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Python爬虫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1.Requests库的使用</w:t>
      </w:r>
      <w:bookmarkStart w:id="0" w:name="_GoBack"/>
      <w:bookmarkEnd w:id="0"/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1-1 京东网站爬虫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329940" cy="182118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1821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1-2 Amazon网站爬虫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进行了浏览器访问模拟，即人为设置requests的headers字段的值</w:t>
      </w:r>
    </w:p>
    <w:p>
      <w:r>
        <w:drawing>
          <wp:inline distT="0" distB="0" distL="114300" distR="114300">
            <wp:extent cx="5271135" cy="2310765"/>
            <wp:effectExtent l="0" t="0" r="190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10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调用re.quest.get(url)方法后网站会返回一个response对象r，查看请求头部的方法：</w:t>
      </w:r>
    </w:p>
    <w:p>
      <w:r>
        <w:drawing>
          <wp:inline distT="0" distB="0" distL="114300" distR="114300">
            <wp:extent cx="5267960" cy="316230"/>
            <wp:effectExtent l="0" t="0" r="508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6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1-3 使用requests库向百度和360提交关键词并得到查询结果</w:t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百度——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控制台：</w:t>
      </w:r>
    </w:p>
    <w:p>
      <w:r>
        <w:drawing>
          <wp:inline distT="0" distB="0" distL="114300" distR="114300">
            <wp:extent cx="5271135" cy="1235075"/>
            <wp:effectExtent l="0" t="0" r="1905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35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代码:</w:t>
      </w:r>
    </w:p>
    <w:p>
      <w:r>
        <w:drawing>
          <wp:inline distT="0" distB="0" distL="114300" distR="114300">
            <wp:extent cx="5270500" cy="187198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71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为啥加/s 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061460" cy="2026920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2026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360——</w:t>
      </w:r>
    </w:p>
    <w:p>
      <w:r>
        <w:drawing>
          <wp:inline distT="0" distB="0" distL="114300" distR="114300">
            <wp:extent cx="5270500" cy="22783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78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控制台——</w:t>
      </w:r>
    </w:p>
    <w:p>
      <w:r>
        <w:drawing>
          <wp:inline distT="0" distB="0" distL="114300" distR="114300">
            <wp:extent cx="4511040" cy="168402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1684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所以代码中即使没有r.encoding = r.apparent_encoding也是可以的，不过加上什么时候也没毛病。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1-4 网络图片的爬取</w:t>
      </w:r>
    </w:p>
    <w:p>
      <w:r>
        <w:drawing>
          <wp:inline distT="0" distB="0" distL="114300" distR="114300">
            <wp:extent cx="5271135" cy="2529840"/>
            <wp:effectExtent l="0" t="0" r="190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29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从网络上找一张图片，查看其属性，会看到图片的url地址示例如下：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"https://timgsa.baidu.com/timg?image&amp;quality=80&amp;size=b9999_10000&amp;sec=1542993991904&amp;di=739fd48f89fe5dff35fe2e72e58051dc&amp;imgtype=0&amp;src=http%3A%2F%2Fimglf1.ph.126.net%2FEL41V1hr6QzSsKaaccug4Q%3D%3D%2F6630935824305511510.jpg"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https://timgsa.baidu.com/timg?image&amp;quality=80&amp;size=b9999_10000&amp;sec=1542993991904&amp;di=739fd48f89fe5dff35fe2e72e58051dc&amp;imgtype=0&amp;src=http%3A%2F%2Fimglf1.ph.126.net%2FEL41V1hr6QzSsKaaccug4Q%3D%3D%2F6630935824305511510.jpg</w:t>
      </w:r>
      <w:r>
        <w:rPr>
          <w:rFonts w:hint="eastAsia"/>
          <w:lang w:val="en-US" w:eastAsia="zh-CN"/>
        </w:rPr>
        <w:fldChar w:fldCharType="end"/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控制台——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3675" cy="1900555"/>
            <wp:effectExtent l="0" t="0" r="14605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00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如下：在D：下生成了abc.jpg</w:t>
      </w:r>
    </w:p>
    <w:p>
      <w:r>
        <w:drawing>
          <wp:inline distT="0" distB="0" distL="114300" distR="114300">
            <wp:extent cx="5272405" cy="3168650"/>
            <wp:effectExtent l="0" t="0" r="635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6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全代码——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291840" cy="165354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1653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275330"/>
            <wp:effectExtent l="0" t="0" r="381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75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1-5 IP地址归属地查询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一个叫ip138的网站可以提供这个功能</w:t>
      </w:r>
    </w:p>
    <w:p>
      <w:r>
        <w:drawing>
          <wp:inline distT="0" distB="0" distL="114300" distR="114300">
            <wp:extent cx="5052060" cy="3093720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3093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760345"/>
            <wp:effectExtent l="0" t="0" r="2540" b="133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0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控制台——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1135" cy="956310"/>
            <wp:effectExtent l="0" t="0" r="1905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56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485140"/>
            <wp:effectExtent l="0" t="0" r="14605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85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649605"/>
            <wp:effectExtent l="0" t="0" r="508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49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全代码——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4747260" cy="2522220"/>
            <wp:effectExtent l="0" t="0" r="7620" b="762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2522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url的写法是根据下面来的：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3547745"/>
            <wp:effectExtent l="0" t="0" r="7620" b="317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547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输出: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2405" cy="2107565"/>
            <wp:effectExtent l="0" t="0" r="635" b="1079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07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</w:pPr>
      <w:r>
        <w:drawing>
          <wp:inline distT="0" distB="0" distL="114300" distR="114300">
            <wp:extent cx="3185160" cy="1623060"/>
            <wp:effectExtent l="0" t="0" r="0" b="762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1623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就是url+6种操作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371090"/>
            <wp:effectExtent l="0" t="0" r="635" b="6350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71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3ED479A"/>
    <w:rsid w:val="0DA30737"/>
    <w:rsid w:val="0E045F93"/>
    <w:rsid w:val="0F8E6374"/>
    <w:rsid w:val="10D16355"/>
    <w:rsid w:val="118A590D"/>
    <w:rsid w:val="13015F64"/>
    <w:rsid w:val="1567100C"/>
    <w:rsid w:val="198613A4"/>
    <w:rsid w:val="1B23714C"/>
    <w:rsid w:val="1CE7618C"/>
    <w:rsid w:val="1E56067C"/>
    <w:rsid w:val="1FF96C01"/>
    <w:rsid w:val="22272DF6"/>
    <w:rsid w:val="30130A3F"/>
    <w:rsid w:val="402E755E"/>
    <w:rsid w:val="48561790"/>
    <w:rsid w:val="486A584D"/>
    <w:rsid w:val="4B7B5A72"/>
    <w:rsid w:val="509846BD"/>
    <w:rsid w:val="557511BB"/>
    <w:rsid w:val="570D5B1A"/>
    <w:rsid w:val="5A7978AE"/>
    <w:rsid w:val="5C8142FF"/>
    <w:rsid w:val="61664DA4"/>
    <w:rsid w:val="620A1A58"/>
    <w:rsid w:val="64952E51"/>
    <w:rsid w:val="663949A8"/>
    <w:rsid w:val="66D65CD9"/>
    <w:rsid w:val="69F64A9D"/>
    <w:rsid w:val="72DA0303"/>
    <w:rsid w:val="73ED479A"/>
    <w:rsid w:val="76452650"/>
    <w:rsid w:val="79B36C31"/>
    <w:rsid w:val="7F0B2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88" w:lineRule="auto"/>
      <w:ind w:firstLine="964" w:firstLineChars="200"/>
      <w:jc w:val="both"/>
    </w:pPr>
    <w:rPr>
      <w:rFonts w:eastAsia="宋体" w:asciiTheme="minorAscii" w:hAnsiTheme="minorAscii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8"/>
    <w:qFormat/>
    <w:uiPriority w:val="0"/>
    <w:pPr>
      <w:keepNext/>
      <w:keepLines/>
      <w:spacing w:before="340" w:beforeLines="0" w:beforeAutospacing="0" w:after="330" w:afterLines="0" w:afterAutospacing="0" w:line="120" w:lineRule="auto"/>
      <w:ind w:firstLine="0" w:firstLineChars="0"/>
      <w:outlineLvl w:val="0"/>
    </w:pPr>
    <w:rPr>
      <w:b/>
      <w:kern w:val="44"/>
      <w:sz w:val="28"/>
    </w:rPr>
  </w:style>
  <w:style w:type="paragraph" w:styleId="3">
    <w:name w:val="heading 2"/>
    <w:basedOn w:val="1"/>
    <w:next w:val="1"/>
    <w:link w:val="9"/>
    <w:unhideWhenUsed/>
    <w:qFormat/>
    <w:uiPriority w:val="0"/>
    <w:pPr>
      <w:keepNext/>
      <w:keepLines/>
      <w:spacing w:before="260" w:beforeLines="0" w:beforeAutospacing="0" w:after="260" w:afterLines="0" w:afterAutospacing="0" w:line="120" w:lineRule="auto"/>
      <w:ind w:firstLine="0" w:firstLineChars="0"/>
      <w:outlineLvl w:val="1"/>
    </w:pPr>
    <w:rPr>
      <w:rFonts w:ascii="Arial" w:hAnsi="Arial"/>
      <w:b/>
      <w:sz w:val="24"/>
    </w:rPr>
  </w:style>
  <w:style w:type="paragraph" w:styleId="4">
    <w:name w:val="heading 3"/>
    <w:basedOn w:val="1"/>
    <w:next w:val="1"/>
    <w:link w:val="10"/>
    <w:unhideWhenUsed/>
    <w:qFormat/>
    <w:uiPriority w:val="0"/>
    <w:pPr>
      <w:keepNext/>
      <w:keepLines/>
      <w:spacing w:before="260" w:beforeLines="0" w:beforeAutospacing="0" w:after="260" w:afterLines="0" w:afterAutospacing="0" w:line="240" w:lineRule="auto"/>
      <w:ind w:firstLine="0" w:firstLineChars="0"/>
      <w:outlineLvl w:val="2"/>
    </w:pPr>
    <w:rPr>
      <w:b/>
      <w:sz w:val="24"/>
    </w:rPr>
  </w:style>
  <w:style w:type="character" w:default="1" w:styleId="5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uiPriority w:val="0"/>
    <w:rPr>
      <w:color w:val="0000FF"/>
      <w:u w:val="single"/>
    </w:rPr>
  </w:style>
  <w:style w:type="character" w:customStyle="1" w:styleId="8">
    <w:name w:val="标题 1 Char"/>
    <w:link w:val="2"/>
    <w:uiPriority w:val="0"/>
    <w:rPr>
      <w:rFonts w:eastAsia="宋体"/>
      <w:b/>
      <w:kern w:val="44"/>
      <w:sz w:val="28"/>
    </w:rPr>
  </w:style>
  <w:style w:type="character" w:customStyle="1" w:styleId="9">
    <w:name w:val="标题 2 Char"/>
    <w:link w:val="3"/>
    <w:qFormat/>
    <w:uiPriority w:val="0"/>
    <w:rPr>
      <w:rFonts w:ascii="Arial" w:hAnsi="Arial" w:eastAsia="宋体"/>
      <w:b/>
      <w:sz w:val="24"/>
    </w:rPr>
  </w:style>
  <w:style w:type="character" w:customStyle="1" w:styleId="10">
    <w:name w:val="标题 3 Char"/>
    <w:link w:val="4"/>
    <w:qFormat/>
    <w:uiPriority w:val="0"/>
    <w:rPr>
      <w:rFonts w:eastAsia="宋体"/>
      <w:b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639</TotalTime>
  <ScaleCrop>false</ScaleCrop>
  <LinksUpToDate>false</LinksUpToDate>
  <CharactersWithSpaces>0</CharactersWithSpaces>
  <Application>WPS Office_11.1.0.7932_F1E327BC-269C-435d-A152-05C5408002CA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2018-11-23T11:17:00Z</dcterms:created>
  <dc:creator>lenovo</dc:creator>
  <cp:lastModifiedBy>lenovo</cp:lastModifiedBy>
  <dcterms:modified xsi:type="dcterms:W3CDTF">2018-11-29T16:03:53Z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2052-11.1.0.7932</vt:lpwstr>
  </property>
</Properties>
</file>