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06878FB6" w:rsidR="00A542BA" w:rsidRPr="00F616C3" w:rsidRDefault="00736485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</w:t>
      </w:r>
      <w:r w:rsidR="00A92A4A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#</w:t>
      </w:r>
      <w:r w:rsidR="008C341C"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create_company_approve_origin_person</w:t>
      </w:r>
      <w:r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.length == 1}</w:t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5B307F0" w14:textId="77777777" w:rsidR="00A542BA" w:rsidRPr="00F616C3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504453C9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84F1870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3D697966" w14:textId="77777777" w:rsidR="00A542BA" w:rsidRPr="00F616C3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630970" w14:textId="31F87275" w:rsidR="00A542BA" w:rsidRPr="00F616C3" w:rsidRDefault="0079767F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{#create_company_approve_origin_person}</w:t>
      </w:r>
      <w:r w:rsidR="003F7782"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247720">
        <w:rPr>
          <w:rFonts w:ascii="Times New Roman" w:hAnsi="Times New Roman" w:cs="Times New Roman" w:hint="cs"/>
          <w:sz w:val="26"/>
          <w:szCs w:val="26"/>
        </w:rPr>
        <w:t>{organization.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7C6DB6D2" w14:textId="07116FB0" w:rsidR="00A542BA" w:rsidRPr="00F616C3" w:rsidRDefault="00A542BA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247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="004860A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33ADFA79" w14:textId="273353E1" w:rsidR="00C95FAF" w:rsidRPr="00F616C3" w:rsidRDefault="00C95FAF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 w:rsidR="00247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 w:rsidR="00142D3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607D9EC8" w14:textId="0112C23D" w:rsidR="003B40FE" w:rsidRPr="00F616C3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4D70EC"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F0370A" w:rsidRPr="00F616C3">
        <w:rPr>
          <w:rFonts w:ascii="Times New Roman" w:hAnsi="Times New Roman" w:cs="Times New Roman" w:hint="cs"/>
          <w:sz w:val="26"/>
          <w:szCs w:val="26"/>
        </w:rPr>
        <w:t>town}</w:t>
      </w:r>
      <w:r w:rsidRPr="00F616C3">
        <w:rPr>
          <w:rFonts w:ascii="Times New Roman" w:hAnsi="Times New Roman" w:cs="Times New Roman" w:hint="cs"/>
          <w:sz w:val="26"/>
          <w:szCs w:val="26"/>
        </w:rPr>
        <w:t>,</w:t>
      </w:r>
      <w:r w:rsidR="00C84766"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C84766"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3B40FE"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133A038A" w14:textId="1EB66BC8" w:rsidR="007D01C0" w:rsidRPr="003A7274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</w:t>
      </w:r>
      <w:r w:rsidR="00966B14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247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17B3DF92" w14:textId="38223437" w:rsidR="00F8443B" w:rsidRPr="00F616C3" w:rsidRDefault="00A542BA" w:rsidP="007362E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F1C5ADB" w14:textId="52D56C63" w:rsidR="00BB318C" w:rsidRPr="00E73669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E73669" w:rsidRPr="00E73669">
        <w:rPr>
          <w:rFonts w:ascii="Times New Roman" w:eastAsia="Times New Roman" w:hAnsi="Times New Roman" w:cs="Times New Roman"/>
          <w:b/>
          <w:bCs/>
          <w:sz w:val="26"/>
          <w:szCs w:val="26"/>
        </w:rPr>
        <w:t>{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730EE11C" w14:textId="29E7C8AC" w:rsidR="0062135B" w:rsidRPr="00F616C3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Sinh ngày: {birth_day}      Quốc Tịch: Việt Nam</w:t>
      </w:r>
    </w:p>
    <w:p w14:paraId="263C7038" w14:textId="67B3A415" w:rsidR="009C5978" w:rsidRPr="00F616C3" w:rsidRDefault="003C4DF2" w:rsidP="000A080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CMND/CCCD/Hộ chiếu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="00881306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{doc_code};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881306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gày cấp: {doc_time_provide}; Nơi cấp: {doc_place_provide}</w:t>
      </w:r>
      <w:r w:rsidR="0058134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10B636B7" w14:textId="3EE69166" w:rsidR="00D564F2" w:rsidRPr="00F616C3" w:rsidRDefault="00A542BA" w:rsidP="001D43C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address},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town},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district},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="00E83C8C"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  <w:r w:rsidR="006E7646" w:rsidRPr="0079767F">
        <w:rPr>
          <w:rFonts w:ascii="Times New Roman" w:eastAsia="Times New Roman" w:hAnsi="Times New Roman" w:cs="Times New Roman"/>
          <w:color w:val="7030A0"/>
          <w:sz w:val="26"/>
          <w:szCs w:val="26"/>
        </w:rPr>
        <w:t>{/}</w:t>
      </w:r>
    </w:p>
    <w:p w14:paraId="1D31FB43" w14:textId="77777777" w:rsidR="00CC15F8" w:rsidRPr="00F616C3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6592CFE3" w14:textId="3FBB34A9" w:rsidR="00A542BA" w:rsidRDefault="00A542BA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0BDFFB35" w14:textId="2AB4E27E" w:rsidR="00403C0E" w:rsidRDefault="00403C0E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61C520" w14:textId="77777777" w:rsidR="00403C0E" w:rsidRPr="00F616C3" w:rsidRDefault="00403C0E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A542BA" w:rsidRPr="00F616C3" w14:paraId="4C2ACFD4" w14:textId="77777777" w:rsidTr="00851A5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05D13C00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46F7870B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5E626F91" w14:textId="03310C4D" w:rsidR="00A542BA" w:rsidRPr="00F616C3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6EB73" w14:textId="43283D26" w:rsidR="00A542BA" w:rsidRPr="00F616C3" w:rsidRDefault="00A542BA" w:rsidP="00956D2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 w:rsid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].organization_name}</w:t>
            </w:r>
            <w:r w:rsidR="00956D20"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7B624F18" w14:textId="77777777" w:rsidR="00A542BA" w:rsidRPr="00F616C3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814B1A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6B6D" w:rsidRPr="00F616C3" w14:paraId="52F5D20E" w14:textId="77777777" w:rsidTr="00851A5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9081D" w14:textId="5C4CE046" w:rsidR="006D6B6D" w:rsidRPr="00F616C3" w:rsidRDefault="00541B61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7913B5" w14:textId="0C44D013" w:rsidR="006D6B6D" w:rsidRPr="00F616C3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0694F6BC" w14:textId="3860B33B" w:rsidR="00D15912" w:rsidRPr="00F616C3" w:rsidRDefault="00DC5BE9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BE9">
        <w:rPr>
          <w:rFonts w:ascii="Times New Roman" w:hAnsi="Times New Roman" w:cs="Times New Roman"/>
          <w:color w:val="7030A0"/>
          <w:sz w:val="26"/>
          <w:szCs w:val="26"/>
        </w:rPr>
        <w:t>{/}</w:t>
      </w:r>
      <w:r w:rsidR="00D15912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</w:t>
      </w:r>
      <w:r w:rsidR="00C916AE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#</w:t>
      </w:r>
      <w:r w:rsidR="007E3B4D"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create_company_approve_origin_person</w:t>
      </w:r>
      <w:r w:rsidR="007E3B4D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 xml:space="preserve">.length </w:t>
      </w:r>
      <w:r w:rsidR="00D15912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 xml:space="preserve">== </w:t>
      </w:r>
      <w:r w:rsidR="00D15912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2</w:t>
      </w:r>
      <w:r w:rsidR="00D15912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}</w:t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="00D1591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="00D1591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1BCA4C76" w14:textId="77777777" w:rsidR="00D15912" w:rsidRPr="00F616C3" w:rsidRDefault="00D15912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3AE40D41" w14:textId="77777777" w:rsidR="00D15912" w:rsidRPr="00F616C3" w:rsidRDefault="00D15912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9DD4DE7" w14:textId="77777777" w:rsidR="00D15912" w:rsidRPr="00F616C3" w:rsidRDefault="00D15912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1A028836" w14:textId="77777777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304BAB" w14:textId="646CE4F7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B8668A">
        <w:rPr>
          <w:rFonts w:ascii="Times New Roman" w:hAnsi="Times New Roman" w:cs="Times New Roman" w:hint="cs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4DD3C6F9" w14:textId="426CFFD3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B8668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50850F01" w14:textId="747B879E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Ngày cấp: </w:t>
      </w:r>
      <w:r w:rsidR="00B8668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="00142D3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1B9D7D52" w14:textId="7BE7F7D5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03DD721C" w14:textId="45B0AD06" w:rsidR="00D15912" w:rsidRPr="003A7274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 w:rsidR="00B8668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616F3BF1" w14:textId="77777777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35B66FE" w14:textId="073FFFA0" w:rsidR="00D15912" w:rsidRPr="00E73669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045720"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{create_company_approve_origin_person[1].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648ADAF7" w14:textId="1B0A395A" w:rsidR="00D15912" w:rsidRPr="00F616C3" w:rsidRDefault="00D15912" w:rsidP="00D1591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3DFF1484" w14:textId="4472E8FF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CMND/CCCD/Hộ chiếu: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7DC2DD2C" w14:textId="45C0B14D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37ABDD4B" w14:textId="77777777" w:rsidR="00D15912" w:rsidRPr="00F616C3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575546E8" w14:textId="77777777" w:rsidR="00D15912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7D8E291D" w14:textId="77777777" w:rsidR="00D15912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CC40E2" w14:textId="77777777" w:rsidR="00D15912" w:rsidRPr="00F616C3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D15912" w:rsidRPr="00F616C3" w14:paraId="45E0BA7B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207FA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3158CE8C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36F8AAB3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CB966B2" w14:textId="77777777" w:rsidR="00D15912" w:rsidRPr="00F616C3" w:rsidRDefault="00D15912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5BA6A" w14:textId="72D0847B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 w:rsid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].organization_name}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43ED692C" w14:textId="77777777" w:rsidR="00D15912" w:rsidRPr="00F616C3" w:rsidRDefault="00D15912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E88FC9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15912" w:rsidRPr="00F616C3" w14:paraId="24B74147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5EDDD1" w14:textId="70082B05" w:rsidR="00D15912" w:rsidRPr="00F616C3" w:rsidRDefault="0069687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7092AA" w14:textId="61AECDEA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3102C868" w14:textId="77777777" w:rsidR="0044458A" w:rsidRDefault="0044458A" w:rsidP="00D15912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6D42E682" w14:textId="77777777" w:rsidR="0044458A" w:rsidRDefault="0044458A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br w:type="page"/>
      </w:r>
    </w:p>
    <w:p w14:paraId="26ACF1BE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lastRenderedPageBreak/>
        <w:t>CỘNG HÒA XÃ HỘI CHỦ NGHĨA VIỆT NAM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3C2BE12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71028D48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9F2EDB5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4795F79E" w14:textId="77777777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F495172" w14:textId="23F894DB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C912E1">
        <w:rPr>
          <w:rFonts w:ascii="Times New Roman" w:hAnsi="Times New Roman" w:cs="Times New Roman" w:hint="cs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1AC67595" w14:textId="6BC5AFF0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C912E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4A998F93" w14:textId="61E7B0D9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 w:rsidR="00C912E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0025C7F5" w14:textId="58F6A2EA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4474B568" w14:textId="771D9839" w:rsidR="00C51B45" w:rsidRPr="003A7274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 w:rsidR="00C912E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4C60217C" w14:textId="77777777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1EF17DF2" w14:textId="52EEE5A0" w:rsidR="00C51B45" w:rsidRPr="00E73669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045720"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{create_company_approve_origin_person[1].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317975F8" w14:textId="493C0A3C" w:rsidR="00C51B45" w:rsidRPr="00F616C3" w:rsidRDefault="00C51B45" w:rsidP="00C51B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1BAF88C2" w14:textId="7C169922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CMND/CCCD/Hộ chiếu: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381E2FE7" w14:textId="0676B406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792077F2" w14:textId="77777777" w:rsidR="00C51B45" w:rsidRPr="00F616C3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6DA6869B" w14:textId="77777777" w:rsidR="00C51B45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2886E6B7" w14:textId="77777777" w:rsidR="00C51B45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A4DBE70" w14:textId="77777777" w:rsidR="00C51B45" w:rsidRPr="00F616C3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C51B45" w:rsidRPr="00F616C3" w14:paraId="19483366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FC539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6D8E032E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C1CF611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E18DBD7" w14:textId="77777777" w:rsidR="00C51B45" w:rsidRPr="00F616C3" w:rsidRDefault="00C51B45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6B614" w14:textId="08ABA39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="00E82435"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create_company_approve_origin_person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[</w:t>
            </w:r>
            <w:r w:rsidR="000B5D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</w:t>
            </w:r>
            <w:r w:rsidR="00E82435"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organization</w:t>
            </w:r>
            <w:r w:rsid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_</w:t>
            </w:r>
            <w:r w:rsidR="00E82435"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name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6E73D130" w14:textId="77777777" w:rsidR="00C51B45" w:rsidRPr="00F616C3" w:rsidRDefault="00C51B45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C2D19EB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51B45" w:rsidRPr="00F616C3" w14:paraId="6BAFB83B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E8A09B" w14:textId="257ED78B" w:rsidR="00C51B45" w:rsidRPr="00F616C3" w:rsidRDefault="00D62616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6617E6" w14:textId="5D725E6E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254FF924" w14:textId="4BCE289F" w:rsidR="00D15912" w:rsidRPr="00DC5BE9" w:rsidRDefault="00D15912" w:rsidP="00D15912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C5BE9">
        <w:rPr>
          <w:rFonts w:ascii="Times New Roman" w:hAnsi="Times New Roman" w:cs="Times New Roman"/>
          <w:color w:val="7030A0"/>
          <w:sz w:val="26"/>
          <w:szCs w:val="26"/>
        </w:rPr>
        <w:t>{/}</w:t>
      </w:r>
    </w:p>
    <w:p w14:paraId="1BB0B383" w14:textId="0815A456" w:rsidR="00A73B0A" w:rsidRPr="00DC5BE9" w:rsidRDefault="00A73B0A" w:rsidP="00A542BA">
      <w:pPr>
        <w:rPr>
          <w:rFonts w:ascii="Times New Roman" w:hAnsi="Times New Roman" w:cs="Times New Roman"/>
          <w:color w:val="7030A0"/>
          <w:sz w:val="26"/>
          <w:szCs w:val="26"/>
        </w:rPr>
      </w:pPr>
    </w:p>
    <w:sectPr w:rsidR="00A73B0A" w:rsidRPr="00DC5BE9" w:rsidSect="00222D5B">
      <w:pgSz w:w="11900" w:h="16840" w:code="9"/>
      <w:pgMar w:top="1247" w:right="1134" w:bottom="1247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33573"/>
    <w:rsid w:val="0003698E"/>
    <w:rsid w:val="00045720"/>
    <w:rsid w:val="00064F51"/>
    <w:rsid w:val="00082F4B"/>
    <w:rsid w:val="00092D95"/>
    <w:rsid w:val="0009529C"/>
    <w:rsid w:val="00097B64"/>
    <w:rsid w:val="000A0802"/>
    <w:rsid w:val="000A4149"/>
    <w:rsid w:val="000B5DEC"/>
    <w:rsid w:val="000B6FF6"/>
    <w:rsid w:val="00104FFA"/>
    <w:rsid w:val="00134BD8"/>
    <w:rsid w:val="00137480"/>
    <w:rsid w:val="00142D30"/>
    <w:rsid w:val="0017704C"/>
    <w:rsid w:val="001D43CE"/>
    <w:rsid w:val="001F641E"/>
    <w:rsid w:val="00201968"/>
    <w:rsid w:val="00212A0A"/>
    <w:rsid w:val="00220880"/>
    <w:rsid w:val="00222D5B"/>
    <w:rsid w:val="00241E25"/>
    <w:rsid w:val="00247720"/>
    <w:rsid w:val="0025396B"/>
    <w:rsid w:val="00254E3F"/>
    <w:rsid w:val="002836F0"/>
    <w:rsid w:val="002E19E6"/>
    <w:rsid w:val="002E2CCF"/>
    <w:rsid w:val="00333215"/>
    <w:rsid w:val="003651C1"/>
    <w:rsid w:val="003831F5"/>
    <w:rsid w:val="003A7274"/>
    <w:rsid w:val="003B40FE"/>
    <w:rsid w:val="003B6366"/>
    <w:rsid w:val="003C4DF2"/>
    <w:rsid w:val="003C5A9D"/>
    <w:rsid w:val="003C5F40"/>
    <w:rsid w:val="003F711A"/>
    <w:rsid w:val="003F7782"/>
    <w:rsid w:val="00403C0E"/>
    <w:rsid w:val="00426608"/>
    <w:rsid w:val="00432A92"/>
    <w:rsid w:val="0044458A"/>
    <w:rsid w:val="00461227"/>
    <w:rsid w:val="004818BF"/>
    <w:rsid w:val="004860AA"/>
    <w:rsid w:val="004920F8"/>
    <w:rsid w:val="00496492"/>
    <w:rsid w:val="004A0B2C"/>
    <w:rsid w:val="004C60E0"/>
    <w:rsid w:val="004C7D7D"/>
    <w:rsid w:val="004D175D"/>
    <w:rsid w:val="004D70EC"/>
    <w:rsid w:val="005018DC"/>
    <w:rsid w:val="00506E7E"/>
    <w:rsid w:val="00541B61"/>
    <w:rsid w:val="005450BE"/>
    <w:rsid w:val="00557F9B"/>
    <w:rsid w:val="00564C58"/>
    <w:rsid w:val="00570CE7"/>
    <w:rsid w:val="00581342"/>
    <w:rsid w:val="0058574D"/>
    <w:rsid w:val="005A748F"/>
    <w:rsid w:val="005D43EC"/>
    <w:rsid w:val="005D71A3"/>
    <w:rsid w:val="00607CDE"/>
    <w:rsid w:val="00612F1F"/>
    <w:rsid w:val="0062135B"/>
    <w:rsid w:val="00654172"/>
    <w:rsid w:val="006932D5"/>
    <w:rsid w:val="00696872"/>
    <w:rsid w:val="006D0775"/>
    <w:rsid w:val="006D6B6D"/>
    <w:rsid w:val="006E7646"/>
    <w:rsid w:val="006F0178"/>
    <w:rsid w:val="006F13A7"/>
    <w:rsid w:val="006F2666"/>
    <w:rsid w:val="00721496"/>
    <w:rsid w:val="007362E1"/>
    <w:rsid w:val="00736485"/>
    <w:rsid w:val="00741A08"/>
    <w:rsid w:val="00780BB6"/>
    <w:rsid w:val="00792AB1"/>
    <w:rsid w:val="0079767F"/>
    <w:rsid w:val="007A246F"/>
    <w:rsid w:val="007D01C0"/>
    <w:rsid w:val="007D4A0B"/>
    <w:rsid w:val="007E3B4D"/>
    <w:rsid w:val="00817946"/>
    <w:rsid w:val="00851A53"/>
    <w:rsid w:val="00866D2C"/>
    <w:rsid w:val="00877E09"/>
    <w:rsid w:val="00881306"/>
    <w:rsid w:val="008A4897"/>
    <w:rsid w:val="008B2419"/>
    <w:rsid w:val="008B2EC9"/>
    <w:rsid w:val="008C341C"/>
    <w:rsid w:val="008F3C80"/>
    <w:rsid w:val="008F5FF5"/>
    <w:rsid w:val="009047B8"/>
    <w:rsid w:val="009310C8"/>
    <w:rsid w:val="00946E6D"/>
    <w:rsid w:val="00956D20"/>
    <w:rsid w:val="00966B14"/>
    <w:rsid w:val="00984BC5"/>
    <w:rsid w:val="009B7345"/>
    <w:rsid w:val="009C5978"/>
    <w:rsid w:val="009D5E1C"/>
    <w:rsid w:val="009E77D5"/>
    <w:rsid w:val="009F461E"/>
    <w:rsid w:val="00A23B83"/>
    <w:rsid w:val="00A43F23"/>
    <w:rsid w:val="00A542BA"/>
    <w:rsid w:val="00A73B0A"/>
    <w:rsid w:val="00A764F7"/>
    <w:rsid w:val="00A92A4A"/>
    <w:rsid w:val="00A94F3D"/>
    <w:rsid w:val="00A96C4B"/>
    <w:rsid w:val="00AD095A"/>
    <w:rsid w:val="00AD7245"/>
    <w:rsid w:val="00AF4854"/>
    <w:rsid w:val="00B34806"/>
    <w:rsid w:val="00B37209"/>
    <w:rsid w:val="00B43577"/>
    <w:rsid w:val="00B80E18"/>
    <w:rsid w:val="00B8668A"/>
    <w:rsid w:val="00BB0272"/>
    <w:rsid w:val="00BB318C"/>
    <w:rsid w:val="00C202EC"/>
    <w:rsid w:val="00C20E52"/>
    <w:rsid w:val="00C45EC2"/>
    <w:rsid w:val="00C51B45"/>
    <w:rsid w:val="00C548ED"/>
    <w:rsid w:val="00C5531B"/>
    <w:rsid w:val="00C55EA5"/>
    <w:rsid w:val="00C84766"/>
    <w:rsid w:val="00C912E1"/>
    <w:rsid w:val="00C916AE"/>
    <w:rsid w:val="00C95FAF"/>
    <w:rsid w:val="00CA7693"/>
    <w:rsid w:val="00CB2322"/>
    <w:rsid w:val="00CC15F8"/>
    <w:rsid w:val="00D15912"/>
    <w:rsid w:val="00D26674"/>
    <w:rsid w:val="00D37AD9"/>
    <w:rsid w:val="00D564F2"/>
    <w:rsid w:val="00D6173C"/>
    <w:rsid w:val="00D62616"/>
    <w:rsid w:val="00D831D9"/>
    <w:rsid w:val="00DC5BE9"/>
    <w:rsid w:val="00DE37AA"/>
    <w:rsid w:val="00E269B7"/>
    <w:rsid w:val="00E46921"/>
    <w:rsid w:val="00E65331"/>
    <w:rsid w:val="00E73669"/>
    <w:rsid w:val="00E82435"/>
    <w:rsid w:val="00E83C8C"/>
    <w:rsid w:val="00EB49C7"/>
    <w:rsid w:val="00F00DE6"/>
    <w:rsid w:val="00F0370A"/>
    <w:rsid w:val="00F36BBC"/>
    <w:rsid w:val="00F508B4"/>
    <w:rsid w:val="00F616C3"/>
    <w:rsid w:val="00F645E9"/>
    <w:rsid w:val="00F72374"/>
    <w:rsid w:val="00F72815"/>
    <w:rsid w:val="00F8443B"/>
    <w:rsid w:val="00F85E71"/>
    <w:rsid w:val="00F87725"/>
    <w:rsid w:val="00FA205F"/>
    <w:rsid w:val="00FD0665"/>
    <w:rsid w:val="00FD18E4"/>
    <w:rsid w:val="00FF3977"/>
    <w:rsid w:val="00FF3BD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149</cp:revision>
  <cp:lastPrinted>2022-07-18T05:03:00Z</cp:lastPrinted>
  <dcterms:created xsi:type="dcterms:W3CDTF">2022-07-27T02:46:00Z</dcterms:created>
  <dcterms:modified xsi:type="dcterms:W3CDTF">2022-08-21T17:50:00Z</dcterms:modified>
</cp:coreProperties>
</file>