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1D34" w14:textId="77777777" w:rsidR="00321D92" w:rsidRDefault="00321D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104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5"/>
      </w:tblGrid>
      <w:tr w:rsidR="00321D92" w14:paraId="3E70E7CA" w14:textId="77777777">
        <w:trPr>
          <w:trHeight w:val="425"/>
        </w:trPr>
        <w:tc>
          <w:tcPr>
            <w:tcW w:w="10465" w:type="dxa"/>
          </w:tcPr>
          <w:p w14:paraId="3EB3282F" w14:textId="77777777" w:rsidR="00321D92" w:rsidRDefault="00000000">
            <w:r>
              <w:t>[4주차] 아이디어 도출: 문제를 해결하는 시뮬레이션 설계</w:t>
            </w:r>
          </w:p>
          <w:p w14:paraId="7A197A2C" w14:textId="77777777" w:rsidR="00321D92" w:rsidRDefault="00000000">
            <w:proofErr w:type="spellStart"/>
            <w:r>
              <w:t>팀명</w:t>
            </w:r>
            <w:proofErr w:type="spellEnd"/>
            <w:r>
              <w:t xml:space="preserve">:            </w:t>
            </w:r>
            <w:proofErr w:type="gramStart"/>
            <w:r>
              <w:t>팀원:한주형</w:t>
            </w:r>
            <w:proofErr w:type="gramEnd"/>
            <w:r>
              <w:t>(</w:t>
            </w:r>
            <w:proofErr w:type="gramStart"/>
            <w:r>
              <w:t>팀장,출석</w:t>
            </w:r>
            <w:proofErr w:type="gramEnd"/>
            <w:r>
              <w:t>), 한주형(출석</w:t>
            </w:r>
            <w:proofErr w:type="gramStart"/>
            <w:r>
              <w:t>),정건우</w:t>
            </w:r>
            <w:proofErr w:type="gramEnd"/>
            <w:r>
              <w:t>(출석</w:t>
            </w:r>
            <w:proofErr w:type="gramStart"/>
            <w:r>
              <w:t>),</w:t>
            </w:r>
            <w:proofErr w:type="spellStart"/>
            <w:r>
              <w:t>천승원</w:t>
            </w:r>
            <w:proofErr w:type="spellEnd"/>
            <w:proofErr w:type="gramEnd"/>
            <w:r>
              <w:t>(결석)_총0명 참여</w:t>
            </w:r>
          </w:p>
        </w:tc>
      </w:tr>
      <w:tr w:rsidR="00321D92" w14:paraId="53DF24E5" w14:textId="77777777">
        <w:trPr>
          <w:trHeight w:val="2128"/>
        </w:trPr>
        <w:tc>
          <w:tcPr>
            <w:tcW w:w="10465" w:type="dxa"/>
          </w:tcPr>
          <w:p w14:paraId="0C790953" w14:textId="77777777" w:rsidR="00321D92" w:rsidRDefault="00000000">
            <w:r>
              <w:rPr>
                <w:b/>
                <w:bCs/>
              </w:rPr>
              <w:t xml:space="preserve">"우리 팀의 솔루션 컨셉 </w:t>
            </w:r>
            <w:proofErr w:type="gramStart"/>
            <w:r>
              <w:rPr>
                <w:b/>
                <w:bCs/>
              </w:rPr>
              <w:t>보드 :</w:t>
            </w:r>
            <w:proofErr w:type="gramEnd"/>
            <w:r>
              <w:rPr>
                <w:b/>
                <w:bCs/>
              </w:rPr>
              <w:t xml:space="preserve"> [</w:t>
            </w:r>
            <w:r>
              <w:rPr>
                <w:b/>
                <w:bCs/>
                <w:color w:val="EE0000"/>
              </w:rPr>
              <w:t>000</w:t>
            </w:r>
            <w:r>
              <w:rPr>
                <w:b/>
                <w:bCs/>
              </w:rPr>
              <w:t xml:space="preserve"> 문제 해결을 위한 시나리오 시뮬레이터]"</w:t>
            </w:r>
          </w:p>
          <w:p w14:paraId="1A677FEF" w14:textId="77777777" w:rsidR="00321D92" w:rsidRDefault="00000000">
            <w:pPr>
              <w:numPr>
                <w:ilvl w:val="0"/>
                <w:numId w:val="1"/>
              </w:numPr>
            </w:pPr>
            <w:r>
              <w:rPr>
                <w:b/>
                <w:bCs/>
              </w:rPr>
              <w:t>구성 요소:</w:t>
            </w:r>
            <w:r>
              <w:t xml:space="preserve">  </w:t>
            </w:r>
          </w:p>
          <w:p w14:paraId="0FA3B1F1" w14:textId="77777777" w:rsidR="00321D92" w:rsidRDefault="00000000">
            <w:pPr>
              <w:ind w:left="720"/>
            </w:pPr>
            <w:r>
              <w:t xml:space="preserve">1. </w:t>
            </w:r>
            <w:r>
              <w:rPr>
                <w:b/>
                <w:bCs/>
              </w:rPr>
              <w:t>핵심 컨셉:</w:t>
            </w:r>
            <w:r>
              <w:t xml:space="preserve"> 어떤 사회적 갈등/문제를 해결하는가? </w:t>
            </w:r>
          </w:p>
          <w:p w14:paraId="15EE3448" w14:textId="77777777" w:rsidR="00321D92" w:rsidRDefault="00000000">
            <w:pPr>
              <w:ind w:left="720"/>
            </w:pPr>
            <w:r>
              <w:t xml:space="preserve">2. </w:t>
            </w:r>
            <w:r>
              <w:rPr>
                <w:b/>
                <w:bCs/>
              </w:rPr>
              <w:t>SCAMPER 아이디어:</w:t>
            </w:r>
            <w:r>
              <w:t xml:space="preserve"> 기존 방식과 무엇이 </w:t>
            </w:r>
            <w:proofErr w:type="spellStart"/>
            <w:r>
              <w:t>다른가</w:t>
            </w:r>
            <w:proofErr w:type="spellEnd"/>
            <w:r>
              <w:t xml:space="preserve">? (3가지 포인트) </w:t>
            </w:r>
          </w:p>
          <w:p w14:paraId="6E587DCD" w14:textId="77777777" w:rsidR="00321D92" w:rsidRDefault="00000000">
            <w:pPr>
              <w:ind w:left="720"/>
            </w:pPr>
            <w:r>
              <w:t xml:space="preserve">3. </w:t>
            </w:r>
            <w:r>
              <w:rPr>
                <w:b/>
                <w:bCs/>
              </w:rPr>
              <w:t>5단계 스토리보드:</w:t>
            </w:r>
            <w:r>
              <w:t xml:space="preserve"> 사용자가 이 솔루션을 통해 어떤 변화를 경험하는가?</w:t>
            </w:r>
          </w:p>
        </w:tc>
      </w:tr>
      <w:tr w:rsidR="00321D92" w14:paraId="2CEFA4B1" w14:textId="77777777">
        <w:trPr>
          <w:trHeight w:val="8952"/>
        </w:trPr>
        <w:tc>
          <w:tcPr>
            <w:tcW w:w="10465" w:type="dxa"/>
          </w:tcPr>
          <w:p w14:paraId="3297561C" w14:textId="77777777" w:rsidR="00321D92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># 역할(Role):</w:t>
            </w:r>
          </w:p>
          <w:p w14:paraId="72CF3FBE" w14:textId="77777777" w:rsidR="00321D92" w:rsidRDefault="00000000">
            <w:r>
              <w:t xml:space="preserve">너는 데이터 기반 비즈니스 모델 구축을 지도하는 </w:t>
            </w:r>
            <w:proofErr w:type="spellStart"/>
            <w:r>
              <w:rPr>
                <w:b/>
                <w:bCs/>
              </w:rPr>
              <w:t>데이터사이언스</w:t>
            </w:r>
            <w:proofErr w:type="spellEnd"/>
            <w:r>
              <w:rPr>
                <w:b/>
                <w:bCs/>
              </w:rPr>
              <w:t xml:space="preserve"> 교수이자 상권 분석 전략 컨설턴트</w:t>
            </w:r>
            <w:r>
              <w:t>야.</w:t>
            </w:r>
          </w:p>
          <w:p w14:paraId="13CD587B" w14:textId="77777777" w:rsidR="00321D92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># 상황(Context):</w:t>
            </w:r>
          </w:p>
          <w:p w14:paraId="47C83549" w14:textId="77777777" w:rsidR="00321D92" w:rsidRDefault="00000000">
            <w:r>
              <w:t>우리의 프로젝트 주제는</w:t>
            </w:r>
            <w:r>
              <w:rPr>
                <w:b/>
                <w:bCs/>
              </w:rPr>
              <w:t xml:space="preserve"> "</w:t>
            </w:r>
            <w:proofErr w:type="spellStart"/>
            <w:r>
              <w:rPr>
                <w:b/>
                <w:bCs/>
              </w:rPr>
              <w:t>스터디카페</w:t>
            </w:r>
            <w:proofErr w:type="spellEnd"/>
            <w:r>
              <w:rPr>
                <w:b/>
                <w:bCs/>
              </w:rPr>
              <w:t xml:space="preserve"> 등 </w:t>
            </w:r>
            <w:proofErr w:type="spellStart"/>
            <w:r>
              <w:rPr>
                <w:b/>
                <w:bCs/>
              </w:rPr>
              <w:t>비대면</w:t>
            </w:r>
            <w:proofErr w:type="spellEnd"/>
            <w:r>
              <w:rPr>
                <w:b/>
                <w:bCs/>
              </w:rPr>
              <w:t xml:space="preserve"> 공간 대여 업종의 사전 상권/수급 분석 부재로 인한 높은 </w:t>
            </w:r>
            <w:proofErr w:type="spellStart"/>
            <w:r>
              <w:rPr>
                <w:b/>
                <w:bCs/>
              </w:rPr>
              <w:t>폐업률</w:t>
            </w:r>
            <w:proofErr w:type="spellEnd"/>
            <w:r>
              <w:rPr>
                <w:b/>
                <w:bCs/>
              </w:rPr>
              <w:t xml:space="preserve"> 문제"</w:t>
            </w:r>
            <w:r>
              <w:t>야.</w:t>
            </w:r>
          </w:p>
          <w:p w14:paraId="66B0F9C0" w14:textId="77777777" w:rsidR="00321D92" w:rsidRDefault="00000000">
            <w:r>
              <w:t>단순히 유동인구 수치나 점포 수를 보여주는 정적인 조회용 앱이 아니라, 예비 창업자가 본인의 자금과 희망 상권 변수를 직접 입력하여 "위기 상황(</w:t>
            </w:r>
            <w:proofErr w:type="spellStart"/>
            <w:r>
              <w:t>경쟁점</w:t>
            </w:r>
            <w:proofErr w:type="spellEnd"/>
            <w:r>
              <w:t xml:space="preserve"> </w:t>
            </w:r>
            <w:proofErr w:type="spellStart"/>
            <w:r>
              <w:t>출점</w:t>
            </w:r>
            <w:proofErr w:type="spellEnd"/>
            <w:r>
              <w:t xml:space="preserve">, 임대료 부담) 발생 시 </w:t>
            </w:r>
            <w:r>
              <w:rPr>
                <w:b/>
                <w:bCs/>
              </w:rPr>
              <w:t>사업장의 생존 한계점과 폐업 확률을 수리적으로 테스트하는 시뮬레이터</w:t>
            </w:r>
            <w:r>
              <w:t>"</w:t>
            </w:r>
            <w:proofErr w:type="spellStart"/>
            <w:r>
              <w:t>를</w:t>
            </w:r>
            <w:proofErr w:type="spellEnd"/>
            <w:r>
              <w:t xml:space="preserve"> 구축하고자 해.</w:t>
            </w:r>
          </w:p>
          <w:p w14:paraId="2E6A187D" w14:textId="77777777" w:rsidR="00321D92" w:rsidRDefault="00321D92"/>
          <w:p w14:paraId="373A2FCE" w14:textId="77777777" w:rsidR="00321D92" w:rsidRDefault="00000000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# 요청 사항(Instructions):</w:t>
            </w:r>
          </w:p>
          <w:p w14:paraId="4E48B4BF" w14:textId="77777777" w:rsidR="00321D92" w:rsidRDefault="00000000">
            <w:r>
              <w:t>[차별화 솔루션 기획 전략] 기존의 단순 상권 조회 서비스와 차별화되는 우리 솔루션만의 3가지 핵심 기능을 정의해 줘.</w:t>
            </w:r>
          </w:p>
          <w:p w14:paraId="564AE518" w14:textId="77777777" w:rsidR="00321D92" w:rsidRDefault="00000000">
            <w:r>
              <w:rPr>
                <w:b/>
                <w:bCs/>
              </w:rPr>
              <w:t>맞춤형 고정비 연동 (Custom Financial Integration):</w:t>
            </w:r>
            <w:r>
              <w:t xml:space="preserve"> 공공데이터 상권 모델에 예비 창업자 개개인의 고정비(임대료, 키오스크 </w:t>
            </w:r>
            <w:proofErr w:type="spellStart"/>
            <w:r>
              <w:t>리스비</w:t>
            </w:r>
            <w:proofErr w:type="spellEnd"/>
            <w:r>
              <w:t xml:space="preserve"> 등) 데이터를 결합하여 개별 맞춤형 손익분기점(BEP)을 추정하는 기능</w:t>
            </w:r>
          </w:p>
          <w:p w14:paraId="12439E2B" w14:textId="77777777" w:rsidR="00321D92" w:rsidRDefault="00000000">
            <w:r>
              <w:rPr>
                <w:b/>
                <w:bCs/>
              </w:rPr>
              <w:t>동적 스트레스 테스트 (Dynamic Stress-Test):</w:t>
            </w:r>
            <w:r>
              <w:t xml:space="preserve"> 단순 통계표 형태의 리포트를 인근 경쟁 밀도 변화 및 계절적 매출 변동에 따른 '월별 적자 버티기 가능 기간(Runway)' 중심의 동적 위기 시각화로 구현하는 기능</w:t>
            </w:r>
          </w:p>
          <w:p w14:paraId="47177FEF" w14:textId="77777777" w:rsidR="00321D92" w:rsidRDefault="00000000">
            <w:r>
              <w:rPr>
                <w:b/>
                <w:bCs/>
              </w:rPr>
              <w:t xml:space="preserve">한계선 </w:t>
            </w:r>
            <w:proofErr w:type="spellStart"/>
            <w:r>
              <w:rPr>
                <w:b/>
                <w:bCs/>
              </w:rPr>
              <w:t>역검증</w:t>
            </w:r>
            <w:proofErr w:type="spellEnd"/>
            <w:r>
              <w:rPr>
                <w:b/>
                <w:bCs/>
              </w:rPr>
              <w:t xml:space="preserve"> (Boundary Analysis):</w:t>
            </w:r>
            <w:r>
              <w:t xml:space="preserve"> 단순 상권 추천에서 벗어나, 사용자가 스스로 악재(임대료 인상, </w:t>
            </w:r>
            <w:proofErr w:type="spellStart"/>
            <w:r>
              <w:t>경쟁점</w:t>
            </w:r>
            <w:proofErr w:type="spellEnd"/>
            <w:r>
              <w:t xml:space="preserve"> </w:t>
            </w:r>
            <w:proofErr w:type="spellStart"/>
            <w:r>
              <w:t>출점</w:t>
            </w:r>
            <w:proofErr w:type="spellEnd"/>
            <w:r>
              <w:t>)를 가상으로 부여해보며 '사업장이 버틸 수 있는 최악의 상권 마지노선'을 스스로 테스트하는 기능</w:t>
            </w:r>
          </w:p>
          <w:p w14:paraId="6B93C305" w14:textId="77777777" w:rsidR="00321D92" w:rsidRDefault="00000000">
            <w:r>
              <w:t>[스토리프레임 캔버스] 사용자가 이 시뮬레이션을 경험하기 '전(상주 인력이 없어 관리가 쉽고 안전할 것이라는 막연한 낙관)'과 '후(고정비와 수급 밀도에 따른 폐업 위험을 직시하는 객관적 판단)'에 대한 인식의 변화를 정의해 줘.</w:t>
            </w:r>
          </w:p>
          <w:p w14:paraId="1EAD96CC" w14:textId="77777777" w:rsidR="00321D92" w:rsidRDefault="00000000">
            <w:r>
              <w:t>[5단계 스토리보드] 시뮬레이션의 시작부터 끝까지 핵심 장면 5개를 묘사해 줘. (장면 설명 + 사용자가 느끼는 감정 변화 포함)</w:t>
            </w:r>
          </w:p>
          <w:p w14:paraId="047ECCE1" w14:textId="77777777" w:rsidR="00321D92" w:rsidRDefault="00000000">
            <w:r>
              <w:t xml:space="preserve">※ 3단계에는 반드시 '인근 경쟁 </w:t>
            </w:r>
            <w:proofErr w:type="spellStart"/>
            <w:r>
              <w:t>스터디카페</w:t>
            </w:r>
            <w:proofErr w:type="spellEnd"/>
            <w:r>
              <w:t xml:space="preserve"> 기습 </w:t>
            </w:r>
            <w:proofErr w:type="spellStart"/>
            <w:r>
              <w:t>출점</w:t>
            </w:r>
            <w:proofErr w:type="spellEnd"/>
            <w:r>
              <w:t xml:space="preserve"> 및 고정비 폭탄으로 인한 적자 위기 상황(Conflict)'을 포함해 줘.</w:t>
            </w:r>
          </w:p>
          <w:p w14:paraId="0F869322" w14:textId="77777777" w:rsidR="00321D92" w:rsidRDefault="00000000">
            <w:r>
              <w:t xml:space="preserve">[브레인스토밍] </w:t>
            </w:r>
            <w:proofErr w:type="spellStart"/>
            <w:r>
              <w:t>수리데이터사이언스</w:t>
            </w:r>
            <w:proofErr w:type="spellEnd"/>
            <w:r>
              <w:t xml:space="preserve"> 관점(독립변수 통제 및 파이썬 분석)에서 입지·수급 변수만을 활용해 </w:t>
            </w:r>
            <w:proofErr w:type="spellStart"/>
            <w:r>
              <w:t>폐업률을</w:t>
            </w:r>
            <w:proofErr w:type="spellEnd"/>
            <w:r>
              <w:t xml:space="preserve"> 예측하는 최적의 솔루션 구현 방안을 정리해 줘.</w:t>
            </w:r>
          </w:p>
          <w:p w14:paraId="38C72617" w14:textId="77777777" w:rsidR="00321D92" w:rsidRDefault="00321D92"/>
          <w:p w14:paraId="4B0D16AC" w14:textId="418CAECF" w:rsidR="00321D92" w:rsidRDefault="00000000">
            <w:r>
              <w:rPr>
                <w:color w:val="0070C0"/>
              </w:rPr>
              <w:t>캡처 사진과 관련 링크:</w:t>
            </w:r>
            <w:r w:rsidR="00B52C82">
              <w:t xml:space="preserve"> </w:t>
            </w:r>
            <w:r w:rsidR="00B52C82" w:rsidRPr="00B52C82">
              <w:rPr>
                <w:color w:val="0070C0"/>
              </w:rPr>
              <w:t>https://gemini.google.com/share/d/1igG2PX3dcU61Q1pBjKPI-HQejP-qSc8U?usp=sharing</w:t>
            </w:r>
          </w:p>
          <w:p w14:paraId="502BA7EA" w14:textId="77777777" w:rsidR="00321D92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lastRenderedPageBreak/>
              <w:t># 출력 방식(Tone &amp; Manner):</w:t>
            </w:r>
          </w:p>
          <w:p w14:paraId="35D59745" w14:textId="77777777" w:rsidR="00321D92" w:rsidRDefault="00000000">
            <w:proofErr w:type="spellStart"/>
            <w:r>
              <w:t>데이터사이언스</w:t>
            </w:r>
            <w:proofErr w:type="spellEnd"/>
            <w:r>
              <w:t xml:space="preserve"> 전공의 객관적 논리와 창업 컨설팅의 실무적 통찰이 잘 드러나는 정교하고 설득력 있는 어투를 유지해 줘.</w:t>
            </w:r>
          </w:p>
          <w:p w14:paraId="5E19150C" w14:textId="77777777" w:rsidR="00321D92" w:rsidRDefault="00000000">
            <w:r>
              <w:t>각 기획 요소별로 데이터 변수의 통제 논리와 예비 창업자의 심리적 경각심 변화가 직관적으로 대조되게 서술해 줘</w:t>
            </w:r>
          </w:p>
          <w:p w14:paraId="0349452E" w14:textId="77777777" w:rsidR="00321D92" w:rsidRDefault="00000000">
            <w:r>
              <w:rPr>
                <w:color w:val="0070C0"/>
              </w:rPr>
              <w:t>캡처 사진과 관련 링크:</w:t>
            </w:r>
          </w:p>
        </w:tc>
      </w:tr>
      <w:tr w:rsidR="00321D92" w14:paraId="2BCE4CA5" w14:textId="77777777">
        <w:trPr>
          <w:trHeight w:val="3417"/>
        </w:trPr>
        <w:tc>
          <w:tcPr>
            <w:tcW w:w="10465" w:type="dxa"/>
          </w:tcPr>
          <w:p w14:paraId="008DEFE0" w14:textId="77777777" w:rsidR="00321D92" w:rsidRDefault="00000000">
            <w:r>
              <w:rPr>
                <w:b/>
                <w:bCs/>
              </w:rPr>
              <w:lastRenderedPageBreak/>
              <w:t xml:space="preserve">Tip 1. "SCAMPER는 아이디어의 심폐소생술이다": </w:t>
            </w:r>
            <w:r>
              <w:t>아이디어가 평범하다면 '결합(Combine)'해 보세요. "역사 데이터 + MBTI 성격 테스트"</w:t>
            </w:r>
            <w:proofErr w:type="spellStart"/>
            <w:r>
              <w:t>를</w:t>
            </w:r>
            <w:proofErr w:type="spellEnd"/>
            <w:r>
              <w:t xml:space="preserve"> 결합해 '나와 비슷한 협상가 스타일 찾기' 기능을 넣는 식이죠. 고정관념을 깨는 것이 4주차의 목표입니다.</w:t>
            </w:r>
          </w:p>
          <w:p w14:paraId="6038191F" w14:textId="77777777" w:rsidR="00321D92" w:rsidRDefault="00000000">
            <w:r>
              <w:rPr>
                <w:b/>
                <w:bCs/>
              </w:rPr>
              <w:t xml:space="preserve">Tip 2. "말은 해석, 슬라이드는 증거": </w:t>
            </w:r>
            <w:r>
              <w:t xml:space="preserve">스토리보드를 짤 때, AI에게 "이 장면에서 사용자가 봐야 할 핵심 시각 자료(그래프나 지도 등)는 </w:t>
            </w:r>
            <w:proofErr w:type="spellStart"/>
            <w:r>
              <w:t>뭐야</w:t>
            </w:r>
            <w:proofErr w:type="spellEnd"/>
            <w:r>
              <w:t>?"라고 물어보세요. 나중에 11주차 시각화 단계에서 큰 도움이 됩니다.</w:t>
            </w:r>
          </w:p>
          <w:p w14:paraId="6328B5AB" w14:textId="77777777" w:rsidR="00321D92" w:rsidRDefault="00000000">
            <w:r>
              <w:rPr>
                <w:b/>
                <w:bCs/>
              </w:rPr>
              <w:t xml:space="preserve">Tip 3. "장면 설정의 핵심은 '결핍'과 '충돌'": </w:t>
            </w:r>
            <w:r>
              <w:t>스토리보드 3단계에는 반드시 사용자가 어려움을 겪는 '현기증 나는 순간(Conflict)'이 들어가야 합니다. 그래야 우리 솔루션의 필요성이 돋보입니다.</w:t>
            </w:r>
          </w:p>
        </w:tc>
      </w:tr>
    </w:tbl>
    <w:p w14:paraId="245F2285" w14:textId="77777777" w:rsidR="00321D92" w:rsidRDefault="00321D92">
      <w:pPr>
        <w:widowControl/>
        <w:rPr>
          <w:color w:val="EE0000"/>
        </w:rPr>
      </w:pPr>
    </w:p>
    <w:sectPr w:rsidR="00321D92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2D428C0-D88C-410E-8525-1B1224DF72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C42B5506-A0FC-4C25-8C87-E92F1EC0FE33}"/>
    <w:embedBold r:id="rId3" w:subsetted="1" w:fontKey="{96F2254B-9CE0-4B1D-B13B-CEA96F1EAA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8B7B3B-57A3-4052-819A-45137A1968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734A65-C61E-47C0-9C2E-FA21A572F7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3133"/>
    <w:multiLevelType w:val="multilevel"/>
    <w:tmpl w:val="4AC281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6260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D92"/>
    <w:rsid w:val="00321D92"/>
    <w:rsid w:val="00841DF9"/>
    <w:rsid w:val="00B5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C155"/>
  <w15:docId w15:val="{112A518F-675D-4384-B1A9-95A51FF0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595959"/>
      <w:sz w:val="28"/>
      <w:szCs w:val="28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주형 한</cp:lastModifiedBy>
  <cp:revision>2</cp:revision>
  <dcterms:created xsi:type="dcterms:W3CDTF">2026-09-26T09:51:00Z</dcterms:created>
  <dcterms:modified xsi:type="dcterms:W3CDTF">2026-09-26T09:52:00Z</dcterms:modified>
</cp:coreProperties>
</file>