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67E90" w14:textId="56DAB78D" w:rsidR="00067F3F" w:rsidRPr="00432DD6" w:rsidRDefault="00067F3F" w:rsidP="00067F3F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432DD6">
        <w:rPr>
          <w:rFonts w:ascii="Times New Roman" w:eastAsia="Times New Roman" w:hAnsi="Times New Roman" w:cs="Times New Roman"/>
          <w:b/>
          <w:color w:val="000000" w:themeColor="text1"/>
        </w:rPr>
        <w:t>455-555 Week 2</w:t>
      </w:r>
      <w:r w:rsidR="0093040A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432DD6">
        <w:rPr>
          <w:rFonts w:ascii="Times New Roman" w:eastAsia="Times New Roman" w:hAnsi="Times New Roman" w:cs="Times New Roman"/>
          <w:b/>
          <w:color w:val="000000" w:themeColor="text1"/>
        </w:rPr>
        <w:t>Notes</w:t>
      </w:r>
    </w:p>
    <w:p w14:paraId="6552229E" w14:textId="77777777" w:rsidR="00067F3F" w:rsidRPr="00432DD6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1B06EC1B" w14:textId="77777777" w:rsidR="00067F3F" w:rsidRPr="00432DD6" w:rsidRDefault="00067F3F" w:rsidP="00067F3F">
      <w:pPr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This week’s Chapter</w:t>
      </w:r>
      <w:r w:rsidRPr="00432DD6">
        <w:rPr>
          <w:rFonts w:ascii="Times New Roman" w:eastAsia="Times New Roman" w:hAnsi="Times New Roman" w:cs="Times New Roman"/>
          <w:b/>
          <w:color w:val="000000" w:themeColor="text1"/>
        </w:rPr>
        <w:t xml:space="preserve"> Readings:</w:t>
      </w:r>
    </w:p>
    <w:p w14:paraId="739C8014" w14:textId="77777777" w:rsidR="00067F3F" w:rsidRPr="00432DD6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432DD6">
        <w:rPr>
          <w:rFonts w:ascii="Times New Roman" w:eastAsia="Times New Roman" w:hAnsi="Times New Roman" w:cs="Times New Roman"/>
          <w:b/>
          <w:color w:val="000000" w:themeColor="text1"/>
        </w:rPr>
        <w:t xml:space="preserve">Chap. 2 </w:t>
      </w:r>
      <w:r w:rsidRPr="00432DD6">
        <w:rPr>
          <w:rFonts w:ascii="Times New Roman" w:eastAsia="Times New Roman" w:hAnsi="Times New Roman" w:cs="Times New Roman"/>
          <w:bCs/>
          <w:color w:val="000000" w:themeColor="text1"/>
        </w:rPr>
        <w:t>- More on getting started</w:t>
      </w:r>
    </w:p>
    <w:p w14:paraId="55EA68EA" w14:textId="469EECB2" w:rsidR="00067F3F" w:rsidRPr="00432DD6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  <w:r w:rsidRPr="00432DD6">
        <w:rPr>
          <w:rFonts w:ascii="Times New Roman" w:eastAsia="Times New Roman" w:hAnsi="Times New Roman" w:cs="Times New Roman"/>
          <w:b/>
          <w:bCs/>
          <w:color w:val="000000" w:themeColor="text1"/>
        </w:rPr>
        <w:t>Chap. 3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-4</w:t>
      </w:r>
      <w:r w:rsidRPr="00432D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>-</w:t>
      </w:r>
      <w:r w:rsidRPr="00432DD6">
        <w:rPr>
          <w:rFonts w:ascii="Times New Roman" w:eastAsia="Times New Roman" w:hAnsi="Times New Roman" w:cs="Times New Roman"/>
          <w:color w:val="000000" w:themeColor="text1"/>
        </w:rPr>
        <w:t xml:space="preserve"> APPLICATIONS</w:t>
      </w:r>
      <w:r w:rsidR="003D2D5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432DD6">
        <w:rPr>
          <w:rFonts w:ascii="Times New Roman" w:eastAsia="Times New Roman" w:hAnsi="Times New Roman" w:cs="Times New Roman"/>
          <w:color w:val="000000" w:themeColor="text1"/>
        </w:rPr>
        <w:t>ACTIVITIES</w:t>
      </w:r>
    </w:p>
    <w:p w14:paraId="1CC7B758" w14:textId="77777777" w:rsidR="00067F3F" w:rsidRPr="00432DD6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34D178BF" w14:textId="685A5847" w:rsidR="00067F3F" w:rsidRPr="00432DD6" w:rsidRDefault="00067F3F" w:rsidP="00067F3F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432DD6">
        <w:rPr>
          <w:rFonts w:ascii="Times New Roman" w:eastAsia="Times New Roman" w:hAnsi="Times New Roman" w:cs="Times New Roman"/>
          <w:b/>
          <w:color w:val="000000" w:themeColor="text1"/>
        </w:rPr>
        <w:t>Categories to overview</w:t>
      </w:r>
      <w:r w:rsidR="009113BE">
        <w:rPr>
          <w:rFonts w:ascii="Times New Roman" w:eastAsia="Times New Roman" w:hAnsi="Times New Roman" w:cs="Times New Roman"/>
          <w:b/>
          <w:color w:val="000000" w:themeColor="text1"/>
        </w:rPr>
        <w:t xml:space="preserve"> this week</w:t>
      </w:r>
      <w:r w:rsidRPr="00432DD6">
        <w:rPr>
          <w:rFonts w:ascii="Times New Roman" w:eastAsia="Times New Roman" w:hAnsi="Times New Roman" w:cs="Times New Roman"/>
          <w:b/>
          <w:color w:val="000000" w:themeColor="text1"/>
        </w:rPr>
        <w:t xml:space="preserve">: </w:t>
      </w:r>
    </w:p>
    <w:p w14:paraId="0B6D438C" w14:textId="54BF7E38" w:rsidR="00A50013" w:rsidRDefault="00067F3F" w:rsidP="00A50013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432DD6">
        <w:rPr>
          <w:rFonts w:ascii="Times New Roman" w:eastAsia="Times New Roman" w:hAnsi="Times New Roman" w:cs="Times New Roman"/>
          <w:bCs/>
          <w:color w:val="000000" w:themeColor="text1"/>
        </w:rPr>
        <w:t>Android Updates</w:t>
      </w:r>
      <w:r w:rsidR="009113BE">
        <w:rPr>
          <w:rFonts w:ascii="Times New Roman" w:eastAsia="Times New Roman" w:hAnsi="Times New Roman" w:cs="Times New Roman"/>
          <w:bCs/>
          <w:color w:val="000000" w:themeColor="text1"/>
        </w:rPr>
        <w:t xml:space="preserve"> (</w:t>
      </w:r>
      <w:hyperlink r:id="rId7" w:anchor="updating-gradle" w:history="1">
        <w:r w:rsidR="00A50013" w:rsidRPr="006F3C57">
          <w:rPr>
            <w:rStyle w:val="Hyperlink"/>
            <w:rFonts w:ascii="Times New Roman" w:eastAsia="Times New Roman" w:hAnsi="Times New Roman" w:cs="Times New Roman"/>
            <w:bCs/>
          </w:rPr>
          <w:t>Gradle</w:t>
        </w:r>
      </w:hyperlink>
      <w:r w:rsidR="00A50013">
        <w:rPr>
          <w:rFonts w:ascii="Times New Roman" w:eastAsia="Times New Roman" w:hAnsi="Times New Roman" w:cs="Times New Roman"/>
          <w:bCs/>
          <w:color w:val="000000" w:themeColor="text1"/>
        </w:rPr>
        <w:t xml:space="preserve">, </w:t>
      </w:r>
      <w:r w:rsidR="009113BE">
        <w:rPr>
          <w:rFonts w:ascii="Times New Roman" w:eastAsia="Times New Roman" w:hAnsi="Times New Roman" w:cs="Times New Roman"/>
          <w:bCs/>
          <w:color w:val="000000" w:themeColor="text1"/>
        </w:rPr>
        <w:t>SDK!)</w:t>
      </w:r>
      <w:r w:rsidR="00A50013" w:rsidRPr="00A50013">
        <w:rPr>
          <w:rFonts w:ascii="Times New Roman" w:hAnsi="Times New Roman" w:cs="Times New Roman"/>
        </w:rPr>
        <w:t xml:space="preserve"> </w:t>
      </w:r>
    </w:p>
    <w:p w14:paraId="73290E2D" w14:textId="037DC7F9" w:rsidR="00A50013" w:rsidRPr="00432DD6" w:rsidRDefault="00A50013" w:rsidP="00A50013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432DD6">
        <w:rPr>
          <w:rFonts w:ascii="Times New Roman" w:hAnsi="Times New Roman" w:cs="Times New Roman"/>
        </w:rPr>
        <w:t>AVD “tweaks”</w:t>
      </w:r>
    </w:p>
    <w:p w14:paraId="448B0E01" w14:textId="77777777" w:rsidR="00067F3F" w:rsidRPr="00432DD6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  <w:r w:rsidRPr="00432DD6">
        <w:rPr>
          <w:rFonts w:ascii="Times New Roman" w:eastAsia="Times New Roman" w:hAnsi="Times New Roman" w:cs="Times New Roman"/>
          <w:color w:val="000000" w:themeColor="text1"/>
        </w:rPr>
        <w:t>App project designs (working various text views)</w:t>
      </w:r>
    </w:p>
    <w:p w14:paraId="4A099249" w14:textId="62349866" w:rsidR="00067F3F" w:rsidRPr="00432DD6" w:rsidRDefault="00067F3F" w:rsidP="00067F3F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432DD6">
        <w:rPr>
          <w:rFonts w:ascii="Times New Roman" w:hAnsi="Times New Roman" w:cs="Times New Roman"/>
        </w:rPr>
        <w:t xml:space="preserve">Activity Life Cycles (see ppt in PowerPoints </w:t>
      </w:r>
      <w:r w:rsidR="0035675C">
        <w:rPr>
          <w:rFonts w:ascii="Times New Roman" w:hAnsi="Times New Roman" w:cs="Times New Roman"/>
        </w:rPr>
        <w:t>module</w:t>
      </w:r>
      <w:r w:rsidRPr="00432DD6">
        <w:rPr>
          <w:rFonts w:ascii="Times New Roman" w:hAnsi="Times New Roman" w:cs="Times New Roman"/>
        </w:rPr>
        <w:t xml:space="preserve">, check also Week 2 Demo </w:t>
      </w:r>
      <w:r w:rsidR="00BC0032">
        <w:rPr>
          <w:rFonts w:ascii="Times New Roman" w:hAnsi="Times New Roman" w:cs="Times New Roman"/>
        </w:rPr>
        <w:t>Module</w:t>
      </w:r>
      <w:r w:rsidRPr="00432DD6">
        <w:rPr>
          <w:rFonts w:ascii="Times New Roman" w:hAnsi="Times New Roman" w:cs="Times New Roman"/>
        </w:rPr>
        <w:t>)</w:t>
      </w:r>
    </w:p>
    <w:p w14:paraId="1BAF5798" w14:textId="77777777" w:rsidR="00067F3F" w:rsidRPr="00432DD6" w:rsidRDefault="00067F3F" w:rsidP="00067F3F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</w:p>
    <w:p w14:paraId="30C032C5" w14:textId="77777777" w:rsidR="00067F3F" w:rsidRPr="00432DD6" w:rsidRDefault="00067F3F" w:rsidP="00067F3F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  <w:b/>
          <w:bCs/>
        </w:rPr>
      </w:pPr>
      <w:r w:rsidRPr="00432DD6">
        <w:rPr>
          <w:rFonts w:ascii="Times New Roman" w:hAnsi="Times New Roman" w:cs="Times New Roman"/>
          <w:b/>
          <w:bCs/>
        </w:rPr>
        <w:t>Applications:</w:t>
      </w:r>
    </w:p>
    <w:p w14:paraId="58686D28" w14:textId="701CEBC3" w:rsidR="00067F3F" w:rsidRPr="00432DD6" w:rsidRDefault="00067F3F" w:rsidP="00067F3F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432DD6">
        <w:rPr>
          <w:rFonts w:ascii="Times New Roman" w:hAnsi="Times New Roman" w:cs="Times New Roman"/>
        </w:rPr>
        <w:t>Payroll app sample (UI design/Coding of the app</w:t>
      </w:r>
      <w:r w:rsidR="00324B36">
        <w:rPr>
          <w:rFonts w:ascii="Times New Roman" w:hAnsi="Times New Roman" w:cs="Times New Roman"/>
        </w:rPr>
        <w:t>, see Week 2 Demo folder</w:t>
      </w:r>
      <w:r w:rsidRPr="00432DD6">
        <w:rPr>
          <w:rFonts w:ascii="Times New Roman" w:hAnsi="Times New Roman" w:cs="Times New Roman"/>
        </w:rPr>
        <w:t>)</w:t>
      </w:r>
    </w:p>
    <w:p w14:paraId="39307D36" w14:textId="77777777" w:rsidR="00067F3F" w:rsidRPr="00432DD6" w:rsidRDefault="00067F3F" w:rsidP="00067F3F">
      <w:pPr>
        <w:suppressAutoHyphens/>
        <w:overflowPunct w:val="0"/>
        <w:autoSpaceDE w:val="0"/>
        <w:textAlignment w:val="baseline"/>
        <w:rPr>
          <w:rFonts w:ascii="Times New Roman" w:hAnsi="Times New Roman" w:cs="Times New Roman"/>
        </w:rPr>
      </w:pPr>
      <w:r w:rsidRPr="00432DD6">
        <w:rPr>
          <w:rFonts w:ascii="Times New Roman" w:hAnsi="Times New Roman" w:cs="Times New Roman"/>
        </w:rPr>
        <w:t>Lab. 1 overview</w:t>
      </w:r>
    </w:p>
    <w:p w14:paraId="144046C1" w14:textId="77777777" w:rsidR="00067F3F" w:rsidRDefault="00067F3F" w:rsidP="00067F3F">
      <w:pPr>
        <w:suppressAutoHyphens/>
        <w:overflowPunct w:val="0"/>
        <w:autoSpaceDE w:val="0"/>
        <w:textAlignment w:val="baseline"/>
        <w:rPr>
          <w:rFonts w:ascii="Tahoma" w:hAnsi="Tahoma" w:cs="Tahoma"/>
          <w:sz w:val="20"/>
          <w:szCs w:val="20"/>
        </w:rPr>
      </w:pPr>
    </w:p>
    <w:p w14:paraId="00E70E31" w14:textId="77777777" w:rsidR="00067F3F" w:rsidRDefault="00067F3F" w:rsidP="00067F3F">
      <w:pPr>
        <w:suppressAutoHyphens/>
        <w:overflowPunct w:val="0"/>
        <w:autoSpaceDE w:val="0"/>
        <w:textAlignment w:val="baseline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------------</w:t>
      </w:r>
    </w:p>
    <w:p w14:paraId="3B182A7E" w14:textId="44004216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Note always consider Android </w:t>
      </w:r>
      <w:r w:rsidRPr="00A13257">
        <w:rPr>
          <w:rFonts w:ascii="Times New Roman" w:eastAsia="Times New Roman" w:hAnsi="Times New Roman" w:cs="Times New Roman"/>
          <w:bCs/>
          <w:color w:val="000000" w:themeColor="text1"/>
        </w:rPr>
        <w:t>updates</w:t>
      </w:r>
      <w:r w:rsidR="00153A5E">
        <w:rPr>
          <w:rFonts w:ascii="Times New Roman" w:eastAsia="Times New Roman" w:hAnsi="Times New Roman" w:cs="Times New Roman"/>
          <w:bCs/>
          <w:color w:val="000000" w:themeColor="text1"/>
        </w:rPr>
        <w:t>!</w:t>
      </w:r>
    </w:p>
    <w:p w14:paraId="29230290" w14:textId="77777777" w:rsidR="00067F3F" w:rsidRPr="00A13257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F2604A3" w14:textId="77777777" w:rsidR="00067F3F" w:rsidRDefault="00067F3F" w:rsidP="00067F3F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A13257">
        <w:rPr>
          <w:rFonts w:ascii="Times New Roman" w:eastAsia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38470778" wp14:editId="17F658B8">
            <wp:extent cx="3555051" cy="1526204"/>
            <wp:effectExtent l="0" t="0" r="127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15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5E43" w14:textId="77777777" w:rsidR="00387104" w:rsidRPr="00387104" w:rsidRDefault="00387104" w:rsidP="00067F3F">
      <w:pPr>
        <w:rPr>
          <w:rFonts w:ascii="Times New Roman" w:eastAsia="Times New Roman" w:hAnsi="Times New Roman" w:cs="Times New Roman"/>
          <w:b/>
          <w:color w:val="000000" w:themeColor="text1"/>
          <w:sz w:val="4"/>
          <w:szCs w:val="4"/>
        </w:rPr>
      </w:pPr>
    </w:p>
    <w:p w14:paraId="736E9683" w14:textId="1DF2FC09" w:rsidR="00387104" w:rsidRDefault="00387104" w:rsidP="00067F3F">
      <w:pPr>
        <w:rPr>
          <w:rFonts w:ascii="Times New Roman" w:eastAsia="Times New Roman" w:hAnsi="Times New Roman" w:cs="Times New Roman"/>
          <w:b/>
          <w:color w:val="000000" w:themeColor="text1"/>
        </w:rPr>
      </w:pPr>
      <w:r w:rsidRPr="00387104">
        <w:rPr>
          <w:rFonts w:ascii="Times New Roman" w:eastAsia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0DBB9CA5" wp14:editId="56A4140A">
            <wp:extent cx="3554730" cy="928180"/>
            <wp:effectExtent l="0" t="0" r="1270" b="0"/>
            <wp:docPr id="375451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122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1371" cy="9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F24" w14:textId="77777777" w:rsidR="00067F3F" w:rsidRDefault="00067F3F" w:rsidP="00067F3F">
      <w:pPr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2027CE53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[ </w:t>
      </w:r>
      <w:r w:rsidRPr="00773B71">
        <w:rPr>
          <w:rFonts w:ascii="Times New Roman" w:eastAsia="Times New Roman" w:hAnsi="Times New Roman" w:cs="Times New Roman"/>
          <w:b/>
          <w:color w:val="000000" w:themeColor="text1"/>
        </w:rPr>
        <w:t>Application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creation in Android Studio]</w:t>
      </w:r>
    </w:p>
    <w:p w14:paraId="3222FC40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033402A3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  <w:r>
        <w:rPr>
          <w:rFonts w:ascii="Times New Roman" w:eastAsia="Times New Roman" w:hAnsi="Times New Roman" w:cs="Times New Roman"/>
          <w:iCs/>
          <w:color w:val="000000" w:themeColor="text1"/>
        </w:rPr>
        <w:t>Create a payroll application. Allow for three views (</w:t>
      </w:r>
      <w:r w:rsidRPr="00DF4DF5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2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</w:t>
      </w:r>
      <w:r w:rsidRPr="00DF4DF5">
        <w:rPr>
          <w:rFonts w:ascii="Times New Roman" w:eastAsia="Times New Roman" w:hAnsi="Times New Roman" w:cs="Times New Roman"/>
          <w:iCs/>
          <w:color w:val="C00000"/>
        </w:rPr>
        <w:t>EditText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views and </w:t>
      </w:r>
      <w:r w:rsidRPr="00DF4DF5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1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</w:t>
      </w:r>
      <w:r w:rsidRPr="00DF4DF5">
        <w:rPr>
          <w:rFonts w:ascii="Times New Roman" w:eastAsia="Times New Roman" w:hAnsi="Times New Roman" w:cs="Times New Roman"/>
          <w:iCs/>
          <w:color w:val="C00000"/>
        </w:rPr>
        <w:t>TextView</w:t>
      </w:r>
      <w:r>
        <w:rPr>
          <w:rFonts w:ascii="Times New Roman" w:eastAsia="Times New Roman" w:hAnsi="Times New Roman" w:cs="Times New Roman"/>
          <w:iCs/>
          <w:color w:val="000000" w:themeColor="text1"/>
        </w:rPr>
        <w:t>)</w:t>
      </w:r>
    </w:p>
    <w:p w14:paraId="7D55E374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Each </w:t>
      </w:r>
      <w:r w:rsidRPr="00DF4DF5">
        <w:rPr>
          <w:rFonts w:ascii="Times New Roman" w:eastAsia="Times New Roman" w:hAnsi="Times New Roman" w:cs="Times New Roman"/>
          <w:iCs/>
          <w:color w:val="C00000"/>
        </w:rPr>
        <w:t>EditView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(shown as Number in your Text section of your Palette) should either represent </w:t>
      </w:r>
      <w:r w:rsidRPr="005C5023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hours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as an id and one as </w:t>
      </w:r>
      <w:r w:rsidRPr="005C5023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rate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as an id. Your </w:t>
      </w:r>
      <w:r w:rsidRPr="00DF4DF5">
        <w:rPr>
          <w:rFonts w:ascii="Times New Roman" w:eastAsia="Times New Roman" w:hAnsi="Times New Roman" w:cs="Times New Roman"/>
          <w:iCs/>
          <w:color w:val="C00000"/>
        </w:rPr>
        <w:t>TextView</w:t>
      </w:r>
      <w:r>
        <w:rPr>
          <w:rFonts w:ascii="Times New Roman" w:eastAsia="Times New Roman" w:hAnsi="Times New Roman" w:cs="Times New Roman"/>
          <w:iCs/>
          <w:color w:val="000000" w:themeColor="text1"/>
        </w:rPr>
        <w:t xml:space="preserve"> (Plain Text element) should represent </w:t>
      </w:r>
      <w:r w:rsidRPr="00F22E47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 xml:space="preserve">result </w:t>
      </w:r>
      <w:r>
        <w:rPr>
          <w:rFonts w:ascii="Times New Roman" w:eastAsia="Times New Roman" w:hAnsi="Times New Roman" w:cs="Times New Roman"/>
          <w:iCs/>
          <w:color w:val="000000" w:themeColor="text1"/>
        </w:rPr>
        <w:t>as an id.</w:t>
      </w:r>
    </w:p>
    <w:p w14:paraId="6303DAD8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25EF6B0F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6CEAE913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0AFC7AD0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13002940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083B2BC2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5004CB12" w14:textId="77777777" w:rsidR="00387104" w:rsidRDefault="00387104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</w:p>
    <w:p w14:paraId="18B8093A" w14:textId="4305C935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22222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B64151" wp14:editId="4AF49C4A">
                <wp:simplePos x="0" y="0"/>
                <wp:positionH relativeFrom="column">
                  <wp:posOffset>4074160</wp:posOffset>
                </wp:positionH>
                <wp:positionV relativeFrom="paragraph">
                  <wp:posOffset>70485</wp:posOffset>
                </wp:positionV>
                <wp:extent cx="828675" cy="295275"/>
                <wp:effectExtent l="0" t="0" r="9525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DC35E" w14:textId="77777777" w:rsidR="00067F3F" w:rsidRPr="004C7880" w:rsidRDefault="00067F3F" w:rsidP="00067F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View modes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6415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20.8pt;margin-top:5.55pt;width:65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" fillcolor="white [3201]" strokeweight=".5pt">
                <v:textbox>
                  <w:txbxContent>
                    <w:p w14:paraId="7F5DC35E" w14:textId="77777777" w:rsidR="00067F3F" w:rsidRPr="004C7880" w:rsidRDefault="00067F3F" w:rsidP="00067F3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View modes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1C90E3" wp14:editId="53EF0B50">
                <wp:simplePos x="0" y="0"/>
                <wp:positionH relativeFrom="column">
                  <wp:posOffset>1847850</wp:posOffset>
                </wp:positionH>
                <wp:positionV relativeFrom="paragraph">
                  <wp:posOffset>79375</wp:posOffset>
                </wp:positionV>
                <wp:extent cx="947738" cy="381000"/>
                <wp:effectExtent l="0" t="0" r="1778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7738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CED6D" w14:textId="77777777" w:rsidR="00067F3F" w:rsidRPr="004C7880" w:rsidRDefault="00067F3F" w:rsidP="00067F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7880">
                              <w:rPr>
                                <w:sz w:val="18"/>
                                <w:szCs w:val="18"/>
                              </w:rPr>
                              <w:t>Design Surface toggle modes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C90E3" id="Text Box 32" o:spid="_x0000_s1027" type="#_x0000_t202" style="position:absolute;margin-left:145.5pt;margin-top:6.25pt;width:74.6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" fillcolor="white [3201]" strokeweight=".5pt">
                <v:textbox>
                  <w:txbxContent>
                    <w:p w14:paraId="4B1CED6D" w14:textId="77777777" w:rsidR="00067F3F" w:rsidRPr="004C7880" w:rsidRDefault="00067F3F" w:rsidP="00067F3F">
                      <w:pPr>
                        <w:rPr>
                          <w:sz w:val="18"/>
                          <w:szCs w:val="18"/>
                        </w:rPr>
                      </w:pPr>
                      <w:r w:rsidRPr="004C7880">
                        <w:rPr>
                          <w:sz w:val="18"/>
                          <w:szCs w:val="18"/>
                        </w:rPr>
                        <w:t>Design Surface toggle modes</w:t>
                      </w:r>
                    </w:p>
                  </w:txbxContent>
                </v:textbox>
              </v:shape>
            </w:pict>
          </mc:Fallback>
        </mc:AlternateContent>
      </w:r>
    </w:p>
    <w:p w14:paraId="6746B0BD" w14:textId="77777777" w:rsidR="00067F3F" w:rsidRDefault="00067F3F" w:rsidP="00067F3F">
      <w:pPr>
        <w:rPr>
          <w:rFonts w:ascii="Times New Roman" w:eastAsia="Times New Roman" w:hAnsi="Times New Roman" w:cs="Times New Roman"/>
          <w:iCs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91D468" wp14:editId="398E532D">
                <wp:simplePos x="0" y="0"/>
                <wp:positionH relativeFrom="column">
                  <wp:posOffset>4625974</wp:posOffset>
                </wp:positionH>
                <wp:positionV relativeFrom="paragraph">
                  <wp:posOffset>160021</wp:posOffset>
                </wp:positionV>
                <wp:extent cx="52705" cy="381000"/>
                <wp:effectExtent l="63500" t="25400" r="61595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4F1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64.25pt;margin-top:12.6pt;width:4.1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iCs/>
          <w:color w:val="000000" w:themeColor="text1"/>
        </w:rPr>
        <w:t>Here is setup so far</w:t>
      </w:r>
    </w:p>
    <w:p w14:paraId="1DF7251E" w14:textId="77777777" w:rsidR="00067F3F" w:rsidRDefault="00067F3F" w:rsidP="00067F3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19C46F" wp14:editId="0B919D0F">
                <wp:simplePos x="0" y="0"/>
                <wp:positionH relativeFrom="column">
                  <wp:posOffset>2538984</wp:posOffset>
                </wp:positionH>
                <wp:positionV relativeFrom="paragraph">
                  <wp:posOffset>153924</wp:posOffset>
                </wp:positionV>
                <wp:extent cx="167640" cy="373380"/>
                <wp:effectExtent l="63500" t="25400" r="48260" b="7112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79FF" id="Straight Arrow Connector 33" o:spid="_x0000_s1026" type="#_x0000_t32" style="position:absolute;margin-left:199.9pt;margin-top:12.1pt;width:13.2pt;height:2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D57BD4D" w14:textId="77777777" w:rsidR="00067F3F" w:rsidRPr="002F3AA3" w:rsidRDefault="00067F3F" w:rsidP="00067F3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430DE8" wp14:editId="637965BB">
                <wp:simplePos x="0" y="0"/>
                <wp:positionH relativeFrom="column">
                  <wp:posOffset>1956816</wp:posOffset>
                </wp:positionH>
                <wp:positionV relativeFrom="paragraph">
                  <wp:posOffset>543814</wp:posOffset>
                </wp:positionV>
                <wp:extent cx="2331466" cy="1836420"/>
                <wp:effectExtent l="38100" t="38100" r="31115" b="685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1466" cy="1836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DE93" id="Straight Arrow Connector 31" o:spid="_x0000_s1026" type="#_x0000_t32" style="position:absolute;margin-left:154.1pt;margin-top:42.8pt;width:183.6pt;height:144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4098DD" wp14:editId="20353FA3">
                <wp:simplePos x="0" y="0"/>
                <wp:positionH relativeFrom="column">
                  <wp:posOffset>5187188</wp:posOffset>
                </wp:positionH>
                <wp:positionV relativeFrom="paragraph">
                  <wp:posOffset>1867535</wp:posOffset>
                </wp:positionV>
                <wp:extent cx="828675" cy="295275"/>
                <wp:effectExtent l="0" t="0" r="9525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D473D" w14:textId="77777777" w:rsidR="00067F3F" w:rsidRPr="004C7880" w:rsidRDefault="00067F3F" w:rsidP="00067F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Layout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98DD" id="Text Box 34" o:spid="_x0000_s1028" type="#_x0000_t202" style="position:absolute;margin-left:408.45pt;margin-top:147.05pt;width:65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" fillcolor="white [3201]" strokeweight=".5pt">
                <v:textbox>
                  <w:txbxContent>
                    <w:p w14:paraId="2FCD473D" w14:textId="77777777" w:rsidR="00067F3F" w:rsidRPr="004C7880" w:rsidRDefault="00067F3F" w:rsidP="00067F3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Layout 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D71287" wp14:editId="16EE955E">
                <wp:simplePos x="0" y="0"/>
                <wp:positionH relativeFrom="column">
                  <wp:posOffset>5257291</wp:posOffset>
                </wp:positionH>
                <wp:positionV relativeFrom="paragraph">
                  <wp:posOffset>2195322</wp:posOffset>
                </wp:positionV>
                <wp:extent cx="198882" cy="596392"/>
                <wp:effectExtent l="63500" t="25400" r="42545" b="6413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882" cy="5963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718DF" id="Straight Arrow Connector 35" o:spid="_x0000_s1026" type="#_x0000_t32" style="position:absolute;margin-left:413.95pt;margin-top:172.85pt;width:15.65pt;height:46.9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E50632" wp14:editId="422B9E35">
                <wp:simplePos x="0" y="0"/>
                <wp:positionH relativeFrom="column">
                  <wp:posOffset>2113787</wp:posOffset>
                </wp:positionH>
                <wp:positionV relativeFrom="paragraph">
                  <wp:posOffset>543814</wp:posOffset>
                </wp:positionV>
                <wp:extent cx="2171192" cy="239014"/>
                <wp:effectExtent l="50800" t="38100" r="26035" b="10414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192" cy="239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EF80" id="Straight Arrow Connector 30" o:spid="_x0000_s1026" type="#_x0000_t32" style="position:absolute;margin-left:166.45pt;margin-top:42.8pt;width:170.95pt;height:18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11C44" wp14:editId="0E861B59">
                <wp:simplePos x="0" y="0"/>
                <wp:positionH relativeFrom="column">
                  <wp:posOffset>4284345</wp:posOffset>
                </wp:positionH>
                <wp:positionV relativeFrom="paragraph">
                  <wp:posOffset>377825</wp:posOffset>
                </wp:positionV>
                <wp:extent cx="2066925" cy="405516"/>
                <wp:effectExtent l="0" t="0" r="1587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405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2C46D" w14:textId="77777777" w:rsidR="00067F3F" w:rsidRPr="004C7880" w:rsidRDefault="00067F3F" w:rsidP="00067F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7880">
                              <w:rPr>
                                <w:sz w:val="18"/>
                                <w:szCs w:val="18"/>
                              </w:rPr>
                              <w:t>Various text views dragged in order from pallet in design view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11C44" id="Text Box 29" o:spid="_x0000_s1029" type="#_x0000_t202" style="position:absolute;margin-left:337.35pt;margin-top:29.75pt;width:162.75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" fillcolor="white [3201]" strokeweight=".5pt">
                <v:textbox>
                  <w:txbxContent>
                    <w:p w14:paraId="7132C46D" w14:textId="77777777" w:rsidR="00067F3F" w:rsidRPr="004C7880" w:rsidRDefault="00067F3F" w:rsidP="00067F3F">
                      <w:pPr>
                        <w:rPr>
                          <w:sz w:val="18"/>
                          <w:szCs w:val="18"/>
                        </w:rPr>
                      </w:pPr>
                      <w:r w:rsidRPr="004C7880">
                        <w:rPr>
                          <w:sz w:val="18"/>
                          <w:szCs w:val="18"/>
                        </w:rPr>
                        <w:t>Various text views dragged in order from pallet in design view mode</w:t>
                      </w:r>
                    </w:p>
                  </w:txbxContent>
                </v:textbox>
              </v:shape>
            </w:pict>
          </mc:Fallback>
        </mc:AlternateContent>
      </w:r>
      <w:r w:rsidRPr="0066692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D3D31D" wp14:editId="5E56D8B3">
            <wp:extent cx="5486400" cy="33762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ECD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30CD16A" w14:textId="77777777" w:rsidR="00067F3F" w:rsidRPr="002F3AA3" w:rsidRDefault="00067F3F" w:rsidP="00067F3F">
      <w:pPr>
        <w:rPr>
          <w:rFonts w:ascii="Times New Roman" w:hAnsi="Times New Roman" w:cs="Times New Roman"/>
          <w:color w:val="000000" w:themeColor="text1"/>
        </w:rPr>
      </w:pPr>
      <w:r w:rsidRPr="002F3AA3">
        <w:rPr>
          <w:rFonts w:ascii="Times New Roman" w:hAnsi="Times New Roman" w:cs="Times New Roman"/>
          <w:color w:val="000000" w:themeColor="text1"/>
        </w:rPr>
        <w:t xml:space="preserve">Here is xml code (in </w:t>
      </w:r>
      <w:r>
        <w:rPr>
          <w:rFonts w:ascii="Times New Roman" w:hAnsi="Times New Roman" w:cs="Times New Roman"/>
          <w:color w:val="000000" w:themeColor="text1"/>
        </w:rPr>
        <w:t>Code</w:t>
      </w:r>
      <w:r w:rsidRPr="002F3AA3">
        <w:rPr>
          <w:rFonts w:ascii="Times New Roman" w:hAnsi="Times New Roman" w:cs="Times New Roman"/>
          <w:color w:val="000000" w:themeColor="text1"/>
        </w:rPr>
        <w:t xml:space="preserve"> mode) thus far</w:t>
      </w:r>
    </w:p>
    <w:p w14:paraId="4DCAD2A2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21521A" w14:textId="3E6ADE16" w:rsidR="0066521B" w:rsidRDefault="00067F3F" w:rsidP="0006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008000"/>
          <w:sz w:val="20"/>
          <w:szCs w:val="20"/>
        </w:rPr>
      </w:pPr>
      <w:r w:rsidRPr="009D3487">
        <w:rPr>
          <w:rFonts w:ascii="Menlo" w:eastAsia="Times New Roman" w:hAnsi="Menlo" w:cs="Menlo"/>
          <w:i/>
          <w:iCs/>
          <w:color w:val="000000"/>
          <w:sz w:val="20"/>
          <w:szCs w:val="20"/>
        </w:rPr>
        <w:t>&lt;?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 version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="1.0" 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encoding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="utf-8"</w:t>
      </w:r>
      <w:r w:rsidRPr="009D3487">
        <w:rPr>
          <w:rFonts w:ascii="Menlo" w:eastAsia="Times New Roman" w:hAnsi="Menlo" w:cs="Menlo"/>
          <w:i/>
          <w:iCs/>
          <w:color w:val="000000"/>
          <w:sz w:val="20"/>
          <w:szCs w:val="20"/>
        </w:rPr>
        <w:t>?&gt;</w:t>
      </w:r>
      <w:r w:rsidRPr="009D3487">
        <w:rPr>
          <w:rFonts w:ascii="Menlo" w:eastAsia="Times New Roman" w:hAnsi="Menlo" w:cs="Menlo"/>
          <w:i/>
          <w:iCs/>
          <w:color w:val="000000"/>
          <w:sz w:val="20"/>
          <w:szCs w:val="20"/>
        </w:rPr>
        <w:br/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t>&lt;</w:t>
      </w:r>
      <w:r w:rsidRPr="009D3487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androidx.constraintlayout.widget.ConstraintLayout </w:t>
      </w:r>
      <w:r w:rsidR="003B5A41">
        <w:rPr>
          <w:rFonts w:ascii="Menlo" w:eastAsia="Times New Roman" w:hAnsi="Menlo" w:cs="Menlo"/>
          <w:b/>
          <w:bCs/>
          <w:color w:val="000080"/>
          <w:sz w:val="20"/>
          <w:szCs w:val="20"/>
        </w:rPr>
        <w:t xml:space="preserve">     </w:t>
      </w:r>
      <w:r w:rsidR="003B5A41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</w:r>
      <w:r w:rsidR="003B5A41">
        <w:rPr>
          <w:rFonts w:ascii="Menlo" w:eastAsia="Times New Roman" w:hAnsi="Menlo" w:cs="Menlo"/>
          <w:b/>
          <w:bCs/>
          <w:color w:val="0000FF"/>
          <w:sz w:val="20"/>
          <w:szCs w:val="20"/>
        </w:rPr>
        <w:t xml:space="preserve">    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xmlns: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="http://schemas.android.com/apk/res/android"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xmlns: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="http://schemas.android.com/apk/res-auto"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xmlns: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tools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="http://schemas.android.com/tools"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="match_parent"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="match_parent"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tools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:context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=".MainActivity"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t>&gt;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</w:t>
      </w:r>
      <w:r w:rsidRPr="005B46A5">
        <w:rPr>
          <w:rFonts w:ascii="Menlo" w:eastAsia="Times New Roman" w:hAnsi="Menlo" w:cs="Menlo"/>
          <w:color w:val="000000"/>
          <w:sz w:val="20"/>
          <w:szCs w:val="20"/>
          <w:highlight w:val="yellow"/>
        </w:rPr>
        <w:t>&lt;</w:t>
      </w:r>
      <w:r w:rsidRPr="005B46A5">
        <w:rPr>
          <w:rFonts w:ascii="Menlo" w:eastAsia="Times New Roman" w:hAnsi="Menlo" w:cs="Menlo"/>
          <w:b/>
          <w:bCs/>
          <w:color w:val="000080"/>
          <w:sz w:val="20"/>
          <w:szCs w:val="20"/>
          <w:highlight w:val="yellow"/>
        </w:rPr>
        <w:t>EditText</w:t>
      </w:r>
      <w:r w:rsidRPr="009D3487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:id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="@+id/hours"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="wrap_content"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="wrap_content"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3F7AF9">
        <w:rPr>
          <w:rFonts w:ascii="Menlo" w:eastAsia="Times New Roman" w:hAnsi="Menlo" w:cs="Menlo"/>
          <w:b/>
          <w:bCs/>
          <w:color w:val="660E7A"/>
          <w:sz w:val="20"/>
          <w:szCs w:val="20"/>
          <w:highlight w:val="green"/>
        </w:rPr>
        <w:t>android</w:t>
      </w:r>
      <w:r w:rsidRPr="003F7AF9">
        <w:rPr>
          <w:rFonts w:ascii="Menlo" w:eastAsia="Times New Roman" w:hAnsi="Menlo" w:cs="Menlo"/>
          <w:b/>
          <w:bCs/>
          <w:color w:val="0000FF"/>
          <w:sz w:val="20"/>
          <w:szCs w:val="20"/>
          <w:highlight w:val="green"/>
        </w:rPr>
        <w:t>:layout_marginTop</w:t>
      </w:r>
      <w:r w:rsidRPr="003F7AF9">
        <w:rPr>
          <w:rFonts w:ascii="Menlo" w:eastAsia="Times New Roman" w:hAnsi="Menlo" w:cs="Menlo"/>
          <w:b/>
          <w:bCs/>
          <w:color w:val="008000"/>
          <w:sz w:val="20"/>
          <w:szCs w:val="20"/>
          <w:highlight w:val="green"/>
        </w:rPr>
        <w:t>="151dp"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:ems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="10"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A7D45">
        <w:rPr>
          <w:rFonts w:ascii="Menlo" w:eastAsia="Times New Roman" w:hAnsi="Menlo" w:cs="Menlo"/>
          <w:b/>
          <w:bCs/>
          <w:color w:val="660E7A"/>
          <w:sz w:val="20"/>
          <w:szCs w:val="20"/>
          <w:highlight w:val="green"/>
        </w:rPr>
        <w:t>android</w:t>
      </w:r>
      <w:r w:rsidRPr="00BA7D45">
        <w:rPr>
          <w:rFonts w:ascii="Menlo" w:eastAsia="Times New Roman" w:hAnsi="Menlo" w:cs="Menlo"/>
          <w:b/>
          <w:bCs/>
          <w:color w:val="0000FF"/>
          <w:sz w:val="20"/>
          <w:szCs w:val="20"/>
          <w:highlight w:val="green"/>
        </w:rPr>
        <w:t>:inputType</w:t>
      </w:r>
      <w:r w:rsidRPr="00BA7D45">
        <w:rPr>
          <w:rFonts w:ascii="Menlo" w:eastAsia="Times New Roman" w:hAnsi="Menlo" w:cs="Menlo"/>
          <w:b/>
          <w:bCs/>
          <w:color w:val="008000"/>
          <w:sz w:val="20"/>
          <w:szCs w:val="20"/>
          <w:highlight w:val="green"/>
        </w:rPr>
        <w:t>="textPersonName"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:text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="Hours"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:layout_constraintEnd_toEndOf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="parent"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:layout_constraintStart_toStartOf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="parent"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:layout_constraintTop_toTopOf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="parent" 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</w:t>
      </w:r>
      <w:r w:rsidRPr="005B46A5">
        <w:rPr>
          <w:rFonts w:ascii="Menlo" w:eastAsia="Times New Roman" w:hAnsi="Menlo" w:cs="Menlo"/>
          <w:color w:val="000000"/>
          <w:sz w:val="20"/>
          <w:szCs w:val="20"/>
          <w:highlight w:val="yellow"/>
        </w:rPr>
        <w:t>&lt;</w:t>
      </w:r>
      <w:r w:rsidRPr="005B46A5">
        <w:rPr>
          <w:rFonts w:ascii="Menlo" w:eastAsia="Times New Roman" w:hAnsi="Menlo" w:cs="Menlo"/>
          <w:b/>
          <w:bCs/>
          <w:color w:val="000080"/>
          <w:sz w:val="20"/>
          <w:szCs w:val="20"/>
          <w:highlight w:val="yellow"/>
        </w:rPr>
        <w:t>EditText</w:t>
      </w:r>
      <w:r w:rsidRPr="009D3487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:id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="@+id/rate"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="wrap_content"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="wrap_content"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BA7D45">
        <w:rPr>
          <w:rFonts w:ascii="Menlo" w:eastAsia="Times New Roman" w:hAnsi="Menlo" w:cs="Menlo"/>
          <w:b/>
          <w:bCs/>
          <w:color w:val="660E7A"/>
          <w:sz w:val="20"/>
          <w:szCs w:val="20"/>
          <w:highlight w:val="green"/>
        </w:rPr>
        <w:t>android</w:t>
      </w:r>
      <w:r w:rsidRPr="00BA7D45">
        <w:rPr>
          <w:rFonts w:ascii="Menlo" w:eastAsia="Times New Roman" w:hAnsi="Menlo" w:cs="Menlo"/>
          <w:b/>
          <w:bCs/>
          <w:color w:val="0000FF"/>
          <w:sz w:val="20"/>
          <w:szCs w:val="20"/>
          <w:highlight w:val="green"/>
        </w:rPr>
        <w:t>:layout_marginTop</w:t>
      </w:r>
      <w:r w:rsidRPr="00BA7D45">
        <w:rPr>
          <w:rFonts w:ascii="Menlo" w:eastAsia="Times New Roman" w:hAnsi="Menlo" w:cs="Menlo"/>
          <w:b/>
          <w:bCs/>
          <w:color w:val="008000"/>
          <w:sz w:val="20"/>
          <w:szCs w:val="20"/>
          <w:highlight w:val="green"/>
        </w:rPr>
        <w:t>="53dp"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lastRenderedPageBreak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:ems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="10"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:inputType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="textPersonName"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:text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="Rate"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:layout_constraintStart_toStartOf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="@+id/hours"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:layout_constraintTop_toBottomOf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="@+id/hours" 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br/>
        <w:t xml:space="preserve">    </w:t>
      </w:r>
      <w:r w:rsidRPr="005B46A5">
        <w:rPr>
          <w:rFonts w:ascii="Menlo" w:eastAsia="Times New Roman" w:hAnsi="Menlo" w:cs="Menlo"/>
          <w:color w:val="000000"/>
          <w:sz w:val="20"/>
          <w:szCs w:val="20"/>
          <w:highlight w:val="yellow"/>
        </w:rPr>
        <w:t>&lt;</w:t>
      </w:r>
      <w:r w:rsidRPr="005B46A5">
        <w:rPr>
          <w:rFonts w:ascii="Menlo" w:eastAsia="Times New Roman" w:hAnsi="Menlo" w:cs="Menlo"/>
          <w:b/>
          <w:bCs/>
          <w:color w:val="000080"/>
          <w:sz w:val="20"/>
          <w:szCs w:val="20"/>
          <w:highlight w:val="yellow"/>
        </w:rPr>
        <w:t>TextView</w:t>
      </w:r>
      <w:r w:rsidRPr="009D3487">
        <w:rPr>
          <w:rFonts w:ascii="Menlo" w:eastAsia="Times New Roman" w:hAnsi="Menlo" w:cs="Menlo"/>
          <w:b/>
          <w:bCs/>
          <w:color w:val="00008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:id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="@+id/result"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:layout_width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="wrap_content"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:layout_height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="wrap_content"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:layout_marginTop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="6</w:t>
      </w:r>
      <w:r w:rsidR="00D9554B">
        <w:rPr>
          <w:rFonts w:ascii="Menlo" w:eastAsia="Times New Roman" w:hAnsi="Menlo" w:cs="Menlo"/>
          <w:b/>
          <w:bCs/>
          <w:color w:val="008000"/>
          <w:sz w:val="20"/>
          <w:szCs w:val="20"/>
        </w:rPr>
        <w:t>0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dp"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android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:text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</w:t>
      </w:r>
      <w:r w:rsidR="00265E23">
        <w:rPr>
          <w:rFonts w:ascii="Menlo" w:eastAsia="Times New Roman" w:hAnsi="Menlo" w:cs="Menlo"/>
          <w:b/>
          <w:bCs/>
          <w:color w:val="008000"/>
          <w:sz w:val="20"/>
          <w:szCs w:val="20"/>
        </w:rPr>
        <w:t>TextView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:layout_constraintEnd_toEndOf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="parent"</w:t>
      </w:r>
    </w:p>
    <w:p w14:paraId="657F419C" w14:textId="3831D625" w:rsidR="0066521B" w:rsidRPr="0066521B" w:rsidRDefault="0066521B" w:rsidP="0066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008000"/>
          <w:sz w:val="20"/>
          <w:szCs w:val="20"/>
        </w:rPr>
      </w:pPr>
      <w:r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66521B">
        <w:rPr>
          <w:rFonts w:ascii="Menlo" w:eastAsia="Times New Roman" w:hAnsi="Menlo" w:cs="Menlo"/>
          <w:b/>
          <w:bCs/>
          <w:color w:val="008000"/>
          <w:sz w:val="20"/>
          <w:szCs w:val="20"/>
        </w:rPr>
        <w:t>:</w:t>
      </w:r>
      <w:r w:rsidRPr="0066521B">
        <w:rPr>
          <w:rFonts w:ascii="Menlo" w:eastAsia="Times New Roman" w:hAnsi="Menlo" w:cs="Menlo"/>
          <w:b/>
          <w:bCs/>
          <w:color w:val="0000FF"/>
          <w:sz w:val="20"/>
          <w:szCs w:val="20"/>
        </w:rPr>
        <w:t>layout_constraintHorizontal_bias</w:t>
      </w:r>
      <w:r w:rsidRPr="0066521B">
        <w:rPr>
          <w:rFonts w:ascii="Menlo" w:eastAsia="Times New Roman" w:hAnsi="Menlo" w:cs="Menlo"/>
          <w:b/>
          <w:bCs/>
          <w:color w:val="008000"/>
          <w:sz w:val="20"/>
          <w:szCs w:val="20"/>
        </w:rPr>
        <w:t>="0.0"</w:t>
      </w:r>
    </w:p>
    <w:p w14:paraId="78FF65E4" w14:textId="37EC6C04" w:rsidR="00067F3F" w:rsidRPr="009D3487" w:rsidRDefault="00067F3F" w:rsidP="0006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</w:rPr>
      </w:pP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:layout_constraintStart_toStartOf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="</w:t>
      </w:r>
      <w:r w:rsidR="00D9554B">
        <w:rPr>
          <w:rFonts w:ascii="Menlo" w:eastAsia="Times New Roman" w:hAnsi="Menlo" w:cs="Menlo"/>
          <w:b/>
          <w:bCs/>
          <w:color w:val="008000"/>
          <w:sz w:val="20"/>
          <w:szCs w:val="20"/>
        </w:rPr>
        <w:t>@+id/</w:t>
      </w:r>
      <w:r w:rsidR="0013216A">
        <w:rPr>
          <w:rFonts w:ascii="Menlo" w:eastAsia="Times New Roman" w:hAnsi="Menlo" w:cs="Menlo"/>
          <w:b/>
          <w:bCs/>
          <w:color w:val="008000"/>
          <w:sz w:val="20"/>
          <w:szCs w:val="20"/>
        </w:rPr>
        <w:t>rate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>"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br/>
        <w:t xml:space="preserve">        </w:t>
      </w:r>
      <w:r w:rsidRPr="009D3487">
        <w:rPr>
          <w:rFonts w:ascii="Menlo" w:eastAsia="Times New Roman" w:hAnsi="Menlo" w:cs="Menlo"/>
          <w:b/>
          <w:bCs/>
          <w:color w:val="660E7A"/>
          <w:sz w:val="20"/>
          <w:szCs w:val="20"/>
        </w:rPr>
        <w:t>app</w:t>
      </w:r>
      <w:r w:rsidRPr="009D3487">
        <w:rPr>
          <w:rFonts w:ascii="Menlo" w:eastAsia="Times New Roman" w:hAnsi="Menlo" w:cs="Menlo"/>
          <w:b/>
          <w:bCs/>
          <w:color w:val="0000FF"/>
          <w:sz w:val="20"/>
          <w:szCs w:val="20"/>
        </w:rPr>
        <w:t>:layout_constraintTop_toBottomOf</w:t>
      </w:r>
      <w:r w:rsidRPr="009D3487">
        <w:rPr>
          <w:rFonts w:ascii="Menlo" w:eastAsia="Times New Roman" w:hAnsi="Menlo" w:cs="Menlo"/>
          <w:b/>
          <w:bCs/>
          <w:color w:val="008000"/>
          <w:sz w:val="20"/>
          <w:szCs w:val="20"/>
        </w:rPr>
        <w:t xml:space="preserve">="@+id/rate" 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t>/&gt;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br/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br/>
        <w:t>&lt;/</w:t>
      </w:r>
      <w:r w:rsidRPr="009D3487">
        <w:rPr>
          <w:rFonts w:ascii="Menlo" w:eastAsia="Times New Roman" w:hAnsi="Menlo" w:cs="Menlo"/>
          <w:b/>
          <w:bCs/>
          <w:color w:val="000080"/>
          <w:sz w:val="20"/>
          <w:szCs w:val="20"/>
        </w:rPr>
        <w:t>androidx.constraintlayout.widget.ConstraintLayout</w:t>
      </w:r>
      <w:r w:rsidRPr="009D3487">
        <w:rPr>
          <w:rFonts w:ascii="Menlo" w:eastAsia="Times New Roman" w:hAnsi="Menlo" w:cs="Menlo"/>
          <w:color w:val="000000"/>
          <w:sz w:val="20"/>
          <w:szCs w:val="20"/>
        </w:rPr>
        <w:t>&gt;</w:t>
      </w:r>
    </w:p>
    <w:p w14:paraId="78F4E23F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659885FE" w14:textId="77777777" w:rsidR="00067F3F" w:rsidRPr="002F3AA3" w:rsidRDefault="00067F3F" w:rsidP="00067F3F">
      <w:pPr>
        <w:rPr>
          <w:rFonts w:ascii="Times New Roman" w:hAnsi="Times New Roman" w:cs="Times New Roman"/>
          <w:color w:val="000000" w:themeColor="text1"/>
        </w:rPr>
      </w:pPr>
      <w:r w:rsidRPr="002F3AA3">
        <w:rPr>
          <w:rFonts w:ascii="Times New Roman" w:hAnsi="Times New Roman" w:cs="Times New Roman"/>
          <w:color w:val="000000" w:themeColor="text1"/>
        </w:rPr>
        <w:t>Here is the UI at run time</w:t>
      </w:r>
    </w:p>
    <w:p w14:paraId="27594BE6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C17C3D" w14:textId="7209980F" w:rsidR="00067F3F" w:rsidRDefault="000604C6" w:rsidP="00067F3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604C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751B67FD" wp14:editId="0790BBE3">
            <wp:extent cx="3900925" cy="3281584"/>
            <wp:effectExtent l="101600" t="114300" r="99695" b="1479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188" cy="33078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C80727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48C73896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 w:rsidRPr="002F3AA3">
        <w:rPr>
          <w:rFonts w:ascii="Times New Roman" w:hAnsi="Times New Roman" w:cs="Times New Roman"/>
          <w:color w:val="000000" w:themeColor="text1"/>
        </w:rPr>
        <w:t xml:space="preserve">Now it </w:t>
      </w:r>
      <w:r>
        <w:rPr>
          <w:rFonts w:ascii="Times New Roman" w:hAnsi="Times New Roman" w:cs="Times New Roman"/>
          <w:color w:val="000000" w:themeColor="text1"/>
        </w:rPr>
        <w:t>doesn’t look like much, we will need to add a button in for an action to occur namely calculate the payroll (</w:t>
      </w:r>
      <w:r w:rsidRPr="0040003E">
        <w:rPr>
          <w:rFonts w:ascii="Times New Roman" w:hAnsi="Times New Roman" w:cs="Times New Roman"/>
          <w:b/>
          <w:bCs/>
          <w:color w:val="000000" w:themeColor="text1"/>
        </w:rPr>
        <w:t>hours*rate</w:t>
      </w:r>
      <w:r>
        <w:rPr>
          <w:rFonts w:ascii="Times New Roman" w:hAnsi="Times New Roman" w:cs="Times New Roman"/>
          <w:color w:val="000000" w:themeColor="text1"/>
        </w:rPr>
        <w:t>) when the user clicks on the button and have the result appear in the TextView result field.</w:t>
      </w:r>
    </w:p>
    <w:p w14:paraId="1DD2AF08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369185E5" w14:textId="77777777" w:rsidR="00067F3F" w:rsidRDefault="00067F3F" w:rsidP="00067F3F">
      <w:p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Run your app and you should see a nice UI as depicted before with all your constraints set!</w:t>
      </w:r>
    </w:p>
    <w:p w14:paraId="07CA80AE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EB7488E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13614681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Now to finish up your UI for a real professional look and feel.  Mod your </w:t>
      </w:r>
      <w:r w:rsidRPr="005077A6">
        <w:rPr>
          <w:rFonts w:ascii="Times New Roman" w:hAnsi="Times New Roman" w:cs="Times New Roman"/>
          <w:b/>
          <w:bCs/>
          <w:color w:val="000000" w:themeColor="text1"/>
        </w:rPr>
        <w:t>TextView</w:t>
      </w:r>
      <w:r>
        <w:rPr>
          <w:rFonts w:ascii="Times New Roman" w:hAnsi="Times New Roman" w:cs="Times New Roman"/>
          <w:color w:val="000000" w:themeColor="text1"/>
        </w:rPr>
        <w:t xml:space="preserve"> tag as follows</w:t>
      </w:r>
    </w:p>
    <w:p w14:paraId="15DA7ECF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A3F8AA9" w14:textId="0C38CB60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1.  Remove the tag attribute that state</w:t>
      </w:r>
      <w:r w:rsidR="00895644">
        <w:rPr>
          <w:rFonts w:ascii="Times New Roman" w:hAnsi="Times New Roman" w:cs="Times New Roman"/>
          <w:color w:val="000000" w:themeColor="text1"/>
        </w:rPr>
        <w:t>s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72B76FD3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0249EA5E" w14:textId="0ABB7D06" w:rsidR="00067F3F" w:rsidRPr="00334256" w:rsidRDefault="00067F3F" w:rsidP="00067F3F">
      <w:pPr>
        <w:rPr>
          <w:rFonts w:ascii="Times New Roman" w:hAnsi="Times New Roman" w:cs="Times New Roman"/>
          <w:color w:val="C00000"/>
        </w:rPr>
      </w:pPr>
      <w:r w:rsidRPr="00334256">
        <w:rPr>
          <w:rFonts w:ascii="Times New Roman" w:hAnsi="Times New Roman" w:cs="Times New Roman"/>
          <w:color w:val="C00000"/>
        </w:rPr>
        <w:t>android:text = “</w:t>
      </w:r>
      <w:r w:rsidR="00265E23">
        <w:rPr>
          <w:rFonts w:ascii="Times New Roman" w:hAnsi="Times New Roman" w:cs="Times New Roman"/>
          <w:color w:val="C00000"/>
        </w:rPr>
        <w:t>TextView”</w:t>
      </w:r>
    </w:p>
    <w:p w14:paraId="68B0BD3C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5F58A3A1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2. For your first two text views (id- hours, id-rate) add in the following tag attributes in for the appropriate controls</w:t>
      </w:r>
    </w:p>
    <w:p w14:paraId="668A397E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5FCC8717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a. For first EditText view (with </w:t>
      </w:r>
      <w:r w:rsidRPr="00265E23">
        <w:rPr>
          <w:rFonts w:ascii="Times New Roman" w:hAnsi="Times New Roman" w:cs="Times New Roman"/>
          <w:b/>
          <w:bCs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 xml:space="preserve"> as hours) add in the attribute/value pair as follows:</w:t>
      </w:r>
    </w:p>
    <w:p w14:paraId="446761E9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4D23F858" w14:textId="77777777" w:rsidR="00067F3F" w:rsidRPr="00334256" w:rsidRDefault="00067F3F" w:rsidP="00067F3F">
      <w:pPr>
        <w:rPr>
          <w:rFonts w:ascii="Times New Roman" w:hAnsi="Times New Roman" w:cs="Times New Roman"/>
          <w:color w:val="C00000"/>
        </w:rPr>
      </w:pPr>
      <w:r w:rsidRPr="00334256">
        <w:rPr>
          <w:rFonts w:ascii="Times New Roman" w:hAnsi="Times New Roman" w:cs="Times New Roman"/>
          <w:color w:val="C00000"/>
        </w:rPr>
        <w:t>android:hint=”Enter hours”</w:t>
      </w:r>
    </w:p>
    <w:p w14:paraId="77FB137E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627CC92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b. For the second EditText view (with </w:t>
      </w:r>
      <w:r w:rsidRPr="00265E23">
        <w:rPr>
          <w:rFonts w:ascii="Times New Roman" w:hAnsi="Times New Roman" w:cs="Times New Roman"/>
          <w:b/>
          <w:bCs/>
          <w:color w:val="000000" w:themeColor="text1"/>
        </w:rPr>
        <w:t>id</w:t>
      </w:r>
      <w:r>
        <w:rPr>
          <w:rFonts w:ascii="Times New Roman" w:hAnsi="Times New Roman" w:cs="Times New Roman"/>
          <w:color w:val="000000" w:themeColor="text1"/>
        </w:rPr>
        <w:t xml:space="preserve"> as rate) add in the attribute/value pair as follows:</w:t>
      </w:r>
    </w:p>
    <w:p w14:paraId="6FDFEA5B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C2EA5DB" w14:textId="77777777" w:rsidR="00067F3F" w:rsidRPr="00334256" w:rsidRDefault="00067F3F" w:rsidP="00067F3F">
      <w:pPr>
        <w:rPr>
          <w:rFonts w:ascii="Times New Roman" w:hAnsi="Times New Roman" w:cs="Times New Roman"/>
          <w:color w:val="C00000"/>
        </w:rPr>
      </w:pPr>
      <w:r w:rsidRPr="00334256">
        <w:rPr>
          <w:rFonts w:ascii="Times New Roman" w:hAnsi="Times New Roman" w:cs="Times New Roman"/>
          <w:color w:val="C00000"/>
        </w:rPr>
        <w:t>android:hint=”Enter rate”</w:t>
      </w:r>
    </w:p>
    <w:p w14:paraId="249DCC0E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54A9F48D" w14:textId="001450A5" w:rsidR="00067F3F" w:rsidRDefault="00BB077E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c. F</w:t>
      </w:r>
      <w:r w:rsidR="00067F3F">
        <w:rPr>
          <w:rFonts w:ascii="Times New Roman" w:hAnsi="Times New Roman" w:cs="Times New Roman"/>
          <w:color w:val="000000" w:themeColor="text1"/>
        </w:rPr>
        <w:t xml:space="preserve">or your finalized work, add in a button at the </w:t>
      </w:r>
      <w:r w:rsidR="00067F3F" w:rsidRPr="00BB077E">
        <w:rPr>
          <w:rFonts w:ascii="Times New Roman" w:hAnsi="Times New Roman" w:cs="Times New Roman"/>
          <w:color w:val="000000" w:themeColor="text1"/>
          <w:u w:val="single"/>
        </w:rPr>
        <w:t>bottom</w:t>
      </w:r>
      <w:r w:rsidR="00067F3F">
        <w:rPr>
          <w:rFonts w:ascii="Times New Roman" w:hAnsi="Times New Roman" w:cs="Times New Roman"/>
          <w:color w:val="000000" w:themeColor="text1"/>
        </w:rPr>
        <w:t xml:space="preserve"> of the UI and make sure it seats itself well in the layout and </w:t>
      </w:r>
      <w:r w:rsidR="00067F3F" w:rsidRPr="00D363AB">
        <w:rPr>
          <w:rFonts w:ascii="Times New Roman" w:hAnsi="Times New Roman" w:cs="Times New Roman"/>
          <w:color w:val="000000" w:themeColor="text1"/>
          <w:u w:val="single"/>
        </w:rPr>
        <w:t>add in</w:t>
      </w:r>
      <w:r w:rsidR="00067F3F">
        <w:rPr>
          <w:rFonts w:ascii="Times New Roman" w:hAnsi="Times New Roman" w:cs="Times New Roman"/>
          <w:color w:val="000000" w:themeColor="text1"/>
        </w:rPr>
        <w:t xml:space="preserve"> the following attribute/value pair</w:t>
      </w:r>
      <w:r w:rsidR="00265E23">
        <w:rPr>
          <w:rFonts w:ascii="Times New Roman" w:hAnsi="Times New Roman" w:cs="Times New Roman"/>
          <w:color w:val="000000" w:themeColor="text1"/>
        </w:rPr>
        <w:t>s</w:t>
      </w:r>
    </w:p>
    <w:p w14:paraId="1717994C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51EC469C" w14:textId="77777777" w:rsidR="00265E23" w:rsidRPr="00334256" w:rsidRDefault="00265E23" w:rsidP="00265E23">
      <w:pPr>
        <w:rPr>
          <w:rFonts w:ascii="Times New Roman" w:hAnsi="Times New Roman" w:cs="Times New Roman"/>
          <w:color w:val="C00000"/>
        </w:rPr>
      </w:pPr>
      <w:r w:rsidRPr="00334256">
        <w:rPr>
          <w:rFonts w:ascii="Times New Roman" w:hAnsi="Times New Roman" w:cs="Times New Roman"/>
          <w:color w:val="C00000"/>
        </w:rPr>
        <w:t>android:text = “</w:t>
      </w:r>
      <w:r>
        <w:rPr>
          <w:rFonts w:ascii="Times New Roman" w:hAnsi="Times New Roman" w:cs="Times New Roman"/>
          <w:color w:val="C00000"/>
        </w:rPr>
        <w:t>Calculate”</w:t>
      </w:r>
    </w:p>
    <w:p w14:paraId="1B5850D1" w14:textId="705DBCD0" w:rsidR="00265E23" w:rsidRPr="00334256" w:rsidRDefault="00067F3F" w:rsidP="00067F3F">
      <w:pPr>
        <w:rPr>
          <w:rFonts w:ascii="Times New Roman" w:hAnsi="Times New Roman" w:cs="Times New Roman"/>
          <w:color w:val="C00000"/>
        </w:rPr>
      </w:pPr>
      <w:r w:rsidRPr="00334256">
        <w:rPr>
          <w:rFonts w:ascii="Times New Roman" w:hAnsi="Times New Roman" w:cs="Times New Roman"/>
          <w:color w:val="C00000"/>
        </w:rPr>
        <w:t>android:onClick="Calculate"</w:t>
      </w:r>
    </w:p>
    <w:p w14:paraId="399166DB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1A23B74D" w14:textId="4CC3B873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[ Note you may see the bulb on the left side of your attribute (shown below) which will allow you to create </w:t>
      </w:r>
      <w:r w:rsidR="00CF6425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 xml:space="preserve"> function in MainActivity automatically, leaving you just to implement your source code. Go ahead if you like and check out the added stub placed into your MainActivity.java file!]</w:t>
      </w:r>
    </w:p>
    <w:p w14:paraId="673BD358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D27D705" w14:textId="63D46C63" w:rsidR="00067F3F" w:rsidRDefault="00CF6425" w:rsidP="00067F3F">
      <w:pPr>
        <w:rPr>
          <w:rFonts w:ascii="Times New Roman" w:hAnsi="Times New Roman" w:cs="Times New Roman"/>
          <w:color w:val="000000" w:themeColor="text1"/>
        </w:rPr>
      </w:pPr>
      <w:r w:rsidRPr="00CF642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F4D4047" wp14:editId="2B22744D">
            <wp:extent cx="5486400" cy="28943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EC0" w14:textId="6989BC78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For your MainActivity file you want to have a separate function to calculate the payroll for the user.</w:t>
      </w:r>
    </w:p>
    <w:p w14:paraId="46A45CD1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2A899B70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Code your function (you can always just hard code the name if the method stub wasn’t already created for you), called Calculate as follows:</w:t>
      </w:r>
    </w:p>
    <w:p w14:paraId="7C1CE589" w14:textId="77777777" w:rsidR="00067F3F" w:rsidRDefault="00067F3F" w:rsidP="00067F3F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B9EAE67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void Calculate(View v) </w:t>
      </w:r>
    </w:p>
    <w:p w14:paraId="1195AC84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>{</w:t>
      </w:r>
    </w:p>
    <w:p w14:paraId="36080A9D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</w:t>
      </w:r>
      <w:r w:rsidRPr="007A78B7">
        <w:rPr>
          <w:rFonts w:ascii="Menlo" w:hAnsi="Menlo" w:cs="Menlo"/>
          <w:b/>
          <w:bCs/>
          <w:color w:val="000000" w:themeColor="text1"/>
          <w:sz w:val="20"/>
          <w:szCs w:val="20"/>
          <w:highlight w:val="yellow"/>
        </w:rPr>
        <w:t>EditText h</w:t>
      </w: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= findViewById(</w:t>
      </w:r>
      <w:r w:rsidRPr="007A78B7">
        <w:rPr>
          <w:rFonts w:ascii="Menlo" w:hAnsi="Menlo" w:cs="Menlo"/>
          <w:b/>
          <w:bCs/>
          <w:color w:val="000000" w:themeColor="text1"/>
          <w:sz w:val="20"/>
          <w:szCs w:val="20"/>
          <w:highlight w:val="yellow"/>
        </w:rPr>
        <w:t>R.id.hours</w:t>
      </w: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>);</w:t>
      </w:r>
    </w:p>
    <w:p w14:paraId="6D8BE786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EditText r = findViewById(R.id.rate);</w:t>
      </w:r>
    </w:p>
    <w:p w14:paraId="2B3DEC41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Double gross_pay = </w:t>
      </w:r>
      <w:r w:rsidRPr="008A6F06">
        <w:rPr>
          <w:rFonts w:ascii="Menlo" w:hAnsi="Menlo" w:cs="Menlo"/>
          <w:b/>
          <w:bCs/>
          <w:color w:val="000000" w:themeColor="text1"/>
          <w:sz w:val="20"/>
          <w:szCs w:val="20"/>
          <w:highlight w:val="green"/>
        </w:rPr>
        <w:t>Double.parseDouble</w:t>
      </w: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>(</w:t>
      </w:r>
      <w:r w:rsidRPr="007A78B7">
        <w:rPr>
          <w:rFonts w:ascii="Menlo" w:hAnsi="Menlo" w:cs="Menlo"/>
          <w:b/>
          <w:bCs/>
          <w:color w:val="000000" w:themeColor="text1"/>
          <w:sz w:val="20"/>
          <w:szCs w:val="20"/>
          <w:highlight w:val="yellow"/>
        </w:rPr>
        <w:t>h</w:t>
      </w: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>.getText().</w:t>
      </w:r>
      <w:r w:rsidRPr="008A6F06">
        <w:rPr>
          <w:rFonts w:ascii="Menlo" w:hAnsi="Menlo" w:cs="Menlo"/>
          <w:b/>
          <w:bCs/>
          <w:color w:val="000000" w:themeColor="text1"/>
          <w:sz w:val="20"/>
          <w:szCs w:val="20"/>
          <w:highlight w:val="green"/>
        </w:rPr>
        <w:t>toString()</w:t>
      </w: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) * </w:t>
      </w:r>
    </w:p>
    <w:p w14:paraId="019D34BC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                   Double.parseDouble(r.getText().toString());</w:t>
      </w:r>
    </w:p>
    <w:p w14:paraId="06FCCFD7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2BBE1FC8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TextView result = findViewById(R.id.result);</w:t>
      </w:r>
    </w:p>
    <w:p w14:paraId="37D6153C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</w:p>
    <w:p w14:paraId="2AF96B43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String formatted = String.format("$%, .2f", gross_pay);</w:t>
      </w:r>
    </w:p>
    <w:p w14:paraId="3D94BE02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     result.</w:t>
      </w:r>
      <w:r w:rsidRPr="0044514A">
        <w:rPr>
          <w:rFonts w:ascii="Menlo" w:hAnsi="Menlo" w:cs="Menlo"/>
          <w:b/>
          <w:bCs/>
          <w:color w:val="000000" w:themeColor="text1"/>
          <w:sz w:val="20"/>
          <w:szCs w:val="20"/>
          <w:highlight w:val="lightGray"/>
        </w:rPr>
        <w:t>setText</w:t>
      </w: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>("Your payment is =&gt; " + formatted);</w:t>
      </w:r>
    </w:p>
    <w:p w14:paraId="0E4A364F" w14:textId="77777777" w:rsidR="00067F3F" w:rsidRPr="007554DF" w:rsidRDefault="00067F3F" w:rsidP="00067F3F">
      <w:pPr>
        <w:rPr>
          <w:rFonts w:ascii="Menlo" w:hAnsi="Menlo" w:cs="Menlo"/>
          <w:b/>
          <w:bCs/>
          <w:color w:val="000000" w:themeColor="text1"/>
          <w:sz w:val="20"/>
          <w:szCs w:val="20"/>
        </w:rPr>
      </w:pPr>
      <w:r w:rsidRPr="007554DF">
        <w:rPr>
          <w:rFonts w:ascii="Menlo" w:hAnsi="Menlo" w:cs="Menlo"/>
          <w:b/>
          <w:bCs/>
          <w:color w:val="000000" w:themeColor="text1"/>
          <w:sz w:val="20"/>
          <w:szCs w:val="20"/>
        </w:rPr>
        <w:t>}</w:t>
      </w:r>
    </w:p>
    <w:p w14:paraId="50123789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65E95D81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Run your app and test away!</w:t>
      </w:r>
    </w:p>
    <w:p w14:paraId="44B51CCB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31E660B" w14:textId="05B7E684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Sample run</w:t>
      </w:r>
      <w:r w:rsidR="006D7664">
        <w:rPr>
          <w:rFonts w:ascii="Times New Roman" w:hAnsi="Times New Roman" w:cs="Times New Roman"/>
          <w:color w:val="000000" w:themeColor="text1"/>
        </w:rPr>
        <w:t>s follow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582E327B" w14:textId="77777777" w:rsidR="006D7664" w:rsidRDefault="006D7664" w:rsidP="00067F3F">
      <w:pPr>
        <w:rPr>
          <w:rFonts w:ascii="Times New Roman" w:hAnsi="Times New Roman" w:cs="Times New Roman"/>
          <w:color w:val="000000" w:themeColor="text1"/>
        </w:rPr>
      </w:pPr>
    </w:p>
    <w:p w14:paraId="0925C67D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  <w:u w:val="single"/>
        </w:rPr>
      </w:pPr>
      <w:r w:rsidRPr="00C33EFB">
        <w:rPr>
          <w:rFonts w:ascii="Times New Roman" w:hAnsi="Times New Roman" w:cs="Times New Roman"/>
          <w:color w:val="000000" w:themeColor="text1"/>
          <w:u w:val="single"/>
        </w:rPr>
        <w:t>Before</w:t>
      </w:r>
    </w:p>
    <w:p w14:paraId="093C6462" w14:textId="77777777" w:rsidR="00067F3F" w:rsidRPr="006D7664" w:rsidRDefault="00067F3F" w:rsidP="00067F3F">
      <w:pPr>
        <w:rPr>
          <w:rFonts w:ascii="Times New Roman" w:hAnsi="Times New Roman" w:cs="Times New Roman"/>
          <w:color w:val="000000" w:themeColor="text1"/>
          <w:sz w:val="2"/>
          <w:szCs w:val="2"/>
          <w:u w:val="single"/>
        </w:rPr>
      </w:pPr>
    </w:p>
    <w:p w14:paraId="6CE3B534" w14:textId="72900674" w:rsidR="00067F3F" w:rsidRPr="00C33EFB" w:rsidRDefault="006C2E3F" w:rsidP="006C2E3F">
      <w:pPr>
        <w:rPr>
          <w:rFonts w:ascii="Times New Roman" w:hAnsi="Times New Roman" w:cs="Times New Roman"/>
          <w:color w:val="000000" w:themeColor="text1"/>
          <w:u w:val="single"/>
        </w:rPr>
      </w:pPr>
      <w:r w:rsidRPr="006C2E3F">
        <w:rPr>
          <w:rFonts w:ascii="Times New Roman" w:hAnsi="Times New Roman" w:cs="Times New Roman"/>
          <w:noProof/>
          <w:color w:val="000000" w:themeColor="text1"/>
          <w:u w:val="single"/>
        </w:rPr>
        <w:drawing>
          <wp:inline distT="0" distB="0" distL="0" distR="0" wp14:anchorId="1A5484BB" wp14:editId="20490F8D">
            <wp:extent cx="2146300" cy="3317952"/>
            <wp:effectExtent l="19050" t="19050" r="25400" b="1587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512" cy="3395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C875B" w14:textId="77777777" w:rsidR="006D7664" w:rsidRDefault="006D7664" w:rsidP="00067F3F">
      <w:pPr>
        <w:rPr>
          <w:rFonts w:ascii="Times New Roman" w:hAnsi="Times New Roman" w:cs="Times New Roman"/>
          <w:color w:val="000000" w:themeColor="text1"/>
        </w:rPr>
      </w:pPr>
    </w:p>
    <w:p w14:paraId="64BD4A35" w14:textId="77777777" w:rsidR="008C3636" w:rsidRDefault="008C3636" w:rsidP="00067F3F">
      <w:pPr>
        <w:rPr>
          <w:rFonts w:ascii="Times New Roman" w:hAnsi="Times New Roman" w:cs="Times New Roman"/>
          <w:color w:val="000000" w:themeColor="text1"/>
          <w:u w:val="single"/>
        </w:rPr>
      </w:pPr>
    </w:p>
    <w:p w14:paraId="1914DFF5" w14:textId="77777777" w:rsidR="008C3636" w:rsidRDefault="008C3636" w:rsidP="00067F3F">
      <w:pPr>
        <w:rPr>
          <w:rFonts w:ascii="Times New Roman" w:hAnsi="Times New Roman" w:cs="Times New Roman"/>
          <w:color w:val="000000" w:themeColor="text1"/>
          <w:u w:val="single"/>
        </w:rPr>
      </w:pPr>
    </w:p>
    <w:p w14:paraId="6E69E069" w14:textId="77777777" w:rsidR="00BA5CE2" w:rsidRDefault="00BA5CE2" w:rsidP="00067F3F">
      <w:pPr>
        <w:rPr>
          <w:rFonts w:ascii="Times New Roman" w:hAnsi="Times New Roman" w:cs="Times New Roman"/>
          <w:color w:val="000000" w:themeColor="text1"/>
          <w:u w:val="single"/>
        </w:rPr>
      </w:pPr>
    </w:p>
    <w:p w14:paraId="500534A0" w14:textId="77777777" w:rsidR="008C3636" w:rsidRDefault="008C3636" w:rsidP="00067F3F">
      <w:pPr>
        <w:rPr>
          <w:rFonts w:ascii="Times New Roman" w:hAnsi="Times New Roman" w:cs="Times New Roman"/>
          <w:color w:val="000000" w:themeColor="text1"/>
          <w:u w:val="single"/>
        </w:rPr>
      </w:pPr>
    </w:p>
    <w:p w14:paraId="00165A1F" w14:textId="50E082C2" w:rsidR="00067F3F" w:rsidRPr="00C33EFB" w:rsidRDefault="00067F3F" w:rsidP="00067F3F">
      <w:pPr>
        <w:rPr>
          <w:rFonts w:ascii="Times New Roman" w:hAnsi="Times New Roman" w:cs="Times New Roman"/>
          <w:color w:val="000000" w:themeColor="text1"/>
          <w:u w:val="single"/>
        </w:rPr>
      </w:pPr>
      <w:r w:rsidRPr="00C33EFB">
        <w:rPr>
          <w:rFonts w:ascii="Times New Roman" w:hAnsi="Times New Roman" w:cs="Times New Roman"/>
          <w:color w:val="000000" w:themeColor="text1"/>
          <w:u w:val="single"/>
        </w:rPr>
        <w:lastRenderedPageBreak/>
        <w:t>After</w:t>
      </w:r>
    </w:p>
    <w:p w14:paraId="3C1A3F9C" w14:textId="6C94BD8D" w:rsidR="00067F3F" w:rsidRDefault="004E2D34" w:rsidP="006D7664">
      <w:pPr>
        <w:ind w:hanging="180"/>
        <w:rPr>
          <w:rFonts w:ascii="Times New Roman" w:hAnsi="Times New Roman" w:cs="Times New Roman"/>
          <w:color w:val="000000" w:themeColor="text1"/>
        </w:rPr>
      </w:pPr>
      <w:r w:rsidRPr="004E2D3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C0933AE" wp14:editId="4FCEE649">
            <wp:extent cx="2286000" cy="3423530"/>
            <wp:effectExtent l="133350" t="114300" r="133350" b="1581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3721" cy="348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7145E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68A54C0A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  <w:r w:rsidRPr="00824ACE">
        <w:rPr>
          <w:rFonts w:ascii="Times New Roman" w:hAnsi="Times New Roman" w:cs="Times New Roman"/>
          <w:color w:val="C00000"/>
        </w:rPr>
        <w:t xml:space="preserve">Note if your text result is </w:t>
      </w:r>
      <w:r w:rsidRPr="00824ACE">
        <w:rPr>
          <w:rFonts w:ascii="Times New Roman" w:hAnsi="Times New Roman" w:cs="Times New Roman"/>
          <w:color w:val="C00000"/>
          <w:u w:val="single"/>
        </w:rPr>
        <w:t>not wide enough</w:t>
      </w:r>
      <w:r w:rsidRPr="00824ACE">
        <w:rPr>
          <w:rFonts w:ascii="Times New Roman" w:hAnsi="Times New Roman" w:cs="Times New Roman"/>
          <w:color w:val="C00000"/>
        </w:rPr>
        <w:t xml:space="preserve"> to display the full information, then widen your width attribute as follows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2862F912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77F9EE6B" w14:textId="77777777" w:rsidR="00067F3F" w:rsidRPr="00954B5F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954B5F">
        <w:rPr>
          <w:rFonts w:ascii="Menlo" w:hAnsi="Menlo" w:cs="Menlo"/>
          <w:color w:val="000000" w:themeColor="text1"/>
          <w:sz w:val="20"/>
          <w:szCs w:val="20"/>
        </w:rPr>
        <w:t>&lt;TextView</w:t>
      </w:r>
      <w:r w:rsidRPr="00954B5F">
        <w:rPr>
          <w:rFonts w:ascii="Menlo" w:hAnsi="Menlo" w:cs="Menlo"/>
          <w:color w:val="000000" w:themeColor="text1"/>
          <w:sz w:val="20"/>
          <w:szCs w:val="20"/>
        </w:rPr>
        <w:br/>
        <w:t xml:space="preserve">    android:id="@+id/result"</w:t>
      </w:r>
      <w:r w:rsidRPr="00954B5F">
        <w:rPr>
          <w:rFonts w:ascii="Menlo" w:hAnsi="Menlo" w:cs="Menlo"/>
          <w:color w:val="000000" w:themeColor="text1"/>
          <w:sz w:val="20"/>
          <w:szCs w:val="20"/>
        </w:rPr>
        <w:br/>
        <w:t xml:space="preserve">   </w:t>
      </w:r>
      <w:r w:rsidRPr="00954B5F">
        <w:rPr>
          <w:rFonts w:ascii="Menlo" w:hAnsi="Menlo" w:cs="Menlo"/>
          <w:b/>
          <w:bCs/>
          <w:color w:val="000000" w:themeColor="text1"/>
          <w:sz w:val="20"/>
          <w:szCs w:val="20"/>
        </w:rPr>
        <w:t xml:space="preserve"> android:layout_width="200dp"</w:t>
      </w:r>
      <w:r w:rsidRPr="00954B5F">
        <w:rPr>
          <w:rFonts w:ascii="Menlo" w:hAnsi="Menlo" w:cs="Menlo"/>
          <w:color w:val="000000" w:themeColor="text1"/>
          <w:sz w:val="20"/>
          <w:szCs w:val="20"/>
        </w:rPr>
        <w:br/>
        <w:t xml:space="preserve">    android:layout_height="64dp"</w:t>
      </w:r>
    </w:p>
    <w:p w14:paraId="4A3C78A1" w14:textId="77777777" w:rsidR="00067F3F" w:rsidRPr="00954B5F" w:rsidRDefault="00067F3F" w:rsidP="00067F3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54B5F">
        <w:rPr>
          <w:rFonts w:ascii="Times New Roman" w:hAnsi="Times New Roman" w:cs="Times New Roman"/>
          <w:color w:val="000000" w:themeColor="text1"/>
          <w:sz w:val="20"/>
          <w:szCs w:val="20"/>
        </w:rPr>
        <w:t>::</w:t>
      </w:r>
    </w:p>
    <w:p w14:paraId="0CEC98C6" w14:textId="77777777" w:rsidR="00067F3F" w:rsidRPr="00617F21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1990E07D" w14:textId="1B7DC2EC" w:rsidR="00067F3F" w:rsidRPr="00A9782B" w:rsidRDefault="00067F3F" w:rsidP="00067F3F">
      <w:pPr>
        <w:rPr>
          <w:rFonts w:ascii="Times New Roman" w:hAnsi="Times New Roman" w:cs="Times New Roman"/>
          <w:color w:val="000000" w:themeColor="text1"/>
          <w:u w:val="single"/>
        </w:rPr>
      </w:pPr>
      <w:r w:rsidRPr="0040003E">
        <w:rPr>
          <w:rFonts w:ascii="Times New Roman" w:hAnsi="Times New Roman" w:cs="Times New Roman"/>
          <w:color w:val="000000" w:themeColor="text1"/>
          <w:u w:val="single"/>
        </w:rPr>
        <w:t xml:space="preserve">The following code shows a </w:t>
      </w:r>
      <w:r w:rsidR="004E2D34">
        <w:rPr>
          <w:rFonts w:ascii="Times New Roman" w:hAnsi="Times New Roman" w:cs="Times New Roman"/>
          <w:color w:val="000000" w:themeColor="text1"/>
          <w:u w:val="single"/>
        </w:rPr>
        <w:t xml:space="preserve">modded </w:t>
      </w:r>
      <w:r w:rsidRPr="0040003E">
        <w:rPr>
          <w:rFonts w:ascii="Times New Roman" w:hAnsi="Times New Roman" w:cs="Times New Roman"/>
          <w:color w:val="000000" w:themeColor="text1"/>
          <w:u w:val="single"/>
        </w:rPr>
        <w:t>MainActivity:</w:t>
      </w:r>
    </w:p>
    <w:p w14:paraId="6600D9F9" w14:textId="77777777" w:rsidR="00067F3F" w:rsidRDefault="00067F3F" w:rsidP="00067F3F">
      <w:pPr>
        <w:rPr>
          <w:rFonts w:ascii="Times New Roman" w:hAnsi="Times New Roman" w:cs="Times New Roman"/>
          <w:color w:val="000000" w:themeColor="text1"/>
        </w:rPr>
      </w:pPr>
    </w:p>
    <w:p w14:paraId="49B718FF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>import androidx.appcompat.app.AppCompatActivity;</w:t>
      </w:r>
    </w:p>
    <w:p w14:paraId="1046CBED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>import android.os.Bundle;</w:t>
      </w:r>
    </w:p>
    <w:p w14:paraId="0709FC0C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>import android.view.View;</w:t>
      </w:r>
    </w:p>
    <w:p w14:paraId="25170DA3" w14:textId="77777777" w:rsidR="00067F3F" w:rsidRPr="007A78B7" w:rsidRDefault="00067F3F" w:rsidP="00067F3F">
      <w:pPr>
        <w:rPr>
          <w:rFonts w:ascii="Menlo" w:hAnsi="Menlo" w:cs="Menlo"/>
          <w:color w:val="000000" w:themeColor="text1"/>
          <w:sz w:val="20"/>
          <w:szCs w:val="20"/>
          <w:highlight w:val="yellow"/>
        </w:rPr>
      </w:pPr>
      <w:r w:rsidRPr="007A78B7">
        <w:rPr>
          <w:rFonts w:ascii="Menlo" w:hAnsi="Menlo" w:cs="Menlo"/>
          <w:color w:val="000000" w:themeColor="text1"/>
          <w:sz w:val="20"/>
          <w:szCs w:val="20"/>
          <w:highlight w:val="yellow"/>
        </w:rPr>
        <w:t>import android.widget.EditText;</w:t>
      </w:r>
    </w:p>
    <w:p w14:paraId="0072DF50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7A78B7">
        <w:rPr>
          <w:rFonts w:ascii="Menlo" w:hAnsi="Menlo" w:cs="Menlo"/>
          <w:color w:val="000000" w:themeColor="text1"/>
          <w:sz w:val="20"/>
          <w:szCs w:val="20"/>
          <w:highlight w:val="yellow"/>
        </w:rPr>
        <w:t>import android.widget.TextView;</w:t>
      </w:r>
    </w:p>
    <w:p w14:paraId="4D252417" w14:textId="77777777" w:rsidR="00067F3F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24E65D20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>public class MainActivity extends AppCompatActivity {</w:t>
      </w:r>
    </w:p>
    <w:p w14:paraId="348F5524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79C2089C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@Override</w:t>
      </w:r>
    </w:p>
    <w:p w14:paraId="23D15444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protected void onCreate(Bundle savedInstanceState) {</w:t>
      </w:r>
    </w:p>
    <w:p w14:paraId="309A7777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super.onCreate(savedInstanceState);</w:t>
      </w:r>
    </w:p>
    <w:p w14:paraId="30E5E400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setContentView(R.layout.activity_main);</w:t>
      </w:r>
    </w:p>
    <w:p w14:paraId="114F1DDE" w14:textId="5E645152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23397D88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public void Calculate(View view) {</w:t>
      </w:r>
    </w:p>
    <w:p w14:paraId="6F918080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3BFBB43F" w14:textId="77777777" w:rsidR="00067F3F" w:rsidRPr="007A78B7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</w:t>
      </w:r>
      <w:r w:rsidRPr="007A78B7">
        <w:rPr>
          <w:rFonts w:ascii="Menlo" w:hAnsi="Menlo" w:cs="Menlo"/>
          <w:color w:val="000000" w:themeColor="text1"/>
          <w:sz w:val="20"/>
          <w:szCs w:val="20"/>
        </w:rPr>
        <w:t>EditText h = findViewById(R.id.hours);</w:t>
      </w:r>
    </w:p>
    <w:p w14:paraId="423EB791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7A78B7">
        <w:rPr>
          <w:rFonts w:ascii="Menlo" w:hAnsi="Menlo" w:cs="Menlo"/>
          <w:color w:val="000000" w:themeColor="text1"/>
          <w:sz w:val="20"/>
          <w:szCs w:val="20"/>
        </w:rPr>
        <w:lastRenderedPageBreak/>
        <w:t xml:space="preserve">        EditText r = findViewById(R.id.rate);</w:t>
      </w:r>
    </w:p>
    <w:p w14:paraId="7B1517FA" w14:textId="77777777" w:rsidR="00067F3F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Double gross_pay = Double.parseDouble(h.getText().toString()) </w:t>
      </w:r>
      <w:r w:rsidRPr="003B23A0">
        <w:rPr>
          <w:rFonts w:ascii="Menlo" w:hAnsi="Menlo" w:cs="Menlo"/>
          <w:b/>
          <w:bCs/>
          <w:color w:val="000000" w:themeColor="text1"/>
          <w:sz w:val="20"/>
          <w:szCs w:val="20"/>
        </w:rPr>
        <w:t>*</w:t>
      </w: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</w:t>
      </w:r>
    </w:p>
    <w:p w14:paraId="7345DE02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 xml:space="preserve">                           </w:t>
      </w:r>
      <w:r w:rsidRPr="00617F21">
        <w:rPr>
          <w:rFonts w:ascii="Menlo" w:hAnsi="Menlo" w:cs="Menlo"/>
          <w:color w:val="000000" w:themeColor="text1"/>
          <w:sz w:val="20"/>
          <w:szCs w:val="20"/>
        </w:rPr>
        <w:t>Double.parseDouble(r.getText().toString());</w:t>
      </w:r>
    </w:p>
    <w:p w14:paraId="5A62ED3C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2033F00A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TextView result = findViewById(R.id.result);</w:t>
      </w:r>
    </w:p>
    <w:p w14:paraId="038C6FED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3DAE84BB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</w:t>
      </w:r>
      <w:r w:rsidRPr="00D424BB">
        <w:rPr>
          <w:rFonts w:ascii="Menlo" w:hAnsi="Menlo" w:cs="Menlo"/>
          <w:color w:val="000000" w:themeColor="text1"/>
          <w:sz w:val="20"/>
          <w:szCs w:val="20"/>
          <w:highlight w:val="green"/>
        </w:rPr>
        <w:t>String formatted = String.format("$%, .2f", gross_pay);</w:t>
      </w:r>
    </w:p>
    <w:p w14:paraId="6B26C529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    result.setText("Your payment is =&gt; " + </w:t>
      </w:r>
      <w:r w:rsidRPr="00D424BB">
        <w:rPr>
          <w:rFonts w:ascii="Menlo" w:hAnsi="Menlo" w:cs="Menlo"/>
          <w:color w:val="000000" w:themeColor="text1"/>
          <w:sz w:val="20"/>
          <w:szCs w:val="20"/>
          <w:highlight w:val="green"/>
        </w:rPr>
        <w:t>formatted</w:t>
      </w:r>
      <w:r w:rsidRPr="00617F21">
        <w:rPr>
          <w:rFonts w:ascii="Menlo" w:hAnsi="Menlo" w:cs="Menlo"/>
          <w:color w:val="000000" w:themeColor="text1"/>
          <w:sz w:val="20"/>
          <w:szCs w:val="20"/>
        </w:rPr>
        <w:t>);</w:t>
      </w:r>
    </w:p>
    <w:p w14:paraId="49669DD2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</w:p>
    <w:p w14:paraId="00C158BC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 xml:space="preserve">    }</w:t>
      </w:r>
    </w:p>
    <w:p w14:paraId="1475D6CD" w14:textId="77777777" w:rsidR="00067F3F" w:rsidRPr="00617F21" w:rsidRDefault="00067F3F" w:rsidP="00067F3F">
      <w:pPr>
        <w:rPr>
          <w:rFonts w:ascii="Menlo" w:hAnsi="Menlo" w:cs="Menlo"/>
          <w:color w:val="000000" w:themeColor="text1"/>
          <w:sz w:val="20"/>
          <w:szCs w:val="20"/>
        </w:rPr>
      </w:pPr>
      <w:r w:rsidRPr="00617F21">
        <w:rPr>
          <w:rFonts w:ascii="Menlo" w:hAnsi="Menlo" w:cs="Menlo"/>
          <w:color w:val="000000" w:themeColor="text1"/>
          <w:sz w:val="20"/>
          <w:szCs w:val="20"/>
        </w:rPr>
        <w:t>}</w:t>
      </w:r>
    </w:p>
    <w:p w14:paraId="07BE3A4A" w14:textId="77777777" w:rsidR="00067F3F" w:rsidRPr="00FC2EAF" w:rsidRDefault="00067F3F" w:rsidP="00FC2EAF">
      <w:pPr>
        <w:rPr>
          <w:rFonts w:ascii="Times New Roman" w:eastAsia="Times New Roman" w:hAnsi="Times New Roman" w:cs="Times New Roman"/>
          <w:bCs/>
          <w:color w:val="000000" w:themeColor="text1"/>
          <w:u w:val="single"/>
        </w:rPr>
      </w:pPr>
    </w:p>
    <w:p w14:paraId="6EF2BC03" w14:textId="77777777" w:rsidR="00FC2EAF" w:rsidRDefault="00FC2EAF" w:rsidP="00FC2EAF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See if you can further mod your app by including a class that will calculate the payroll and have a class method that returns the payroll result to your TextView!</w:t>
      </w:r>
    </w:p>
    <w:p w14:paraId="405A9AD5" w14:textId="77777777" w:rsidR="00FC2EAF" w:rsidRDefault="00FC2EAF" w:rsidP="00067F3F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27CED042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44184BFB" w14:textId="34C7ADFB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>Lab 1 overview</w:t>
      </w:r>
    </w:p>
    <w:p w14:paraId="7327AFC3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548ED09D" w14:textId="63035798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Observances</w:t>
      </w:r>
    </w:p>
    <w:p w14:paraId="05E5EBC8" w14:textId="12445A8F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Use of Import statements, widgets etc.</w:t>
      </w:r>
    </w:p>
    <w:p w14:paraId="60931BD7" w14:textId="6352C87C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 w:rsidRPr="002A269B">
        <w:rPr>
          <w:rFonts w:ascii="Times New Roman" w:eastAsia="Times New Roman" w:hAnsi="Times New Roman" w:cs="Times New Roman"/>
          <w:b/>
          <w:color w:val="C00000"/>
        </w:rPr>
        <w:t>Use of instance variables (</w:t>
      </w:r>
      <w:r w:rsidRPr="002A269B">
        <w:rPr>
          <w:rFonts w:ascii="Times New Roman" w:eastAsia="Times New Roman" w:hAnsi="Times New Roman" w:cs="Times New Roman"/>
          <w:b/>
          <w:color w:val="7030A0"/>
        </w:rPr>
        <w:t>visibility</w:t>
      </w:r>
      <w:r w:rsidRPr="002A269B">
        <w:rPr>
          <w:rFonts w:ascii="Times New Roman" w:eastAsia="Times New Roman" w:hAnsi="Times New Roman" w:cs="Times New Roman"/>
          <w:b/>
          <w:color w:val="C00000"/>
        </w:rPr>
        <w:t xml:space="preserve"> important!)</w:t>
      </w:r>
    </w:p>
    <w:p w14:paraId="069FEC30" w14:textId="7255023B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XML Files</w:t>
      </w:r>
    </w:p>
    <w:p w14:paraId="4034A230" w14:textId="4243802E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 </w:t>
      </w:r>
      <w:r w:rsidR="00FC2EAF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Layout file (activity_main), attributes, working with const. layout</w:t>
      </w:r>
    </w:p>
    <w:p w14:paraId="3E3EE07B" w14:textId="32992A05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 </w:t>
      </w:r>
      <w:r w:rsidR="00FC2EAF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Code vs Design view modes</w:t>
      </w:r>
    </w:p>
    <w:p w14:paraId="0D36AEBF" w14:textId="0C34A02F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 </w:t>
      </w:r>
      <w:r w:rsidR="00FC2EAF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Palette</w:t>
      </w:r>
      <w:r w:rsidR="00FC2EAF">
        <w:rPr>
          <w:rFonts w:ascii="Times New Roman" w:eastAsia="Times New Roman" w:hAnsi="Times New Roman" w:cs="Times New Roman"/>
          <w:bCs/>
          <w:color w:val="000000" w:themeColor="text1"/>
        </w:rPr>
        <w:t xml:space="preserve"> (for choice elements)</w:t>
      </w:r>
    </w:p>
    <w:p w14:paraId="05DA839F" w14:textId="182A6C8B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 </w:t>
      </w:r>
      <w:r w:rsidR="00FC2EAF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Component tree</w:t>
      </w:r>
    </w:p>
    <w:p w14:paraId="2AF82103" w14:textId="6806E21D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   </w:t>
      </w:r>
      <w:r w:rsidR="00FC2EAF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-</w:t>
      </w:r>
      <w:r w:rsidR="003B23A0">
        <w:rPr>
          <w:rFonts w:ascii="Times New Roman" w:eastAsia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strings.xml (gen. use purposes?)</w:t>
      </w:r>
    </w:p>
    <w:p w14:paraId="0C17370D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71A7A1B8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>Grad requirement=&gt;Working with images.</w:t>
      </w:r>
    </w:p>
    <w:p w14:paraId="46F4124B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1C6EAA3B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402EF7">
        <w:rPr>
          <w:rFonts w:ascii="Times New Roman" w:eastAsia="Times New Roman" w:hAnsi="Times New Roman" w:cs="Times New Roman"/>
          <w:bCs/>
          <w:noProof/>
          <w:color w:val="000000" w:themeColor="text1"/>
        </w:rPr>
        <w:drawing>
          <wp:inline distT="0" distB="0" distL="0" distR="0" wp14:anchorId="4BFD4846" wp14:editId="4ECA7228">
            <wp:extent cx="2463114" cy="946677"/>
            <wp:effectExtent l="0" t="0" r="1270" b="635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0255" cy="9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4AE3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6A7EF8">
        <w:rPr>
          <w:rFonts w:ascii="Times New Roman" w:eastAsia="Times New Roman" w:hAnsi="Times New Roman" w:cs="Times New Roman"/>
          <w:bCs/>
          <w:color w:val="C00000"/>
        </w:rPr>
        <w:t>Note con</w:t>
      </w:r>
      <w:r>
        <w:rPr>
          <w:rFonts w:ascii="Times New Roman" w:eastAsia="Times New Roman" w:hAnsi="Times New Roman" w:cs="Times New Roman"/>
          <w:bCs/>
          <w:color w:val="C00000"/>
        </w:rPr>
        <w:t>s</w:t>
      </w:r>
      <w:r w:rsidRPr="006A7EF8">
        <w:rPr>
          <w:rFonts w:ascii="Times New Roman" w:eastAsia="Times New Roman" w:hAnsi="Times New Roman" w:cs="Times New Roman"/>
          <w:bCs/>
          <w:color w:val="C00000"/>
        </w:rPr>
        <w:t xml:space="preserve">traint settings </w:t>
      </w:r>
      <w:proofErr w:type="spellStart"/>
      <w:r w:rsidRPr="006A7EF8">
        <w:rPr>
          <w:rFonts w:ascii="Times New Roman" w:eastAsia="Times New Roman" w:hAnsi="Times New Roman" w:cs="Times New Roman"/>
          <w:bCs/>
          <w:color w:val="C00000"/>
        </w:rPr>
        <w:t>ht</w:t>
      </w:r>
      <w:proofErr w:type="spellEnd"/>
      <w:r w:rsidRPr="006A7EF8">
        <w:rPr>
          <w:rFonts w:ascii="Times New Roman" w:eastAsia="Times New Roman" w:hAnsi="Times New Roman" w:cs="Times New Roman"/>
          <w:bCs/>
          <w:color w:val="C00000"/>
        </w:rPr>
        <w:t>/</w:t>
      </w:r>
      <w:proofErr w:type="spellStart"/>
      <w:r w:rsidRPr="006A7EF8">
        <w:rPr>
          <w:rFonts w:ascii="Times New Roman" w:eastAsia="Times New Roman" w:hAnsi="Times New Roman" w:cs="Times New Roman"/>
          <w:bCs/>
          <w:color w:val="C00000"/>
        </w:rPr>
        <w:t>wid</w:t>
      </w:r>
      <w:proofErr w:type="spellEnd"/>
      <w:r w:rsidRPr="006A7EF8">
        <w:rPr>
          <w:rFonts w:ascii="Times New Roman" w:eastAsia="Times New Roman" w:hAnsi="Times New Roman" w:cs="Times New Roman"/>
          <w:bCs/>
          <w:color w:val="C00000"/>
        </w:rPr>
        <w:t xml:space="preserve"> for image</w:t>
      </w:r>
      <w:r>
        <w:rPr>
          <w:rFonts w:ascii="Times New Roman" w:eastAsia="Times New Roman" w:hAnsi="Times New Roman" w:cs="Times New Roman"/>
          <w:bCs/>
          <w:color w:val="C00000"/>
        </w:rPr>
        <w:t>?</w:t>
      </w:r>
    </w:p>
    <w:p w14:paraId="0096BBD0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1AFC9C5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Handling errors? Troubleshooting tips?  </w:t>
      </w:r>
    </w:p>
    <w:p w14:paraId="3FDC4EAD" w14:textId="38B715A9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093183">
        <w:rPr>
          <w:rFonts w:ascii="Times New Roman" w:eastAsia="Times New Roman" w:hAnsi="Times New Roman" w:cs="Times New Roman"/>
          <w:bCs/>
          <w:noProof/>
          <w:color w:val="000000" w:themeColor="text1"/>
        </w:rPr>
        <w:drawing>
          <wp:inline distT="0" distB="0" distL="0" distR="0" wp14:anchorId="62C6D3A0" wp14:editId="26A84C5E">
            <wp:extent cx="2547816" cy="1622632"/>
            <wp:effectExtent l="0" t="0" r="5080" b="317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903" cy="16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A51D" w14:textId="77777777" w:rsidR="00067F3F" w:rsidRPr="00323EED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323EE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Build &gt; Clean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Project</w:t>
      </w:r>
      <w:r w:rsidRPr="00C20CD2">
        <w:rPr>
          <w:rFonts w:ascii="Times New Roman" w:eastAsia="Times New Roman" w:hAnsi="Times New Roman" w:cs="Times New Roman"/>
          <w:bCs/>
          <w:color w:val="000000" w:themeColor="text1"/>
        </w:rPr>
        <w:t>,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</w:rPr>
        <w:t>a good idea always!!</w:t>
      </w:r>
    </w:p>
    <w:p w14:paraId="71931FC6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436F1C1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Regenerate APK (from </w:t>
      </w:r>
      <w:r w:rsidRPr="00323EED">
        <w:rPr>
          <w:rFonts w:ascii="Times New Roman" w:eastAsia="Times New Roman" w:hAnsi="Times New Roman" w:cs="Times New Roman"/>
          <w:b/>
          <w:color w:val="000000" w:themeColor="text1"/>
        </w:rPr>
        <w:t>Build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menu)</w:t>
      </w:r>
    </w:p>
    <w:p w14:paraId="06DA0C1F" w14:textId="77777777" w:rsidR="00AB2C3F" w:rsidRDefault="00AB2C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546A3EC3" w14:textId="047BA497" w:rsidR="00AB2C3F" w:rsidRDefault="00AB2C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 w:rsidRPr="004B539F">
        <w:rPr>
          <w:rFonts w:ascii="Times New Roman" w:eastAsia="Times New Roman" w:hAnsi="Times New Roman" w:cs="Times New Roman"/>
          <w:b/>
          <w:color w:val="000000" w:themeColor="text1"/>
        </w:rPr>
        <w:t>Other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: </w:t>
      </w:r>
    </w:p>
    <w:p w14:paraId="5D16477E" w14:textId="32D2F9C1" w:rsidR="00341F07" w:rsidRPr="006F1E9D" w:rsidRDefault="00341F07" w:rsidP="00067F3F">
      <w:pPr>
        <w:rPr>
          <w:rFonts w:ascii="Times New Roman" w:eastAsia="Times New Roman" w:hAnsi="Times New Roman" w:cs="Times New Roman"/>
          <w:bCs/>
          <w:color w:val="000000" w:themeColor="text1"/>
          <w:u w:val="single"/>
        </w:rPr>
      </w:pPr>
      <w:r w:rsidRPr="006F1E9D">
        <w:rPr>
          <w:rFonts w:ascii="Times New Roman" w:eastAsia="Times New Roman" w:hAnsi="Times New Roman" w:cs="Times New Roman"/>
          <w:bCs/>
          <w:color w:val="000000" w:themeColor="text1"/>
          <w:u w:val="single"/>
        </w:rPr>
        <w:t>Adding a title to your app</w:t>
      </w:r>
    </w:p>
    <w:p w14:paraId="6706A076" w14:textId="77777777" w:rsidR="00AB2C3F" w:rsidRDefault="00AB2C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27106A6D" w14:textId="76C1A1B8" w:rsidR="00AB2C3F" w:rsidRDefault="00AB2C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You may "tweak" your UI themes.xml file for Hedgehog under res/values/themes to show your title at runtime. Change the style theme base for the </w:t>
      </w:r>
      <w:r w:rsidRPr="00AB2C3F">
        <w:rPr>
          <w:rFonts w:ascii="Times New Roman" w:eastAsia="Times New Roman" w:hAnsi="Times New Roman" w:cs="Times New Roman"/>
          <w:bCs/>
          <w:color w:val="000000" w:themeColor="text1"/>
          <w:highlight w:val="green"/>
        </w:rPr>
        <w:t>parent</w:t>
      </w:r>
      <w:r>
        <w:rPr>
          <w:rFonts w:ascii="Times New Roman" w:eastAsia="Times New Roman" w:hAnsi="Times New Roman" w:cs="Times New Roman"/>
          <w:bCs/>
          <w:color w:val="000000" w:themeColor="text1"/>
        </w:rPr>
        <w:t xml:space="preserve"> attribute.</w:t>
      </w:r>
    </w:p>
    <w:p w14:paraId="2C980D50" w14:textId="77777777" w:rsidR="00AB2C3F" w:rsidRDefault="00AB2C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8B1FE86" w14:textId="65789D02" w:rsidR="00AB2C3F" w:rsidRPr="00AB2C3F" w:rsidRDefault="00AB2C3F" w:rsidP="00AB2C3F">
      <w:pP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>&lt;resources xmlns:tools="http://schemas.android.com/tools"&gt;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 xml:space="preserve"> &lt;!-- Base application theme. --&gt;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 xml:space="preserve"> &lt;style name="Base.Theme.TempConverter"</w:t>
      </w:r>
      <w:r w:rsidR="00341F07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 xml:space="preserve"> 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  <w:highlight w:val="green"/>
        </w:rPr>
        <w:t>parent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>="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  <w:highlight w:val="yellow"/>
        </w:rPr>
        <w:t>Theme.AppCompat.Light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>"&gt;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 xml:space="preserve">     &lt;!-- Customize your light theme here. --&gt;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 xml:space="preserve">     &lt;!-- &lt;item name="colorPrimary"&gt;@color/my_light_primary&lt;/item&gt; --&gt;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 xml:space="preserve">    &lt;/style&gt;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 xml:space="preserve">    &lt;style name="Theme.TempConverter" parent="Base.Theme.TempConverter" /&gt;</w:t>
      </w:r>
      <w:r w:rsidRPr="00AB2C3F">
        <w:rPr>
          <w:rFonts w:ascii="Menlo" w:eastAsia="Times New Roman" w:hAnsi="Menlo" w:cs="Menlo"/>
          <w:bCs/>
          <w:color w:val="000000" w:themeColor="text1"/>
          <w:sz w:val="20"/>
          <w:szCs w:val="20"/>
        </w:rPr>
        <w:br/>
        <w:t>&lt;/resources&gt;</w:t>
      </w:r>
    </w:p>
    <w:p w14:paraId="19EECE5C" w14:textId="77777777" w:rsidR="00AB2C3F" w:rsidRPr="006F1E9D" w:rsidRDefault="00AB2C3F" w:rsidP="00067F3F">
      <w:pPr>
        <w:rPr>
          <w:rFonts w:ascii="Times New Roman" w:eastAsia="Times New Roman" w:hAnsi="Times New Roman" w:cs="Times New Roman"/>
          <w:bCs/>
          <w:color w:val="000000" w:themeColor="text1"/>
          <w:u w:val="single"/>
        </w:rPr>
      </w:pPr>
    </w:p>
    <w:p w14:paraId="3AE558A6" w14:textId="7AA02C8F" w:rsidR="00067F3F" w:rsidRPr="006F1E9D" w:rsidRDefault="00341F07" w:rsidP="00067F3F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  <w:u w:val="single"/>
        </w:rPr>
      </w:pPr>
      <w:r w:rsidRPr="006F1E9D">
        <w:rPr>
          <w:rFonts w:ascii="Times New Roman" w:eastAsia="Times New Roman" w:hAnsi="Times New Roman" w:cs="Times New Roman"/>
          <w:bCs/>
          <w:color w:val="000000" w:themeColor="text1"/>
          <w:u w:val="single"/>
        </w:rPr>
        <w:t xml:space="preserve">Adding Hints </w:t>
      </w:r>
      <w:r w:rsidR="006236B5">
        <w:rPr>
          <w:rFonts w:ascii="Times New Roman" w:eastAsia="Times New Roman" w:hAnsi="Times New Roman" w:cs="Times New Roman"/>
          <w:bCs/>
          <w:color w:val="000000" w:themeColor="text1"/>
          <w:u w:val="single"/>
        </w:rPr>
        <w:t>for</w:t>
      </w:r>
      <w:r w:rsidRPr="006F1E9D">
        <w:rPr>
          <w:rFonts w:ascii="Times New Roman" w:eastAsia="Times New Roman" w:hAnsi="Times New Roman" w:cs="Times New Roman"/>
          <w:bCs/>
          <w:color w:val="000000" w:themeColor="text1"/>
          <w:u w:val="single"/>
        </w:rPr>
        <w:t xml:space="preserve"> a </w:t>
      </w:r>
      <w:r w:rsidR="006236B5">
        <w:rPr>
          <w:rFonts w:ascii="Times New Roman" w:eastAsia="Times New Roman" w:hAnsi="Times New Roman" w:cs="Times New Roman"/>
          <w:bCs/>
          <w:color w:val="000000" w:themeColor="text1"/>
          <w:u w:val="single"/>
        </w:rPr>
        <w:t xml:space="preserve">given </w:t>
      </w:r>
      <w:r w:rsidRPr="006F1E9D">
        <w:rPr>
          <w:rFonts w:ascii="Times New Roman" w:eastAsia="Times New Roman" w:hAnsi="Times New Roman" w:cs="Times New Roman"/>
          <w:bCs/>
          <w:color w:val="000000" w:themeColor="text1"/>
          <w:u w:val="single"/>
        </w:rPr>
        <w:t>text view</w:t>
      </w:r>
    </w:p>
    <w:p w14:paraId="2A0A65B5" w14:textId="77777777" w:rsidR="00341F07" w:rsidRDefault="00341F07" w:rsidP="00067F3F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7E3CB73C" w14:textId="77777777" w:rsidR="006F1E9D" w:rsidRPr="006F1E9D" w:rsidRDefault="006F1E9D" w:rsidP="006F1E9D">
      <w:pPr>
        <w:pBdr>
          <w:bottom w:val="single" w:sz="4" w:space="1" w:color="auto"/>
        </w:pBd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6F1E9D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>&lt;EditText</w:t>
      </w:r>
    </w:p>
    <w:p w14:paraId="7A4E7327" w14:textId="77777777" w:rsidR="006F1E9D" w:rsidRPr="006F1E9D" w:rsidRDefault="006F1E9D" w:rsidP="006F1E9D">
      <w:pPr>
        <w:pBdr>
          <w:bottom w:val="single" w:sz="4" w:space="1" w:color="auto"/>
        </w:pBd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6F1E9D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 xml:space="preserve">    android:layout_width="wrap_content"</w:t>
      </w:r>
    </w:p>
    <w:p w14:paraId="2EA490D6" w14:textId="77777777" w:rsidR="006F1E9D" w:rsidRPr="006F1E9D" w:rsidRDefault="006F1E9D" w:rsidP="006F1E9D">
      <w:pPr>
        <w:pBdr>
          <w:bottom w:val="single" w:sz="4" w:space="1" w:color="auto"/>
        </w:pBd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6F1E9D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 xml:space="preserve">    android:layout_height="wrap_content"</w:t>
      </w:r>
    </w:p>
    <w:p w14:paraId="70A1632A" w14:textId="7A552A58" w:rsidR="00341F07" w:rsidRPr="007B4530" w:rsidRDefault="006F1E9D" w:rsidP="006F1E9D">
      <w:pPr>
        <w:pBdr>
          <w:bottom w:val="single" w:sz="4" w:space="1" w:color="auto"/>
        </w:pBd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7B4530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 xml:space="preserve">    </w:t>
      </w:r>
      <w:r w:rsidRPr="007B4530">
        <w:rPr>
          <w:rFonts w:ascii="Menlo" w:eastAsia="Times New Roman" w:hAnsi="Menlo" w:cs="Menlo"/>
          <w:bCs/>
          <w:color w:val="000000" w:themeColor="text1"/>
          <w:sz w:val="20"/>
          <w:szCs w:val="20"/>
          <w:highlight w:val="lightGray"/>
        </w:rPr>
        <w:t>android:hint="Your hint text here"</w:t>
      </w:r>
      <w:r w:rsidRPr="007B4530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 xml:space="preserve"> /&gt;</w:t>
      </w:r>
    </w:p>
    <w:p w14:paraId="6A3A747A" w14:textId="77777777" w:rsidR="00737B79" w:rsidRDefault="00737B79" w:rsidP="006F1E9D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34279454" w14:textId="6AA3A63D" w:rsidR="00737B79" w:rsidRDefault="00737B79" w:rsidP="006F1E9D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  <w:r>
        <w:rPr>
          <w:rFonts w:ascii="Times New Roman" w:eastAsia="Times New Roman" w:hAnsi="Times New Roman" w:cs="Times New Roman"/>
          <w:bCs/>
          <w:color w:val="000000" w:themeColor="text1"/>
        </w:rPr>
        <w:t>Consider doing this logic programmatically</w:t>
      </w:r>
    </w:p>
    <w:p w14:paraId="5A3A12A1" w14:textId="77777777" w:rsidR="007B4530" w:rsidRDefault="007B4530" w:rsidP="006F1E9D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63B9812D" w14:textId="77777777" w:rsidR="007B4530" w:rsidRPr="007B4530" w:rsidRDefault="007B4530" w:rsidP="007B4530">
      <w:pPr>
        <w:pBdr>
          <w:bottom w:val="single" w:sz="4" w:space="1" w:color="auto"/>
        </w:pBd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7B4530">
        <w:rPr>
          <w:rFonts w:ascii="Menlo" w:eastAsia="Times New Roman" w:hAnsi="Menlo" w:cs="Menlo"/>
          <w:bCs/>
          <w:color w:val="000000" w:themeColor="text1"/>
          <w:sz w:val="20"/>
          <w:szCs w:val="20"/>
        </w:rPr>
        <w:t>TextView textView = findViewById(R.id.yourTextViewId);</w:t>
      </w:r>
    </w:p>
    <w:p w14:paraId="218D7B4D" w14:textId="5E9D7ACE" w:rsidR="00737B79" w:rsidRPr="007B4530" w:rsidRDefault="007B4530" w:rsidP="007B4530">
      <w:pPr>
        <w:pBdr>
          <w:bottom w:val="single" w:sz="4" w:space="1" w:color="auto"/>
        </w:pBdr>
        <w:rPr>
          <w:rFonts w:ascii="Menlo" w:eastAsia="Times New Roman" w:hAnsi="Menlo" w:cs="Menlo"/>
          <w:bCs/>
          <w:color w:val="000000" w:themeColor="text1"/>
          <w:sz w:val="20"/>
          <w:szCs w:val="20"/>
        </w:rPr>
      </w:pPr>
      <w:r w:rsidRPr="00233F27">
        <w:rPr>
          <w:rFonts w:ascii="Menlo" w:eastAsia="Times New Roman" w:hAnsi="Menlo" w:cs="Menlo"/>
          <w:bCs/>
          <w:color w:val="000000" w:themeColor="text1"/>
          <w:sz w:val="20"/>
          <w:szCs w:val="20"/>
          <w:highlight w:val="lightGray"/>
        </w:rPr>
        <w:t>textView.setHint("Your hint");</w:t>
      </w:r>
    </w:p>
    <w:p w14:paraId="2225CCAB" w14:textId="77777777" w:rsidR="00737B79" w:rsidRDefault="00737B79" w:rsidP="006F1E9D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42A7401C" w14:textId="77777777" w:rsidR="00341F07" w:rsidRDefault="00341F07" w:rsidP="00067F3F">
      <w:pPr>
        <w:pBdr>
          <w:bottom w:val="single" w:sz="4" w:space="1" w:color="auto"/>
        </w:pBd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0B86A27D" w14:textId="77777777" w:rsidR="00067F3F" w:rsidRDefault="00067F3F" w:rsidP="00067F3F">
      <w:pPr>
        <w:rPr>
          <w:rFonts w:ascii="Times New Roman" w:eastAsia="Times New Roman" w:hAnsi="Times New Roman" w:cs="Times New Roman"/>
          <w:bCs/>
          <w:color w:val="000000" w:themeColor="text1"/>
        </w:rPr>
      </w:pPr>
    </w:p>
    <w:p w14:paraId="47144224" w14:textId="77777777" w:rsidR="00067F3F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Weblinks of interest</w:t>
      </w:r>
    </w:p>
    <w:p w14:paraId="6F3A49C6" w14:textId="77777777" w:rsidR="00067F3F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161F9008" w14:textId="00C74B22" w:rsidR="00067F3F" w:rsidRDefault="00000000" w:rsidP="00067F3F">
      <w:hyperlink r:id="rId17" w:history="1">
        <w:r w:rsidR="00067F3F" w:rsidRPr="003D189A">
          <w:rPr>
            <w:rStyle w:val="Hyperlink"/>
          </w:rPr>
          <w:t>https://www.wired.com/search/?q=android%2012&amp;page=1&amp;sort=score</w:t>
        </w:r>
      </w:hyperlink>
    </w:p>
    <w:p w14:paraId="20C8CDDD" w14:textId="24596FB7" w:rsidR="00067F3F" w:rsidRDefault="00067F3F" w:rsidP="00067F3F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28E4DAF" w14:textId="77777777" w:rsidR="00067F3F" w:rsidRPr="00FE4DE2" w:rsidRDefault="00067F3F" w:rsidP="0006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39A8D73" w14:textId="77777777" w:rsidR="008F698C" w:rsidRPr="00067F3F" w:rsidRDefault="008F698C" w:rsidP="00067F3F"/>
    <w:sectPr w:rsidR="008F698C" w:rsidRPr="00067F3F" w:rsidSect="00B545F8"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EC0D3" w14:textId="77777777" w:rsidR="004F3810" w:rsidRDefault="004F3810" w:rsidP="00FE4DE2">
      <w:r>
        <w:separator/>
      </w:r>
    </w:p>
  </w:endnote>
  <w:endnote w:type="continuationSeparator" w:id="0">
    <w:p w14:paraId="33B531D7" w14:textId="77777777" w:rsidR="004F3810" w:rsidRDefault="004F3810" w:rsidP="00FE4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715076086"/>
      <w:docPartObj>
        <w:docPartGallery w:val="Page Numbers (Bottom of Page)"/>
        <w:docPartUnique/>
      </w:docPartObj>
    </w:sdtPr>
    <w:sdtContent>
      <w:p w14:paraId="684BB489" w14:textId="011AFF86" w:rsidR="00FE4DE2" w:rsidRDefault="00FE4DE2" w:rsidP="00241D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A23EB0" w14:textId="77777777" w:rsidR="00FE4DE2" w:rsidRDefault="00FE4DE2" w:rsidP="00FE4DE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822931420"/>
      <w:docPartObj>
        <w:docPartGallery w:val="Page Numbers (Bottom of Page)"/>
        <w:docPartUnique/>
      </w:docPartObj>
    </w:sdtPr>
    <w:sdtContent>
      <w:p w14:paraId="4CD7C187" w14:textId="36619137" w:rsidR="00FE4DE2" w:rsidRDefault="00FE4DE2" w:rsidP="00241D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B9060A0" w14:textId="77777777" w:rsidR="00FE4DE2" w:rsidRDefault="00FE4DE2" w:rsidP="00FE4DE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7D71B4" w14:textId="77777777" w:rsidR="004F3810" w:rsidRDefault="004F3810" w:rsidP="00FE4DE2">
      <w:r>
        <w:separator/>
      </w:r>
    </w:p>
  </w:footnote>
  <w:footnote w:type="continuationSeparator" w:id="0">
    <w:p w14:paraId="7307146D" w14:textId="77777777" w:rsidR="004F3810" w:rsidRDefault="004F3810" w:rsidP="00FE4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C4CE8"/>
    <w:multiLevelType w:val="hybridMultilevel"/>
    <w:tmpl w:val="A0AEA1CA"/>
    <w:lvl w:ilvl="0" w:tplc="3BC41EA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C965FB6"/>
    <w:multiLevelType w:val="hybridMultilevel"/>
    <w:tmpl w:val="48E6F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D0639"/>
    <w:multiLevelType w:val="multilevel"/>
    <w:tmpl w:val="B080A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672191">
    <w:abstractNumId w:val="0"/>
  </w:num>
  <w:num w:numId="2" w16cid:durableId="1002968594">
    <w:abstractNumId w:val="2"/>
  </w:num>
  <w:num w:numId="3" w16cid:durableId="2025282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F2"/>
    <w:rsid w:val="00016D1C"/>
    <w:rsid w:val="00042DAC"/>
    <w:rsid w:val="000432D4"/>
    <w:rsid w:val="00056000"/>
    <w:rsid w:val="000604C6"/>
    <w:rsid w:val="00067F3F"/>
    <w:rsid w:val="00071B1D"/>
    <w:rsid w:val="00076E25"/>
    <w:rsid w:val="000867BE"/>
    <w:rsid w:val="0009363F"/>
    <w:rsid w:val="00097F47"/>
    <w:rsid w:val="000A2FDA"/>
    <w:rsid w:val="000A3003"/>
    <w:rsid w:val="000A349F"/>
    <w:rsid w:val="000B2FE5"/>
    <w:rsid w:val="000C5BFB"/>
    <w:rsid w:val="000C7767"/>
    <w:rsid w:val="000D559F"/>
    <w:rsid w:val="000E405B"/>
    <w:rsid w:val="00101C96"/>
    <w:rsid w:val="00125B88"/>
    <w:rsid w:val="0013216A"/>
    <w:rsid w:val="001478E9"/>
    <w:rsid w:val="00152996"/>
    <w:rsid w:val="00153A5E"/>
    <w:rsid w:val="001643C1"/>
    <w:rsid w:val="00171C06"/>
    <w:rsid w:val="001869BE"/>
    <w:rsid w:val="00187D19"/>
    <w:rsid w:val="001B21A3"/>
    <w:rsid w:val="001F61B5"/>
    <w:rsid w:val="002039FF"/>
    <w:rsid w:val="002074C7"/>
    <w:rsid w:val="00210506"/>
    <w:rsid w:val="002131A9"/>
    <w:rsid w:val="00224B66"/>
    <w:rsid w:val="00233F27"/>
    <w:rsid w:val="00234350"/>
    <w:rsid w:val="0024136A"/>
    <w:rsid w:val="00250952"/>
    <w:rsid w:val="00252524"/>
    <w:rsid w:val="00265E23"/>
    <w:rsid w:val="00271868"/>
    <w:rsid w:val="002A26AA"/>
    <w:rsid w:val="002B5A37"/>
    <w:rsid w:val="002C02A9"/>
    <w:rsid w:val="002E404E"/>
    <w:rsid w:val="002F3AA3"/>
    <w:rsid w:val="0031102C"/>
    <w:rsid w:val="0031352F"/>
    <w:rsid w:val="00324B36"/>
    <w:rsid w:val="00324F63"/>
    <w:rsid w:val="00341F07"/>
    <w:rsid w:val="0035675C"/>
    <w:rsid w:val="00387104"/>
    <w:rsid w:val="00393B15"/>
    <w:rsid w:val="003A7C21"/>
    <w:rsid w:val="003B13F3"/>
    <w:rsid w:val="003B23A0"/>
    <w:rsid w:val="003B5A41"/>
    <w:rsid w:val="003D2907"/>
    <w:rsid w:val="003D2D5F"/>
    <w:rsid w:val="003F7AF9"/>
    <w:rsid w:val="00426232"/>
    <w:rsid w:val="004266B0"/>
    <w:rsid w:val="00430C2D"/>
    <w:rsid w:val="0043726B"/>
    <w:rsid w:val="00442F0C"/>
    <w:rsid w:val="0044514A"/>
    <w:rsid w:val="00465DFB"/>
    <w:rsid w:val="00467F89"/>
    <w:rsid w:val="00474AD2"/>
    <w:rsid w:val="00485449"/>
    <w:rsid w:val="00490FEC"/>
    <w:rsid w:val="004967DB"/>
    <w:rsid w:val="004A428D"/>
    <w:rsid w:val="004B539F"/>
    <w:rsid w:val="004B71D5"/>
    <w:rsid w:val="004C58D0"/>
    <w:rsid w:val="004C7880"/>
    <w:rsid w:val="004E2D34"/>
    <w:rsid w:val="004E532E"/>
    <w:rsid w:val="004F3810"/>
    <w:rsid w:val="004F41FF"/>
    <w:rsid w:val="004F7314"/>
    <w:rsid w:val="00512952"/>
    <w:rsid w:val="00570A41"/>
    <w:rsid w:val="00587135"/>
    <w:rsid w:val="005A4004"/>
    <w:rsid w:val="005B46A5"/>
    <w:rsid w:val="005C5023"/>
    <w:rsid w:val="005D71E5"/>
    <w:rsid w:val="00604FD9"/>
    <w:rsid w:val="00617F21"/>
    <w:rsid w:val="006236B5"/>
    <w:rsid w:val="006307C7"/>
    <w:rsid w:val="00640C81"/>
    <w:rsid w:val="00652179"/>
    <w:rsid w:val="0066172C"/>
    <w:rsid w:val="0066521B"/>
    <w:rsid w:val="00672111"/>
    <w:rsid w:val="006C261E"/>
    <w:rsid w:val="006C2B19"/>
    <w:rsid w:val="006C2E3F"/>
    <w:rsid w:val="006C5F15"/>
    <w:rsid w:val="006D2078"/>
    <w:rsid w:val="006D7664"/>
    <w:rsid w:val="006F1E9D"/>
    <w:rsid w:val="006F3C57"/>
    <w:rsid w:val="00704645"/>
    <w:rsid w:val="007163E8"/>
    <w:rsid w:val="00721EA8"/>
    <w:rsid w:val="00737B79"/>
    <w:rsid w:val="00740E4B"/>
    <w:rsid w:val="00744F69"/>
    <w:rsid w:val="00752D1A"/>
    <w:rsid w:val="00764EF1"/>
    <w:rsid w:val="00791A96"/>
    <w:rsid w:val="007A78B7"/>
    <w:rsid w:val="007B0273"/>
    <w:rsid w:val="007B196C"/>
    <w:rsid w:val="007B4530"/>
    <w:rsid w:val="007F18B0"/>
    <w:rsid w:val="00802D75"/>
    <w:rsid w:val="00816849"/>
    <w:rsid w:val="0082420D"/>
    <w:rsid w:val="00824ACE"/>
    <w:rsid w:val="00825C92"/>
    <w:rsid w:val="0085430F"/>
    <w:rsid w:val="00854674"/>
    <w:rsid w:val="00883DE0"/>
    <w:rsid w:val="008856F5"/>
    <w:rsid w:val="00891234"/>
    <w:rsid w:val="00895644"/>
    <w:rsid w:val="008A6F06"/>
    <w:rsid w:val="008B063A"/>
    <w:rsid w:val="008C3636"/>
    <w:rsid w:val="008C6F5B"/>
    <w:rsid w:val="008D2CD9"/>
    <w:rsid w:val="008F5135"/>
    <w:rsid w:val="008F698C"/>
    <w:rsid w:val="008F7A75"/>
    <w:rsid w:val="009006EF"/>
    <w:rsid w:val="00900D7E"/>
    <w:rsid w:val="009113BE"/>
    <w:rsid w:val="00913809"/>
    <w:rsid w:val="0093040A"/>
    <w:rsid w:val="00936994"/>
    <w:rsid w:val="0094176B"/>
    <w:rsid w:val="00952BFE"/>
    <w:rsid w:val="009563DE"/>
    <w:rsid w:val="0095699C"/>
    <w:rsid w:val="00970BBD"/>
    <w:rsid w:val="00976395"/>
    <w:rsid w:val="009966F4"/>
    <w:rsid w:val="009D3487"/>
    <w:rsid w:val="00A171F6"/>
    <w:rsid w:val="00A35836"/>
    <w:rsid w:val="00A50013"/>
    <w:rsid w:val="00A542A3"/>
    <w:rsid w:val="00A80EFA"/>
    <w:rsid w:val="00A9782B"/>
    <w:rsid w:val="00AA2F79"/>
    <w:rsid w:val="00AB2C3F"/>
    <w:rsid w:val="00AB4CB8"/>
    <w:rsid w:val="00AC29DC"/>
    <w:rsid w:val="00AD726E"/>
    <w:rsid w:val="00B005F6"/>
    <w:rsid w:val="00B14034"/>
    <w:rsid w:val="00B207D2"/>
    <w:rsid w:val="00B21C1A"/>
    <w:rsid w:val="00B22083"/>
    <w:rsid w:val="00B31656"/>
    <w:rsid w:val="00B545F8"/>
    <w:rsid w:val="00B77BE5"/>
    <w:rsid w:val="00B9797C"/>
    <w:rsid w:val="00BA4E1A"/>
    <w:rsid w:val="00BA5CE2"/>
    <w:rsid w:val="00BA7D45"/>
    <w:rsid w:val="00BB008A"/>
    <w:rsid w:val="00BB077E"/>
    <w:rsid w:val="00BB0D45"/>
    <w:rsid w:val="00BC0032"/>
    <w:rsid w:val="00BC0A87"/>
    <w:rsid w:val="00BC2711"/>
    <w:rsid w:val="00BC43A6"/>
    <w:rsid w:val="00C14F1F"/>
    <w:rsid w:val="00C17D23"/>
    <w:rsid w:val="00C22528"/>
    <w:rsid w:val="00C22D22"/>
    <w:rsid w:val="00C33EFB"/>
    <w:rsid w:val="00C40CB2"/>
    <w:rsid w:val="00C43233"/>
    <w:rsid w:val="00C7304B"/>
    <w:rsid w:val="00C974D1"/>
    <w:rsid w:val="00CF5298"/>
    <w:rsid w:val="00CF573A"/>
    <w:rsid w:val="00CF6425"/>
    <w:rsid w:val="00D0554D"/>
    <w:rsid w:val="00D078DD"/>
    <w:rsid w:val="00D31786"/>
    <w:rsid w:val="00D34EB8"/>
    <w:rsid w:val="00D363AB"/>
    <w:rsid w:val="00D37847"/>
    <w:rsid w:val="00D424BB"/>
    <w:rsid w:val="00D547BE"/>
    <w:rsid w:val="00D645B2"/>
    <w:rsid w:val="00D74CF1"/>
    <w:rsid w:val="00D76530"/>
    <w:rsid w:val="00D8122B"/>
    <w:rsid w:val="00D9554B"/>
    <w:rsid w:val="00DA57C0"/>
    <w:rsid w:val="00DB6243"/>
    <w:rsid w:val="00DB6402"/>
    <w:rsid w:val="00DB7201"/>
    <w:rsid w:val="00DE60FB"/>
    <w:rsid w:val="00DE73D2"/>
    <w:rsid w:val="00DF4DF5"/>
    <w:rsid w:val="00DF52EA"/>
    <w:rsid w:val="00E114EF"/>
    <w:rsid w:val="00E15B66"/>
    <w:rsid w:val="00E167C8"/>
    <w:rsid w:val="00E200F2"/>
    <w:rsid w:val="00E4342F"/>
    <w:rsid w:val="00E46388"/>
    <w:rsid w:val="00E90FFE"/>
    <w:rsid w:val="00EE5A3E"/>
    <w:rsid w:val="00F05D42"/>
    <w:rsid w:val="00F072DB"/>
    <w:rsid w:val="00F22E47"/>
    <w:rsid w:val="00F30DD9"/>
    <w:rsid w:val="00F354EE"/>
    <w:rsid w:val="00F62C0E"/>
    <w:rsid w:val="00F8709D"/>
    <w:rsid w:val="00F90624"/>
    <w:rsid w:val="00FA32FE"/>
    <w:rsid w:val="00FA4C5A"/>
    <w:rsid w:val="00FC2EAF"/>
    <w:rsid w:val="00FE4BF3"/>
    <w:rsid w:val="00FE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2F6880"/>
  <w14:defaultImageDpi w14:val="300"/>
  <w15:docId w15:val="{10F25941-73FD-4D4A-8A67-2C9DF5E8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63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638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4DE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E4DE2"/>
  </w:style>
  <w:style w:type="character" w:styleId="Hyperlink">
    <w:name w:val="Hyperlink"/>
    <w:basedOn w:val="DefaultParagraphFont"/>
    <w:uiPriority w:val="99"/>
    <w:unhideWhenUsed/>
    <w:rsid w:val="00FE4D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DE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E4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DE2"/>
  </w:style>
  <w:style w:type="character" w:styleId="PageNumber">
    <w:name w:val="page number"/>
    <w:basedOn w:val="DefaultParagraphFont"/>
    <w:uiPriority w:val="99"/>
    <w:semiHidden/>
    <w:unhideWhenUsed/>
    <w:rsid w:val="00FE4DE2"/>
  </w:style>
  <w:style w:type="paragraph" w:styleId="ListParagraph">
    <w:name w:val="List Paragraph"/>
    <w:basedOn w:val="Normal"/>
    <w:uiPriority w:val="34"/>
    <w:qFormat/>
    <w:rsid w:val="00C7304B"/>
    <w:pPr>
      <w:ind w:left="720"/>
      <w:contextualSpacing/>
    </w:pPr>
  </w:style>
  <w:style w:type="paragraph" w:customStyle="1" w:styleId="trt0xe">
    <w:name w:val="trt0xe"/>
    <w:basedOn w:val="Normal"/>
    <w:rsid w:val="000B2FE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EE5A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72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21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.android.com/studio/releases/gradle-plugi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wired.com/search/?q=android%2012&amp;page=1&amp;sort=scor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 </dc:creator>
  <cp:keywords/>
  <dc:description/>
  <cp:lastModifiedBy>James Papademas</cp:lastModifiedBy>
  <cp:revision>6</cp:revision>
  <cp:lastPrinted>2019-01-16T06:50:00Z</cp:lastPrinted>
  <dcterms:created xsi:type="dcterms:W3CDTF">2024-08-26T02:13:00Z</dcterms:created>
  <dcterms:modified xsi:type="dcterms:W3CDTF">2024-08-26T03:37:00Z</dcterms:modified>
</cp:coreProperties>
</file>