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>&lt;REVIEW&gt;--------------------------------------------------------------------------------------------------</w:t>
      </w:r>
      <w:r w:rsidRPr="00106B4D">
        <w:rPr>
          <w:color w:val="C00000"/>
        </w:rPr>
        <w:tab/>
      </w:r>
      <w:r w:rsidRPr="00106B4D">
        <w:rPr>
          <w:color w:val="C00000"/>
        </w:rPr>
        <w:tab/>
        <w:t xml:space="preserve">- 글쓰기(회원) 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글자세히보기</w:t>
      </w:r>
      <w:r w:rsidRPr="00106B4D">
        <w:rPr>
          <w:rFonts w:hint="eastAsia"/>
          <w:color w:val="C00000"/>
        </w:rPr>
        <w:t xml:space="preserve"> 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 xml:space="preserve">- 글수정(작성자) 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 xml:space="preserve">- 글삭제(작성자) 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상품 상세보기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목록으로 돌아가기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댓글쓰기(회원)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댓글수정(댓글작성자)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댓글삭제(댓글작성자)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검색</w:t>
      </w:r>
    </w:p>
    <w:p w:rsidR="003B14D9" w:rsidRPr="00106B4D" w:rsidRDefault="003B14D9" w:rsidP="00E470BE">
      <w:pPr>
        <w:rPr>
          <w:color w:val="C00000"/>
        </w:rPr>
      </w:pPr>
    </w:p>
    <w:p w:rsidR="003B14D9" w:rsidRPr="00106B4D" w:rsidRDefault="003B14D9" w:rsidP="00E470BE">
      <w:pPr>
        <w:rPr>
          <w:color w:val="C00000"/>
        </w:rPr>
      </w:pP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>&lt;QnA&gt;-----------------------------------------------------------------------------------------------------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글쓰기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글자세히보기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글수정(작성자)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 xml:space="preserve">- 글삭제(작성자) 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목록으로 돌아가기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답글쓰기(관리자)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답글수정(관리자)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</w:r>
      <w:r w:rsidRPr="00106B4D">
        <w:rPr>
          <w:color w:val="C00000"/>
        </w:rPr>
        <w:tab/>
        <w:t>- 답글삭제(관리자)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검색</w:t>
      </w:r>
    </w:p>
    <w:p w:rsidR="003B14D9" w:rsidRPr="00106B4D" w:rsidRDefault="003B14D9" w:rsidP="00E470BE">
      <w:pPr>
        <w:rPr>
          <w:color w:val="C00000"/>
        </w:rPr>
      </w:pPr>
    </w:p>
    <w:p w:rsidR="003B14D9" w:rsidRPr="00106B4D" w:rsidRDefault="003B14D9" w:rsidP="00E470BE">
      <w:pPr>
        <w:rPr>
          <w:color w:val="C00000"/>
        </w:rPr>
      </w:pPr>
    </w:p>
    <w:p w:rsidR="003B14D9" w:rsidRPr="00106B4D" w:rsidRDefault="003B14D9" w:rsidP="00E470BE">
      <w:pPr>
        <w:rPr>
          <w:color w:val="C00000"/>
        </w:rPr>
      </w:pP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lastRenderedPageBreak/>
        <w:t>&lt;LOGIN&gt;---------------------------------------------------------------------------------------------------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자동로그인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회원가입</w:t>
      </w:r>
    </w:p>
    <w:p w:rsidR="003B14D9" w:rsidRPr="00106B4D" w:rsidRDefault="003B14D9" w:rsidP="003B14D9">
      <w:pPr>
        <w:ind w:left="800" w:firstLine="800"/>
        <w:rPr>
          <w:color w:val="C00000"/>
        </w:rPr>
      </w:pPr>
      <w:r w:rsidRPr="00106B4D">
        <w:rPr>
          <w:color w:val="C00000"/>
        </w:rPr>
        <w:t>-&gt; 로그아웃</w:t>
      </w:r>
    </w:p>
    <w:p w:rsidR="00E470BE" w:rsidRPr="00106B4D" w:rsidRDefault="003B14D9" w:rsidP="003B14D9">
      <w:pPr>
        <w:ind w:firstLine="800"/>
        <w:rPr>
          <w:color w:val="C00000"/>
        </w:rPr>
      </w:pPr>
      <w:r w:rsidRPr="00106B4D">
        <w:rPr>
          <w:color w:val="C00000"/>
        </w:rPr>
        <w:sym w:font="Wingdings" w:char="F0E0"/>
      </w:r>
      <w:r w:rsidRPr="00106B4D">
        <w:rPr>
          <w:color w:val="C00000"/>
        </w:rPr>
        <w:t xml:space="preserve"> </w:t>
      </w:r>
      <w:r w:rsidRPr="00106B4D">
        <w:rPr>
          <w:rFonts w:hint="eastAsia"/>
          <w:color w:val="C00000"/>
        </w:rPr>
        <w:t>관리자</w:t>
      </w:r>
      <w:bookmarkStart w:id="0" w:name="_GoBack"/>
      <w:bookmarkEnd w:id="0"/>
    </w:p>
    <w:p w:rsidR="003B14D9" w:rsidRPr="00106B4D" w:rsidRDefault="00182226" w:rsidP="00182226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 xml:space="preserve">- </w:t>
      </w:r>
      <w:r w:rsidRPr="00106B4D">
        <w:rPr>
          <w:rFonts w:hint="eastAsia"/>
          <w:color w:val="C00000"/>
        </w:rPr>
        <w:t>회원관리</w:t>
      </w:r>
    </w:p>
    <w:p w:rsidR="00182226" w:rsidRPr="00106B4D" w:rsidRDefault="00182226" w:rsidP="00182226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 xml:space="preserve">- </w:t>
      </w:r>
      <w:r w:rsidRPr="00106B4D">
        <w:rPr>
          <w:rFonts w:hint="eastAsia"/>
          <w:color w:val="C00000"/>
        </w:rPr>
        <w:t>주문관리</w:t>
      </w:r>
    </w:p>
    <w:p w:rsidR="00182226" w:rsidRPr="00106B4D" w:rsidRDefault="00182226" w:rsidP="00182226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 xml:space="preserve">- </w:t>
      </w:r>
      <w:r w:rsidRPr="00106B4D">
        <w:rPr>
          <w:rFonts w:hint="eastAsia"/>
          <w:color w:val="C00000"/>
        </w:rPr>
        <w:t>상품관리</w:t>
      </w:r>
    </w:p>
    <w:p w:rsidR="00182226" w:rsidRPr="00106B4D" w:rsidRDefault="00182226" w:rsidP="00182226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sym w:font="Wingdings" w:char="F0E0"/>
      </w:r>
      <w:r w:rsidRPr="00106B4D">
        <w:rPr>
          <w:color w:val="C00000"/>
        </w:rPr>
        <w:t xml:space="preserve"> </w:t>
      </w:r>
      <w:r w:rsidRPr="00106B4D">
        <w:rPr>
          <w:rFonts w:hint="eastAsia"/>
          <w:color w:val="C00000"/>
        </w:rPr>
        <w:t>경영자</w:t>
      </w:r>
    </w:p>
    <w:p w:rsidR="00182226" w:rsidRPr="00106B4D" w:rsidRDefault="00182226" w:rsidP="00182226">
      <w:pPr>
        <w:ind w:left="800" w:firstLine="800"/>
        <w:rPr>
          <w:color w:val="C00000"/>
        </w:rPr>
      </w:pPr>
      <w:r w:rsidRPr="00106B4D">
        <w:rPr>
          <w:rFonts w:hint="eastAsia"/>
          <w:color w:val="C00000"/>
        </w:rPr>
        <w:t>-매출정보관리</w:t>
      </w:r>
    </w:p>
    <w:p w:rsidR="00182226" w:rsidRPr="00106B4D" w:rsidRDefault="00182226" w:rsidP="00182226">
      <w:pPr>
        <w:ind w:left="800" w:firstLine="800"/>
        <w:rPr>
          <w:color w:val="C00000"/>
        </w:rPr>
      </w:pPr>
      <w:r w:rsidRPr="00106B4D">
        <w:rPr>
          <w:color w:val="C00000"/>
        </w:rPr>
        <w:t>+…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>&lt;JOIN US&gt;-------------------------------------------------------------------------------------------------</w:t>
      </w:r>
    </w:p>
    <w:p w:rsidR="00E470BE" w:rsidRPr="00106B4D" w:rsidRDefault="00E470BE" w:rsidP="00E470BE">
      <w:pPr>
        <w:pStyle w:val="a3"/>
        <w:numPr>
          <w:ilvl w:val="0"/>
          <w:numId w:val="3"/>
        </w:numPr>
        <w:ind w:leftChars="0"/>
        <w:rPr>
          <w:color w:val="C00000"/>
        </w:rPr>
      </w:pPr>
      <w:r w:rsidRPr="00106B4D">
        <w:rPr>
          <w:rFonts w:hint="eastAsia"/>
          <w:color w:val="C00000"/>
        </w:rPr>
        <w:t>가입하기</w:t>
      </w:r>
    </w:p>
    <w:p w:rsidR="00E470BE" w:rsidRPr="00106B4D" w:rsidRDefault="00E470BE" w:rsidP="00E470BE">
      <w:pPr>
        <w:pStyle w:val="a3"/>
        <w:numPr>
          <w:ilvl w:val="0"/>
          <w:numId w:val="3"/>
        </w:numPr>
        <w:ind w:leftChars="0"/>
        <w:rPr>
          <w:color w:val="C00000"/>
        </w:rPr>
      </w:pPr>
      <w:r w:rsidRPr="00106B4D">
        <w:rPr>
          <w:rFonts w:hint="eastAsia"/>
          <w:color w:val="C00000"/>
        </w:rPr>
        <w:t>돌아가기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>&lt;CART&gt;----------------------------------------------------------------------------------------------------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상품 상세보기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수량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가격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전체상품주문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선택상품주문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쇼핑계속하기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>&lt;ORDER&gt;--------------------------------------------------------------------------------------------------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  <w:t>주문상품정보(게시판형식)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  <w:t>주문일자 상품코드 상품명  수량  구매금액 ...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상품 상세보기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검색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lastRenderedPageBreak/>
        <w:t>&lt;MY PAGE&gt;------------------------------------------------------------------------------------------------</w:t>
      </w:r>
      <w:r w:rsidRPr="00106B4D">
        <w:rPr>
          <w:color w:val="C00000"/>
        </w:rPr>
        <w:tab/>
        <w:t>- 주문내역조회 -&gt;(ORDER)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  <w:t>- 내정보자세히보기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회원정보수정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회원탈퇴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</w:r>
      <w:r w:rsidRPr="00106B4D">
        <w:rPr>
          <w:color w:val="C00000"/>
        </w:rPr>
        <w:tab/>
        <w:t>- 돌아가기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ab/>
        <w:t>+ 내가 쓴 게시물 관리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>--------------------------------------------------------------------------------------------------------------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>- 검색</w:t>
      </w:r>
    </w:p>
    <w:p w:rsidR="00E470BE" w:rsidRPr="00106B4D" w:rsidRDefault="00E470BE" w:rsidP="00E470BE">
      <w:pPr>
        <w:rPr>
          <w:color w:val="C00000"/>
        </w:rPr>
      </w:pPr>
      <w:r w:rsidRPr="00106B4D">
        <w:rPr>
          <w:color w:val="C00000"/>
        </w:rPr>
        <w:t xml:space="preserve">- </w:t>
      </w:r>
      <w:r w:rsidR="00106B4D">
        <w:rPr>
          <w:rFonts w:hint="eastAsia"/>
          <w:color w:val="C00000"/>
        </w:rPr>
        <w:t>상품</w:t>
      </w:r>
      <w:r w:rsidRPr="00106B4D">
        <w:rPr>
          <w:color w:val="C00000"/>
        </w:rPr>
        <w:t>메뉴</w:t>
      </w:r>
    </w:p>
    <w:p w:rsidR="00AC3F9B" w:rsidRPr="00106B4D" w:rsidRDefault="00E470BE">
      <w:pPr>
        <w:rPr>
          <w:color w:val="C00000"/>
        </w:rPr>
      </w:pPr>
      <w:r w:rsidRPr="00106B4D">
        <w:rPr>
          <w:color w:val="C00000"/>
        </w:rPr>
        <w:tab/>
        <w:t>- 상품 상세보기</w:t>
      </w:r>
    </w:p>
    <w:sectPr w:rsidR="00AC3F9B" w:rsidRPr="00106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59BE"/>
    <w:multiLevelType w:val="hybridMultilevel"/>
    <w:tmpl w:val="94FAE5A0"/>
    <w:lvl w:ilvl="0" w:tplc="BE427F14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" w15:restartNumberingAfterBreak="0">
    <w:nsid w:val="3B0859C9"/>
    <w:multiLevelType w:val="hybridMultilevel"/>
    <w:tmpl w:val="14D474D4"/>
    <w:lvl w:ilvl="0" w:tplc="D7FEBF86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3BA0301E"/>
    <w:multiLevelType w:val="hybridMultilevel"/>
    <w:tmpl w:val="87B6F05A"/>
    <w:lvl w:ilvl="0" w:tplc="950A3DE2">
      <w:numFmt w:val="bullet"/>
      <w:lvlText w:val="-"/>
      <w:lvlJc w:val="left"/>
      <w:pPr>
        <w:ind w:left="19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00"/>
      </w:pPr>
      <w:rPr>
        <w:rFonts w:ascii="Wingdings" w:hAnsi="Wingdings" w:hint="default"/>
      </w:rPr>
    </w:lvl>
  </w:abstractNum>
  <w:abstractNum w:abstractNumId="3" w15:restartNumberingAfterBreak="0">
    <w:nsid w:val="4EC47DAE"/>
    <w:multiLevelType w:val="hybridMultilevel"/>
    <w:tmpl w:val="FE1AF028"/>
    <w:lvl w:ilvl="0" w:tplc="0E2C2B2E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 w15:restartNumberingAfterBreak="0">
    <w:nsid w:val="612759CC"/>
    <w:multiLevelType w:val="hybridMultilevel"/>
    <w:tmpl w:val="D99274CE"/>
    <w:lvl w:ilvl="0" w:tplc="73CE4434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79842177"/>
    <w:multiLevelType w:val="hybridMultilevel"/>
    <w:tmpl w:val="C70EE282"/>
    <w:lvl w:ilvl="0" w:tplc="2806BEF2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BE"/>
    <w:rsid w:val="00106B4D"/>
    <w:rsid w:val="00182226"/>
    <w:rsid w:val="003B14D9"/>
    <w:rsid w:val="00AC3F9B"/>
    <w:rsid w:val="00E4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0294B-990F-4867-AC91-2F8F7F62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0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2020-02-22T23:06:00Z</dcterms:created>
  <dcterms:modified xsi:type="dcterms:W3CDTF">2020-02-23T08:25:00Z</dcterms:modified>
</cp:coreProperties>
</file>