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ABAA" w14:textId="676BCD36" w:rsidR="00975300" w:rsidRPr="00975300" w:rsidRDefault="00283C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</w:t>
      </w:r>
      <w:r w:rsidR="00975300">
        <w:rPr>
          <w:sz w:val="32"/>
          <w:szCs w:val="32"/>
          <w:lang w:val="en-US"/>
        </w:rPr>
        <w:t>TESTCASE FLORIST.CO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60"/>
        <w:gridCol w:w="2201"/>
        <w:gridCol w:w="2126"/>
        <w:gridCol w:w="1083"/>
      </w:tblGrid>
      <w:tr w:rsidR="00975300" w14:paraId="233963FB" w14:textId="77777777" w:rsidTr="00975300">
        <w:trPr>
          <w:trHeight w:val="1246"/>
        </w:trPr>
        <w:tc>
          <w:tcPr>
            <w:tcW w:w="846" w:type="dxa"/>
          </w:tcPr>
          <w:p w14:paraId="53E83BC4" w14:textId="77777777" w:rsidR="00283C7E" w:rsidRDefault="00283C7E" w:rsidP="00283C7E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49F289E" w14:textId="3E1C0492" w:rsidR="00975300" w:rsidRDefault="00975300" w:rsidP="00283C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</w:t>
            </w:r>
          </w:p>
          <w:p w14:paraId="7764585A" w14:textId="595D5D29" w:rsidR="00975300" w:rsidRPr="00975300" w:rsidRDefault="00975300" w:rsidP="00283C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760" w:type="dxa"/>
          </w:tcPr>
          <w:p w14:paraId="78A06149" w14:textId="6DCBCA47" w:rsidR="00975300" w:rsidRDefault="00975300" w:rsidP="00283C7E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F9E59B3" w14:textId="12195119" w:rsidR="00975300" w:rsidRPr="00975300" w:rsidRDefault="00975300" w:rsidP="00283C7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Penerangan</w:t>
            </w:r>
            <w:proofErr w:type="spellEnd"/>
          </w:p>
        </w:tc>
        <w:tc>
          <w:tcPr>
            <w:tcW w:w="2201" w:type="dxa"/>
          </w:tcPr>
          <w:p w14:paraId="37AF62DF" w14:textId="77777777" w:rsidR="00975300" w:rsidRDefault="00975300" w:rsidP="00283C7E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8E41340" w14:textId="5A88EDA5" w:rsidR="00975300" w:rsidRPr="00975300" w:rsidRDefault="00975300" w:rsidP="00283C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Keputusan </w:t>
            </w:r>
            <w:proofErr w:type="spellStart"/>
            <w:r>
              <w:rPr>
                <w:sz w:val="28"/>
                <w:szCs w:val="28"/>
                <w:lang w:val="en-US"/>
              </w:rPr>
              <w:t>jangkaan</w:t>
            </w:r>
            <w:proofErr w:type="spellEnd"/>
          </w:p>
        </w:tc>
        <w:tc>
          <w:tcPr>
            <w:tcW w:w="2126" w:type="dxa"/>
          </w:tcPr>
          <w:p w14:paraId="095BC751" w14:textId="77777777" w:rsidR="00975300" w:rsidRDefault="00975300" w:rsidP="00283C7E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0C35551" w14:textId="4FD0D030" w:rsidR="00283C7E" w:rsidRPr="00975300" w:rsidRDefault="00283C7E" w:rsidP="00283C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Keputusan </w:t>
            </w:r>
            <w:proofErr w:type="spellStart"/>
            <w:r>
              <w:rPr>
                <w:sz w:val="28"/>
                <w:szCs w:val="28"/>
                <w:lang w:val="en-US"/>
              </w:rPr>
              <w:t>sebenar</w:t>
            </w:r>
            <w:proofErr w:type="spellEnd"/>
          </w:p>
        </w:tc>
        <w:tc>
          <w:tcPr>
            <w:tcW w:w="1083" w:type="dxa"/>
          </w:tcPr>
          <w:p w14:paraId="6F5C8646" w14:textId="77777777" w:rsidR="00975300" w:rsidRDefault="00975300" w:rsidP="00283C7E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4E3593A" w14:textId="77777777" w:rsidR="00283C7E" w:rsidRDefault="00283C7E" w:rsidP="00283C7E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0ACE0D1" w14:textId="49EB0CF8" w:rsidR="00283C7E" w:rsidRPr="00975300" w:rsidRDefault="00283C7E" w:rsidP="00283C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</w:tr>
      <w:tr w:rsidR="00975300" w14:paraId="6562FCC6" w14:textId="77777777" w:rsidTr="00975300">
        <w:tc>
          <w:tcPr>
            <w:tcW w:w="846" w:type="dxa"/>
          </w:tcPr>
          <w:p w14:paraId="04417D29" w14:textId="77777777" w:rsidR="00975300" w:rsidRDefault="00975300">
            <w:pPr>
              <w:rPr>
                <w:sz w:val="28"/>
                <w:szCs w:val="28"/>
                <w:lang w:val="en-US"/>
              </w:rPr>
            </w:pPr>
          </w:p>
          <w:p w14:paraId="2E75E52E" w14:textId="77777777" w:rsidR="00283C7E" w:rsidRDefault="00283C7E">
            <w:pPr>
              <w:rPr>
                <w:sz w:val="28"/>
                <w:szCs w:val="28"/>
                <w:lang w:val="en-US"/>
              </w:rPr>
            </w:pPr>
          </w:p>
          <w:p w14:paraId="6BBD548B" w14:textId="3D48CD2A" w:rsidR="00283C7E" w:rsidRPr="00283C7E" w:rsidRDefault="00283C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2760" w:type="dxa"/>
          </w:tcPr>
          <w:p w14:paraId="3144E2A6" w14:textId="77777777" w:rsidR="00975300" w:rsidRPr="00E93500" w:rsidRDefault="00283C7E">
            <w:pPr>
              <w:rPr>
                <w:lang w:val="en-US"/>
              </w:rPr>
            </w:pPr>
            <w:r w:rsidRPr="00E93500">
              <w:rPr>
                <w:lang w:val="en-US"/>
              </w:rPr>
              <w:t>Usability</w:t>
            </w:r>
          </w:p>
          <w:p w14:paraId="07D76766" w14:textId="77777777" w:rsidR="00E93500" w:rsidRDefault="00E93500" w:rsidP="00E93500">
            <w:pPr>
              <w:rPr>
                <w:lang w:val="en-US"/>
              </w:rPr>
            </w:pPr>
            <w:r w:rsidRPr="00E93500">
              <w:rPr>
                <w:lang w:val="en-US"/>
              </w:rPr>
              <w:t>-</w:t>
            </w:r>
            <w:proofErr w:type="spellStart"/>
            <w:r w:rsidRPr="00E93500">
              <w:rPr>
                <w:lang w:val="en-US"/>
              </w:rPr>
              <w:t>menguji</w:t>
            </w:r>
            <w:proofErr w:type="spellEnd"/>
            <w:r w:rsidRPr="00E93500">
              <w:rPr>
                <w:lang w:val="en-US"/>
              </w:rPr>
              <w:t xml:space="preserve"> </w:t>
            </w:r>
            <w:proofErr w:type="spellStart"/>
            <w:r w:rsidRPr="00E93500">
              <w:rPr>
                <w:lang w:val="en-US"/>
              </w:rPr>
              <w:t>paparan</w:t>
            </w:r>
            <w:proofErr w:type="spellEnd"/>
            <w:r w:rsidRPr="00E93500">
              <w:rPr>
                <w:lang w:val="en-US"/>
              </w:rPr>
              <w:t xml:space="preserve"> banner</w:t>
            </w:r>
          </w:p>
          <w:p w14:paraId="29E2B4E4" w14:textId="77777777" w:rsidR="00E93500" w:rsidRDefault="00E93500" w:rsidP="00E935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</w:t>
            </w:r>
            <w:r w:rsidR="008A7ACC">
              <w:rPr>
                <w:lang w:val="en-US"/>
              </w:rPr>
              <w:t>lihat</w:t>
            </w:r>
            <w:proofErr w:type="spellEnd"/>
            <w:r w:rsidR="008A7ACC">
              <w:rPr>
                <w:lang w:val="en-US"/>
              </w:rPr>
              <w:t xml:space="preserve"> </w:t>
            </w:r>
            <w:proofErr w:type="spellStart"/>
            <w:r w:rsidR="008A7ACC">
              <w:rPr>
                <w:lang w:val="en-US"/>
              </w:rPr>
              <w:t>paparan</w:t>
            </w:r>
            <w:proofErr w:type="spellEnd"/>
            <w:r w:rsidR="008A7ACC">
              <w:rPr>
                <w:lang w:val="en-US"/>
              </w:rPr>
              <w:t xml:space="preserve"> banner </w:t>
            </w:r>
          </w:p>
          <w:p w14:paraId="596159D2" w14:textId="5615E117" w:rsidR="00EE3499" w:rsidRPr="00E93500" w:rsidRDefault="00EE3499" w:rsidP="00E93500">
            <w:pPr>
              <w:rPr>
                <w:lang w:val="en-US"/>
              </w:rPr>
            </w:pPr>
            <w:r>
              <w:rPr>
                <w:lang w:val="en-US"/>
              </w:rPr>
              <w:t xml:space="preserve">-banner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dipaparkan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</w:p>
        </w:tc>
        <w:tc>
          <w:tcPr>
            <w:tcW w:w="2201" w:type="dxa"/>
          </w:tcPr>
          <w:p w14:paraId="06BFBAEA" w14:textId="77777777" w:rsidR="00975300" w:rsidRPr="002937EA" w:rsidRDefault="0097530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</w:tcPr>
          <w:p w14:paraId="04724C86" w14:textId="77777777" w:rsidR="00975300" w:rsidRPr="00975300" w:rsidRDefault="00975300">
            <w:pPr>
              <w:rPr>
                <w:sz w:val="144"/>
                <w:szCs w:val="144"/>
                <w:lang w:val="en-US"/>
              </w:rPr>
            </w:pPr>
          </w:p>
        </w:tc>
        <w:tc>
          <w:tcPr>
            <w:tcW w:w="1083" w:type="dxa"/>
          </w:tcPr>
          <w:p w14:paraId="2FEE55EC" w14:textId="77777777" w:rsidR="00975300" w:rsidRPr="00975300" w:rsidRDefault="00975300">
            <w:pPr>
              <w:rPr>
                <w:sz w:val="144"/>
                <w:szCs w:val="144"/>
                <w:lang w:val="en-US"/>
              </w:rPr>
            </w:pPr>
          </w:p>
        </w:tc>
      </w:tr>
      <w:tr w:rsidR="00975300" w14:paraId="0E0ACF31" w14:textId="77777777" w:rsidTr="00975300">
        <w:tc>
          <w:tcPr>
            <w:tcW w:w="846" w:type="dxa"/>
          </w:tcPr>
          <w:p w14:paraId="17C0255F" w14:textId="77777777" w:rsidR="00975300" w:rsidRDefault="00975300">
            <w:pPr>
              <w:rPr>
                <w:sz w:val="28"/>
                <w:szCs w:val="28"/>
                <w:lang w:val="en-US"/>
              </w:rPr>
            </w:pPr>
          </w:p>
          <w:p w14:paraId="105E732E" w14:textId="77777777" w:rsidR="00283C7E" w:rsidRDefault="00283C7E">
            <w:pPr>
              <w:rPr>
                <w:sz w:val="28"/>
                <w:szCs w:val="28"/>
                <w:lang w:val="en-US"/>
              </w:rPr>
            </w:pPr>
          </w:p>
          <w:p w14:paraId="2188210E" w14:textId="3AE5F73C" w:rsidR="00283C7E" w:rsidRPr="00283C7E" w:rsidRDefault="00283C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002</w:t>
            </w:r>
          </w:p>
        </w:tc>
        <w:tc>
          <w:tcPr>
            <w:tcW w:w="2760" w:type="dxa"/>
          </w:tcPr>
          <w:p w14:paraId="6258ED8D" w14:textId="77777777" w:rsidR="00975300" w:rsidRPr="005D416C" w:rsidRDefault="00283C7E">
            <w:pPr>
              <w:rPr>
                <w:lang w:val="en-US"/>
              </w:rPr>
            </w:pPr>
            <w:r w:rsidRPr="005D416C">
              <w:rPr>
                <w:lang w:val="en-US"/>
              </w:rPr>
              <w:t>Security test</w:t>
            </w:r>
          </w:p>
          <w:p w14:paraId="43BD876F" w14:textId="77777777" w:rsidR="005D416C" w:rsidRDefault="005D416C" w:rsidP="005D416C">
            <w:pPr>
              <w:rPr>
                <w:lang w:val="en-US"/>
              </w:rPr>
            </w:pPr>
            <w:r w:rsidRPr="005D416C">
              <w:rPr>
                <w:lang w:val="en-US"/>
              </w:rPr>
              <w:t xml:space="preserve">-log in </w:t>
            </w:r>
            <w:proofErr w:type="spellStart"/>
            <w:r w:rsidRPr="005D416C">
              <w:rPr>
                <w:lang w:val="en-US"/>
              </w:rPr>
              <w:t>berjaya</w:t>
            </w:r>
            <w:proofErr w:type="spellEnd"/>
            <w:r w:rsidRPr="005D416C">
              <w:rPr>
                <w:lang w:val="en-US"/>
              </w:rPr>
              <w:t xml:space="preserve"> </w:t>
            </w:r>
            <w:proofErr w:type="spellStart"/>
            <w:r w:rsidRPr="005D416C">
              <w:rPr>
                <w:lang w:val="en-US"/>
              </w:rPr>
              <w:t>atau</w:t>
            </w:r>
            <w:proofErr w:type="spellEnd"/>
            <w:r w:rsidRPr="005D416C">
              <w:rPr>
                <w:lang w:val="en-US"/>
              </w:rPr>
              <w:t xml:space="preserve"> </w:t>
            </w:r>
            <w:proofErr w:type="spellStart"/>
            <w:r w:rsidRPr="005D416C">
              <w:rPr>
                <w:lang w:val="en-US"/>
              </w:rPr>
              <w:t>gagal</w:t>
            </w:r>
            <w:proofErr w:type="spellEnd"/>
          </w:p>
          <w:p w14:paraId="36C7738D" w14:textId="77777777" w:rsidR="005D416C" w:rsidRDefault="00EE3499" w:rsidP="005D416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menguji</w:t>
            </w:r>
            <w:proofErr w:type="spellEnd"/>
            <w:r>
              <w:rPr>
                <w:lang w:val="en-US"/>
              </w:rPr>
              <w:t xml:space="preserve"> kata </w:t>
            </w:r>
            <w:proofErr w:type="spellStart"/>
            <w:r>
              <w:rPr>
                <w:lang w:val="en-US"/>
              </w:rPr>
              <w:t>laluan</w:t>
            </w:r>
            <w:proofErr w:type="spellEnd"/>
          </w:p>
          <w:p w14:paraId="05694D92" w14:textId="77777777" w:rsidR="00EE3499" w:rsidRDefault="00EE3499" w:rsidP="005D416C">
            <w:pPr>
              <w:rPr>
                <w:lang w:val="en-US"/>
              </w:rPr>
            </w:pPr>
            <w:r>
              <w:rPr>
                <w:lang w:val="en-US"/>
              </w:rPr>
              <w:t xml:space="preserve">-kata </w:t>
            </w:r>
            <w:proofErr w:type="spellStart"/>
            <w:r>
              <w:rPr>
                <w:lang w:val="en-US"/>
              </w:rPr>
              <w:t>laluan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</w:p>
          <w:p w14:paraId="7E68E9DA" w14:textId="5C8214EA" w:rsidR="002937EA" w:rsidRPr="005D416C" w:rsidRDefault="002937EA" w:rsidP="005D416C">
            <w:pPr>
              <w:rPr>
                <w:lang w:val="en-US"/>
              </w:rPr>
            </w:pPr>
          </w:p>
        </w:tc>
        <w:tc>
          <w:tcPr>
            <w:tcW w:w="2201" w:type="dxa"/>
          </w:tcPr>
          <w:p w14:paraId="19E0533F" w14:textId="77777777" w:rsidR="00975300" w:rsidRPr="002937EA" w:rsidRDefault="0097530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</w:tcPr>
          <w:p w14:paraId="4DE665E3" w14:textId="77777777" w:rsidR="00975300" w:rsidRPr="00975300" w:rsidRDefault="00975300">
            <w:pPr>
              <w:rPr>
                <w:sz w:val="144"/>
                <w:szCs w:val="144"/>
                <w:lang w:val="en-US"/>
              </w:rPr>
            </w:pPr>
          </w:p>
        </w:tc>
        <w:tc>
          <w:tcPr>
            <w:tcW w:w="1083" w:type="dxa"/>
          </w:tcPr>
          <w:p w14:paraId="1ADF92AE" w14:textId="77777777" w:rsidR="00975300" w:rsidRPr="00975300" w:rsidRDefault="00975300">
            <w:pPr>
              <w:rPr>
                <w:sz w:val="144"/>
                <w:szCs w:val="144"/>
                <w:lang w:val="en-US"/>
              </w:rPr>
            </w:pPr>
          </w:p>
        </w:tc>
      </w:tr>
      <w:tr w:rsidR="00975300" w14:paraId="62416658" w14:textId="77777777" w:rsidTr="00975300">
        <w:tc>
          <w:tcPr>
            <w:tcW w:w="846" w:type="dxa"/>
          </w:tcPr>
          <w:p w14:paraId="7D55DAFD" w14:textId="77777777" w:rsidR="00975300" w:rsidRDefault="00975300">
            <w:pPr>
              <w:rPr>
                <w:sz w:val="28"/>
                <w:szCs w:val="28"/>
                <w:lang w:val="en-US"/>
              </w:rPr>
            </w:pPr>
          </w:p>
          <w:p w14:paraId="7BCE9478" w14:textId="77777777" w:rsidR="00283C7E" w:rsidRDefault="00283C7E">
            <w:pPr>
              <w:rPr>
                <w:sz w:val="28"/>
                <w:szCs w:val="28"/>
                <w:lang w:val="en-US"/>
              </w:rPr>
            </w:pPr>
          </w:p>
          <w:p w14:paraId="4FBB4432" w14:textId="7BE204BD" w:rsidR="00283C7E" w:rsidRPr="00283C7E" w:rsidRDefault="00283C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003</w:t>
            </w:r>
          </w:p>
        </w:tc>
        <w:tc>
          <w:tcPr>
            <w:tcW w:w="2760" w:type="dxa"/>
          </w:tcPr>
          <w:p w14:paraId="5E34113F" w14:textId="2128074B" w:rsidR="00975300" w:rsidRPr="00283C7E" w:rsidRDefault="00283C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Functionality test</w:t>
            </w:r>
          </w:p>
        </w:tc>
        <w:tc>
          <w:tcPr>
            <w:tcW w:w="2201" w:type="dxa"/>
          </w:tcPr>
          <w:p w14:paraId="0E868AFC" w14:textId="77777777" w:rsidR="00975300" w:rsidRPr="002937EA" w:rsidRDefault="0097530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</w:tcPr>
          <w:p w14:paraId="5A8EAB01" w14:textId="77777777" w:rsidR="00975300" w:rsidRPr="00975300" w:rsidRDefault="00975300">
            <w:pPr>
              <w:rPr>
                <w:sz w:val="144"/>
                <w:szCs w:val="144"/>
                <w:lang w:val="en-US"/>
              </w:rPr>
            </w:pPr>
          </w:p>
        </w:tc>
        <w:tc>
          <w:tcPr>
            <w:tcW w:w="1083" w:type="dxa"/>
          </w:tcPr>
          <w:p w14:paraId="2E432DD1" w14:textId="77777777" w:rsidR="00975300" w:rsidRPr="00975300" w:rsidRDefault="00975300">
            <w:pPr>
              <w:rPr>
                <w:sz w:val="144"/>
                <w:szCs w:val="144"/>
                <w:lang w:val="en-US"/>
              </w:rPr>
            </w:pPr>
          </w:p>
        </w:tc>
      </w:tr>
    </w:tbl>
    <w:p w14:paraId="6275F209" w14:textId="17986D8E" w:rsidR="005712E1" w:rsidRPr="00975300" w:rsidRDefault="005712E1">
      <w:pPr>
        <w:rPr>
          <w:sz w:val="32"/>
          <w:szCs w:val="32"/>
          <w:lang w:val="en-US"/>
        </w:rPr>
      </w:pPr>
    </w:p>
    <w:sectPr w:rsidR="005712E1" w:rsidRPr="00975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00"/>
    <w:rsid w:val="00283C7E"/>
    <w:rsid w:val="002937EA"/>
    <w:rsid w:val="005712E1"/>
    <w:rsid w:val="005D416C"/>
    <w:rsid w:val="00680B21"/>
    <w:rsid w:val="008A7ACC"/>
    <w:rsid w:val="00975300"/>
    <w:rsid w:val="00E93500"/>
    <w:rsid w:val="00E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F487"/>
  <w15:chartTrackingRefBased/>
  <w15:docId w15:val="{9B2E4339-08A7-4D04-8DDB-37AEECB5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2022-07-28T01:58:00Z</dcterms:created>
  <dcterms:modified xsi:type="dcterms:W3CDTF">2022-07-28T02:40:00Z</dcterms:modified>
</cp:coreProperties>
</file>