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4EB3C6BE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FA666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Thread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519B1F80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  <w:r w:rsidR="00FA666A">
        <w:t xml:space="preserve"> &amp; Stream</w:t>
      </w:r>
    </w:p>
    <w:p w14:paraId="6158AA85" w14:textId="033CEA7E" w:rsidR="00B34037" w:rsidRDefault="00FA666A" w:rsidP="00B34037">
      <w:pPr>
        <w:pStyle w:val="NoSpacing"/>
        <w:numPr>
          <w:ilvl w:val="0"/>
          <w:numId w:val="1"/>
        </w:numPr>
      </w:pPr>
      <w:r>
        <w:t>Java Lambda</w:t>
      </w:r>
    </w:p>
    <w:p w14:paraId="42A5243C" w14:textId="12B8C3B4" w:rsidR="00B34037" w:rsidRDefault="00FA666A" w:rsidP="00B34037">
      <w:pPr>
        <w:pStyle w:val="NoSpacing"/>
        <w:numPr>
          <w:ilvl w:val="0"/>
          <w:numId w:val="1"/>
        </w:numPr>
      </w:pPr>
      <w:r>
        <w:t>Apache Maven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716295BD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712238">
        <w:t>Concurency</w:t>
      </w:r>
    </w:p>
    <w:p w14:paraId="228B8048" w14:textId="2C3D22D2" w:rsidR="009E3217" w:rsidRPr="009E3217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Thread</w:t>
      </w:r>
    </w:p>
    <w:p w14:paraId="1998C192" w14:textId="1B58068B" w:rsidR="009E3217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Synchronized</w:t>
      </w:r>
    </w:p>
    <w:p w14:paraId="183A23B3" w14:textId="3E161F36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Lock</w:t>
      </w:r>
    </w:p>
    <w:p w14:paraId="3664EDC7" w14:textId="355B84F9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Deadlock</w:t>
      </w:r>
    </w:p>
    <w:p w14:paraId="53E0EA2C" w14:textId="61B1562D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Race Condition</w:t>
      </w:r>
    </w:p>
    <w:p w14:paraId="2223F70D" w14:textId="65A8F732" w:rsidR="00D44E92" w:rsidRPr="00712238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Threadpool</w:t>
      </w:r>
    </w:p>
    <w:p w14:paraId="1E20207E" w14:textId="751F1E95" w:rsidR="00712238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ExcutorService</w:t>
      </w:r>
    </w:p>
    <w:p w14:paraId="6192A579" w14:textId="44211AC3" w:rsidR="00D44E92" w:rsidRPr="004A6ACB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230D6A82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3E6F4D">
        <w:rPr>
          <w:b/>
          <w:bCs/>
        </w:rPr>
        <w:t>Concurrency</w:t>
      </w:r>
    </w:p>
    <w:p w14:paraId="54BBBC3E" w14:textId="1F38466E" w:rsidR="00B408ED" w:rsidRPr="00B408ED" w:rsidRDefault="00B408ED" w:rsidP="00B408ED">
      <w:pPr>
        <w:rPr>
          <w:b/>
          <w:bCs/>
        </w:rPr>
      </w:pPr>
      <w:r w:rsidRPr="00B408ED">
        <w:rPr>
          <w:b/>
          <w:bCs/>
        </w:rPr>
        <w:t>Sejarah Concurency</w:t>
      </w:r>
    </w:p>
    <w:p w14:paraId="787620AB" w14:textId="530B348F" w:rsidR="00394654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r>
        <w:t>Dahulu, computer hanya menjalankan sebuah program pada satu waktu</w:t>
      </w:r>
    </w:p>
    <w:p w14:paraId="6FEC3514" w14:textId="51194885" w:rsidR="00B408ED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r>
        <w:t>Karena hanya bisa menjalankan satu program pada satu waktu, hal ini tidak efisien dan memakan wakatu lama karena hanya bisa mengerjakan tugas pada satu waktu</w:t>
      </w:r>
    </w:p>
    <w:p w14:paraId="51FFE930" w14:textId="1F34B848" w:rsidR="00B408ED" w:rsidRPr="00C16D91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r>
        <w:t>Semakin kesini, sistem operasi untuk computer semakain berkembang, sekarang sistem operasi bisa menjalankan program secara bersamaan dalam proses yang berbeda-beda, terisolasi dan saling independent antar program</w:t>
      </w:r>
    </w:p>
    <w:p w14:paraId="448E64EB" w14:textId="77777777" w:rsidR="00C16D91" w:rsidRPr="009E3217" w:rsidRDefault="00C16D91" w:rsidP="00C16D91">
      <w:pPr>
        <w:pStyle w:val="NoSpacing"/>
        <w:ind w:left="360"/>
        <w:rPr>
          <w:b/>
          <w:bCs/>
        </w:rPr>
      </w:pPr>
    </w:p>
    <w:p w14:paraId="2CC8C4C4" w14:textId="38E810FB" w:rsidR="00C16D91" w:rsidRDefault="00C16D91" w:rsidP="00C16D91">
      <w:pPr>
        <w:rPr>
          <w:b/>
          <w:bCs/>
        </w:rPr>
      </w:pPr>
      <w:r w:rsidRPr="00B408ED">
        <w:rPr>
          <w:b/>
          <w:bCs/>
        </w:rPr>
        <w:t xml:space="preserve">Sejarah </w:t>
      </w:r>
      <w:r>
        <w:rPr>
          <w:b/>
          <w:bCs/>
        </w:rPr>
        <w:t>Thread</w:t>
      </w:r>
    </w:p>
    <w:p w14:paraId="39E04A9F" w14:textId="4722DF0F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>Program biasanya berjalan dalam sebuah proses, dan proses akan memiliki resource yang independen dengan proses lain</w:t>
      </w:r>
    </w:p>
    <w:p w14:paraId="1FD419D1" w14:textId="5FF55953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>Sekarang, sistem operasi tidak hanya bisa menjalankan multiple proses, namun dalam proses kitab isa menjalankan banyak pekerjaan sekaligus, atau bisa dibilang proses ringan atau lebih dikenal dengan nama Thread</w:t>
      </w:r>
    </w:p>
    <w:p w14:paraId="6270BEE9" w14:textId="11E95D44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</w:t>
      </w:r>
      <w:r w:rsidR="000154ED">
        <w:t>membuat proses aplikasi bisa berjalan tidak harus selalu sequential, kitab isa membuat proses apliaksi berjlan menjadi asynchronous atau parallel</w:t>
      </w:r>
    </w:p>
    <w:p w14:paraId="18FF4E45" w14:textId="041BEE1D" w:rsidR="000154ED" w:rsidRDefault="000154ED" w:rsidP="000154ED">
      <w:pPr>
        <w:rPr>
          <w:b/>
          <w:bCs/>
        </w:rPr>
      </w:pPr>
      <w:r>
        <w:rPr>
          <w:b/>
          <w:bCs/>
        </w:rPr>
        <w:t>Era Multicore</w:t>
      </w:r>
    </w:p>
    <w:p w14:paraId="3E8A7F77" w14:textId="2992DA51" w:rsidR="000154ED" w:rsidRPr="000E0318" w:rsidRDefault="000154ED" w:rsidP="000154ED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Sekarang kita sudah ada di zaman multicore, </w:t>
      </w:r>
      <w:r w:rsidR="000E0318">
        <w:t>dimanan smartphone pun sudah menggunakan multicore</w:t>
      </w:r>
    </w:p>
    <w:p w14:paraId="01CE1305" w14:textId="6AFAB590" w:rsidR="000E0318" w:rsidRPr="000E0318" w:rsidRDefault="000E0318" w:rsidP="000154ED">
      <w:pPr>
        <w:pStyle w:val="ListParagraph"/>
        <w:numPr>
          <w:ilvl w:val="0"/>
          <w:numId w:val="21"/>
        </w:numPr>
        <w:rPr>
          <w:b/>
          <w:bCs/>
        </w:rPr>
      </w:pPr>
      <w:r>
        <w:lastRenderedPageBreak/>
        <w:t>Multicore sangat menguntungkan kita karena bisa membuat aplikasi yang bisa menjalankan proses dan thread secara bersamaan</w:t>
      </w:r>
    </w:p>
    <w:p w14:paraId="3CF6BB89" w14:textId="77777777" w:rsidR="00046DD0" w:rsidRDefault="00046DD0" w:rsidP="00046DD0">
      <w:pPr>
        <w:rPr>
          <w:b/>
          <w:bCs/>
        </w:rPr>
      </w:pPr>
      <w:r>
        <w:rPr>
          <w:b/>
          <w:bCs/>
        </w:rPr>
        <w:t>Concurrency vs Parallel</w:t>
      </w:r>
    </w:p>
    <w:p w14:paraId="01755943" w14:textId="0CEEA82E" w:rsidR="00046DD0" w:rsidRPr="00046DD0" w:rsidRDefault="00046DD0" w:rsidP="00046DD0">
      <w:pPr>
        <w:pStyle w:val="ListParagraph"/>
        <w:numPr>
          <w:ilvl w:val="0"/>
          <w:numId w:val="22"/>
        </w:numPr>
        <w:rPr>
          <w:b/>
          <w:bCs/>
        </w:rPr>
      </w:pPr>
      <w:r>
        <w:t>Kadang banyak yang bingung dengan concurrency dan parallel, sebenarnya kita tidak perlu terlalu memusingkan hal ini</w:t>
      </w:r>
    </w:p>
    <w:p w14:paraId="0D08B7F5" w14:textId="4B09F38F" w:rsidR="00046DD0" w:rsidRPr="00B0043C" w:rsidRDefault="00046DD0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>Karena saat ini, kita pasti akan menggunakan keduanya ketika membuat apli</w:t>
      </w:r>
      <w:r w:rsidR="00B0043C">
        <w:t>kasi</w:t>
      </w:r>
    </w:p>
    <w:p w14:paraId="270BE423" w14:textId="77777777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>Concurrency artinya mengerjakan beberapa pekerjaan satu persatu pada satu waktu</w:t>
      </w:r>
    </w:p>
    <w:p w14:paraId="57D182CC" w14:textId="52ED9B74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Parallel artinya mengerjakan beberapa pekerjaan sekaligus pada satu waktu </w:t>
      </w:r>
    </w:p>
    <w:p w14:paraId="30C368B6" w14:textId="34AC2D0A" w:rsidR="0079496F" w:rsidRDefault="0079496F" w:rsidP="0079496F">
      <w:pPr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onntoh C</w:t>
      </w:r>
      <w:r>
        <w:rPr>
          <w:b/>
          <w:bCs/>
        </w:rPr>
        <w:t xml:space="preserve">oncurrency </w:t>
      </w:r>
      <w:r>
        <w:rPr>
          <w:b/>
          <w:bCs/>
        </w:rPr>
        <w:t>dan</w:t>
      </w:r>
      <w:r>
        <w:rPr>
          <w:b/>
          <w:bCs/>
        </w:rPr>
        <w:t xml:space="preserve"> Parallel</w:t>
      </w:r>
    </w:p>
    <w:p w14:paraId="6E16E7CE" w14:textId="4C397177" w:rsidR="003E6F4D" w:rsidRDefault="0079496F" w:rsidP="0079496F">
      <w:pPr>
        <w:pStyle w:val="ListParagraph"/>
        <w:numPr>
          <w:ilvl w:val="0"/>
          <w:numId w:val="23"/>
        </w:numPr>
      </w:pPr>
      <w:r>
        <w:t>Browser adalah apliaksi yang concurrent dan parallel</w:t>
      </w:r>
    </w:p>
    <w:p w14:paraId="52C2CD27" w14:textId="79C077A7" w:rsidR="0079496F" w:rsidRDefault="00B52D7A" w:rsidP="0079496F">
      <w:pPr>
        <w:pStyle w:val="ListParagraph"/>
        <w:numPr>
          <w:ilvl w:val="0"/>
          <w:numId w:val="23"/>
        </w:numPr>
      </w:pPr>
      <w:r>
        <w:t>Browser akan melakukan proses concurrency ketika membuka web, browser akan melakukan http request, lalu mendowload semua file web (html, css, js ) lalu merender dalam bentuk tampilan web</w:t>
      </w:r>
    </w:p>
    <w:p w14:paraId="67BB3787" w14:textId="05F2ED52" w:rsidR="00B52D7A" w:rsidRDefault="00B52D7A" w:rsidP="0079496F">
      <w:pPr>
        <w:pStyle w:val="ListParagraph"/>
        <w:numPr>
          <w:ilvl w:val="0"/>
          <w:numId w:val="23"/>
        </w:numPr>
      </w:pPr>
      <w:r>
        <w:t>Browser akan melakukan proses parallel, ketika membuka beberapa tab web, dan juga sambal download beberapa file, dan menonton video dari web streaming</w:t>
      </w:r>
    </w:p>
    <w:p w14:paraId="559336E0" w14:textId="269BBD3F" w:rsidR="00BF2CAC" w:rsidRDefault="00BF2CAC" w:rsidP="00BF2CAC">
      <w:pPr>
        <w:rPr>
          <w:b/>
          <w:bCs/>
        </w:rPr>
      </w:pPr>
      <w:r>
        <w:rPr>
          <w:b/>
          <w:bCs/>
        </w:rPr>
        <w:t>Synchronous vs Asynchronous</w:t>
      </w:r>
    </w:p>
    <w:p w14:paraId="3FB7E258" w14:textId="7A4E74FD" w:rsidR="00BF2CAC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r>
        <w:t>Saat membuat aplikasi yang concurrent atau parallel, kadang kita sering menemui istilah synchronous dan asynchronous</w:t>
      </w:r>
    </w:p>
    <w:p w14:paraId="2EEAF65D" w14:textId="7FED24F2" w:rsidR="0045698F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r>
        <w:t>Tidak perlu bingung dengan istilah tersebut, secara sederhana</w:t>
      </w:r>
    </w:p>
    <w:p w14:paraId="47AF4516" w14:textId="32370C71" w:rsidR="0045698F" w:rsidRPr="00994880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r>
        <w:t>Sysnchronous adalah ketika kode program kita berjalan secara sequential, dan semua tahapan ditunggu sampai prosesnya</w:t>
      </w:r>
      <w:r w:rsidR="00994880">
        <w:t xml:space="preserve"> selesai baru akan dieksekusi ke tahapan selanjutnya</w:t>
      </w:r>
    </w:p>
    <w:p w14:paraId="04E50A4B" w14:textId="358737DA" w:rsidR="00994880" w:rsidRPr="0045698F" w:rsidRDefault="00994880" w:rsidP="0045698F">
      <w:pPr>
        <w:pStyle w:val="ListParagraph"/>
        <w:numPr>
          <w:ilvl w:val="0"/>
          <w:numId w:val="24"/>
        </w:numPr>
        <w:rPr>
          <w:b/>
          <w:bCs/>
        </w:rPr>
      </w:pPr>
      <w:r>
        <w:t>Sedangkan, Asyschronous artinya ketika kode program kita berjalan dan kita tidak perlu menunggu  eksekusi kode tersebut selesai, kita bisa lanjutkan ke tahapan kode program selanjutnya</w:t>
      </w:r>
    </w:p>
    <w:p w14:paraId="53871D75" w14:textId="77777777" w:rsidR="00BF2CAC" w:rsidRPr="003E6F4D" w:rsidRDefault="00BF2CAC" w:rsidP="00BF2CAC"/>
    <w:sectPr w:rsidR="00BF2CAC" w:rsidRPr="003E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81BB4"/>
    <w:multiLevelType w:val="hybridMultilevel"/>
    <w:tmpl w:val="E3CA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472F7"/>
    <w:multiLevelType w:val="hybridMultilevel"/>
    <w:tmpl w:val="7F8480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71C73"/>
    <w:multiLevelType w:val="hybridMultilevel"/>
    <w:tmpl w:val="4194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26B0E"/>
    <w:multiLevelType w:val="hybridMultilevel"/>
    <w:tmpl w:val="6EC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409"/>
    <w:multiLevelType w:val="hybridMultilevel"/>
    <w:tmpl w:val="3E9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22"/>
  </w:num>
  <w:num w:numId="5">
    <w:abstractNumId w:val="4"/>
  </w:num>
  <w:num w:numId="6">
    <w:abstractNumId w:val="20"/>
  </w:num>
  <w:num w:numId="7">
    <w:abstractNumId w:val="9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18"/>
  </w:num>
  <w:num w:numId="13">
    <w:abstractNumId w:val="7"/>
  </w:num>
  <w:num w:numId="14">
    <w:abstractNumId w:val="14"/>
  </w:num>
  <w:num w:numId="15">
    <w:abstractNumId w:val="5"/>
  </w:num>
  <w:num w:numId="16">
    <w:abstractNumId w:val="2"/>
  </w:num>
  <w:num w:numId="17">
    <w:abstractNumId w:val="16"/>
  </w:num>
  <w:num w:numId="18">
    <w:abstractNumId w:val="3"/>
  </w:num>
  <w:num w:numId="19">
    <w:abstractNumId w:val="8"/>
  </w:num>
  <w:num w:numId="20">
    <w:abstractNumId w:val="21"/>
  </w:num>
  <w:num w:numId="21">
    <w:abstractNumId w:val="17"/>
  </w:num>
  <w:num w:numId="22">
    <w:abstractNumId w:val="15"/>
  </w:num>
  <w:num w:numId="23">
    <w:abstractNumId w:val="11"/>
  </w:num>
  <w:num w:numId="2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4ED"/>
    <w:rsid w:val="00015E07"/>
    <w:rsid w:val="0002330E"/>
    <w:rsid w:val="00033E0B"/>
    <w:rsid w:val="00046DD0"/>
    <w:rsid w:val="0004742C"/>
    <w:rsid w:val="000701A7"/>
    <w:rsid w:val="0008669D"/>
    <w:rsid w:val="000C06DD"/>
    <w:rsid w:val="000E0318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94654"/>
    <w:rsid w:val="003A4636"/>
    <w:rsid w:val="003C1CFB"/>
    <w:rsid w:val="003C37EB"/>
    <w:rsid w:val="003D2AD3"/>
    <w:rsid w:val="003D732B"/>
    <w:rsid w:val="003E5E35"/>
    <w:rsid w:val="003E6F4D"/>
    <w:rsid w:val="00403E3D"/>
    <w:rsid w:val="0041788B"/>
    <w:rsid w:val="0045698F"/>
    <w:rsid w:val="004A2689"/>
    <w:rsid w:val="004A6ACB"/>
    <w:rsid w:val="004A7FC5"/>
    <w:rsid w:val="004D7234"/>
    <w:rsid w:val="004E5564"/>
    <w:rsid w:val="00532CBD"/>
    <w:rsid w:val="00547BDA"/>
    <w:rsid w:val="00566337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E61C9"/>
    <w:rsid w:val="007054CF"/>
    <w:rsid w:val="00712238"/>
    <w:rsid w:val="007768F5"/>
    <w:rsid w:val="0078434C"/>
    <w:rsid w:val="0079496F"/>
    <w:rsid w:val="007C14D8"/>
    <w:rsid w:val="007D51CA"/>
    <w:rsid w:val="007E0BDD"/>
    <w:rsid w:val="007E1E45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94880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043C"/>
    <w:rsid w:val="00B032DE"/>
    <w:rsid w:val="00B34037"/>
    <w:rsid w:val="00B408ED"/>
    <w:rsid w:val="00B52D7A"/>
    <w:rsid w:val="00B57957"/>
    <w:rsid w:val="00BB32A8"/>
    <w:rsid w:val="00BC19A4"/>
    <w:rsid w:val="00BE6E22"/>
    <w:rsid w:val="00BE79A8"/>
    <w:rsid w:val="00BF2CAC"/>
    <w:rsid w:val="00C132F1"/>
    <w:rsid w:val="00C16D91"/>
    <w:rsid w:val="00C16FD7"/>
    <w:rsid w:val="00C40B69"/>
    <w:rsid w:val="00C534D7"/>
    <w:rsid w:val="00C56C90"/>
    <w:rsid w:val="00C611FF"/>
    <w:rsid w:val="00C64926"/>
    <w:rsid w:val="00C85490"/>
    <w:rsid w:val="00C93F43"/>
    <w:rsid w:val="00C94A34"/>
    <w:rsid w:val="00C960C5"/>
    <w:rsid w:val="00CB1758"/>
    <w:rsid w:val="00CD5D57"/>
    <w:rsid w:val="00CE3A50"/>
    <w:rsid w:val="00CF5C74"/>
    <w:rsid w:val="00D4256C"/>
    <w:rsid w:val="00D44E92"/>
    <w:rsid w:val="00D513F0"/>
    <w:rsid w:val="00D61F24"/>
    <w:rsid w:val="00D77994"/>
    <w:rsid w:val="00D83171"/>
    <w:rsid w:val="00D96157"/>
    <w:rsid w:val="00DA07D8"/>
    <w:rsid w:val="00DB3435"/>
    <w:rsid w:val="00DC73C8"/>
    <w:rsid w:val="00E21670"/>
    <w:rsid w:val="00E26235"/>
    <w:rsid w:val="00E36080"/>
    <w:rsid w:val="00E504FB"/>
    <w:rsid w:val="00E869A2"/>
    <w:rsid w:val="00EB5150"/>
    <w:rsid w:val="00EF5762"/>
    <w:rsid w:val="00EF7B21"/>
    <w:rsid w:val="00F04A44"/>
    <w:rsid w:val="00F15E4E"/>
    <w:rsid w:val="00F175B5"/>
    <w:rsid w:val="00F51A3A"/>
    <w:rsid w:val="00F734D3"/>
    <w:rsid w:val="00F76C94"/>
    <w:rsid w:val="00FA666A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52</cp:revision>
  <dcterms:created xsi:type="dcterms:W3CDTF">2021-12-09T07:38:00Z</dcterms:created>
  <dcterms:modified xsi:type="dcterms:W3CDTF">2021-12-16T05:27:00Z</dcterms:modified>
</cp:coreProperties>
</file>