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5070" w14:textId="77777777" w:rsidR="00053361" w:rsidRDefault="00053361"/>
    <w:p w14:paraId="5F37C248" w14:textId="77777777" w:rsidR="00053361" w:rsidRDefault="00053361"/>
    <w:p w14:paraId="232FCC74" w14:textId="77777777" w:rsidR="00053361" w:rsidRDefault="00053361"/>
    <w:p w14:paraId="74357A75" w14:textId="3587AA2C" w:rsidR="0068063C" w:rsidRDefault="00FF7F3E">
      <w:pPr>
        <w:rPr>
          <w:b/>
        </w:rPr>
      </w:pPr>
      <w:r>
        <w:rPr>
          <w:b/>
        </w:rPr>
        <w:t>OUTLINE</w:t>
      </w:r>
    </w:p>
    <w:p w14:paraId="309828CF" w14:textId="58626A55" w:rsidR="00FF7F3E" w:rsidRDefault="00FF7F3E">
      <w:pPr>
        <w:rPr>
          <w:b/>
        </w:rPr>
      </w:pPr>
    </w:p>
    <w:p w14:paraId="335F95DB" w14:textId="06A1B021" w:rsidR="0003787F" w:rsidRPr="00FF7F3E" w:rsidRDefault="0003787F" w:rsidP="0003787F">
      <w:r>
        <w:t>Methodology</w:t>
      </w:r>
      <w:bookmarkStart w:id="0" w:name="_GoBack"/>
      <w:bookmarkEnd w:id="0"/>
    </w:p>
    <w:p w14:paraId="3D69D8E5" w14:textId="77777777" w:rsidR="0068063C" w:rsidRDefault="0068063C">
      <w:pPr>
        <w:rPr>
          <w:b/>
        </w:rPr>
      </w:pPr>
    </w:p>
    <w:p w14:paraId="023903A8" w14:textId="77777777" w:rsidR="0068063C" w:rsidRDefault="0068063C">
      <w:pPr>
        <w:rPr>
          <w:b/>
        </w:rPr>
      </w:pPr>
    </w:p>
    <w:p w14:paraId="60A6375D" w14:textId="20B2B0E5" w:rsidR="0037438F" w:rsidRPr="0068063C" w:rsidRDefault="00053361">
      <w:pPr>
        <w:rPr>
          <w:b/>
        </w:rPr>
      </w:pPr>
      <w:r w:rsidRPr="0068063C">
        <w:rPr>
          <w:b/>
        </w:rPr>
        <w:t xml:space="preserve">Final </w:t>
      </w:r>
      <w:r w:rsidR="002A718B" w:rsidRPr="0068063C">
        <w:rPr>
          <w:b/>
        </w:rPr>
        <w:t>Model</w:t>
      </w:r>
    </w:p>
    <w:p w14:paraId="19635B2A" w14:textId="13AD28A3" w:rsidR="002A718B" w:rsidRDefault="002A718B"/>
    <w:p w14:paraId="74FCA88A" w14:textId="3FA7970E" w:rsidR="002A718B" w:rsidRDefault="002A718B">
      <w:r>
        <w:t>PCA</w:t>
      </w:r>
      <w:r>
        <w:br/>
      </w:r>
    </w:p>
    <w:p w14:paraId="1B5AD139" w14:textId="73095EA3" w:rsidR="002A718B" w:rsidRDefault="002A718B">
      <w:r>
        <w:t xml:space="preserve">Raw data </w:t>
      </w:r>
    </w:p>
    <w:p w14:paraId="49808EEC" w14:textId="420A2C0C" w:rsidR="002A718B" w:rsidRDefault="002A718B"/>
    <w:p w14:paraId="1B489769" w14:textId="605F232D" w:rsidR="002A718B" w:rsidRDefault="002A718B">
      <w:r>
        <w:t>Standardizing</w:t>
      </w:r>
    </w:p>
    <w:p w14:paraId="3B60E022" w14:textId="3CD56092" w:rsidR="002A718B" w:rsidRDefault="002A718B"/>
    <w:p w14:paraId="60E6981B" w14:textId="72998ADB" w:rsidR="002A718B" w:rsidRDefault="002A718B">
      <w:r>
        <w:t>Normalizer</w:t>
      </w:r>
    </w:p>
    <w:p w14:paraId="7C10EF10" w14:textId="0770F018" w:rsidR="002A718B" w:rsidRDefault="002A718B"/>
    <w:p w14:paraId="12B77800" w14:textId="63625E8C" w:rsidR="002A718B" w:rsidRDefault="002A718B">
      <w:r>
        <w:t>Log transformer (self-built)</w:t>
      </w:r>
    </w:p>
    <w:p w14:paraId="04BB3665" w14:textId="21927979" w:rsidR="002A718B" w:rsidRDefault="002A718B" w:rsidP="002A718B"/>
    <w:p w14:paraId="0B4AD035" w14:textId="17BFBA61" w:rsidR="008824A9" w:rsidRDefault="008824A9" w:rsidP="002A718B"/>
    <w:p w14:paraId="315DCE0A" w14:textId="76B63550" w:rsidR="00E042D1" w:rsidRDefault="00E042D1" w:rsidP="002A718B"/>
    <w:p w14:paraId="47283C8B" w14:textId="6DA76B59" w:rsidR="00E042D1" w:rsidRDefault="00E042D1" w:rsidP="002A718B"/>
    <w:p w14:paraId="4ACE20C7" w14:textId="60CC5E6A" w:rsidR="00E042D1" w:rsidRDefault="00E042D1" w:rsidP="002A718B"/>
    <w:p w14:paraId="1B4EE678" w14:textId="5A999BD4" w:rsidR="00E042D1" w:rsidRDefault="00E042D1" w:rsidP="002A718B">
      <w:pPr>
        <w:rPr>
          <w:b/>
        </w:rPr>
      </w:pPr>
      <w:r>
        <w:rPr>
          <w:b/>
        </w:rPr>
        <w:t>STUFF TO TALK ABOUT</w:t>
      </w:r>
    </w:p>
    <w:p w14:paraId="51FBEF34" w14:textId="77777777" w:rsidR="00E042D1" w:rsidRPr="00E042D1" w:rsidRDefault="00E042D1" w:rsidP="002A718B">
      <w:pPr>
        <w:rPr>
          <w:b/>
        </w:rPr>
      </w:pPr>
    </w:p>
    <w:p w14:paraId="4A004A9B" w14:textId="0E4D3C40" w:rsidR="008824A9" w:rsidRDefault="008824A9" w:rsidP="002A718B">
      <w:r>
        <w:t>Talk about bias-variance</w:t>
      </w:r>
    </w:p>
    <w:p w14:paraId="440D288F" w14:textId="47D9D076" w:rsidR="008824A9" w:rsidRDefault="008824A9" w:rsidP="002A718B"/>
    <w:p w14:paraId="0A1F28E5" w14:textId="2862FCC6" w:rsidR="008824A9" w:rsidRDefault="008824A9" w:rsidP="002A718B">
      <w:r>
        <w:t>Pick</w:t>
      </w:r>
      <w:r w:rsidR="00CA13E3">
        <w:t xml:space="preserve"> final</w:t>
      </w:r>
      <w:r>
        <w:t xml:space="preserve"> best model</w:t>
      </w:r>
    </w:p>
    <w:p w14:paraId="3F03E81B" w14:textId="13EC1C31" w:rsidR="008824A9" w:rsidRDefault="008824A9" w:rsidP="002A718B"/>
    <w:p w14:paraId="6402491C" w14:textId="386C845B" w:rsidR="008824A9" w:rsidRDefault="008824A9" w:rsidP="002A718B">
      <w:r>
        <w:t xml:space="preserve">Use validation </w:t>
      </w:r>
      <w:r w:rsidR="00784154">
        <w:t>set only</w:t>
      </w:r>
    </w:p>
    <w:p w14:paraId="361E6AC1" w14:textId="47F243D5" w:rsidR="00D91232" w:rsidRDefault="00D91232" w:rsidP="002A718B"/>
    <w:p w14:paraId="3421146D" w14:textId="77777777" w:rsidR="00D91232" w:rsidRDefault="00D91232" w:rsidP="002A718B"/>
    <w:sectPr w:rsidR="00D91232" w:rsidSect="00CE0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0A92"/>
    <w:multiLevelType w:val="hybridMultilevel"/>
    <w:tmpl w:val="5F128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1EFF"/>
    <w:multiLevelType w:val="hybridMultilevel"/>
    <w:tmpl w:val="591E4AD2"/>
    <w:lvl w:ilvl="0" w:tplc="933CCCAC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75"/>
    <w:rsid w:val="0003787F"/>
    <w:rsid w:val="00053361"/>
    <w:rsid w:val="002A718B"/>
    <w:rsid w:val="0037438F"/>
    <w:rsid w:val="00413C4E"/>
    <w:rsid w:val="00666675"/>
    <w:rsid w:val="0068063C"/>
    <w:rsid w:val="00784154"/>
    <w:rsid w:val="007C63FA"/>
    <w:rsid w:val="008824A9"/>
    <w:rsid w:val="008D11FE"/>
    <w:rsid w:val="00954A77"/>
    <w:rsid w:val="00CA13E3"/>
    <w:rsid w:val="00CE0C25"/>
    <w:rsid w:val="00D91232"/>
    <w:rsid w:val="00E042D1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0A9DF"/>
  <w15:chartTrackingRefBased/>
  <w15:docId w15:val="{5B86998D-2F47-BD4C-877E-3EE1257F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Huang</dc:creator>
  <cp:keywords/>
  <dc:description/>
  <cp:lastModifiedBy>Henry Huang</cp:lastModifiedBy>
  <cp:revision>54</cp:revision>
  <dcterms:created xsi:type="dcterms:W3CDTF">2019-06-25T13:07:00Z</dcterms:created>
  <dcterms:modified xsi:type="dcterms:W3CDTF">2019-06-25T14:30:00Z</dcterms:modified>
</cp:coreProperties>
</file>