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588BB" w14:textId="3A1AD8A6" w:rsidR="00F710E0" w:rsidRPr="00595922" w:rsidRDefault="00F710E0" w:rsidP="00595922">
      <w:pPr>
        <w:pStyle w:val="Ttulo1"/>
      </w:pPr>
      <w:r w:rsidRPr="00595922">
        <w:t>Base de datos para usuarios de control de estudios clínicos</w:t>
      </w:r>
    </w:p>
    <w:p w14:paraId="506B2BC0" w14:textId="77777777" w:rsidR="00F710E0" w:rsidRDefault="00F710E0" w:rsidP="00223C0D">
      <w:pPr>
        <w:pStyle w:val="Ttulo2"/>
      </w:pPr>
      <w:r>
        <w:t>Propósito</w:t>
      </w:r>
    </w:p>
    <w:p w14:paraId="28D2AAD2" w14:textId="34F01541" w:rsidR="003C2983" w:rsidRDefault="00F710E0" w:rsidP="00595922">
      <w:r>
        <w:t xml:space="preserve">Se requiere una Base de datos que almacena toda la información requerida de 3 tipos de usuarios: </w:t>
      </w:r>
      <w:r>
        <w:rPr>
          <w:b/>
          <w:bCs/>
          <w:u w:val="single"/>
        </w:rPr>
        <w:t>Administrador, Médico y Paciente,</w:t>
      </w:r>
      <w:r>
        <w:t xml:space="preserve"> con la finalidad de acceder y manejar versátilmente la información almacenada, además de que esta contribuya en todo momento de acceso.</w:t>
      </w:r>
    </w:p>
    <w:p w14:paraId="7DE86239" w14:textId="34F01541" w:rsidR="00703FFC" w:rsidRDefault="00703FFC" w:rsidP="003C2983">
      <w:pPr>
        <w:pStyle w:val="Ttulo2"/>
      </w:pPr>
      <w:r>
        <w:t>Tablas</w:t>
      </w:r>
    </w:p>
    <w:p w14:paraId="570D26A2" w14:textId="77777777" w:rsidR="00703FFC" w:rsidRDefault="00703FFC" w:rsidP="00032098">
      <w:pPr>
        <w:pStyle w:val="Ttulo3"/>
      </w:pPr>
      <w:r>
        <w:t>Tabla de administrador</w:t>
      </w: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52"/>
        <w:gridCol w:w="924"/>
        <w:gridCol w:w="1459"/>
        <w:gridCol w:w="1560"/>
        <w:gridCol w:w="992"/>
        <w:gridCol w:w="1134"/>
        <w:gridCol w:w="992"/>
        <w:gridCol w:w="992"/>
        <w:gridCol w:w="851"/>
        <w:gridCol w:w="850"/>
        <w:gridCol w:w="993"/>
      </w:tblGrid>
      <w:tr w:rsidR="003C2983" w:rsidRPr="00032098" w14:paraId="067A2510" w14:textId="227F6C29" w:rsidTr="00032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2E8FED7E" w14:textId="3F26A1EF" w:rsidR="003C2983" w:rsidRPr="00032098" w:rsidRDefault="003C2983" w:rsidP="00F710E0">
            <w:pPr>
              <w:spacing w:line="276" w:lineRule="auto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id</w:t>
            </w:r>
          </w:p>
        </w:tc>
        <w:tc>
          <w:tcPr>
            <w:tcW w:w="924" w:type="dxa"/>
          </w:tcPr>
          <w:p w14:paraId="6296D00A" w14:textId="218CD980" w:rsidR="003C2983" w:rsidRPr="00032098" w:rsidRDefault="003C2983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nombre</w:t>
            </w:r>
          </w:p>
        </w:tc>
        <w:tc>
          <w:tcPr>
            <w:tcW w:w="1459" w:type="dxa"/>
          </w:tcPr>
          <w:p w14:paraId="4EB80498" w14:textId="0F38C118" w:rsidR="003C2983" w:rsidRPr="00032098" w:rsidRDefault="003C2983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primer_apellido</w:t>
            </w:r>
            <w:proofErr w:type="spellEnd"/>
          </w:p>
        </w:tc>
        <w:tc>
          <w:tcPr>
            <w:tcW w:w="1560" w:type="dxa"/>
          </w:tcPr>
          <w:p w14:paraId="049529D1" w14:textId="4A43E087" w:rsidR="003C2983" w:rsidRPr="00032098" w:rsidRDefault="003C2983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segundo_apellido</w:t>
            </w:r>
            <w:proofErr w:type="spellEnd"/>
          </w:p>
        </w:tc>
        <w:tc>
          <w:tcPr>
            <w:tcW w:w="992" w:type="dxa"/>
          </w:tcPr>
          <w:p w14:paraId="6971EE4C" w14:textId="58864E2A" w:rsidR="003C2983" w:rsidRPr="00032098" w:rsidRDefault="003C2983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correo</w:t>
            </w:r>
          </w:p>
        </w:tc>
        <w:tc>
          <w:tcPr>
            <w:tcW w:w="1134" w:type="dxa"/>
          </w:tcPr>
          <w:p w14:paraId="52CFBC5D" w14:textId="6BC5A910" w:rsidR="003C2983" w:rsidRPr="00032098" w:rsidRDefault="003C2983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contrasena</w:t>
            </w:r>
            <w:proofErr w:type="spellEnd"/>
          </w:p>
        </w:tc>
        <w:tc>
          <w:tcPr>
            <w:tcW w:w="992" w:type="dxa"/>
          </w:tcPr>
          <w:p w14:paraId="54381A58" w14:textId="60B5337F" w:rsidR="003C2983" w:rsidRPr="00032098" w:rsidRDefault="003C2983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telefono</w:t>
            </w:r>
            <w:proofErr w:type="spellEnd"/>
          </w:p>
        </w:tc>
        <w:tc>
          <w:tcPr>
            <w:tcW w:w="992" w:type="dxa"/>
          </w:tcPr>
          <w:p w14:paraId="30097653" w14:textId="28928D53" w:rsidR="003C2983" w:rsidRPr="00032098" w:rsidRDefault="003C2983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calle</w:t>
            </w:r>
          </w:p>
        </w:tc>
        <w:tc>
          <w:tcPr>
            <w:tcW w:w="851" w:type="dxa"/>
          </w:tcPr>
          <w:p w14:paraId="6526FFD1" w14:textId="56F2ADC0" w:rsidR="003C2983" w:rsidRPr="00032098" w:rsidRDefault="003C2983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numero</w:t>
            </w:r>
          </w:p>
        </w:tc>
        <w:tc>
          <w:tcPr>
            <w:tcW w:w="850" w:type="dxa"/>
          </w:tcPr>
          <w:p w14:paraId="62F4246C" w14:textId="7A55540F" w:rsidR="003C2983" w:rsidRPr="00032098" w:rsidRDefault="003C2983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colonia</w:t>
            </w:r>
          </w:p>
        </w:tc>
        <w:tc>
          <w:tcPr>
            <w:tcW w:w="993" w:type="dxa"/>
          </w:tcPr>
          <w:p w14:paraId="0D65247C" w14:textId="58672FE6" w:rsidR="003C2983" w:rsidRPr="00032098" w:rsidRDefault="003C2983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municipio</w:t>
            </w:r>
          </w:p>
        </w:tc>
      </w:tr>
      <w:tr w:rsidR="003C2983" w:rsidRPr="00032098" w14:paraId="653D79B0" w14:textId="7C355660" w:rsidTr="0003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16EC9229" w14:textId="0B0ED2D9" w:rsidR="003C2983" w:rsidRPr="00032098" w:rsidRDefault="003C2983" w:rsidP="00F710E0">
            <w:pPr>
              <w:spacing w:line="276" w:lineRule="auto"/>
              <w:rPr>
                <w:b w:val="0"/>
                <w:bCs w:val="0"/>
                <w:sz w:val="16"/>
                <w:szCs w:val="12"/>
              </w:rPr>
            </w:pPr>
            <w:proofErr w:type="spellStart"/>
            <w:r w:rsidRPr="00032098">
              <w:rPr>
                <w:b w:val="0"/>
                <w:bCs w:val="0"/>
                <w:sz w:val="16"/>
                <w:szCs w:val="12"/>
              </w:rPr>
              <w:t>int</w:t>
            </w:r>
            <w:proofErr w:type="spellEnd"/>
          </w:p>
        </w:tc>
        <w:tc>
          <w:tcPr>
            <w:tcW w:w="924" w:type="dxa"/>
          </w:tcPr>
          <w:p w14:paraId="0CAFDCFB" w14:textId="77777777" w:rsidR="003C2983" w:rsidRPr="00032098" w:rsidRDefault="003C2983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varchar</w:t>
            </w:r>
            <w:proofErr w:type="spellEnd"/>
          </w:p>
        </w:tc>
        <w:tc>
          <w:tcPr>
            <w:tcW w:w="1459" w:type="dxa"/>
          </w:tcPr>
          <w:p w14:paraId="51BD317F" w14:textId="77777777" w:rsidR="003C2983" w:rsidRPr="00032098" w:rsidRDefault="003C2983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varchar</w:t>
            </w:r>
            <w:proofErr w:type="spellEnd"/>
          </w:p>
        </w:tc>
        <w:tc>
          <w:tcPr>
            <w:tcW w:w="1560" w:type="dxa"/>
          </w:tcPr>
          <w:p w14:paraId="6220A456" w14:textId="77777777" w:rsidR="003C2983" w:rsidRPr="00032098" w:rsidRDefault="003C2983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varchar</w:t>
            </w:r>
            <w:proofErr w:type="spellEnd"/>
          </w:p>
        </w:tc>
        <w:tc>
          <w:tcPr>
            <w:tcW w:w="992" w:type="dxa"/>
          </w:tcPr>
          <w:p w14:paraId="194D50DC" w14:textId="77777777" w:rsidR="003C2983" w:rsidRPr="00032098" w:rsidRDefault="003C2983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varchar</w:t>
            </w:r>
            <w:proofErr w:type="spellEnd"/>
          </w:p>
        </w:tc>
        <w:tc>
          <w:tcPr>
            <w:tcW w:w="1134" w:type="dxa"/>
          </w:tcPr>
          <w:p w14:paraId="4623C4B0" w14:textId="77777777" w:rsidR="003C2983" w:rsidRPr="00032098" w:rsidRDefault="003C2983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varchar</w:t>
            </w:r>
            <w:proofErr w:type="spellEnd"/>
          </w:p>
        </w:tc>
        <w:tc>
          <w:tcPr>
            <w:tcW w:w="992" w:type="dxa"/>
          </w:tcPr>
          <w:p w14:paraId="443AEE98" w14:textId="774EFFFE" w:rsidR="003C2983" w:rsidRPr="00032098" w:rsidRDefault="003C2983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varchar</w:t>
            </w:r>
            <w:proofErr w:type="spellEnd"/>
          </w:p>
        </w:tc>
        <w:tc>
          <w:tcPr>
            <w:tcW w:w="992" w:type="dxa"/>
          </w:tcPr>
          <w:p w14:paraId="714B5260" w14:textId="009EC52A" w:rsidR="003C2983" w:rsidRPr="00032098" w:rsidRDefault="003C2983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varchar</w:t>
            </w:r>
            <w:proofErr w:type="spellEnd"/>
          </w:p>
        </w:tc>
        <w:tc>
          <w:tcPr>
            <w:tcW w:w="851" w:type="dxa"/>
          </w:tcPr>
          <w:p w14:paraId="00731BA1" w14:textId="0AF64593" w:rsidR="003C2983" w:rsidRPr="00032098" w:rsidRDefault="003C2983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int</w:t>
            </w:r>
            <w:proofErr w:type="spellEnd"/>
          </w:p>
        </w:tc>
        <w:tc>
          <w:tcPr>
            <w:tcW w:w="850" w:type="dxa"/>
          </w:tcPr>
          <w:p w14:paraId="14E7BD85" w14:textId="68A9AADC" w:rsidR="003C2983" w:rsidRPr="00032098" w:rsidRDefault="003C2983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varchar</w:t>
            </w:r>
            <w:proofErr w:type="spellEnd"/>
          </w:p>
        </w:tc>
        <w:tc>
          <w:tcPr>
            <w:tcW w:w="993" w:type="dxa"/>
          </w:tcPr>
          <w:p w14:paraId="253F9CF5" w14:textId="113BE4E4" w:rsidR="003C2983" w:rsidRPr="00032098" w:rsidRDefault="003C2983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varchar</w:t>
            </w:r>
            <w:proofErr w:type="spellEnd"/>
          </w:p>
        </w:tc>
      </w:tr>
      <w:tr w:rsidR="003C2983" w:rsidRPr="00032098" w14:paraId="4610B6B7" w14:textId="1475350E" w:rsidTr="00032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02724868" w14:textId="75F7502A" w:rsidR="003C2983" w:rsidRPr="00032098" w:rsidRDefault="003C2983" w:rsidP="00F710E0">
            <w:pPr>
              <w:spacing w:line="276" w:lineRule="auto"/>
              <w:rPr>
                <w:b w:val="0"/>
                <w:bCs w:val="0"/>
                <w:sz w:val="16"/>
                <w:szCs w:val="12"/>
              </w:rPr>
            </w:pPr>
          </w:p>
        </w:tc>
        <w:tc>
          <w:tcPr>
            <w:tcW w:w="924" w:type="dxa"/>
          </w:tcPr>
          <w:p w14:paraId="75506DBC" w14:textId="2C9CCE67" w:rsidR="003C2983" w:rsidRPr="00032098" w:rsidRDefault="003C2983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45</w:t>
            </w:r>
          </w:p>
        </w:tc>
        <w:tc>
          <w:tcPr>
            <w:tcW w:w="1459" w:type="dxa"/>
          </w:tcPr>
          <w:p w14:paraId="298EA8BB" w14:textId="3642AA9C" w:rsidR="003C2983" w:rsidRPr="00032098" w:rsidRDefault="003C2983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45</w:t>
            </w:r>
          </w:p>
        </w:tc>
        <w:tc>
          <w:tcPr>
            <w:tcW w:w="1560" w:type="dxa"/>
          </w:tcPr>
          <w:p w14:paraId="5310C0A8" w14:textId="592BCF33" w:rsidR="003C2983" w:rsidRPr="00032098" w:rsidRDefault="003C2983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45</w:t>
            </w:r>
          </w:p>
        </w:tc>
        <w:tc>
          <w:tcPr>
            <w:tcW w:w="992" w:type="dxa"/>
          </w:tcPr>
          <w:p w14:paraId="44BBC5AC" w14:textId="135E1832" w:rsidR="003C2983" w:rsidRPr="00032098" w:rsidRDefault="003C2983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50</w:t>
            </w:r>
          </w:p>
        </w:tc>
        <w:tc>
          <w:tcPr>
            <w:tcW w:w="1134" w:type="dxa"/>
          </w:tcPr>
          <w:p w14:paraId="729B2CC0" w14:textId="77777777" w:rsidR="003C2983" w:rsidRPr="00032098" w:rsidRDefault="003C2983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255</w:t>
            </w:r>
          </w:p>
        </w:tc>
        <w:tc>
          <w:tcPr>
            <w:tcW w:w="992" w:type="dxa"/>
          </w:tcPr>
          <w:p w14:paraId="64E1C324" w14:textId="32AE1BAA" w:rsidR="003C2983" w:rsidRPr="00032098" w:rsidRDefault="003C2983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10</w:t>
            </w:r>
          </w:p>
        </w:tc>
        <w:tc>
          <w:tcPr>
            <w:tcW w:w="992" w:type="dxa"/>
          </w:tcPr>
          <w:p w14:paraId="3F824B1F" w14:textId="5909D3D5" w:rsidR="003C2983" w:rsidRPr="00032098" w:rsidRDefault="003C2983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45</w:t>
            </w:r>
          </w:p>
        </w:tc>
        <w:tc>
          <w:tcPr>
            <w:tcW w:w="851" w:type="dxa"/>
          </w:tcPr>
          <w:p w14:paraId="6725A711" w14:textId="77777777" w:rsidR="003C2983" w:rsidRPr="00032098" w:rsidRDefault="003C2983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</w:p>
        </w:tc>
        <w:tc>
          <w:tcPr>
            <w:tcW w:w="850" w:type="dxa"/>
          </w:tcPr>
          <w:p w14:paraId="51E699BA" w14:textId="0DFAAC9A" w:rsidR="003C2983" w:rsidRPr="00032098" w:rsidRDefault="003C2983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45</w:t>
            </w:r>
          </w:p>
        </w:tc>
        <w:tc>
          <w:tcPr>
            <w:tcW w:w="993" w:type="dxa"/>
          </w:tcPr>
          <w:p w14:paraId="6F810997" w14:textId="48B955B1" w:rsidR="003C2983" w:rsidRPr="00032098" w:rsidRDefault="003C2983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45</w:t>
            </w:r>
          </w:p>
        </w:tc>
      </w:tr>
    </w:tbl>
    <w:p w14:paraId="13FACDBA" w14:textId="5316CB80" w:rsidR="00F710E0" w:rsidRPr="00032098" w:rsidRDefault="00703FFC" w:rsidP="00032098">
      <w:pPr>
        <w:pStyle w:val="Ttulo3"/>
      </w:pPr>
      <w:r w:rsidRPr="00032098">
        <w:t xml:space="preserve">Tabla de </w:t>
      </w:r>
      <w:r w:rsidR="003C2983" w:rsidRPr="00032098">
        <w:t>paciente</w:t>
      </w:r>
    </w:p>
    <w:tbl>
      <w:tblPr>
        <w:tblStyle w:val="Tablaconcuadrcula2-nfasis2"/>
        <w:tblW w:w="14422" w:type="dxa"/>
        <w:tblLook w:val="04A0" w:firstRow="1" w:lastRow="0" w:firstColumn="1" w:lastColumn="0" w:noHBand="0" w:noVBand="1"/>
      </w:tblPr>
      <w:tblGrid>
        <w:gridCol w:w="422"/>
        <w:gridCol w:w="796"/>
        <w:gridCol w:w="1425"/>
        <w:gridCol w:w="1529"/>
        <w:gridCol w:w="1532"/>
        <w:gridCol w:w="792"/>
        <w:gridCol w:w="1111"/>
        <w:gridCol w:w="943"/>
        <w:gridCol w:w="954"/>
        <w:gridCol w:w="825"/>
        <w:gridCol w:w="824"/>
        <w:gridCol w:w="831"/>
        <w:gridCol w:w="825"/>
        <w:gridCol w:w="875"/>
        <w:gridCol w:w="738"/>
      </w:tblGrid>
      <w:tr w:rsidR="00032098" w:rsidRPr="00032098" w14:paraId="12122764" w14:textId="472E5F5C" w:rsidTr="00032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4E8AAA23" w14:textId="38AF84FD" w:rsidR="00032098" w:rsidRPr="00032098" w:rsidRDefault="00032098" w:rsidP="00032098">
            <w:pPr>
              <w:spacing w:line="276" w:lineRule="auto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id</w:t>
            </w:r>
          </w:p>
        </w:tc>
        <w:tc>
          <w:tcPr>
            <w:tcW w:w="796" w:type="dxa"/>
          </w:tcPr>
          <w:p w14:paraId="38ADD875" w14:textId="408DB307" w:rsidR="00032098" w:rsidRP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nombre</w:t>
            </w:r>
          </w:p>
        </w:tc>
        <w:tc>
          <w:tcPr>
            <w:tcW w:w="1425" w:type="dxa"/>
          </w:tcPr>
          <w:p w14:paraId="0055CEE2" w14:textId="1719FA92" w:rsidR="00032098" w:rsidRP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primer_apellido</w:t>
            </w:r>
            <w:proofErr w:type="spellEnd"/>
          </w:p>
        </w:tc>
        <w:tc>
          <w:tcPr>
            <w:tcW w:w="1529" w:type="dxa"/>
          </w:tcPr>
          <w:p w14:paraId="76EE676D" w14:textId="5AAE8383" w:rsidR="00032098" w:rsidRP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segundo_apellido</w:t>
            </w:r>
            <w:proofErr w:type="spellEnd"/>
          </w:p>
        </w:tc>
        <w:tc>
          <w:tcPr>
            <w:tcW w:w="1532" w:type="dxa"/>
          </w:tcPr>
          <w:p w14:paraId="1E914D76" w14:textId="62D0A8A3" w:rsidR="00032098" w:rsidRP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fecha_nacimiento</w:t>
            </w:r>
            <w:proofErr w:type="spellEnd"/>
          </w:p>
        </w:tc>
        <w:tc>
          <w:tcPr>
            <w:tcW w:w="792" w:type="dxa"/>
          </w:tcPr>
          <w:p w14:paraId="47557771" w14:textId="0E42723A" w:rsidR="00032098" w:rsidRP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sexo</w:t>
            </w:r>
          </w:p>
        </w:tc>
        <w:tc>
          <w:tcPr>
            <w:tcW w:w="1111" w:type="dxa"/>
          </w:tcPr>
          <w:p w14:paraId="34D40025" w14:textId="4DD3AB51" w:rsidR="00032098" w:rsidRP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tipo_sangre</w:t>
            </w:r>
            <w:proofErr w:type="spellEnd"/>
          </w:p>
        </w:tc>
        <w:tc>
          <w:tcPr>
            <w:tcW w:w="943" w:type="dxa"/>
          </w:tcPr>
          <w:p w14:paraId="441659F7" w14:textId="77B9524D" w:rsidR="00032098" w:rsidRP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religion</w:t>
            </w:r>
            <w:proofErr w:type="spellEnd"/>
          </w:p>
        </w:tc>
        <w:tc>
          <w:tcPr>
            <w:tcW w:w="954" w:type="dxa"/>
          </w:tcPr>
          <w:p w14:paraId="415FC4EA" w14:textId="46745864" w:rsidR="00032098" w:rsidRP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telefono</w:t>
            </w:r>
            <w:proofErr w:type="spellEnd"/>
          </w:p>
        </w:tc>
        <w:tc>
          <w:tcPr>
            <w:tcW w:w="825" w:type="dxa"/>
          </w:tcPr>
          <w:p w14:paraId="5BB3D955" w14:textId="61AD92C5" w:rsidR="00032098" w:rsidRP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trabajo</w:t>
            </w:r>
          </w:p>
        </w:tc>
        <w:tc>
          <w:tcPr>
            <w:tcW w:w="824" w:type="dxa"/>
          </w:tcPr>
          <w:p w14:paraId="420408CA" w14:textId="1F68AF36" w:rsidR="00032098" w:rsidRP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calle</w:t>
            </w:r>
          </w:p>
        </w:tc>
        <w:tc>
          <w:tcPr>
            <w:tcW w:w="831" w:type="dxa"/>
          </w:tcPr>
          <w:p w14:paraId="0FE59EE4" w14:textId="7D44914E" w:rsidR="00032098" w:rsidRP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numero</w:t>
            </w:r>
          </w:p>
        </w:tc>
        <w:tc>
          <w:tcPr>
            <w:tcW w:w="825" w:type="dxa"/>
          </w:tcPr>
          <w:p w14:paraId="571030C9" w14:textId="12E3C143" w:rsidR="00032098" w:rsidRP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colonia</w:t>
            </w:r>
          </w:p>
        </w:tc>
        <w:tc>
          <w:tcPr>
            <w:tcW w:w="875" w:type="dxa"/>
          </w:tcPr>
          <w:p w14:paraId="795A9254" w14:textId="08B0FA61" w:rsid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2"/>
              </w:rPr>
              <w:t>municipio</w:t>
            </w:r>
          </w:p>
        </w:tc>
        <w:tc>
          <w:tcPr>
            <w:tcW w:w="738" w:type="dxa"/>
          </w:tcPr>
          <w:p w14:paraId="3CE2E65A" w14:textId="2375F4A4" w:rsid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img</w:t>
            </w:r>
            <w:proofErr w:type="spellEnd"/>
          </w:p>
        </w:tc>
      </w:tr>
      <w:tr w:rsidR="00032098" w:rsidRPr="00032098" w14:paraId="076CAD72" w14:textId="67007B57" w:rsidTr="0003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085B5EB0" w14:textId="73F81593" w:rsidR="00032098" w:rsidRPr="00032098" w:rsidRDefault="00032098" w:rsidP="00032098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 w:rsidRPr="00032098">
              <w:rPr>
                <w:b w:val="0"/>
                <w:bCs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796" w:type="dxa"/>
          </w:tcPr>
          <w:p w14:paraId="344C2841" w14:textId="0F609234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425" w:type="dxa"/>
          </w:tcPr>
          <w:p w14:paraId="68B126CB" w14:textId="06D59AA7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529" w:type="dxa"/>
          </w:tcPr>
          <w:p w14:paraId="6F2A2A23" w14:textId="4B9AB044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532" w:type="dxa"/>
          </w:tcPr>
          <w:p w14:paraId="5D7DEDC2" w14:textId="7AACB88D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date</w:t>
            </w:r>
          </w:p>
        </w:tc>
        <w:tc>
          <w:tcPr>
            <w:tcW w:w="792" w:type="dxa"/>
          </w:tcPr>
          <w:p w14:paraId="431721CA" w14:textId="33D2C516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111" w:type="dxa"/>
          </w:tcPr>
          <w:p w14:paraId="697814F4" w14:textId="6C17EC67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43" w:type="dxa"/>
          </w:tcPr>
          <w:p w14:paraId="3EC8B4ED" w14:textId="07BF69D2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54" w:type="dxa"/>
          </w:tcPr>
          <w:p w14:paraId="6AA2ED0B" w14:textId="2D1CC50E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825" w:type="dxa"/>
          </w:tcPr>
          <w:p w14:paraId="72A5CF86" w14:textId="68BDCA8A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824" w:type="dxa"/>
          </w:tcPr>
          <w:p w14:paraId="24A5E753" w14:textId="7A83C031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831" w:type="dxa"/>
          </w:tcPr>
          <w:p w14:paraId="55B13719" w14:textId="3A7D2D80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25" w:type="dxa"/>
          </w:tcPr>
          <w:p w14:paraId="789A5EC8" w14:textId="0A3F3F5C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2"/>
              </w:rPr>
              <w:t>varchar</w:t>
            </w:r>
            <w:proofErr w:type="spellEnd"/>
          </w:p>
        </w:tc>
        <w:tc>
          <w:tcPr>
            <w:tcW w:w="875" w:type="dxa"/>
          </w:tcPr>
          <w:p w14:paraId="50994774" w14:textId="0881FE3C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varchar</w:t>
            </w:r>
            <w:proofErr w:type="spellEnd"/>
          </w:p>
        </w:tc>
        <w:tc>
          <w:tcPr>
            <w:tcW w:w="738" w:type="dxa"/>
          </w:tcPr>
          <w:p w14:paraId="48400F62" w14:textId="3D6726F1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vrachar</w:t>
            </w:r>
            <w:proofErr w:type="spellEnd"/>
          </w:p>
        </w:tc>
      </w:tr>
      <w:tr w:rsidR="00032098" w:rsidRPr="00032098" w14:paraId="0A4A7F53" w14:textId="4C9A57BD" w:rsidTr="00032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62082CCF" w14:textId="77777777" w:rsidR="00032098" w:rsidRPr="00032098" w:rsidRDefault="00032098" w:rsidP="00032098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14:paraId="6EABFA6E" w14:textId="0868F201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45</w:t>
            </w:r>
          </w:p>
        </w:tc>
        <w:tc>
          <w:tcPr>
            <w:tcW w:w="1425" w:type="dxa"/>
          </w:tcPr>
          <w:p w14:paraId="56B34A1E" w14:textId="3D18C6E9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45</w:t>
            </w:r>
          </w:p>
        </w:tc>
        <w:tc>
          <w:tcPr>
            <w:tcW w:w="1529" w:type="dxa"/>
          </w:tcPr>
          <w:p w14:paraId="372F39FD" w14:textId="7A93BB79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45</w:t>
            </w:r>
          </w:p>
        </w:tc>
        <w:tc>
          <w:tcPr>
            <w:tcW w:w="1532" w:type="dxa"/>
          </w:tcPr>
          <w:p w14:paraId="6F4697D9" w14:textId="3F9F6C3D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2" w:type="dxa"/>
          </w:tcPr>
          <w:p w14:paraId="023C4AD5" w14:textId="37DFAFCA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1</w:t>
            </w:r>
          </w:p>
        </w:tc>
        <w:tc>
          <w:tcPr>
            <w:tcW w:w="1111" w:type="dxa"/>
          </w:tcPr>
          <w:p w14:paraId="5E0F8F8A" w14:textId="6CD50F72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5</w:t>
            </w:r>
          </w:p>
        </w:tc>
        <w:tc>
          <w:tcPr>
            <w:tcW w:w="943" w:type="dxa"/>
          </w:tcPr>
          <w:p w14:paraId="160289E3" w14:textId="43275ABE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20</w:t>
            </w:r>
          </w:p>
        </w:tc>
        <w:tc>
          <w:tcPr>
            <w:tcW w:w="954" w:type="dxa"/>
          </w:tcPr>
          <w:p w14:paraId="4B86B7EB" w14:textId="74565884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10</w:t>
            </w:r>
          </w:p>
        </w:tc>
        <w:tc>
          <w:tcPr>
            <w:tcW w:w="825" w:type="dxa"/>
          </w:tcPr>
          <w:p w14:paraId="3D0E07C8" w14:textId="075544A9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50</w:t>
            </w:r>
          </w:p>
        </w:tc>
        <w:tc>
          <w:tcPr>
            <w:tcW w:w="824" w:type="dxa"/>
          </w:tcPr>
          <w:p w14:paraId="4C4585A1" w14:textId="0CF07BB4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45</w:t>
            </w:r>
          </w:p>
        </w:tc>
        <w:tc>
          <w:tcPr>
            <w:tcW w:w="831" w:type="dxa"/>
          </w:tcPr>
          <w:p w14:paraId="0F584175" w14:textId="77777777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25" w:type="dxa"/>
          </w:tcPr>
          <w:p w14:paraId="24E3334B" w14:textId="376E546F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2"/>
              </w:rPr>
              <w:t>45</w:t>
            </w:r>
          </w:p>
        </w:tc>
        <w:tc>
          <w:tcPr>
            <w:tcW w:w="875" w:type="dxa"/>
          </w:tcPr>
          <w:p w14:paraId="5E20AC6E" w14:textId="7E02F09A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45</w:t>
            </w:r>
          </w:p>
        </w:tc>
        <w:tc>
          <w:tcPr>
            <w:tcW w:w="738" w:type="dxa"/>
          </w:tcPr>
          <w:p w14:paraId="3E86073C" w14:textId="7C2BD94D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255</w:t>
            </w:r>
          </w:p>
        </w:tc>
      </w:tr>
    </w:tbl>
    <w:p w14:paraId="69F1462C" w14:textId="37DB4797" w:rsidR="00F710E0" w:rsidRDefault="00703FFC" w:rsidP="00032098">
      <w:pPr>
        <w:pStyle w:val="Ttulo3"/>
      </w:pPr>
      <w:r>
        <w:t>Tabla de antecedente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391"/>
        <w:gridCol w:w="790"/>
        <w:gridCol w:w="662"/>
        <w:gridCol w:w="1276"/>
      </w:tblGrid>
      <w:tr w:rsidR="00032098" w:rsidRPr="00032098" w14:paraId="7CF5301D" w14:textId="77777777" w:rsidTr="00032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1D2E672B" w14:textId="77777777" w:rsidR="00032098" w:rsidRPr="00032098" w:rsidRDefault="00032098" w:rsidP="003846B7">
            <w:pPr>
              <w:spacing w:line="276" w:lineRule="auto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id</w:t>
            </w:r>
          </w:p>
        </w:tc>
        <w:tc>
          <w:tcPr>
            <w:tcW w:w="790" w:type="dxa"/>
          </w:tcPr>
          <w:p w14:paraId="18389C9D" w14:textId="0D9AEA05" w:rsidR="00032098" w:rsidRPr="00032098" w:rsidRDefault="00032098" w:rsidP="003846B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paciente</w:t>
            </w:r>
          </w:p>
        </w:tc>
        <w:tc>
          <w:tcPr>
            <w:tcW w:w="662" w:type="dxa"/>
          </w:tcPr>
          <w:p w14:paraId="4EDCEB28" w14:textId="29417334" w:rsidR="00032098" w:rsidRPr="00032098" w:rsidRDefault="00032098" w:rsidP="003846B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tipo</w:t>
            </w:r>
          </w:p>
        </w:tc>
        <w:tc>
          <w:tcPr>
            <w:tcW w:w="1276" w:type="dxa"/>
          </w:tcPr>
          <w:p w14:paraId="0C36393F" w14:textId="0683073E" w:rsidR="00032098" w:rsidRPr="00032098" w:rsidRDefault="00032098" w:rsidP="003846B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descripcion</w:t>
            </w:r>
            <w:proofErr w:type="spellEnd"/>
          </w:p>
        </w:tc>
      </w:tr>
      <w:tr w:rsidR="00032098" w:rsidRPr="00032098" w14:paraId="6A567494" w14:textId="77777777" w:rsidTr="0003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6543BDF2" w14:textId="77777777" w:rsidR="00032098" w:rsidRPr="00032098" w:rsidRDefault="00032098" w:rsidP="003846B7">
            <w:pPr>
              <w:spacing w:line="276" w:lineRule="auto"/>
              <w:rPr>
                <w:b w:val="0"/>
                <w:bCs w:val="0"/>
                <w:sz w:val="16"/>
                <w:szCs w:val="12"/>
              </w:rPr>
            </w:pPr>
            <w:proofErr w:type="spellStart"/>
            <w:r w:rsidRPr="00032098">
              <w:rPr>
                <w:b w:val="0"/>
                <w:bCs w:val="0"/>
                <w:sz w:val="16"/>
                <w:szCs w:val="12"/>
              </w:rPr>
              <w:t>int</w:t>
            </w:r>
            <w:proofErr w:type="spellEnd"/>
          </w:p>
        </w:tc>
        <w:tc>
          <w:tcPr>
            <w:tcW w:w="790" w:type="dxa"/>
          </w:tcPr>
          <w:p w14:paraId="72DADF07" w14:textId="45DCA85C" w:rsidR="00032098" w:rsidRPr="00032098" w:rsidRDefault="00032098" w:rsidP="00384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int</w:t>
            </w:r>
            <w:proofErr w:type="spellEnd"/>
          </w:p>
        </w:tc>
        <w:tc>
          <w:tcPr>
            <w:tcW w:w="662" w:type="dxa"/>
          </w:tcPr>
          <w:p w14:paraId="51AB01E2" w14:textId="4D92D636" w:rsidR="00032098" w:rsidRPr="00032098" w:rsidRDefault="00032098" w:rsidP="00384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int</w:t>
            </w:r>
            <w:proofErr w:type="spellEnd"/>
          </w:p>
        </w:tc>
        <w:tc>
          <w:tcPr>
            <w:tcW w:w="1276" w:type="dxa"/>
          </w:tcPr>
          <w:p w14:paraId="28741C23" w14:textId="77777777" w:rsidR="00032098" w:rsidRPr="00032098" w:rsidRDefault="00032098" w:rsidP="00384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varchar</w:t>
            </w:r>
            <w:proofErr w:type="spellEnd"/>
          </w:p>
        </w:tc>
      </w:tr>
      <w:tr w:rsidR="00032098" w:rsidRPr="00032098" w14:paraId="7479F565" w14:textId="77777777" w:rsidTr="00032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11C353FE" w14:textId="77777777" w:rsidR="00032098" w:rsidRPr="00032098" w:rsidRDefault="00032098" w:rsidP="003846B7">
            <w:pPr>
              <w:spacing w:line="276" w:lineRule="auto"/>
              <w:rPr>
                <w:b w:val="0"/>
                <w:bCs w:val="0"/>
                <w:sz w:val="16"/>
                <w:szCs w:val="12"/>
              </w:rPr>
            </w:pPr>
          </w:p>
        </w:tc>
        <w:tc>
          <w:tcPr>
            <w:tcW w:w="790" w:type="dxa"/>
          </w:tcPr>
          <w:p w14:paraId="0D7A0547" w14:textId="0B108435" w:rsidR="00032098" w:rsidRPr="00032098" w:rsidRDefault="00032098" w:rsidP="003846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</w:p>
        </w:tc>
        <w:tc>
          <w:tcPr>
            <w:tcW w:w="662" w:type="dxa"/>
          </w:tcPr>
          <w:p w14:paraId="1D292BA5" w14:textId="4EED4A29" w:rsidR="00032098" w:rsidRPr="00032098" w:rsidRDefault="00032098" w:rsidP="003846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</w:p>
        </w:tc>
        <w:tc>
          <w:tcPr>
            <w:tcW w:w="1276" w:type="dxa"/>
          </w:tcPr>
          <w:p w14:paraId="4F7C0AEB" w14:textId="7B95A2F5" w:rsidR="00032098" w:rsidRPr="00032098" w:rsidRDefault="00032098" w:rsidP="003846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255</w:t>
            </w:r>
          </w:p>
        </w:tc>
      </w:tr>
    </w:tbl>
    <w:p w14:paraId="03B0DFAA" w14:textId="77777777" w:rsidR="00703FFC" w:rsidRDefault="00703FFC" w:rsidP="003F00AA">
      <w:bookmarkStart w:id="0" w:name="_GoBack"/>
      <w:bookmarkEnd w:id="0"/>
    </w:p>
    <w:p w14:paraId="7E523D65" w14:textId="049A9795" w:rsidR="003F00AA" w:rsidRDefault="003F00AA" w:rsidP="00032098">
      <w:pPr>
        <w:pStyle w:val="Ttulo3"/>
      </w:pPr>
      <w:r>
        <w:lastRenderedPageBreak/>
        <w:t>Tabla de m</w:t>
      </w:r>
      <w:r w:rsidR="00032098">
        <w:t>edico</w:t>
      </w:r>
    </w:p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391"/>
        <w:gridCol w:w="790"/>
        <w:gridCol w:w="1281"/>
        <w:gridCol w:w="1395"/>
        <w:gridCol w:w="679"/>
        <w:gridCol w:w="679"/>
        <w:gridCol w:w="705"/>
        <w:gridCol w:w="781"/>
        <w:gridCol w:w="781"/>
        <w:gridCol w:w="781"/>
        <w:gridCol w:w="781"/>
        <w:gridCol w:w="961"/>
      </w:tblGrid>
      <w:tr w:rsidR="00595922" w:rsidRPr="00032098" w14:paraId="2CDF0C85" w14:textId="04C2FAF9" w:rsidTr="00595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039E4669" w14:textId="12609AD7" w:rsidR="00595922" w:rsidRPr="00032098" w:rsidRDefault="00595922" w:rsidP="00595922">
            <w:pPr>
              <w:spacing w:line="276" w:lineRule="auto"/>
              <w:rPr>
                <w:sz w:val="16"/>
                <w:szCs w:val="12"/>
              </w:rPr>
            </w:pPr>
            <w:r w:rsidRPr="00032098">
              <w:rPr>
                <w:sz w:val="16"/>
                <w:szCs w:val="16"/>
              </w:rPr>
              <w:t>id</w:t>
            </w:r>
          </w:p>
        </w:tc>
        <w:tc>
          <w:tcPr>
            <w:tcW w:w="790" w:type="dxa"/>
          </w:tcPr>
          <w:p w14:paraId="69FFCDA9" w14:textId="4DB2EE57" w:rsidR="00595922" w:rsidRPr="00032098" w:rsidRDefault="00595922" w:rsidP="0059592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6"/>
              </w:rPr>
              <w:t>nombre</w:t>
            </w:r>
          </w:p>
        </w:tc>
        <w:tc>
          <w:tcPr>
            <w:tcW w:w="1281" w:type="dxa"/>
          </w:tcPr>
          <w:p w14:paraId="1581A9FC" w14:textId="788F9A67" w:rsidR="00595922" w:rsidRPr="00032098" w:rsidRDefault="00595922" w:rsidP="0059592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6"/>
              </w:rPr>
              <w:t>primer_apellido</w:t>
            </w:r>
            <w:proofErr w:type="spellEnd"/>
          </w:p>
        </w:tc>
        <w:tc>
          <w:tcPr>
            <w:tcW w:w="1395" w:type="dxa"/>
          </w:tcPr>
          <w:p w14:paraId="2A62D701" w14:textId="3E0C1D9D" w:rsidR="00595922" w:rsidRPr="00032098" w:rsidRDefault="00595922" w:rsidP="0059592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6"/>
              </w:rPr>
              <w:t>segundo_apellido</w:t>
            </w:r>
            <w:proofErr w:type="spellEnd"/>
          </w:p>
        </w:tc>
        <w:tc>
          <w:tcPr>
            <w:tcW w:w="679" w:type="dxa"/>
          </w:tcPr>
          <w:p w14:paraId="6887914A" w14:textId="3AE545DF" w:rsidR="00595922" w:rsidRPr="00032098" w:rsidRDefault="00595922" w:rsidP="0059592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edad</w:t>
            </w:r>
          </w:p>
        </w:tc>
        <w:tc>
          <w:tcPr>
            <w:tcW w:w="679" w:type="dxa"/>
          </w:tcPr>
          <w:p w14:paraId="32ECE689" w14:textId="084BCBBE" w:rsidR="00595922" w:rsidRDefault="00595922" w:rsidP="0059592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sexo</w:t>
            </w:r>
          </w:p>
        </w:tc>
        <w:tc>
          <w:tcPr>
            <w:tcW w:w="705" w:type="dxa"/>
          </w:tcPr>
          <w:p w14:paraId="53EF443B" w14:textId="7EFB6AA3" w:rsidR="00595922" w:rsidRDefault="00595922" w:rsidP="0059592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cedula</w:t>
            </w:r>
          </w:p>
        </w:tc>
        <w:tc>
          <w:tcPr>
            <w:tcW w:w="781" w:type="dxa"/>
          </w:tcPr>
          <w:p w14:paraId="677D4979" w14:textId="383191EE" w:rsidR="00595922" w:rsidRDefault="00595922" w:rsidP="0059592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telefono</w:t>
            </w:r>
            <w:proofErr w:type="spellEnd"/>
          </w:p>
        </w:tc>
        <w:tc>
          <w:tcPr>
            <w:tcW w:w="781" w:type="dxa"/>
          </w:tcPr>
          <w:p w14:paraId="0C03FA58" w14:textId="39A9290D" w:rsidR="00595922" w:rsidRDefault="00595922" w:rsidP="0059592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calle</w:t>
            </w:r>
          </w:p>
        </w:tc>
        <w:tc>
          <w:tcPr>
            <w:tcW w:w="781" w:type="dxa"/>
          </w:tcPr>
          <w:p w14:paraId="7EA9BCB6" w14:textId="4999D141" w:rsidR="00595922" w:rsidRDefault="00595922" w:rsidP="0059592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numero</w:t>
            </w:r>
          </w:p>
        </w:tc>
        <w:tc>
          <w:tcPr>
            <w:tcW w:w="781" w:type="dxa"/>
          </w:tcPr>
          <w:p w14:paraId="5CD87253" w14:textId="2226F844" w:rsidR="00595922" w:rsidRDefault="00595922" w:rsidP="0059592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colonia</w:t>
            </w:r>
          </w:p>
        </w:tc>
        <w:tc>
          <w:tcPr>
            <w:tcW w:w="961" w:type="dxa"/>
          </w:tcPr>
          <w:p w14:paraId="4722E7FE" w14:textId="45F53FE3" w:rsidR="00595922" w:rsidRDefault="00595922" w:rsidP="0059592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municipiop</w:t>
            </w:r>
            <w:proofErr w:type="spellEnd"/>
          </w:p>
        </w:tc>
      </w:tr>
      <w:tr w:rsidR="00595922" w:rsidRPr="00032098" w14:paraId="02EF1A7D" w14:textId="212AC455" w:rsidTr="0059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03F004EA" w14:textId="286EB51C" w:rsidR="00595922" w:rsidRPr="00032098" w:rsidRDefault="00595922" w:rsidP="00595922">
            <w:pPr>
              <w:spacing w:line="276" w:lineRule="auto"/>
              <w:rPr>
                <w:b w:val="0"/>
                <w:bCs w:val="0"/>
                <w:sz w:val="16"/>
                <w:szCs w:val="12"/>
              </w:rPr>
            </w:pPr>
            <w:proofErr w:type="spellStart"/>
            <w:r w:rsidRPr="00032098">
              <w:rPr>
                <w:b w:val="0"/>
                <w:bCs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790" w:type="dxa"/>
          </w:tcPr>
          <w:p w14:paraId="29F93A22" w14:textId="7CA8085D" w:rsidR="00595922" w:rsidRPr="00032098" w:rsidRDefault="00595922" w:rsidP="005959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281" w:type="dxa"/>
          </w:tcPr>
          <w:p w14:paraId="5937FBDF" w14:textId="5820E41B" w:rsidR="00595922" w:rsidRPr="00032098" w:rsidRDefault="00595922" w:rsidP="005959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395" w:type="dxa"/>
          </w:tcPr>
          <w:p w14:paraId="53C68BD4" w14:textId="0A64F059" w:rsidR="00595922" w:rsidRPr="00032098" w:rsidRDefault="00595922" w:rsidP="005959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679" w:type="dxa"/>
          </w:tcPr>
          <w:p w14:paraId="5DE64F98" w14:textId="06656CDE" w:rsidR="00595922" w:rsidRPr="00032098" w:rsidRDefault="00595922" w:rsidP="005959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9" w:type="dxa"/>
          </w:tcPr>
          <w:p w14:paraId="65D24CD8" w14:textId="427633DE" w:rsidR="00595922" w:rsidRDefault="00595922" w:rsidP="005959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705" w:type="dxa"/>
          </w:tcPr>
          <w:p w14:paraId="75C45844" w14:textId="64D17E67" w:rsidR="00595922" w:rsidRDefault="00595922" w:rsidP="005959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781" w:type="dxa"/>
          </w:tcPr>
          <w:p w14:paraId="47229613" w14:textId="266C628E" w:rsidR="00595922" w:rsidRDefault="00595922" w:rsidP="005959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vrachar</w:t>
            </w:r>
            <w:proofErr w:type="spellEnd"/>
          </w:p>
        </w:tc>
        <w:tc>
          <w:tcPr>
            <w:tcW w:w="781" w:type="dxa"/>
          </w:tcPr>
          <w:p w14:paraId="2DE8FF1B" w14:textId="43D07608" w:rsidR="00595922" w:rsidRDefault="00595922" w:rsidP="005959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781" w:type="dxa"/>
          </w:tcPr>
          <w:p w14:paraId="785A9A8A" w14:textId="6BFEF6E8" w:rsidR="00595922" w:rsidRDefault="00595922" w:rsidP="005959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781" w:type="dxa"/>
          </w:tcPr>
          <w:p w14:paraId="788F9830" w14:textId="2A3B9358" w:rsidR="00595922" w:rsidRDefault="00595922" w:rsidP="005959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61" w:type="dxa"/>
          </w:tcPr>
          <w:p w14:paraId="00BAA82E" w14:textId="30693323" w:rsidR="00595922" w:rsidRDefault="00595922" w:rsidP="005959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</w:p>
        </w:tc>
      </w:tr>
      <w:tr w:rsidR="00595922" w:rsidRPr="00032098" w14:paraId="18F8A679" w14:textId="13D2A223" w:rsidTr="00595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29D7D20D" w14:textId="77777777" w:rsidR="00595922" w:rsidRPr="00032098" w:rsidRDefault="00595922" w:rsidP="00595922">
            <w:pPr>
              <w:spacing w:line="276" w:lineRule="auto"/>
              <w:rPr>
                <w:b w:val="0"/>
                <w:bCs w:val="0"/>
                <w:sz w:val="16"/>
                <w:szCs w:val="12"/>
              </w:rPr>
            </w:pPr>
          </w:p>
        </w:tc>
        <w:tc>
          <w:tcPr>
            <w:tcW w:w="790" w:type="dxa"/>
          </w:tcPr>
          <w:p w14:paraId="57A20FBF" w14:textId="5D654113" w:rsidR="00595922" w:rsidRPr="00032098" w:rsidRDefault="00595922" w:rsidP="005959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6"/>
              </w:rPr>
              <w:t>45</w:t>
            </w:r>
          </w:p>
        </w:tc>
        <w:tc>
          <w:tcPr>
            <w:tcW w:w="1281" w:type="dxa"/>
          </w:tcPr>
          <w:p w14:paraId="7F42E6C1" w14:textId="107E6AD5" w:rsidR="00595922" w:rsidRPr="00032098" w:rsidRDefault="00595922" w:rsidP="005959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6"/>
              </w:rPr>
              <w:t>45</w:t>
            </w:r>
          </w:p>
        </w:tc>
        <w:tc>
          <w:tcPr>
            <w:tcW w:w="1395" w:type="dxa"/>
          </w:tcPr>
          <w:p w14:paraId="449B682F" w14:textId="77126676" w:rsidR="00595922" w:rsidRPr="00032098" w:rsidRDefault="00595922" w:rsidP="005959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6"/>
              </w:rPr>
              <w:t>45</w:t>
            </w:r>
          </w:p>
        </w:tc>
        <w:tc>
          <w:tcPr>
            <w:tcW w:w="679" w:type="dxa"/>
          </w:tcPr>
          <w:p w14:paraId="759A4345" w14:textId="77777777" w:rsidR="00595922" w:rsidRPr="00032098" w:rsidRDefault="00595922" w:rsidP="005959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9" w:type="dxa"/>
          </w:tcPr>
          <w:p w14:paraId="1A519DE4" w14:textId="4BB0A6D6" w:rsidR="00595922" w:rsidRPr="00032098" w:rsidRDefault="00595922" w:rsidP="005959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5" w:type="dxa"/>
          </w:tcPr>
          <w:p w14:paraId="774D647E" w14:textId="11526CBF" w:rsidR="00595922" w:rsidRDefault="00595922" w:rsidP="005959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781" w:type="dxa"/>
          </w:tcPr>
          <w:p w14:paraId="0EE45515" w14:textId="12B02686" w:rsidR="00595922" w:rsidRDefault="00595922" w:rsidP="005959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81" w:type="dxa"/>
          </w:tcPr>
          <w:p w14:paraId="441B12BC" w14:textId="6336C398" w:rsidR="00595922" w:rsidRDefault="00595922" w:rsidP="005959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781" w:type="dxa"/>
          </w:tcPr>
          <w:p w14:paraId="3C1C164D" w14:textId="77777777" w:rsidR="00595922" w:rsidRDefault="00595922" w:rsidP="005959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81" w:type="dxa"/>
          </w:tcPr>
          <w:p w14:paraId="01CC2BF4" w14:textId="1D81BDB5" w:rsidR="00595922" w:rsidRDefault="00595922" w:rsidP="005959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961" w:type="dxa"/>
          </w:tcPr>
          <w:p w14:paraId="12A2DFC0" w14:textId="584BB5DD" w:rsidR="00595922" w:rsidRDefault="00595922" w:rsidP="005959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</w:tr>
    </w:tbl>
    <w:p w14:paraId="1BE3E889" w14:textId="72563DF9" w:rsidR="00595922" w:rsidRDefault="00595922" w:rsidP="00595922">
      <w:pPr>
        <w:pStyle w:val="Ttulo3"/>
      </w:pPr>
      <w:r>
        <w:t xml:space="preserve">Tabla de </w:t>
      </w:r>
      <w:proofErr w:type="spellStart"/>
      <w:r>
        <w:t>tipo_antecedente</w:t>
      </w:r>
      <w:proofErr w:type="spellEnd"/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391"/>
        <w:gridCol w:w="790"/>
      </w:tblGrid>
      <w:tr w:rsidR="00595922" w:rsidRPr="00032098" w14:paraId="44086359" w14:textId="77777777" w:rsidTr="00595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3B63BC04" w14:textId="77777777" w:rsidR="00595922" w:rsidRPr="00032098" w:rsidRDefault="00595922" w:rsidP="003846B7">
            <w:pPr>
              <w:spacing w:line="276" w:lineRule="auto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id</w:t>
            </w:r>
          </w:p>
        </w:tc>
        <w:tc>
          <w:tcPr>
            <w:tcW w:w="790" w:type="dxa"/>
          </w:tcPr>
          <w:p w14:paraId="7C30C67B" w14:textId="23A0B670" w:rsidR="00595922" w:rsidRPr="00032098" w:rsidRDefault="00595922" w:rsidP="003846B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nombre</w:t>
            </w:r>
          </w:p>
        </w:tc>
      </w:tr>
      <w:tr w:rsidR="00595922" w:rsidRPr="00032098" w14:paraId="21934A67" w14:textId="77777777" w:rsidTr="0059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10D81F02" w14:textId="77777777" w:rsidR="00595922" w:rsidRPr="00032098" w:rsidRDefault="00595922" w:rsidP="003846B7">
            <w:pPr>
              <w:spacing w:line="276" w:lineRule="auto"/>
              <w:rPr>
                <w:b w:val="0"/>
                <w:bCs w:val="0"/>
                <w:sz w:val="16"/>
                <w:szCs w:val="12"/>
              </w:rPr>
            </w:pPr>
            <w:proofErr w:type="spellStart"/>
            <w:r w:rsidRPr="00032098">
              <w:rPr>
                <w:b w:val="0"/>
                <w:bCs w:val="0"/>
                <w:sz w:val="16"/>
                <w:szCs w:val="12"/>
              </w:rPr>
              <w:t>int</w:t>
            </w:r>
            <w:proofErr w:type="spellEnd"/>
          </w:p>
        </w:tc>
        <w:tc>
          <w:tcPr>
            <w:tcW w:w="790" w:type="dxa"/>
          </w:tcPr>
          <w:p w14:paraId="4E2A42C1" w14:textId="0D5659F8" w:rsidR="00595922" w:rsidRPr="00032098" w:rsidRDefault="00595922" w:rsidP="00384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varchar</w:t>
            </w:r>
            <w:proofErr w:type="spellEnd"/>
          </w:p>
        </w:tc>
      </w:tr>
      <w:tr w:rsidR="00595922" w:rsidRPr="00032098" w14:paraId="637E1406" w14:textId="77777777" w:rsidTr="00595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2A9A0C17" w14:textId="77777777" w:rsidR="00595922" w:rsidRPr="00032098" w:rsidRDefault="00595922" w:rsidP="003846B7">
            <w:pPr>
              <w:spacing w:line="276" w:lineRule="auto"/>
              <w:rPr>
                <w:b w:val="0"/>
                <w:bCs w:val="0"/>
                <w:sz w:val="16"/>
                <w:szCs w:val="12"/>
              </w:rPr>
            </w:pPr>
          </w:p>
        </w:tc>
        <w:tc>
          <w:tcPr>
            <w:tcW w:w="790" w:type="dxa"/>
          </w:tcPr>
          <w:p w14:paraId="72CE8A72" w14:textId="0C861EF1" w:rsidR="00595922" w:rsidRPr="00032098" w:rsidRDefault="00595922" w:rsidP="003846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20</w:t>
            </w:r>
          </w:p>
        </w:tc>
      </w:tr>
    </w:tbl>
    <w:p w14:paraId="02A2FBCF" w14:textId="0399F31C" w:rsidR="00595922" w:rsidRDefault="00595922" w:rsidP="00595922">
      <w:pPr>
        <w:pStyle w:val="Ttulo3"/>
      </w:pPr>
      <w:r>
        <w:t xml:space="preserve">Tabla de </w:t>
      </w:r>
      <w:r>
        <w:t>historial</w:t>
      </w:r>
    </w:p>
    <w:tbl>
      <w:tblPr>
        <w:tblStyle w:val="Tablaconcuadrcula2-nfasis6"/>
        <w:tblW w:w="0" w:type="auto"/>
        <w:tblLook w:val="04A0" w:firstRow="1" w:lastRow="0" w:firstColumn="1" w:lastColumn="0" w:noHBand="0" w:noVBand="1"/>
      </w:tblPr>
      <w:tblGrid>
        <w:gridCol w:w="391"/>
        <w:gridCol w:w="790"/>
        <w:gridCol w:w="790"/>
      </w:tblGrid>
      <w:tr w:rsidR="00595922" w:rsidRPr="00032098" w14:paraId="0D1335BA" w14:textId="77777777" w:rsidTr="00595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401886D9" w14:textId="77777777" w:rsidR="00595922" w:rsidRPr="00032098" w:rsidRDefault="00595922" w:rsidP="003846B7">
            <w:pPr>
              <w:spacing w:line="276" w:lineRule="auto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id</w:t>
            </w:r>
          </w:p>
        </w:tc>
        <w:tc>
          <w:tcPr>
            <w:tcW w:w="790" w:type="dxa"/>
          </w:tcPr>
          <w:p w14:paraId="07FA1691" w14:textId="1A392EC5" w:rsidR="00595922" w:rsidRPr="00032098" w:rsidRDefault="00595922" w:rsidP="003846B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medico</w:t>
            </w:r>
          </w:p>
        </w:tc>
        <w:tc>
          <w:tcPr>
            <w:tcW w:w="790" w:type="dxa"/>
          </w:tcPr>
          <w:p w14:paraId="20406316" w14:textId="7A2556B7" w:rsidR="00595922" w:rsidRPr="00032098" w:rsidRDefault="00595922" w:rsidP="003846B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paciente</w:t>
            </w:r>
          </w:p>
        </w:tc>
      </w:tr>
      <w:tr w:rsidR="00595922" w:rsidRPr="00032098" w14:paraId="38B339C8" w14:textId="77777777" w:rsidTr="0059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3500E7D4" w14:textId="77777777" w:rsidR="00595922" w:rsidRPr="00032098" w:rsidRDefault="00595922" w:rsidP="003846B7">
            <w:pPr>
              <w:spacing w:line="276" w:lineRule="auto"/>
              <w:rPr>
                <w:b w:val="0"/>
                <w:bCs w:val="0"/>
                <w:sz w:val="16"/>
                <w:szCs w:val="12"/>
              </w:rPr>
            </w:pPr>
            <w:proofErr w:type="spellStart"/>
            <w:r w:rsidRPr="00032098">
              <w:rPr>
                <w:b w:val="0"/>
                <w:bCs w:val="0"/>
                <w:sz w:val="16"/>
                <w:szCs w:val="12"/>
              </w:rPr>
              <w:t>int</w:t>
            </w:r>
            <w:proofErr w:type="spellEnd"/>
          </w:p>
        </w:tc>
        <w:tc>
          <w:tcPr>
            <w:tcW w:w="790" w:type="dxa"/>
          </w:tcPr>
          <w:p w14:paraId="7ECA7FE3" w14:textId="77777777" w:rsidR="00595922" w:rsidRPr="00032098" w:rsidRDefault="00595922" w:rsidP="00384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int</w:t>
            </w:r>
            <w:proofErr w:type="spellEnd"/>
          </w:p>
        </w:tc>
        <w:tc>
          <w:tcPr>
            <w:tcW w:w="790" w:type="dxa"/>
          </w:tcPr>
          <w:p w14:paraId="3999196E" w14:textId="77777777" w:rsidR="00595922" w:rsidRPr="00032098" w:rsidRDefault="00595922" w:rsidP="00384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int</w:t>
            </w:r>
            <w:proofErr w:type="spellEnd"/>
          </w:p>
        </w:tc>
      </w:tr>
      <w:tr w:rsidR="00595922" w:rsidRPr="00032098" w14:paraId="54B09C32" w14:textId="77777777" w:rsidTr="00595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4EBC7D4E" w14:textId="77777777" w:rsidR="00595922" w:rsidRPr="00032098" w:rsidRDefault="00595922" w:rsidP="003846B7">
            <w:pPr>
              <w:spacing w:line="276" w:lineRule="auto"/>
              <w:rPr>
                <w:b w:val="0"/>
                <w:bCs w:val="0"/>
                <w:sz w:val="16"/>
                <w:szCs w:val="12"/>
              </w:rPr>
            </w:pPr>
          </w:p>
        </w:tc>
        <w:tc>
          <w:tcPr>
            <w:tcW w:w="790" w:type="dxa"/>
          </w:tcPr>
          <w:p w14:paraId="301FF666" w14:textId="77777777" w:rsidR="00595922" w:rsidRPr="00032098" w:rsidRDefault="00595922" w:rsidP="003846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</w:p>
        </w:tc>
        <w:tc>
          <w:tcPr>
            <w:tcW w:w="790" w:type="dxa"/>
          </w:tcPr>
          <w:p w14:paraId="553C7175" w14:textId="77777777" w:rsidR="00595922" w:rsidRPr="00032098" w:rsidRDefault="00595922" w:rsidP="003846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</w:p>
        </w:tc>
      </w:tr>
    </w:tbl>
    <w:p w14:paraId="7DC85DFA" w14:textId="4C2EBBB9" w:rsidR="00595922" w:rsidRDefault="00595922" w:rsidP="00595922">
      <w:pPr>
        <w:pStyle w:val="Ttulo3"/>
      </w:pPr>
      <w:r>
        <w:t xml:space="preserve">Tabla de </w:t>
      </w:r>
      <w:r>
        <w:t>log</w:t>
      </w: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391"/>
        <w:gridCol w:w="790"/>
        <w:gridCol w:w="808"/>
        <w:gridCol w:w="1276"/>
      </w:tblGrid>
      <w:tr w:rsidR="00595922" w:rsidRPr="00032098" w14:paraId="0FFA5A44" w14:textId="77777777" w:rsidTr="00595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23EB5DFF" w14:textId="77777777" w:rsidR="00595922" w:rsidRPr="00032098" w:rsidRDefault="00595922" w:rsidP="003846B7">
            <w:pPr>
              <w:spacing w:line="276" w:lineRule="auto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id</w:t>
            </w:r>
          </w:p>
        </w:tc>
        <w:tc>
          <w:tcPr>
            <w:tcW w:w="790" w:type="dxa"/>
          </w:tcPr>
          <w:p w14:paraId="1781B5BD" w14:textId="1655879B" w:rsidR="00595922" w:rsidRPr="00032098" w:rsidRDefault="00595922" w:rsidP="003846B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accion</w:t>
            </w:r>
            <w:proofErr w:type="spellEnd"/>
          </w:p>
        </w:tc>
        <w:tc>
          <w:tcPr>
            <w:tcW w:w="662" w:type="dxa"/>
          </w:tcPr>
          <w:p w14:paraId="6625CCAE" w14:textId="7F2BDF89" w:rsidR="00595922" w:rsidRPr="00032098" w:rsidRDefault="00595922" w:rsidP="003846B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fecha</w:t>
            </w:r>
          </w:p>
        </w:tc>
        <w:tc>
          <w:tcPr>
            <w:tcW w:w="1276" w:type="dxa"/>
          </w:tcPr>
          <w:p w14:paraId="532A11D1" w14:textId="74D35843" w:rsidR="00595922" w:rsidRPr="00032098" w:rsidRDefault="00595922" w:rsidP="003846B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usuario</w:t>
            </w:r>
          </w:p>
        </w:tc>
      </w:tr>
      <w:tr w:rsidR="00595922" w:rsidRPr="00032098" w14:paraId="42854C96" w14:textId="77777777" w:rsidTr="0059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1265A64B" w14:textId="77777777" w:rsidR="00595922" w:rsidRPr="00032098" w:rsidRDefault="00595922" w:rsidP="003846B7">
            <w:pPr>
              <w:spacing w:line="276" w:lineRule="auto"/>
              <w:rPr>
                <w:b w:val="0"/>
                <w:bCs w:val="0"/>
                <w:sz w:val="16"/>
                <w:szCs w:val="12"/>
              </w:rPr>
            </w:pPr>
            <w:proofErr w:type="spellStart"/>
            <w:r w:rsidRPr="00032098">
              <w:rPr>
                <w:b w:val="0"/>
                <w:bCs w:val="0"/>
                <w:sz w:val="16"/>
                <w:szCs w:val="12"/>
              </w:rPr>
              <w:t>int</w:t>
            </w:r>
            <w:proofErr w:type="spellEnd"/>
          </w:p>
        </w:tc>
        <w:tc>
          <w:tcPr>
            <w:tcW w:w="790" w:type="dxa"/>
          </w:tcPr>
          <w:p w14:paraId="60A93893" w14:textId="4CD72318" w:rsidR="00595922" w:rsidRPr="00032098" w:rsidRDefault="00595922" w:rsidP="00384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varchar</w:t>
            </w:r>
            <w:proofErr w:type="spellEnd"/>
          </w:p>
        </w:tc>
        <w:tc>
          <w:tcPr>
            <w:tcW w:w="662" w:type="dxa"/>
          </w:tcPr>
          <w:p w14:paraId="56EC5B7C" w14:textId="12C4FD77" w:rsidR="00595922" w:rsidRPr="00032098" w:rsidRDefault="00595922" w:rsidP="00384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datetime</w:t>
            </w:r>
            <w:proofErr w:type="spellEnd"/>
          </w:p>
        </w:tc>
        <w:tc>
          <w:tcPr>
            <w:tcW w:w="1276" w:type="dxa"/>
          </w:tcPr>
          <w:p w14:paraId="447E7618" w14:textId="3BA13432" w:rsidR="00595922" w:rsidRPr="00032098" w:rsidRDefault="00595922" w:rsidP="00384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int</w:t>
            </w:r>
            <w:proofErr w:type="spellEnd"/>
          </w:p>
        </w:tc>
      </w:tr>
      <w:tr w:rsidR="00595922" w:rsidRPr="00032098" w14:paraId="6CF6B359" w14:textId="77777777" w:rsidTr="00595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0ED7F67B" w14:textId="77777777" w:rsidR="00595922" w:rsidRPr="00032098" w:rsidRDefault="00595922" w:rsidP="003846B7">
            <w:pPr>
              <w:spacing w:line="276" w:lineRule="auto"/>
              <w:rPr>
                <w:b w:val="0"/>
                <w:bCs w:val="0"/>
                <w:sz w:val="16"/>
                <w:szCs w:val="12"/>
              </w:rPr>
            </w:pPr>
          </w:p>
        </w:tc>
        <w:tc>
          <w:tcPr>
            <w:tcW w:w="790" w:type="dxa"/>
          </w:tcPr>
          <w:p w14:paraId="0E1773F3" w14:textId="27BC353E" w:rsidR="00595922" w:rsidRPr="00032098" w:rsidRDefault="00595922" w:rsidP="003846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45</w:t>
            </w:r>
          </w:p>
        </w:tc>
        <w:tc>
          <w:tcPr>
            <w:tcW w:w="662" w:type="dxa"/>
          </w:tcPr>
          <w:p w14:paraId="34C7EBA6" w14:textId="77777777" w:rsidR="00595922" w:rsidRPr="00032098" w:rsidRDefault="00595922" w:rsidP="003846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</w:p>
        </w:tc>
        <w:tc>
          <w:tcPr>
            <w:tcW w:w="1276" w:type="dxa"/>
          </w:tcPr>
          <w:p w14:paraId="74A805E2" w14:textId="6C309AEE" w:rsidR="00595922" w:rsidRPr="00032098" w:rsidRDefault="00595922" w:rsidP="003846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</w:p>
        </w:tc>
      </w:tr>
    </w:tbl>
    <w:p w14:paraId="37E496E0" w14:textId="77777777" w:rsidR="00595922" w:rsidRPr="00595922" w:rsidRDefault="00595922" w:rsidP="00595922"/>
    <w:p w14:paraId="6152A533" w14:textId="04DC0159" w:rsidR="003F00AA" w:rsidRDefault="003F00AA" w:rsidP="003F00AA"/>
    <w:p w14:paraId="7A5EC23F" w14:textId="0B5D9EAB" w:rsidR="00595922" w:rsidRDefault="00595922" w:rsidP="00595922">
      <w:pPr>
        <w:pStyle w:val="Ttulo2"/>
      </w:pPr>
      <w:r>
        <w:lastRenderedPageBreak/>
        <w:t>Relaciones de tablas</w:t>
      </w:r>
    </w:p>
    <w:p w14:paraId="223E0A68" w14:textId="41220F99" w:rsidR="004E0994" w:rsidRDefault="004E0994" w:rsidP="003F00AA"/>
    <w:p w14:paraId="651FFABA" w14:textId="6BF8F89A" w:rsidR="004E0994" w:rsidRPr="00F710E0" w:rsidRDefault="00223C0D" w:rsidP="00595922">
      <w:pPr>
        <w:jc w:val="center"/>
      </w:pPr>
      <w:r w:rsidRPr="00223C0D">
        <w:drawing>
          <wp:inline distT="0" distB="0" distL="0" distR="0" wp14:anchorId="3F26E1F4" wp14:editId="561C9CE1">
            <wp:extent cx="7393645" cy="6129195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1797" cy="613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994" w:rsidRPr="00F710E0" w:rsidSect="00032098">
      <w:pgSz w:w="15840" w:h="12240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E0"/>
    <w:rsid w:val="00032098"/>
    <w:rsid w:val="001F7470"/>
    <w:rsid w:val="00223C0D"/>
    <w:rsid w:val="003C2983"/>
    <w:rsid w:val="003F00AA"/>
    <w:rsid w:val="004E0994"/>
    <w:rsid w:val="00595922"/>
    <w:rsid w:val="00703FFC"/>
    <w:rsid w:val="00AF0738"/>
    <w:rsid w:val="00F1303E"/>
    <w:rsid w:val="00F710E0"/>
    <w:rsid w:val="00F852FB"/>
    <w:rsid w:val="00FB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2842"/>
  <w15:chartTrackingRefBased/>
  <w15:docId w15:val="{F220EE4D-52D4-4B88-8528-8375332E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95922"/>
    <w:pPr>
      <w:spacing w:before="120" w:after="280"/>
      <w:jc w:val="both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59592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5B9BD5" w:themeColor="accent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2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B9BD5" w:themeColor="accent5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59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710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">
    <w:name w:val="Emphasis"/>
    <w:basedOn w:val="Fuentedeprrafopredeter"/>
    <w:uiPriority w:val="20"/>
    <w:qFormat/>
    <w:rsid w:val="00F710E0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F710E0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595922"/>
    <w:rPr>
      <w:rFonts w:asciiTheme="majorHAnsi" w:eastAsiaTheme="majorEastAsia" w:hAnsiTheme="majorHAnsi" w:cstheme="majorBidi"/>
      <w:b/>
      <w:color w:val="5B9BD5" w:themeColor="accent5"/>
      <w:sz w:val="32"/>
      <w:szCs w:val="32"/>
    </w:rPr>
  </w:style>
  <w:style w:type="table" w:styleId="Tablaconcuadrcula">
    <w:name w:val="Table Grid"/>
    <w:basedOn w:val="Tablanormal"/>
    <w:uiPriority w:val="39"/>
    <w:rsid w:val="00F71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710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710E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5">
    <w:name w:val="Grid Table 2 Accent 5"/>
    <w:basedOn w:val="Tablanormal"/>
    <w:uiPriority w:val="47"/>
    <w:rsid w:val="00F710E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4">
    <w:name w:val="Grid Table 2 Accent 4"/>
    <w:basedOn w:val="Tablanormal"/>
    <w:uiPriority w:val="47"/>
    <w:rsid w:val="00703FF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3">
    <w:name w:val="Grid Table 2 Accent 3"/>
    <w:basedOn w:val="Tablanormal"/>
    <w:uiPriority w:val="47"/>
    <w:rsid w:val="00703FF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1">
    <w:name w:val="Grid Table 2 Accent 1"/>
    <w:basedOn w:val="Tablanormal"/>
    <w:uiPriority w:val="47"/>
    <w:rsid w:val="00703FF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703F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703F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703F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4">
    <w:name w:val="Grid Table 4 Accent 4"/>
    <w:basedOn w:val="Tablanormal"/>
    <w:uiPriority w:val="49"/>
    <w:rsid w:val="00703FF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3F00A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">
    <w:name w:val="Grid Table 4"/>
    <w:basedOn w:val="Tablanormal"/>
    <w:uiPriority w:val="49"/>
    <w:rsid w:val="003F00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F07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07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07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07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073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073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0738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032098"/>
    <w:rPr>
      <w:rFonts w:asciiTheme="majorHAnsi" w:eastAsiaTheme="majorEastAsia" w:hAnsiTheme="majorHAnsi" w:cstheme="majorBidi"/>
      <w:color w:val="5B9BD5" w:themeColor="accent5"/>
      <w:sz w:val="28"/>
      <w:szCs w:val="26"/>
    </w:rPr>
  </w:style>
  <w:style w:type="table" w:styleId="Tablaconcuadrcula1clara-nfasis1">
    <w:name w:val="Grid Table 1 Light Accent 1"/>
    <w:basedOn w:val="Tablanormal"/>
    <w:uiPriority w:val="46"/>
    <w:rsid w:val="003C298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3C298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59592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table" w:styleId="Tablaconcuadrcula2-nfasis6">
    <w:name w:val="Grid Table 2 Accent 6"/>
    <w:basedOn w:val="Tablanormal"/>
    <w:uiPriority w:val="47"/>
    <w:rsid w:val="0059592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595922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Velazquez Ramirez</dc:creator>
  <cp:keywords/>
  <dc:description/>
  <cp:lastModifiedBy>David Velazquez Ramirez</cp:lastModifiedBy>
  <cp:revision>5</cp:revision>
  <dcterms:created xsi:type="dcterms:W3CDTF">2019-08-18T03:39:00Z</dcterms:created>
  <dcterms:modified xsi:type="dcterms:W3CDTF">2019-09-02T16:56:00Z</dcterms:modified>
</cp:coreProperties>
</file>