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ECB31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21) In Figma, design a mobile app interface that prioritizes user connectivity and convenience. Highlight key elements.</w:t>
      </w:r>
    </w:p>
    <w:p w14:paraId="6BE5E1CD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D146EDB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Aim:</w:t>
      </w:r>
    </w:p>
    <w:p w14:paraId="43EDAB4A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To design a mobile app interface that prioritizes user connectivity and convenience. Highlight key elements.</w:t>
      </w:r>
    </w:p>
    <w:p w14:paraId="0FD106BC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0FC0D65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Procedure:</w:t>
      </w:r>
    </w:p>
    <w:p w14:paraId="409AD740" w14:textId="77777777" w:rsidR="001C20EA" w:rsidRDefault="001C20EA" w:rsidP="001C20EA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</w:t>
      </w:r>
    </w:p>
    <w:p w14:paraId="0F4079E2" w14:textId="77777777" w:rsidR="001C20EA" w:rsidRDefault="001C20EA" w:rsidP="001C20EA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The First Frame</w:t>
      </w:r>
    </w:p>
    <w:p w14:paraId="37909F74" w14:textId="77777777" w:rsidR="001C20EA" w:rsidRDefault="001C20EA" w:rsidP="001C20EA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Shapes</w:t>
      </w:r>
    </w:p>
    <w:p w14:paraId="42420280" w14:textId="77777777" w:rsidR="001C20EA" w:rsidRDefault="001C20EA" w:rsidP="001C20EA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Text</w:t>
      </w:r>
    </w:p>
    <w:p w14:paraId="7966CEC6" w14:textId="77777777" w:rsidR="001C20EA" w:rsidRDefault="001C20EA" w:rsidP="001C20EA">
      <w:pPr>
        <w:numPr>
          <w:ilvl w:val="0"/>
          <w:numId w:val="2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The Second Frame</w:t>
      </w:r>
    </w:p>
    <w:p w14:paraId="78177FCE" w14:textId="77777777" w:rsidR="001C20EA" w:rsidRDefault="001C20EA" w:rsidP="001C20EA">
      <w:pPr>
        <w:numPr>
          <w:ilvl w:val="0"/>
          <w:numId w:val="2"/>
        </w:numPr>
        <w:shd w:val="clear" w:color="auto" w:fill="FFFFFF"/>
        <w:spacing w:after="24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Prototyping</w:t>
      </w:r>
    </w:p>
    <w:p w14:paraId="388F0809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By Step Procedure :</w:t>
      </w:r>
    </w:p>
    <w:p w14:paraId="62340108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187FDA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Interface Of Experiment</w:t>
      </w:r>
    </w:p>
    <w:p w14:paraId="46ED8FE8" w14:textId="77777777" w:rsidR="001C20EA" w:rsidRDefault="001C20EA" w:rsidP="001C20EA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249BFE25" wp14:editId="0F719C26">
            <wp:extent cx="1429512" cy="3200400"/>
            <wp:effectExtent l="0" t="0" r="0" b="0"/>
            <wp:docPr id="5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"/>
                    <a:srcRect l="4477" t="1680" r="3283" b="249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2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69C96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A1FDC8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Menu Page:</w:t>
      </w:r>
    </w:p>
    <w:p w14:paraId="2B91D2F3" w14:textId="77777777" w:rsidR="001C20EA" w:rsidRDefault="001C20EA" w:rsidP="001C20EA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148014F4" wp14:editId="10B0A27F">
            <wp:extent cx="1504188" cy="320040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l="2373" t="3042" r="1780" b="2213"/>
                    <a:stretch>
                      <a:fillRect/>
                    </a:stretch>
                  </pic:blipFill>
                  <pic:spPr>
                    <a:xfrm>
                      <a:off x="0" y="0"/>
                      <a:ext cx="150418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68055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Final Step:</w:t>
      </w:r>
    </w:p>
    <w:p w14:paraId="5585FE5E" w14:textId="77777777" w:rsidR="001C20EA" w:rsidRDefault="001C20EA" w:rsidP="001C20EA">
      <w:pPr>
        <w:spacing w:after="0" w:line="276" w:lineRule="auto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63568B0C" wp14:editId="0A212BF2">
            <wp:extent cx="1610868" cy="320040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t="3844" b="4442"/>
                    <a:stretch>
                      <a:fillRect/>
                    </a:stretch>
                  </pic:blipFill>
                  <pic:spPr>
                    <a:xfrm>
                      <a:off x="0" y="0"/>
                      <a:ext cx="1610868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C2C8D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C5CCE2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6D519B4B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114300" distB="114300" distL="114300" distR="114300" wp14:anchorId="359F9B90" wp14:editId="471FA314">
            <wp:extent cx="5943600" cy="4102100"/>
            <wp:effectExtent l="0" t="0" r="0" b="0"/>
            <wp:docPr id="5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F77FE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426B2CE8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Hence the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mobile app interface that prioritizes user connectivity created and executed successfully.</w:t>
      </w:r>
    </w:p>
    <w:p w14:paraId="24A68DD6" w14:textId="77777777" w:rsidR="001C20EA" w:rsidRDefault="001C20EA" w:rsidP="001C20EA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3A94D0E" w14:textId="77777777" w:rsidR="00CA41D7" w:rsidRDefault="00CA41D7"/>
    <w:sectPr w:rsidR="00CA4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10EDF"/>
    <w:multiLevelType w:val="multilevel"/>
    <w:tmpl w:val="691A8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86563A"/>
    <w:multiLevelType w:val="multilevel"/>
    <w:tmpl w:val="5A749DB6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5665922">
    <w:abstractNumId w:val="0"/>
  </w:num>
  <w:num w:numId="2" w16cid:durableId="5139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EA"/>
    <w:rsid w:val="001C20EA"/>
    <w:rsid w:val="00CA41D7"/>
    <w:rsid w:val="00D02EF1"/>
    <w:rsid w:val="00D70558"/>
    <w:rsid w:val="00EF6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9B88F"/>
  <w15:chartTrackingRefBased/>
  <w15:docId w15:val="{33A41412-885C-416B-B6D8-8F3A28786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0EA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2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0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0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0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0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0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0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0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0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0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0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0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0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0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0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0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0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0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0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0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0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0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0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81</Words>
  <Characters>467</Characters>
  <Application>Microsoft Office Word</Application>
  <DocSecurity>0</DocSecurity>
  <Lines>3</Lines>
  <Paragraphs>1</Paragraphs>
  <ScaleCrop>false</ScaleCrop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HANSIKA SENTHILKUMAR</dc:creator>
  <cp:keywords/>
  <dc:description/>
  <cp:lastModifiedBy>HANSIKA SENTHILKUMAR</cp:lastModifiedBy>
  <cp:revision>1</cp:revision>
  <dcterms:created xsi:type="dcterms:W3CDTF">2025-09-01T17:57:00Z</dcterms:created>
  <dcterms:modified xsi:type="dcterms:W3CDTF">2025-09-01T17:58:00Z</dcterms:modified>
</cp:coreProperties>
</file>