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854D" w14:textId="03921828" w:rsidR="00CA41D7" w:rsidRDefault="009735B2">
      <w:r w:rsidRPr="00B61A43"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anchor distT="0" distB="0" distL="114300" distR="114300" simplePos="0" relativeHeight="251661312" behindDoc="0" locked="0" layoutInCell="1" allowOverlap="1" wp14:anchorId="2ACFE6CD" wp14:editId="7E9E6392">
            <wp:simplePos x="0" y="0"/>
            <wp:positionH relativeFrom="column">
              <wp:posOffset>-693420</wp:posOffset>
            </wp:positionH>
            <wp:positionV relativeFrom="paragraph">
              <wp:posOffset>291465</wp:posOffset>
            </wp:positionV>
            <wp:extent cx="923925" cy="868045"/>
            <wp:effectExtent l="0" t="0" r="0" b="0"/>
            <wp:wrapSquare wrapText="bothSides" distT="0" distB="0" distL="114300" distR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6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7740E2" w14:textId="32320C0D" w:rsidR="009735B2" w:rsidRPr="00B61A43" w:rsidRDefault="009735B2" w:rsidP="009735B2">
      <w:pPr>
        <w:tabs>
          <w:tab w:val="left" w:pos="90"/>
        </w:tabs>
        <w:spacing w:line="360" w:lineRule="auto"/>
        <w:jc w:val="center"/>
        <w:rPr>
          <w:rFonts w:ascii="Times New Roman" w:eastAsia="Cambria" w:hAnsi="Times New Roman" w:cs="Times New Roman"/>
          <w:b/>
          <w:sz w:val="32"/>
          <w:szCs w:val="32"/>
        </w:rPr>
      </w:pPr>
      <w:r w:rsidRPr="00B61A43"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anchor distT="0" distB="0" distL="114300" distR="114300" simplePos="0" relativeHeight="251659264" behindDoc="0" locked="0" layoutInCell="1" allowOverlap="1" wp14:anchorId="4982B2D1" wp14:editId="3612EA99">
            <wp:simplePos x="0" y="0"/>
            <wp:positionH relativeFrom="column">
              <wp:posOffset>4755515</wp:posOffset>
            </wp:positionH>
            <wp:positionV relativeFrom="paragraph">
              <wp:posOffset>12700</wp:posOffset>
            </wp:positionV>
            <wp:extent cx="963930" cy="862965"/>
            <wp:effectExtent l="0" t="0" r="0" b="0"/>
            <wp:wrapSquare wrapText="bothSides" distT="0" distB="0" distL="114300" distR="11430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862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61A43">
        <w:rPr>
          <w:rFonts w:ascii="Times New Roman" w:eastAsia="Cambria" w:hAnsi="Times New Roman" w:cs="Times New Roman"/>
          <w:b/>
          <w:sz w:val="32"/>
          <w:szCs w:val="32"/>
        </w:rPr>
        <w:t>SAVEETHA INSTITUTE OF MEDICAL AND TECHNICAL SCIENCES</w:t>
      </w:r>
    </w:p>
    <w:p w14:paraId="2300F086" w14:textId="769308C3" w:rsidR="009735B2" w:rsidRDefault="009735B2" w:rsidP="009735B2">
      <w:pPr>
        <w:tabs>
          <w:tab w:val="left" w:pos="90"/>
        </w:tabs>
        <w:spacing w:line="360" w:lineRule="auto"/>
        <w:jc w:val="center"/>
        <w:rPr>
          <w:rFonts w:ascii="Times New Roman" w:eastAsia="Cambria" w:hAnsi="Times New Roman" w:cs="Times New Roman"/>
          <w:b/>
          <w:sz w:val="32"/>
          <w:szCs w:val="32"/>
        </w:rPr>
      </w:pPr>
    </w:p>
    <w:p w14:paraId="76181706" w14:textId="2C43D574" w:rsidR="009735B2" w:rsidRDefault="009735B2" w:rsidP="009735B2">
      <w:pPr>
        <w:spacing w:line="360" w:lineRule="auto"/>
        <w:jc w:val="center"/>
        <w:rPr>
          <w:rFonts w:ascii="Times New Roman" w:eastAsia="Cambria" w:hAnsi="Times New Roman" w:cs="Times New Roman"/>
          <w:b/>
          <w:sz w:val="32"/>
          <w:szCs w:val="32"/>
        </w:rPr>
      </w:pPr>
    </w:p>
    <w:p w14:paraId="153832EC" w14:textId="513CA2C2" w:rsidR="009735B2" w:rsidRDefault="009735B2" w:rsidP="009735B2">
      <w:pPr>
        <w:spacing w:line="360" w:lineRule="auto"/>
        <w:jc w:val="center"/>
        <w:rPr>
          <w:rFonts w:ascii="Times New Roman" w:eastAsia="Cambria" w:hAnsi="Times New Roman" w:cs="Times New Roman"/>
          <w:b/>
          <w:sz w:val="32"/>
          <w:szCs w:val="32"/>
        </w:rPr>
      </w:pPr>
    </w:p>
    <w:p w14:paraId="28065763" w14:textId="49A0B5A0" w:rsidR="009735B2" w:rsidRPr="00B61A43" w:rsidRDefault="009735B2" w:rsidP="009735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ITA03</w:t>
      </w:r>
      <w:r w:rsidRPr="00B61A43">
        <w:rPr>
          <w:rFonts w:ascii="Times New Roman" w:eastAsia="Times New Roman" w:hAnsi="Times New Roman" w:cs="Times New Roman"/>
          <w:b/>
          <w:sz w:val="32"/>
          <w:szCs w:val="32"/>
        </w:rPr>
        <w:t xml:space="preserve"> Mobile Computing </w:t>
      </w:r>
    </w:p>
    <w:p w14:paraId="165327AA" w14:textId="02490736" w:rsidR="009735B2" w:rsidRPr="00B61A43" w:rsidRDefault="009735B2" w:rsidP="009735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256F2A" w14:textId="63D9F6D7" w:rsidR="009735B2" w:rsidRPr="00B61A43" w:rsidRDefault="009735B2" w:rsidP="009735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61A43">
        <w:rPr>
          <w:rFonts w:ascii="Times New Roman" w:eastAsia="Times New Roman" w:hAnsi="Times New Roman" w:cs="Times New Roman"/>
          <w:b/>
          <w:sz w:val="32"/>
          <w:szCs w:val="32"/>
        </w:rPr>
        <w:t>Lab Manual</w:t>
      </w:r>
    </w:p>
    <w:p w14:paraId="2A265FE6" w14:textId="37D55501" w:rsidR="009735B2" w:rsidRPr="00B61A43" w:rsidRDefault="009735B2" w:rsidP="009735B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39B287" w14:textId="5EC59508" w:rsidR="009735B2" w:rsidRPr="00B61A43" w:rsidRDefault="009735B2" w:rsidP="009735B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1F8E13" w14:textId="497E0BA8" w:rsidR="009735B2" w:rsidRDefault="009735B2"/>
    <w:p w14:paraId="38E92C1E" w14:textId="77777777" w:rsidR="009735B2" w:rsidRDefault="009735B2"/>
    <w:p w14:paraId="2A43FD49" w14:textId="77777777" w:rsidR="009735B2" w:rsidRDefault="009735B2"/>
    <w:p w14:paraId="1B64CA72" w14:textId="77777777" w:rsidR="009735B2" w:rsidRDefault="009735B2"/>
    <w:p w14:paraId="04DADD23" w14:textId="77777777" w:rsidR="009735B2" w:rsidRDefault="009735B2"/>
    <w:p w14:paraId="6418065D" w14:textId="77777777" w:rsidR="009735B2" w:rsidRDefault="009735B2"/>
    <w:p w14:paraId="407587F2" w14:textId="77777777" w:rsidR="009735B2" w:rsidRDefault="009735B2"/>
    <w:p w14:paraId="5EFF5445" w14:textId="77777777" w:rsidR="009735B2" w:rsidRDefault="009735B2"/>
    <w:p w14:paraId="275B7867" w14:textId="77777777" w:rsidR="009735B2" w:rsidRDefault="009735B2"/>
    <w:p w14:paraId="1BE1C691" w14:textId="77777777" w:rsidR="009735B2" w:rsidRDefault="009735B2"/>
    <w:p w14:paraId="6368F2A9" w14:textId="77777777" w:rsidR="009735B2" w:rsidRDefault="009735B2"/>
    <w:p w14:paraId="3D1EB784" w14:textId="77777777" w:rsidR="009735B2" w:rsidRDefault="009735B2"/>
    <w:p w14:paraId="7F35FFA9" w14:textId="77777777" w:rsidR="009735B2" w:rsidRDefault="009735B2"/>
    <w:p w14:paraId="24F680C4" w14:textId="77777777" w:rsidR="009735B2" w:rsidRDefault="009735B2"/>
    <w:p w14:paraId="543E08EB" w14:textId="77777777" w:rsidR="009735B2" w:rsidRDefault="009735B2"/>
    <w:p w14:paraId="560260D8" w14:textId="77777777" w:rsidR="009735B2" w:rsidRDefault="009735B2"/>
    <w:p w14:paraId="6EB17E7A" w14:textId="77777777" w:rsidR="009735B2" w:rsidRDefault="009735B2" w:rsidP="00973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Figma to create an interactive diagram illustrating the components of a basic cellular system.</w:t>
      </w:r>
    </w:p>
    <w:p w14:paraId="2A4E1079" w14:textId="77777777" w:rsidR="009735B2" w:rsidRDefault="009735B2" w:rsidP="009735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14:paraId="0FDAB911" w14:textId="77777777" w:rsidR="009735B2" w:rsidRDefault="009735B2" w:rsidP="009735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an interactive diagram illustrating the components of a basic cellular system</w:t>
      </w:r>
    </w:p>
    <w:p w14:paraId="54FA831D" w14:textId="77777777" w:rsidR="009735B2" w:rsidRDefault="009735B2" w:rsidP="009735B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2984C362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654843E4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206171FF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555F1A41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3C7F088E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7077FA5D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45CCA644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57134882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19D179D9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143C2C69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638082EC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542B7C36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4913B6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4585FCC4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44D02451" wp14:editId="000E1EFB">
            <wp:extent cx="4587638" cy="2598645"/>
            <wp:effectExtent l="0" t="0" r="0" b="0"/>
            <wp:docPr id="199" name="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598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EC844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38C737B6" wp14:editId="4DB10142">
            <wp:extent cx="4671291" cy="2593728"/>
            <wp:effectExtent l="0" t="0" r="0" b="0"/>
            <wp:docPr id="201" name="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291" cy="2593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5A31B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F2ACF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3A2589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1A8A14AD" wp14:editId="3E47E034">
            <wp:extent cx="4576537" cy="2579044"/>
            <wp:effectExtent l="0" t="0" r="0" b="0"/>
            <wp:docPr id="200" name="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537" cy="2579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EC68C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D3B12A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6670FCEF" wp14:editId="17A4590F">
            <wp:extent cx="4505124" cy="2482162"/>
            <wp:effectExtent l="0" t="0" r="0" b="0"/>
            <wp:docPr id="203" name="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124" cy="2482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07CF6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6C800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16F94E12" wp14:editId="7534D629">
            <wp:extent cx="5077914" cy="2837451"/>
            <wp:effectExtent l="0" t="0" r="0" b="0"/>
            <wp:docPr id="202" name="image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914" cy="2837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391A6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676B7E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0708E9FE" wp14:editId="7C057BED">
            <wp:extent cx="5039070" cy="2822716"/>
            <wp:effectExtent l="0" t="0" r="0" b="0"/>
            <wp:docPr id="205" name="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070" cy="282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3809D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B9D796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79703E50" wp14:editId="62136FC8">
            <wp:extent cx="5115980" cy="2827974"/>
            <wp:effectExtent l="0" t="0" r="0" b="0"/>
            <wp:docPr id="204" name="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980" cy="2827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05315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D03250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1EB43B14" wp14:editId="034B2591">
            <wp:extent cx="5001969" cy="2806860"/>
            <wp:effectExtent l="0" t="0" r="0" b="0"/>
            <wp:docPr id="207" name="image2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969" cy="2806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6DDD6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192C1E" w14:textId="77777777" w:rsidR="009735B2" w:rsidRDefault="009735B2" w:rsidP="009735B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 -</w:t>
      </w:r>
    </w:p>
    <w:p w14:paraId="5CBE386A" w14:textId="77777777" w:rsidR="009735B2" w:rsidRDefault="009735B2" w:rsidP="009735B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871939" w14:textId="77777777" w:rsidR="009735B2" w:rsidRDefault="009735B2" w:rsidP="009735B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4ECE119" wp14:editId="3E84697B">
            <wp:extent cx="6296658" cy="4019550"/>
            <wp:effectExtent l="19050" t="0" r="8892" b="0"/>
            <wp:docPr id="206" name="image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157" cy="4023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F4399" w14:textId="77777777" w:rsidR="009735B2" w:rsidRDefault="009735B2" w:rsidP="009735B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2D311EA6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 an interactive diagram illustrating the components of a basic cellular system using </w:t>
      </w:r>
    </w:p>
    <w:p w14:paraId="50718684" w14:textId="77777777" w:rsidR="009735B2" w:rsidRDefault="009735B2" w:rsidP="00973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Figma is created and executed successfully</w:t>
      </w:r>
    </w:p>
    <w:p w14:paraId="2E426958" w14:textId="77777777" w:rsidR="009735B2" w:rsidRDefault="009735B2" w:rsidP="009735B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F532FB" w14:textId="77777777" w:rsidR="009735B2" w:rsidRPr="009735B2" w:rsidRDefault="009735B2"/>
    <w:sectPr w:rsidR="009735B2" w:rsidRPr="0097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B2"/>
    <w:rsid w:val="009735B2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1BE6"/>
  <w15:chartTrackingRefBased/>
  <w15:docId w15:val="{EA0B77C3-19A3-48F2-A1FA-F3968E34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5B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5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5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5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5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5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5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5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3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3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5B2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3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5B2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3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5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2025-09-01T17:33:00Z</dcterms:created>
  <dcterms:modified xsi:type="dcterms:W3CDTF">2025-09-01T17:36:00Z</dcterms:modified>
</cp:coreProperties>
</file>