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9F39E" w14:textId="77777777" w:rsidR="007A0954" w:rsidRDefault="007A0954"/>
    <w:p w14:paraId="666FE8EE" w14:textId="77777777" w:rsidR="00A516F7" w:rsidRDefault="00A516F7"/>
    <w:p w14:paraId="555B41CA" w14:textId="77777777" w:rsidR="00A516F7" w:rsidRDefault="00A516F7"/>
    <w:p w14:paraId="420B333E" w14:textId="77777777" w:rsidR="00A516F7" w:rsidRDefault="00A516F7"/>
    <w:p w14:paraId="68011FAE" w14:textId="77777777" w:rsidR="00A516F7" w:rsidRDefault="00A516F7"/>
    <w:p w14:paraId="5F1F1DA2" w14:textId="77777777" w:rsidR="00A516F7" w:rsidRDefault="00A516F7"/>
    <w:p w14:paraId="45B3778A" w14:textId="77777777" w:rsidR="00A516F7" w:rsidRDefault="00A516F7"/>
    <w:p w14:paraId="74EAFC92" w14:textId="77777777" w:rsidR="00A516F7" w:rsidRDefault="00A516F7"/>
    <w:p w14:paraId="6F6C0403" w14:textId="32F86E64" w:rsidR="00A516F7" w:rsidRDefault="00A516F7" w:rsidP="00A516F7">
      <w:pPr>
        <w:pStyle w:val="a3"/>
      </w:pPr>
      <w:r>
        <w:rPr>
          <w:rFonts w:hint="eastAsia"/>
        </w:rPr>
        <w:t>오픈소스소프트웨어</w:t>
      </w:r>
    </w:p>
    <w:p w14:paraId="21776089" w14:textId="719B3294" w:rsidR="00A516F7" w:rsidRDefault="00A516F7" w:rsidP="00A516F7">
      <w:pPr>
        <w:pStyle w:val="a4"/>
        <w:rPr>
          <w:rFonts w:hint="eastAsia"/>
        </w:rPr>
      </w:pPr>
      <w:r>
        <w:rPr>
          <w:rFonts w:hint="eastAsia"/>
        </w:rPr>
        <w:t>OSS_HW1 과제</w:t>
      </w:r>
    </w:p>
    <w:p w14:paraId="6E906587" w14:textId="77777777" w:rsidR="00A516F7" w:rsidRDefault="00A516F7"/>
    <w:p w14:paraId="29DAFEA3" w14:textId="77777777" w:rsidR="00A516F7" w:rsidRDefault="00A516F7"/>
    <w:p w14:paraId="07D57ABA" w14:textId="77777777" w:rsidR="00A516F7" w:rsidRDefault="00A516F7"/>
    <w:p w14:paraId="443EC6B3" w14:textId="77777777" w:rsidR="00A516F7" w:rsidRDefault="00A516F7"/>
    <w:p w14:paraId="018EBFBB" w14:textId="77777777" w:rsidR="00A516F7" w:rsidRDefault="00A516F7"/>
    <w:p w14:paraId="23EFFD3D" w14:textId="77777777" w:rsidR="00A516F7" w:rsidRDefault="00A516F7"/>
    <w:p w14:paraId="5B59DAAD" w14:textId="77777777" w:rsidR="00A516F7" w:rsidRDefault="00A516F7"/>
    <w:p w14:paraId="6E9B0F8E" w14:textId="77777777" w:rsidR="00A516F7" w:rsidRDefault="00A516F7"/>
    <w:p w14:paraId="0F932DCA" w14:textId="77777777" w:rsidR="00A516F7" w:rsidRDefault="00A516F7"/>
    <w:p w14:paraId="5097D423" w14:textId="19394648" w:rsidR="00A516F7" w:rsidRPr="00A516F7" w:rsidRDefault="00A516F7" w:rsidP="00A516F7">
      <w:pPr>
        <w:jc w:val="right"/>
        <w:rPr>
          <w:rStyle w:val="aa"/>
        </w:rPr>
      </w:pPr>
      <w:r w:rsidRPr="00A516F7">
        <w:rPr>
          <w:rStyle w:val="aa"/>
        </w:rPr>
        <w:t>- 학번 : 2371172</w:t>
      </w:r>
    </w:p>
    <w:p w14:paraId="549E3B5D" w14:textId="37D50C33" w:rsidR="00A516F7" w:rsidRPr="00A516F7" w:rsidRDefault="00A516F7" w:rsidP="00A516F7">
      <w:pPr>
        <w:jc w:val="right"/>
        <w:rPr>
          <w:rStyle w:val="aa"/>
        </w:rPr>
      </w:pPr>
      <w:r w:rsidRPr="00A516F7">
        <w:rPr>
          <w:rStyle w:val="aa"/>
        </w:rPr>
        <w:t>- 이름 : 안태호</w:t>
      </w:r>
    </w:p>
    <w:p w14:paraId="11770D68" w14:textId="56E61D67" w:rsidR="00A516F7" w:rsidRPr="00A516F7" w:rsidRDefault="00A516F7" w:rsidP="00A516F7">
      <w:pPr>
        <w:jc w:val="right"/>
        <w:rPr>
          <w:rStyle w:val="aa"/>
        </w:rPr>
      </w:pPr>
      <w:r w:rsidRPr="00A516F7">
        <w:rPr>
          <w:rStyle w:val="aa"/>
        </w:rPr>
        <w:t>- S</w:t>
      </w:r>
      <w:r w:rsidR="0004739C">
        <w:rPr>
          <w:rStyle w:val="aa"/>
          <w:rFonts w:hint="eastAsia"/>
        </w:rPr>
        <w:t>ID</w:t>
      </w:r>
      <w:r w:rsidRPr="00A516F7">
        <w:rPr>
          <w:rStyle w:val="aa"/>
        </w:rPr>
        <w:t>4 : 1172</w:t>
      </w:r>
    </w:p>
    <w:p w14:paraId="447C82E4" w14:textId="3E251E85" w:rsidR="00A516F7" w:rsidRDefault="00725C29" w:rsidP="00725C29">
      <w:pPr>
        <w:jc w:val="right"/>
        <w:rPr>
          <w:rFonts w:hint="eastAsia"/>
        </w:rPr>
      </w:pPr>
      <w:r>
        <w:rPr>
          <w:rFonts w:hint="eastAsia"/>
        </w:rPr>
        <w:t xml:space="preserve">- sha256 : </w:t>
      </w:r>
      <w:r w:rsidRPr="00725C29">
        <w:t>0f42e6004fc494ddb0363019b9daeeb0d5471034cc8328e9402744116c43d44d</w:t>
      </w:r>
    </w:p>
    <w:p w14:paraId="2AB0A8C0" w14:textId="77777777" w:rsidR="00A516F7" w:rsidRDefault="00A516F7"/>
    <w:p w14:paraId="7761C6ED" w14:textId="4D3A30A7" w:rsidR="00A516F7" w:rsidRDefault="00616511" w:rsidP="00616511">
      <w:pPr>
        <w:pStyle w:val="a4"/>
      </w:pPr>
      <w:r>
        <w:rPr>
          <w:rFonts w:hint="eastAsia"/>
        </w:rPr>
        <w:lastRenderedPageBreak/>
        <w:t>문제 1. EC2 웹 서버 만들기</w:t>
      </w:r>
    </w:p>
    <w:p w14:paraId="00FD08FD" w14:textId="7A43F560" w:rsidR="00616511" w:rsidRPr="00BC66A9" w:rsidRDefault="00616511" w:rsidP="00616511">
      <w:pPr>
        <w:pStyle w:val="a6"/>
        <w:numPr>
          <w:ilvl w:val="1"/>
          <w:numId w:val="4"/>
        </w:numPr>
        <w:rPr>
          <w:rStyle w:val="aa"/>
          <w:rFonts w:hint="eastAsia"/>
        </w:rPr>
      </w:pPr>
      <w:r w:rsidRPr="00BC66A9">
        <w:rPr>
          <w:rStyle w:val="aa"/>
        </w:rPr>
        <w:t>인스턴스와 보안 그룹 생성</w:t>
      </w:r>
    </w:p>
    <w:p w14:paraId="5129696A" w14:textId="16F231C1" w:rsidR="00A516F7" w:rsidRDefault="00616511">
      <w:r w:rsidRPr="00616511">
        <w:drawing>
          <wp:inline distT="0" distB="0" distL="0" distR="0" wp14:anchorId="646B895C" wp14:editId="7794BCDE">
            <wp:extent cx="5731510" cy="552450"/>
            <wp:effectExtent l="0" t="0" r="2540" b="0"/>
            <wp:docPr id="53848612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861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270E7" w14:textId="429795BA" w:rsidR="00A516F7" w:rsidRDefault="00616511">
      <w:r w:rsidRPr="00616511">
        <w:drawing>
          <wp:inline distT="0" distB="0" distL="0" distR="0" wp14:anchorId="4C57EB7E" wp14:editId="2687DAE2">
            <wp:extent cx="5731510" cy="1303655"/>
            <wp:effectExtent l="0" t="0" r="2540" b="0"/>
            <wp:docPr id="1977441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41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6CB1D" w14:textId="77777777" w:rsidR="00BC66A9" w:rsidRDefault="00BC66A9">
      <w:pPr>
        <w:rPr>
          <w:rFonts w:hint="eastAsia"/>
        </w:rPr>
      </w:pPr>
    </w:p>
    <w:p w14:paraId="62AEF6B7" w14:textId="69BD71C7" w:rsidR="00BC66A9" w:rsidRPr="00BC66A9" w:rsidRDefault="00BC66A9" w:rsidP="00BC66A9">
      <w:pPr>
        <w:pStyle w:val="a6"/>
        <w:numPr>
          <w:ilvl w:val="1"/>
          <w:numId w:val="4"/>
        </w:numPr>
        <w:rPr>
          <w:rStyle w:val="aa"/>
          <w:rFonts w:hint="eastAsia"/>
        </w:rPr>
      </w:pPr>
      <w:r w:rsidRPr="00BC66A9">
        <w:rPr>
          <w:rStyle w:val="aa"/>
        </w:rPr>
        <w:t>SSH 접속과 stamp 등록</w:t>
      </w:r>
    </w:p>
    <w:p w14:paraId="4960E502" w14:textId="1B0E0161" w:rsidR="00A516F7" w:rsidRDefault="00BC66A9">
      <w:r w:rsidRPr="00BC66A9">
        <w:drawing>
          <wp:inline distT="0" distB="0" distL="0" distR="0" wp14:anchorId="0357A6C1" wp14:editId="713B2124">
            <wp:extent cx="5731510" cy="607695"/>
            <wp:effectExtent l="0" t="0" r="2540" b="1905"/>
            <wp:docPr id="35439950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399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BB85" w14:textId="77777777" w:rsidR="00A516F7" w:rsidRDefault="00A516F7"/>
    <w:p w14:paraId="43F16FA5" w14:textId="5614F516" w:rsidR="00BC66A9" w:rsidRPr="00BC66A9" w:rsidRDefault="00BC66A9" w:rsidP="00BC66A9">
      <w:pPr>
        <w:pStyle w:val="a6"/>
        <w:numPr>
          <w:ilvl w:val="1"/>
          <w:numId w:val="4"/>
        </w:numPr>
        <w:rPr>
          <w:rStyle w:val="aa"/>
          <w:rFonts w:hint="eastAsia"/>
        </w:rPr>
      </w:pPr>
      <w:r>
        <w:rPr>
          <w:rStyle w:val="aa"/>
          <w:rFonts w:hint="eastAsia"/>
        </w:rPr>
        <w:t>httpd</w:t>
      </w:r>
      <w:r w:rsidRPr="00BC66A9">
        <w:rPr>
          <w:rStyle w:val="aa"/>
        </w:rPr>
        <w:t xml:space="preserve"> 설치와 실행</w:t>
      </w:r>
    </w:p>
    <w:p w14:paraId="3AD059CD" w14:textId="207C6FB2" w:rsidR="00A516F7" w:rsidRPr="00BC66A9" w:rsidRDefault="00BC66A9">
      <w:pPr>
        <w:rPr>
          <w:rFonts w:hint="eastAsia"/>
        </w:rPr>
      </w:pPr>
      <w:r w:rsidRPr="00BC66A9">
        <w:drawing>
          <wp:inline distT="0" distB="0" distL="0" distR="0" wp14:anchorId="60D5BCBB" wp14:editId="0FCD29A8">
            <wp:extent cx="5731510" cy="2538730"/>
            <wp:effectExtent l="0" t="0" r="2540" b="0"/>
            <wp:docPr id="33356237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5623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EBCD6" w14:textId="632A0DD4" w:rsidR="00A516F7" w:rsidRDefault="009E2742">
      <w:pPr>
        <w:rPr>
          <w:rFonts w:hint="eastAsia"/>
        </w:rPr>
      </w:pPr>
      <w:r w:rsidRPr="009E2742">
        <w:t>질문: 본인 화면의 rpm -q httpd 결과에서 버전은 무엇인가?</w:t>
      </w:r>
      <w:r>
        <w:rPr>
          <w:rFonts w:hint="eastAsia"/>
        </w:rPr>
        <w:t xml:space="preserve"> -&gt; 2.4.68</w:t>
      </w:r>
    </w:p>
    <w:p w14:paraId="6905BB4B" w14:textId="77777777" w:rsidR="00A516F7" w:rsidRDefault="00A516F7"/>
    <w:p w14:paraId="40979450" w14:textId="77777777" w:rsidR="00A516F7" w:rsidRDefault="00A516F7"/>
    <w:p w14:paraId="2E51A0D1" w14:textId="241FBA97" w:rsidR="00A516F7" w:rsidRPr="00DF2C38" w:rsidRDefault="00DF2C38" w:rsidP="00DF2C38">
      <w:pPr>
        <w:pStyle w:val="a6"/>
        <w:numPr>
          <w:ilvl w:val="1"/>
          <w:numId w:val="4"/>
        </w:numPr>
        <w:rPr>
          <w:rStyle w:val="aa"/>
          <w:rFonts w:hint="eastAsia"/>
        </w:rPr>
      </w:pPr>
      <w:r w:rsidRPr="00DF2C38">
        <w:rPr>
          <w:rStyle w:val="aa"/>
        </w:rPr>
        <w:lastRenderedPageBreak/>
        <w:t>나만의 웹 페이지</w:t>
      </w:r>
    </w:p>
    <w:p w14:paraId="54F2918F" w14:textId="68E75162" w:rsidR="00DF2C38" w:rsidRDefault="00DF2C38">
      <w:r w:rsidRPr="00DF2C38">
        <w:drawing>
          <wp:inline distT="0" distB="0" distL="0" distR="0" wp14:anchorId="0D29FD30" wp14:editId="03F75D05">
            <wp:extent cx="5731510" cy="1013460"/>
            <wp:effectExtent l="0" t="0" r="2540" b="0"/>
            <wp:docPr id="108925278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252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1C6E" w14:textId="0AE1F796" w:rsidR="00DF2C38" w:rsidRDefault="00DF2C38">
      <w:r w:rsidRPr="00DF2C38">
        <w:drawing>
          <wp:inline distT="0" distB="0" distL="0" distR="0" wp14:anchorId="19E3E17A" wp14:editId="564DD0B2">
            <wp:extent cx="5245370" cy="2254366"/>
            <wp:effectExtent l="0" t="0" r="0" b="0"/>
            <wp:docPr id="175912120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1212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5370" cy="22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3CF7" w14:textId="403B342B" w:rsidR="00DF2C38" w:rsidRDefault="00DF2C38"/>
    <w:p w14:paraId="3D0EB6F5" w14:textId="35357637" w:rsidR="00DF2C38" w:rsidRDefault="00DF2C38" w:rsidP="00DF2C38">
      <w:pPr>
        <w:pStyle w:val="a6"/>
        <w:numPr>
          <w:ilvl w:val="1"/>
          <w:numId w:val="4"/>
        </w:numPr>
      </w:pPr>
      <w:r>
        <w:rPr>
          <w:rFonts w:hint="eastAsia"/>
        </w:rPr>
        <w:t>일부러 고장 내기</w:t>
      </w:r>
    </w:p>
    <w:p w14:paraId="7D8F4BE8" w14:textId="20A495B3" w:rsidR="00DF2C38" w:rsidRDefault="00DF2C38" w:rsidP="00DF2C38">
      <w:pPr>
        <w:rPr>
          <w:rFonts w:hint="eastAsia"/>
        </w:rPr>
      </w:pPr>
      <w:r w:rsidRPr="00DF2C38">
        <w:drawing>
          <wp:inline distT="0" distB="0" distL="0" distR="0" wp14:anchorId="650FC493" wp14:editId="41882B21">
            <wp:extent cx="5731510" cy="3178810"/>
            <wp:effectExtent l="0" t="0" r="2540" b="2540"/>
            <wp:docPr id="20960101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0101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1D341" w14:textId="4B6C58BE" w:rsidR="00DF2C38" w:rsidRDefault="00DF2C38">
      <w:r w:rsidRPr="00DF2C38">
        <w:lastRenderedPageBreak/>
        <w:drawing>
          <wp:inline distT="0" distB="0" distL="0" distR="0" wp14:anchorId="16955881" wp14:editId="4EBC8A77">
            <wp:extent cx="5731510" cy="1471930"/>
            <wp:effectExtent l="0" t="0" r="2540" b="0"/>
            <wp:docPr id="99894698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9469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1E043" w14:textId="2164315F" w:rsidR="00DF2C38" w:rsidRDefault="00760313">
      <w:pPr>
        <w:rPr>
          <w:rFonts w:hint="eastAsia"/>
        </w:rPr>
      </w:pPr>
      <w:r>
        <w:rPr>
          <w:rFonts w:hint="eastAsia"/>
        </w:rPr>
        <w:t xml:space="preserve">질문: </w:t>
      </w:r>
      <w:r w:rsidRPr="00760313">
        <w:t>접속이 안 되는 이유를 status 화면의 내용을 근거로 1~2 문장으로 쓰시오</w:t>
      </w:r>
      <w:r>
        <w:rPr>
          <w:rFonts w:hint="eastAsia"/>
        </w:rPr>
        <w:t>.</w:t>
      </w:r>
    </w:p>
    <w:p w14:paraId="5B54E2FC" w14:textId="12B4E13B" w:rsidR="00760313" w:rsidRDefault="00AF56DD">
      <w:pPr>
        <w:rPr>
          <w:rFonts w:hint="eastAsia"/>
        </w:rPr>
      </w:pPr>
      <w:r>
        <w:rPr>
          <w:rFonts w:hint="eastAsia"/>
        </w:rPr>
        <w:t xml:space="preserve">-&gt; </w:t>
      </w:r>
      <w:r w:rsidRPr="00AF56DD">
        <w:t>status 화면의 Active가 active(running)에서 inactive(dead)로 바뀐 것처럼 httpd 서비스가 중지되어 80번 포트로 들어온 브라우저 요청에 응답할 웹 서버가 없기 때</w:t>
      </w:r>
      <w:r w:rsidR="002B67C7">
        <w:rPr>
          <w:rFonts w:hint="eastAsia"/>
        </w:rPr>
        <w:t>문.</w:t>
      </w:r>
      <w:r w:rsidR="00421D9F">
        <w:tab/>
      </w:r>
    </w:p>
    <w:p w14:paraId="1055B4FB" w14:textId="77777777" w:rsidR="00AF56DD" w:rsidRDefault="00AF56DD">
      <w:pPr>
        <w:rPr>
          <w:rFonts w:hint="eastAsia"/>
        </w:rPr>
      </w:pPr>
    </w:p>
    <w:p w14:paraId="6A960652" w14:textId="6D22FB5B" w:rsidR="004E28C2" w:rsidRDefault="004E28C2" w:rsidP="004E28C2">
      <w:pPr>
        <w:pStyle w:val="a4"/>
        <w:rPr>
          <w:rFonts w:hint="eastAsia"/>
        </w:rPr>
      </w:pPr>
      <w:r>
        <w:rPr>
          <w:rFonts w:hint="eastAsia"/>
        </w:rPr>
        <w:t>문제 2. 내 서버의 오픈소스 라이선스</w:t>
      </w:r>
    </w:p>
    <w:p w14:paraId="37A49F20" w14:textId="7A699523" w:rsidR="00DF2C38" w:rsidRPr="004E28C2" w:rsidRDefault="004E28C2" w:rsidP="004E28C2">
      <w:pPr>
        <w:pStyle w:val="a6"/>
        <w:numPr>
          <w:ilvl w:val="1"/>
          <w:numId w:val="5"/>
        </w:numPr>
        <w:rPr>
          <w:rStyle w:val="aa"/>
          <w:rFonts w:hint="eastAsia"/>
        </w:rPr>
      </w:pPr>
      <w:r w:rsidRPr="004E28C2">
        <w:rPr>
          <w:rStyle w:val="aa"/>
        </w:rPr>
        <w:t>패키지 라이선스 조회</w:t>
      </w:r>
    </w:p>
    <w:p w14:paraId="3B267E3F" w14:textId="5068F3C7" w:rsidR="00DF2C38" w:rsidRDefault="00077A4B">
      <w:pPr>
        <w:rPr>
          <w:rFonts w:hint="eastAsia"/>
        </w:rPr>
      </w:pPr>
      <w:r w:rsidRPr="00077A4B">
        <w:drawing>
          <wp:inline distT="0" distB="0" distL="0" distR="0" wp14:anchorId="655CF3A8" wp14:editId="54DDD7D4">
            <wp:extent cx="5731510" cy="1390650"/>
            <wp:effectExtent l="0" t="0" r="2540" b="0"/>
            <wp:docPr id="15867149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7149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980"/>
        <w:gridCol w:w="2528"/>
        <w:gridCol w:w="2254"/>
        <w:gridCol w:w="2254"/>
      </w:tblGrid>
      <w:tr w:rsidR="004E28C2" w14:paraId="0C4A9D55" w14:textId="77777777" w:rsidTr="00DC0A94">
        <w:tc>
          <w:tcPr>
            <w:tcW w:w="1980" w:type="dxa"/>
          </w:tcPr>
          <w:p w14:paraId="3E82996E" w14:textId="19AE6F72" w:rsidR="004E28C2" w:rsidRDefault="004E28C2">
            <w:r>
              <w:rPr>
                <w:rFonts w:hint="eastAsia"/>
              </w:rPr>
              <w:t>패키지</w:t>
            </w:r>
          </w:p>
        </w:tc>
        <w:tc>
          <w:tcPr>
            <w:tcW w:w="2528" w:type="dxa"/>
          </w:tcPr>
          <w:p w14:paraId="3344EC26" w14:textId="016730AF" w:rsidR="004E28C2" w:rsidRDefault="004E28C2">
            <w:r>
              <w:rPr>
                <w:rFonts w:hint="eastAsia"/>
              </w:rPr>
              <w:t>버전</w:t>
            </w:r>
          </w:p>
        </w:tc>
        <w:tc>
          <w:tcPr>
            <w:tcW w:w="2254" w:type="dxa"/>
          </w:tcPr>
          <w:p w14:paraId="762449D0" w14:textId="303C6ACD" w:rsidR="004E28C2" w:rsidRDefault="004E28C2">
            <w:pPr>
              <w:rPr>
                <w:rFonts w:hint="eastAsia"/>
              </w:rPr>
            </w:pPr>
            <w:r>
              <w:rPr>
                <w:rFonts w:hint="eastAsia"/>
              </w:rPr>
              <w:t>LICENSE</w:t>
            </w:r>
          </w:p>
        </w:tc>
        <w:tc>
          <w:tcPr>
            <w:tcW w:w="2254" w:type="dxa"/>
          </w:tcPr>
          <w:p w14:paraId="6930B2DC" w14:textId="73E4B57A" w:rsidR="004E28C2" w:rsidRDefault="00DC0A94">
            <w:r w:rsidRPr="00DC0A94">
              <w:t>분류 (Permissive / Weak Copyleft / Strong Copyleft)</w:t>
            </w:r>
          </w:p>
        </w:tc>
      </w:tr>
      <w:tr w:rsidR="004E28C2" w14:paraId="45B2D29E" w14:textId="77777777" w:rsidTr="00DC0A94">
        <w:tc>
          <w:tcPr>
            <w:tcW w:w="1980" w:type="dxa"/>
          </w:tcPr>
          <w:p w14:paraId="25827F93" w14:textId="07FBC71E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httpd</w:t>
            </w:r>
          </w:p>
        </w:tc>
        <w:tc>
          <w:tcPr>
            <w:tcW w:w="2528" w:type="dxa"/>
          </w:tcPr>
          <w:p w14:paraId="1A64FF00" w14:textId="1933513C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2.4.68</w:t>
            </w:r>
          </w:p>
        </w:tc>
        <w:tc>
          <w:tcPr>
            <w:tcW w:w="2254" w:type="dxa"/>
          </w:tcPr>
          <w:p w14:paraId="2F975940" w14:textId="092C494F" w:rsidR="004E28C2" w:rsidRDefault="00DC0A94">
            <w:r w:rsidRPr="00DC0A94">
              <w:t>Apache-2.0 AND (BSD-3-Clause AND metamail AND HPND-sell-variant AND Spencer-94)</w:t>
            </w:r>
          </w:p>
        </w:tc>
        <w:tc>
          <w:tcPr>
            <w:tcW w:w="2254" w:type="dxa"/>
          </w:tcPr>
          <w:p w14:paraId="5C47B335" w14:textId="58F705C8" w:rsidR="004E28C2" w:rsidRDefault="00DC0A94">
            <w:r w:rsidRPr="00DC0A94">
              <w:t>Permissive</w:t>
            </w:r>
          </w:p>
        </w:tc>
      </w:tr>
      <w:tr w:rsidR="004E28C2" w14:paraId="154DE992" w14:textId="77777777" w:rsidTr="00DC0A94">
        <w:tc>
          <w:tcPr>
            <w:tcW w:w="1980" w:type="dxa"/>
          </w:tcPr>
          <w:p w14:paraId="7846D37B" w14:textId="3163F570" w:rsidR="004E28C2" w:rsidRDefault="00DC0A94">
            <w:r>
              <w:rPr>
                <w:rFonts w:hint="eastAsia"/>
              </w:rPr>
              <w:t>bash</w:t>
            </w:r>
          </w:p>
        </w:tc>
        <w:tc>
          <w:tcPr>
            <w:tcW w:w="2528" w:type="dxa"/>
          </w:tcPr>
          <w:p w14:paraId="502C1EF4" w14:textId="1BCE63B9" w:rsidR="004E28C2" w:rsidRDefault="00DC0A94">
            <w:r w:rsidRPr="00DC0A94">
              <w:t>5.2.15</w:t>
            </w:r>
          </w:p>
        </w:tc>
        <w:tc>
          <w:tcPr>
            <w:tcW w:w="2254" w:type="dxa"/>
          </w:tcPr>
          <w:p w14:paraId="47AC477D" w14:textId="29EC72F6" w:rsidR="004E28C2" w:rsidRDefault="00DC0A94">
            <w:r w:rsidRPr="00DC0A94">
              <w:t>GPLv3+</w:t>
            </w:r>
          </w:p>
        </w:tc>
        <w:tc>
          <w:tcPr>
            <w:tcW w:w="2254" w:type="dxa"/>
          </w:tcPr>
          <w:p w14:paraId="373F5FE0" w14:textId="74344437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Strong Copyleft</w:t>
            </w:r>
          </w:p>
        </w:tc>
      </w:tr>
      <w:tr w:rsidR="004E28C2" w14:paraId="290FADBA" w14:textId="77777777" w:rsidTr="00DC0A94">
        <w:tc>
          <w:tcPr>
            <w:tcW w:w="1980" w:type="dxa"/>
          </w:tcPr>
          <w:p w14:paraId="69064DAB" w14:textId="72B2F2B0" w:rsidR="004E28C2" w:rsidRDefault="00DC0A94">
            <w:r>
              <w:rPr>
                <w:rFonts w:hint="eastAsia"/>
              </w:rPr>
              <w:t>curl-minimal</w:t>
            </w:r>
          </w:p>
        </w:tc>
        <w:tc>
          <w:tcPr>
            <w:tcW w:w="2528" w:type="dxa"/>
          </w:tcPr>
          <w:p w14:paraId="31DE8BD6" w14:textId="19A81D37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8.21.0</w:t>
            </w:r>
          </w:p>
        </w:tc>
        <w:tc>
          <w:tcPr>
            <w:tcW w:w="2254" w:type="dxa"/>
          </w:tcPr>
          <w:p w14:paraId="41A76E1A" w14:textId="58F91203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curl</w:t>
            </w:r>
          </w:p>
        </w:tc>
        <w:tc>
          <w:tcPr>
            <w:tcW w:w="2254" w:type="dxa"/>
          </w:tcPr>
          <w:p w14:paraId="4F37C1B9" w14:textId="25B98DCA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Permissive</w:t>
            </w:r>
          </w:p>
        </w:tc>
      </w:tr>
      <w:tr w:rsidR="004E28C2" w14:paraId="55F0A603" w14:textId="77777777" w:rsidTr="00DC0A94">
        <w:tc>
          <w:tcPr>
            <w:tcW w:w="1980" w:type="dxa"/>
          </w:tcPr>
          <w:p w14:paraId="5988720A" w14:textId="7B325864" w:rsidR="004E28C2" w:rsidRDefault="00DC0A94">
            <w:r>
              <w:rPr>
                <w:rFonts w:hint="eastAsia"/>
              </w:rPr>
              <w:t>python3</w:t>
            </w:r>
          </w:p>
        </w:tc>
        <w:tc>
          <w:tcPr>
            <w:tcW w:w="2528" w:type="dxa"/>
          </w:tcPr>
          <w:p w14:paraId="628BCFAF" w14:textId="7E480A3F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3.9.25</w:t>
            </w:r>
          </w:p>
        </w:tc>
        <w:tc>
          <w:tcPr>
            <w:tcW w:w="2254" w:type="dxa"/>
          </w:tcPr>
          <w:p w14:paraId="28AB558D" w14:textId="14466E75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Python</w:t>
            </w:r>
          </w:p>
        </w:tc>
        <w:tc>
          <w:tcPr>
            <w:tcW w:w="2254" w:type="dxa"/>
          </w:tcPr>
          <w:p w14:paraId="4FFDC80E" w14:textId="5CFE6524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Permissive</w:t>
            </w:r>
          </w:p>
        </w:tc>
      </w:tr>
      <w:tr w:rsidR="004E28C2" w14:paraId="74161C91" w14:textId="77777777" w:rsidTr="00DC0A94">
        <w:tc>
          <w:tcPr>
            <w:tcW w:w="1980" w:type="dxa"/>
          </w:tcPr>
          <w:p w14:paraId="0C1DB4A2" w14:textId="28274105" w:rsidR="004E28C2" w:rsidRDefault="00DC0A94">
            <w:pPr>
              <w:rPr>
                <w:rFonts w:hint="eastAsia"/>
              </w:rPr>
            </w:pPr>
            <w:r>
              <w:rPr>
                <w:rFonts w:hint="eastAsia"/>
              </w:rPr>
              <w:t>bash-completion</w:t>
            </w:r>
          </w:p>
        </w:tc>
        <w:tc>
          <w:tcPr>
            <w:tcW w:w="2528" w:type="dxa"/>
          </w:tcPr>
          <w:p w14:paraId="6AA761C6" w14:textId="0062CC85" w:rsidR="004E28C2" w:rsidRDefault="00DC0A94">
            <w:r>
              <w:rPr>
                <w:rFonts w:hint="eastAsia"/>
              </w:rPr>
              <w:t>2.11</w:t>
            </w:r>
          </w:p>
        </w:tc>
        <w:tc>
          <w:tcPr>
            <w:tcW w:w="2254" w:type="dxa"/>
          </w:tcPr>
          <w:p w14:paraId="325EC83D" w14:textId="21D3F04C" w:rsidR="004E28C2" w:rsidRDefault="00DC0A94">
            <w:r>
              <w:rPr>
                <w:rFonts w:hint="eastAsia"/>
              </w:rPr>
              <w:t>GPLv2+</w:t>
            </w:r>
          </w:p>
        </w:tc>
        <w:tc>
          <w:tcPr>
            <w:tcW w:w="2254" w:type="dxa"/>
          </w:tcPr>
          <w:p w14:paraId="7934A7CB" w14:textId="6D75F1D2" w:rsidR="004E28C2" w:rsidRDefault="00DC0A94">
            <w:r>
              <w:rPr>
                <w:rFonts w:hint="eastAsia"/>
              </w:rPr>
              <w:t>Strong Copyleft</w:t>
            </w:r>
          </w:p>
        </w:tc>
      </w:tr>
    </w:tbl>
    <w:tbl>
      <w:tblPr>
        <w:tblpPr w:leftFromText="142" w:rightFromText="142" w:vertAnchor="text" w:horzAnchor="page" w:tblpX="11341" w:tblpY="-300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DC0A94" w:rsidRPr="00DC0A94" w14:paraId="631C3787" w14:textId="77777777" w:rsidTr="00DC0A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9C97" w14:textId="77777777" w:rsidR="00DC0A94" w:rsidRPr="00DC0A94" w:rsidRDefault="00DC0A94" w:rsidP="00DC0A9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DF0DAC" w14:textId="77777777" w:rsidR="00DC0A94" w:rsidRPr="00DC0A94" w:rsidRDefault="00DC0A94" w:rsidP="00DC0A94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</w:p>
        </w:tc>
      </w:tr>
    </w:tbl>
    <w:p w14:paraId="2054178C" w14:textId="77777777" w:rsidR="00DF2C38" w:rsidRDefault="00DF2C38">
      <w:pPr>
        <w:rPr>
          <w:rFonts w:hint="eastAsia"/>
        </w:rPr>
      </w:pPr>
    </w:p>
    <w:p w14:paraId="15C65E71" w14:textId="77777777" w:rsidR="00DF2C38" w:rsidRDefault="00DF2C38"/>
    <w:p w14:paraId="0D63A330" w14:textId="77777777" w:rsidR="00DF2C38" w:rsidRDefault="00DF2C38"/>
    <w:p w14:paraId="13F37BC5" w14:textId="77777777" w:rsidR="00DF2C38" w:rsidRDefault="00DF2C38"/>
    <w:p w14:paraId="70F2275A" w14:textId="70A599F5" w:rsidR="00DF2C38" w:rsidRPr="00077A4B" w:rsidRDefault="00077A4B" w:rsidP="00077A4B">
      <w:pPr>
        <w:pStyle w:val="a6"/>
        <w:numPr>
          <w:ilvl w:val="1"/>
          <w:numId w:val="5"/>
        </w:numPr>
        <w:rPr>
          <w:rStyle w:val="aa"/>
          <w:rFonts w:hint="eastAsia"/>
        </w:rPr>
      </w:pPr>
      <w:r w:rsidRPr="00077A4B">
        <w:rPr>
          <w:rStyle w:val="aa"/>
        </w:rPr>
        <w:t>Apache 라이선스 원문 찾기</w:t>
      </w:r>
    </w:p>
    <w:p w14:paraId="76A1924C" w14:textId="71CE128F" w:rsidR="00A516F7" w:rsidRDefault="005435A9">
      <w:pPr>
        <w:rPr>
          <w:rFonts w:hint="eastAsia"/>
        </w:rPr>
      </w:pPr>
      <w:r w:rsidRPr="005435A9">
        <w:drawing>
          <wp:inline distT="0" distB="0" distL="0" distR="0" wp14:anchorId="559190DE" wp14:editId="0E8E7C3E">
            <wp:extent cx="5731510" cy="3444240"/>
            <wp:effectExtent l="0" t="0" r="2540" b="3810"/>
            <wp:docPr id="1726891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D38F7" w14:textId="3DC93634" w:rsidR="00A516F7" w:rsidRDefault="005435A9">
      <w:r w:rsidRPr="005435A9">
        <w:t>질문: 제 3 조에서 Patent Grant 에 해당하는 부분과 Patent Retaliation 에 해당하는 부분의 줄 번호를 각각 쓰고, 두 조항의 의미를 한 문장씩 설명하시오.</w:t>
      </w:r>
    </w:p>
    <w:p w14:paraId="211149AC" w14:textId="492EA7AD" w:rsidR="005435A9" w:rsidRDefault="002C199B">
      <w:r>
        <w:rPr>
          <w:rFonts w:hint="eastAsia"/>
        </w:rPr>
        <w:t>Patent Grant : 73 ~ 81번 줄 (was submitted 까지)</w:t>
      </w:r>
    </w:p>
    <w:p w14:paraId="3B4DAA6F" w14:textId="7957A119" w:rsidR="002C199B" w:rsidRDefault="002C199B">
      <w:r>
        <w:rPr>
          <w:rFonts w:hint="eastAsia"/>
        </w:rPr>
        <w:t>의미 : 각 기여자가 자신이 기여한 코드에 대해 가진 특허권을 사용자에게 영구적이고 무료로 사용할 수 있도록 허락한다는 조항</w:t>
      </w:r>
      <w:r w:rsidR="00421D9F">
        <w:rPr>
          <w:rFonts w:hint="eastAsia"/>
        </w:rPr>
        <w:t>이다.</w:t>
      </w:r>
    </w:p>
    <w:p w14:paraId="5C9D8BBF" w14:textId="316BC99C" w:rsidR="002C199B" w:rsidRDefault="002C199B">
      <w:r>
        <w:rPr>
          <w:rFonts w:hint="eastAsia"/>
        </w:rPr>
        <w:t>Patent Retaliation: 81 (If You 부터) ~ 87번 줄</w:t>
      </w:r>
    </w:p>
    <w:p w14:paraId="1974162D" w14:textId="71329DF0" w:rsidR="002C199B" w:rsidRPr="002C199B" w:rsidRDefault="002C199B">
      <w:pPr>
        <w:rPr>
          <w:rFonts w:hint="eastAsia"/>
        </w:rPr>
      </w:pPr>
      <w:r>
        <w:rPr>
          <w:rFonts w:hint="eastAsia"/>
        </w:rPr>
        <w:t>의미 : 사용자가 이 코드가 특허를 침해한다며 누군가에게 특허 소송을 제기하면, 그 소송을 제기한 날짜부터 사용자가 부여받은 특허 라이선스가 자동으로 종료된다는 조항</w:t>
      </w:r>
      <w:r w:rsidR="00421D9F">
        <w:rPr>
          <w:rFonts w:hint="eastAsia"/>
        </w:rPr>
        <w:t>이다.</w:t>
      </w:r>
    </w:p>
    <w:p w14:paraId="5F50ECC3" w14:textId="77777777" w:rsidR="005435A9" w:rsidRDefault="005435A9"/>
    <w:p w14:paraId="22892A40" w14:textId="77777777" w:rsidR="00421D9F" w:rsidRDefault="00421D9F">
      <w:pPr>
        <w:rPr>
          <w:rFonts w:hint="eastAsia"/>
        </w:rPr>
      </w:pPr>
    </w:p>
    <w:p w14:paraId="7DF6F675" w14:textId="77777777" w:rsidR="00471A73" w:rsidRDefault="00471A73"/>
    <w:p w14:paraId="414DC700" w14:textId="77777777" w:rsidR="00471A73" w:rsidRDefault="00471A73">
      <w:pPr>
        <w:rPr>
          <w:rFonts w:hint="eastAsia"/>
        </w:rPr>
      </w:pPr>
    </w:p>
    <w:p w14:paraId="61877361" w14:textId="3F52F5A5" w:rsidR="005435A9" w:rsidRPr="00912250" w:rsidRDefault="00912250" w:rsidP="00912250">
      <w:pPr>
        <w:pStyle w:val="a6"/>
        <w:numPr>
          <w:ilvl w:val="1"/>
          <w:numId w:val="5"/>
        </w:numPr>
        <w:rPr>
          <w:rStyle w:val="aa"/>
          <w:rFonts w:hint="eastAsia"/>
        </w:rPr>
      </w:pPr>
      <w:r w:rsidRPr="00912250">
        <w:rPr>
          <w:rStyle w:val="aa"/>
        </w:rPr>
        <w:lastRenderedPageBreak/>
        <w:t>O/X (각각 근거 한 문장)</w:t>
      </w:r>
    </w:p>
    <w:p w14:paraId="695060C2" w14:textId="70278B66" w:rsidR="005435A9" w:rsidRDefault="00912250" w:rsidP="00912250">
      <w:pPr>
        <w:rPr>
          <w:rFonts w:hint="eastAsia"/>
        </w:rPr>
      </w:pPr>
      <w:r>
        <w:rPr>
          <w:rFonts w:hint="eastAsia"/>
        </w:rPr>
        <w:t xml:space="preserve">1. </w:t>
      </w:r>
      <w:r w:rsidRPr="00912250">
        <w:t>GPLv3 소스를 수정한 프로그램은 회사 내부에서만 사용해도 소스를 공개해야 한다.</w:t>
      </w:r>
    </w:p>
    <w:p w14:paraId="5B1D3CAA" w14:textId="1ABFA494" w:rsidR="005435A9" w:rsidRDefault="00912250">
      <w:pPr>
        <w:rPr>
          <w:rFonts w:hint="eastAsia"/>
        </w:rPr>
      </w:pPr>
      <w:r>
        <w:rPr>
          <w:rFonts w:hint="eastAsia"/>
        </w:rPr>
        <w:t>답 : X, 근거 : GPL의 소스 공개 의무는 수정한 프로그램을 외부에 배포할 때 생</w:t>
      </w:r>
      <w:r w:rsidR="00BE7E3B">
        <w:rPr>
          <w:rFonts w:hint="eastAsia"/>
        </w:rPr>
        <w:t xml:space="preserve">기기 때문에, </w:t>
      </w:r>
      <w:r>
        <w:rPr>
          <w:rFonts w:hint="eastAsia"/>
        </w:rPr>
        <w:t>배포하지 않고 회사 내부에서만 사용하면 공개 의무가 없다.</w:t>
      </w:r>
    </w:p>
    <w:p w14:paraId="0BB90139" w14:textId="6A82E574" w:rsidR="005435A9" w:rsidRDefault="00471A73">
      <w:r>
        <w:rPr>
          <w:rFonts w:hint="eastAsia"/>
        </w:rPr>
        <w:t xml:space="preserve">2. </w:t>
      </w:r>
      <w:r w:rsidRPr="00471A73">
        <w:t>BSD 라이선스 코드로 만든 프로그램은 소스를 공개하지 않고 판매할 수 있다.</w:t>
      </w:r>
    </w:p>
    <w:p w14:paraId="5DDD35F9" w14:textId="6419CDC5" w:rsidR="00471A73" w:rsidRDefault="00471A73">
      <w:pPr>
        <w:rPr>
          <w:rFonts w:hint="eastAsia"/>
        </w:rPr>
      </w:pPr>
      <w:r>
        <w:rPr>
          <w:rFonts w:hint="eastAsia"/>
        </w:rPr>
        <w:t>답 : O, 근거 : BSD는 소스 공개 의무가 없는 Permissive 라이선스이므로, 저작권 문구만 유지한다면 소스를 공개하지 않고 판매가 가능하다.</w:t>
      </w:r>
    </w:p>
    <w:p w14:paraId="22BBE336" w14:textId="25C22FCD" w:rsidR="005435A9" w:rsidRDefault="009E0AE3">
      <w:r>
        <w:rPr>
          <w:rFonts w:hint="eastAsia"/>
        </w:rPr>
        <w:t xml:space="preserve">3. </w:t>
      </w:r>
      <w:r w:rsidRPr="009E0AE3">
        <w:t>소스를 수정하면 기존 저작권 문구를 지우고 본인 문구로 바꿔야 한다.</w:t>
      </w:r>
    </w:p>
    <w:p w14:paraId="3FD45176" w14:textId="6CAFEC5F" w:rsidR="009E0AE3" w:rsidRDefault="009E0AE3">
      <w:r>
        <w:rPr>
          <w:rFonts w:hint="eastAsia"/>
        </w:rPr>
        <w:t xml:space="preserve">답 : X, 근거 : 기존 저작권 문구는 지우지 않고 그대로 유지해야 </w:t>
      </w:r>
      <w:r w:rsidR="00BE7E3B">
        <w:rPr>
          <w:rFonts w:hint="eastAsia"/>
        </w:rPr>
        <w:t xml:space="preserve">하며, </w:t>
      </w:r>
      <w:r>
        <w:rPr>
          <w:rFonts w:hint="eastAsia"/>
        </w:rPr>
        <w:t>수정한 경우엔 수정 사실</w:t>
      </w:r>
      <w:r w:rsidR="00684798">
        <w:rPr>
          <w:rFonts w:hint="eastAsia"/>
        </w:rPr>
        <w:t>,</w:t>
      </w:r>
      <w:r>
        <w:rPr>
          <w:rFonts w:hint="eastAsia"/>
        </w:rPr>
        <w:t xml:space="preserve"> 일자, 수정자 정보를 추가로 적어야 한다.</w:t>
      </w:r>
    </w:p>
    <w:p w14:paraId="4DF1B09C" w14:textId="0827A426" w:rsidR="009E0AE3" w:rsidRDefault="009E0AE3">
      <w:pPr>
        <w:rPr>
          <w:rFonts w:hint="eastAsia"/>
        </w:rPr>
      </w:pPr>
      <w:r>
        <w:rPr>
          <w:rFonts w:hint="eastAsia"/>
        </w:rPr>
        <w:t xml:space="preserve">4. </w:t>
      </w:r>
      <w:r>
        <w:t>‘</w:t>
      </w:r>
      <w:r w:rsidRPr="009E0AE3">
        <w:t>GPL or Commercial’ 이중 라이선스 라이브러리를 쓰면서 소스를 공개하지 않으려면 상용(Commercial) 라이선스를 구매하면 된다.</w:t>
      </w:r>
    </w:p>
    <w:p w14:paraId="6606A8E6" w14:textId="6089C205" w:rsidR="005435A9" w:rsidRPr="009E0AE3" w:rsidRDefault="009E0AE3">
      <w:pPr>
        <w:rPr>
          <w:rFonts w:hint="eastAsia"/>
        </w:rPr>
      </w:pPr>
      <w:r>
        <w:rPr>
          <w:rFonts w:hint="eastAsia"/>
        </w:rPr>
        <w:t xml:space="preserve">답 : O, 근거 : </w:t>
      </w:r>
      <w:r>
        <w:t>‘</w:t>
      </w:r>
      <w:r w:rsidRPr="009E0AE3">
        <w:t>GPL or Commercial’</w:t>
      </w:r>
      <w:r>
        <w:rPr>
          <w:rFonts w:hint="eastAsia"/>
        </w:rPr>
        <w:t xml:space="preserve"> 형식에서는 상용 라이선스를 구입하면 GPL의 소스 공개 의무 없이 사용할 수 있다.</w:t>
      </w:r>
    </w:p>
    <w:p w14:paraId="61E16357" w14:textId="77777777" w:rsidR="005435A9" w:rsidRDefault="005435A9"/>
    <w:p w14:paraId="6A9AFE2F" w14:textId="75F0640A" w:rsidR="005435A9" w:rsidRDefault="00E3498E" w:rsidP="00E3498E">
      <w:pPr>
        <w:pStyle w:val="a4"/>
      </w:pPr>
      <w:r>
        <w:rPr>
          <w:rFonts w:hint="eastAsia"/>
        </w:rPr>
        <w:t>문제 3. 리눅스 명령어 실습</w:t>
      </w:r>
    </w:p>
    <w:p w14:paraId="43008B64" w14:textId="08480586" w:rsidR="00E3498E" w:rsidRPr="00E3498E" w:rsidRDefault="00E3498E" w:rsidP="00E3498E">
      <w:pPr>
        <w:rPr>
          <w:rStyle w:val="aa"/>
        </w:rPr>
      </w:pPr>
      <w:r w:rsidRPr="00E3498E">
        <w:rPr>
          <w:rStyle w:val="aa"/>
        </w:rPr>
        <w:t>3-1)</w:t>
      </w:r>
      <w:r w:rsidRPr="00E3498E">
        <w:rPr>
          <w:rStyle w:val="aa"/>
        </w:rPr>
        <w:tab/>
        <w:t>로그 만들기</w:t>
      </w:r>
    </w:p>
    <w:p w14:paraId="0C2DBA01" w14:textId="60C73B5A" w:rsidR="005435A9" w:rsidRDefault="00725C29">
      <w:r w:rsidRPr="00725C29">
        <w:drawing>
          <wp:inline distT="0" distB="0" distL="0" distR="0" wp14:anchorId="563CE7ED" wp14:editId="302766E5">
            <wp:extent cx="5731510" cy="3192780"/>
            <wp:effectExtent l="0" t="0" r="2540" b="7620"/>
            <wp:docPr id="6462305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30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4515" w14:textId="77777777" w:rsidR="005435A9" w:rsidRDefault="005435A9"/>
    <w:p w14:paraId="2D43C6D7" w14:textId="77777777" w:rsidR="005435A9" w:rsidRDefault="005435A9"/>
    <w:p w14:paraId="757E1AFC" w14:textId="77777777" w:rsidR="005435A9" w:rsidRDefault="005435A9"/>
    <w:p w14:paraId="423CF577" w14:textId="77777777" w:rsidR="005435A9" w:rsidRDefault="005435A9"/>
    <w:p w14:paraId="52429BD3" w14:textId="6BC93811" w:rsidR="005435A9" w:rsidRPr="001E0501" w:rsidRDefault="001E0501">
      <w:pPr>
        <w:rPr>
          <w:rStyle w:val="aa"/>
        </w:rPr>
      </w:pPr>
      <w:r w:rsidRPr="001E0501">
        <w:rPr>
          <w:rStyle w:val="aa"/>
        </w:rPr>
        <w:t>3-2)</w:t>
      </w:r>
      <w:r w:rsidRPr="001E0501">
        <w:rPr>
          <w:rStyle w:val="aa"/>
        </w:rPr>
        <w:tab/>
        <w:t>로그 분석</w:t>
      </w:r>
    </w:p>
    <w:p w14:paraId="7BA40083" w14:textId="6F047F79" w:rsidR="005435A9" w:rsidRDefault="001E0501">
      <w:r w:rsidRPr="001E0501">
        <w:drawing>
          <wp:inline distT="0" distB="0" distL="0" distR="0" wp14:anchorId="1A9B4550" wp14:editId="08307526">
            <wp:extent cx="5731510" cy="1196340"/>
            <wp:effectExtent l="0" t="0" r="2540" b="3810"/>
            <wp:docPr id="122302143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214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A94A" w14:textId="41F27E61" w:rsidR="00712E62" w:rsidRDefault="00712E62" w:rsidP="00712E62">
      <w:r>
        <w:rPr>
          <w:rFonts w:hint="eastAsia"/>
        </w:rPr>
        <w:t>1) 상태 코드가 500인 줄의 개수를 구하시오.</w:t>
      </w:r>
    </w:p>
    <w:p w14:paraId="3A6B7F51" w14:textId="77777777" w:rsidR="00712E62" w:rsidRDefault="00712E62">
      <w:r w:rsidRPr="00712E62">
        <w:t>130개</w:t>
      </w:r>
    </w:p>
    <w:p w14:paraId="21D1E5AF" w14:textId="7985B789" w:rsidR="00712E62" w:rsidRDefault="00BF6C48">
      <w:r>
        <w:rPr>
          <w:rFonts w:hint="eastAsia"/>
        </w:rPr>
        <w:t xml:space="preserve">2) </w:t>
      </w:r>
      <w:r w:rsidRPr="00BF6C48">
        <w:t>아래 명령을 실행하고 결과(상위 3 개 IP 와 횟수)를 쓰시오. 그리고 |로 연결된 각 단계가 하는 일을 한 줄씩 설명하시오</w:t>
      </w:r>
      <w:r>
        <w:rPr>
          <w:rFonts w:hint="eastAsia"/>
        </w:rPr>
        <w:t>.</w:t>
      </w:r>
    </w:p>
    <w:p w14:paraId="1BFD76B8" w14:textId="19569E75" w:rsidR="00BF6C48" w:rsidRDefault="00BF6C48">
      <w:r>
        <w:rPr>
          <w:rFonts w:hint="eastAsia"/>
        </w:rPr>
        <w:t>152회 198.51.100.9</w:t>
      </w:r>
    </w:p>
    <w:p w14:paraId="2F2722DC" w14:textId="50D52DB8" w:rsidR="00BF6C48" w:rsidRDefault="00BF6C48">
      <w:r>
        <w:rPr>
          <w:rFonts w:hint="eastAsia"/>
        </w:rPr>
        <w:t>149회 192.168.1.23</w:t>
      </w:r>
    </w:p>
    <w:p w14:paraId="688858F0" w14:textId="10F2CD7D" w:rsidR="00BF6C48" w:rsidRDefault="00BF6C48">
      <w:pPr>
        <w:rPr>
          <w:rFonts w:hint="eastAsia"/>
        </w:rPr>
      </w:pPr>
      <w:r>
        <w:rPr>
          <w:rFonts w:hint="eastAsia"/>
        </w:rPr>
        <w:t>145회 172.16.3.4</w:t>
      </w:r>
    </w:p>
    <w:p w14:paraId="4FADE99A" w14:textId="31CA56AA" w:rsidR="00CB0C10" w:rsidRDefault="00CB0C10">
      <w:r w:rsidRPr="00CB0C10">
        <w:t>awk '{print $1}' access.log</w:t>
      </w:r>
      <w:r>
        <w:rPr>
          <w:rFonts w:hint="eastAsia"/>
        </w:rPr>
        <w:t xml:space="preserve"> : </w:t>
      </w:r>
      <w:r w:rsidRPr="00CB0C10">
        <w:t>access.log의 각 줄을 공백 기준으로 나눠 첫 번째 필드인 IP 주소만 출력한다.</w:t>
      </w:r>
      <w:r>
        <w:rPr>
          <w:rFonts w:hint="eastAsia"/>
        </w:rPr>
        <w:t xml:space="preserve"> </w:t>
      </w:r>
    </w:p>
    <w:p w14:paraId="7E8A1CF4" w14:textId="4DD284DF" w:rsidR="00CB0C10" w:rsidRDefault="00CB0C10">
      <w:r w:rsidRPr="00CB0C10">
        <w:t>sort : 같은 IP끼리 연속으로 붙도록 정렬(uniq는 붙어 있는 중복만 셀 수 있기 때문)</w:t>
      </w:r>
    </w:p>
    <w:p w14:paraId="17E5BB78" w14:textId="12E84995" w:rsidR="00CB0C10" w:rsidRDefault="00CB0C10">
      <w:pPr>
        <w:rPr>
          <w:rFonts w:hint="eastAsia"/>
        </w:rPr>
      </w:pPr>
      <w:r w:rsidRPr="00CB0C10">
        <w:t>uniq -c : 연속으로 중복된 IP를 하나로 합치고, 앞에 등장 횟수를 붙여 출력한다.</w:t>
      </w:r>
    </w:p>
    <w:p w14:paraId="26FB680B" w14:textId="5939A73B" w:rsidR="005435A9" w:rsidRDefault="00CB0C10">
      <w:r w:rsidRPr="00CB0C10">
        <w:t>sort -rn : 횟수를 숫자(n) 기준으로 내림차순(r) 정렬한다.</w:t>
      </w:r>
    </w:p>
    <w:p w14:paraId="62167557" w14:textId="7B49AF74" w:rsidR="005435A9" w:rsidRDefault="00CB0C10">
      <w:r w:rsidRPr="00CB0C10">
        <w:t>head -3 : 위에서부터 3줄, 즉 가장 많이 등장한 상위 3개 IP만 출력한다.</w:t>
      </w:r>
    </w:p>
    <w:p w14:paraId="301485C0" w14:textId="77777777" w:rsidR="005435A9" w:rsidRDefault="005435A9"/>
    <w:p w14:paraId="2DEA220C" w14:textId="77777777" w:rsidR="00796E22" w:rsidRDefault="00796E22"/>
    <w:p w14:paraId="5DE60525" w14:textId="77777777" w:rsidR="00796E22" w:rsidRDefault="00796E22"/>
    <w:p w14:paraId="71F55AFD" w14:textId="77777777" w:rsidR="00796E22" w:rsidRDefault="00796E22">
      <w:pPr>
        <w:rPr>
          <w:rFonts w:hint="eastAsia"/>
        </w:rPr>
      </w:pPr>
    </w:p>
    <w:p w14:paraId="209A3BB4" w14:textId="2F453EC6" w:rsidR="00132886" w:rsidRDefault="00132886">
      <w:pPr>
        <w:rPr>
          <w:rFonts w:hint="eastAsia"/>
        </w:rPr>
      </w:pPr>
      <w:r>
        <w:rPr>
          <w:rFonts w:hint="eastAsia"/>
        </w:rPr>
        <w:lastRenderedPageBreak/>
        <w:t>3-3)</w:t>
      </w:r>
      <w:r>
        <w:tab/>
      </w:r>
      <w:r>
        <w:rPr>
          <w:rFonts w:hint="eastAsia"/>
        </w:rPr>
        <w:t>Factorial 프로그램</w:t>
      </w:r>
    </w:p>
    <w:p w14:paraId="43EDF349" w14:textId="64EB2BE8" w:rsidR="005435A9" w:rsidRDefault="009B58E0">
      <w:r w:rsidRPr="009B58E0">
        <w:drawing>
          <wp:inline distT="0" distB="0" distL="0" distR="0" wp14:anchorId="2D00425E" wp14:editId="57C6040B">
            <wp:extent cx="5731510" cy="2262505"/>
            <wp:effectExtent l="0" t="0" r="2540" b="4445"/>
            <wp:docPr id="124424488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448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CA1B" w14:textId="42C631F1" w:rsidR="005435A9" w:rsidRDefault="009B58E0">
      <w:r w:rsidRPr="009B58E0">
        <w:t>질문: 13 과 17 의 결과가 이상한 이유를 한두 문장으로 쓰시오. (힌트: int 가 담을 수 있는 최대값)</w:t>
      </w:r>
    </w:p>
    <w:p w14:paraId="5DFC0F33" w14:textId="26248F26" w:rsidR="009B58E0" w:rsidRDefault="009B58E0">
      <w:pPr>
        <w:rPr>
          <w:rFonts w:hint="eastAsia"/>
        </w:rPr>
      </w:pPr>
      <w:r>
        <w:rPr>
          <w:rFonts w:hint="eastAsia"/>
        </w:rPr>
        <w:t xml:space="preserve">답 : </w:t>
      </w:r>
      <w:r w:rsidRPr="009B58E0">
        <w:t>int형이 담을 수 있는 최대값은 2,147,483,647</w:t>
      </w:r>
      <w:r w:rsidR="00B05C55">
        <w:rPr>
          <w:rFonts w:hint="eastAsia"/>
        </w:rPr>
        <w:t xml:space="preserve"> 이지만, </w:t>
      </w:r>
      <w:r w:rsidRPr="009B58E0">
        <w:t>13!(6,227,020,800)과 17!은 이 범위를 초과해 오버플로가 발생</w:t>
      </w:r>
      <w:r>
        <w:rPr>
          <w:rFonts w:hint="eastAsia"/>
        </w:rPr>
        <w:t>한다.</w:t>
      </w:r>
      <w:r w:rsidRPr="009B58E0">
        <w:t xml:space="preserve"> 그 결과 넘친 값이 범위를 순환하여 13은 실제보다 작은 1932053504, 17은 음수인 -288522240이라는 잘못된 값이 출력되었다.</w:t>
      </w:r>
    </w:p>
    <w:p w14:paraId="3C320D12" w14:textId="77777777" w:rsidR="005435A9" w:rsidRDefault="005435A9"/>
    <w:p w14:paraId="2723DAC9" w14:textId="77777777" w:rsidR="005435A9" w:rsidRDefault="005435A9"/>
    <w:p w14:paraId="2FE9572E" w14:textId="3AF7192A" w:rsidR="005435A9" w:rsidRPr="00580ADC" w:rsidRDefault="00580ADC">
      <w:pPr>
        <w:rPr>
          <w:rStyle w:val="aa"/>
        </w:rPr>
      </w:pPr>
      <w:r w:rsidRPr="00580ADC">
        <w:rPr>
          <w:rStyle w:val="aa"/>
        </w:rPr>
        <w:t>3-4)</w:t>
      </w:r>
      <w:r w:rsidRPr="00580ADC">
        <w:rPr>
          <w:rStyle w:val="aa"/>
        </w:rPr>
        <w:tab/>
        <w:t>파일 다루기</w:t>
      </w:r>
    </w:p>
    <w:p w14:paraId="7B701F34" w14:textId="2A9558A0" w:rsidR="005435A9" w:rsidRDefault="00580ADC" w:rsidP="00580ADC">
      <w:pPr>
        <w:rPr>
          <w:rFonts w:hint="eastAsia"/>
        </w:rPr>
      </w:pPr>
      <w:r>
        <w:rPr>
          <w:rFonts w:hint="eastAsia"/>
        </w:rPr>
        <w:t xml:space="preserve">1) </w:t>
      </w:r>
      <w:r w:rsidRPr="00580ADC">
        <w:drawing>
          <wp:inline distT="0" distB="0" distL="0" distR="0" wp14:anchorId="3E75BFD3" wp14:editId="3A5ED5D4">
            <wp:extent cx="5731510" cy="2341880"/>
            <wp:effectExtent l="0" t="0" r="2540" b="1270"/>
            <wp:docPr id="165372635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26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9A4A" w14:textId="77777777" w:rsidR="00270BB4" w:rsidRDefault="00270BB4"/>
    <w:p w14:paraId="09800C92" w14:textId="77777777" w:rsidR="00270BB4" w:rsidRDefault="00270BB4"/>
    <w:p w14:paraId="09E2D714" w14:textId="77777777" w:rsidR="00270BB4" w:rsidRDefault="00270BB4"/>
    <w:p w14:paraId="591BF25E" w14:textId="106EE8BA" w:rsidR="005435A9" w:rsidRDefault="00580ADC">
      <w:pPr>
        <w:rPr>
          <w:noProof/>
        </w:rPr>
      </w:pPr>
      <w:r>
        <w:rPr>
          <w:rFonts w:hint="eastAsia"/>
        </w:rPr>
        <w:t>2)</w:t>
      </w:r>
      <w:r w:rsidRPr="00580ADC">
        <w:rPr>
          <w:noProof/>
        </w:rPr>
        <w:t xml:space="preserve"> </w:t>
      </w:r>
      <w:r w:rsidRPr="00580ADC">
        <w:drawing>
          <wp:inline distT="0" distB="0" distL="0" distR="0" wp14:anchorId="59BC1B38" wp14:editId="534538DE">
            <wp:extent cx="5731510" cy="1490345"/>
            <wp:effectExtent l="0" t="0" r="2540" b="0"/>
            <wp:docPr id="75556744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674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0AB2" w14:textId="0DA438E4" w:rsidR="00580ADC" w:rsidRDefault="00580ADC">
      <w:pPr>
        <w:rPr>
          <w:noProof/>
        </w:rPr>
      </w:pPr>
      <w:r>
        <w:rPr>
          <w:rFonts w:hint="eastAsia"/>
          <w:noProof/>
        </w:rPr>
        <w:t>3)</w:t>
      </w:r>
      <w:r w:rsidR="00D749A3" w:rsidRPr="00D749A3">
        <w:rPr>
          <w:noProof/>
        </w:rPr>
        <w:t xml:space="preserve"> </w:t>
      </w:r>
      <w:r w:rsidR="00D749A3" w:rsidRPr="00D749A3">
        <w:rPr>
          <w:noProof/>
        </w:rPr>
        <w:drawing>
          <wp:inline distT="0" distB="0" distL="0" distR="0" wp14:anchorId="3BEBAF5E" wp14:editId="26A98BA4">
            <wp:extent cx="5731510" cy="1085850"/>
            <wp:effectExtent l="0" t="0" r="2540" b="0"/>
            <wp:docPr id="3421218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1218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AE75B" w14:textId="784D8761" w:rsidR="00D749A3" w:rsidRDefault="00D749A3">
      <w:pPr>
        <w:rPr>
          <w:rFonts w:hint="eastAsia"/>
        </w:rPr>
      </w:pPr>
      <w:r>
        <w:rPr>
          <w:rFonts w:hint="eastAsia"/>
          <w:noProof/>
        </w:rPr>
        <w:t>4)</w:t>
      </w:r>
      <w:r w:rsidRPr="00D749A3">
        <w:rPr>
          <w:noProof/>
        </w:rPr>
        <w:t xml:space="preserve"> </w:t>
      </w:r>
      <w:r w:rsidRPr="00D749A3">
        <w:rPr>
          <w:noProof/>
        </w:rPr>
        <w:drawing>
          <wp:inline distT="0" distB="0" distL="0" distR="0" wp14:anchorId="6F9AAF36" wp14:editId="00F7655B">
            <wp:extent cx="5731510" cy="912495"/>
            <wp:effectExtent l="0" t="0" r="2540" b="1905"/>
            <wp:docPr id="192248954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4895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AB5E3" w14:textId="77777777" w:rsidR="005435A9" w:rsidRDefault="005435A9"/>
    <w:p w14:paraId="49AE4D3A" w14:textId="77777777" w:rsidR="005435A9" w:rsidRDefault="005435A9"/>
    <w:p w14:paraId="2279D911" w14:textId="77777777" w:rsidR="005435A9" w:rsidRDefault="005435A9"/>
    <w:p w14:paraId="21F57051" w14:textId="714FC736" w:rsidR="005435A9" w:rsidRDefault="00D749A3" w:rsidP="003E4C10">
      <w:pPr>
        <w:pStyle w:val="a4"/>
        <w:rPr>
          <w:rFonts w:hint="eastAsia"/>
        </w:rPr>
      </w:pPr>
      <w:r>
        <w:rPr>
          <w:rFonts w:hint="eastAsia"/>
        </w:rPr>
        <w:t>문제 4.</w:t>
      </w:r>
      <w:r w:rsidR="003E4C10">
        <w:rPr>
          <w:rFonts w:hint="eastAsia"/>
        </w:rPr>
        <w:t xml:space="preserve"> Git 로컬 저장소</w:t>
      </w:r>
    </w:p>
    <w:p w14:paraId="105B3DB9" w14:textId="275F3208" w:rsidR="005435A9" w:rsidRDefault="003E4C10" w:rsidP="003E4C10">
      <w:pPr>
        <w:rPr>
          <w:rFonts w:hint="eastAsia"/>
        </w:rPr>
      </w:pPr>
      <w:r>
        <w:rPr>
          <w:rFonts w:hint="eastAsia"/>
        </w:rPr>
        <w:t xml:space="preserve">1) </w:t>
      </w:r>
      <w:r w:rsidRPr="003E4C10">
        <w:drawing>
          <wp:inline distT="0" distB="0" distL="0" distR="0" wp14:anchorId="0A0F1375" wp14:editId="36DFA2D4">
            <wp:extent cx="5731510" cy="1252855"/>
            <wp:effectExtent l="0" t="0" r="2540" b="4445"/>
            <wp:docPr id="10103779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779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E4C10">
        <w:lastRenderedPageBreak/>
        <w:drawing>
          <wp:inline distT="0" distB="0" distL="0" distR="0" wp14:anchorId="2D08F378" wp14:editId="6E6ADC11">
            <wp:extent cx="5731510" cy="1296670"/>
            <wp:effectExtent l="0" t="0" r="2540" b="0"/>
            <wp:docPr id="203572940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2940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705E9" w14:textId="0E5D9D10" w:rsidR="005435A9" w:rsidRDefault="003E4C10">
      <w:pPr>
        <w:rPr>
          <w:rFonts w:hint="eastAsia"/>
        </w:rPr>
      </w:pPr>
      <w:r>
        <w:rPr>
          <w:rFonts w:hint="eastAsia"/>
        </w:rPr>
        <w:t>2)</w:t>
      </w:r>
      <w:r w:rsidRPr="003E4C10">
        <w:rPr>
          <w:noProof/>
        </w:rPr>
        <w:t xml:space="preserve"> </w:t>
      </w:r>
      <w:r w:rsidRPr="003E4C10">
        <w:drawing>
          <wp:inline distT="0" distB="0" distL="0" distR="0" wp14:anchorId="076AABCC" wp14:editId="326A81A1">
            <wp:extent cx="5731510" cy="3476625"/>
            <wp:effectExtent l="0" t="0" r="2540" b="9525"/>
            <wp:docPr id="12300160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160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039F5" w14:textId="3569A366" w:rsidR="005435A9" w:rsidRDefault="003E4C10">
      <w:pPr>
        <w:rPr>
          <w:rFonts w:hint="eastAsia"/>
        </w:rPr>
      </w:pPr>
      <w:r>
        <w:rPr>
          <w:rFonts w:hint="eastAsia"/>
        </w:rPr>
        <w:t>3)</w:t>
      </w:r>
      <w:r w:rsidR="00AF3587" w:rsidRPr="00AF3587">
        <w:rPr>
          <w:noProof/>
        </w:rPr>
        <w:t xml:space="preserve"> </w:t>
      </w:r>
      <w:r w:rsidR="00AF3587" w:rsidRPr="00AF3587">
        <w:drawing>
          <wp:inline distT="0" distB="0" distL="0" distR="0" wp14:anchorId="5C814603" wp14:editId="4D967C93">
            <wp:extent cx="5731510" cy="866775"/>
            <wp:effectExtent l="0" t="0" r="2540" b="9525"/>
            <wp:docPr id="79325873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258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BA4D" w14:textId="77777777" w:rsidR="005435A9" w:rsidRDefault="005435A9"/>
    <w:p w14:paraId="4770DF32" w14:textId="0E9B88F3" w:rsidR="005435A9" w:rsidRDefault="00AF3587">
      <w:pPr>
        <w:rPr>
          <w:rFonts w:hint="eastAsia"/>
        </w:rPr>
      </w:pPr>
      <w:r>
        <w:rPr>
          <w:rFonts w:hint="eastAsia"/>
        </w:rPr>
        <w:t>4)</w:t>
      </w:r>
      <w:r w:rsidRPr="00AF3587">
        <w:rPr>
          <w:noProof/>
        </w:rPr>
        <w:t xml:space="preserve"> </w:t>
      </w:r>
      <w:r w:rsidRPr="00AF3587">
        <w:drawing>
          <wp:inline distT="0" distB="0" distL="0" distR="0" wp14:anchorId="09253571" wp14:editId="309726D3">
            <wp:extent cx="5731510" cy="1321435"/>
            <wp:effectExtent l="0" t="0" r="2540" b="0"/>
            <wp:docPr id="42245878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5878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3B954" w14:textId="07FDFAC0" w:rsidR="005435A9" w:rsidRDefault="00AF3587">
      <w:pPr>
        <w:rPr>
          <w:rFonts w:hint="eastAsia"/>
        </w:rPr>
      </w:pPr>
      <w:r w:rsidRPr="00AF3587">
        <w:lastRenderedPageBreak/>
        <w:drawing>
          <wp:inline distT="0" distB="0" distL="0" distR="0" wp14:anchorId="5E6F61F6" wp14:editId="29DC2BB6">
            <wp:extent cx="5731510" cy="2149475"/>
            <wp:effectExtent l="0" t="0" r="2540" b="3175"/>
            <wp:docPr id="17119466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4663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DA503" w14:textId="3707CC06" w:rsidR="005435A9" w:rsidRDefault="00AF3587">
      <w:pPr>
        <w:rPr>
          <w:rFonts w:hint="eastAsia"/>
        </w:rPr>
      </w:pPr>
      <w:r>
        <w:rPr>
          <w:rFonts w:hint="eastAsia"/>
        </w:rPr>
        <w:t>5)</w:t>
      </w:r>
      <w:r w:rsidRPr="00AF3587">
        <w:rPr>
          <w:noProof/>
        </w:rPr>
        <w:t xml:space="preserve"> </w:t>
      </w:r>
      <w:r w:rsidR="00994D5D" w:rsidRPr="00994D5D">
        <w:rPr>
          <w:noProof/>
        </w:rPr>
        <w:drawing>
          <wp:inline distT="0" distB="0" distL="0" distR="0" wp14:anchorId="412ADE44" wp14:editId="77FF28D3">
            <wp:extent cx="5731510" cy="2713355"/>
            <wp:effectExtent l="0" t="0" r="2540" b="0"/>
            <wp:docPr id="21444403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4403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8D69" w14:textId="1D9AAF31" w:rsidR="005435A9" w:rsidRDefault="009C2EE4">
      <w:pPr>
        <w:rPr>
          <w:rFonts w:hint="eastAsia"/>
        </w:rPr>
      </w:pPr>
      <w:r>
        <w:rPr>
          <w:rFonts w:hint="eastAsia"/>
        </w:rPr>
        <w:t>6)</w:t>
      </w:r>
      <w:r w:rsidRPr="009C2EE4">
        <w:rPr>
          <w:noProof/>
        </w:rPr>
        <w:t xml:space="preserve"> </w:t>
      </w:r>
      <w:r w:rsidRPr="009C2EE4">
        <w:drawing>
          <wp:inline distT="0" distB="0" distL="0" distR="0" wp14:anchorId="413CFD4F" wp14:editId="48B020EC">
            <wp:extent cx="5731510" cy="1397635"/>
            <wp:effectExtent l="0" t="0" r="2540" b="0"/>
            <wp:docPr id="16682113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21136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A7073" w14:textId="7D56C820" w:rsidR="005435A9" w:rsidRDefault="001B27AA">
      <w:pPr>
        <w:rPr>
          <w:rFonts w:hint="eastAsia"/>
        </w:rPr>
      </w:pPr>
      <w:r>
        <w:rPr>
          <w:rFonts w:hint="eastAsia"/>
        </w:rPr>
        <w:t>질문 1.</w:t>
      </w:r>
      <w:r w:rsidRPr="001B27AA">
        <w:t xml:space="preserve"> </w:t>
      </w:r>
      <w:r>
        <w:rPr>
          <w:rFonts w:hint="eastAsia"/>
        </w:rPr>
        <w:t xml:space="preserve"> </w:t>
      </w:r>
      <w:r w:rsidRPr="001B27AA">
        <w:t>4 단계에서 .gitignore 를 만들기 전과 후에 git status 가 어떻게 달라졌는지 본인 화면을 근거로 쓰시오.</w:t>
      </w:r>
    </w:p>
    <w:p w14:paraId="4B75007F" w14:textId="5C8ECDB4" w:rsidR="005435A9" w:rsidRDefault="001B27AA">
      <w:pPr>
        <w:rPr>
          <w:rFonts w:hint="eastAsia"/>
        </w:rPr>
      </w:pPr>
      <w:r>
        <w:rPr>
          <w:rFonts w:hint="eastAsia"/>
        </w:rPr>
        <w:t xml:space="preserve">-&gt; </w:t>
      </w:r>
      <w:r w:rsidRPr="001B27AA">
        <w:t>.gitignore를 만들기 전에는 git status의 Untracked files에 Factorial.class와 access.log가 표시되었지만, *.class와 *.log를 적은 .gitignore를 만든 후에는 두 파일이 목록에서 사라지고 .gitignore만 Untracked files로 표시되었다.</w:t>
      </w:r>
      <w:r>
        <w:rPr>
          <w:rFonts w:hint="eastAsia"/>
        </w:rPr>
        <w:t xml:space="preserve"> 왜냐하면</w:t>
      </w:r>
      <w:r w:rsidRPr="001B27AA">
        <w:t xml:space="preserve"> .gitignore에 적힌 패턴과 일치하는 파일은 Git이 추적 대상에서 제외하기 때문이다.</w:t>
      </w:r>
    </w:p>
    <w:p w14:paraId="4EEABDEF" w14:textId="533450BA" w:rsidR="005435A9" w:rsidRDefault="001B27AA">
      <w:r>
        <w:rPr>
          <w:rFonts w:hint="eastAsia"/>
        </w:rPr>
        <w:lastRenderedPageBreak/>
        <w:t xml:space="preserve">질문 2. </w:t>
      </w:r>
      <w:r w:rsidRPr="001B27AA">
        <w:t>모든 학생이 같은 명령을 실행해도 커밋 해시가 서로 다른 이유를 쓰시오.</w:t>
      </w:r>
    </w:p>
    <w:p w14:paraId="7465D763" w14:textId="09C412E0" w:rsidR="001B27AA" w:rsidRDefault="001B27AA" w:rsidP="001B27AA">
      <w:pPr>
        <w:rPr>
          <w:rFonts w:hint="eastAsia"/>
        </w:rPr>
      </w:pPr>
      <w:r>
        <w:rPr>
          <w:rFonts w:hint="eastAsia"/>
        </w:rPr>
        <w:t xml:space="preserve">-&gt; </w:t>
      </w:r>
      <w:r w:rsidRPr="001B27AA">
        <w:t>커밋 해시는 파일 내용만이 아니라 작성자 이름과 이메일, 커밋 시각, 커밋 메시지, 이전 커밋의 해시 등 커밋에 포함된 모든 정보를 바탕으로 계산</w:t>
      </w:r>
      <w:r>
        <w:rPr>
          <w:rFonts w:hint="eastAsia"/>
        </w:rPr>
        <w:t>되기 때문이다</w:t>
      </w:r>
      <w:r w:rsidRPr="001B27AA">
        <w:t xml:space="preserve">. 6단계의 git log --format 결과처럼 작성자와 커밋 시각이 </w:t>
      </w:r>
      <w:r w:rsidR="00301D1D">
        <w:rPr>
          <w:rFonts w:hint="eastAsia"/>
        </w:rPr>
        <w:t>모두</w:t>
      </w:r>
      <w:r w:rsidRPr="001B27AA">
        <w:t xml:space="preserve"> 다르고, 이전 커밋 해시도 연쇄적으로 달라지므로 같은 명령을 실행해도 해시가 서로 다르게 나</w:t>
      </w:r>
      <w:r w:rsidR="00301D1D">
        <w:rPr>
          <w:rFonts w:hint="eastAsia"/>
        </w:rPr>
        <w:t>오는 것이다.</w:t>
      </w:r>
    </w:p>
    <w:p w14:paraId="7D93BF28" w14:textId="77777777" w:rsidR="005435A9" w:rsidRDefault="005435A9"/>
    <w:p w14:paraId="032C8C16" w14:textId="77777777" w:rsidR="00B47A24" w:rsidRDefault="00B47A24"/>
    <w:p w14:paraId="22107F72" w14:textId="34AF37C5" w:rsidR="00B47A24" w:rsidRDefault="00B47A24">
      <w:pPr>
        <w:rPr>
          <w:rFonts w:hint="eastAsia"/>
        </w:rPr>
      </w:pPr>
      <w:r>
        <w:rPr>
          <w:rFonts w:hint="eastAsia"/>
        </w:rPr>
        <w:t>인스턴스 종료.</w:t>
      </w:r>
    </w:p>
    <w:p w14:paraId="70AD5C48" w14:textId="18C2BC7D" w:rsidR="005435A9" w:rsidRDefault="00B47A24">
      <w:r w:rsidRPr="00B47A24">
        <w:drawing>
          <wp:inline distT="0" distB="0" distL="0" distR="0" wp14:anchorId="01C5C0F6" wp14:editId="06BED504">
            <wp:extent cx="5731510" cy="1063625"/>
            <wp:effectExtent l="0" t="0" r="2540" b="3175"/>
            <wp:docPr id="151418879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887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0662" w14:textId="77777777" w:rsidR="005435A9" w:rsidRDefault="005435A9"/>
    <w:p w14:paraId="289FA86A" w14:textId="77777777" w:rsidR="005435A9" w:rsidRDefault="005435A9"/>
    <w:p w14:paraId="530C5091" w14:textId="77777777" w:rsidR="005435A9" w:rsidRDefault="005435A9"/>
    <w:p w14:paraId="14C7C91A" w14:textId="77777777" w:rsidR="005435A9" w:rsidRDefault="005435A9"/>
    <w:p w14:paraId="2F598947" w14:textId="77777777" w:rsidR="005435A9" w:rsidRDefault="005435A9"/>
    <w:p w14:paraId="6A5758EE" w14:textId="77777777" w:rsidR="005435A9" w:rsidRDefault="005435A9"/>
    <w:p w14:paraId="56FE0C8B" w14:textId="77777777" w:rsidR="005435A9" w:rsidRDefault="005435A9"/>
    <w:p w14:paraId="45E4FDC5" w14:textId="77777777" w:rsidR="005435A9" w:rsidRDefault="005435A9">
      <w:pPr>
        <w:rPr>
          <w:rFonts w:hint="eastAsia"/>
        </w:rPr>
      </w:pPr>
    </w:p>
    <w:p w14:paraId="061A5437" w14:textId="77777777" w:rsidR="00A516F7" w:rsidRDefault="00A516F7">
      <w:pPr>
        <w:rPr>
          <w:rFonts w:hint="eastAsia"/>
        </w:rPr>
      </w:pPr>
    </w:p>
    <w:sectPr w:rsidR="00A516F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06F0"/>
    <w:multiLevelType w:val="hybridMultilevel"/>
    <w:tmpl w:val="EC24A9C6"/>
    <w:lvl w:ilvl="0" w:tplc="55D05F9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ED117F8"/>
    <w:multiLevelType w:val="hybridMultilevel"/>
    <w:tmpl w:val="67AE1AB6"/>
    <w:lvl w:ilvl="0" w:tplc="2456529A">
      <w:start w:val="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13611F7C"/>
    <w:multiLevelType w:val="multilevel"/>
    <w:tmpl w:val="14FC8D64"/>
    <w:lvl w:ilvl="0">
      <w:start w:val="2"/>
      <w:numFmt w:val="decimal"/>
      <w:lvlText w:val="%1-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eastAsia"/>
      </w:rPr>
    </w:lvl>
  </w:abstractNum>
  <w:abstractNum w:abstractNumId="3" w15:restartNumberingAfterBreak="0">
    <w:nsid w:val="304B78E5"/>
    <w:multiLevelType w:val="hybridMultilevel"/>
    <w:tmpl w:val="4F9EE22E"/>
    <w:lvl w:ilvl="0" w:tplc="AA3438E0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35222539"/>
    <w:multiLevelType w:val="hybridMultilevel"/>
    <w:tmpl w:val="8CEE2DC6"/>
    <w:lvl w:ilvl="0" w:tplc="ED8A46B2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3D6E5BF3"/>
    <w:multiLevelType w:val="multilevel"/>
    <w:tmpl w:val="6868C2B2"/>
    <w:lvl w:ilvl="0">
      <w:start w:val="1"/>
      <w:numFmt w:val="decimal"/>
      <w:lvlText w:val="%1-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eastAsia"/>
      </w:rPr>
    </w:lvl>
  </w:abstractNum>
  <w:abstractNum w:abstractNumId="6" w15:restartNumberingAfterBreak="0">
    <w:nsid w:val="44D866A1"/>
    <w:multiLevelType w:val="multilevel"/>
    <w:tmpl w:val="F46ED270"/>
    <w:lvl w:ilvl="0">
      <w:start w:val="1"/>
      <w:numFmt w:val="decimal"/>
      <w:lvlText w:val="%1-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eastAsia"/>
      </w:rPr>
    </w:lvl>
  </w:abstractNum>
  <w:abstractNum w:abstractNumId="7" w15:restartNumberingAfterBreak="0">
    <w:nsid w:val="51E92C62"/>
    <w:multiLevelType w:val="hybridMultilevel"/>
    <w:tmpl w:val="9CEA4B62"/>
    <w:lvl w:ilvl="0" w:tplc="12186058">
      <w:start w:val="1"/>
      <w:numFmt w:val="decimal"/>
      <w:lvlText w:val="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56D86F32"/>
    <w:multiLevelType w:val="hybridMultilevel"/>
    <w:tmpl w:val="ADFC10AC"/>
    <w:lvl w:ilvl="0" w:tplc="FA1CCA84">
      <w:start w:val="6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5E95506B"/>
    <w:multiLevelType w:val="multilevel"/>
    <w:tmpl w:val="A58ECF02"/>
    <w:lvl w:ilvl="0">
      <w:start w:val="1"/>
      <w:numFmt w:val="decimal"/>
      <w:lvlText w:val="%1-"/>
      <w:lvlJc w:val="left"/>
      <w:pPr>
        <w:ind w:left="400" w:hanging="400"/>
      </w:pPr>
      <w:rPr>
        <w:rFonts w:hint="eastAsia"/>
      </w:rPr>
    </w:lvl>
    <w:lvl w:ilvl="1">
      <w:start w:val="1"/>
      <w:numFmt w:val="decimal"/>
      <w:lvlText w:val="%1-%2)"/>
      <w:lvlJc w:val="left"/>
      <w:pPr>
        <w:ind w:left="720" w:hanging="720"/>
      </w:pPr>
      <w:rPr>
        <w:rFonts w:hint="eastAsia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eastAsia"/>
      </w:rPr>
    </w:lvl>
    <w:lvl w:ilvl="3">
      <w:start w:val="1"/>
      <w:numFmt w:val="decimal"/>
      <w:lvlText w:val="%1-%2)%3.%4."/>
      <w:lvlJc w:val="left"/>
      <w:pPr>
        <w:ind w:left="1080" w:hanging="1080"/>
      </w:pPr>
      <w:rPr>
        <w:rFonts w:hint="eastAsia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eastAsia"/>
      </w:rPr>
    </w:lvl>
    <w:lvl w:ilvl="5">
      <w:start w:val="1"/>
      <w:numFmt w:val="decimal"/>
      <w:lvlText w:val="%1-%2)%3.%4.%5.%6."/>
      <w:lvlJc w:val="left"/>
      <w:pPr>
        <w:ind w:left="1440" w:hanging="1440"/>
      </w:pPr>
      <w:rPr>
        <w:rFonts w:hint="eastAsia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eastAsia"/>
      </w:rPr>
    </w:lvl>
    <w:lvl w:ilvl="7">
      <w:start w:val="1"/>
      <w:numFmt w:val="decimal"/>
      <w:lvlText w:val="%1-%2)%3.%4.%5.%6.%7.%8."/>
      <w:lvlJc w:val="left"/>
      <w:pPr>
        <w:ind w:left="1800" w:hanging="1800"/>
      </w:pPr>
      <w:rPr>
        <w:rFonts w:hint="eastAsia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eastAsia"/>
      </w:rPr>
    </w:lvl>
  </w:abstractNum>
  <w:abstractNum w:abstractNumId="10" w15:restartNumberingAfterBreak="0">
    <w:nsid w:val="63B324A1"/>
    <w:multiLevelType w:val="hybridMultilevel"/>
    <w:tmpl w:val="B276F900"/>
    <w:lvl w:ilvl="0" w:tplc="DD10677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6F833AAB"/>
    <w:multiLevelType w:val="hybridMultilevel"/>
    <w:tmpl w:val="C4FC8B4A"/>
    <w:lvl w:ilvl="0" w:tplc="64D6DEE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7477587B"/>
    <w:multiLevelType w:val="hybridMultilevel"/>
    <w:tmpl w:val="20FCB0FC"/>
    <w:lvl w:ilvl="0" w:tplc="D6B2E9E8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76EE69FD"/>
    <w:multiLevelType w:val="hybridMultilevel"/>
    <w:tmpl w:val="D8DAA590"/>
    <w:lvl w:ilvl="0" w:tplc="DC6EFE8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648677090">
    <w:abstractNumId w:val="0"/>
  </w:num>
  <w:num w:numId="2" w16cid:durableId="1301308330">
    <w:abstractNumId w:val="5"/>
  </w:num>
  <w:num w:numId="3" w16cid:durableId="139807336">
    <w:abstractNumId w:val="9"/>
  </w:num>
  <w:num w:numId="4" w16cid:durableId="1294212345">
    <w:abstractNumId w:val="6"/>
  </w:num>
  <w:num w:numId="5" w16cid:durableId="1437217250">
    <w:abstractNumId w:val="2"/>
  </w:num>
  <w:num w:numId="6" w16cid:durableId="354504738">
    <w:abstractNumId w:val="12"/>
  </w:num>
  <w:num w:numId="7" w16cid:durableId="700402183">
    <w:abstractNumId w:val="11"/>
  </w:num>
  <w:num w:numId="8" w16cid:durableId="1050769815">
    <w:abstractNumId w:val="4"/>
  </w:num>
  <w:num w:numId="9" w16cid:durableId="439758048">
    <w:abstractNumId w:val="3"/>
  </w:num>
  <w:num w:numId="10" w16cid:durableId="227888346">
    <w:abstractNumId w:val="7"/>
  </w:num>
  <w:num w:numId="11" w16cid:durableId="971207934">
    <w:abstractNumId w:val="8"/>
  </w:num>
  <w:num w:numId="12" w16cid:durableId="653027231">
    <w:abstractNumId w:val="1"/>
  </w:num>
  <w:num w:numId="13" w16cid:durableId="1982807520">
    <w:abstractNumId w:val="13"/>
  </w:num>
  <w:num w:numId="14" w16cid:durableId="5845393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51C"/>
    <w:rsid w:val="0004739C"/>
    <w:rsid w:val="00077A4B"/>
    <w:rsid w:val="00132886"/>
    <w:rsid w:val="001B27AA"/>
    <w:rsid w:val="001E0501"/>
    <w:rsid w:val="00270BB4"/>
    <w:rsid w:val="002B67C7"/>
    <w:rsid w:val="002C199B"/>
    <w:rsid w:val="002F051C"/>
    <w:rsid w:val="00301D1D"/>
    <w:rsid w:val="00376B4A"/>
    <w:rsid w:val="003A091C"/>
    <w:rsid w:val="003E4C10"/>
    <w:rsid w:val="00421D9F"/>
    <w:rsid w:val="00471A73"/>
    <w:rsid w:val="004E28C2"/>
    <w:rsid w:val="005435A9"/>
    <w:rsid w:val="00580ADC"/>
    <w:rsid w:val="00616511"/>
    <w:rsid w:val="00684798"/>
    <w:rsid w:val="006F73AC"/>
    <w:rsid w:val="00712E62"/>
    <w:rsid w:val="00725C29"/>
    <w:rsid w:val="00760313"/>
    <w:rsid w:val="00796E22"/>
    <w:rsid w:val="007A0954"/>
    <w:rsid w:val="008D5455"/>
    <w:rsid w:val="00912250"/>
    <w:rsid w:val="00994D5D"/>
    <w:rsid w:val="009B58E0"/>
    <w:rsid w:val="009C2EE4"/>
    <w:rsid w:val="009E0AE3"/>
    <w:rsid w:val="009E2742"/>
    <w:rsid w:val="00A516F7"/>
    <w:rsid w:val="00AF3587"/>
    <w:rsid w:val="00AF56DD"/>
    <w:rsid w:val="00B05C55"/>
    <w:rsid w:val="00B47A24"/>
    <w:rsid w:val="00BC66A9"/>
    <w:rsid w:val="00BE7E3B"/>
    <w:rsid w:val="00BF6C48"/>
    <w:rsid w:val="00CB0C10"/>
    <w:rsid w:val="00D749A3"/>
    <w:rsid w:val="00DC0A94"/>
    <w:rsid w:val="00DF2C38"/>
    <w:rsid w:val="00E3498E"/>
    <w:rsid w:val="00E61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5C0CD"/>
  <w15:chartTrackingRefBased/>
  <w15:docId w15:val="{D9B2222E-6DA3-487E-AED5-07190D302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F05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F0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05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05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05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05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05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05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05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F05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2F05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2F05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2F0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2F0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2F0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2F0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2F05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2F051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2F05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2F0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F05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2F05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F0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2F051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F051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F051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0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2F051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F051C"/>
    <w:rPr>
      <w:b/>
      <w:bCs/>
      <w:smallCaps/>
      <w:color w:val="0F4761" w:themeColor="accent1" w:themeShade="BF"/>
      <w:spacing w:val="5"/>
    </w:rPr>
  </w:style>
  <w:style w:type="character" w:styleId="aa">
    <w:name w:val="Subtle Reference"/>
    <w:basedOn w:val="a0"/>
    <w:uiPriority w:val="31"/>
    <w:qFormat/>
    <w:rsid w:val="00A516F7"/>
    <w:rPr>
      <w:smallCaps/>
      <w:color w:val="5A5A5A" w:themeColor="text1" w:themeTint="A5"/>
    </w:rPr>
  </w:style>
  <w:style w:type="table" w:styleId="ab">
    <w:name w:val="Table Grid"/>
    <w:basedOn w:val="a1"/>
    <w:uiPriority w:val="39"/>
    <w:rsid w:val="004E28C2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12</Pages>
  <Words>479</Words>
  <Characters>2733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태호 안</dc:creator>
  <cp:keywords/>
  <dc:description/>
  <cp:lastModifiedBy>태호 안</cp:lastModifiedBy>
  <cp:revision>32</cp:revision>
  <dcterms:created xsi:type="dcterms:W3CDTF">2026-10-12T06:00:00Z</dcterms:created>
  <dcterms:modified xsi:type="dcterms:W3CDTF">2026-10-12T10:28:00Z</dcterms:modified>
</cp:coreProperties>
</file>