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1369F9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1369F9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1369F9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1369F9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1369F9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1369F9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1369F9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1369F9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1369F9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1369F9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1369F9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1369F9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1369F9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1369F9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1369F9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1369F9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1369F9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1369F9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1369F9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1369F9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1369F9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1369F9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1369F9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1369F9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1369F9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1369F9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1369F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E6EEE">
        <w:fldChar w:fldCharType="begin"/>
      </w:r>
      <w:r w:rsidR="00BE6EEE">
        <w:instrText xml:space="preserve"> HYPERLINK "https://github.com/fastlane/fastlane" </w:instrText>
      </w:r>
      <w:r w:rsidR="00BE6EEE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E6EEE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1369F9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1369F9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1369F9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1369F9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1369F9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1369F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1369F9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1369F9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1369F9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1369F9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1369F9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1369F9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1369F9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1369F9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1369F9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1369F9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1369F9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1369F9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1369F9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1369F9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1369F9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1369F9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49810BBD" w14:textId="6F2068D6" w:rsidR="00F526EE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7E32FB"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1369F9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1369F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1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bookmarkStart w:id="2" w:name="_GoBack"/>
      <w:bookmarkEnd w:id="2"/>
      <w:r w:rsidR="001C1A3F">
        <w:rPr>
          <w:sz w:val="18"/>
          <w:szCs w:val="18"/>
        </w:rPr>
        <w:fldChar w:fldCharType="begin"/>
      </w:r>
      <w:r w:rsidR="001C1A3F">
        <w:rPr>
          <w:sz w:val="18"/>
          <w:szCs w:val="18"/>
        </w:rPr>
        <w:instrText xml:space="preserve"> HYPERLINK "</w:instrText>
      </w:r>
      <w:r w:rsidR="001C1A3F" w:rsidRPr="001C1A3F">
        <w:rPr>
          <w:sz w:val="18"/>
          <w:szCs w:val="18"/>
        </w:rPr>
        <w:instrText>https://mp.weixin.qq.com/s/zctwM2Wf8c6_sxT_0yZvXg</w:instrText>
      </w:r>
      <w:r w:rsidR="001C1A3F">
        <w:rPr>
          <w:sz w:val="18"/>
          <w:szCs w:val="18"/>
        </w:rPr>
        <w:instrText xml:space="preserve">" </w:instrText>
      </w:r>
      <w:r w:rsidR="001C1A3F">
        <w:rPr>
          <w:sz w:val="18"/>
          <w:szCs w:val="18"/>
        </w:rPr>
        <w:fldChar w:fldCharType="separate"/>
      </w:r>
      <w:r w:rsidR="001C1A3F" w:rsidRPr="007B4B8A">
        <w:rPr>
          <w:sz w:val="18"/>
          <w:szCs w:val="18"/>
        </w:rPr>
        <w:t>https://mp.weixin.qq.com/s/zctwM2Wf8c6_sxT_0yZvXg</w:t>
      </w:r>
      <w:r w:rsidR="001C1A3F">
        <w:rPr>
          <w:sz w:val="18"/>
          <w:szCs w:val="18"/>
        </w:rPr>
        <w:fldChar w:fldCharType="end"/>
      </w:r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0466A883" w14:textId="16EA8E81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77777777" w:rsidR="00807C2B" w:rsidRPr="00AF407B" w:rsidRDefault="00807C2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807C2B" w:rsidRPr="00AF407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6FA9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s://github.com/321zhangyang/SPHttpWithYYCache" TargetMode="External"/><Relationship Id="rId68" Type="http://schemas.openxmlformats.org/officeDocument/2006/relationships/hyperlink" Target="http://www.cocoachina.com/ios/20161209/18326.html" TargetMode="External"/><Relationship Id="rId69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70" Type="http://schemas.openxmlformats.org/officeDocument/2006/relationships/hyperlink" Target="http://www.jianshu.com/p/0cb81bf23d7a" TargetMode="External"/><Relationship Id="rId71" Type="http://schemas.openxmlformats.org/officeDocument/2006/relationships/hyperlink" Target="https://github.com/alibaba/AndFix" TargetMode="External"/><Relationship Id="rId72" Type="http://schemas.openxmlformats.org/officeDocument/2006/relationships/fontTable" Target="fontTable.xm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2884</Words>
  <Characters>16445</Characters>
  <Application>Microsoft Macintosh Word</Application>
  <DocSecurity>0</DocSecurity>
  <Lines>137</Lines>
  <Paragraphs>38</Paragraphs>
  <ScaleCrop>false</ScaleCrop>
  <Company/>
  <LinksUpToDate>false</LinksUpToDate>
  <CharactersWithSpaces>19291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620</cp:revision>
  <dcterms:created xsi:type="dcterms:W3CDTF">2016-01-11T07:30:00Z</dcterms:created>
  <dcterms:modified xsi:type="dcterms:W3CDTF">2017-01-10T10:27:00Z</dcterms:modified>
</cp:coreProperties>
</file>