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4D" w:rsidRPr="00AB3C13" w:rsidRDefault="00872F4D" w:rsidP="00872F4D">
      <w:pPr>
        <w:pStyle w:val="ListParagraph"/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3C13">
        <w:rPr>
          <w:rFonts w:ascii="Times New Roman" w:hAnsi="Times New Roman" w:cs="Times New Roman" w:hint="eastAsia"/>
          <w:b/>
          <w:sz w:val="28"/>
          <w:szCs w:val="28"/>
        </w:rPr>
        <w:t>Sprint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AB3C13">
        <w:rPr>
          <w:rFonts w:ascii="Times New Roman" w:hAnsi="Times New Roman" w:cs="Times New Roman" w:hint="eastAsia"/>
          <w:b/>
          <w:sz w:val="28"/>
          <w:szCs w:val="28"/>
        </w:rPr>
        <w:t xml:space="preserve"> Retrospective</w:t>
      </w:r>
    </w:p>
    <w:p w:rsidR="00872F4D" w:rsidRPr="00AF46B1" w:rsidRDefault="00872F4D" w:rsidP="00872F4D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F46B1">
        <w:rPr>
          <w:rFonts w:ascii="Times New Roman" w:hAnsi="Times New Roman" w:cs="Times New Roman"/>
          <w:sz w:val="24"/>
          <w:szCs w:val="24"/>
        </w:rPr>
        <w:t>Date: 24 December 2016</w:t>
      </w:r>
    </w:p>
    <w:p w:rsidR="00872F4D" w:rsidRDefault="00872F4D" w:rsidP="00872F4D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F46B1">
        <w:rPr>
          <w:rFonts w:ascii="Times New Roman" w:hAnsi="Times New Roman" w:cs="Times New Roman"/>
          <w:sz w:val="24"/>
          <w:szCs w:val="24"/>
        </w:rPr>
        <w:t xml:space="preserve">Who Attend: </w:t>
      </w:r>
      <w:proofErr w:type="spellStart"/>
      <w:r w:rsidRPr="00AF46B1">
        <w:rPr>
          <w:rFonts w:ascii="Times New Roman" w:hAnsi="Times New Roman" w:cs="Times New Roman"/>
          <w:sz w:val="24"/>
          <w:szCs w:val="24"/>
        </w:rPr>
        <w:t>Cheah</w:t>
      </w:r>
      <w:proofErr w:type="spellEnd"/>
      <w:r w:rsidRPr="00AF46B1">
        <w:rPr>
          <w:rFonts w:ascii="Times New Roman" w:hAnsi="Times New Roman" w:cs="Times New Roman"/>
          <w:sz w:val="24"/>
          <w:szCs w:val="24"/>
        </w:rPr>
        <w:t xml:space="preserve"> Wei Seng, Hao Guang, </w:t>
      </w:r>
      <w:proofErr w:type="spellStart"/>
      <w:r w:rsidRPr="00AF46B1">
        <w:rPr>
          <w:rFonts w:ascii="Times New Roman" w:hAnsi="Times New Roman" w:cs="Times New Roman"/>
          <w:sz w:val="24"/>
          <w:szCs w:val="24"/>
        </w:rPr>
        <w:t>Seong</w:t>
      </w:r>
      <w:proofErr w:type="spellEnd"/>
      <w:r w:rsidRPr="00AF46B1">
        <w:rPr>
          <w:rFonts w:ascii="Times New Roman" w:hAnsi="Times New Roman" w:cs="Times New Roman"/>
          <w:sz w:val="24"/>
          <w:szCs w:val="24"/>
        </w:rPr>
        <w:t xml:space="preserve"> Wai, Darren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872F4D" w:rsidRPr="005A0AD4" w:rsidTr="0059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72F4D" w:rsidRPr="005A0AD4" w:rsidRDefault="00872F4D" w:rsidP="00594F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What Went Well</w:t>
            </w:r>
          </w:p>
        </w:tc>
        <w:tc>
          <w:tcPr>
            <w:tcW w:w="4394" w:type="dxa"/>
          </w:tcPr>
          <w:p w:rsidR="00872F4D" w:rsidRPr="005A0AD4" w:rsidRDefault="00872F4D" w:rsidP="00594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What Didn’t Go Well</w:t>
            </w:r>
          </w:p>
        </w:tc>
      </w:tr>
      <w:tr w:rsidR="00872F4D" w:rsidRPr="005A0AD4" w:rsidTr="0059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72F4D" w:rsidRPr="005A0AD4" w:rsidRDefault="00872F4D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Coming on time for meeting</w:t>
            </w:r>
          </w:p>
        </w:tc>
        <w:tc>
          <w:tcPr>
            <w:tcW w:w="4394" w:type="dxa"/>
          </w:tcPr>
          <w:p w:rsidR="00872F4D" w:rsidRPr="005A0AD4" w:rsidRDefault="00872F4D" w:rsidP="0059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Team members are expecting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scrumMaster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 reduce the work since they have unfinished job in last iteration.</w:t>
            </w:r>
          </w:p>
        </w:tc>
      </w:tr>
      <w:tr w:rsidR="00872F4D" w:rsidRPr="005A0AD4" w:rsidTr="00594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72F4D" w:rsidRPr="005A0AD4" w:rsidRDefault="00872F4D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10358">
              <w:rPr>
                <w:rFonts w:ascii="Times New Roman" w:hAnsi="Times New Roman" w:cs="Times New Roman"/>
                <w:b w:val="0"/>
                <w:sz w:val="24"/>
                <w:szCs w:val="24"/>
              </w:rPr>
              <w:t>Our members put more effort to make sure the project is done within the period set.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 xml:space="preserve"> </w:t>
            </w:r>
            <w:r w:rsidRPr="00510358">
              <w:rPr>
                <w:rFonts w:ascii="Times New Roman" w:hAnsi="Times New Roman" w:cs="Times New Roman"/>
                <w:b w:val="0"/>
                <w:sz w:val="24"/>
                <w:szCs w:val="24"/>
              </w:rPr>
              <w:t>Team members continue the works incomplete last sprint. The tasks carried down from the last sprint are able to be completed within this sprint.</w:t>
            </w:r>
          </w:p>
        </w:tc>
        <w:tc>
          <w:tcPr>
            <w:tcW w:w="4394" w:type="dxa"/>
          </w:tcPr>
          <w:p w:rsidR="00872F4D" w:rsidRPr="005A0AD4" w:rsidRDefault="00872F4D" w:rsidP="00594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Team members have low morale due to pressure to complete their jobs within timeframe.</w:t>
            </w:r>
          </w:p>
        </w:tc>
      </w:tr>
      <w:tr w:rsidR="00872F4D" w:rsidRPr="005A0AD4" w:rsidTr="0059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72F4D" w:rsidRPr="005A0AD4" w:rsidRDefault="00872F4D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10358">
              <w:rPr>
                <w:rFonts w:ascii="Times New Roman" w:hAnsi="Times New Roman" w:cs="Times New Roman"/>
                <w:b w:val="0"/>
                <w:sz w:val="24"/>
                <w:szCs w:val="24"/>
              </w:rPr>
              <w:t>Team member can collaborate with each other well.</w:t>
            </w:r>
          </w:p>
        </w:tc>
        <w:tc>
          <w:tcPr>
            <w:tcW w:w="4394" w:type="dxa"/>
          </w:tcPr>
          <w:p w:rsidR="00872F4D" w:rsidRPr="005A0AD4" w:rsidRDefault="00872F4D" w:rsidP="0059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There is no any reasonable extended time for the team to complete their jobs. </w:t>
            </w:r>
          </w:p>
        </w:tc>
      </w:tr>
      <w:tr w:rsidR="00872F4D" w:rsidRPr="005A0AD4" w:rsidTr="00594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72F4D" w:rsidRPr="005A0AD4" w:rsidRDefault="00872F4D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10358">
              <w:rPr>
                <w:rFonts w:ascii="Times New Roman" w:hAnsi="Times New Roman" w:cs="Times New Roman"/>
                <w:b w:val="0"/>
                <w:sz w:val="24"/>
                <w:szCs w:val="24"/>
              </w:rPr>
              <w:t>All of the client’s expectation and needs are met. Client is happy with the works done.</w:t>
            </w:r>
          </w:p>
        </w:tc>
        <w:tc>
          <w:tcPr>
            <w:tcW w:w="4394" w:type="dxa"/>
          </w:tcPr>
          <w:p w:rsidR="00872F4D" w:rsidRPr="005A0AD4" w:rsidRDefault="00872F4D" w:rsidP="00594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Team members will scare that they cannot complete the job. Hence, there is a probability that they simply do the work. Testing are required to do more times to confirm the work is in quality.</w:t>
            </w:r>
          </w:p>
        </w:tc>
      </w:tr>
      <w:tr w:rsidR="00872F4D" w:rsidRPr="005A0AD4" w:rsidTr="0059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72F4D" w:rsidRPr="00510358" w:rsidRDefault="00872F4D" w:rsidP="00594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ScrumMaster</w:t>
            </w:r>
            <w:proofErr w:type="spellEnd"/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is able to motivate hi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 team members to 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have positive attitude in their jobs.</w:t>
            </w:r>
          </w:p>
        </w:tc>
        <w:tc>
          <w:tcPr>
            <w:tcW w:w="4394" w:type="dxa"/>
          </w:tcPr>
          <w:p w:rsidR="00872F4D" w:rsidRPr="005A0AD4" w:rsidRDefault="00872F4D" w:rsidP="0059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2F4D" w:rsidRPr="00AF46B1" w:rsidRDefault="00872F4D" w:rsidP="00872F4D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EE6660" w:rsidRDefault="00EE6660">
      <w:bookmarkStart w:id="0" w:name="_GoBack"/>
      <w:bookmarkEnd w:id="0"/>
    </w:p>
    <w:sectPr w:rsidR="00EE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4D"/>
    <w:rsid w:val="00872F4D"/>
    <w:rsid w:val="00E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AA8EC-0243-486F-8AE3-4F66E42A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872F4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72F4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1</cp:revision>
  <dcterms:created xsi:type="dcterms:W3CDTF">2016-12-24T16:30:00Z</dcterms:created>
  <dcterms:modified xsi:type="dcterms:W3CDTF">2016-12-24T16:31:00Z</dcterms:modified>
</cp:coreProperties>
</file>