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3B5B" w:rsidRPr="00B13B5B" w:rsidRDefault="00B13B5B" w:rsidP="00B13B5B">
      <w:pPr>
        <w:spacing w:before="156"/>
      </w:pPr>
      <w:r w:rsidRPr="00B13B5B">
        <w:rPr>
          <w:b/>
          <w:bCs/>
        </w:rPr>
        <w:t>案例背景</w:t>
      </w:r>
    </w:p>
    <w:p w:rsidR="00B13B5B" w:rsidRPr="00B13B5B" w:rsidRDefault="00B13B5B" w:rsidP="00B13B5B">
      <w:pPr>
        <w:spacing w:before="156"/>
      </w:pPr>
      <w:r w:rsidRPr="00B13B5B">
        <w:t>主要做一个社区团购小程序主要功能模块 团长招募 供应商入驻 分销裂变 预售/</w:t>
      </w:r>
      <w:proofErr w:type="gramStart"/>
      <w:r w:rsidRPr="00B13B5B">
        <w:t>拼团</w:t>
      </w:r>
      <w:proofErr w:type="gramEnd"/>
      <w:r w:rsidRPr="00B13B5B">
        <w:t xml:space="preserve"> 分拣配送 社区提货 案例背景： 主要做社区团购小程序主要功能模块字 成果展示： 社区团购小程序主要功能模块据 社区团购小程序主要功能模块据</w:t>
      </w:r>
    </w:p>
    <w:p w:rsidR="00B13B5B" w:rsidRPr="00B13B5B" w:rsidRDefault="00B13B5B" w:rsidP="00B13B5B">
      <w:pPr>
        <w:spacing w:before="156"/>
      </w:pPr>
      <w:r w:rsidRPr="00B13B5B">
        <w:rPr>
          <w:b/>
          <w:bCs/>
        </w:rPr>
        <w:t>亮点介绍</w:t>
      </w:r>
    </w:p>
    <w:p w:rsidR="00B13B5B" w:rsidRPr="00B13B5B" w:rsidRDefault="00B13B5B" w:rsidP="00B13B5B">
      <w:pPr>
        <w:spacing w:before="156"/>
      </w:pPr>
      <w:r w:rsidRPr="00B13B5B">
        <w:t>社区团购小程序主要功能模块 供应商入驻 分销裂变 预售/</w:t>
      </w:r>
      <w:proofErr w:type="gramStart"/>
      <w:r w:rsidRPr="00B13B5B">
        <w:t>拼团</w:t>
      </w:r>
      <w:proofErr w:type="gramEnd"/>
      <w:r w:rsidRPr="00B13B5B">
        <w:t xml:space="preserve"> 分拣配送 社区提货 方便大家的生活，学习和工作供应商入驻 分销裂变 预售/</w:t>
      </w:r>
      <w:proofErr w:type="gramStart"/>
      <w:r w:rsidRPr="00B13B5B">
        <w:t>拼团</w:t>
      </w:r>
      <w:proofErr w:type="gramEnd"/>
      <w:r w:rsidRPr="00B13B5B">
        <w:t xml:space="preserve"> 分拣配送 社区提货供应商入驻 分销裂变 预售/</w:t>
      </w:r>
      <w:proofErr w:type="gramStart"/>
      <w:r w:rsidRPr="00B13B5B">
        <w:t>拼团</w:t>
      </w:r>
      <w:proofErr w:type="gramEnd"/>
      <w:r w:rsidRPr="00B13B5B">
        <w:t xml:space="preserve"> 分拣配送 社区提货供应商入驻 分销裂变 预售/</w:t>
      </w:r>
      <w:proofErr w:type="gramStart"/>
      <w:r w:rsidRPr="00B13B5B">
        <w:t>拼团</w:t>
      </w:r>
      <w:proofErr w:type="gramEnd"/>
      <w:r w:rsidRPr="00B13B5B">
        <w:t xml:space="preserve"> 分拣配送 社区提货</w:t>
      </w:r>
    </w:p>
    <w:p w:rsidR="00965CDF" w:rsidRPr="00B13B5B" w:rsidRDefault="00965CDF" w:rsidP="00B13B5B">
      <w:pPr>
        <w:spacing w:before="156"/>
        <w:rPr>
          <w:rFonts w:hint="eastAsia"/>
        </w:rPr>
      </w:pPr>
    </w:p>
    <w:sectPr w:rsidR="00965CDF" w:rsidRPr="00B13B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B5B"/>
    <w:rsid w:val="004870D2"/>
    <w:rsid w:val="00554E69"/>
    <w:rsid w:val="00965CDF"/>
    <w:rsid w:val="00B13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6B814"/>
  <w15:chartTrackingRefBased/>
  <w15:docId w15:val="{367C9856-C5F8-43C8-A6A9-BBC6DA9DC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left"/>
    </w:pPr>
  </w:style>
  <w:style w:type="paragraph" w:styleId="1">
    <w:name w:val="heading 1"/>
    <w:basedOn w:val="a"/>
    <w:next w:val="a"/>
    <w:link w:val="10"/>
    <w:uiPriority w:val="9"/>
    <w:qFormat/>
    <w:rsid w:val="00B13B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3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3B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B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3B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3B5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3B5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3B5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3B5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3B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3B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3B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3B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3B5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13B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3B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3B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3B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3B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3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3B5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3B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3B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3B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3B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3B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3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3B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3B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38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44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7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0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60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bibabo wai</dc:creator>
  <cp:keywords/>
  <dc:description/>
  <cp:lastModifiedBy>bibabo wai</cp:lastModifiedBy>
  <cp:revision>1</cp:revision>
  <dcterms:created xsi:type="dcterms:W3CDTF">2025-06-14T10:00:00Z</dcterms:created>
  <dcterms:modified xsi:type="dcterms:W3CDTF">2025-06-14T10:01:00Z</dcterms:modified>
</cp:coreProperties>
</file>