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A1FAD" w14:textId="2908C942" w:rsidR="00D17B2C" w:rsidRDefault="00A0120C">
      <w:r w:rsidRPr="00A0120C">
        <w:drawing>
          <wp:anchor distT="0" distB="0" distL="114300" distR="114300" simplePos="0" relativeHeight="251658240" behindDoc="0" locked="0" layoutInCell="1" allowOverlap="1" wp14:anchorId="039B527F" wp14:editId="53480F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67372" cy="6106377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Begin</w:t>
      </w:r>
    </w:p>
    <w:p w14:paraId="0887AC07" w14:textId="146B95F1" w:rsidR="00A0120C" w:rsidRDefault="00A0120C">
      <w:r>
        <w:t>Input n</w:t>
      </w:r>
    </w:p>
    <w:p w14:paraId="7E6409A0" w14:textId="0260FF46" w:rsidR="00A0120C" w:rsidRDefault="00A0120C">
      <w:r>
        <w:t>m=23000*n</w:t>
      </w:r>
    </w:p>
    <w:p w14:paraId="61F39A4E" w14:textId="674FAED2" w:rsidR="00A0120C" w:rsidRDefault="00A0120C">
      <w:r>
        <w:t>Display m</w:t>
      </w:r>
    </w:p>
    <w:p w14:paraId="76F2AEA3" w14:textId="064331E4" w:rsidR="00A0120C" w:rsidRDefault="00A0120C">
      <w:r>
        <w:t>End</w:t>
      </w:r>
    </w:p>
    <w:p w14:paraId="5C9C8D78" w14:textId="77777777" w:rsidR="00A0120C" w:rsidRDefault="00A0120C">
      <w:bookmarkStart w:id="0" w:name="_GoBack"/>
      <w:bookmarkEnd w:id="0"/>
    </w:p>
    <w:sectPr w:rsidR="00A0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9A"/>
    <w:rsid w:val="00A0120C"/>
    <w:rsid w:val="00CD179A"/>
    <w:rsid w:val="00D1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F7EB"/>
  <w15:chartTrackingRefBased/>
  <w15:docId w15:val="{67792387-8EB3-4172-B2F9-974D0959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Luu</dc:creator>
  <cp:keywords/>
  <dc:description/>
  <cp:lastModifiedBy>Hao Luu</cp:lastModifiedBy>
  <cp:revision>2</cp:revision>
  <dcterms:created xsi:type="dcterms:W3CDTF">2021-05-04T19:32:00Z</dcterms:created>
  <dcterms:modified xsi:type="dcterms:W3CDTF">2021-05-04T19:32:00Z</dcterms:modified>
</cp:coreProperties>
</file>