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602E" w:rsidRDefault="0080602E">
      <w:r>
        <w:t xml:space="preserve">I build up a Hadoop environment on my laptop, down load Hadoop, eclipse, and a plugin for Hadoop on eclipse. </w:t>
      </w:r>
    </w:p>
    <w:p w:rsidR="0080602E" w:rsidRDefault="0080602E"/>
    <w:p w:rsidR="0080602E" w:rsidRDefault="0080602E"/>
    <w:p w:rsidR="0028623B" w:rsidRDefault="0080602E">
      <w:r>
        <w:rPr>
          <w:noProof/>
        </w:rPr>
        <w:drawing>
          <wp:inline distT="0" distB="0" distL="0" distR="0">
            <wp:extent cx="5272405" cy="4305300"/>
            <wp:effectExtent l="0" t="0" r="4445" b="0"/>
            <wp:docPr id="1" name="图片 1" descr="C:\Users\cuiha\AppData\Local\Microsoft\Windows\INetCache\Content.Word\1505400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uiha\AppData\Local\Microsoft\Windows\INetCache\Content.Word\15054004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02E" w:rsidRDefault="0080602E"/>
    <w:p w:rsidR="0080602E" w:rsidRDefault="0080602E">
      <w:r>
        <w:t>I still got some problem on my local Hadoop, I can’t run on my local, but I can write it with jars from Hadoop.</w:t>
      </w:r>
    </w:p>
    <w:p w:rsidR="0080602E" w:rsidRDefault="0080602E">
      <w:r>
        <w:t>And I find out that I can run it on AWS with EMR it was easy.</w:t>
      </w:r>
    </w:p>
    <w:p w:rsidR="0080602E" w:rsidRDefault="00D6770D">
      <w:r>
        <w:t>First set up clusters.</w:t>
      </w:r>
    </w:p>
    <w:p w:rsidR="00D6770D" w:rsidRDefault="00D6770D">
      <w:r>
        <w:rPr>
          <w:noProof/>
        </w:rPr>
        <w:drawing>
          <wp:inline distT="0" distB="0" distL="0" distR="0" wp14:anchorId="5DE522D1" wp14:editId="1DABEDF1">
            <wp:extent cx="5274310" cy="2443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0D" w:rsidRDefault="00D6770D">
      <w:r>
        <w:lastRenderedPageBreak/>
        <w:t>Then we should export our code in to a jar.</w:t>
      </w:r>
    </w:p>
    <w:p w:rsidR="00D6770D" w:rsidRDefault="00D6770D">
      <w:r>
        <w:rPr>
          <w:noProof/>
        </w:rPr>
        <w:drawing>
          <wp:inline distT="0" distB="0" distL="0" distR="0" wp14:anchorId="6E2F9941" wp14:editId="7B013277">
            <wp:extent cx="5274310" cy="5644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0D" w:rsidRDefault="00D6770D"/>
    <w:p w:rsidR="00F827F1" w:rsidRDefault="00F827F1">
      <w:r>
        <w:t>We have to up load our jars and data source</w:t>
      </w:r>
      <w:r w:rsidR="00F3215A">
        <w:t xml:space="preserve"> </w:t>
      </w:r>
      <w:proofErr w:type="gramStart"/>
      <w:r>
        <w:t>( I</w:t>
      </w:r>
      <w:proofErr w:type="gramEnd"/>
      <w:r>
        <w:t xml:space="preserve"> have increased the data source 10 times )to s3.</w:t>
      </w:r>
    </w:p>
    <w:p w:rsidR="00F827F1" w:rsidRDefault="00F827F1">
      <w:r>
        <w:rPr>
          <w:noProof/>
        </w:rPr>
        <w:lastRenderedPageBreak/>
        <w:drawing>
          <wp:inline distT="0" distB="0" distL="0" distR="0" wp14:anchorId="04E13DDA" wp14:editId="0F6E60BF">
            <wp:extent cx="5274310" cy="2443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5A" w:rsidRDefault="00D6770D">
      <w:r>
        <w:t xml:space="preserve">Then we </w:t>
      </w:r>
      <w:r w:rsidR="00F3215A">
        <w:t>add our jar to EMR by add steps, and write the arguments.</w:t>
      </w:r>
    </w:p>
    <w:p w:rsidR="00D6770D" w:rsidRDefault="00D6770D">
      <w:r>
        <w:rPr>
          <w:noProof/>
        </w:rPr>
        <w:drawing>
          <wp:inline distT="0" distB="0" distL="0" distR="0" wp14:anchorId="6EA1E2BD" wp14:editId="2C9B1175">
            <wp:extent cx="5274310" cy="2443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F1" w:rsidRDefault="00F827F1">
      <w:r>
        <w:rPr>
          <w:noProof/>
        </w:rPr>
        <w:drawing>
          <wp:inline distT="0" distB="0" distL="0" distR="0" wp14:anchorId="0D39F563" wp14:editId="03B16528">
            <wp:extent cx="5274310" cy="2443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F1" w:rsidRDefault="00F827F1">
      <w:r>
        <w:rPr>
          <w:noProof/>
        </w:rPr>
        <w:lastRenderedPageBreak/>
        <w:drawing>
          <wp:inline distT="0" distB="0" distL="0" distR="0" wp14:anchorId="09E5EA18" wp14:editId="4BD19AA0">
            <wp:extent cx="5274310" cy="24434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F1" w:rsidRDefault="00F827F1">
      <w:r>
        <w:rPr>
          <w:noProof/>
        </w:rPr>
        <w:drawing>
          <wp:inline distT="0" distB="0" distL="0" distR="0" wp14:anchorId="4149BE0D" wp14:editId="39EF9BAD">
            <wp:extent cx="5274310" cy="2443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F1" w:rsidRDefault="00F3215A">
      <w:r>
        <w:rPr>
          <w:noProof/>
        </w:rPr>
        <w:drawing>
          <wp:inline distT="0" distB="0" distL="0" distR="0" wp14:anchorId="1DE4F11C" wp14:editId="51DAA04A">
            <wp:extent cx="5274310" cy="2443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F1" w:rsidRDefault="00F827F1"/>
    <w:p w:rsidR="00F827F1" w:rsidRDefault="00F827F1">
      <w:r>
        <w:t>Result will be in the output folder once it complete.</w:t>
      </w:r>
    </w:p>
    <w:p w:rsidR="00F827F1" w:rsidRDefault="00F827F1">
      <w:r>
        <w:t>Here are the results for this homework.</w:t>
      </w:r>
    </w:p>
    <w:p w:rsidR="00F827F1" w:rsidRDefault="00F827F1"/>
    <w:p w:rsidR="00F827F1" w:rsidRDefault="00F827F1">
      <w:r>
        <w:t>Task 1:</w:t>
      </w:r>
    </w:p>
    <w:p w:rsidR="00F827F1" w:rsidRDefault="00F827F1">
      <w:r>
        <w:lastRenderedPageBreak/>
        <w:t xml:space="preserve"> </w:t>
      </w:r>
      <w:r w:rsidR="00F3215A">
        <w:rPr>
          <w:noProof/>
        </w:rPr>
        <w:drawing>
          <wp:inline distT="0" distB="0" distL="0" distR="0" wp14:anchorId="3C8883C9" wp14:editId="39932538">
            <wp:extent cx="5274310" cy="2443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5A" w:rsidRDefault="00F3215A">
      <w:r>
        <w:rPr>
          <w:noProof/>
        </w:rPr>
        <w:drawing>
          <wp:inline distT="0" distB="0" distL="0" distR="0" wp14:anchorId="16EDF49C" wp14:editId="777F4D43">
            <wp:extent cx="5274310" cy="24434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5A" w:rsidRDefault="00F3215A">
      <w:r>
        <w:t>Result:</w:t>
      </w:r>
    </w:p>
    <w:p w:rsidR="00F3215A" w:rsidRDefault="00F3215A">
      <w:hyperlink r:id="rId15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https://s3.amazonaws.com/cuihaoran/output1/_SUCCESS</w:t>
        </w:r>
      </w:hyperlink>
    </w:p>
    <w:p w:rsidR="00F3215A" w:rsidRDefault="00F3215A">
      <w:hyperlink r:id="rId16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https://s3.amazonaws.com/cuihaoran/output1/part-r-00000</w:t>
        </w:r>
      </w:hyperlink>
    </w:p>
    <w:p w:rsidR="00F3215A" w:rsidRDefault="00F3215A">
      <w:hyperlink r:id="rId17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https://s3.amazonaws.com/cuihaoran/output1/part-r-00001</w:t>
        </w:r>
      </w:hyperlink>
    </w:p>
    <w:p w:rsidR="00F3215A" w:rsidRDefault="00F3215A">
      <w:hyperlink r:id="rId18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https://s3.amazonaws.com/cuihaoran/output1/part-r-00002</w:t>
        </w:r>
      </w:hyperlink>
    </w:p>
    <w:p w:rsidR="00F3215A" w:rsidRDefault="00F3215A">
      <w:hyperlink r:id="rId19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https://s3.amazonaws.com/cuihaoran/output1/part-r-00003</w:t>
        </w:r>
      </w:hyperlink>
    </w:p>
    <w:p w:rsidR="00F3215A" w:rsidRDefault="00F3215A">
      <w:hyperlink r:id="rId20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https://s3.amazonaws.com/cuihaoran/output1/part-r-00004</w:t>
        </w:r>
      </w:hyperlink>
    </w:p>
    <w:p w:rsidR="00F3215A" w:rsidRDefault="00F3215A">
      <w:hyperlink r:id="rId21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https://s3.amazonaws.com/cuihaoran/output1/part-r-00005</w:t>
        </w:r>
      </w:hyperlink>
    </w:p>
    <w:p w:rsidR="00F3215A" w:rsidRDefault="00F3215A">
      <w:hyperlink r:id="rId22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https://s3.amazonaws.com/cuihaoran/output1/part-r-00006</w:t>
        </w:r>
      </w:hyperlink>
    </w:p>
    <w:p w:rsidR="00F3215A" w:rsidRDefault="00F3215A"/>
    <w:p w:rsidR="00F3215A" w:rsidRDefault="00F3215A">
      <w:r>
        <w:t>Task</w:t>
      </w:r>
      <w:r w:rsidR="00957059">
        <w:t xml:space="preserve"> </w:t>
      </w:r>
      <w:r>
        <w:t>2:</w:t>
      </w:r>
    </w:p>
    <w:p w:rsidR="00957059" w:rsidRDefault="00F3215A">
      <w:hyperlink r:id="rId23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https://s3.amazonaws.com/cuihaoran/output2/_SUCCESS</w:t>
        </w:r>
      </w:hyperlink>
    </w:p>
    <w:p w:rsidR="00F3215A" w:rsidRDefault="00F3215A">
      <w:hyperlink r:id="rId24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https://s3.amazonaws.com/cuihaoran/output2/part-r-00000</w:t>
        </w:r>
      </w:hyperlink>
    </w:p>
    <w:p w:rsidR="00957059" w:rsidRDefault="00957059">
      <w:hyperlink r:id="rId25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https://s3.amazonaws.com/cuihaoran/output2/part-r-00001</w:t>
        </w:r>
      </w:hyperlink>
    </w:p>
    <w:p w:rsidR="00957059" w:rsidRDefault="00957059">
      <w:hyperlink r:id="rId26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https://s3.amazonaws.com/cuihaoran/output2/part-r-00002</w:t>
        </w:r>
      </w:hyperlink>
    </w:p>
    <w:p w:rsidR="00957059" w:rsidRDefault="00957059">
      <w:hyperlink r:id="rId27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https://s3.amazonaws.com/cuihaoran/output2/part-r-00003</w:t>
        </w:r>
      </w:hyperlink>
    </w:p>
    <w:p w:rsidR="00957059" w:rsidRDefault="00957059">
      <w:pPr>
        <w:rPr>
          <w:rFonts w:ascii="Arial" w:hAnsi="Arial" w:cs="Arial"/>
          <w:color w:val="329AD6"/>
          <w:szCs w:val="21"/>
          <w:shd w:val="clear" w:color="auto" w:fill="FFFFFF"/>
        </w:rPr>
      </w:pPr>
      <w:r>
        <w:br/>
      </w:r>
      <w:hyperlink r:id="rId28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https://s3.amazonaws.com/cuihaoran/output2/part-r-00004</w:t>
        </w:r>
      </w:hyperlink>
    </w:p>
    <w:p w:rsidR="00957059" w:rsidRDefault="00957059">
      <w:hyperlink r:id="rId29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https://s3.amazonaws.com/cuihaoran/output2/part-r-00005</w:t>
        </w:r>
      </w:hyperlink>
    </w:p>
    <w:p w:rsidR="00957059" w:rsidRDefault="00957059">
      <w:hyperlink r:id="rId30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https://s3.amazonaws.com/cuihaoran/output2/part-r-00006</w:t>
        </w:r>
      </w:hyperlink>
    </w:p>
    <w:p w:rsidR="00957059" w:rsidRDefault="00957059"/>
    <w:p w:rsidR="00957059" w:rsidRDefault="00957059">
      <w:r>
        <w:t>Task 3:</w:t>
      </w:r>
    </w:p>
    <w:p w:rsidR="00957059" w:rsidRDefault="00957059">
      <w:hyperlink r:id="rId31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https://s3.amazonaws.com/cuihaoran/output3/_SUCCESS</w:t>
        </w:r>
      </w:hyperlink>
    </w:p>
    <w:p w:rsidR="00957059" w:rsidRDefault="00957059">
      <w:hyperlink r:id="rId32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https://s3.amazonaws.com/cuihaoran/output3/part-r-00000</w:t>
        </w:r>
      </w:hyperlink>
    </w:p>
    <w:p w:rsidR="00957059" w:rsidRDefault="00957059">
      <w:hyperlink r:id="rId33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https://s3.amazonaws.com/cuihaoran/output3/part-r-00001</w:t>
        </w:r>
      </w:hyperlink>
    </w:p>
    <w:p w:rsidR="00957059" w:rsidRDefault="00957059">
      <w:hyperlink r:id="rId34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https://s3.amazonaws.com/cuihaoran/output3/part-r-00002</w:t>
        </w:r>
      </w:hyperlink>
    </w:p>
    <w:p w:rsidR="00957059" w:rsidRDefault="00957059">
      <w:hyperlink r:id="rId35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https://s3.amazonaws.com/cuihaoran/output3/part-r-00003</w:t>
        </w:r>
      </w:hyperlink>
    </w:p>
    <w:p w:rsidR="00957059" w:rsidRDefault="00957059">
      <w:hyperlink r:id="rId36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https://s3.amazonaws.com/cuihaoran/output3/part-r-00004</w:t>
        </w:r>
      </w:hyperlink>
    </w:p>
    <w:p w:rsidR="00957059" w:rsidRDefault="00957059">
      <w:hyperlink r:id="rId37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https://s3.amazonaws.com/cuihaoran/output3/part-r-00005</w:t>
        </w:r>
      </w:hyperlink>
    </w:p>
    <w:p w:rsidR="00957059" w:rsidRDefault="00957059">
      <w:pPr>
        <w:rPr>
          <w:rFonts w:hint="eastAsia"/>
        </w:rPr>
      </w:pPr>
      <w:hyperlink r:id="rId38" w:history="1">
        <w:r>
          <w:rPr>
            <w:rStyle w:val="a3"/>
            <w:rFonts w:ascii="Arial" w:hAnsi="Arial" w:cs="Arial"/>
            <w:color w:val="329AD6"/>
            <w:szCs w:val="21"/>
          </w:rPr>
          <w:t>https://s3.amazonaws.com/cuihaoran/output3/part-r-00006</w:t>
        </w:r>
      </w:hyperlink>
      <w:bookmarkStart w:id="0" w:name="_GoBack"/>
      <w:bookmarkEnd w:id="0"/>
    </w:p>
    <w:sectPr w:rsidR="009570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B50"/>
    <w:rsid w:val="000E2C81"/>
    <w:rsid w:val="0080602E"/>
    <w:rsid w:val="00957059"/>
    <w:rsid w:val="00D328FB"/>
    <w:rsid w:val="00D6770D"/>
    <w:rsid w:val="00F15B50"/>
    <w:rsid w:val="00F3215A"/>
    <w:rsid w:val="00F827F1"/>
    <w:rsid w:val="00FD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B2E2B"/>
  <w15:chartTrackingRefBased/>
  <w15:docId w15:val="{A63F59C1-9FD1-4033-B558-7FB484857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215A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95705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s3.amazonaws.com/cuihaoran/output1/part-r-00002" TargetMode="External"/><Relationship Id="rId26" Type="http://schemas.openxmlformats.org/officeDocument/2006/relationships/hyperlink" Target="https://s3.amazonaws.com/cuihaoran/output2/part-r-00002" TargetMode="External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s3.amazonaws.com/cuihaoran/output1/part-r-00005" TargetMode="External"/><Relationship Id="rId34" Type="http://schemas.openxmlformats.org/officeDocument/2006/relationships/hyperlink" Target="https://s3.amazonaws.com/cuihaoran/output3/part-r-00002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s3.amazonaws.com/cuihaoran/output1/part-r-00001" TargetMode="External"/><Relationship Id="rId25" Type="http://schemas.openxmlformats.org/officeDocument/2006/relationships/hyperlink" Target="https://s3.amazonaws.com/cuihaoran/output2/part-r-00001" TargetMode="External"/><Relationship Id="rId33" Type="http://schemas.openxmlformats.org/officeDocument/2006/relationships/hyperlink" Target="https://s3.amazonaws.com/cuihaoran/output3/part-r-00001" TargetMode="External"/><Relationship Id="rId38" Type="http://schemas.openxmlformats.org/officeDocument/2006/relationships/hyperlink" Target="https://s3.amazonaws.com/cuihaoran/output3/part-r-00006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3.amazonaws.com/cuihaoran/output1/part-r-00000" TargetMode="External"/><Relationship Id="rId20" Type="http://schemas.openxmlformats.org/officeDocument/2006/relationships/hyperlink" Target="https://s3.amazonaws.com/cuihaoran/output1/part-r-00004" TargetMode="External"/><Relationship Id="rId29" Type="http://schemas.openxmlformats.org/officeDocument/2006/relationships/hyperlink" Target="https://s3.amazonaws.com/cuihaoran/output2/part-r-00005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s3.amazonaws.com/cuihaoran/output2/part-r-00000" TargetMode="External"/><Relationship Id="rId32" Type="http://schemas.openxmlformats.org/officeDocument/2006/relationships/hyperlink" Target="https://s3.amazonaws.com/cuihaoran/output3/part-r-00000" TargetMode="External"/><Relationship Id="rId37" Type="http://schemas.openxmlformats.org/officeDocument/2006/relationships/hyperlink" Target="https://s3.amazonaws.com/cuihaoran/output3/part-r-00005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s3.amazonaws.com/cuihaoran/output1/_SUCCESS" TargetMode="External"/><Relationship Id="rId23" Type="http://schemas.openxmlformats.org/officeDocument/2006/relationships/hyperlink" Target="https://s3.amazonaws.com/cuihaoran/output2/_SUCCESS" TargetMode="External"/><Relationship Id="rId28" Type="http://schemas.openxmlformats.org/officeDocument/2006/relationships/hyperlink" Target="https://s3.amazonaws.com/cuihaoran/output2/part-r-00004" TargetMode="External"/><Relationship Id="rId36" Type="http://schemas.openxmlformats.org/officeDocument/2006/relationships/hyperlink" Target="https://s3.amazonaws.com/cuihaoran/output3/part-r-00004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s3.amazonaws.com/cuihaoran/output1/part-r-00003" TargetMode="External"/><Relationship Id="rId31" Type="http://schemas.openxmlformats.org/officeDocument/2006/relationships/hyperlink" Target="https://s3.amazonaws.com/cuihaoran/output3/_SUCCES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s3.amazonaws.com/cuihaoran/output1/part-r-00006" TargetMode="External"/><Relationship Id="rId27" Type="http://schemas.openxmlformats.org/officeDocument/2006/relationships/hyperlink" Target="https://s3.amazonaws.com/cuihaoran/output2/part-r-00003" TargetMode="External"/><Relationship Id="rId30" Type="http://schemas.openxmlformats.org/officeDocument/2006/relationships/hyperlink" Target="https://s3.amazonaws.com/cuihaoran/output2/part-r-00006" TargetMode="External"/><Relationship Id="rId35" Type="http://schemas.openxmlformats.org/officeDocument/2006/relationships/hyperlink" Target="https://s3.amazonaws.com/cuihaoran/output3/part-r-000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555</Words>
  <Characters>3164</Characters>
  <Application>Microsoft Office Word</Application>
  <DocSecurity>0</DocSecurity>
  <Lines>26</Lines>
  <Paragraphs>7</Paragraphs>
  <ScaleCrop>false</ScaleCrop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Cui,Haoran</dc:creator>
  <cp:keywords/>
  <dc:description/>
  <cp:lastModifiedBy>Cui,Haoran</cp:lastModifiedBy>
  <cp:revision>2</cp:revision>
  <dcterms:created xsi:type="dcterms:W3CDTF">2017-09-14T14:47:00Z</dcterms:created>
  <dcterms:modified xsi:type="dcterms:W3CDTF">2017-09-14T15:37:00Z</dcterms:modified>
</cp:coreProperties>
</file>