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E676" w14:textId="77777777" w:rsidR="00E044E6" w:rsidRDefault="00E044E6" w:rsidP="00E044E6">
      <w:pPr>
        <w:pStyle w:val="Title"/>
        <w:jc w:val="center"/>
      </w:pPr>
      <w:r>
        <w:t>MSc Artificial Intelligence Python Primer</w:t>
      </w:r>
    </w:p>
    <w:p w14:paraId="0EAFB912" w14:textId="490C4BA8" w:rsidR="009D28AF" w:rsidRDefault="00E044E6" w:rsidP="007F0781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Unit 2</w:t>
      </w:r>
      <w:r w:rsidR="00DE05A1" w:rsidRPr="005751FA">
        <w:rPr>
          <w:sz w:val="32"/>
          <w:szCs w:val="32"/>
        </w:rPr>
        <w:t xml:space="preserve"> Worksh</w:t>
      </w:r>
      <w:r w:rsidR="003B04B8">
        <w:rPr>
          <w:sz w:val="32"/>
          <w:szCs w:val="32"/>
        </w:rPr>
        <w:t>eet</w:t>
      </w:r>
    </w:p>
    <w:p w14:paraId="110EA036" w14:textId="0C75825B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549F19F8" wp14:editId="267E3BF3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6889750" cy="1454150"/>
                <wp:effectExtent l="0" t="0" r="635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454150"/>
                          <a:chOff x="0" y="0"/>
                          <a:chExt cx="6889750" cy="148590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5" name="Rectangle: Rounded Corners 15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DC582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3411CA" w14:textId="7C197A8B" w:rsidR="00214E00" w:rsidRPr="00657C34" w:rsidRDefault="00214E00" w:rsidP="00214E00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</w:t>
                                </w:r>
                                <w:r w:rsidR="00BD7061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im</w:t>
                                </w: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</w:t>
                                </w:r>
                                <w:r w:rsidR="00BD7061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and Objectives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57150" y="539750"/>
                            <a:ext cx="6781800" cy="946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0A6845" w14:textId="06F38831" w:rsidR="009934E8" w:rsidRDefault="003C1088" w:rsidP="00D575C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="002849EE">
                                <w:rPr>
                                  <w:sz w:val="26"/>
                                  <w:szCs w:val="26"/>
                                </w:rPr>
                                <w:t>earn about comparison and logical operators</w:t>
                              </w:r>
                            </w:p>
                            <w:p w14:paraId="47BC7680" w14:textId="4FFB012F" w:rsidR="002849EE" w:rsidRDefault="002849EE" w:rsidP="00D575C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Learn about if, elif, and else statements</w:t>
                              </w:r>
                            </w:p>
                            <w:p w14:paraId="6B693553" w14:textId="7647333C" w:rsidR="002849EE" w:rsidRDefault="002849EE" w:rsidP="00D575C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Learn about for and while loops</w:t>
                              </w:r>
                            </w:p>
                            <w:p w14:paraId="72F3EDAB" w14:textId="36AB382D" w:rsidR="002849EE" w:rsidRPr="00D575C0" w:rsidRDefault="002849EE" w:rsidP="00D575C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Learn how to read an input</w:t>
                              </w:r>
                              <w:r w:rsidR="006C4A92">
                                <w:rPr>
                                  <w:sz w:val="26"/>
                                  <w:szCs w:val="26"/>
                                </w:rPr>
                                <w:t xml:space="preserve"> and print debugging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F19F8" id="Group 24" o:spid="_x0000_s1026" style="position:absolute;margin-left:0;margin-top:7.25pt;width:542.5pt;height:114.5pt;z-index:251658243;mso-position-horizontal:center;mso-position-horizontal-relative:margin;mso-height-relative:margin" coordsize="68897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07YoQMAAJoMAAAOAAAAZHJzL2Uyb0RvYy54bWzsV11P2zAUfZ+0/2DlfaQpSdpGlKkrA01C&#10;gIBpz67jfEiO7dkuCfv1u7aTtAOmbWxC0zQejG/8ce89PvfYPXrbNQzdUaVrwZdBdDAJEOVE5DUv&#10;l8HH29M38wBpg3mOmeB0GdxTHbw9fv3qqJUZnYpKsJwqBJtwnbVyGVTGyCwMNalog/WBkJTDYCFU&#10;gw2YqgxzhVvYvWHhdDJJw1aoXCpBqNbw9cQPBsdu/6KgxFwWhaYGsWUAsRnXKtdubBseH+GsVFhW&#10;NenDwM+IosE1B6fjVifYYLRV9aOtmpoooUVhDohoQlEUNaEuB8gmmjzI5kyJrXS5lFlbyhEmgPYB&#10;Ts/ellzcnSl5I68UINHKErBwls2lK1Rj/0OUqHOQ3Y+Q0c4gAh/T+XwxSwBZAmNRnMQRGA5UUgHy&#10;j9aR6v3TK+fJYuJWhoPj8JtwRsOHCXFfKVTn1mmAOG6AWw4uBHafyh/NLZ5PUx8gzn4ptd3C72YG&#10;1Ne709W/d7o3FZbUkUZneyglA0rXUBOYl4xm6FpseU5ztBaKQwmjKPHQuYUjJ3SmgR7PIsQTueNM&#10;Km3OqGiQ7SwD4DjPbVCufvDduTZwfoDVMM961oLV+WnNmDNUuVkzhe4wFPXJOplPVzZuWPLNNMZR&#10;C/SYzuDYEMEgLgXDBrqNBNpoXgYIsxJUixjlfHNhPTjyWt8nWFfeh9vWs7qpDegVq5tlMJ/Yv94z&#10;4zYy6hSnz6CVA3K2txH5PTBWCS9BWpLTGpycY22usALNgSBBR80lNAUTELnoewGqhPry1Hc7H8gC&#10;owFqQcMgq89brGiA2AcONFpEcWxFzxlxMpuCofZHNvsjfNusBSAagWJL4rp2vmFDt1Ci+QRyu7Je&#10;YQhzAr49fr2xNl5bQbAJXa3cNBA6ic05v5HEbm5xsvDedp+wkj0JDOjJhRioi7MHNPBz7UouVlsj&#10;itpxZIcrnL41oIysPLxEPaVDPd1aKXwnOhSlD6oHmQ6+25ydIA1sGPRtFNYoTidWQkFB08NBPkeB&#10;TZJDuOi8wMazdOonjFqyq5Ohnn5QSnss9xXifHpse/7D5pbPDlJf+xZT0226PpF/mMwgEJ7XfwOV&#10;d1fgS9F69pjWs4G+cJvYS+FnaZ3M7FvAsjo5dG8Ep6wjr2fzCBTU83oRp/274fm8diI9XhH2/UjH&#10;S4IZV4NP3xC/wn//4hgA+V8GL6PorgzgAezu+P6xbl/Y+7aTq91PiuOvAAAA//8DAFBLAwQUAAYA&#10;CAAAACEA29Vkft4AAAAIAQAADwAAAGRycy9kb3ducmV2LnhtbEyPQUvDQBCF74L/YRnBm92kbaTE&#10;bEop6qkItoJ4mybTJDQ7G7LbJP33Tk96nPceb76XrSfbqoF63zg2EM8iUMSFKxuuDHwd3p5WoHxA&#10;LrF1TAau5GGd399lmJZu5E8a9qFSUsI+RQN1CF2qtS9qsuhnriMW7+R6i0HOvtJlj6OU21bPo+hZ&#10;W2xYPtTY0bam4ry/WAPvI46bRfw67M6n7fXnkHx872Iy5vFh2ryACjSFvzDc8AUdcmE6uguXXrUG&#10;ZEgQdZmAurnRKhHlaGC+XCSg80z/H5D/AgAA//8DAFBLAQItABQABgAIAAAAIQC2gziS/gAAAOEB&#10;AAATAAAAAAAAAAAAAAAAAAAAAABbQ29udGVudF9UeXBlc10ueG1sUEsBAi0AFAAGAAgAAAAhADj9&#10;If/WAAAAlAEAAAsAAAAAAAAAAAAAAAAALwEAAF9yZWxzLy5yZWxzUEsBAi0AFAAGAAgAAAAhAPNf&#10;TtihAwAAmgwAAA4AAAAAAAAAAAAAAAAALgIAAGRycy9lMm9Eb2MueG1sUEsBAi0AFAAGAAgAAAAh&#10;ANvVZH7eAAAACAEAAA8AAAAAAAAAAAAAAAAA+wUAAGRycy9kb3ducmV2LnhtbFBLBQYAAAAABAAE&#10;APMAAAAGBwAAAAA=&#10;">
                <v:group id="Group 14" o:spid="_x0000_s102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Rectangle: Rounded Corners 15" o:spid="_x0000_s102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j+wgAAANsAAAAPAAAAZHJzL2Rvd25yZXYueG1sRE9Na8JA&#10;EL0L/odlhF5Ed1OI1dRVpFDopQfTgB6n2WkSmp0N2W2S/vtuQfA2j/c5++NkWzFQ7xvHGpK1AkFc&#10;OtNwpaH4eF1tQfiAbLB1TBp+ycPxMJ/tMTNu5DMNeahEDGGfoYY6hC6T0pc1WfRr1xFH7sv1FkOE&#10;fSVNj2MMt618VGojLTYcG2rs6KWm8jv/sRp2g0+erlV6od27KdUnK7M8FVo/LKbTM4hAU7iLb+43&#10;E+en8P9LPEAe/gAAAP//AwBQSwECLQAUAAYACAAAACEA2+H2y+4AAACFAQAAEwAAAAAAAAAAAAAA&#10;AAAAAAAAW0NvbnRlbnRfVHlwZXNdLnhtbFBLAQItABQABgAIAAAAIQBa9CxbvwAAABUBAAALAAAA&#10;AAAAAAAAAAAAAB8BAABfcmVscy8ucmVsc1BLAQItABQABgAIAAAAIQAHx8j+wgAAANsAAAAPAAAA&#10;AAAAAAAAAAAAAAcCAABkcnMvZG93bnJldi54bWxQSwUGAAAAAAMAAwC3AAAA9gIAAAAA&#10;" fillcolor="#dc582a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B3411CA" w14:textId="7C197A8B" w:rsidR="00214E00" w:rsidRPr="00657C34" w:rsidRDefault="00214E00" w:rsidP="00214E00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</w:t>
                          </w:r>
                          <w:r w:rsidR="00BD7061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im</w:t>
                          </w: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s</w:t>
                          </w:r>
                          <w:r w:rsidR="00BD7061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and Objectives</w:t>
                          </w:r>
                        </w:p>
                      </w:txbxContent>
                    </v:textbox>
                  </v:shape>
                </v:group>
                <v:shape id="Text Box 17" o:spid="_x0000_s1030" type="#_x0000_t202" style="position:absolute;left:571;top:5397;width:67818;height:9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5F0A6845" w14:textId="06F38831" w:rsidR="009934E8" w:rsidRDefault="003C1088" w:rsidP="00D575C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92776">
                          <w:rPr>
                            <w:sz w:val="26"/>
                            <w:szCs w:val="26"/>
                          </w:rPr>
                          <w:t>L</w:t>
                        </w:r>
                        <w:r w:rsidR="002849EE">
                          <w:rPr>
                            <w:sz w:val="26"/>
                            <w:szCs w:val="26"/>
                          </w:rPr>
                          <w:t>earn about comparison and logical operators</w:t>
                        </w:r>
                      </w:p>
                      <w:p w14:paraId="47BC7680" w14:textId="4FFB012F" w:rsidR="002849EE" w:rsidRDefault="002849EE" w:rsidP="00D575C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Learn about if,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elif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>, and else statements</w:t>
                        </w:r>
                      </w:p>
                      <w:p w14:paraId="6B693553" w14:textId="7647333C" w:rsidR="002849EE" w:rsidRDefault="002849EE" w:rsidP="00D575C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Learn about for and while loops</w:t>
                        </w:r>
                      </w:p>
                      <w:p w14:paraId="72F3EDAB" w14:textId="36AB382D" w:rsidR="002849EE" w:rsidRPr="00D575C0" w:rsidRDefault="002849EE" w:rsidP="00D575C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Learn how to read an input</w:t>
                        </w:r>
                        <w:r w:rsidR="006C4A92">
                          <w:rPr>
                            <w:sz w:val="26"/>
                            <w:szCs w:val="26"/>
                          </w:rPr>
                          <w:t xml:space="preserve"> and print debugging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C133E96" w14:textId="10E9CAF7" w:rsidR="005966E6" w:rsidRDefault="005966E6" w:rsidP="005966E6"/>
    <w:p w14:paraId="3407260E" w14:textId="04C5D548" w:rsidR="005966E6" w:rsidRDefault="005966E6" w:rsidP="005966E6"/>
    <w:p w14:paraId="23040C76" w14:textId="615A493F" w:rsidR="005966E6" w:rsidRDefault="005966E6" w:rsidP="005966E6"/>
    <w:p w14:paraId="682EB6D3" w14:textId="03CD9826" w:rsidR="005966E6" w:rsidRDefault="005966E6" w:rsidP="005966E6"/>
    <w:p w14:paraId="2D046DAE" w14:textId="7807B457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FFDD1C" wp14:editId="31A89557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6889750" cy="3905249"/>
                <wp:effectExtent l="0" t="0" r="6350" b="63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905249"/>
                          <a:chOff x="0" y="0"/>
                          <a:chExt cx="6889750" cy="379677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1D428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46050" y="6350"/>
                              <a:ext cx="6553200" cy="469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820FFF" w14:textId="25314BF4" w:rsidR="00625303" w:rsidRPr="00657C34" w:rsidRDefault="002259D6" w:rsidP="00B2510B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Introductory</w:t>
                                </w:r>
                                <w:r w:rsidR="00CD432F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B2510B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50800" y="526874"/>
                            <a:ext cx="6781800" cy="32698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4A453A" w14:textId="31B3BD35" w:rsidR="002849EE" w:rsidRDefault="002849EE" w:rsidP="002849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56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Download the </w:t>
                              </w:r>
                              <w:r w:rsidR="00E044E6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  <w:t>Unit 2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  <w:t xml:space="preserve"> Jupyter Notebook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to your local drive. The Notebook can be found on Blackboard (in </w:t>
                              </w:r>
                              <w:r w:rsidR="00E044E6">
                                <w:rPr>
                                  <w:sz w:val="26"/>
                                  <w:szCs w:val="26"/>
                                </w:rPr>
                                <w:t>Python Primer &gt;&gt; Unit</w:t>
                              </w:r>
                              <w:r w:rsidRPr="00F15197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E044E6">
                                <w:rPr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F15197">
                                <w:rPr>
                                  <w:sz w:val="26"/>
                                  <w:szCs w:val="26"/>
                                </w:rPr>
                                <w:t xml:space="preserve"> – </w:t>
                              </w:r>
                              <w:r w:rsidR="000F1AB9" w:rsidRPr="00F15197">
                                <w:rPr>
                                  <w:sz w:val="26"/>
                                  <w:szCs w:val="26"/>
                                </w:rPr>
                                <w:t>Flow Control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  <w:p w14:paraId="7B4EA605" w14:textId="77777777" w:rsidR="002849EE" w:rsidRDefault="002849EE" w:rsidP="002849EE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56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Once you have downloaded this Notebook, open the </w:t>
                              </w:r>
                              <w:r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Anaconda Navigator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and launch the </w:t>
                              </w:r>
                              <w:r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application and open the downloaded Notebook file</w:t>
                              </w:r>
                            </w:p>
                            <w:p w14:paraId="134419DC" w14:textId="77777777" w:rsidR="002849EE" w:rsidRDefault="002849EE" w:rsidP="002849EE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There are exercises for you to complete throughout the Notebook. These are clearly marked </w:t>
                              </w:r>
                              <w:r w:rsidRPr="005F2FF6">
                                <w:rPr>
                                  <w:color w:val="FF0000"/>
                                  <w:sz w:val="26"/>
                                  <w:szCs w:val="26"/>
                                  <w:u w:val="single"/>
                                </w:rPr>
                                <w:t>Worksheet Exercises</w:t>
                              </w:r>
                            </w:p>
                            <w:p w14:paraId="36A0D321" w14:textId="44CFCC70" w:rsidR="002849EE" w:rsidRDefault="002849EE" w:rsidP="002849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Read the following </w:t>
                              </w:r>
                              <w:r w:rsidR="000F1AB9">
                                <w:rPr>
                                  <w:sz w:val="26"/>
                                  <w:szCs w:val="26"/>
                                </w:rPr>
                                <w:t>two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chapters of the </w:t>
                              </w:r>
                              <w:r w:rsidRPr="000F455C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Beginners Guide to Python 3 Programming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core text-book:</w:t>
                              </w:r>
                            </w:p>
                            <w:p w14:paraId="52D07A65" w14:textId="025C7C06" w:rsidR="002849EE" w:rsidRDefault="000F1AB9" w:rsidP="002849EE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Flow of Control Using If Statements</w:t>
                              </w:r>
                            </w:p>
                            <w:p w14:paraId="74EF5CF3" w14:textId="1467BFD7" w:rsidR="000F1AB9" w:rsidRPr="00741DAF" w:rsidRDefault="000F1AB9" w:rsidP="00741DAF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Iteration/Looping</w:t>
                              </w:r>
                            </w:p>
                            <w:p w14:paraId="2FCCBE39" w14:textId="4B0E5B89" w:rsidR="002849EE" w:rsidRPr="000F455C" w:rsidRDefault="002849EE" w:rsidP="000F1AB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NOTE: .pdf versions of these chapters can be found on Blackboard (in </w:t>
                              </w:r>
                              <w:r w:rsidR="00E044E6">
                                <w:rPr>
                                  <w:sz w:val="26"/>
                                  <w:szCs w:val="26"/>
                                </w:rPr>
                                <w:t>Python Primer &gt;&gt; Unit</w:t>
                              </w:r>
                              <w:r w:rsidR="00E044E6" w:rsidRPr="00F15197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E044E6">
                                <w:rPr>
                                  <w:sz w:val="26"/>
                                  <w:szCs w:val="26"/>
                                </w:rPr>
                                <w:t>2</w:t>
                              </w:r>
                              <w:r w:rsidR="00E044E6" w:rsidRPr="00F15197">
                                <w:rPr>
                                  <w:sz w:val="26"/>
                                  <w:szCs w:val="26"/>
                                </w:rPr>
                                <w:t xml:space="preserve"> – Flow Control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  <w:p w14:paraId="090200F4" w14:textId="5CAA520B" w:rsidR="00290258" w:rsidRPr="00FD4334" w:rsidRDefault="00290258" w:rsidP="000F1AB9">
                              <w:pPr>
                                <w:pStyle w:val="ListParagraph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FDD1C" id="Group 22" o:spid="_x0000_s1031" style="position:absolute;margin-left:0;margin-top:15.8pt;width:542.5pt;height:307.5pt;z-index:251658240;mso-position-horizontal:center;mso-position-horizontal-relative:margin;mso-height-relative:margin" coordsize="68897,3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rSzwMAAFcNAAAOAAAAZHJzL2Uyb0RvYy54bWzsV9tu4zYQfS/QfyD43uhiWZaEKIs0aYIC&#10;wW6QpNhnmqIsARKpknTs9Os7Q0pyknW327QIiqJ+kElxLpzDMzPU6Yd935FHoU2rZEmjk5ASIbmq&#10;Wrkp6S8PVz9klBjLZMU6JUVJn4ShH86+/+50NxQiVo3qKqEJGJGm2A0lbawdiiAwvBE9MydqEBIW&#10;a6V7ZmGqN0Gl2Q6s910Qh2Ea7JSuBq24MAbeXvpFeubs17Xg9lNdG2FJV1LYm3VP7Z5rfAZnp6zY&#10;aDY0LR+3wd6wi561EpzOpi6ZZWSr2y9M9S3XyqjannDVB6quWy5cDBBNFL6K5lqr7eBi2RS7zTDD&#10;BNC+wunNZvnHx2s93A+3GpDYDRvAws0wln2te/yHXZK9g+xphkzsLeHwMs2yfLUEZDmsLfJwGSe5&#10;B5U3gPwXerz56ajmKk9XK3ccweQ4eLGdeeK3Cfu+1aStSppQIlkP1HJokQS9o/A/GlmSxWk4suUv&#10;BXZQ/MO4gPjmcLbm753tfcMG4ShjEIERo2jC6A4SgslNJwpyp7ayEhW5UFpC/pLIA+fUZj6YwgA1&#10;3kSGI5GzYtDGXgvVExyUFPgtK9yTyx32eGMsnB4gNcmhZ6O6trpqu85N9GZ90WnyyCCho8skzhzd&#10;QOWFWCdRWCpU8xbxDTBqCsiN7FMnUK6Td6IGMgGfY7cTV37E7IdxLqSN/FLDKuHdL0P4IWroHQsW&#10;ariZM4iWa/A/2x4NTJLeyGTbmxnlUVW46jUrh1/bmFeeNZxnJe2s3LdS6WMGOohq9OzlJ5A8NIjS&#10;WlVPQCOtfO00A79q4fBumLG3TEOxhOSHBmA/waPu1K6kahxR0ij927H3KA88h1VKdlB8S2p+3TIt&#10;KOl+lpABeZQkWK3dJFmuYpjo5yvr5yty218opAO0moG7IcrbbhrWWvWfoU+co1dYYpKD75Jyq6fJ&#10;hfVNAToNF+fnTgwq9MDsjbwfOBpHVJGXD/vPTA8jgy0Uwo9qyjpWvOKwl0VNqc63VtWtI/gB1xFv&#10;qABYtd6hFCymUvCAJfxHtSeLV4lP7B5eY8TADJcnx0tAlKQhVn4o/OkCBiANrJ2q+3K5gP7s+0KS&#10;5vmcKVNXmVJ8KgV/UgXmXMZ0JcAy59Mj+9Ust/v13jWKeIrnP8xo+2/i86GBvxO34a7prwIzt7Pp&#10;zKEXYlP7Vm4vwwzJC9Rexmm2cpeKZ+ReZZFbd5eeOM2zPEVHc4s/NLBvZPeL5jX3Et8hDjX6hdQb&#10;s2DO9v+z4H2qussCuL07eoxfGvh58HzuusDhe+jsdwAAAP//AwBQSwMEFAAGAAgAAAAhAIkR1c3f&#10;AAAACAEAAA8AAABkcnMvZG93bnJldi54bWxMj8FqwzAQRO+F/oPYQm+N7KYRwfU6hND2FApNCqW3&#10;jbWxTSzJWIrt/H2VU3OcnWXmTb6aTCsG7n3jLEI6S0CwLZ1ubIXwvX9/WoLwgaym1llGuLCHVXF/&#10;l1Om3Wi/eNiFSsQQ6zNCqEPoMil9WbMhP3Md2+gdXW8oRNlXUvc0xnDTyuckUdJQY2NDTR1vai5P&#10;u7NB+BhpXM/Tt2F7Om4uv/vF5882ZcTHh2n9CiLwFP6f4Yof0aGITAd3ttqLFiEOCQjzVIG4usly&#10;ES8HBPWiFMgil7cDij8AAAD//wMAUEsBAi0AFAAGAAgAAAAhALaDOJL+AAAA4QEAABMAAAAAAAAA&#10;AAAAAAAAAAAAAFtDb250ZW50X1R5cGVzXS54bWxQSwECLQAUAAYACAAAACEAOP0h/9YAAACUAQAA&#10;CwAAAAAAAAAAAAAAAAAvAQAAX3JlbHMvLnJlbHNQSwECLQAUAAYACAAAACEAobIK0s8DAABXDQAA&#10;DgAAAAAAAAAAAAAAAAAuAgAAZHJzL2Uyb0RvYy54bWxQSwECLQAUAAYACAAAACEAiRHVzd8AAAAI&#10;AQAADwAAAAAAAAAAAAAAAAApBgAAZHJzL2Rvd25yZXYueG1sUEsFBgAAAAAEAAQA8wAAADUHAAAA&#10;AA==&#10;">
                <v:group id="Group 4" o:spid="_x0000_s1032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ectangle: Rounded Corners 1" o:spid="_x0000_s103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yQiwgAAANoAAAAPAAAAZHJzL2Rvd25yZXYueG1sRE/fa8Iw&#10;EH4X/B/CDXzTdIIyOqOMgaAIitUN9nY2t7ZbcylJrNW/fhGEPR0f38+bLTpTi5acrywreB4lIIhz&#10;qysuFBwPy+ELCB+QNdaWScGVPCzm/d4MU20vvKc2C4WIIexTVFCG0KRS+rwkg35kG+LIfVtnMETo&#10;CqkdXmK4qeU4SabSYMWxocSG3kvKf7OzUVBPdoevrL3542nb5mv3Md78nD6VGjx1b68gAnXhX/xw&#10;r3ScD/dX7lfO/wAAAP//AwBQSwECLQAUAAYACAAAACEA2+H2y+4AAACFAQAAEwAAAAAAAAAAAAAA&#10;AAAAAAAAW0NvbnRlbnRfVHlwZXNdLnhtbFBLAQItABQABgAIAAAAIQBa9CxbvwAAABUBAAALAAAA&#10;AAAAAAAAAAAAAB8BAABfcmVscy8ucmVsc1BLAQItABQABgAIAAAAIQD67yQiwgAAANoAAAAPAAAA&#10;AAAAAAAAAAAAAAcCAABkcnMvZG93bnJldi54bWxQSwUGAAAAAAMAAwC3AAAA9gIAAAAA&#10;" fillcolor="#1d4289" stroked="f" strokeweight="1pt">
                    <v:stroke joinstyle="miter"/>
                  </v:roundrect>
                  <v:shape id="Text Box 3" o:spid="_x0000_s1034" type="#_x0000_t202" style="position:absolute;left:1460;top:63;width:6553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63820FFF" w14:textId="25314BF4" w:rsidR="00625303" w:rsidRPr="00657C34" w:rsidRDefault="002259D6" w:rsidP="00B2510B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Introductory</w:t>
                          </w:r>
                          <w:r w:rsidR="00CD432F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="00B2510B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Tasks</w:t>
                          </w:r>
                        </w:p>
                      </w:txbxContent>
                    </v:textbox>
                  </v:shape>
                </v:group>
                <v:shape id="Text Box 8" o:spid="_x0000_s1035" type="#_x0000_t202" style="position:absolute;left:508;top:5268;width:67818;height:3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4B4A453A" w14:textId="31B3BD35" w:rsidR="002849EE" w:rsidRDefault="002849EE" w:rsidP="002849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56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Download the </w:t>
                        </w:r>
                        <w:r w:rsidR="00E044E6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w:t>Unit 2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w:t>Jupyter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w:t xml:space="preserve"> Notebook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to your local drive. The Notebook can be found on Blackboard (in </w:t>
                        </w:r>
                        <w:r w:rsidR="00E044E6">
                          <w:rPr>
                            <w:sz w:val="26"/>
                            <w:szCs w:val="26"/>
                          </w:rPr>
                          <w:t>Python Primer &gt;&gt; Unit</w:t>
                        </w:r>
                        <w:r w:rsidRPr="00F15197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E044E6">
                          <w:rPr>
                            <w:sz w:val="26"/>
                            <w:szCs w:val="26"/>
                          </w:rPr>
                          <w:t>2</w:t>
                        </w:r>
                        <w:r w:rsidRPr="00F15197">
                          <w:rPr>
                            <w:sz w:val="26"/>
                            <w:szCs w:val="26"/>
                          </w:rPr>
                          <w:t xml:space="preserve"> – </w:t>
                        </w:r>
                        <w:r w:rsidR="000F1AB9" w:rsidRPr="00F15197">
                          <w:rPr>
                            <w:sz w:val="26"/>
                            <w:szCs w:val="26"/>
                          </w:rPr>
                          <w:t>Flow Control</w:t>
                        </w:r>
                        <w:r>
                          <w:rPr>
                            <w:sz w:val="26"/>
                            <w:szCs w:val="26"/>
                          </w:rPr>
                          <w:t>)</w:t>
                        </w:r>
                      </w:p>
                      <w:p w14:paraId="7B4EA605" w14:textId="77777777" w:rsidR="002849EE" w:rsidRDefault="002849EE" w:rsidP="002849EE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56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Once you have downloaded this Notebook, open the </w:t>
                        </w:r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 xml:space="preserve">Anaconda </w:t>
                        </w:r>
                        <w:proofErr w:type="gramStart"/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>Navigator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 xml:space="preserve"> and launch the </w:t>
                        </w:r>
                        <w:proofErr w:type="spellStart"/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>Jupyter</w:t>
                        </w:r>
                        <w:proofErr w:type="spellEnd"/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 xml:space="preserve">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application and open the downloaded Notebook file</w:t>
                        </w:r>
                      </w:p>
                      <w:p w14:paraId="134419DC" w14:textId="77777777" w:rsidR="002849EE" w:rsidRDefault="002849EE" w:rsidP="002849EE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There are exercises for you to complete throughout the Notebook. These are clearly marked </w:t>
                        </w:r>
                        <w:r w:rsidRPr="005F2FF6">
                          <w:rPr>
                            <w:color w:val="FF0000"/>
                            <w:sz w:val="26"/>
                            <w:szCs w:val="26"/>
                            <w:u w:val="single"/>
                          </w:rPr>
                          <w:t>Worksheet Exercises</w:t>
                        </w:r>
                      </w:p>
                      <w:p w14:paraId="36A0D321" w14:textId="44CFCC70" w:rsidR="002849EE" w:rsidRDefault="002849EE" w:rsidP="002849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Read the following </w:t>
                        </w:r>
                        <w:r w:rsidR="000F1AB9">
                          <w:rPr>
                            <w:sz w:val="26"/>
                            <w:szCs w:val="26"/>
                          </w:rPr>
                          <w:t>two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chapters of the </w:t>
                        </w:r>
                        <w:r w:rsidRPr="000F455C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Beginners Guide to Python 3 Programming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core </w:t>
                        </w:r>
                        <w:proofErr w:type="gramStart"/>
                        <w:r>
                          <w:rPr>
                            <w:sz w:val="26"/>
                            <w:szCs w:val="26"/>
                          </w:rPr>
                          <w:t>text-book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>:</w:t>
                        </w:r>
                      </w:p>
                      <w:p w14:paraId="52D07A65" w14:textId="025C7C06" w:rsidR="002849EE" w:rsidRDefault="000F1AB9" w:rsidP="002849EE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Flow of Control Using If Statements</w:t>
                        </w:r>
                      </w:p>
                      <w:p w14:paraId="74EF5CF3" w14:textId="1467BFD7" w:rsidR="000F1AB9" w:rsidRPr="00741DAF" w:rsidRDefault="000F1AB9" w:rsidP="00741DAF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Iteration/Looping</w:t>
                        </w:r>
                      </w:p>
                      <w:p w14:paraId="2FCCBE39" w14:textId="4B0E5B89" w:rsidR="002849EE" w:rsidRPr="000F455C" w:rsidRDefault="002849EE" w:rsidP="000F1AB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NOTE: .pdf versions of these chapters can be found on Blackboard (in </w:t>
                        </w:r>
                        <w:r w:rsidR="00E044E6">
                          <w:rPr>
                            <w:sz w:val="26"/>
                            <w:szCs w:val="26"/>
                          </w:rPr>
                          <w:t>Python Primer &gt;&gt; Unit</w:t>
                        </w:r>
                        <w:r w:rsidR="00E044E6" w:rsidRPr="00F15197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E044E6">
                          <w:rPr>
                            <w:sz w:val="26"/>
                            <w:szCs w:val="26"/>
                          </w:rPr>
                          <w:t>2</w:t>
                        </w:r>
                        <w:r w:rsidR="00E044E6" w:rsidRPr="00F15197">
                          <w:rPr>
                            <w:sz w:val="26"/>
                            <w:szCs w:val="26"/>
                          </w:rPr>
                          <w:t xml:space="preserve"> – Flow Control</w:t>
                        </w:r>
                        <w:r>
                          <w:rPr>
                            <w:sz w:val="26"/>
                            <w:szCs w:val="26"/>
                          </w:rPr>
                          <w:t>)</w:t>
                        </w:r>
                      </w:p>
                      <w:p w14:paraId="090200F4" w14:textId="5CAA520B" w:rsidR="00290258" w:rsidRPr="00FD4334" w:rsidRDefault="00290258" w:rsidP="000F1AB9">
                        <w:pPr>
                          <w:pStyle w:val="ListParagraph"/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D98C650" w14:textId="6C118AD3" w:rsidR="005966E6" w:rsidRDefault="005966E6" w:rsidP="005966E6"/>
    <w:p w14:paraId="7168C2A0" w14:textId="135509B6" w:rsidR="005966E6" w:rsidRDefault="005966E6" w:rsidP="005966E6"/>
    <w:p w14:paraId="13CB5B87" w14:textId="7B82F799" w:rsidR="005966E6" w:rsidRDefault="005966E6" w:rsidP="005966E6"/>
    <w:p w14:paraId="6A619334" w14:textId="3C591E03" w:rsidR="005966E6" w:rsidRDefault="005966E6" w:rsidP="005966E6"/>
    <w:p w14:paraId="41E1370D" w14:textId="7809BF04" w:rsidR="005966E6" w:rsidRDefault="005966E6" w:rsidP="005966E6"/>
    <w:p w14:paraId="28F1FFBB" w14:textId="66EC6566" w:rsidR="005966E6" w:rsidRDefault="005966E6" w:rsidP="005966E6"/>
    <w:p w14:paraId="15FAEA4D" w14:textId="6D402684" w:rsidR="005966E6" w:rsidRDefault="005966E6" w:rsidP="005966E6"/>
    <w:p w14:paraId="234DA9FC" w14:textId="1E43635F" w:rsidR="005966E6" w:rsidRDefault="005966E6" w:rsidP="005966E6"/>
    <w:p w14:paraId="2257FAFD" w14:textId="7FF7E9DF" w:rsidR="005966E6" w:rsidRDefault="005966E6" w:rsidP="005966E6"/>
    <w:p w14:paraId="70B6F788" w14:textId="4B023060" w:rsidR="005966E6" w:rsidRDefault="005966E6" w:rsidP="005966E6"/>
    <w:p w14:paraId="4449457A" w14:textId="4D5B342C" w:rsidR="005966E6" w:rsidRDefault="005966E6" w:rsidP="005966E6"/>
    <w:p w14:paraId="42AA774D" w14:textId="0B70568C" w:rsidR="005966E6" w:rsidRDefault="005966E6" w:rsidP="005966E6"/>
    <w:p w14:paraId="0E85EB0E" w14:textId="15A6E8FB" w:rsidR="005966E6" w:rsidRDefault="005966E6" w:rsidP="005966E6"/>
    <w:p w14:paraId="3BDC6B95" w14:textId="5FA2B73F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005CC641" wp14:editId="3BA7CD5D">
                <wp:simplePos x="0" y="0"/>
                <wp:positionH relativeFrom="column">
                  <wp:posOffset>-127000</wp:posOffset>
                </wp:positionH>
                <wp:positionV relativeFrom="paragraph">
                  <wp:posOffset>163830</wp:posOffset>
                </wp:positionV>
                <wp:extent cx="6889750" cy="3384550"/>
                <wp:effectExtent l="0" t="0" r="635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384550"/>
                          <a:chOff x="0" y="0"/>
                          <a:chExt cx="6889750" cy="34036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6" name="Rectangle: Rounded Corners 6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E0D66F" w14:textId="1D9AFA82" w:rsidR="00324818" w:rsidRPr="00657C34" w:rsidRDefault="004A041E" w:rsidP="00324818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Optional Extra</w:t>
                                </w:r>
                                <w:r w:rsidR="00004393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324818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76200" y="539750"/>
                            <a:ext cx="6781800" cy="286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0D855D" w14:textId="7107340A" w:rsidR="00D96CB6" w:rsidRPr="009925B2" w:rsidRDefault="000F1AB9" w:rsidP="00D57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In the </w:t>
                              </w:r>
                              <w:r w:rsidR="00E044E6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  <w:t>Unit 2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  <w:t xml:space="preserve"> Jupyter Notebook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, we take an introductory look at </w:t>
                              </w:r>
                              <w:r w:rsidR="009925B2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truth tables</w:t>
                              </w:r>
                              <w:r w:rsidR="006F773F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:</w:t>
                              </w:r>
                            </w:p>
                            <w:p w14:paraId="6DF7A542" w14:textId="7C4350D0" w:rsidR="009925B2" w:rsidRPr="009925B2" w:rsidRDefault="009925B2" w:rsidP="009925B2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Take a look at this resource for more information Propositional Logic </w:t>
                              </w:r>
                              <w:hyperlink r:id="rId5" w:history="1">
                                <w:r w:rsidRPr="007F39A4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https://brilliant.org/wiki/propositional-logic/</w:t>
                                </w:r>
                              </w:hyperlink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5843D983" w14:textId="1D8713DF" w:rsidR="009925B2" w:rsidRPr="000F1AB9" w:rsidRDefault="005A74C3" w:rsidP="009925B2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This</w:t>
                              </w:r>
                              <w:r w:rsidR="009925B2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resource 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provides </w:t>
                              </w:r>
                              <w:r w:rsidR="009925B2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more information on De Morgan’s Law </w:t>
                              </w:r>
                              <w:hyperlink r:id="rId6" w:history="1">
                                <w:r w:rsidR="009925B2" w:rsidRPr="007F39A4">
                                  <w:rPr>
                                    <w:rStyle w:val="Hyperlink"/>
                                    <w:sz w:val="26"/>
                                    <w:szCs w:val="26"/>
                                    <w:lang w:val="en-US"/>
                                  </w:rPr>
                                  <w:t>https://brilliant.org/wiki/de-morgans-laws/</w:t>
                                </w:r>
                              </w:hyperlink>
                              <w:r w:rsidR="009925B2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7604F6E1" w14:textId="3777A142" w:rsidR="00BD5BF1" w:rsidRPr="005F5A3A" w:rsidRDefault="00BD5BF1" w:rsidP="00BD5BF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One of the exercises embedded within the </w:t>
                              </w:r>
                              <w:r w:rsidR="00E044E6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  <w:t xml:space="preserve">Unit 2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  <w:t>Jupyter Notebook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asks you to make use of the Python random library.</w:t>
                              </w:r>
                            </w:p>
                            <w:p w14:paraId="377FFE1D" w14:textId="77777777" w:rsidR="00BD5BF1" w:rsidRPr="005F5A3A" w:rsidRDefault="00BD5BF1" w:rsidP="00BD5BF1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Try looking at the documentation for this library at: </w:t>
                              </w:r>
                              <w:hyperlink r:id="rId7" w:history="1">
                                <w:r w:rsidRPr="005F0DC5">
                                  <w:rPr>
                                    <w:rStyle w:val="Hyperlink"/>
                                    <w:sz w:val="26"/>
                                    <w:szCs w:val="26"/>
                                    <w:lang w:val="en-US"/>
                                  </w:rPr>
                                  <w:t>https://docs.python.org/3/library/random.html</w:t>
                                </w:r>
                              </w:hyperlink>
                            </w:p>
                            <w:p w14:paraId="4444796C" w14:textId="77777777" w:rsidR="00BD5BF1" w:rsidRPr="005F5A3A" w:rsidRDefault="00BD5BF1" w:rsidP="00BD5BF1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Experiment with some of the other methods available in this library</w:t>
                              </w:r>
                            </w:p>
                            <w:p w14:paraId="507BE125" w14:textId="53CF0F74" w:rsidR="000F1AB9" w:rsidRPr="000F1AB9" w:rsidRDefault="000F1AB9" w:rsidP="00D57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Review the module reading list for other sources of information to supplement your understanding of </w:t>
                              </w:r>
                              <w:r w:rsidR="00D17C93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flow control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.</w:t>
                              </w:r>
                            </w:p>
                            <w:p w14:paraId="57456CC9" w14:textId="77777777" w:rsidR="000F1AB9" w:rsidRPr="00985A64" w:rsidRDefault="000F1AB9" w:rsidP="009925B2">
                              <w:pPr>
                                <w:pStyle w:val="ListParagraph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5CC641" id="Group 23" o:spid="_x0000_s1036" style="position:absolute;margin-left:-10pt;margin-top:12.9pt;width:542.5pt;height:266.5pt;z-index:251658241;mso-height-relative:margin" coordsize="68897,3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PMmwMAAJ0MAAAOAAAAZHJzL2Uyb0RvYy54bWzcV9tO3DoUfT/S+Qcr74e5ZTIhYqgoHNCR&#10;UIsKVZ+N41wkx3ZtDwnn67vsXIYCVVtaVVV5CN6+7b2X1172HL3qGkHuuLG1kttocTCPCJdM5bUs&#10;t9H7m/N/0ohYR2VOhZJ8G91zG706/vuvo1ZnfKkqJXJuCDaRNmv1Nqqc09lsZlnFG2oPlOYSg4Uy&#10;DXUwTTnLDW2xeyNmy/k8mbXK5Nooxq1F71k/GB2H/YuCM/e2KCx3RGwjxObC14Tvrf/Ojo9oVhqq&#10;q5oNYdAXRNHQWsLptNUZdZTsTP1kq6ZmRllVuAOmmpkqiprxkAOyWcwfZXNh1E6HXMqsLfUEE6B9&#10;hNOLt2Vv7i6MvtZXBki0ugQWwfK5dIVp/H9ESboA2f0EGe8cYehM0vRwswayDGOrVRqvYQRQWQXk&#10;n6xj1b/Proznq2QeVs5Gx7PPwpmMPkzEfWVInW+jdUQkbUCtgBZZe+9+8k/NLE6XQ3g0+67E9gu/&#10;mBeIb/dna3/sbK8rqnmgjPUIDBglI0bvUBBUloJn5J3ayZzn5FQZifolSQ9cWDbxwWYW1HgRGZ7J&#10;nGbaWHfBVUN8YxuB3zL3MYXaoXeX1uH0gNQ4z3u2StT5eS1EMLww8FNhyB1FSVPGuHQhdKz6bKaQ&#10;pIUiLTegFWEU2lII6tBsNFhjZRkRKkqIFnMmuJfKOwnc9e7PqK16J2HbntRN7SBXom62UTr3f74b&#10;noX0wfEgOEMSrR7B861bld/jMIzqFchqdl7DySW17ooaSA6ChIy6t/gUQiFyNbQiUinz/3P9fj7Y&#10;gtGItJAwZPVxRw2PiPhPgkeHizj2mheMeL1ZwjAPR24fjshdc6oA6QKCrVlo+vlOjM3CqOYD1PbE&#10;e8UQlQy+e/wG49T10gq9ZvzkJEyDzmnqLuW1Zn5zj5OH96b7QI0eeOAgJ2/UyF2aPWJCP9evlOpk&#10;51RRB5rsccUZeAN15Gv/FxTUZiyoGy+Er1VHNo/Kh7gO3T7joEcjF0Zxm1R1ESdzr5+Qz2Q1auek&#10;ruv1Crdcr67xJln2EyYp2RfKWFBfqaUHHO/rI/jskR3YP7A5ANoXv0fUdbddkNt4zOcPZjRUoif3&#10;78Dn/TX4i7h9+ITbh+OZ40bxV8O3chuE9eQFtder8EoI4jqRe5MuIKI9uZdpskp/lN1BqL9wUwgX&#10;KvH5W+K7q2B4ZfzRuv77VQHewOG2Hd7r/pH90A63wP5XxfEnAAAA//8DAFBLAwQUAAYACAAAACEA&#10;ihCMQd8AAAALAQAADwAAAGRycy9kb3ducmV2LnhtbEyPwWrCQBCG7wXfYZlCb7qJJRLSbETE9iSF&#10;qlB6G7NjEszuhuyaxLfveGqPM/Pzzffn68m0YqDeN84qiBcRCLKl042tFJyO7/MUhA9oNbbOkoI7&#10;eVgXs6ccM+1G+0XDIVSCIdZnqKAOocuk9GVNBv3CdWT5dnG9wcBjX0nd48hw08plFK2kwcbyhxo7&#10;2tZUXg83o+BjxHHzGu+G/fWyvf8ck8/vfUxKvTxPmzcQgabwF4aHPqtDwU5nd7Pai1bBnPEcVbBM&#10;uMIjEK0S3pwVJEmagixy+b9D8QsAAP//AwBQSwECLQAUAAYACAAAACEAtoM4kv4AAADhAQAAEwAA&#10;AAAAAAAAAAAAAAAAAAAAW0NvbnRlbnRfVHlwZXNdLnhtbFBLAQItABQABgAIAAAAIQA4/SH/1gAA&#10;AJQBAAALAAAAAAAAAAAAAAAAAC8BAABfcmVscy8ucmVsc1BLAQItABQABgAIAAAAIQCUTAPMmwMA&#10;AJ0MAAAOAAAAAAAAAAAAAAAAAC4CAABkcnMvZTJvRG9jLnhtbFBLAQItABQABgAIAAAAIQCKEIxB&#10;3wAAAAsBAAAPAAAAAAAAAAAAAAAAAPUFAABkcnMvZG93bnJldi54bWxQSwUGAAAAAAQABADzAAAA&#10;AQcAAAAA&#10;">
                <v:group id="Group 5" o:spid="_x0000_s103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Rectangle: Rounded Corners 6" o:spid="_x0000_s103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DMQwwAAANoAAAAPAAAAZHJzL2Rvd25yZXYueG1sRI9Ba8JA&#10;FITvBf/D8oTe6sYSJKauooK0hyI0Ss+P7OsmNPs23d3G+O/dgtDjMDPfMKvNaDsxkA+tYwXzWQaC&#10;uHa6ZaPgfDo8FSBCRNbYOSYFVwqwWU8eVlhqd+EPGqpoRIJwKFFBE2NfShnqhiyGmeuJk/flvMWY&#10;pDdSe7wkuO3kc5YtpMWW00KDPe0bqr+rX6tg5/fvJjc/h6HN89fjeVl8brNCqcfpuH0BEWmM/+F7&#10;+00rWMDflXQD5PoGAAD//wMAUEsBAi0AFAAGAAgAAAAhANvh9svuAAAAhQEAABMAAAAAAAAAAAAA&#10;AAAAAAAAAFtDb250ZW50X1R5cGVzXS54bWxQSwECLQAUAAYACAAAACEAWvQsW78AAAAVAQAACwAA&#10;AAAAAAAAAAAAAAAfAQAAX3JlbHMvLnJlbHNQSwECLQAUAAYACAAAACEAQ2gzEMMAAADaAAAADwAA&#10;AAAAAAAAAAAAAAAHAgAAZHJzL2Rvd25yZXYueG1sUEsFBgAAAAADAAMAtwAAAPcCAAAAAA==&#10;" fillcolor="#70ad47 [3209]" stroked="f" strokeweight="1pt">
                    <v:stroke joinstyle="miter"/>
                  </v:roundrect>
                  <v:shape id="Text Box 7" o:spid="_x0000_s103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63E0D66F" w14:textId="1D9AFA82" w:rsidR="00324818" w:rsidRPr="00657C34" w:rsidRDefault="004A041E" w:rsidP="00324818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Optional Extra</w:t>
                          </w:r>
                          <w:r w:rsidR="00004393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="00324818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Tasks</w:t>
                          </w:r>
                        </w:p>
                      </w:txbxContent>
                    </v:textbox>
                  </v:shape>
                </v:group>
                <v:shape id="Text Box 9" o:spid="_x0000_s1040" type="#_x0000_t202" style="position:absolute;left:762;top:5397;width:67818;height:28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690D855D" w14:textId="7107340A" w:rsidR="00D96CB6" w:rsidRPr="009925B2" w:rsidRDefault="000F1AB9" w:rsidP="00D57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In the </w:t>
                        </w:r>
                        <w:r w:rsidR="00E044E6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w:t>Unit 2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w:t>Jupyter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w:t xml:space="preserve"> Notebook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, we take an introductory look at </w:t>
                        </w:r>
                        <w:r w:rsidR="009925B2">
                          <w:rPr>
                            <w:sz w:val="26"/>
                            <w:szCs w:val="26"/>
                            <w:lang w:val="en-US"/>
                          </w:rPr>
                          <w:t>truth tables</w:t>
                        </w:r>
                        <w:r w:rsidR="006F773F">
                          <w:rPr>
                            <w:sz w:val="26"/>
                            <w:szCs w:val="26"/>
                            <w:lang w:val="en-US"/>
                          </w:rPr>
                          <w:t>:</w:t>
                        </w:r>
                      </w:p>
                      <w:p w14:paraId="6DF7A542" w14:textId="7C4350D0" w:rsidR="009925B2" w:rsidRPr="009925B2" w:rsidRDefault="009925B2" w:rsidP="009925B2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sz w:val="26"/>
                            <w:szCs w:val="26"/>
                          </w:rPr>
                          <w:t>Take a look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 xml:space="preserve"> at this resource for more information Propositional Logic </w:t>
                        </w:r>
                        <w:hyperlink r:id="rId8" w:history="1">
                          <w:r w:rsidRPr="007F39A4">
                            <w:rPr>
                              <w:rStyle w:val="Hyperlink"/>
                              <w:sz w:val="26"/>
                              <w:szCs w:val="26"/>
                            </w:rPr>
                            <w:t>https://brilliant.org/wiki/propositional-logic/</w:t>
                          </w:r>
                        </w:hyperlink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</w:p>
                      <w:p w14:paraId="5843D983" w14:textId="1D8713DF" w:rsidR="009925B2" w:rsidRPr="000F1AB9" w:rsidRDefault="005A74C3" w:rsidP="009925B2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This</w:t>
                        </w:r>
                        <w:r w:rsidR="009925B2">
                          <w:rPr>
                            <w:sz w:val="26"/>
                            <w:szCs w:val="26"/>
                            <w:lang w:val="en-US"/>
                          </w:rPr>
                          <w:t xml:space="preserve"> resource 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provides </w:t>
                        </w:r>
                        <w:r w:rsidR="009925B2">
                          <w:rPr>
                            <w:sz w:val="26"/>
                            <w:szCs w:val="26"/>
                            <w:lang w:val="en-US"/>
                          </w:rPr>
                          <w:t xml:space="preserve">more information on De Morgan’s Law </w:t>
                        </w:r>
                        <w:hyperlink r:id="rId9" w:history="1">
                          <w:r w:rsidR="009925B2" w:rsidRPr="007F39A4">
                            <w:rPr>
                              <w:rStyle w:val="Hyperlink"/>
                              <w:sz w:val="26"/>
                              <w:szCs w:val="26"/>
                              <w:lang w:val="en-US"/>
                            </w:rPr>
                            <w:t>https://brilliant.org/wiki/de-morgans-laws/</w:t>
                          </w:r>
                        </w:hyperlink>
                        <w:r w:rsidR="009925B2">
                          <w:rPr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</w:p>
                      <w:p w14:paraId="7604F6E1" w14:textId="3777A142" w:rsidR="00BD5BF1" w:rsidRPr="005F5A3A" w:rsidRDefault="00BD5BF1" w:rsidP="00BD5BF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One of the exercises embedded within the </w:t>
                        </w:r>
                        <w:r w:rsidR="00E044E6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w:t xml:space="preserve">Unit 2 </w:t>
                        </w: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w:t>Jupyter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w:t xml:space="preserve"> Notebook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 asks you to make use of the Python random library.</w:t>
                        </w:r>
                      </w:p>
                      <w:p w14:paraId="377FFE1D" w14:textId="77777777" w:rsidR="00BD5BF1" w:rsidRPr="005F5A3A" w:rsidRDefault="00BD5BF1" w:rsidP="00BD5BF1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Try looking at the documentation for this library at: </w:t>
                        </w:r>
                        <w:hyperlink r:id="rId10" w:history="1">
                          <w:r w:rsidRPr="005F0DC5">
                            <w:rPr>
                              <w:rStyle w:val="Hyperlink"/>
                              <w:sz w:val="26"/>
                              <w:szCs w:val="26"/>
                              <w:lang w:val="en-US"/>
                            </w:rPr>
                            <w:t>https://docs.python.org/3/library/random.html</w:t>
                          </w:r>
                        </w:hyperlink>
                      </w:p>
                      <w:p w14:paraId="4444796C" w14:textId="77777777" w:rsidR="00BD5BF1" w:rsidRPr="005F5A3A" w:rsidRDefault="00BD5BF1" w:rsidP="00BD5BF1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Experiment with some of the other methods available in this library</w:t>
                        </w:r>
                      </w:p>
                      <w:p w14:paraId="507BE125" w14:textId="53CF0F74" w:rsidR="000F1AB9" w:rsidRPr="000F1AB9" w:rsidRDefault="000F1AB9" w:rsidP="00D57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Review the module reading list for other sources of information to supplement your understanding of </w:t>
                        </w:r>
                        <w:r w:rsidR="00D17C93">
                          <w:rPr>
                            <w:sz w:val="26"/>
                            <w:szCs w:val="26"/>
                            <w:lang w:val="en-US"/>
                          </w:rPr>
                          <w:t>flow control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.</w:t>
                        </w:r>
                      </w:p>
                      <w:p w14:paraId="57456CC9" w14:textId="77777777" w:rsidR="000F1AB9" w:rsidRPr="00985A64" w:rsidRDefault="000F1AB9" w:rsidP="009925B2">
                        <w:pPr>
                          <w:pStyle w:val="ListParagraph"/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CA59B12" w14:textId="4363F194" w:rsidR="005966E6" w:rsidRDefault="005966E6" w:rsidP="005966E6"/>
    <w:p w14:paraId="46CDB517" w14:textId="32FF585A" w:rsidR="005966E6" w:rsidRDefault="005966E6" w:rsidP="005966E6"/>
    <w:p w14:paraId="5AA8BD24" w14:textId="40E24EC1" w:rsidR="005966E6" w:rsidRDefault="005966E6" w:rsidP="005966E6"/>
    <w:p w14:paraId="6A325DBD" w14:textId="0D69A056" w:rsidR="005966E6" w:rsidRDefault="005966E6" w:rsidP="005966E6"/>
    <w:p w14:paraId="0ED2DBFC" w14:textId="030947BA" w:rsidR="005966E6" w:rsidRDefault="005966E6" w:rsidP="005966E6"/>
    <w:p w14:paraId="3143A395" w14:textId="6FF56CCB" w:rsidR="005966E6" w:rsidRDefault="005966E6" w:rsidP="005966E6"/>
    <w:p w14:paraId="67590F73" w14:textId="2E5F06C6" w:rsidR="005966E6" w:rsidRDefault="005966E6" w:rsidP="005966E6"/>
    <w:p w14:paraId="03F332C5" w14:textId="40D35311" w:rsidR="005966E6" w:rsidRDefault="005966E6" w:rsidP="005966E6"/>
    <w:p w14:paraId="326C8686" w14:textId="4646FB9B" w:rsidR="005966E6" w:rsidRDefault="005966E6" w:rsidP="005966E6"/>
    <w:p w14:paraId="05137F98" w14:textId="15143140" w:rsidR="005966E6" w:rsidRDefault="005966E6" w:rsidP="005966E6"/>
    <w:p w14:paraId="5C5B314B" w14:textId="53DEFAC3" w:rsidR="005966E6" w:rsidRDefault="005966E6" w:rsidP="005966E6"/>
    <w:p w14:paraId="6D7F4076" w14:textId="6F3E610F" w:rsidR="005966E6" w:rsidRDefault="00280E7F" w:rsidP="005966E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69FCDDD6" wp14:editId="7D218CD4">
                <wp:simplePos x="0" y="0"/>
                <wp:positionH relativeFrom="margin">
                  <wp:align>center</wp:align>
                </wp:positionH>
                <wp:positionV relativeFrom="paragraph">
                  <wp:posOffset>-82550</wp:posOffset>
                </wp:positionV>
                <wp:extent cx="6889750" cy="2641600"/>
                <wp:effectExtent l="0" t="0" r="6350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2641600"/>
                          <a:chOff x="0" y="0"/>
                          <a:chExt cx="6889750" cy="26416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9" name="Rectangle: Rounded Corners 19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6E501C" w14:textId="1BC2BBBA" w:rsidR="001D11B1" w:rsidRPr="00657C34" w:rsidRDefault="009077A1" w:rsidP="001D11B1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Advanced</w:t>
                                </w:r>
                                <w:r w:rsidR="005D133C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57150" y="539750"/>
                            <a:ext cx="6781800" cy="2101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0C91BC" w14:textId="77777777" w:rsidR="00BD5BF1" w:rsidRDefault="00BD5BF1" w:rsidP="00BD5BF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686E92">
                                <w:rPr>
                                  <w:sz w:val="26"/>
                                  <w:szCs w:val="26"/>
                                </w:rPr>
                                <w:t>The workbook briefly touches on using the print function for debugging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  <w:p w14:paraId="3E3FA01B" w14:textId="77777777" w:rsidR="00BD5BF1" w:rsidRPr="00686E92" w:rsidRDefault="00BD5BF1" w:rsidP="00BD5BF1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Take a look at this resource that uses the logging library to provide better debug messages: </w:t>
                              </w:r>
                              <w:hyperlink r:id="rId11" w:history="1">
                                <w:r w:rsidRPr="007F39A4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https://www.digitalocean.com/community/tutorials/how-to-use-logging-in-python-3</w:t>
                                </w:r>
                              </w:hyperlink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</w:p>
                            <w:p w14:paraId="7912E528" w14:textId="655BA117" w:rsidR="009925B2" w:rsidRPr="009925B2" w:rsidRDefault="009925B2" w:rsidP="009925B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You can use Visual Studio Code as an alternative workflow for Jupyter and Git</w:t>
                              </w:r>
                            </w:p>
                            <w:p w14:paraId="4FF21FD2" w14:textId="6DA10515" w:rsidR="009925B2" w:rsidRPr="009925B2" w:rsidRDefault="009925B2" w:rsidP="009925B2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Try working with </w:t>
                              </w:r>
                              <w:hyperlink r:id="rId12" w:history="1">
                                <w:r w:rsidRPr="009925B2">
                                  <w:rPr>
                                    <w:rStyle w:val="Hyperlink"/>
                                    <w:sz w:val="26"/>
                                    <w:szCs w:val="26"/>
                                    <w:lang w:val="en-US"/>
                                  </w:rPr>
                                  <w:t>Jupyter Notebooks in Visual Studio Code</w:t>
                                </w:r>
                              </w:hyperlink>
                            </w:p>
                            <w:p w14:paraId="4F184774" w14:textId="4CED6730" w:rsidR="009925B2" w:rsidRPr="009925B2" w:rsidRDefault="009925B2" w:rsidP="009925B2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Try working with </w:t>
                              </w:r>
                              <w:hyperlink r:id="rId13" w:anchor="_git-support" w:history="1">
                                <w:r w:rsidRPr="009925B2">
                                  <w:rPr>
                                    <w:rStyle w:val="Hyperlink"/>
                                    <w:sz w:val="26"/>
                                    <w:szCs w:val="26"/>
                                    <w:lang w:val="en-US"/>
                                  </w:rPr>
                                  <w:t>Git in Visual Studio Code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CDDD6" id="Group 26" o:spid="_x0000_s1041" style="position:absolute;margin-left:0;margin-top:-6.5pt;width:542.5pt;height:208pt;z-index:251658244;mso-position-horizontal:center;mso-position-horizontal-relative:margin" coordsize="68897,26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FPigMAAKIMAAAOAAAAZHJzL2Uyb0RvYy54bWzsV9tO3DoUfa/Uf7DyXjIZ5kbEUFEoqBJq&#10;UeGozx7HuUiO7doeEvr1Z9m5zECpqtIKVUeHB+Pt2957Ze1lz/HbthbkjhtbKbmOkoNJRLhkKqtk&#10;sY7+ub14s4qIdVRmVCjJ19E9t9Hbk9evjhud8qkqlci4IThE2rTR66h0TqdxbFnJa2oPlOYSk7ky&#10;NXUwTRFnhjY4vRbxdDJZxI0ymTaKcWsxet5NRifh/DznzH3Kc8sdEesIsbnQmtBufBufHNO0MFSX&#10;FevDoM+IoqaVhNPxqHPqKNma6ruj6ooZZVXuDpiqY5XnFeMhB2STTB5lc2nUVodcirQp9AgToH2E&#10;07OPZR/vLo2+0dcGSDS6ABbB8rm0uan9f0RJ2gDZ/QgZbx1hGFysVkfLOZBlmJsuZsli0oPKSiD/&#10;3T5Wvv/JznhwHD8IZzS6MBH3tSFVBs6BYZLW4FaAi8DuU/mjuc1W0+elttv4w8xAfbv7uvb3vu5N&#10;STUPpLHpHkpHA0qfURNUFoKn5LPayoxn5EwZiRImyVEHXdg4csKmFvR4FiGeyJ2m2lh3yVVNfGcd&#10;geMy80GF+qF3V9bh+wGrYZ33bJWosotKiGCYYnMmDLmjvqjDn48bWx4sE5I0oMd0CUYSRiEuuaAO&#10;3VqDNlYWEaGigGoxZ4JvqbwHnNT5Pqe27HyEY70LmtaVg16Jql5Hq33PQvpZHhSnz6DRA3K+t1HZ&#10;PRhrVCdBVrOLCvlfUeuuqYHmIEjoqPuEJhcKkau+F5FSmW9Pjfv1IAtmI9JAw5DV1y01PCLigwSN&#10;jpLZzIteMGbz5RSG2Z/Z7M/IbX2mgGgCxdYsdP16J4ZublT9BXJ76r1iikoG3x1+vXHmOm2FYDN+&#10;ehqWQeg0dVfyRjN/+ADvbfuFGt2TwEFPPqqBujR9RINurd8p1enWqbwKHNnhiq/vDZSRl4cXqCcP&#10;Zac6t14K36mWYAgU8d5Rdr56iGsx7nPux39QR8lsMfESCgVdHKITiDYK7Hx+iIuuE9jZcjHtFoxa&#10;squToZ5+Ukp7LO8qJPjssO35j8M9nwOkXcw+K9du2qC4iyGf/zCnoRMdvf8GRu9uwpdiNzTgMbtH&#10;Fv8iu+fLpCf3/DA8FR7Se7lKIKT9+yGZJKvf5XcQ6/Gq8O9IPl4WwoUsnr4pfrkOlv/Xwcsqe6gD&#10;PITDXd8/2v1Le98OsrX7aXHyLwAAAP//AwBQSwMEFAAGAAgAAAAhABw5BV3eAAAACQEAAA8AAABk&#10;cnMvZG93bnJldi54bWxMj0FrwkAQhe+F/odlhN50N7UWidmISNuTFKqF0tuYHZNgdjdk1yT++46n&#10;enszb3jzvWw92kb01IXaOw3JTIEgV3hTu1LD9+F9ugQRIjqDjXek4UoB1vnjQ4ap8YP7on4fS8Eh&#10;LqSooYqxTaUMRUUWw8y35Ng7+c5i5LErpelw4HDbyGelXqXF2vGHClvaVlSc9xer4WPAYTNP3vrd&#10;+bS9/h4Wnz+7hLR+moybFYhIY/w/hhs+o0POTEd/cSaIRgMXiRqmyZzFzVbLBaujhhfFK5ln8r5B&#10;/gcAAP//AwBQSwECLQAUAAYACAAAACEAtoM4kv4AAADhAQAAEwAAAAAAAAAAAAAAAAAAAAAAW0Nv&#10;bnRlbnRfVHlwZXNdLnhtbFBLAQItABQABgAIAAAAIQA4/SH/1gAAAJQBAAALAAAAAAAAAAAAAAAA&#10;AC8BAABfcmVscy8ucmVsc1BLAQItABQABgAIAAAAIQDxblFPigMAAKIMAAAOAAAAAAAAAAAAAAAA&#10;AC4CAABkcnMvZTJvRG9jLnhtbFBLAQItABQABgAIAAAAIQAcOQVd3gAAAAkBAAAPAAAAAAAAAAAA&#10;AAAAAOQFAABkcnMvZG93bnJldi54bWxQSwUGAAAAAAQABADzAAAA7wYAAAAA&#10;">
                <v:group id="Group 18" o:spid="_x0000_s1042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Rectangle: Rounded Corners 19" o:spid="_x0000_s104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/6gwgAAANsAAAAPAAAAZHJzL2Rvd25yZXYueG1sRI9Ba8Mw&#10;DIXvhf4Ho8JujdMdRpbVDaF0sB3b5bKbEqtxaCwH22uz/fq5MNhN4j2972lbzXYUV/JhcKxgk+Ug&#10;iDunB+4VNB+v6wJEiMgaR8ek4JsCVLvlYouldjc+0vUUe5FCOJSowMQ4lVKGzpDFkLmJOGln5y3G&#10;tPpeao+3FG5H+ZjnT9LiwIlgcKK9oe5y+rIJ0m/ef9rP2VPhQm1JN6aVB6UeVnP9AiLSHP/Nf9dv&#10;OtV/hvsvaQC5+wUAAP//AwBQSwECLQAUAAYACAAAACEA2+H2y+4AAACFAQAAEwAAAAAAAAAAAAAA&#10;AAAAAAAAW0NvbnRlbnRfVHlwZXNdLnhtbFBLAQItABQABgAIAAAAIQBa9CxbvwAAABUBAAALAAAA&#10;AAAAAAAAAAAAAB8BAABfcmVscy8ucmVsc1BLAQItABQABgAIAAAAIQBTj/6gwgAAANsAAAAPAAAA&#10;AAAAAAAAAAAAAAcCAABkcnMvZG93bnJldi54bWxQSwUGAAAAAAMAAwC3AAAA9gIAAAAA&#10;" fillcolor="black" stroked="f" strokeweight="1pt">
                    <v:stroke joinstyle="miter"/>
                  </v:roundrect>
                  <v:shape id="Text Box 20" o:spid="_x0000_s1044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016E501C" w14:textId="1BC2BBBA" w:rsidR="001D11B1" w:rsidRPr="00657C34" w:rsidRDefault="009077A1" w:rsidP="001D11B1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Advanced</w:t>
                          </w:r>
                          <w:r w:rsidR="005D133C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Tasks</w:t>
                          </w:r>
                        </w:p>
                      </w:txbxContent>
                    </v:textbox>
                  </v:shape>
                </v:group>
                <v:shape id="Text Box 21" o:spid="_x0000_s1045" type="#_x0000_t202" style="position:absolute;left:571;top:5397;width:67818;height:2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350C91BC" w14:textId="77777777" w:rsidR="00BD5BF1" w:rsidRDefault="00BD5BF1" w:rsidP="00BD5BF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686E92">
                          <w:rPr>
                            <w:sz w:val="26"/>
                            <w:szCs w:val="26"/>
                          </w:rPr>
                          <w:t>The workbook briefly touches on using the print function for debugging</w:t>
                        </w:r>
                        <w:r>
                          <w:rPr>
                            <w:sz w:val="26"/>
                            <w:szCs w:val="26"/>
                          </w:rPr>
                          <w:t>:</w:t>
                        </w:r>
                      </w:p>
                      <w:p w14:paraId="3E3FA01B" w14:textId="77777777" w:rsidR="00BD5BF1" w:rsidRPr="00686E92" w:rsidRDefault="00BD5BF1" w:rsidP="00BD5BF1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sz w:val="26"/>
                            <w:szCs w:val="26"/>
                          </w:rPr>
                          <w:t>Take a look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 xml:space="preserve"> at this resource that uses the logging library to provide better debug messages: </w:t>
                        </w:r>
                        <w:hyperlink r:id="rId14" w:history="1">
                          <w:r w:rsidRPr="007F39A4">
                            <w:rPr>
                              <w:rStyle w:val="Hyperlink"/>
                              <w:sz w:val="26"/>
                              <w:szCs w:val="26"/>
                            </w:rPr>
                            <w:t>https://www.digitalocean.com/community/tutorials/how-to-use-logging-in-python-3</w:t>
                          </w:r>
                        </w:hyperlink>
                        <w:r>
                          <w:rPr>
                            <w:sz w:val="26"/>
                            <w:szCs w:val="26"/>
                          </w:rPr>
                          <w:t xml:space="preserve">  </w:t>
                        </w:r>
                      </w:p>
                      <w:p w14:paraId="7912E528" w14:textId="655BA117" w:rsidR="009925B2" w:rsidRPr="009925B2" w:rsidRDefault="009925B2" w:rsidP="009925B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You can use Visual Studio Code as an alternative workflow for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Jupyter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 and Git</w:t>
                        </w:r>
                      </w:p>
                      <w:p w14:paraId="4FF21FD2" w14:textId="6DA10515" w:rsidR="009925B2" w:rsidRPr="009925B2" w:rsidRDefault="009925B2" w:rsidP="009925B2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Try working with </w:t>
                        </w:r>
                        <w:hyperlink r:id="rId15" w:history="1">
                          <w:proofErr w:type="spellStart"/>
                          <w:r w:rsidRPr="009925B2">
                            <w:rPr>
                              <w:rStyle w:val="Hyperlink"/>
                              <w:sz w:val="26"/>
                              <w:szCs w:val="26"/>
                              <w:lang w:val="en-US"/>
                            </w:rPr>
                            <w:t>Jupyter</w:t>
                          </w:r>
                          <w:proofErr w:type="spellEnd"/>
                          <w:r w:rsidRPr="009925B2">
                            <w:rPr>
                              <w:rStyle w:val="Hyperlink"/>
                              <w:sz w:val="26"/>
                              <w:szCs w:val="26"/>
                              <w:lang w:val="en-US"/>
                            </w:rPr>
                            <w:t xml:space="preserve"> Notebooks in Visual Studio Code</w:t>
                          </w:r>
                        </w:hyperlink>
                      </w:p>
                      <w:p w14:paraId="4F184774" w14:textId="4CED6730" w:rsidR="009925B2" w:rsidRPr="009925B2" w:rsidRDefault="009925B2" w:rsidP="009925B2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Try working with </w:t>
                        </w:r>
                        <w:hyperlink r:id="rId16" w:anchor="_git-support" w:history="1">
                          <w:r w:rsidRPr="009925B2">
                            <w:rPr>
                              <w:rStyle w:val="Hyperlink"/>
                              <w:sz w:val="26"/>
                              <w:szCs w:val="26"/>
                              <w:lang w:val="en-US"/>
                            </w:rPr>
                            <w:t>Git in Visual Studio Code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CA08B26" w14:textId="471E81AC" w:rsidR="005966E6" w:rsidRPr="005966E6" w:rsidRDefault="00280E7F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453D9C70" wp14:editId="179C0C71">
                <wp:simplePos x="0" y="0"/>
                <wp:positionH relativeFrom="margin">
                  <wp:align>center</wp:align>
                </wp:positionH>
                <wp:positionV relativeFrom="paragraph">
                  <wp:posOffset>2393950</wp:posOffset>
                </wp:positionV>
                <wp:extent cx="6889750" cy="2978150"/>
                <wp:effectExtent l="0" t="0" r="635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2978150"/>
                          <a:chOff x="0" y="0"/>
                          <a:chExt cx="6889750" cy="297815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30" name="Rectangle: Rounded Corners 30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D3273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475631" w14:textId="688243B7" w:rsidR="002E64AF" w:rsidRPr="00657C34" w:rsidRDefault="00D853F3" w:rsidP="002E64AF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Assessment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57150" y="539750"/>
                            <a:ext cx="6781800" cy="243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FBAA8A" w14:textId="6AE53F88" w:rsidR="00892627" w:rsidRPr="004A1860" w:rsidRDefault="00892627" w:rsidP="0089262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56" w:lineRule="auto"/>
                              </w:pP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In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Unit </w:t>
                              </w:r>
                              <w:r w:rsidR="00652B24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you will see several exercises that are written in </w:t>
                              </w:r>
                              <w:r w:rsidRPr="00263801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bold italic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 type. These exercises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are to be formatively 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>assessed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by the module team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. </w:t>
                              </w:r>
                            </w:p>
                            <w:p w14:paraId="1DCA336C" w14:textId="77777777" w:rsidR="00892627" w:rsidRPr="00FD1F22" w:rsidRDefault="00892627" w:rsidP="0089262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56" w:lineRule="auto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In fact, the following units have assessed exercises embedded within them: 1-3 &amp; 5-6</w:t>
                              </w:r>
                            </w:p>
                            <w:p w14:paraId="71236E0E" w14:textId="77777777" w:rsidR="00892627" w:rsidRPr="00450151" w:rsidRDefault="00892627" w:rsidP="0089262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56" w:lineRule="auto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Exercises are worth 2, 3 or 4 marks. There are 50 marks available for all assessed exercises.</w:t>
                              </w:r>
                            </w:p>
                            <w:p w14:paraId="7741F549" w14:textId="77777777" w:rsidR="00892627" w:rsidRPr="004A1860" w:rsidRDefault="00892627" w:rsidP="0089262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56" w:lineRule="auto"/>
                              </w:pP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>You are expected to provide solution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s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to these exercises 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in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 </w:t>
                              </w:r>
                              <w:r w:rsidRPr="00450151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Python_Primer_Submission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450151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(available on Blackboard in the Python Primer folder)</w:t>
                              </w:r>
                            </w:p>
                            <w:p w14:paraId="386BE86E" w14:textId="77777777" w:rsidR="00892627" w:rsidRPr="00D77436" w:rsidRDefault="00892627" w:rsidP="0089262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56" w:lineRule="auto"/>
                              </w:pP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>Once complete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d</w:t>
                              </w: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 xml:space="preserve"> you should submit th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is</w:t>
                              </w: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Jupyter </w:t>
                              </w: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 xml:space="preserve">Notebook to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 </w:t>
                              </w: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>Blackboard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link provided in the Python Primer folder on Blackboard</w:t>
                              </w:r>
                            </w:p>
                            <w:p w14:paraId="070034A3" w14:textId="775EB756" w:rsidR="0040029A" w:rsidRPr="005F5A3A" w:rsidRDefault="00892627" w:rsidP="0089262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56" w:lineRule="auto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The module team will mark your solutions at regular intervals during the first two weeks of term.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D9C70" id="Group 28" o:spid="_x0000_s1046" style="position:absolute;margin-left:0;margin-top:188.5pt;width:542.5pt;height:234.5pt;z-index:251658245;mso-position-horizontal:center;mso-position-horizontal-relative:margin;mso-height-relative:margin" coordsize="68897,2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nOmwMAAKIMAAAOAAAAZHJzL2Uyb0RvYy54bWzcV1tP3DgYfV9p/4OV9yUzmSsRQ8VCQSsh&#10;igoVzx7HuUiO7bU9JOyv77FzGQpUtHRVVeUh+Ivt73JyvmPP0bu2FuSeG1spuYmmB5OIcMlUVsli&#10;E326Pf9rHRHrqMyoUJJvogduo3fHf/5x1OiUJ6pUIuOGwIm0aaM3UemcTuPYspLX1B4ozSUmc2Vq&#10;6mCaIs4MbeC9FnEymSzjRplMG8W4tXh71k1Gx8F/nnPmPuS55Y6ITYTcXHia8Nz6Z3x8RNPCUF1W&#10;rE+DviGLmlYSQUdXZ9RRsjPVM1d1xYyyKncHTNWxyvOK8VADqplOnlRzYdROh1qKtCn0CBOgfYLT&#10;m92yq/sLo2/0tQESjS6ARbB8LW1uav8fWZI2QPYwQsZbRxheLtfrw9UCyDLMJYer9RRGAJWVQP7Z&#10;Pla+f2VnPASOv0hnNLo0kfe1IVXmg0ZE0hrcCnAR2H0p/2tt83WynLyltP3Gr1YG6tv917U/9nVv&#10;Sqp5II1N9yjN8Ik6lD6iJ6gsBE/JR7WTGc/IqTISLUywKEAXNo6csKkFPd5EiBdqp6k21l1wVRM/&#10;2ETguMx8UqF/6P2ldUgCWA3rfGSrRJWdV0IEwxTbU2HIPUVTn82S1ey9zxtbvlgmJGkgSckKn40w&#10;CnHJBXUY1hq0sbKICBUFVIs5E2JL5SPAUxf7jNqyixHcdqyuKwe9ElW9idYT/9dHFtJv40Fx+goa&#10;PSDnR1uVPYCxRnUSZDU7r1D/JbXumhpoDpKEjroPeORCIXPVjyJSKvPfS+/9epAFsxFpoGGo6t8d&#10;NTwi4h8JGh1O53O4dcGYL1YJDPN4Zvt4Ru7qUwVEp1BszcLQr3diGOZG1XeQ2xMfFVNUMsTu8OuN&#10;U9dpKwSb8ZOTsAxCp6m7lDeaeecDvLftHTW6J4GDnlypgbo0fUKDbq3fKdXJzqm8ChzZ44qv7w20&#10;kZeHn9FPQKnrp1svhX+rlsymT7qHuBbvfc19V32lj6bz5cRLKBR0ORvkcxTYxWKGg64T2PlqmXQL&#10;Ri3Z98nQT6+00iOWdx0SYnbY9vyHc8/nAGmXs8fUtds2KO56qOc35jR0oqP3r8Do/Un4s9idPGd3&#10;Mnx1HCr+bPhWdi9W/krgyb2YhatCENiR3rgxQEj7+8N8tp6PkjpcP4Zz4Bv5HcR6PCr8PZKPh4Vw&#10;oRdfPim+uw/6i8Zvre2/Xh/gIhzO+v7S7m/aj+0gW/ufFsefAQAA//8DAFBLAwQUAAYACAAAACEA&#10;XNzTX98AAAAJAQAADwAAAGRycy9kb3ducmV2LnhtbEyPQWvCQBCF74X+h2WE3upuatUQMxGRticp&#10;VAultzEZk2B2N2TXJP77rqd6e8N7vPleuh51I3ruXG0NQjRVINjktqhNifB9eH+OQThPpqDGGka4&#10;soN19viQUlLYwXxxv/elCCXGJYRQed8mUrq8Yk1uals2wTvZTpMPZ1fKoqMhlOtGvii1kJpqEz5U&#10;1PK24vy8v2iEj4GGzSx663fn0/b6e5h//uwiRnyajJsVCM+j/w/DDT+gQxaYjvZiCicahDDEI8yW&#10;yyButornQR0R4teFApml8n5B9gcAAP//AwBQSwECLQAUAAYACAAAACEAtoM4kv4AAADhAQAAEwAA&#10;AAAAAAAAAAAAAAAAAAAAW0NvbnRlbnRfVHlwZXNdLnhtbFBLAQItABQABgAIAAAAIQA4/SH/1gAA&#10;AJQBAAALAAAAAAAAAAAAAAAAAC8BAABfcmVscy8ucmVsc1BLAQItABQABgAIAAAAIQCfkEnOmwMA&#10;AKIMAAAOAAAAAAAAAAAAAAAAAC4CAABkcnMvZTJvRG9jLnhtbFBLAQItABQABgAIAAAAIQBc3NNf&#10;3wAAAAkBAAAPAAAAAAAAAAAAAAAAAPUFAABkcnMvZG93bnJldi54bWxQSwUGAAAAAAQABADzAAAA&#10;AQcAAAAA&#10;">
                <v:group id="Group 29" o:spid="_x0000_s104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Rectangle: Rounded Corners 30" o:spid="_x0000_s104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KvQAAANsAAAAPAAAAZHJzL2Rvd25yZXYueG1sRE+9CsIw&#10;EN4F3yGc4KapCirVKCIIgi7agridzdkWm0tpota3N4Pg+PH9L9etqcSLGldaVjAaRiCIM6tLzhWk&#10;yW4wB+E8ssbKMin4kIP1qttZYqztm0/0OvtchBB2MSoovK9jKV1WkEE3tDVx4O62MegDbHKpG3yH&#10;cFPJcRRNpcGSQ0OBNW0Lyh7np1FQZt5edD1Op8fDM7mObttZwh+l+r12swDhqfV/8c+91womYX34&#10;En6AXH0BAAD//wMAUEsBAi0AFAAGAAgAAAAhANvh9svuAAAAhQEAABMAAAAAAAAAAAAAAAAAAAAA&#10;AFtDb250ZW50X1R5cGVzXS54bWxQSwECLQAUAAYACAAAACEAWvQsW78AAAAVAQAACwAAAAAAAAAA&#10;AAAAAAAfAQAAX3JlbHMvLnJlbHNQSwECLQAUAAYACAAAACEAaaH1ir0AAADbAAAADwAAAAAAAAAA&#10;AAAAAAAHAgAAZHJzL2Rvd25yZXYueG1sUEsFBgAAAAADAAMAtwAAAPECAAAAAA==&#10;" fillcolor="#d3273e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4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4E475631" w14:textId="688243B7" w:rsidR="002E64AF" w:rsidRPr="00657C34" w:rsidRDefault="00D853F3" w:rsidP="002E64AF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Assessment Details</w:t>
                          </w:r>
                        </w:p>
                      </w:txbxContent>
                    </v:textbox>
                  </v:shape>
                </v:group>
                <v:shape id="Text Box 32" o:spid="_x0000_s1050" type="#_x0000_t202" style="position:absolute;left:571;top:5397;width:67818;height:2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3CFBAA8A" w14:textId="6AE53F88" w:rsidR="00892627" w:rsidRPr="004A1860" w:rsidRDefault="00892627" w:rsidP="0089262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56" w:lineRule="auto"/>
                        </w:pPr>
                        <w:r w:rsidRPr="00263801">
                          <w:rPr>
                            <w:sz w:val="26"/>
                            <w:szCs w:val="26"/>
                          </w:rPr>
                          <w:t xml:space="preserve">In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the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Unit </w:t>
                        </w:r>
                        <w:r w:rsidR="00652B24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2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Jupyter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, 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you will see several exercises that are written in </w:t>
                        </w:r>
                        <w:r w:rsidRPr="00263801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bold italic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 type. These exercises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are to be formatively 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>assessed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by the module team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. </w:t>
                        </w:r>
                      </w:p>
                      <w:p w14:paraId="1DCA336C" w14:textId="77777777" w:rsidR="00892627" w:rsidRPr="00FD1F22" w:rsidRDefault="00892627" w:rsidP="0089262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56" w:lineRule="auto"/>
                        </w:pPr>
                        <w:r>
                          <w:rPr>
                            <w:sz w:val="26"/>
                            <w:szCs w:val="26"/>
                          </w:rPr>
                          <w:t>In fact, the following units have assessed exercises embedded within them: 1-3 &amp; 5-6</w:t>
                        </w:r>
                      </w:p>
                      <w:p w14:paraId="71236E0E" w14:textId="77777777" w:rsidR="00892627" w:rsidRPr="00450151" w:rsidRDefault="00892627" w:rsidP="0089262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56" w:lineRule="auto"/>
                        </w:pPr>
                        <w:r>
                          <w:rPr>
                            <w:sz w:val="26"/>
                            <w:szCs w:val="26"/>
                          </w:rPr>
                          <w:t>Exercises are worth 2, 3 or 4 marks. There are 50 marks available for all assessed exercises.</w:t>
                        </w:r>
                      </w:p>
                      <w:p w14:paraId="7741F549" w14:textId="77777777" w:rsidR="00892627" w:rsidRPr="004A1860" w:rsidRDefault="00892627" w:rsidP="0089262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56" w:lineRule="auto"/>
                        </w:pPr>
                        <w:r w:rsidRPr="00263801">
                          <w:rPr>
                            <w:sz w:val="26"/>
                            <w:szCs w:val="26"/>
                          </w:rPr>
                          <w:t>You are expected to provide solution</w:t>
                        </w:r>
                        <w:r>
                          <w:rPr>
                            <w:sz w:val="26"/>
                            <w:szCs w:val="26"/>
                          </w:rPr>
                          <w:t>s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to these exercises 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in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the </w:t>
                        </w:r>
                        <w:r w:rsidRPr="00450151">
                          <w:rPr>
                            <w:b/>
                            <w:bCs/>
                            <w:sz w:val="26"/>
                            <w:szCs w:val="26"/>
                          </w:rPr>
                          <w:t>Python_Primer_Submission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Pr="00450151">
                          <w:rPr>
                            <w:b/>
                            <w:bCs/>
                            <w:sz w:val="26"/>
                            <w:szCs w:val="26"/>
                          </w:rPr>
                          <w:t>Jupyter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(available on Blackboard in the Python Primer folder)</w:t>
                        </w:r>
                      </w:p>
                      <w:p w14:paraId="386BE86E" w14:textId="77777777" w:rsidR="00892627" w:rsidRPr="00D77436" w:rsidRDefault="00892627" w:rsidP="0089262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56" w:lineRule="auto"/>
                        </w:pPr>
                        <w:r w:rsidRPr="004A1860">
                          <w:rPr>
                            <w:sz w:val="26"/>
                            <w:szCs w:val="26"/>
                          </w:rPr>
                          <w:t>Once complete</w:t>
                        </w:r>
                        <w:r>
                          <w:rPr>
                            <w:sz w:val="26"/>
                            <w:szCs w:val="26"/>
                          </w:rPr>
                          <w:t>d</w:t>
                        </w:r>
                        <w:r w:rsidRPr="004A1860">
                          <w:rPr>
                            <w:sz w:val="26"/>
                            <w:szCs w:val="26"/>
                          </w:rPr>
                          <w:t xml:space="preserve"> you should submit th</w:t>
                        </w:r>
                        <w:r>
                          <w:rPr>
                            <w:sz w:val="26"/>
                            <w:szCs w:val="26"/>
                          </w:rPr>
                          <w:t>is</w:t>
                        </w:r>
                        <w:r w:rsidRPr="004A1860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Jupyter </w:t>
                        </w:r>
                        <w:r w:rsidRPr="004A1860">
                          <w:rPr>
                            <w:sz w:val="26"/>
                            <w:szCs w:val="26"/>
                          </w:rPr>
                          <w:t xml:space="preserve">Notebook to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the </w:t>
                        </w:r>
                        <w:r w:rsidRPr="004A1860">
                          <w:rPr>
                            <w:sz w:val="26"/>
                            <w:szCs w:val="26"/>
                          </w:rPr>
                          <w:t>Blackboard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link provided in the Python Primer folder on Blackboard</w:t>
                        </w:r>
                      </w:p>
                      <w:p w14:paraId="070034A3" w14:textId="775EB756" w:rsidR="0040029A" w:rsidRPr="005F5A3A" w:rsidRDefault="00892627" w:rsidP="0089262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56" w:lineRule="auto"/>
                        </w:pPr>
                        <w:r>
                          <w:rPr>
                            <w:sz w:val="26"/>
                            <w:szCs w:val="26"/>
                          </w:rPr>
                          <w:t>The module team will mark your solutions at regular intervals during the first two weeks of term.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C5E77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2C712FE5" wp14:editId="7516F75E">
                <wp:simplePos x="0" y="0"/>
                <wp:positionH relativeFrom="margin">
                  <wp:align>center</wp:align>
                </wp:positionH>
                <wp:positionV relativeFrom="paragraph">
                  <wp:posOffset>5480050</wp:posOffset>
                </wp:positionV>
                <wp:extent cx="6889750" cy="4076700"/>
                <wp:effectExtent l="0" t="0" r="635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4076700"/>
                          <a:chOff x="0" y="0"/>
                          <a:chExt cx="6889750" cy="40767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6889750" cy="488950"/>
                            <a:chOff x="0" y="0"/>
                            <a:chExt cx="6889750" cy="488950"/>
                          </a:xfrm>
                        </wpg:grpSpPr>
                        <wps:wsp>
                          <wps:cNvPr id="11" name="Rectangle: Rounded Corners 11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007A7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46050" y="6350"/>
                              <a:ext cx="6553200" cy="48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70C28" w14:textId="0D205C71" w:rsidR="005E7D18" w:rsidRPr="00657C34" w:rsidRDefault="005E7D18" w:rsidP="005E7D18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Useful </w:t>
                                </w:r>
                                <w:r w:rsidR="001B49E2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Links</w:t>
                                </w:r>
                                <w:r w:rsidR="006E2D1F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and Resources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57150" y="514350"/>
                            <a:ext cx="6781800" cy="3562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3EE162" w14:textId="744F2C14" w:rsidR="00305370" w:rsidRDefault="00305370" w:rsidP="0030537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Python Expressions: </w:t>
                              </w:r>
                              <w:hyperlink r:id="rId17" w:history="1">
                                <w:r w:rsidR="00853CBA" w:rsidRPr="007F39A4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https://docs.python.org/3/reference/expressions.html</w:t>
                                </w:r>
                              </w:hyperlink>
                              <w:r w:rsidR="00853CBA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095FEAAF" w14:textId="554A45CD" w:rsidR="005A74C3" w:rsidRPr="005A74C3" w:rsidRDefault="005A74C3" w:rsidP="005A74C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Python Flow Control: </w:t>
                              </w:r>
                              <w:hyperlink r:id="rId18" w:history="1">
                                <w:r w:rsidRPr="007F39A4">
                                  <w:rPr>
                                    <w:rStyle w:val="Hyperlink"/>
                                    <w:sz w:val="26"/>
                                    <w:szCs w:val="26"/>
                                    <w:lang w:val="en-US"/>
                                  </w:rPr>
                                  <w:t>https://docs.python.org/3/tutorial/controlflow.html</w:t>
                                </w:r>
                              </w:hyperlink>
                            </w:p>
                            <w:p w14:paraId="19F96F55" w14:textId="6817585B" w:rsidR="00305370" w:rsidRPr="00305370" w:rsidRDefault="00305370" w:rsidP="0030537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Python Simple Statements: </w:t>
                              </w:r>
                              <w:hyperlink r:id="rId19" w:history="1">
                                <w:r w:rsidR="00853CBA" w:rsidRPr="007F39A4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https://docs.python.org/3/reference/simple_stmts.html</w:t>
                                </w:r>
                              </w:hyperlink>
                              <w:r w:rsidR="00853CBA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3A5A36ED" w14:textId="0F32CFF3" w:rsidR="00305370" w:rsidRPr="005A74C3" w:rsidRDefault="00305370" w:rsidP="0030537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Python Compound Statements: </w:t>
                              </w:r>
                              <w:hyperlink r:id="rId20" w:history="1">
                                <w:r w:rsidRPr="007F39A4">
                                  <w:rPr>
                                    <w:rStyle w:val="Hyperlink"/>
                                    <w:sz w:val="26"/>
                                    <w:szCs w:val="26"/>
                                    <w:lang w:val="en-US"/>
                                  </w:rPr>
                                  <w:t>https://docs.python.org/3/reference/compound_stmts.html</w:t>
                                </w:r>
                              </w:hyperlink>
                            </w:p>
                            <w:p w14:paraId="2B604F08" w14:textId="35307E97" w:rsidR="005A74C3" w:rsidRPr="00305370" w:rsidRDefault="005A74C3" w:rsidP="0030537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Python random library </w:t>
                              </w:r>
                              <w:hyperlink r:id="rId21" w:history="1">
                                <w:r w:rsidRPr="005F0DC5">
                                  <w:rPr>
                                    <w:rStyle w:val="Hyperlink"/>
                                    <w:sz w:val="26"/>
                                    <w:szCs w:val="26"/>
                                    <w:lang w:val="en-US"/>
                                  </w:rPr>
                                  <w:t>https://docs.python.org/3/library/random.html</w:t>
                                </w:r>
                              </w:hyperlink>
                            </w:p>
                            <w:p w14:paraId="11CFAB3F" w14:textId="4CE131FA" w:rsidR="00305370" w:rsidRPr="005A74C3" w:rsidRDefault="005A74C3" w:rsidP="0030537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5A74C3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Jupyter Notebooks in Visual Studio Code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: </w:t>
                              </w:r>
                              <w:hyperlink r:id="rId22" w:history="1">
                                <w:r w:rsidRPr="007F39A4">
                                  <w:rPr>
                                    <w:rStyle w:val="Hyperlink"/>
                                    <w:sz w:val="26"/>
                                    <w:szCs w:val="26"/>
                                    <w:lang w:val="en-US"/>
                                  </w:rPr>
                                  <w:t>https://code.visualstudio.com/docs/python/jupyter-support</w:t>
                                </w:r>
                              </w:hyperlink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5336AD18" w14:textId="1C17CCE5" w:rsidR="005A74C3" w:rsidRPr="00305370" w:rsidRDefault="005A74C3" w:rsidP="0030537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5A74C3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Git in Visual Studio Code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: </w:t>
                              </w:r>
                              <w:hyperlink r:id="rId23" w:anchor="_git-support" w:history="1">
                                <w:r w:rsidRPr="007F39A4">
                                  <w:rPr>
                                    <w:rStyle w:val="Hyperlink"/>
                                    <w:sz w:val="26"/>
                                    <w:szCs w:val="26"/>
                                    <w:lang w:val="en-US"/>
                                  </w:rPr>
                                  <w:t>https://code.visualstudio.com/docs/editor/versioncontrol#_git-support</w:t>
                                </w:r>
                              </w:hyperlink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12FE5" id="Group 25" o:spid="_x0000_s1051" style="position:absolute;margin-left:0;margin-top:431.5pt;width:542.5pt;height:321pt;z-index:251658242;mso-position-horizontal:center;mso-position-horizontal-relative:margin" coordsize="68897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85kAMAAKQMAAAOAAAAZHJzL2Uyb0RvYy54bWzsV1tP3DgYfV+p/8HKe5lk7o0YqllY0Eqo&#10;RYWqzx7HuUiO7bU9JOyv77FzYQptaekKrVbLQ/AX29/l+HzHmeO3bS3ILTe2UnITJUdxRLhkKqtk&#10;sYk+3py/XkfEOiozKpTkm+iO2+jtyavfjhud8qkqlci4IXAibdroTVQ6p9PJxLKS19QeKc0lJnNl&#10;aupgmmKSGdrAey0m0zheThplMm0U49bi7Vk3GZ0E/3nOmXuf55Y7IjYRcnPhacJz55+Tk2OaFobq&#10;smJ9GvQZWdS0kgg6ujqjjpK9qR65qitmlFW5O2Kqnqg8rxgPNaCaJH5QzYVRex1qKdKm0CNMgPYB&#10;Ts92y97dXhh9ra8MkGh0ASyC5Wtpc1P7/8iStAGyuxEy3jrC8HK5Xr9ZLYAsw9w8Xi1XcQ8qK4H8&#10;o32s/OOJnZMh8OSLdEajSxN5XxlSZeAcgktag1sBLgK7L+WfrQ2Fos7Al58rbdz4zcpAfXt/uvbX&#10;Tve6pJoH0tj0AKVkQOkDeoLKQvCUfFB7mfGMnCoj0cIkSTrowsaREza1oMfzCLGeLjs+jLXTVBvr&#10;LriqiR9sInBcZj6p0D/09tI6gIz1wzof2SpRZeeVEMEwxe5UGHJLfVPHq+1q7fPGli+WCUka0GPq&#10;GUkYhbjkgjoMaw3aWFlEhIoCqsWcCbGl8hHCCfvYZ9SWXYzgtjv6unLQK1HVm2gd+78+spA+Mx4U&#10;p6+g0QNyfrRT2R0Ya1QnQVaz8wpBLql1V9RAc5AkdNS9xyMXCpmrfhSRUpm/v/berwdZMBuRBhqG&#10;qv7aU8MjIv6UoNGbZD6HWxeM+WI1hWEOZ3aHM3JfnyogCqYguzD0650YhrlR9SfI7dZHxRSVDLE7&#10;/Hrj1HXaCsFmfLsNyyB0mrpLea2Zd+5x8vDetJ+o0T0JHPTknRqoS9MHNOjW+p1SbfdO5VXgyD2u&#10;OH1voI28PLxEP02HfrrxUvi7akkyfdA9xLV472sGp3xW3+ijZL6MvYRCQZezQWNGgV0sZrjoeoH9&#10;kX56opUOWN51SIjZYdvzH53k+Rwg7XL22bt21w6K2xf0HyY1hKLj97+B0vdX4UvRe/aY3rOBxrhV&#10;/OXwo/RerJKe3Ytk/pjfq3UCJe34PVssp/2K71wYTxA8qPV4V/gPST7eFsKFZvz6VfHzjTB29v+N&#10;8DLaHhoBn8Lhtu8/2/239qEdhOv+x8XJZwAAAP//AwBQSwMEFAAGAAgAAAAhANBIviLdAAAACgEA&#10;AA8AAABkcnMvZG93bnJldi54bWxMj8FqwzAQRO+F/oPYQm+N5AYH41oOIbQ9hUKTQultY21sE0sy&#10;lmI7f9/Nqb29ZYbZmWI9206MNITWOw3JQoEgV3nTulrD1+HtKQMRIjqDnXek4UoB1uX9XYG58ZP7&#10;pHEfa8EhLuSooYmxz6UMVUMWw8L35Fg7+cFi5HOopRlw4nDbyWelVtJi6/hDgz1tG6rO+4vV8D7h&#10;tFkmr+PufNpefw7px/cuIa0fH+bNC4hIc/wzw60+V4eSOx39xZkgOg08JGrIVkuGm6yylOnIlCom&#10;WRby/4TyFwAA//8DAFBLAQItABQABgAIAAAAIQC2gziS/gAAAOEBAAATAAAAAAAAAAAAAAAAAAAA&#10;AABbQ29udGVudF9UeXBlc10ueG1sUEsBAi0AFAAGAAgAAAAhADj9If/WAAAAlAEAAAsAAAAAAAAA&#10;AAAAAAAALwEAAF9yZWxzLy5yZWxzUEsBAi0AFAAGAAgAAAAhAJStzzmQAwAApAwAAA4AAAAAAAAA&#10;AAAAAAAALgIAAGRycy9lMm9Eb2MueG1sUEsBAi0AFAAGAAgAAAAhANBIviLdAAAACgEAAA8AAAAA&#10;AAAAAAAAAAAA6gUAAGRycy9kb3ducmV2LnhtbFBLBQYAAAAABAAEAPMAAAD0BgAAAAA=&#10;">
                <v:group id="Group 10" o:spid="_x0000_s1052" style="position:absolute;width:68897;height:4889" coordsize="68897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Rectangle: Rounded Corners 11" o:spid="_x0000_s105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LbtvgAAANsAAAAPAAAAZHJzL2Rvd25yZXYueG1sRE9NSwMx&#10;EL0L/Q9hCt5sdj2IbJuWIgpeerCK5yGZ3Q3dTJZk3N36640geJvH+5zdYQmDmihlH9lAvalAEdvo&#10;PHcGPt5f7h5BZUF2OEQmA1fKcNivbnbYuDjzG01n6VQJ4dyggV5kbLTOtqeAeRNH4sK1MQWUAlOn&#10;XcK5hIdB31fVgw7ouTT0ONJTT/Zy/goGvE02PIfPb2oH7+dJn2ppxZjb9XLcghJa5F/85351ZX4N&#10;v7+UA/T+BwAA//8DAFBLAQItABQABgAIAAAAIQDb4fbL7gAAAIUBAAATAAAAAAAAAAAAAAAAAAAA&#10;AABbQ29udGVudF9UeXBlc10ueG1sUEsBAi0AFAAGAAgAAAAhAFr0LFu/AAAAFQEAAAsAAAAAAAAA&#10;AAAAAAAAHwEAAF9yZWxzLy5yZWxzUEsBAi0AFAAGAAgAAAAhAJtYtu2+AAAA2wAAAA8AAAAAAAAA&#10;AAAAAAAABwIAAGRycy9kb3ducmV2LnhtbFBLBQYAAAAAAwADALcAAADyAgAAAAA=&#10;" fillcolor="#007a78" stroked="f" strokeweight="1pt">
                    <v:stroke joinstyle="miter"/>
                  </v:roundrect>
                  <v:shape id="Text Box 12" o:spid="_x0000_s1054" type="#_x0000_t202" style="position:absolute;left:1460;top:63;width:65532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06A70C28" w14:textId="0D205C71" w:rsidR="005E7D18" w:rsidRPr="00657C34" w:rsidRDefault="005E7D18" w:rsidP="005E7D18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Useful </w:t>
                          </w:r>
                          <w:r w:rsidR="001B49E2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Links</w:t>
                          </w:r>
                          <w:r w:rsidR="006E2D1F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and Resources</w:t>
                          </w:r>
                        </w:p>
                      </w:txbxContent>
                    </v:textbox>
                  </v:shape>
                </v:group>
                <v:shape id="Text Box 13" o:spid="_x0000_s1055" type="#_x0000_t202" style="position:absolute;left:571;top:5143;width:67818;height:3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6A3EE162" w14:textId="744F2C14" w:rsidR="00305370" w:rsidRDefault="00305370" w:rsidP="0030537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Python Expressions: </w:t>
                        </w:r>
                        <w:hyperlink r:id="rId24" w:history="1">
                          <w:r w:rsidR="00853CBA" w:rsidRPr="007F39A4">
                            <w:rPr>
                              <w:rStyle w:val="Hyperlink"/>
                              <w:sz w:val="26"/>
                              <w:szCs w:val="26"/>
                            </w:rPr>
                            <w:t>https://docs.python.org/3/reference/expressions.html</w:t>
                          </w:r>
                        </w:hyperlink>
                        <w:r w:rsidR="00853CB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</w:p>
                      <w:p w14:paraId="095FEAAF" w14:textId="554A45CD" w:rsidR="005A74C3" w:rsidRPr="005A74C3" w:rsidRDefault="005A74C3" w:rsidP="005A74C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Python Flow Control: </w:t>
                        </w:r>
                        <w:hyperlink r:id="rId25" w:history="1">
                          <w:r w:rsidRPr="007F39A4">
                            <w:rPr>
                              <w:rStyle w:val="Hyperlink"/>
                              <w:sz w:val="26"/>
                              <w:szCs w:val="26"/>
                              <w:lang w:val="en-US"/>
                            </w:rPr>
                            <w:t>https://docs.python.org/3/tutorial/controlflow.html</w:t>
                          </w:r>
                        </w:hyperlink>
                      </w:p>
                      <w:p w14:paraId="19F96F55" w14:textId="6817585B" w:rsidR="00305370" w:rsidRPr="00305370" w:rsidRDefault="00305370" w:rsidP="0030537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Python Simple Statements: </w:t>
                        </w:r>
                        <w:hyperlink r:id="rId26" w:history="1">
                          <w:r w:rsidR="00853CBA" w:rsidRPr="007F39A4">
                            <w:rPr>
                              <w:rStyle w:val="Hyperlink"/>
                              <w:sz w:val="26"/>
                              <w:szCs w:val="26"/>
                            </w:rPr>
                            <w:t>https://docs.python.org/3/reference/simple_stmts.html</w:t>
                          </w:r>
                        </w:hyperlink>
                        <w:r w:rsidR="00853CB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</w:p>
                      <w:p w14:paraId="3A5A36ED" w14:textId="0F32CFF3" w:rsidR="00305370" w:rsidRPr="005A74C3" w:rsidRDefault="00305370" w:rsidP="0030537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Python Compound Statements: </w:t>
                        </w:r>
                        <w:hyperlink r:id="rId27" w:history="1">
                          <w:r w:rsidRPr="007F39A4">
                            <w:rPr>
                              <w:rStyle w:val="Hyperlink"/>
                              <w:sz w:val="26"/>
                              <w:szCs w:val="26"/>
                              <w:lang w:val="en-US"/>
                            </w:rPr>
                            <w:t>https://docs.python.org/3/reference/compound_stmts.html</w:t>
                          </w:r>
                        </w:hyperlink>
                      </w:p>
                      <w:p w14:paraId="2B604F08" w14:textId="35307E97" w:rsidR="005A74C3" w:rsidRPr="00305370" w:rsidRDefault="005A74C3" w:rsidP="0030537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Python random library </w:t>
                        </w:r>
                        <w:hyperlink r:id="rId28" w:history="1">
                          <w:r w:rsidRPr="005F0DC5">
                            <w:rPr>
                              <w:rStyle w:val="Hyperlink"/>
                              <w:sz w:val="26"/>
                              <w:szCs w:val="26"/>
                              <w:lang w:val="en-US"/>
                            </w:rPr>
                            <w:t>https://docs.python.org/3/library/random.html</w:t>
                          </w:r>
                        </w:hyperlink>
                      </w:p>
                      <w:p w14:paraId="11CFAB3F" w14:textId="4CE131FA" w:rsidR="00305370" w:rsidRPr="005A74C3" w:rsidRDefault="005A74C3" w:rsidP="0030537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5A74C3">
                          <w:rPr>
                            <w:sz w:val="26"/>
                            <w:szCs w:val="26"/>
                            <w:lang w:val="en-US"/>
                          </w:rPr>
                          <w:t>Jupyter</w:t>
                        </w:r>
                        <w:proofErr w:type="spellEnd"/>
                        <w:r w:rsidRPr="005A74C3">
                          <w:rPr>
                            <w:sz w:val="26"/>
                            <w:szCs w:val="26"/>
                            <w:lang w:val="en-US"/>
                          </w:rPr>
                          <w:t xml:space="preserve"> Notebooks in Visual Studio Code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: </w:t>
                        </w:r>
                        <w:hyperlink r:id="rId29" w:history="1">
                          <w:r w:rsidRPr="007F39A4">
                            <w:rPr>
                              <w:rStyle w:val="Hyperlink"/>
                              <w:sz w:val="26"/>
                              <w:szCs w:val="26"/>
                              <w:lang w:val="en-US"/>
                            </w:rPr>
                            <w:t>https://code.visualstudio.com/docs/python/jupyter-support</w:t>
                          </w:r>
                        </w:hyperlink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</w:p>
                      <w:p w14:paraId="5336AD18" w14:textId="1C17CCE5" w:rsidR="005A74C3" w:rsidRPr="00305370" w:rsidRDefault="005A74C3" w:rsidP="0030537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5A74C3">
                          <w:rPr>
                            <w:sz w:val="26"/>
                            <w:szCs w:val="26"/>
                            <w:lang w:val="en-US"/>
                          </w:rPr>
                          <w:t>Git in Visual Studio Code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: </w:t>
                        </w:r>
                        <w:hyperlink r:id="rId30" w:anchor="_git-support" w:history="1">
                          <w:r w:rsidRPr="007F39A4">
                            <w:rPr>
                              <w:rStyle w:val="Hyperlink"/>
                              <w:sz w:val="26"/>
                              <w:szCs w:val="26"/>
                              <w:lang w:val="en-US"/>
                            </w:rPr>
                            <w:t>https://code.visualstudio.com/docs/editor/versioncontrol#_git-support</w:t>
                          </w:r>
                        </w:hyperlink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5966E6" w:rsidRPr="005966E6" w:rsidSect="00DE05A1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EAD"/>
    <w:multiLevelType w:val="hybridMultilevel"/>
    <w:tmpl w:val="DD28D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96DCC"/>
    <w:multiLevelType w:val="hybridMultilevel"/>
    <w:tmpl w:val="CFF2E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55B3"/>
    <w:multiLevelType w:val="hybridMultilevel"/>
    <w:tmpl w:val="FF02B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4828CC"/>
    <w:multiLevelType w:val="hybridMultilevel"/>
    <w:tmpl w:val="CB36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408786">
    <w:abstractNumId w:val="0"/>
  </w:num>
  <w:num w:numId="2" w16cid:durableId="226259399">
    <w:abstractNumId w:val="1"/>
  </w:num>
  <w:num w:numId="3" w16cid:durableId="1664773075">
    <w:abstractNumId w:val="3"/>
  </w:num>
  <w:num w:numId="4" w16cid:durableId="1075127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A1"/>
    <w:rsid w:val="00004393"/>
    <w:rsid w:val="0001464E"/>
    <w:rsid w:val="000150E4"/>
    <w:rsid w:val="00031919"/>
    <w:rsid w:val="0003282D"/>
    <w:rsid w:val="00034914"/>
    <w:rsid w:val="000A756D"/>
    <w:rsid w:val="000B3A82"/>
    <w:rsid w:val="000E4163"/>
    <w:rsid w:val="000F16A1"/>
    <w:rsid w:val="000F1AB9"/>
    <w:rsid w:val="000F576C"/>
    <w:rsid w:val="000F6AA6"/>
    <w:rsid w:val="00102561"/>
    <w:rsid w:val="00106EFB"/>
    <w:rsid w:val="00107914"/>
    <w:rsid w:val="00123743"/>
    <w:rsid w:val="00123A6A"/>
    <w:rsid w:val="00135366"/>
    <w:rsid w:val="00146502"/>
    <w:rsid w:val="00167128"/>
    <w:rsid w:val="00190D4B"/>
    <w:rsid w:val="0019378A"/>
    <w:rsid w:val="00196D03"/>
    <w:rsid w:val="001A58CC"/>
    <w:rsid w:val="001B49E2"/>
    <w:rsid w:val="001D11B1"/>
    <w:rsid w:val="001F0648"/>
    <w:rsid w:val="001F6CA0"/>
    <w:rsid w:val="00213BCA"/>
    <w:rsid w:val="0021401C"/>
    <w:rsid w:val="00214E00"/>
    <w:rsid w:val="002211BF"/>
    <w:rsid w:val="002259D6"/>
    <w:rsid w:val="00231C67"/>
    <w:rsid w:val="002344C8"/>
    <w:rsid w:val="00240B7C"/>
    <w:rsid w:val="00280E7F"/>
    <w:rsid w:val="00281199"/>
    <w:rsid w:val="00282F5C"/>
    <w:rsid w:val="002845D6"/>
    <w:rsid w:val="002849EE"/>
    <w:rsid w:val="002875DB"/>
    <w:rsid w:val="00290258"/>
    <w:rsid w:val="00292776"/>
    <w:rsid w:val="002934C3"/>
    <w:rsid w:val="00294313"/>
    <w:rsid w:val="0029596D"/>
    <w:rsid w:val="002A0E46"/>
    <w:rsid w:val="002A40A7"/>
    <w:rsid w:val="002B4736"/>
    <w:rsid w:val="002E2982"/>
    <w:rsid w:val="002E64AF"/>
    <w:rsid w:val="002E6C4D"/>
    <w:rsid w:val="00303C39"/>
    <w:rsid w:val="00305370"/>
    <w:rsid w:val="003115A4"/>
    <w:rsid w:val="00317E02"/>
    <w:rsid w:val="00322A24"/>
    <w:rsid w:val="00324818"/>
    <w:rsid w:val="0033685C"/>
    <w:rsid w:val="003654E4"/>
    <w:rsid w:val="00380192"/>
    <w:rsid w:val="00386F6B"/>
    <w:rsid w:val="003B04B8"/>
    <w:rsid w:val="003B36B8"/>
    <w:rsid w:val="003C1088"/>
    <w:rsid w:val="003C5E77"/>
    <w:rsid w:val="003D7622"/>
    <w:rsid w:val="003E7746"/>
    <w:rsid w:val="003F186C"/>
    <w:rsid w:val="003F203A"/>
    <w:rsid w:val="003F4766"/>
    <w:rsid w:val="0040029A"/>
    <w:rsid w:val="00402D45"/>
    <w:rsid w:val="00410808"/>
    <w:rsid w:val="00417554"/>
    <w:rsid w:val="00425A26"/>
    <w:rsid w:val="00473AE4"/>
    <w:rsid w:val="004740B2"/>
    <w:rsid w:val="00486727"/>
    <w:rsid w:val="004A041E"/>
    <w:rsid w:val="004A3441"/>
    <w:rsid w:val="004A4BC1"/>
    <w:rsid w:val="004D6B9A"/>
    <w:rsid w:val="00533C59"/>
    <w:rsid w:val="00545553"/>
    <w:rsid w:val="00562D37"/>
    <w:rsid w:val="00564ED0"/>
    <w:rsid w:val="00573709"/>
    <w:rsid w:val="005751FA"/>
    <w:rsid w:val="00576455"/>
    <w:rsid w:val="005966E6"/>
    <w:rsid w:val="005A3C2F"/>
    <w:rsid w:val="005A5217"/>
    <w:rsid w:val="005A74C3"/>
    <w:rsid w:val="005B7EB7"/>
    <w:rsid w:val="005C3287"/>
    <w:rsid w:val="005D133C"/>
    <w:rsid w:val="005D1F88"/>
    <w:rsid w:val="005D45D3"/>
    <w:rsid w:val="005D6FF2"/>
    <w:rsid w:val="005E1328"/>
    <w:rsid w:val="005E7D18"/>
    <w:rsid w:val="005F21DF"/>
    <w:rsid w:val="005F5A3A"/>
    <w:rsid w:val="005F76CB"/>
    <w:rsid w:val="00612483"/>
    <w:rsid w:val="006168AC"/>
    <w:rsid w:val="00620C76"/>
    <w:rsid w:val="00620EAB"/>
    <w:rsid w:val="00621EE1"/>
    <w:rsid w:val="00625303"/>
    <w:rsid w:val="00652B24"/>
    <w:rsid w:val="00657C34"/>
    <w:rsid w:val="00686E92"/>
    <w:rsid w:val="006A3120"/>
    <w:rsid w:val="006A3A95"/>
    <w:rsid w:val="006A66D2"/>
    <w:rsid w:val="006C4A92"/>
    <w:rsid w:val="006C687B"/>
    <w:rsid w:val="006D0929"/>
    <w:rsid w:val="006E2D1F"/>
    <w:rsid w:val="006E63E1"/>
    <w:rsid w:val="006E759A"/>
    <w:rsid w:val="006F773F"/>
    <w:rsid w:val="00710ED2"/>
    <w:rsid w:val="00712781"/>
    <w:rsid w:val="007209F8"/>
    <w:rsid w:val="007217EF"/>
    <w:rsid w:val="007357A1"/>
    <w:rsid w:val="00741976"/>
    <w:rsid w:val="00741CBE"/>
    <w:rsid w:val="00741DAF"/>
    <w:rsid w:val="00762C65"/>
    <w:rsid w:val="00774838"/>
    <w:rsid w:val="007B0358"/>
    <w:rsid w:val="007B6B34"/>
    <w:rsid w:val="007D2DB2"/>
    <w:rsid w:val="007F0781"/>
    <w:rsid w:val="00804F6A"/>
    <w:rsid w:val="0081580D"/>
    <w:rsid w:val="0081697B"/>
    <w:rsid w:val="00853CBA"/>
    <w:rsid w:val="0087082D"/>
    <w:rsid w:val="00872D74"/>
    <w:rsid w:val="0088026F"/>
    <w:rsid w:val="00880B77"/>
    <w:rsid w:val="00892627"/>
    <w:rsid w:val="00896721"/>
    <w:rsid w:val="008A0C9A"/>
    <w:rsid w:val="008A1A5C"/>
    <w:rsid w:val="008B15ED"/>
    <w:rsid w:val="008B6352"/>
    <w:rsid w:val="008D1FF3"/>
    <w:rsid w:val="008F5F1A"/>
    <w:rsid w:val="009077A1"/>
    <w:rsid w:val="00916397"/>
    <w:rsid w:val="009227F9"/>
    <w:rsid w:val="009244DA"/>
    <w:rsid w:val="009248F7"/>
    <w:rsid w:val="009437B3"/>
    <w:rsid w:val="009444E8"/>
    <w:rsid w:val="0094450F"/>
    <w:rsid w:val="00983C74"/>
    <w:rsid w:val="00985A64"/>
    <w:rsid w:val="009925B2"/>
    <w:rsid w:val="009934E8"/>
    <w:rsid w:val="009B2524"/>
    <w:rsid w:val="009D28AF"/>
    <w:rsid w:val="009D54E3"/>
    <w:rsid w:val="009E0F36"/>
    <w:rsid w:val="009F534C"/>
    <w:rsid w:val="00A031DA"/>
    <w:rsid w:val="00A10781"/>
    <w:rsid w:val="00A10ADB"/>
    <w:rsid w:val="00A11356"/>
    <w:rsid w:val="00A25B22"/>
    <w:rsid w:val="00A4573A"/>
    <w:rsid w:val="00A7449D"/>
    <w:rsid w:val="00A9600F"/>
    <w:rsid w:val="00A97117"/>
    <w:rsid w:val="00AC3AE7"/>
    <w:rsid w:val="00AD64E4"/>
    <w:rsid w:val="00B016FB"/>
    <w:rsid w:val="00B1359A"/>
    <w:rsid w:val="00B20559"/>
    <w:rsid w:val="00B2510B"/>
    <w:rsid w:val="00B33258"/>
    <w:rsid w:val="00B41D36"/>
    <w:rsid w:val="00B431D6"/>
    <w:rsid w:val="00B54910"/>
    <w:rsid w:val="00B66313"/>
    <w:rsid w:val="00B676A5"/>
    <w:rsid w:val="00B73EC2"/>
    <w:rsid w:val="00B94FEB"/>
    <w:rsid w:val="00BB555C"/>
    <w:rsid w:val="00BC4B54"/>
    <w:rsid w:val="00BD0C94"/>
    <w:rsid w:val="00BD3C56"/>
    <w:rsid w:val="00BD5BF1"/>
    <w:rsid w:val="00BD7061"/>
    <w:rsid w:val="00BF7332"/>
    <w:rsid w:val="00C46F88"/>
    <w:rsid w:val="00C821CF"/>
    <w:rsid w:val="00CA37EB"/>
    <w:rsid w:val="00CD432F"/>
    <w:rsid w:val="00CE5629"/>
    <w:rsid w:val="00CE6BF3"/>
    <w:rsid w:val="00CF1A44"/>
    <w:rsid w:val="00CF5197"/>
    <w:rsid w:val="00CF5CC1"/>
    <w:rsid w:val="00D06043"/>
    <w:rsid w:val="00D14BF9"/>
    <w:rsid w:val="00D17C93"/>
    <w:rsid w:val="00D34491"/>
    <w:rsid w:val="00D44CA0"/>
    <w:rsid w:val="00D575C0"/>
    <w:rsid w:val="00D853F3"/>
    <w:rsid w:val="00D87B9E"/>
    <w:rsid w:val="00D90A1B"/>
    <w:rsid w:val="00D96CB6"/>
    <w:rsid w:val="00DA5309"/>
    <w:rsid w:val="00DA64A9"/>
    <w:rsid w:val="00DB27EF"/>
    <w:rsid w:val="00DC77FD"/>
    <w:rsid w:val="00DE033B"/>
    <w:rsid w:val="00DE05A1"/>
    <w:rsid w:val="00DF5C00"/>
    <w:rsid w:val="00E044E6"/>
    <w:rsid w:val="00E1399F"/>
    <w:rsid w:val="00E2176E"/>
    <w:rsid w:val="00E344D8"/>
    <w:rsid w:val="00E45D8E"/>
    <w:rsid w:val="00E5582F"/>
    <w:rsid w:val="00E619E1"/>
    <w:rsid w:val="00E66531"/>
    <w:rsid w:val="00E7140A"/>
    <w:rsid w:val="00E86D67"/>
    <w:rsid w:val="00E87C34"/>
    <w:rsid w:val="00E92430"/>
    <w:rsid w:val="00E94094"/>
    <w:rsid w:val="00EB17A0"/>
    <w:rsid w:val="00EB1998"/>
    <w:rsid w:val="00EB7896"/>
    <w:rsid w:val="00F04242"/>
    <w:rsid w:val="00F15197"/>
    <w:rsid w:val="00F22BF0"/>
    <w:rsid w:val="00F4298C"/>
    <w:rsid w:val="00F55F3E"/>
    <w:rsid w:val="00F609EC"/>
    <w:rsid w:val="00F6690A"/>
    <w:rsid w:val="00F72665"/>
    <w:rsid w:val="00F835E9"/>
    <w:rsid w:val="00FA320E"/>
    <w:rsid w:val="00FB5D21"/>
    <w:rsid w:val="00FC7842"/>
    <w:rsid w:val="00FD4334"/>
    <w:rsid w:val="00FE05A6"/>
    <w:rsid w:val="00FE62CE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9D14"/>
  <w15:chartTrackingRefBased/>
  <w15:docId w15:val="{568AF4CE-36DB-439A-A803-EEBA959C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5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5A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E0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D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lliant.org/wiki/propositional-logic/" TargetMode="External"/><Relationship Id="rId13" Type="http://schemas.openxmlformats.org/officeDocument/2006/relationships/hyperlink" Target="https://code.visualstudio.com/docs/editor/versioncontrol" TargetMode="External"/><Relationship Id="rId18" Type="http://schemas.openxmlformats.org/officeDocument/2006/relationships/hyperlink" Target="https://docs.python.org/3/tutorial/controlflow.html" TargetMode="External"/><Relationship Id="rId26" Type="http://schemas.openxmlformats.org/officeDocument/2006/relationships/hyperlink" Target="https://docs.python.org/3/reference/simple_stmt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random.html" TargetMode="External"/><Relationship Id="rId7" Type="http://schemas.openxmlformats.org/officeDocument/2006/relationships/hyperlink" Target="https://docs.python.org/3/library/random.html" TargetMode="External"/><Relationship Id="rId12" Type="http://schemas.openxmlformats.org/officeDocument/2006/relationships/hyperlink" Target="https://code.visualstudio.com/docs/python/jupyter-support" TargetMode="External"/><Relationship Id="rId17" Type="http://schemas.openxmlformats.org/officeDocument/2006/relationships/hyperlink" Target="https://docs.python.org/3/reference/expressions.html" TargetMode="External"/><Relationship Id="rId25" Type="http://schemas.openxmlformats.org/officeDocument/2006/relationships/hyperlink" Target="https://docs.python.org/3/tutorial/controlflo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visualstudio.com/docs/editor/versioncontrol" TargetMode="External"/><Relationship Id="rId20" Type="http://schemas.openxmlformats.org/officeDocument/2006/relationships/hyperlink" Target="https://docs.python.org/3/reference/compound_stmts.html" TargetMode="External"/><Relationship Id="rId29" Type="http://schemas.openxmlformats.org/officeDocument/2006/relationships/hyperlink" Target="https://code.visualstudio.com/docs/python/jupyter-suppo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rilliant.org/wiki/de-morgans-laws/" TargetMode="External"/><Relationship Id="rId11" Type="http://schemas.openxmlformats.org/officeDocument/2006/relationships/hyperlink" Target="https://www.digitalocean.com/community/tutorials/how-to-use-logging-in-python-3" TargetMode="External"/><Relationship Id="rId24" Type="http://schemas.openxmlformats.org/officeDocument/2006/relationships/hyperlink" Target="https://docs.python.org/3/reference/expressions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brilliant.org/wiki/propositional-logic/" TargetMode="External"/><Relationship Id="rId15" Type="http://schemas.openxmlformats.org/officeDocument/2006/relationships/hyperlink" Target="https://code.visualstudio.com/docs/python/jupyter-support" TargetMode="External"/><Relationship Id="rId23" Type="http://schemas.openxmlformats.org/officeDocument/2006/relationships/hyperlink" Target="https://code.visualstudio.com/docs/editor/versioncontrol" TargetMode="External"/><Relationship Id="rId28" Type="http://schemas.openxmlformats.org/officeDocument/2006/relationships/hyperlink" Target="https://docs.python.org/3/library/random.html" TargetMode="External"/><Relationship Id="rId10" Type="http://schemas.openxmlformats.org/officeDocument/2006/relationships/hyperlink" Target="https://docs.python.org/3/library/random.html" TargetMode="External"/><Relationship Id="rId19" Type="http://schemas.openxmlformats.org/officeDocument/2006/relationships/hyperlink" Target="https://docs.python.org/3/reference/simple_stmts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illiant.org/wiki/de-morgans-laws/" TargetMode="External"/><Relationship Id="rId14" Type="http://schemas.openxmlformats.org/officeDocument/2006/relationships/hyperlink" Target="https://www.digitalocean.com/community/tutorials/how-to-use-logging-in-python-3" TargetMode="External"/><Relationship Id="rId22" Type="http://schemas.openxmlformats.org/officeDocument/2006/relationships/hyperlink" Target="https://code.visualstudio.com/docs/python/jupyter-support" TargetMode="External"/><Relationship Id="rId27" Type="http://schemas.openxmlformats.org/officeDocument/2006/relationships/hyperlink" Target="https://docs.python.org/3/reference/compound_stmts.html" TargetMode="External"/><Relationship Id="rId30" Type="http://schemas.openxmlformats.org/officeDocument/2006/relationships/hyperlink" Target="https://code.visualstudio.com/docs/editor/version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Dave Wyatt</dc:creator>
  <cp:keywords/>
  <dc:description/>
  <cp:lastModifiedBy>Dr Dave Wyatt</cp:lastModifiedBy>
  <cp:revision>22</cp:revision>
  <cp:lastPrinted>2021-01-23T03:50:00Z</cp:lastPrinted>
  <dcterms:created xsi:type="dcterms:W3CDTF">2021-02-05T12:23:00Z</dcterms:created>
  <dcterms:modified xsi:type="dcterms:W3CDTF">2022-09-21T22:59:00Z</dcterms:modified>
</cp:coreProperties>
</file>