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73FD" w14:textId="6760B6F8" w:rsidR="00D0463D" w:rsidRDefault="002D01CF">
      <w:r>
        <w:rPr>
          <w:noProof/>
        </w:rPr>
        <w:drawing>
          <wp:inline distT="0" distB="0" distL="0" distR="0" wp14:anchorId="70353CCB" wp14:editId="05B3D035">
            <wp:extent cx="3970229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849" cy="2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2D0E2" wp14:editId="4B6836D1">
            <wp:extent cx="3711056" cy="13258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571" cy="133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F729" wp14:editId="5D98EC7D">
            <wp:extent cx="2644706" cy="48831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656" cy="48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8A5" w14:textId="4C5B5CBE" w:rsidR="00D0463D" w:rsidRDefault="00D0463D">
      <w:r>
        <w:rPr>
          <w:noProof/>
        </w:rPr>
        <w:lastRenderedPageBreak/>
        <w:drawing>
          <wp:inline distT="0" distB="0" distL="0" distR="0" wp14:anchorId="166F382F" wp14:editId="36E786A4">
            <wp:extent cx="5274310" cy="1053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5D4" w14:textId="4925ED32" w:rsidR="00552843" w:rsidRDefault="00552843">
      <w:r>
        <w:rPr>
          <w:noProof/>
        </w:rPr>
        <w:drawing>
          <wp:inline distT="0" distB="0" distL="0" distR="0" wp14:anchorId="3965B00E" wp14:editId="006FF0F1">
            <wp:extent cx="5274310" cy="871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DC9" w14:textId="780BD00E" w:rsidR="00574814" w:rsidRDefault="00574814">
      <w:pPr>
        <w:rPr>
          <w:b/>
          <w:bCs/>
        </w:rPr>
      </w:pPr>
      <w:r>
        <w:rPr>
          <w:noProof/>
        </w:rPr>
        <w:drawing>
          <wp:inline distT="0" distB="0" distL="0" distR="0" wp14:anchorId="04EE830D" wp14:editId="6BB3E5FF">
            <wp:extent cx="3764278" cy="13868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353" cy="1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7FCD" w14:paraId="0479D368" w14:textId="77777777" w:rsidTr="00CF28A1">
        <w:tc>
          <w:tcPr>
            <w:tcW w:w="4148" w:type="dxa"/>
          </w:tcPr>
          <w:p w14:paraId="2D427021" w14:textId="281DA94F" w:rsidR="00767FCD" w:rsidRDefault="00767FCD">
            <w:pPr>
              <w:rPr>
                <w:b/>
                <w:bCs/>
              </w:rPr>
            </w:pPr>
            <w:r>
              <w:rPr>
                <w:b/>
                <w:bCs/>
              </w:rPr>
              <w:t>fib:</w:t>
            </w:r>
          </w:p>
          <w:p w14:paraId="67FCD178" w14:textId="33C3BE12" w:rsidR="00767FCD" w:rsidRDefault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beq</w:t>
            </w:r>
            <w:proofErr w:type="spellEnd"/>
            <w:r>
              <w:rPr>
                <w:b/>
                <w:bCs/>
              </w:rPr>
              <w:t xml:space="preserve"> x10, x10, done</w:t>
            </w:r>
          </w:p>
          <w:p w14:paraId="2DC5E746" w14:textId="1737389A" w:rsidR="00767FCD" w:rsidRDefault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 xml:space="preserve"> x5, x0, 1</w:t>
            </w:r>
          </w:p>
          <w:p w14:paraId="78F0B65E" w14:textId="11AED1FD" w:rsidR="00767FCD" w:rsidRDefault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beq</w:t>
            </w:r>
            <w:proofErr w:type="spellEnd"/>
            <w:r>
              <w:rPr>
                <w:b/>
                <w:bCs/>
              </w:rPr>
              <w:t xml:space="preserve"> x10, x5, done</w:t>
            </w:r>
          </w:p>
          <w:p w14:paraId="73D6BD7B" w14:textId="77777777" w:rsidR="00767FCD" w:rsidRDefault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 xml:space="preserve"> x2, x2, -16</w:t>
            </w:r>
          </w:p>
          <w:p w14:paraId="103007DB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sd</w:t>
            </w:r>
            <w:proofErr w:type="spellEnd"/>
            <w:r>
              <w:rPr>
                <w:b/>
                <w:bCs/>
              </w:rPr>
              <w:t xml:space="preserve"> x1, 0(x2)</w:t>
            </w:r>
          </w:p>
          <w:p w14:paraId="1DAA0CE4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sd</w:t>
            </w:r>
            <w:proofErr w:type="spellEnd"/>
            <w:r>
              <w:rPr>
                <w:b/>
                <w:bCs/>
              </w:rPr>
              <w:t xml:space="preserve"> x10, 8(x2)</w:t>
            </w:r>
          </w:p>
          <w:p w14:paraId="1FBD4060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 xml:space="preserve"> x10, x10, -1</w:t>
            </w:r>
          </w:p>
          <w:p w14:paraId="4E33D1C5" w14:textId="7A87CF44" w:rsidR="00767FCD" w:rsidRPr="00767FCD" w:rsidRDefault="00767FCD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jal</w:t>
            </w:r>
            <w:proofErr w:type="spellEnd"/>
            <w:r>
              <w:rPr>
                <w:b/>
                <w:bCs/>
              </w:rPr>
              <w:t xml:space="preserve"> x1, fib</w:t>
            </w:r>
          </w:p>
        </w:tc>
        <w:tc>
          <w:tcPr>
            <w:tcW w:w="4148" w:type="dxa"/>
          </w:tcPr>
          <w:p w14:paraId="3E69BE93" w14:textId="79C0F51A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ld</w:t>
            </w:r>
            <w:proofErr w:type="spellEnd"/>
            <w:r>
              <w:rPr>
                <w:b/>
                <w:bCs/>
              </w:rPr>
              <w:t xml:space="preserve"> x5, 8(x2)</w:t>
            </w:r>
          </w:p>
          <w:p w14:paraId="1FEA69D7" w14:textId="68C3E65F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sd</w:t>
            </w:r>
            <w:proofErr w:type="spellEnd"/>
            <w:r>
              <w:rPr>
                <w:b/>
                <w:bCs/>
              </w:rPr>
              <w:t xml:space="preserve"> x10, 8(x2)</w:t>
            </w:r>
          </w:p>
          <w:p w14:paraId="7EEB1D3E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 xml:space="preserve"> x10, x5, -2</w:t>
            </w:r>
          </w:p>
          <w:p w14:paraId="1CCDBFF2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jal</w:t>
            </w:r>
            <w:proofErr w:type="spellEnd"/>
            <w:r>
              <w:rPr>
                <w:b/>
                <w:bCs/>
              </w:rPr>
              <w:t xml:space="preserve"> x1, fib</w:t>
            </w:r>
          </w:p>
          <w:p w14:paraId="1C497A76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ld</w:t>
            </w:r>
            <w:proofErr w:type="spellEnd"/>
            <w:r>
              <w:rPr>
                <w:b/>
                <w:bCs/>
              </w:rPr>
              <w:t xml:space="preserve"> x5, 8(x2)</w:t>
            </w:r>
          </w:p>
          <w:p w14:paraId="49EBC8A6" w14:textId="77777777" w:rsidR="00767FCD" w:rsidRDefault="00767FCD" w:rsidP="00767FCD">
            <w:pPr>
              <w:rPr>
                <w:b/>
                <w:bCs/>
              </w:rPr>
            </w:pPr>
            <w:r>
              <w:rPr>
                <w:b/>
                <w:bCs/>
              </w:rPr>
              <w:t>add x10, x10, x5</w:t>
            </w:r>
          </w:p>
          <w:p w14:paraId="757D6297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ld</w:t>
            </w:r>
            <w:proofErr w:type="spellEnd"/>
            <w:r>
              <w:rPr>
                <w:b/>
                <w:bCs/>
              </w:rPr>
              <w:t xml:space="preserve"> x1, 0(x2)</w:t>
            </w:r>
          </w:p>
          <w:p w14:paraId="663C3656" w14:textId="77777777" w:rsidR="00767FCD" w:rsidRDefault="00767FCD" w:rsidP="00767F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 xml:space="preserve"> x2, x2, 16</w:t>
            </w:r>
          </w:p>
          <w:p w14:paraId="314A24FD" w14:textId="2EFD6845" w:rsidR="00767FCD" w:rsidRDefault="00767FCD" w:rsidP="00767F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done: </w:t>
            </w:r>
            <w:proofErr w:type="spellStart"/>
            <w:r>
              <w:rPr>
                <w:b/>
                <w:bCs/>
              </w:rPr>
              <w:t>jalr</w:t>
            </w:r>
            <w:proofErr w:type="spellEnd"/>
            <w:r>
              <w:rPr>
                <w:b/>
                <w:bCs/>
              </w:rPr>
              <w:t xml:space="preserve"> x0, x1</w:t>
            </w:r>
          </w:p>
        </w:tc>
      </w:tr>
    </w:tbl>
    <w:p w14:paraId="7839AB02" w14:textId="4025B13D" w:rsidR="00F01290" w:rsidRPr="00574814" w:rsidRDefault="00767FCD">
      <w:pPr>
        <w:rPr>
          <w:b/>
          <w:bCs/>
        </w:rPr>
      </w:pPr>
      <w:r>
        <w:rPr>
          <w:noProof/>
        </w:rPr>
        <w:drawing>
          <wp:inline distT="0" distB="0" distL="0" distR="0" wp14:anchorId="010D5591" wp14:editId="77985E6F">
            <wp:extent cx="5265876" cy="24843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90" w:rsidRPr="0057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2D"/>
    <w:rsid w:val="002D01CF"/>
    <w:rsid w:val="00333326"/>
    <w:rsid w:val="00552843"/>
    <w:rsid w:val="00574814"/>
    <w:rsid w:val="00657C81"/>
    <w:rsid w:val="00767FCD"/>
    <w:rsid w:val="0095022D"/>
    <w:rsid w:val="00A253E9"/>
    <w:rsid w:val="00B23E23"/>
    <w:rsid w:val="00D0463D"/>
    <w:rsid w:val="00F01290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CB5E"/>
  <w15:chartTrackingRefBased/>
  <w15:docId w15:val="{6660E21C-A290-4755-81F0-399E5ED2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9</cp:revision>
  <dcterms:created xsi:type="dcterms:W3CDTF">2021-05-17T13:09:00Z</dcterms:created>
  <dcterms:modified xsi:type="dcterms:W3CDTF">2021-05-17T13:45:00Z</dcterms:modified>
</cp:coreProperties>
</file>