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7D0C7" w14:textId="77777777" w:rsidR="00EE504A" w:rsidRPr="00EE504A" w:rsidRDefault="00EE504A" w:rsidP="00EE504A">
      <w:r w:rsidRPr="00EE504A">
        <w:t xml:space="preserve">Yes — the right move is to turn the current manuscript from a compact lecture-note skeleton into a </w:t>
      </w:r>
      <w:r w:rsidRPr="00EE504A">
        <w:rPr>
          <w:b/>
          <w:bCs/>
        </w:rPr>
        <w:t>full-length 36-chapter textbook plan</w:t>
      </w:r>
      <w:r w:rsidRPr="00EE504A">
        <w:t xml:space="preserve">, and to </w:t>
      </w:r>
      <w:r w:rsidRPr="00EE504A">
        <w:rPr>
          <w:b/>
          <w:bCs/>
        </w:rPr>
        <w:t>replace Normalizing Flows</w:t>
      </w:r>
      <w:r w:rsidRPr="00EE504A">
        <w:t xml:space="preserve"> rather than merely delete it.</w:t>
      </w:r>
    </w:p>
    <w:p w14:paraId="5F616A36" w14:textId="77777777" w:rsidR="00EE504A" w:rsidRPr="00EE504A" w:rsidRDefault="00EE504A" w:rsidP="00EE504A">
      <w:r w:rsidRPr="00EE504A">
        <w:t>I would revise it this way:</w:t>
      </w:r>
    </w:p>
    <w:p w14:paraId="373486A4" w14:textId="77777777" w:rsidR="00EE504A" w:rsidRPr="00EE504A" w:rsidRDefault="00EE504A" w:rsidP="00EE504A">
      <w:pPr>
        <w:numPr>
          <w:ilvl w:val="0"/>
          <w:numId w:val="1"/>
        </w:numPr>
      </w:pPr>
      <w:r w:rsidRPr="00EE504A">
        <w:t>keep the overall 36-session architecture,</w:t>
      </w:r>
    </w:p>
    <w:p w14:paraId="751E0011" w14:textId="77777777" w:rsidR="00EE504A" w:rsidRPr="00EE504A" w:rsidRDefault="00EE504A" w:rsidP="00EE504A">
      <w:pPr>
        <w:numPr>
          <w:ilvl w:val="0"/>
          <w:numId w:val="1"/>
        </w:numPr>
      </w:pPr>
      <w:r w:rsidRPr="00EE504A">
        <w:t>expand every chapter into a real textbook chapter,</w:t>
      </w:r>
    </w:p>
    <w:p w14:paraId="1AF578C0" w14:textId="77777777" w:rsidR="00EE504A" w:rsidRPr="00EE504A" w:rsidRDefault="00EE504A" w:rsidP="00EE504A">
      <w:pPr>
        <w:numPr>
          <w:ilvl w:val="0"/>
          <w:numId w:val="1"/>
        </w:numPr>
      </w:pPr>
      <w:r w:rsidRPr="00EE504A">
        <w:t>add definitions / propositions / worked derivations / examples / exercises,</w:t>
      </w:r>
    </w:p>
    <w:p w14:paraId="562618DE" w14:textId="77777777" w:rsidR="00EE504A" w:rsidRPr="00EE504A" w:rsidRDefault="00EE504A" w:rsidP="00EE504A">
      <w:pPr>
        <w:numPr>
          <w:ilvl w:val="0"/>
          <w:numId w:val="1"/>
        </w:numPr>
      </w:pPr>
      <w:r w:rsidRPr="00EE504A">
        <w:t>reduce template repetition,</w:t>
      </w:r>
    </w:p>
    <w:p w14:paraId="0E94E28E" w14:textId="77777777" w:rsidR="00EE504A" w:rsidRPr="00EE504A" w:rsidRDefault="00EE504A" w:rsidP="00EE504A">
      <w:pPr>
        <w:numPr>
          <w:ilvl w:val="0"/>
          <w:numId w:val="1"/>
        </w:numPr>
      </w:pPr>
      <w:r w:rsidRPr="00EE504A">
        <w:t xml:space="preserve">and replace </w:t>
      </w:r>
      <w:r w:rsidRPr="00EE504A">
        <w:rPr>
          <w:b/>
          <w:bCs/>
        </w:rPr>
        <w:t>Chapter 29 (Normalizing Flows)</w:t>
      </w:r>
      <w:r w:rsidRPr="00EE504A">
        <w:t xml:space="preserve"> with </w:t>
      </w:r>
      <w:r w:rsidRPr="00EE504A">
        <w:rPr>
          <w:b/>
          <w:bCs/>
        </w:rPr>
        <w:t>Autoregressive Generative Models</w:t>
      </w:r>
      <w:r w:rsidRPr="00EE504A">
        <w:t>.</w:t>
      </w:r>
    </w:p>
    <w:p w14:paraId="00C41644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New global revision standard</w:t>
      </w:r>
    </w:p>
    <w:p w14:paraId="7D96D669" w14:textId="77777777" w:rsidR="00EE504A" w:rsidRPr="00EE504A" w:rsidRDefault="00EE504A" w:rsidP="00EE504A">
      <w:r w:rsidRPr="00EE504A">
        <w:t>Each chapter should be rewritten to include:</w:t>
      </w:r>
    </w:p>
    <w:p w14:paraId="1EAC84B1" w14:textId="77777777" w:rsidR="00EE504A" w:rsidRPr="00EE504A" w:rsidRDefault="00EE504A" w:rsidP="00EE504A">
      <w:pPr>
        <w:numPr>
          <w:ilvl w:val="0"/>
          <w:numId w:val="2"/>
        </w:numPr>
      </w:pPr>
      <w:r w:rsidRPr="00EE504A">
        <w:rPr>
          <w:b/>
          <w:bCs/>
        </w:rPr>
        <w:t>Opening motivation</w:t>
      </w:r>
    </w:p>
    <w:p w14:paraId="5B6B33C5" w14:textId="77777777" w:rsidR="00EE504A" w:rsidRPr="00EE504A" w:rsidRDefault="00EE504A" w:rsidP="00EE504A">
      <w:pPr>
        <w:numPr>
          <w:ilvl w:val="0"/>
          <w:numId w:val="2"/>
        </w:numPr>
      </w:pPr>
      <w:r w:rsidRPr="00EE504A">
        <w:rPr>
          <w:b/>
          <w:bCs/>
        </w:rPr>
        <w:t>Core definitions</w:t>
      </w:r>
    </w:p>
    <w:p w14:paraId="3AADF29F" w14:textId="77777777" w:rsidR="00EE504A" w:rsidRPr="00EE504A" w:rsidRDefault="00EE504A" w:rsidP="00EE504A">
      <w:pPr>
        <w:numPr>
          <w:ilvl w:val="0"/>
          <w:numId w:val="2"/>
        </w:numPr>
      </w:pPr>
      <w:r w:rsidRPr="00EE504A">
        <w:rPr>
          <w:b/>
          <w:bCs/>
        </w:rPr>
        <w:t>Main mathematical development</w:t>
      </w:r>
    </w:p>
    <w:p w14:paraId="3E418060" w14:textId="77777777" w:rsidR="00EE504A" w:rsidRPr="00EE504A" w:rsidRDefault="00EE504A" w:rsidP="00EE504A">
      <w:pPr>
        <w:numPr>
          <w:ilvl w:val="0"/>
          <w:numId w:val="2"/>
        </w:numPr>
      </w:pPr>
      <w:r w:rsidRPr="00EE504A">
        <w:rPr>
          <w:b/>
          <w:bCs/>
        </w:rPr>
        <w:t>Worked examples</w:t>
      </w:r>
    </w:p>
    <w:p w14:paraId="71E6A8B5" w14:textId="77777777" w:rsidR="00EE504A" w:rsidRPr="00EE504A" w:rsidRDefault="00EE504A" w:rsidP="00EE504A">
      <w:pPr>
        <w:numPr>
          <w:ilvl w:val="0"/>
          <w:numId w:val="2"/>
        </w:numPr>
      </w:pPr>
      <w:r w:rsidRPr="00EE504A">
        <w:rPr>
          <w:b/>
          <w:bCs/>
        </w:rPr>
        <w:t>Geometric / probabilistic intuition</w:t>
      </w:r>
    </w:p>
    <w:p w14:paraId="38E30CAF" w14:textId="77777777" w:rsidR="00EE504A" w:rsidRPr="00EE504A" w:rsidRDefault="00EE504A" w:rsidP="00EE504A">
      <w:pPr>
        <w:numPr>
          <w:ilvl w:val="0"/>
          <w:numId w:val="2"/>
        </w:numPr>
      </w:pPr>
      <w:r w:rsidRPr="00EE504A">
        <w:rPr>
          <w:b/>
          <w:bCs/>
        </w:rPr>
        <w:t>Algorithms or implementation notes</w:t>
      </w:r>
    </w:p>
    <w:p w14:paraId="796A62D2" w14:textId="77777777" w:rsidR="00EE504A" w:rsidRPr="00EE504A" w:rsidRDefault="00EE504A" w:rsidP="00EE504A">
      <w:pPr>
        <w:numPr>
          <w:ilvl w:val="0"/>
          <w:numId w:val="2"/>
        </w:numPr>
      </w:pPr>
      <w:r w:rsidRPr="00EE504A">
        <w:rPr>
          <w:b/>
          <w:bCs/>
        </w:rPr>
        <w:t>Common pitfalls</w:t>
      </w:r>
    </w:p>
    <w:p w14:paraId="015E1CE9" w14:textId="77777777" w:rsidR="00EE504A" w:rsidRPr="00EE504A" w:rsidRDefault="00EE504A" w:rsidP="00EE504A">
      <w:pPr>
        <w:numPr>
          <w:ilvl w:val="0"/>
          <w:numId w:val="2"/>
        </w:numPr>
      </w:pPr>
      <w:r w:rsidRPr="00EE504A">
        <w:rPr>
          <w:b/>
          <w:bCs/>
        </w:rPr>
        <w:t>Exercises</w:t>
      </w:r>
    </w:p>
    <w:p w14:paraId="1287CB9F" w14:textId="77777777" w:rsidR="00EE504A" w:rsidRPr="00EE504A" w:rsidRDefault="00EE504A" w:rsidP="00EE504A">
      <w:pPr>
        <w:numPr>
          <w:ilvl w:val="0"/>
          <w:numId w:val="2"/>
        </w:numPr>
      </w:pPr>
      <w:r w:rsidRPr="00EE504A">
        <w:rPr>
          <w:b/>
          <w:bCs/>
        </w:rPr>
        <w:t>Historical notes / outlook</w:t>
      </w:r>
      <w:r w:rsidRPr="00EE504A">
        <w:t xml:space="preserve"> only where useful</w:t>
      </w:r>
    </w:p>
    <w:p w14:paraId="7E9B5658" w14:textId="77777777" w:rsidR="00EE504A" w:rsidRPr="00EE504A" w:rsidRDefault="00EE504A" w:rsidP="00EE504A">
      <w:r w:rsidRPr="00EE504A">
        <w:t>For a full-length chapter, a good target is roughly:</w:t>
      </w:r>
    </w:p>
    <w:p w14:paraId="284C7388" w14:textId="77777777" w:rsidR="00EE504A" w:rsidRPr="00EE504A" w:rsidRDefault="00EE504A" w:rsidP="00EE504A">
      <w:pPr>
        <w:numPr>
          <w:ilvl w:val="0"/>
          <w:numId w:val="3"/>
        </w:numPr>
      </w:pPr>
      <w:r w:rsidRPr="00EE504A">
        <w:rPr>
          <w:b/>
          <w:bCs/>
        </w:rPr>
        <w:t>12–20 textbook pages per chapter</w:t>
      </w:r>
    </w:p>
    <w:p w14:paraId="17F8E686" w14:textId="77777777" w:rsidR="00EE504A" w:rsidRPr="00EE504A" w:rsidRDefault="00EE504A" w:rsidP="00EE504A">
      <w:pPr>
        <w:numPr>
          <w:ilvl w:val="0"/>
          <w:numId w:val="3"/>
        </w:numPr>
      </w:pPr>
      <w:r w:rsidRPr="00EE504A">
        <w:rPr>
          <w:b/>
          <w:bCs/>
        </w:rPr>
        <w:t>3–6 major sections</w:t>
      </w:r>
    </w:p>
    <w:p w14:paraId="42B06C69" w14:textId="77777777" w:rsidR="00EE504A" w:rsidRPr="00EE504A" w:rsidRDefault="00EE504A" w:rsidP="00EE504A">
      <w:pPr>
        <w:numPr>
          <w:ilvl w:val="0"/>
          <w:numId w:val="3"/>
        </w:numPr>
      </w:pPr>
      <w:r w:rsidRPr="00EE504A">
        <w:rPr>
          <w:b/>
          <w:bCs/>
        </w:rPr>
        <w:t>2–4 worked examples</w:t>
      </w:r>
    </w:p>
    <w:p w14:paraId="053BC7CC" w14:textId="77777777" w:rsidR="00EE504A" w:rsidRPr="00EE504A" w:rsidRDefault="00EE504A" w:rsidP="00EE504A">
      <w:pPr>
        <w:numPr>
          <w:ilvl w:val="0"/>
          <w:numId w:val="3"/>
        </w:numPr>
      </w:pPr>
      <w:r w:rsidRPr="00EE504A">
        <w:rPr>
          <w:b/>
          <w:bCs/>
        </w:rPr>
        <w:t>8–15 exercises</w:t>
      </w:r>
    </w:p>
    <w:p w14:paraId="616C93CE" w14:textId="77777777" w:rsidR="00EE504A" w:rsidRPr="00EE504A" w:rsidRDefault="00EE504A" w:rsidP="00EE504A">
      <w:pPr>
        <w:numPr>
          <w:ilvl w:val="0"/>
          <w:numId w:val="3"/>
        </w:numPr>
      </w:pPr>
      <w:r w:rsidRPr="00EE504A">
        <w:rPr>
          <w:b/>
          <w:bCs/>
        </w:rPr>
        <w:t>1–3 formal theorem/proposition statements</w:t>
      </w:r>
      <w:r w:rsidRPr="00EE504A">
        <w:t xml:space="preserve"> where appropriate</w:t>
      </w:r>
    </w:p>
    <w:p w14:paraId="1D6F369B" w14:textId="77777777" w:rsidR="00EE504A" w:rsidRPr="00EE504A" w:rsidRDefault="00EE504A" w:rsidP="00EE504A">
      <w:r w:rsidRPr="00EE504A">
        <w:pict w14:anchorId="08A02577">
          <v:rect id="_x0000_i1247" style="width:0;height:1.5pt" o:hralign="center" o:hrstd="t" o:hr="t" fillcolor="#a0a0a0" stroked="f"/>
        </w:pict>
      </w:r>
    </w:p>
    <w:p w14:paraId="4E8E99F2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lastRenderedPageBreak/>
        <w:t>Revised chapter-by-chapter expansion plan</w:t>
      </w:r>
    </w:p>
    <w:p w14:paraId="4FB4B740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Part I — Foundations of Learning</w:t>
      </w:r>
    </w:p>
    <w:p w14:paraId="62E6E006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1. Learning as Function Approximation</w:t>
      </w:r>
    </w:p>
    <w:p w14:paraId="4E2D34D9" w14:textId="77777777" w:rsidR="00EE504A" w:rsidRPr="00EE504A" w:rsidRDefault="00EE504A" w:rsidP="00EE504A">
      <w:r w:rsidRPr="00EE504A">
        <w:rPr>
          <w:b/>
          <w:bCs/>
        </w:rPr>
        <w:t>Keep, but greatly expand.</w:t>
      </w:r>
    </w:p>
    <w:p w14:paraId="37514D89" w14:textId="77777777" w:rsidR="00EE504A" w:rsidRPr="00EE504A" w:rsidRDefault="00EE504A" w:rsidP="00EE504A">
      <w:r w:rsidRPr="00EE504A">
        <w:t>Add:</w:t>
      </w:r>
    </w:p>
    <w:p w14:paraId="45185F67" w14:textId="77777777" w:rsidR="00EE504A" w:rsidRPr="00EE504A" w:rsidRDefault="00EE504A" w:rsidP="00EE504A">
      <w:pPr>
        <w:numPr>
          <w:ilvl w:val="0"/>
          <w:numId w:val="4"/>
        </w:numPr>
      </w:pPr>
      <w:r w:rsidRPr="00EE504A">
        <w:t>learning problems as maps between spaces,</w:t>
      </w:r>
    </w:p>
    <w:p w14:paraId="5310DC11" w14:textId="77777777" w:rsidR="00EE504A" w:rsidRPr="00EE504A" w:rsidRDefault="00EE504A" w:rsidP="00EE504A">
      <w:pPr>
        <w:numPr>
          <w:ilvl w:val="0"/>
          <w:numId w:val="4"/>
        </w:numPr>
      </w:pPr>
      <w:r w:rsidRPr="00EE504A">
        <w:t>examples from regression, classification, inverse problems,</w:t>
      </w:r>
    </w:p>
    <w:p w14:paraId="48D7565C" w14:textId="77777777" w:rsidR="00EE504A" w:rsidRPr="00EE504A" w:rsidRDefault="00EE504A" w:rsidP="00EE504A">
      <w:pPr>
        <w:numPr>
          <w:ilvl w:val="0"/>
          <w:numId w:val="4"/>
        </w:numPr>
      </w:pPr>
      <w:r w:rsidRPr="00EE504A">
        <w:t>approximation vs inference vs decision-making,</w:t>
      </w:r>
    </w:p>
    <w:p w14:paraId="0818EDA1" w14:textId="77777777" w:rsidR="00EE504A" w:rsidRPr="00EE504A" w:rsidRDefault="00EE504A" w:rsidP="00EE504A">
      <w:pPr>
        <w:numPr>
          <w:ilvl w:val="0"/>
          <w:numId w:val="4"/>
        </w:numPr>
      </w:pPr>
      <w:r w:rsidRPr="00EE504A">
        <w:t>empirical data as partial information about an unknown rule.</w:t>
      </w:r>
    </w:p>
    <w:p w14:paraId="3F60E3AC" w14:textId="77777777" w:rsidR="00EE504A" w:rsidRPr="00EE504A" w:rsidRDefault="00EE504A" w:rsidP="00EE504A">
      <w:r w:rsidRPr="00EE504A">
        <w:t>New full-length sections:</w:t>
      </w:r>
    </w:p>
    <w:p w14:paraId="030B2171" w14:textId="77777777" w:rsidR="00EE504A" w:rsidRPr="00EE504A" w:rsidRDefault="00EE504A" w:rsidP="00EE504A">
      <w:pPr>
        <w:numPr>
          <w:ilvl w:val="0"/>
          <w:numId w:val="5"/>
        </w:numPr>
      </w:pPr>
      <w:r w:rsidRPr="00EE504A">
        <w:t>What it means to “learn a function”</w:t>
      </w:r>
    </w:p>
    <w:p w14:paraId="5D0EAB5D" w14:textId="77777777" w:rsidR="00EE504A" w:rsidRPr="00EE504A" w:rsidRDefault="00EE504A" w:rsidP="00EE504A">
      <w:pPr>
        <w:numPr>
          <w:ilvl w:val="0"/>
          <w:numId w:val="5"/>
        </w:numPr>
      </w:pPr>
      <w:r w:rsidRPr="00EE504A">
        <w:t>Inputs, outputs, representations, and tasks</w:t>
      </w:r>
    </w:p>
    <w:p w14:paraId="16D0FB49" w14:textId="77777777" w:rsidR="00EE504A" w:rsidRPr="00EE504A" w:rsidRDefault="00EE504A" w:rsidP="00EE504A">
      <w:pPr>
        <w:numPr>
          <w:ilvl w:val="0"/>
          <w:numId w:val="5"/>
        </w:numPr>
      </w:pPr>
      <w:r w:rsidRPr="00EE504A">
        <w:t>Approximation error vs estimation error</w:t>
      </w:r>
    </w:p>
    <w:p w14:paraId="6A44EA98" w14:textId="77777777" w:rsidR="00EE504A" w:rsidRPr="00EE504A" w:rsidRDefault="00EE504A" w:rsidP="00EE504A">
      <w:pPr>
        <w:numPr>
          <w:ilvl w:val="0"/>
          <w:numId w:val="5"/>
        </w:numPr>
      </w:pPr>
      <w:r w:rsidRPr="00EE504A">
        <w:t>Examples across science and engineering</w:t>
      </w:r>
    </w:p>
    <w:p w14:paraId="70E8C991" w14:textId="77777777" w:rsidR="00EE504A" w:rsidRPr="00EE504A" w:rsidRDefault="00EE504A" w:rsidP="00EE504A">
      <w:pPr>
        <w:numPr>
          <w:ilvl w:val="0"/>
          <w:numId w:val="5"/>
        </w:numPr>
      </w:pPr>
      <w:r w:rsidRPr="00EE504A">
        <w:t>Why data alone is not enough: the need for structure</w:t>
      </w:r>
    </w:p>
    <w:p w14:paraId="2D89C5A6" w14:textId="77777777" w:rsidR="00EE504A" w:rsidRPr="00EE504A" w:rsidRDefault="00EE504A" w:rsidP="00EE504A">
      <w:r w:rsidRPr="00EE504A">
        <w:t>Add formal items:</w:t>
      </w:r>
    </w:p>
    <w:p w14:paraId="19704274" w14:textId="77777777" w:rsidR="00EE504A" w:rsidRPr="00EE504A" w:rsidRDefault="00EE504A" w:rsidP="00EE504A">
      <w:pPr>
        <w:numPr>
          <w:ilvl w:val="0"/>
          <w:numId w:val="6"/>
        </w:numPr>
      </w:pPr>
      <w:r w:rsidRPr="00EE504A">
        <w:t>definition of supervised learning,</w:t>
      </w:r>
    </w:p>
    <w:p w14:paraId="02B22B1E" w14:textId="77777777" w:rsidR="00EE504A" w:rsidRPr="00EE504A" w:rsidRDefault="00EE504A" w:rsidP="00EE504A">
      <w:pPr>
        <w:numPr>
          <w:ilvl w:val="0"/>
          <w:numId w:val="6"/>
        </w:numPr>
      </w:pPr>
      <w:r w:rsidRPr="00EE504A">
        <w:t>approximation viewpoint,</w:t>
      </w:r>
    </w:p>
    <w:p w14:paraId="082CE29D" w14:textId="77777777" w:rsidR="00EE504A" w:rsidRPr="00EE504A" w:rsidRDefault="00EE504A" w:rsidP="00EE504A">
      <w:pPr>
        <w:numPr>
          <w:ilvl w:val="0"/>
          <w:numId w:val="6"/>
        </w:numPr>
      </w:pPr>
      <w:r w:rsidRPr="00EE504A">
        <w:t>decomposition of learning pipeline.</w:t>
      </w:r>
    </w:p>
    <w:p w14:paraId="3CFE43CE" w14:textId="77777777" w:rsidR="00EE504A" w:rsidRPr="00EE504A" w:rsidRDefault="00EE504A" w:rsidP="00EE504A">
      <w:r w:rsidRPr="00EE504A">
        <w:t>Worked examples:</w:t>
      </w:r>
    </w:p>
    <w:p w14:paraId="017C0B19" w14:textId="77777777" w:rsidR="00EE504A" w:rsidRPr="00EE504A" w:rsidRDefault="00EE504A" w:rsidP="00EE504A">
      <w:pPr>
        <w:numPr>
          <w:ilvl w:val="0"/>
          <w:numId w:val="7"/>
        </w:numPr>
      </w:pPr>
      <w:r w:rsidRPr="00EE504A">
        <w:t>polynomial fitting,</w:t>
      </w:r>
    </w:p>
    <w:p w14:paraId="0EC27D66" w14:textId="77777777" w:rsidR="00EE504A" w:rsidRPr="00EE504A" w:rsidRDefault="00EE504A" w:rsidP="00EE504A">
      <w:pPr>
        <w:numPr>
          <w:ilvl w:val="0"/>
          <w:numId w:val="7"/>
        </w:numPr>
      </w:pPr>
      <w:r w:rsidRPr="00EE504A">
        <w:t>image classification as vector-to-label mapping,</w:t>
      </w:r>
    </w:p>
    <w:p w14:paraId="56517830" w14:textId="77777777" w:rsidR="00EE504A" w:rsidRPr="00EE504A" w:rsidRDefault="00EE504A" w:rsidP="00EE504A">
      <w:pPr>
        <w:numPr>
          <w:ilvl w:val="0"/>
          <w:numId w:val="7"/>
        </w:numPr>
      </w:pPr>
      <w:r w:rsidRPr="00EE504A">
        <w:t>language modeling as conditional distribution learning.</w:t>
      </w:r>
    </w:p>
    <w:p w14:paraId="0E7CAF61" w14:textId="77777777" w:rsidR="00EE504A" w:rsidRPr="00EE504A" w:rsidRDefault="00EE504A" w:rsidP="00EE504A">
      <w:r w:rsidRPr="00EE504A">
        <w:t>Exercises:</w:t>
      </w:r>
    </w:p>
    <w:p w14:paraId="6060E79D" w14:textId="77777777" w:rsidR="00EE504A" w:rsidRPr="00EE504A" w:rsidRDefault="00EE504A" w:rsidP="00EE504A">
      <w:pPr>
        <w:numPr>
          <w:ilvl w:val="0"/>
          <w:numId w:val="8"/>
        </w:numPr>
      </w:pPr>
      <w:r w:rsidRPr="00EE504A">
        <w:t>classify tasks as regression / classification / structured prediction,</w:t>
      </w:r>
    </w:p>
    <w:p w14:paraId="00A267E7" w14:textId="77777777" w:rsidR="00EE504A" w:rsidRPr="00EE504A" w:rsidRDefault="00EE504A" w:rsidP="00EE504A">
      <w:pPr>
        <w:numPr>
          <w:ilvl w:val="0"/>
          <w:numId w:val="8"/>
        </w:numPr>
      </w:pPr>
      <w:r w:rsidRPr="00EE504A">
        <w:t>identify input/output spaces,</w:t>
      </w:r>
    </w:p>
    <w:p w14:paraId="7178B1AD" w14:textId="77777777" w:rsidR="00EE504A" w:rsidRPr="00EE504A" w:rsidRDefault="00EE504A" w:rsidP="00EE504A">
      <w:pPr>
        <w:numPr>
          <w:ilvl w:val="0"/>
          <w:numId w:val="8"/>
        </w:numPr>
      </w:pPr>
      <w:r w:rsidRPr="00EE504A">
        <w:lastRenderedPageBreak/>
        <w:t>write several learning problems as function approximation problems.</w:t>
      </w:r>
    </w:p>
    <w:p w14:paraId="3E4532DC" w14:textId="77777777" w:rsidR="00EE504A" w:rsidRPr="00EE504A" w:rsidRDefault="00EE504A" w:rsidP="00EE504A">
      <w:r w:rsidRPr="00EE504A">
        <w:pict w14:anchorId="02CA07B9">
          <v:rect id="_x0000_i1248" style="width:0;height:1.5pt" o:hralign="center" o:hrstd="t" o:hr="t" fillcolor="#a0a0a0" stroked="f"/>
        </w:pict>
      </w:r>
    </w:p>
    <w:p w14:paraId="7FBCEE6C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2. A Probabilistic View of Learning</w:t>
      </w:r>
    </w:p>
    <w:p w14:paraId="0E139089" w14:textId="77777777" w:rsidR="00EE504A" w:rsidRPr="00EE504A" w:rsidRDefault="00EE504A" w:rsidP="00EE504A">
      <w:r w:rsidRPr="00EE504A">
        <w:t>Expand from intuitive probability language into a rigorous statistical learning setup.</w:t>
      </w:r>
    </w:p>
    <w:p w14:paraId="1F9C8F72" w14:textId="77777777" w:rsidR="00EE504A" w:rsidRPr="00EE504A" w:rsidRDefault="00EE504A" w:rsidP="00EE504A">
      <w:r w:rsidRPr="00EE504A">
        <w:t>Add:</w:t>
      </w:r>
    </w:p>
    <w:p w14:paraId="5437BA51" w14:textId="77777777" w:rsidR="00EE504A" w:rsidRPr="00EE504A" w:rsidRDefault="00EE504A" w:rsidP="00EE504A">
      <w:pPr>
        <w:numPr>
          <w:ilvl w:val="0"/>
          <w:numId w:val="9"/>
        </w:numPr>
      </w:pPr>
      <w:r w:rsidRPr="00EE504A">
        <w:t>random variables, data-generating distributions,</w:t>
      </w:r>
    </w:p>
    <w:p w14:paraId="78F38E36" w14:textId="77777777" w:rsidR="00EE504A" w:rsidRPr="00EE504A" w:rsidRDefault="00EE504A" w:rsidP="00EE504A">
      <w:pPr>
        <w:numPr>
          <w:ilvl w:val="0"/>
          <w:numId w:val="9"/>
        </w:numPr>
      </w:pPr>
      <w:r w:rsidRPr="00EE504A">
        <w:t>expected risk,</w:t>
      </w:r>
    </w:p>
    <w:p w14:paraId="32A3B730" w14:textId="77777777" w:rsidR="00EE504A" w:rsidRPr="00EE504A" w:rsidRDefault="00EE504A" w:rsidP="00EE504A">
      <w:pPr>
        <w:numPr>
          <w:ilvl w:val="0"/>
          <w:numId w:val="9"/>
        </w:numPr>
      </w:pPr>
      <w:r w:rsidRPr="00EE504A">
        <w:t>conditional expectation,</w:t>
      </w:r>
    </w:p>
    <w:p w14:paraId="4DB772CB" w14:textId="77777777" w:rsidR="00EE504A" w:rsidRPr="00EE504A" w:rsidRDefault="00EE504A" w:rsidP="00EE504A">
      <w:pPr>
        <w:numPr>
          <w:ilvl w:val="0"/>
          <w:numId w:val="9"/>
        </w:numPr>
      </w:pPr>
      <w:r w:rsidRPr="00EE504A">
        <w:t>Bayes decision rule at an intuitive and formal level.</w:t>
      </w:r>
    </w:p>
    <w:p w14:paraId="11BBC518" w14:textId="77777777" w:rsidR="00EE504A" w:rsidRPr="00EE504A" w:rsidRDefault="00EE504A" w:rsidP="00EE504A">
      <w:r w:rsidRPr="00EE504A">
        <w:t>New sections:</w:t>
      </w:r>
    </w:p>
    <w:p w14:paraId="6B84DA0C" w14:textId="77777777" w:rsidR="00EE504A" w:rsidRPr="00EE504A" w:rsidRDefault="00EE504A" w:rsidP="00EE504A">
      <w:pPr>
        <w:numPr>
          <w:ilvl w:val="0"/>
          <w:numId w:val="10"/>
        </w:numPr>
      </w:pPr>
      <w:r w:rsidRPr="00EE504A">
        <w:t>Data as samples from an unknown distribution</w:t>
      </w:r>
    </w:p>
    <w:p w14:paraId="62ADDE44" w14:textId="77777777" w:rsidR="00EE504A" w:rsidRPr="00EE504A" w:rsidRDefault="00EE504A" w:rsidP="00EE504A">
      <w:pPr>
        <w:numPr>
          <w:ilvl w:val="0"/>
          <w:numId w:val="10"/>
        </w:numPr>
      </w:pPr>
      <w:r w:rsidRPr="00EE504A">
        <w:t>Loss functions and risk</w:t>
      </w:r>
    </w:p>
    <w:p w14:paraId="4334C3B9" w14:textId="77777777" w:rsidR="00EE504A" w:rsidRPr="00EE504A" w:rsidRDefault="00EE504A" w:rsidP="00EE504A">
      <w:pPr>
        <w:numPr>
          <w:ilvl w:val="0"/>
          <w:numId w:val="10"/>
        </w:numPr>
      </w:pPr>
      <w:r w:rsidRPr="00EE504A">
        <w:t>Conditional distributions and optimal prediction</w:t>
      </w:r>
    </w:p>
    <w:p w14:paraId="5A45750F" w14:textId="77777777" w:rsidR="00EE504A" w:rsidRPr="00EE504A" w:rsidRDefault="00EE504A" w:rsidP="00EE504A">
      <w:pPr>
        <w:numPr>
          <w:ilvl w:val="0"/>
          <w:numId w:val="10"/>
        </w:numPr>
      </w:pPr>
      <w:r w:rsidRPr="00EE504A">
        <w:t>Noise, uncertainty, and irreducible error</w:t>
      </w:r>
    </w:p>
    <w:p w14:paraId="35A8AD05" w14:textId="77777777" w:rsidR="00EE504A" w:rsidRPr="00EE504A" w:rsidRDefault="00EE504A" w:rsidP="00EE504A">
      <w:pPr>
        <w:numPr>
          <w:ilvl w:val="0"/>
          <w:numId w:val="10"/>
        </w:numPr>
      </w:pPr>
      <w:r w:rsidRPr="00EE504A">
        <w:t>Bayesian and frequentist interpretations</w:t>
      </w:r>
    </w:p>
    <w:p w14:paraId="23027A3A" w14:textId="77777777" w:rsidR="00EE504A" w:rsidRPr="00EE504A" w:rsidRDefault="00EE504A" w:rsidP="00EE504A">
      <w:r w:rsidRPr="00EE504A">
        <w:t>Formal items:</w:t>
      </w:r>
    </w:p>
    <w:p w14:paraId="3117BBA4" w14:textId="77777777" w:rsidR="00EE504A" w:rsidRPr="00EE504A" w:rsidRDefault="00EE504A" w:rsidP="00EE504A">
      <w:pPr>
        <w:numPr>
          <w:ilvl w:val="0"/>
          <w:numId w:val="11"/>
        </w:numPr>
      </w:pPr>
      <w:r w:rsidRPr="00EE504A">
        <w:t>definition of population risk,</w:t>
      </w:r>
    </w:p>
    <w:p w14:paraId="768661BC" w14:textId="77777777" w:rsidR="00EE504A" w:rsidRPr="00EE504A" w:rsidRDefault="00EE504A" w:rsidP="00EE504A">
      <w:pPr>
        <w:numPr>
          <w:ilvl w:val="0"/>
          <w:numId w:val="11"/>
        </w:numPr>
      </w:pPr>
      <w:r w:rsidRPr="00EE504A">
        <w:t>Bayes optimal predictor under squared loss,</w:t>
      </w:r>
    </w:p>
    <w:p w14:paraId="1C605D5D" w14:textId="77777777" w:rsidR="00EE504A" w:rsidRPr="00EE504A" w:rsidRDefault="00EE504A" w:rsidP="00EE504A">
      <w:pPr>
        <w:numPr>
          <w:ilvl w:val="0"/>
          <w:numId w:val="11"/>
        </w:numPr>
      </w:pPr>
      <w:r w:rsidRPr="00EE504A">
        <w:t>Bayes classifier under 0–1 loss.</w:t>
      </w:r>
    </w:p>
    <w:p w14:paraId="37EA7A33" w14:textId="77777777" w:rsidR="00EE504A" w:rsidRPr="00EE504A" w:rsidRDefault="00EE504A" w:rsidP="00EE504A">
      <w:r w:rsidRPr="00EE504A">
        <w:t>Worked derivations:</w:t>
      </w:r>
    </w:p>
    <w:p w14:paraId="395EBFF5" w14:textId="77777777" w:rsidR="00EE504A" w:rsidRPr="00EE504A" w:rsidRDefault="00EE504A" w:rsidP="00EE504A">
      <w:pPr>
        <w:numPr>
          <w:ilvl w:val="0"/>
          <w:numId w:val="12"/>
        </w:numPr>
      </w:pPr>
      <w:r w:rsidRPr="00EE504A">
        <w:t>why conditional mean minimizes squared loss,</w:t>
      </w:r>
    </w:p>
    <w:p w14:paraId="02F6F426" w14:textId="77777777" w:rsidR="00EE504A" w:rsidRPr="00EE504A" w:rsidRDefault="00EE504A" w:rsidP="00EE504A">
      <w:pPr>
        <w:numPr>
          <w:ilvl w:val="0"/>
          <w:numId w:val="12"/>
        </w:numPr>
      </w:pPr>
      <w:r w:rsidRPr="00EE504A">
        <w:t>why conditional median minimizes absolute loss.</w:t>
      </w:r>
    </w:p>
    <w:p w14:paraId="5700F69F" w14:textId="77777777" w:rsidR="00EE504A" w:rsidRPr="00EE504A" w:rsidRDefault="00EE504A" w:rsidP="00EE504A">
      <w:r w:rsidRPr="00EE504A">
        <w:t>Exercises:</w:t>
      </w:r>
    </w:p>
    <w:p w14:paraId="5B022108" w14:textId="77777777" w:rsidR="00EE504A" w:rsidRPr="00EE504A" w:rsidRDefault="00EE504A" w:rsidP="00EE504A">
      <w:pPr>
        <w:numPr>
          <w:ilvl w:val="0"/>
          <w:numId w:val="13"/>
        </w:numPr>
      </w:pPr>
      <w:r w:rsidRPr="00EE504A">
        <w:t>derive optimal predictors for different losses,</w:t>
      </w:r>
    </w:p>
    <w:p w14:paraId="7BBA16A1" w14:textId="77777777" w:rsidR="00EE504A" w:rsidRPr="00EE504A" w:rsidRDefault="00EE504A" w:rsidP="00EE504A">
      <w:pPr>
        <w:numPr>
          <w:ilvl w:val="0"/>
          <w:numId w:val="13"/>
        </w:numPr>
      </w:pPr>
      <w:r w:rsidRPr="00EE504A">
        <w:t>compare deterministic and probabilistic prediction rules.</w:t>
      </w:r>
    </w:p>
    <w:p w14:paraId="2D031FD1" w14:textId="77777777" w:rsidR="00EE504A" w:rsidRPr="00EE504A" w:rsidRDefault="00EE504A" w:rsidP="00EE504A">
      <w:r w:rsidRPr="00EE504A">
        <w:pict w14:anchorId="1B96EE3F">
          <v:rect id="_x0000_i1249" style="width:0;height:1.5pt" o:hralign="center" o:hrstd="t" o:hr="t" fillcolor="#a0a0a0" stroked="f"/>
        </w:pict>
      </w:r>
    </w:p>
    <w:p w14:paraId="6BE85C2E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lastRenderedPageBreak/>
        <w:t>Chapter 3. Hypothesis Spaces and Inductive Bias</w:t>
      </w:r>
    </w:p>
    <w:p w14:paraId="4C2546F3" w14:textId="77777777" w:rsidR="00EE504A" w:rsidRPr="00EE504A" w:rsidRDefault="00EE504A" w:rsidP="00EE504A">
      <w:r w:rsidRPr="00EE504A">
        <w:t>This should become one of the conceptual anchors of the book.</w:t>
      </w:r>
    </w:p>
    <w:p w14:paraId="4D1FA408" w14:textId="77777777" w:rsidR="00EE504A" w:rsidRPr="00EE504A" w:rsidRDefault="00EE504A" w:rsidP="00EE504A">
      <w:r w:rsidRPr="00EE504A">
        <w:t>Add:</w:t>
      </w:r>
    </w:p>
    <w:p w14:paraId="51E492E2" w14:textId="77777777" w:rsidR="00EE504A" w:rsidRPr="00EE504A" w:rsidRDefault="00EE504A" w:rsidP="00EE504A">
      <w:pPr>
        <w:numPr>
          <w:ilvl w:val="0"/>
          <w:numId w:val="14"/>
        </w:numPr>
      </w:pPr>
      <w:r w:rsidRPr="00EE504A">
        <w:t>function classes,</w:t>
      </w:r>
    </w:p>
    <w:p w14:paraId="48E3C8FC" w14:textId="77777777" w:rsidR="00EE504A" w:rsidRPr="00EE504A" w:rsidRDefault="00EE504A" w:rsidP="00EE504A">
      <w:pPr>
        <w:numPr>
          <w:ilvl w:val="0"/>
          <w:numId w:val="14"/>
        </w:numPr>
      </w:pPr>
      <w:r w:rsidRPr="00EE504A">
        <w:t>priors and biases,</w:t>
      </w:r>
    </w:p>
    <w:p w14:paraId="65A24010" w14:textId="77777777" w:rsidR="00EE504A" w:rsidRPr="00EE504A" w:rsidRDefault="00EE504A" w:rsidP="00EE504A">
      <w:pPr>
        <w:numPr>
          <w:ilvl w:val="0"/>
          <w:numId w:val="14"/>
        </w:numPr>
      </w:pPr>
      <w:r w:rsidRPr="00EE504A">
        <w:t>simplicity assumptions,</w:t>
      </w:r>
    </w:p>
    <w:p w14:paraId="1C80A1D2" w14:textId="77777777" w:rsidR="00EE504A" w:rsidRPr="00EE504A" w:rsidRDefault="00EE504A" w:rsidP="00EE504A">
      <w:pPr>
        <w:numPr>
          <w:ilvl w:val="0"/>
          <w:numId w:val="14"/>
        </w:numPr>
      </w:pPr>
      <w:r w:rsidRPr="00EE504A">
        <w:t>invariance and equivariance,</w:t>
      </w:r>
    </w:p>
    <w:p w14:paraId="0DCCC05F" w14:textId="77777777" w:rsidR="00EE504A" w:rsidRPr="00EE504A" w:rsidRDefault="00EE504A" w:rsidP="00EE504A">
      <w:pPr>
        <w:numPr>
          <w:ilvl w:val="0"/>
          <w:numId w:val="14"/>
        </w:numPr>
      </w:pPr>
      <w:r w:rsidRPr="00EE504A">
        <w:t>architecture as inductive bias.</w:t>
      </w:r>
    </w:p>
    <w:p w14:paraId="02FCB024" w14:textId="77777777" w:rsidR="00EE504A" w:rsidRPr="00EE504A" w:rsidRDefault="00EE504A" w:rsidP="00EE504A">
      <w:r w:rsidRPr="00EE504A">
        <w:t>New sections:</w:t>
      </w:r>
    </w:p>
    <w:p w14:paraId="32FE0E53" w14:textId="77777777" w:rsidR="00EE504A" w:rsidRPr="00EE504A" w:rsidRDefault="00EE504A" w:rsidP="00EE504A">
      <w:pPr>
        <w:numPr>
          <w:ilvl w:val="0"/>
          <w:numId w:val="15"/>
        </w:numPr>
      </w:pPr>
      <w:r w:rsidRPr="00EE504A">
        <w:t>Why unrestricted learning is impossible</w:t>
      </w:r>
    </w:p>
    <w:p w14:paraId="5778574D" w14:textId="77777777" w:rsidR="00EE504A" w:rsidRPr="00EE504A" w:rsidRDefault="00EE504A" w:rsidP="00EE504A">
      <w:pPr>
        <w:numPr>
          <w:ilvl w:val="0"/>
          <w:numId w:val="15"/>
        </w:numPr>
      </w:pPr>
      <w:r w:rsidRPr="00EE504A">
        <w:t>Function classes and search spaces</w:t>
      </w:r>
    </w:p>
    <w:p w14:paraId="3EBA0AF3" w14:textId="77777777" w:rsidR="00EE504A" w:rsidRPr="00EE504A" w:rsidRDefault="00EE504A" w:rsidP="00EE504A">
      <w:pPr>
        <w:numPr>
          <w:ilvl w:val="0"/>
          <w:numId w:val="15"/>
        </w:numPr>
      </w:pPr>
      <w:r w:rsidRPr="00EE504A">
        <w:t>Explicit and implicit inductive bias</w:t>
      </w:r>
    </w:p>
    <w:p w14:paraId="0242EE4A" w14:textId="77777777" w:rsidR="00EE504A" w:rsidRPr="00EE504A" w:rsidRDefault="00EE504A" w:rsidP="00EE504A">
      <w:pPr>
        <w:numPr>
          <w:ilvl w:val="0"/>
          <w:numId w:val="15"/>
        </w:numPr>
      </w:pPr>
      <w:r w:rsidRPr="00EE504A">
        <w:t>Structural assumptions: sparsity, smoothness, locality, compositionality</w:t>
      </w:r>
    </w:p>
    <w:p w14:paraId="5CBC3079" w14:textId="77777777" w:rsidR="00EE504A" w:rsidRPr="00EE504A" w:rsidRDefault="00EE504A" w:rsidP="00EE504A">
      <w:pPr>
        <w:numPr>
          <w:ilvl w:val="0"/>
          <w:numId w:val="15"/>
        </w:numPr>
      </w:pPr>
      <w:r w:rsidRPr="00EE504A">
        <w:t>Bias in classical models and deep models</w:t>
      </w:r>
    </w:p>
    <w:p w14:paraId="3A9C7684" w14:textId="77777777" w:rsidR="00EE504A" w:rsidRPr="00EE504A" w:rsidRDefault="00EE504A" w:rsidP="00EE504A">
      <w:r w:rsidRPr="00EE504A">
        <w:t>Formal items:</w:t>
      </w:r>
    </w:p>
    <w:p w14:paraId="1F7B674B" w14:textId="77777777" w:rsidR="00EE504A" w:rsidRPr="00EE504A" w:rsidRDefault="00EE504A" w:rsidP="00EE504A">
      <w:pPr>
        <w:numPr>
          <w:ilvl w:val="0"/>
          <w:numId w:val="16"/>
        </w:numPr>
      </w:pPr>
      <w:r w:rsidRPr="00EE504A">
        <w:t>hypothesis class definition,</w:t>
      </w:r>
    </w:p>
    <w:p w14:paraId="5C366AB5" w14:textId="77777777" w:rsidR="00EE504A" w:rsidRPr="00EE504A" w:rsidRDefault="00EE504A" w:rsidP="00EE504A">
      <w:pPr>
        <w:numPr>
          <w:ilvl w:val="0"/>
          <w:numId w:val="16"/>
        </w:numPr>
      </w:pPr>
      <w:r w:rsidRPr="00EE504A">
        <w:t>inductive bias statement,</w:t>
      </w:r>
    </w:p>
    <w:p w14:paraId="2EA88004" w14:textId="77777777" w:rsidR="00EE504A" w:rsidRPr="00EE504A" w:rsidRDefault="00EE504A" w:rsidP="00EE504A">
      <w:pPr>
        <w:numPr>
          <w:ilvl w:val="0"/>
          <w:numId w:val="16"/>
        </w:numPr>
      </w:pPr>
      <w:r w:rsidRPr="00EE504A">
        <w:t>no-free-lunch intuition.</w:t>
      </w:r>
    </w:p>
    <w:p w14:paraId="1143E043" w14:textId="77777777" w:rsidR="00EE504A" w:rsidRPr="00EE504A" w:rsidRDefault="00EE504A" w:rsidP="00EE504A">
      <w:r w:rsidRPr="00EE504A">
        <w:t>Examples:</w:t>
      </w:r>
    </w:p>
    <w:p w14:paraId="73FF36C4" w14:textId="77777777" w:rsidR="00EE504A" w:rsidRPr="00EE504A" w:rsidRDefault="00EE504A" w:rsidP="00EE504A">
      <w:pPr>
        <w:numPr>
          <w:ilvl w:val="0"/>
          <w:numId w:val="17"/>
        </w:numPr>
      </w:pPr>
      <w:r w:rsidRPr="00EE504A">
        <w:t>linear models,</w:t>
      </w:r>
    </w:p>
    <w:p w14:paraId="20E4E189" w14:textId="77777777" w:rsidR="00EE504A" w:rsidRPr="00EE504A" w:rsidRDefault="00EE504A" w:rsidP="00EE504A">
      <w:pPr>
        <w:numPr>
          <w:ilvl w:val="0"/>
          <w:numId w:val="17"/>
        </w:numPr>
      </w:pPr>
      <w:r w:rsidRPr="00EE504A">
        <w:t>kernels,</w:t>
      </w:r>
    </w:p>
    <w:p w14:paraId="07AD00A4" w14:textId="77777777" w:rsidR="00EE504A" w:rsidRPr="00EE504A" w:rsidRDefault="00EE504A" w:rsidP="00EE504A">
      <w:pPr>
        <w:numPr>
          <w:ilvl w:val="0"/>
          <w:numId w:val="17"/>
        </w:numPr>
      </w:pPr>
      <w:r w:rsidRPr="00EE504A">
        <w:t>CNN locality/translation bias,</w:t>
      </w:r>
    </w:p>
    <w:p w14:paraId="12FE4C14" w14:textId="77777777" w:rsidR="00EE504A" w:rsidRPr="00EE504A" w:rsidRDefault="00EE504A" w:rsidP="00EE504A">
      <w:pPr>
        <w:numPr>
          <w:ilvl w:val="0"/>
          <w:numId w:val="17"/>
        </w:numPr>
      </w:pPr>
      <w:r w:rsidRPr="00EE504A">
        <w:t>transformers and sequence structure.</w:t>
      </w:r>
    </w:p>
    <w:p w14:paraId="40B94D18" w14:textId="77777777" w:rsidR="00EE504A" w:rsidRPr="00EE504A" w:rsidRDefault="00EE504A" w:rsidP="00EE504A">
      <w:r w:rsidRPr="00EE504A">
        <w:t>Exercises:</w:t>
      </w:r>
    </w:p>
    <w:p w14:paraId="1FCF638B" w14:textId="77777777" w:rsidR="00EE504A" w:rsidRPr="00EE504A" w:rsidRDefault="00EE504A" w:rsidP="00EE504A">
      <w:pPr>
        <w:numPr>
          <w:ilvl w:val="0"/>
          <w:numId w:val="18"/>
        </w:numPr>
      </w:pPr>
      <w:r w:rsidRPr="00EE504A">
        <w:t>identify the bias of various architectures,</w:t>
      </w:r>
    </w:p>
    <w:p w14:paraId="722A8C75" w14:textId="77777777" w:rsidR="00EE504A" w:rsidRPr="00EE504A" w:rsidRDefault="00EE504A" w:rsidP="00EE504A">
      <w:pPr>
        <w:numPr>
          <w:ilvl w:val="0"/>
          <w:numId w:val="18"/>
        </w:numPr>
      </w:pPr>
      <w:r w:rsidRPr="00EE504A">
        <w:t>compare two hypothesis classes for a given task.</w:t>
      </w:r>
    </w:p>
    <w:p w14:paraId="655B50D9" w14:textId="77777777" w:rsidR="00EE504A" w:rsidRPr="00EE504A" w:rsidRDefault="00EE504A" w:rsidP="00EE504A">
      <w:r w:rsidRPr="00EE504A">
        <w:lastRenderedPageBreak/>
        <w:pict w14:anchorId="083E968C">
          <v:rect id="_x0000_i1250" style="width:0;height:1.5pt" o:hralign="center" o:hrstd="t" o:hr="t" fillcolor="#a0a0a0" stroked="f"/>
        </w:pict>
      </w:r>
    </w:p>
    <w:p w14:paraId="7B3987D8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4. Learning as Optimization</w:t>
      </w:r>
    </w:p>
    <w:p w14:paraId="691D62B3" w14:textId="77777777" w:rsidR="00EE504A" w:rsidRPr="00EE504A" w:rsidRDefault="00EE504A" w:rsidP="00EE504A">
      <w:r w:rsidRPr="00EE504A">
        <w:t>Make this much more mathematically grounded.</w:t>
      </w:r>
    </w:p>
    <w:p w14:paraId="27606956" w14:textId="77777777" w:rsidR="00EE504A" w:rsidRPr="00EE504A" w:rsidRDefault="00EE504A" w:rsidP="00EE504A">
      <w:r w:rsidRPr="00EE504A">
        <w:t>Add:</w:t>
      </w:r>
    </w:p>
    <w:p w14:paraId="38B5C8D5" w14:textId="77777777" w:rsidR="00EE504A" w:rsidRPr="00EE504A" w:rsidRDefault="00EE504A" w:rsidP="00EE504A">
      <w:pPr>
        <w:numPr>
          <w:ilvl w:val="0"/>
          <w:numId w:val="19"/>
        </w:numPr>
      </w:pPr>
      <w:r w:rsidRPr="00EE504A">
        <w:t>objective functions,</w:t>
      </w:r>
    </w:p>
    <w:p w14:paraId="30E65CE3" w14:textId="77777777" w:rsidR="00EE504A" w:rsidRPr="00EE504A" w:rsidRDefault="00EE504A" w:rsidP="00EE504A">
      <w:pPr>
        <w:numPr>
          <w:ilvl w:val="0"/>
          <w:numId w:val="19"/>
        </w:numPr>
      </w:pPr>
      <w:r w:rsidRPr="00EE504A">
        <w:t>empirical risk minimization,</w:t>
      </w:r>
    </w:p>
    <w:p w14:paraId="10862B36" w14:textId="77777777" w:rsidR="00EE504A" w:rsidRPr="00EE504A" w:rsidRDefault="00EE504A" w:rsidP="00EE504A">
      <w:pPr>
        <w:numPr>
          <w:ilvl w:val="0"/>
          <w:numId w:val="19"/>
        </w:numPr>
      </w:pPr>
      <w:r w:rsidRPr="00EE504A">
        <w:t>gradients,</w:t>
      </w:r>
    </w:p>
    <w:p w14:paraId="063479AF" w14:textId="77777777" w:rsidR="00EE504A" w:rsidRPr="00EE504A" w:rsidRDefault="00EE504A" w:rsidP="00EE504A">
      <w:pPr>
        <w:numPr>
          <w:ilvl w:val="0"/>
          <w:numId w:val="19"/>
        </w:numPr>
      </w:pPr>
      <w:r w:rsidRPr="00EE504A">
        <w:t>geometry of optimization,</w:t>
      </w:r>
    </w:p>
    <w:p w14:paraId="262CD17E" w14:textId="77777777" w:rsidR="00EE504A" w:rsidRPr="00EE504A" w:rsidRDefault="00EE504A" w:rsidP="00EE504A">
      <w:pPr>
        <w:numPr>
          <w:ilvl w:val="0"/>
          <w:numId w:val="19"/>
        </w:numPr>
      </w:pPr>
      <w:r w:rsidRPr="00EE504A">
        <w:t>constrained vs unconstrained views.</w:t>
      </w:r>
    </w:p>
    <w:p w14:paraId="206D9AFA" w14:textId="77777777" w:rsidR="00EE504A" w:rsidRPr="00EE504A" w:rsidRDefault="00EE504A" w:rsidP="00EE504A">
      <w:r w:rsidRPr="00EE504A">
        <w:t>New sections:</w:t>
      </w:r>
    </w:p>
    <w:p w14:paraId="27DF383F" w14:textId="77777777" w:rsidR="00EE504A" w:rsidRPr="00EE504A" w:rsidRDefault="00EE504A" w:rsidP="00EE504A">
      <w:pPr>
        <w:numPr>
          <w:ilvl w:val="0"/>
          <w:numId w:val="20"/>
        </w:numPr>
      </w:pPr>
      <w:r w:rsidRPr="00EE504A">
        <w:t>From learning objectives to optimization problems</w:t>
      </w:r>
    </w:p>
    <w:p w14:paraId="397D910B" w14:textId="77777777" w:rsidR="00EE504A" w:rsidRPr="00EE504A" w:rsidRDefault="00EE504A" w:rsidP="00EE504A">
      <w:pPr>
        <w:numPr>
          <w:ilvl w:val="0"/>
          <w:numId w:val="20"/>
        </w:numPr>
      </w:pPr>
      <w:r w:rsidRPr="00EE504A">
        <w:t>Gradient descent as local linearization</w:t>
      </w:r>
    </w:p>
    <w:p w14:paraId="213229C4" w14:textId="77777777" w:rsidR="00EE504A" w:rsidRPr="00EE504A" w:rsidRDefault="00EE504A" w:rsidP="00EE504A">
      <w:pPr>
        <w:numPr>
          <w:ilvl w:val="0"/>
          <w:numId w:val="20"/>
        </w:numPr>
      </w:pPr>
      <w:r w:rsidRPr="00EE504A">
        <w:t>Convex and nonconvex landscapes</w:t>
      </w:r>
    </w:p>
    <w:p w14:paraId="1C7904B8" w14:textId="77777777" w:rsidR="00EE504A" w:rsidRPr="00EE504A" w:rsidRDefault="00EE504A" w:rsidP="00EE504A">
      <w:pPr>
        <w:numPr>
          <w:ilvl w:val="0"/>
          <w:numId w:val="20"/>
        </w:numPr>
      </w:pPr>
      <w:r w:rsidRPr="00EE504A">
        <w:t>Constraints, penalties, and Lagrangians</w:t>
      </w:r>
    </w:p>
    <w:p w14:paraId="69B6C961" w14:textId="77777777" w:rsidR="00EE504A" w:rsidRPr="00EE504A" w:rsidRDefault="00EE504A" w:rsidP="00EE504A">
      <w:pPr>
        <w:numPr>
          <w:ilvl w:val="0"/>
          <w:numId w:val="20"/>
        </w:numPr>
      </w:pPr>
      <w:r w:rsidRPr="00EE504A">
        <w:t>Optimization error vs statistical error</w:t>
      </w:r>
    </w:p>
    <w:p w14:paraId="24587378" w14:textId="77777777" w:rsidR="00EE504A" w:rsidRPr="00EE504A" w:rsidRDefault="00EE504A" w:rsidP="00EE504A">
      <w:r w:rsidRPr="00EE504A">
        <w:t>Formal items:</w:t>
      </w:r>
    </w:p>
    <w:p w14:paraId="70528547" w14:textId="77777777" w:rsidR="00EE504A" w:rsidRPr="00EE504A" w:rsidRDefault="00EE504A" w:rsidP="00EE504A">
      <w:pPr>
        <w:numPr>
          <w:ilvl w:val="0"/>
          <w:numId w:val="21"/>
        </w:numPr>
      </w:pPr>
      <w:r w:rsidRPr="00EE504A">
        <w:t>ERM definition,</w:t>
      </w:r>
    </w:p>
    <w:p w14:paraId="28CFE7F6" w14:textId="77777777" w:rsidR="00EE504A" w:rsidRPr="00EE504A" w:rsidRDefault="00EE504A" w:rsidP="00EE504A">
      <w:pPr>
        <w:numPr>
          <w:ilvl w:val="0"/>
          <w:numId w:val="21"/>
        </w:numPr>
      </w:pPr>
      <w:r w:rsidRPr="00EE504A">
        <w:t>gradient descent update,</w:t>
      </w:r>
    </w:p>
    <w:p w14:paraId="4B0282E3" w14:textId="77777777" w:rsidR="00EE504A" w:rsidRPr="00EE504A" w:rsidRDefault="00EE504A" w:rsidP="00EE504A">
      <w:pPr>
        <w:numPr>
          <w:ilvl w:val="0"/>
          <w:numId w:val="21"/>
        </w:numPr>
      </w:pPr>
      <w:r w:rsidRPr="00EE504A">
        <w:t>convexity / strong convexity definitions.</w:t>
      </w:r>
    </w:p>
    <w:p w14:paraId="3A6412FC" w14:textId="77777777" w:rsidR="00EE504A" w:rsidRPr="00EE504A" w:rsidRDefault="00EE504A" w:rsidP="00EE504A">
      <w:r w:rsidRPr="00EE504A">
        <w:t>Worked examples:</w:t>
      </w:r>
    </w:p>
    <w:p w14:paraId="2C392331" w14:textId="77777777" w:rsidR="00EE504A" w:rsidRPr="00EE504A" w:rsidRDefault="00EE504A" w:rsidP="00EE504A">
      <w:pPr>
        <w:numPr>
          <w:ilvl w:val="0"/>
          <w:numId w:val="22"/>
        </w:numPr>
      </w:pPr>
      <w:r w:rsidRPr="00EE504A">
        <w:t>least squares,</w:t>
      </w:r>
    </w:p>
    <w:p w14:paraId="2707D9E1" w14:textId="77777777" w:rsidR="00EE504A" w:rsidRPr="00EE504A" w:rsidRDefault="00EE504A" w:rsidP="00EE504A">
      <w:pPr>
        <w:numPr>
          <w:ilvl w:val="0"/>
          <w:numId w:val="22"/>
        </w:numPr>
      </w:pPr>
      <w:r w:rsidRPr="00EE504A">
        <w:t>logistic loss,</w:t>
      </w:r>
    </w:p>
    <w:p w14:paraId="733E66B9" w14:textId="77777777" w:rsidR="00EE504A" w:rsidRPr="00EE504A" w:rsidRDefault="00EE504A" w:rsidP="00EE504A">
      <w:pPr>
        <w:numPr>
          <w:ilvl w:val="0"/>
          <w:numId w:val="22"/>
        </w:numPr>
      </w:pPr>
      <w:r w:rsidRPr="00EE504A">
        <w:t>ridge regression.</w:t>
      </w:r>
    </w:p>
    <w:p w14:paraId="3BF7CD2E" w14:textId="77777777" w:rsidR="00EE504A" w:rsidRPr="00EE504A" w:rsidRDefault="00EE504A" w:rsidP="00EE504A">
      <w:r w:rsidRPr="00EE504A">
        <w:t>Exercises:</w:t>
      </w:r>
    </w:p>
    <w:p w14:paraId="2C872EDC" w14:textId="77777777" w:rsidR="00EE504A" w:rsidRPr="00EE504A" w:rsidRDefault="00EE504A" w:rsidP="00EE504A">
      <w:pPr>
        <w:numPr>
          <w:ilvl w:val="0"/>
          <w:numId w:val="23"/>
        </w:numPr>
      </w:pPr>
      <w:r w:rsidRPr="00EE504A">
        <w:t>compute gradients,</w:t>
      </w:r>
    </w:p>
    <w:p w14:paraId="591D7CE5" w14:textId="77777777" w:rsidR="00EE504A" w:rsidRPr="00EE504A" w:rsidRDefault="00EE504A" w:rsidP="00EE504A">
      <w:pPr>
        <w:numPr>
          <w:ilvl w:val="0"/>
          <w:numId w:val="23"/>
        </w:numPr>
      </w:pPr>
      <w:r w:rsidRPr="00EE504A">
        <w:t>derive updates,</w:t>
      </w:r>
    </w:p>
    <w:p w14:paraId="5B4D4843" w14:textId="77777777" w:rsidR="00EE504A" w:rsidRPr="00EE504A" w:rsidRDefault="00EE504A" w:rsidP="00EE504A">
      <w:pPr>
        <w:numPr>
          <w:ilvl w:val="0"/>
          <w:numId w:val="23"/>
        </w:numPr>
      </w:pPr>
      <w:r w:rsidRPr="00EE504A">
        <w:lastRenderedPageBreak/>
        <w:t>compare constrained and penalized forms.</w:t>
      </w:r>
    </w:p>
    <w:p w14:paraId="3EDA21D5" w14:textId="77777777" w:rsidR="00EE504A" w:rsidRPr="00EE504A" w:rsidRDefault="00EE504A" w:rsidP="00EE504A">
      <w:r w:rsidRPr="00EE504A">
        <w:pict w14:anchorId="6422310E">
          <v:rect id="_x0000_i1251" style="width:0;height:1.5pt" o:hralign="center" o:hrstd="t" o:hr="t" fillcolor="#a0a0a0" stroked="f"/>
        </w:pict>
      </w:r>
    </w:p>
    <w:p w14:paraId="5150CD02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5. Generalization and Overfitting</w:t>
      </w:r>
    </w:p>
    <w:p w14:paraId="23D59D65" w14:textId="77777777" w:rsidR="00EE504A" w:rsidRPr="00EE504A" w:rsidRDefault="00EE504A" w:rsidP="00EE504A">
      <w:r w:rsidRPr="00EE504A">
        <w:t>This chapter should become substantially more formal.</w:t>
      </w:r>
    </w:p>
    <w:p w14:paraId="5503F319" w14:textId="77777777" w:rsidR="00EE504A" w:rsidRPr="00EE504A" w:rsidRDefault="00EE504A" w:rsidP="00EE504A">
      <w:r w:rsidRPr="00EE504A">
        <w:t>Add:</w:t>
      </w:r>
    </w:p>
    <w:p w14:paraId="1391E3E5" w14:textId="77777777" w:rsidR="00EE504A" w:rsidRPr="00EE504A" w:rsidRDefault="00EE504A" w:rsidP="00EE504A">
      <w:pPr>
        <w:numPr>
          <w:ilvl w:val="0"/>
          <w:numId w:val="24"/>
        </w:numPr>
      </w:pPr>
      <w:r w:rsidRPr="00EE504A">
        <w:t>training/test distinction,</w:t>
      </w:r>
    </w:p>
    <w:p w14:paraId="5EE08B8D" w14:textId="77777777" w:rsidR="00EE504A" w:rsidRPr="00EE504A" w:rsidRDefault="00EE504A" w:rsidP="00EE504A">
      <w:pPr>
        <w:numPr>
          <w:ilvl w:val="0"/>
          <w:numId w:val="24"/>
        </w:numPr>
      </w:pPr>
      <w:r w:rsidRPr="00EE504A">
        <w:t>uniform convergence intuition,</w:t>
      </w:r>
    </w:p>
    <w:p w14:paraId="67568560" w14:textId="77777777" w:rsidR="00EE504A" w:rsidRPr="00EE504A" w:rsidRDefault="00EE504A" w:rsidP="00EE504A">
      <w:pPr>
        <w:numPr>
          <w:ilvl w:val="0"/>
          <w:numId w:val="24"/>
        </w:numPr>
      </w:pPr>
      <w:r w:rsidRPr="00EE504A">
        <w:t>model complexity,</w:t>
      </w:r>
    </w:p>
    <w:p w14:paraId="7D4795F4" w14:textId="77777777" w:rsidR="00EE504A" w:rsidRPr="00EE504A" w:rsidRDefault="00EE504A" w:rsidP="00EE504A">
      <w:pPr>
        <w:numPr>
          <w:ilvl w:val="0"/>
          <w:numId w:val="24"/>
        </w:numPr>
      </w:pPr>
      <w:r w:rsidRPr="00EE504A">
        <w:t>double descent mention only at end.</w:t>
      </w:r>
    </w:p>
    <w:p w14:paraId="3E50A8ED" w14:textId="77777777" w:rsidR="00EE504A" w:rsidRPr="00EE504A" w:rsidRDefault="00EE504A" w:rsidP="00EE504A">
      <w:r w:rsidRPr="00EE504A">
        <w:t>New sections:</w:t>
      </w:r>
    </w:p>
    <w:p w14:paraId="376D6C88" w14:textId="77777777" w:rsidR="00EE504A" w:rsidRPr="00EE504A" w:rsidRDefault="00EE504A" w:rsidP="00EE504A">
      <w:pPr>
        <w:numPr>
          <w:ilvl w:val="0"/>
          <w:numId w:val="25"/>
        </w:numPr>
      </w:pPr>
      <w:r w:rsidRPr="00EE504A">
        <w:t>What generalization means</w:t>
      </w:r>
    </w:p>
    <w:p w14:paraId="7BE96E7A" w14:textId="77777777" w:rsidR="00EE504A" w:rsidRPr="00EE504A" w:rsidRDefault="00EE504A" w:rsidP="00EE504A">
      <w:pPr>
        <w:numPr>
          <w:ilvl w:val="0"/>
          <w:numId w:val="25"/>
        </w:numPr>
      </w:pPr>
      <w:r w:rsidRPr="00EE504A">
        <w:t>Overfitting and underfitting</w:t>
      </w:r>
    </w:p>
    <w:p w14:paraId="45402CB1" w14:textId="77777777" w:rsidR="00EE504A" w:rsidRPr="00EE504A" w:rsidRDefault="00EE504A" w:rsidP="00EE504A">
      <w:pPr>
        <w:numPr>
          <w:ilvl w:val="0"/>
          <w:numId w:val="25"/>
        </w:numPr>
      </w:pPr>
      <w:r w:rsidRPr="00EE504A">
        <w:t>Sources of generalization error</w:t>
      </w:r>
    </w:p>
    <w:p w14:paraId="49FF4B35" w14:textId="77777777" w:rsidR="00EE504A" w:rsidRPr="00EE504A" w:rsidRDefault="00EE504A" w:rsidP="00EE504A">
      <w:pPr>
        <w:numPr>
          <w:ilvl w:val="0"/>
          <w:numId w:val="25"/>
        </w:numPr>
      </w:pPr>
      <w:r w:rsidRPr="00EE504A">
        <w:t>Capacity, complexity, and effective complexity</w:t>
      </w:r>
    </w:p>
    <w:p w14:paraId="61F4FFFA" w14:textId="77777777" w:rsidR="00EE504A" w:rsidRPr="00EE504A" w:rsidRDefault="00EE504A" w:rsidP="00EE504A">
      <w:pPr>
        <w:numPr>
          <w:ilvl w:val="0"/>
          <w:numId w:val="25"/>
        </w:numPr>
      </w:pPr>
      <w:r w:rsidRPr="00EE504A">
        <w:t>The train/validation/test protocol</w:t>
      </w:r>
    </w:p>
    <w:p w14:paraId="0F0CFDDA" w14:textId="77777777" w:rsidR="00EE504A" w:rsidRPr="00EE504A" w:rsidRDefault="00EE504A" w:rsidP="00EE504A">
      <w:r w:rsidRPr="00EE504A">
        <w:t>Formal items:</w:t>
      </w:r>
    </w:p>
    <w:p w14:paraId="00735A7B" w14:textId="77777777" w:rsidR="00EE504A" w:rsidRPr="00EE504A" w:rsidRDefault="00EE504A" w:rsidP="00EE504A">
      <w:pPr>
        <w:numPr>
          <w:ilvl w:val="0"/>
          <w:numId w:val="26"/>
        </w:numPr>
      </w:pPr>
      <w:r w:rsidRPr="00EE504A">
        <w:t>generalization gap definition,</w:t>
      </w:r>
    </w:p>
    <w:p w14:paraId="6462E2B2" w14:textId="77777777" w:rsidR="00EE504A" w:rsidRPr="00EE504A" w:rsidRDefault="00EE504A" w:rsidP="00EE504A">
      <w:pPr>
        <w:numPr>
          <w:ilvl w:val="0"/>
          <w:numId w:val="26"/>
        </w:numPr>
      </w:pPr>
      <w:r w:rsidRPr="00EE504A">
        <w:t>bias–variance discussion,</w:t>
      </w:r>
    </w:p>
    <w:p w14:paraId="409FA17B" w14:textId="77777777" w:rsidR="00EE504A" w:rsidRPr="00EE504A" w:rsidRDefault="00EE504A" w:rsidP="00EE504A">
      <w:pPr>
        <w:numPr>
          <w:ilvl w:val="0"/>
          <w:numId w:val="26"/>
        </w:numPr>
      </w:pPr>
      <w:r w:rsidRPr="00EE504A">
        <w:t>introduction to concentration intuition.</w:t>
      </w:r>
    </w:p>
    <w:p w14:paraId="4702B051" w14:textId="77777777" w:rsidR="00EE504A" w:rsidRPr="00EE504A" w:rsidRDefault="00EE504A" w:rsidP="00EE504A">
      <w:r w:rsidRPr="00EE504A">
        <w:t>Worked examples:</w:t>
      </w:r>
    </w:p>
    <w:p w14:paraId="4D32FBF3" w14:textId="77777777" w:rsidR="00EE504A" w:rsidRPr="00EE504A" w:rsidRDefault="00EE504A" w:rsidP="00EE504A">
      <w:pPr>
        <w:numPr>
          <w:ilvl w:val="0"/>
          <w:numId w:val="27"/>
        </w:numPr>
      </w:pPr>
      <w:r w:rsidRPr="00EE504A">
        <w:t>polynomial regression,</w:t>
      </w:r>
    </w:p>
    <w:p w14:paraId="37F88207" w14:textId="77777777" w:rsidR="00EE504A" w:rsidRPr="00EE504A" w:rsidRDefault="00EE504A" w:rsidP="00EE504A">
      <w:pPr>
        <w:numPr>
          <w:ilvl w:val="0"/>
          <w:numId w:val="27"/>
        </w:numPr>
      </w:pPr>
      <w:r w:rsidRPr="00EE504A">
        <w:t>noisy classification,</w:t>
      </w:r>
    </w:p>
    <w:p w14:paraId="53A11DD5" w14:textId="77777777" w:rsidR="00EE504A" w:rsidRPr="00EE504A" w:rsidRDefault="00EE504A" w:rsidP="00EE504A">
      <w:pPr>
        <w:numPr>
          <w:ilvl w:val="0"/>
          <w:numId w:val="27"/>
        </w:numPr>
      </w:pPr>
      <w:r w:rsidRPr="00EE504A">
        <w:t>interpolation vs extrapolation.</w:t>
      </w:r>
    </w:p>
    <w:p w14:paraId="670265AB" w14:textId="77777777" w:rsidR="00EE504A" w:rsidRPr="00EE504A" w:rsidRDefault="00EE504A" w:rsidP="00EE504A">
      <w:r w:rsidRPr="00EE504A">
        <w:t>Exercises:</w:t>
      </w:r>
    </w:p>
    <w:p w14:paraId="62034389" w14:textId="77777777" w:rsidR="00EE504A" w:rsidRPr="00EE504A" w:rsidRDefault="00EE504A" w:rsidP="00EE504A">
      <w:pPr>
        <w:numPr>
          <w:ilvl w:val="0"/>
          <w:numId w:val="28"/>
        </w:numPr>
      </w:pPr>
      <w:r w:rsidRPr="00EE504A">
        <w:t>diagnose underfit/overfit from curves,</w:t>
      </w:r>
    </w:p>
    <w:p w14:paraId="3242C69F" w14:textId="77777777" w:rsidR="00EE504A" w:rsidRPr="00EE504A" w:rsidRDefault="00EE504A" w:rsidP="00EE504A">
      <w:pPr>
        <w:numPr>
          <w:ilvl w:val="0"/>
          <w:numId w:val="28"/>
        </w:numPr>
      </w:pPr>
      <w:r w:rsidRPr="00EE504A">
        <w:t>reason about complexity and sample size.</w:t>
      </w:r>
    </w:p>
    <w:p w14:paraId="46CA9229" w14:textId="77777777" w:rsidR="00EE504A" w:rsidRPr="00EE504A" w:rsidRDefault="00EE504A" w:rsidP="00EE504A">
      <w:r w:rsidRPr="00EE504A">
        <w:lastRenderedPageBreak/>
        <w:pict w14:anchorId="0EC0C8C5">
          <v:rect id="_x0000_i1252" style="width:0;height:1.5pt" o:hralign="center" o:hrstd="t" o:hr="t" fillcolor="#a0a0a0" stroked="f"/>
        </w:pict>
      </w:r>
    </w:p>
    <w:p w14:paraId="645604E9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6. Regularization and Structure</w:t>
      </w:r>
    </w:p>
    <w:p w14:paraId="53074C90" w14:textId="77777777" w:rsidR="00EE504A" w:rsidRPr="00EE504A" w:rsidRDefault="00EE504A" w:rsidP="00EE504A">
      <w:r w:rsidRPr="00EE504A">
        <w:t>Expand this into a bridge between statistical and deep-learning regularization.</w:t>
      </w:r>
    </w:p>
    <w:p w14:paraId="5A111C0F" w14:textId="77777777" w:rsidR="00EE504A" w:rsidRPr="00EE504A" w:rsidRDefault="00EE504A" w:rsidP="00EE504A">
      <w:r w:rsidRPr="00EE504A">
        <w:t>Add:</w:t>
      </w:r>
    </w:p>
    <w:p w14:paraId="5D6E4CEE" w14:textId="77777777" w:rsidR="00EE504A" w:rsidRPr="00EE504A" w:rsidRDefault="00EE504A" w:rsidP="00EE504A">
      <w:pPr>
        <w:numPr>
          <w:ilvl w:val="0"/>
          <w:numId w:val="29"/>
        </w:numPr>
      </w:pPr>
      <w:r w:rsidRPr="00EE504A">
        <w:t>norm penalties,</w:t>
      </w:r>
    </w:p>
    <w:p w14:paraId="6B8A2C5C" w14:textId="77777777" w:rsidR="00EE504A" w:rsidRPr="00EE504A" w:rsidRDefault="00EE504A" w:rsidP="00EE504A">
      <w:pPr>
        <w:numPr>
          <w:ilvl w:val="0"/>
          <w:numId w:val="29"/>
        </w:numPr>
      </w:pPr>
      <w:r w:rsidRPr="00EE504A">
        <w:t>early stopping,</w:t>
      </w:r>
    </w:p>
    <w:p w14:paraId="2ED4C6D3" w14:textId="77777777" w:rsidR="00EE504A" w:rsidRPr="00EE504A" w:rsidRDefault="00EE504A" w:rsidP="00EE504A">
      <w:pPr>
        <w:numPr>
          <w:ilvl w:val="0"/>
          <w:numId w:val="29"/>
        </w:numPr>
      </w:pPr>
      <w:r w:rsidRPr="00EE504A">
        <w:t>constraints,</w:t>
      </w:r>
    </w:p>
    <w:p w14:paraId="33DC5ACE" w14:textId="77777777" w:rsidR="00EE504A" w:rsidRPr="00EE504A" w:rsidRDefault="00EE504A" w:rsidP="00EE504A">
      <w:pPr>
        <w:numPr>
          <w:ilvl w:val="0"/>
          <w:numId w:val="29"/>
        </w:numPr>
      </w:pPr>
      <w:r w:rsidRPr="00EE504A">
        <w:t>sparsity,</w:t>
      </w:r>
    </w:p>
    <w:p w14:paraId="2794559F" w14:textId="77777777" w:rsidR="00EE504A" w:rsidRPr="00EE504A" w:rsidRDefault="00EE504A" w:rsidP="00EE504A">
      <w:pPr>
        <w:numPr>
          <w:ilvl w:val="0"/>
          <w:numId w:val="29"/>
        </w:numPr>
      </w:pPr>
      <w:r w:rsidRPr="00EE504A">
        <w:t>structure-aware regularization.</w:t>
      </w:r>
    </w:p>
    <w:p w14:paraId="00A584DD" w14:textId="77777777" w:rsidR="00EE504A" w:rsidRPr="00EE504A" w:rsidRDefault="00EE504A" w:rsidP="00EE504A">
      <w:r w:rsidRPr="00EE504A">
        <w:t>New sections:</w:t>
      </w:r>
    </w:p>
    <w:p w14:paraId="68E6CC6D" w14:textId="77777777" w:rsidR="00EE504A" w:rsidRPr="00EE504A" w:rsidRDefault="00EE504A" w:rsidP="00EE504A">
      <w:pPr>
        <w:numPr>
          <w:ilvl w:val="0"/>
          <w:numId w:val="30"/>
        </w:numPr>
      </w:pPr>
      <w:r w:rsidRPr="00EE504A">
        <w:t>Why regularization works</w:t>
      </w:r>
    </w:p>
    <w:p w14:paraId="793D7000" w14:textId="77777777" w:rsidR="00EE504A" w:rsidRPr="00EE504A" w:rsidRDefault="00EE504A" w:rsidP="00EE504A">
      <w:pPr>
        <w:numPr>
          <w:ilvl w:val="0"/>
          <w:numId w:val="30"/>
        </w:numPr>
      </w:pPr>
      <w:r w:rsidRPr="00EE504A">
        <w:t>Tikhonov/ridge regularization</w:t>
      </w:r>
    </w:p>
    <w:p w14:paraId="44FEA5B6" w14:textId="77777777" w:rsidR="00EE504A" w:rsidRPr="00EE504A" w:rsidRDefault="00EE504A" w:rsidP="00EE504A">
      <w:pPr>
        <w:numPr>
          <w:ilvl w:val="0"/>
          <w:numId w:val="30"/>
        </w:numPr>
      </w:pPr>
      <w:r w:rsidRPr="00EE504A">
        <w:t>Lasso and sparsity</w:t>
      </w:r>
    </w:p>
    <w:p w14:paraId="78281EBD" w14:textId="77777777" w:rsidR="00EE504A" w:rsidRPr="00EE504A" w:rsidRDefault="00EE504A" w:rsidP="00EE504A">
      <w:pPr>
        <w:numPr>
          <w:ilvl w:val="0"/>
          <w:numId w:val="30"/>
        </w:numPr>
      </w:pPr>
      <w:r w:rsidRPr="00EE504A">
        <w:t>Data augmentation and invariance as regularization</w:t>
      </w:r>
    </w:p>
    <w:p w14:paraId="363040E1" w14:textId="77777777" w:rsidR="00EE504A" w:rsidRPr="00EE504A" w:rsidRDefault="00EE504A" w:rsidP="00EE504A">
      <w:pPr>
        <w:numPr>
          <w:ilvl w:val="0"/>
          <w:numId w:val="30"/>
        </w:numPr>
      </w:pPr>
      <w:r w:rsidRPr="00EE504A">
        <w:t>Implicit regularization from optimization</w:t>
      </w:r>
    </w:p>
    <w:p w14:paraId="7435DA44" w14:textId="77777777" w:rsidR="00EE504A" w:rsidRPr="00EE504A" w:rsidRDefault="00EE504A" w:rsidP="00EE504A">
      <w:r w:rsidRPr="00EE504A">
        <w:t>Formal items:</w:t>
      </w:r>
    </w:p>
    <w:p w14:paraId="51035D6F" w14:textId="77777777" w:rsidR="00EE504A" w:rsidRPr="00EE504A" w:rsidRDefault="00EE504A" w:rsidP="00EE504A">
      <w:pPr>
        <w:numPr>
          <w:ilvl w:val="0"/>
          <w:numId w:val="31"/>
        </w:numPr>
      </w:pPr>
      <w:r w:rsidRPr="00EE504A">
        <w:t>penalized ERM,</w:t>
      </w:r>
    </w:p>
    <w:p w14:paraId="0924598C" w14:textId="77777777" w:rsidR="00EE504A" w:rsidRPr="00EE504A" w:rsidRDefault="00EE504A" w:rsidP="00EE504A">
      <w:pPr>
        <w:numPr>
          <w:ilvl w:val="0"/>
          <w:numId w:val="31"/>
        </w:numPr>
      </w:pPr>
      <w:r w:rsidRPr="00EE504A">
        <w:t>constrained-penalized equivalence,</w:t>
      </w:r>
    </w:p>
    <w:p w14:paraId="528C0AC1" w14:textId="77777777" w:rsidR="00EE504A" w:rsidRPr="00EE504A" w:rsidRDefault="00EE504A" w:rsidP="00EE504A">
      <w:pPr>
        <w:numPr>
          <w:ilvl w:val="0"/>
          <w:numId w:val="31"/>
        </w:numPr>
      </w:pPr>
      <w:r w:rsidRPr="00EE504A">
        <w:t>shrinkage interpretation.</w:t>
      </w:r>
    </w:p>
    <w:p w14:paraId="61855F1C" w14:textId="77777777" w:rsidR="00EE504A" w:rsidRPr="00EE504A" w:rsidRDefault="00EE504A" w:rsidP="00EE504A">
      <w:r w:rsidRPr="00EE504A">
        <w:t>Worked derivations:</w:t>
      </w:r>
    </w:p>
    <w:p w14:paraId="549E9C92" w14:textId="77777777" w:rsidR="00EE504A" w:rsidRPr="00EE504A" w:rsidRDefault="00EE504A" w:rsidP="00EE504A">
      <w:pPr>
        <w:numPr>
          <w:ilvl w:val="0"/>
          <w:numId w:val="32"/>
        </w:numPr>
      </w:pPr>
      <w:r w:rsidRPr="00EE504A">
        <w:t>ridge closed form,</w:t>
      </w:r>
    </w:p>
    <w:p w14:paraId="63E9805A" w14:textId="77777777" w:rsidR="00EE504A" w:rsidRPr="00EE504A" w:rsidRDefault="00EE504A" w:rsidP="00EE504A">
      <w:pPr>
        <w:numPr>
          <w:ilvl w:val="0"/>
          <w:numId w:val="32"/>
        </w:numPr>
      </w:pPr>
      <w:r w:rsidRPr="00EE504A">
        <w:t>geometric picture of L1 vs L2.</w:t>
      </w:r>
    </w:p>
    <w:p w14:paraId="0FEDEB71" w14:textId="77777777" w:rsidR="00EE504A" w:rsidRPr="00EE504A" w:rsidRDefault="00EE504A" w:rsidP="00EE504A">
      <w:r w:rsidRPr="00EE504A">
        <w:t>Exercises:</w:t>
      </w:r>
    </w:p>
    <w:p w14:paraId="356E135C" w14:textId="77777777" w:rsidR="00EE504A" w:rsidRPr="00EE504A" w:rsidRDefault="00EE504A" w:rsidP="00EE504A">
      <w:pPr>
        <w:numPr>
          <w:ilvl w:val="0"/>
          <w:numId w:val="33"/>
        </w:numPr>
      </w:pPr>
      <w:r w:rsidRPr="00EE504A">
        <w:t>compare penalties,</w:t>
      </w:r>
    </w:p>
    <w:p w14:paraId="5AE98AEF" w14:textId="77777777" w:rsidR="00EE504A" w:rsidRPr="00EE504A" w:rsidRDefault="00EE504A" w:rsidP="00EE504A">
      <w:pPr>
        <w:numPr>
          <w:ilvl w:val="0"/>
          <w:numId w:val="33"/>
        </w:numPr>
      </w:pPr>
      <w:r w:rsidRPr="00EE504A">
        <w:t>derive simple regularized estimators.</w:t>
      </w:r>
    </w:p>
    <w:p w14:paraId="4C83DCD9" w14:textId="77777777" w:rsidR="00EE504A" w:rsidRPr="00EE504A" w:rsidRDefault="00EE504A" w:rsidP="00EE504A">
      <w:r w:rsidRPr="00EE504A">
        <w:pict w14:anchorId="14E2E983">
          <v:rect id="_x0000_i1253" style="width:0;height:1.5pt" o:hralign="center" o:hrstd="t" o:hr="t" fillcolor="#a0a0a0" stroked="f"/>
        </w:pict>
      </w:r>
    </w:p>
    <w:p w14:paraId="79BC4B7E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lastRenderedPageBreak/>
        <w:t>Chapter 7. Linear Regression and Least Squares</w:t>
      </w:r>
    </w:p>
    <w:p w14:paraId="47A918BC" w14:textId="77777777" w:rsidR="00EE504A" w:rsidRPr="00EE504A" w:rsidRDefault="00EE504A" w:rsidP="00EE504A">
      <w:r w:rsidRPr="00EE504A">
        <w:t>This should be turned into a real mathematical chapter.</w:t>
      </w:r>
    </w:p>
    <w:p w14:paraId="3D26B6CB" w14:textId="77777777" w:rsidR="00EE504A" w:rsidRPr="00EE504A" w:rsidRDefault="00EE504A" w:rsidP="00EE504A">
      <w:r w:rsidRPr="00EE504A">
        <w:t>Add:</w:t>
      </w:r>
    </w:p>
    <w:p w14:paraId="113F6310" w14:textId="77777777" w:rsidR="00EE504A" w:rsidRPr="00EE504A" w:rsidRDefault="00EE504A" w:rsidP="00EE504A">
      <w:pPr>
        <w:numPr>
          <w:ilvl w:val="0"/>
          <w:numId w:val="34"/>
        </w:numPr>
      </w:pPr>
      <w:r w:rsidRPr="00EE504A">
        <w:t>projection viewpoint,</w:t>
      </w:r>
    </w:p>
    <w:p w14:paraId="47C82412" w14:textId="77777777" w:rsidR="00EE504A" w:rsidRPr="00EE504A" w:rsidRDefault="00EE504A" w:rsidP="00EE504A">
      <w:pPr>
        <w:numPr>
          <w:ilvl w:val="0"/>
          <w:numId w:val="34"/>
        </w:numPr>
      </w:pPr>
      <w:r w:rsidRPr="00EE504A">
        <w:t>geometry of least squares,</w:t>
      </w:r>
    </w:p>
    <w:p w14:paraId="641C9669" w14:textId="77777777" w:rsidR="00EE504A" w:rsidRPr="00EE504A" w:rsidRDefault="00EE504A" w:rsidP="00EE504A">
      <w:pPr>
        <w:numPr>
          <w:ilvl w:val="0"/>
          <w:numId w:val="34"/>
        </w:numPr>
      </w:pPr>
      <w:r w:rsidRPr="00EE504A">
        <w:t>normal equations,</w:t>
      </w:r>
    </w:p>
    <w:p w14:paraId="37C32C1C" w14:textId="77777777" w:rsidR="00EE504A" w:rsidRPr="00EE504A" w:rsidRDefault="00EE504A" w:rsidP="00EE504A">
      <w:pPr>
        <w:numPr>
          <w:ilvl w:val="0"/>
          <w:numId w:val="34"/>
        </w:numPr>
      </w:pPr>
      <w:r w:rsidRPr="00EE504A">
        <w:t>conditioning,</w:t>
      </w:r>
    </w:p>
    <w:p w14:paraId="55801293" w14:textId="77777777" w:rsidR="00EE504A" w:rsidRPr="00EE504A" w:rsidRDefault="00EE504A" w:rsidP="00EE504A">
      <w:pPr>
        <w:numPr>
          <w:ilvl w:val="0"/>
          <w:numId w:val="34"/>
        </w:numPr>
      </w:pPr>
      <w:r w:rsidRPr="00EE504A">
        <w:t>statistical interpretation.</w:t>
      </w:r>
    </w:p>
    <w:p w14:paraId="2D557A87" w14:textId="77777777" w:rsidR="00EE504A" w:rsidRPr="00EE504A" w:rsidRDefault="00EE504A" w:rsidP="00EE504A">
      <w:r w:rsidRPr="00EE504A">
        <w:t>New sections:</w:t>
      </w:r>
    </w:p>
    <w:p w14:paraId="434A60D0" w14:textId="77777777" w:rsidR="00EE504A" w:rsidRPr="00EE504A" w:rsidRDefault="00EE504A" w:rsidP="00EE504A">
      <w:pPr>
        <w:numPr>
          <w:ilvl w:val="0"/>
          <w:numId w:val="35"/>
        </w:numPr>
      </w:pPr>
      <w:r w:rsidRPr="00EE504A">
        <w:t>Linear models and design matrices</w:t>
      </w:r>
    </w:p>
    <w:p w14:paraId="1770E840" w14:textId="77777777" w:rsidR="00EE504A" w:rsidRPr="00EE504A" w:rsidRDefault="00EE504A" w:rsidP="00EE504A">
      <w:pPr>
        <w:numPr>
          <w:ilvl w:val="0"/>
          <w:numId w:val="35"/>
        </w:numPr>
      </w:pPr>
      <w:r w:rsidRPr="00EE504A">
        <w:t>Least squares as orthogonal projection</w:t>
      </w:r>
    </w:p>
    <w:p w14:paraId="618AAD2C" w14:textId="77777777" w:rsidR="00EE504A" w:rsidRPr="00EE504A" w:rsidRDefault="00EE504A" w:rsidP="00EE504A">
      <w:pPr>
        <w:numPr>
          <w:ilvl w:val="0"/>
          <w:numId w:val="35"/>
        </w:numPr>
      </w:pPr>
      <w:r w:rsidRPr="00EE504A">
        <w:t>Normal equations and pseudoinverses</w:t>
      </w:r>
    </w:p>
    <w:p w14:paraId="20226D98" w14:textId="77777777" w:rsidR="00EE504A" w:rsidRPr="00EE504A" w:rsidRDefault="00EE504A" w:rsidP="00EE504A">
      <w:pPr>
        <w:numPr>
          <w:ilvl w:val="0"/>
          <w:numId w:val="35"/>
        </w:numPr>
      </w:pPr>
      <w:r w:rsidRPr="00EE504A">
        <w:t>Rank deficiency and ill-conditioning</w:t>
      </w:r>
    </w:p>
    <w:p w14:paraId="63D31651" w14:textId="77777777" w:rsidR="00EE504A" w:rsidRPr="00EE504A" w:rsidRDefault="00EE504A" w:rsidP="00EE504A">
      <w:pPr>
        <w:numPr>
          <w:ilvl w:val="0"/>
          <w:numId w:val="35"/>
        </w:numPr>
      </w:pPr>
      <w:r w:rsidRPr="00EE504A">
        <w:t>Statistical noise model and Gauss–Markov intuition</w:t>
      </w:r>
    </w:p>
    <w:p w14:paraId="340C00D0" w14:textId="77777777" w:rsidR="00EE504A" w:rsidRPr="00EE504A" w:rsidRDefault="00EE504A" w:rsidP="00EE504A">
      <w:r w:rsidRPr="00EE504A">
        <w:t>Formal items:</w:t>
      </w:r>
    </w:p>
    <w:p w14:paraId="4B87E7CE" w14:textId="77777777" w:rsidR="00EE504A" w:rsidRPr="00EE504A" w:rsidRDefault="00EE504A" w:rsidP="00EE504A">
      <w:pPr>
        <w:numPr>
          <w:ilvl w:val="0"/>
          <w:numId w:val="36"/>
        </w:numPr>
      </w:pPr>
      <w:r w:rsidRPr="00EE504A">
        <w:t>theorem on least-squares minimizer,</w:t>
      </w:r>
    </w:p>
    <w:p w14:paraId="37D4A52D" w14:textId="77777777" w:rsidR="00EE504A" w:rsidRPr="00EE504A" w:rsidRDefault="00EE504A" w:rsidP="00EE504A">
      <w:pPr>
        <w:numPr>
          <w:ilvl w:val="0"/>
          <w:numId w:val="36"/>
        </w:numPr>
      </w:pPr>
      <w:r w:rsidRPr="00EE504A">
        <w:t>projection interpretation,</w:t>
      </w:r>
    </w:p>
    <w:p w14:paraId="73D172EE" w14:textId="77777777" w:rsidR="00EE504A" w:rsidRPr="00EE504A" w:rsidRDefault="00EE504A" w:rsidP="00EE504A">
      <w:pPr>
        <w:numPr>
          <w:ilvl w:val="0"/>
          <w:numId w:val="36"/>
        </w:numPr>
      </w:pPr>
      <w:r w:rsidRPr="00EE504A">
        <w:t>uniqueness conditions.</w:t>
      </w:r>
    </w:p>
    <w:p w14:paraId="45330E85" w14:textId="77777777" w:rsidR="00EE504A" w:rsidRPr="00EE504A" w:rsidRDefault="00EE504A" w:rsidP="00EE504A">
      <w:r w:rsidRPr="00EE504A">
        <w:t>Worked examples:</w:t>
      </w:r>
    </w:p>
    <w:p w14:paraId="52C0DA1C" w14:textId="77777777" w:rsidR="00EE504A" w:rsidRPr="00EE504A" w:rsidRDefault="00EE504A" w:rsidP="00EE504A">
      <w:pPr>
        <w:numPr>
          <w:ilvl w:val="0"/>
          <w:numId w:val="37"/>
        </w:numPr>
      </w:pPr>
      <w:r w:rsidRPr="00EE504A">
        <w:t>2D geometric least squares,</w:t>
      </w:r>
    </w:p>
    <w:p w14:paraId="4B7C3D30" w14:textId="77777777" w:rsidR="00EE504A" w:rsidRPr="00EE504A" w:rsidRDefault="00EE504A" w:rsidP="00EE504A">
      <w:pPr>
        <w:numPr>
          <w:ilvl w:val="0"/>
          <w:numId w:val="37"/>
        </w:numPr>
      </w:pPr>
      <w:r w:rsidRPr="00EE504A">
        <w:t>polynomial basis regression.</w:t>
      </w:r>
    </w:p>
    <w:p w14:paraId="78442C2E" w14:textId="77777777" w:rsidR="00EE504A" w:rsidRPr="00EE504A" w:rsidRDefault="00EE504A" w:rsidP="00EE504A">
      <w:r w:rsidRPr="00EE504A">
        <w:t>Exercises:</w:t>
      </w:r>
    </w:p>
    <w:p w14:paraId="6A5FE76E" w14:textId="77777777" w:rsidR="00EE504A" w:rsidRPr="00EE504A" w:rsidRDefault="00EE504A" w:rsidP="00EE504A">
      <w:pPr>
        <w:numPr>
          <w:ilvl w:val="0"/>
          <w:numId w:val="38"/>
        </w:numPr>
      </w:pPr>
      <w:r w:rsidRPr="00EE504A">
        <w:t>derive normal equations,</w:t>
      </w:r>
    </w:p>
    <w:p w14:paraId="7C3E5793" w14:textId="77777777" w:rsidR="00EE504A" w:rsidRPr="00EE504A" w:rsidRDefault="00EE504A" w:rsidP="00EE504A">
      <w:pPr>
        <w:numPr>
          <w:ilvl w:val="0"/>
          <w:numId w:val="38"/>
        </w:numPr>
      </w:pPr>
      <w:r w:rsidRPr="00EE504A">
        <w:t>prove orthogonality of residuals,</w:t>
      </w:r>
    </w:p>
    <w:p w14:paraId="7EB2A2D3" w14:textId="77777777" w:rsidR="00EE504A" w:rsidRPr="00EE504A" w:rsidRDefault="00EE504A" w:rsidP="00EE504A">
      <w:pPr>
        <w:numPr>
          <w:ilvl w:val="0"/>
          <w:numId w:val="38"/>
        </w:numPr>
      </w:pPr>
      <w:r w:rsidRPr="00EE504A">
        <w:t>inspect rank-deficient cases.</w:t>
      </w:r>
    </w:p>
    <w:p w14:paraId="261D85BF" w14:textId="77777777" w:rsidR="00EE504A" w:rsidRPr="00EE504A" w:rsidRDefault="00EE504A" w:rsidP="00EE504A">
      <w:r w:rsidRPr="00EE504A">
        <w:pict w14:anchorId="6025060D">
          <v:rect id="_x0000_i1254" style="width:0;height:1.5pt" o:hralign="center" o:hrstd="t" o:hr="t" fillcolor="#a0a0a0" stroked="f"/>
        </w:pict>
      </w:r>
    </w:p>
    <w:p w14:paraId="55A0A50F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lastRenderedPageBreak/>
        <w:t>Chapter 8. Logistic Regression and Classification</w:t>
      </w:r>
    </w:p>
    <w:p w14:paraId="0EE924E4" w14:textId="77777777" w:rsidR="00EE504A" w:rsidRPr="00EE504A" w:rsidRDefault="00EE504A" w:rsidP="00EE504A">
      <w:r w:rsidRPr="00EE504A">
        <w:t>Expand both probabilistic and optimization views.</w:t>
      </w:r>
    </w:p>
    <w:p w14:paraId="2138FCA5" w14:textId="77777777" w:rsidR="00EE504A" w:rsidRPr="00EE504A" w:rsidRDefault="00EE504A" w:rsidP="00EE504A">
      <w:r w:rsidRPr="00EE504A">
        <w:t>Add:</w:t>
      </w:r>
    </w:p>
    <w:p w14:paraId="22411A2A" w14:textId="77777777" w:rsidR="00EE504A" w:rsidRPr="00EE504A" w:rsidRDefault="00EE504A" w:rsidP="00EE504A">
      <w:pPr>
        <w:numPr>
          <w:ilvl w:val="0"/>
          <w:numId w:val="39"/>
        </w:numPr>
      </w:pPr>
      <w:r w:rsidRPr="00EE504A">
        <w:t>sigmoid,</w:t>
      </w:r>
    </w:p>
    <w:p w14:paraId="36957707" w14:textId="77777777" w:rsidR="00EE504A" w:rsidRPr="00EE504A" w:rsidRDefault="00EE504A" w:rsidP="00EE504A">
      <w:pPr>
        <w:numPr>
          <w:ilvl w:val="0"/>
          <w:numId w:val="39"/>
        </w:numPr>
      </w:pPr>
      <w:r w:rsidRPr="00EE504A">
        <w:t>log-odds,</w:t>
      </w:r>
    </w:p>
    <w:p w14:paraId="1F04231C" w14:textId="77777777" w:rsidR="00EE504A" w:rsidRPr="00EE504A" w:rsidRDefault="00EE504A" w:rsidP="00EE504A">
      <w:pPr>
        <w:numPr>
          <w:ilvl w:val="0"/>
          <w:numId w:val="39"/>
        </w:numPr>
      </w:pPr>
      <w:r w:rsidRPr="00EE504A">
        <w:t>cross-entropy,</w:t>
      </w:r>
    </w:p>
    <w:p w14:paraId="7CC39B4C" w14:textId="77777777" w:rsidR="00EE504A" w:rsidRPr="00EE504A" w:rsidRDefault="00EE504A" w:rsidP="00EE504A">
      <w:pPr>
        <w:numPr>
          <w:ilvl w:val="0"/>
          <w:numId w:val="39"/>
        </w:numPr>
      </w:pPr>
      <w:r w:rsidRPr="00EE504A">
        <w:t>maximum likelihood,</w:t>
      </w:r>
    </w:p>
    <w:p w14:paraId="7729A04D" w14:textId="77777777" w:rsidR="00EE504A" w:rsidRPr="00EE504A" w:rsidRDefault="00EE504A" w:rsidP="00EE504A">
      <w:pPr>
        <w:numPr>
          <w:ilvl w:val="0"/>
          <w:numId w:val="39"/>
        </w:numPr>
      </w:pPr>
      <w:r w:rsidRPr="00EE504A">
        <w:t>linear decision boundaries.</w:t>
      </w:r>
    </w:p>
    <w:p w14:paraId="12F7A72E" w14:textId="77777777" w:rsidR="00EE504A" w:rsidRPr="00EE504A" w:rsidRDefault="00EE504A" w:rsidP="00EE504A">
      <w:r w:rsidRPr="00EE504A">
        <w:t>New sections:</w:t>
      </w:r>
    </w:p>
    <w:p w14:paraId="41D55745" w14:textId="77777777" w:rsidR="00EE504A" w:rsidRPr="00EE504A" w:rsidRDefault="00EE504A" w:rsidP="00EE504A">
      <w:pPr>
        <w:numPr>
          <w:ilvl w:val="0"/>
          <w:numId w:val="40"/>
        </w:numPr>
      </w:pPr>
      <w:r w:rsidRPr="00EE504A">
        <w:t>From regression to classification</w:t>
      </w:r>
    </w:p>
    <w:p w14:paraId="3081B774" w14:textId="77777777" w:rsidR="00EE504A" w:rsidRPr="00EE504A" w:rsidRDefault="00EE504A" w:rsidP="00EE504A">
      <w:pPr>
        <w:numPr>
          <w:ilvl w:val="0"/>
          <w:numId w:val="40"/>
        </w:numPr>
      </w:pPr>
      <w:r w:rsidRPr="00EE504A">
        <w:t>Bernoulli models and logistic link</w:t>
      </w:r>
    </w:p>
    <w:p w14:paraId="7B679841" w14:textId="77777777" w:rsidR="00EE504A" w:rsidRPr="00EE504A" w:rsidRDefault="00EE504A" w:rsidP="00EE504A">
      <w:pPr>
        <w:numPr>
          <w:ilvl w:val="0"/>
          <w:numId w:val="40"/>
        </w:numPr>
      </w:pPr>
      <w:r w:rsidRPr="00EE504A">
        <w:t>Maximum likelihood derivation</w:t>
      </w:r>
    </w:p>
    <w:p w14:paraId="504901E1" w14:textId="77777777" w:rsidR="00EE504A" w:rsidRPr="00EE504A" w:rsidRDefault="00EE504A" w:rsidP="00EE504A">
      <w:pPr>
        <w:numPr>
          <w:ilvl w:val="0"/>
          <w:numId w:val="40"/>
        </w:numPr>
      </w:pPr>
      <w:r w:rsidRPr="00EE504A">
        <w:t>Cross-entropy and calibration</w:t>
      </w:r>
    </w:p>
    <w:p w14:paraId="1BD9EFC7" w14:textId="77777777" w:rsidR="00EE504A" w:rsidRPr="00EE504A" w:rsidRDefault="00EE504A" w:rsidP="00EE504A">
      <w:pPr>
        <w:numPr>
          <w:ilvl w:val="0"/>
          <w:numId w:val="40"/>
        </w:numPr>
      </w:pPr>
      <w:r w:rsidRPr="00EE504A">
        <w:t>Multiclass softmax regression</w:t>
      </w:r>
    </w:p>
    <w:p w14:paraId="12D0735F" w14:textId="77777777" w:rsidR="00EE504A" w:rsidRPr="00EE504A" w:rsidRDefault="00EE504A" w:rsidP="00EE504A">
      <w:r w:rsidRPr="00EE504A">
        <w:t>Formal items:</w:t>
      </w:r>
    </w:p>
    <w:p w14:paraId="61E6C153" w14:textId="77777777" w:rsidR="00EE504A" w:rsidRPr="00EE504A" w:rsidRDefault="00EE504A" w:rsidP="00EE504A">
      <w:pPr>
        <w:numPr>
          <w:ilvl w:val="0"/>
          <w:numId w:val="41"/>
        </w:numPr>
      </w:pPr>
      <w:r w:rsidRPr="00EE504A">
        <w:t>logistic model definition,</w:t>
      </w:r>
    </w:p>
    <w:p w14:paraId="6C9387BC" w14:textId="77777777" w:rsidR="00EE504A" w:rsidRPr="00EE504A" w:rsidRDefault="00EE504A" w:rsidP="00EE504A">
      <w:pPr>
        <w:numPr>
          <w:ilvl w:val="0"/>
          <w:numId w:val="41"/>
        </w:numPr>
      </w:pPr>
      <w:r w:rsidRPr="00EE504A">
        <w:t>cross-entropy derivation,</w:t>
      </w:r>
    </w:p>
    <w:p w14:paraId="72CB176D" w14:textId="77777777" w:rsidR="00EE504A" w:rsidRPr="00EE504A" w:rsidRDefault="00EE504A" w:rsidP="00EE504A">
      <w:pPr>
        <w:numPr>
          <w:ilvl w:val="0"/>
          <w:numId w:val="41"/>
        </w:numPr>
      </w:pPr>
      <w:r w:rsidRPr="00EE504A">
        <w:t>softmax likelihood.</w:t>
      </w:r>
    </w:p>
    <w:p w14:paraId="744EB298" w14:textId="77777777" w:rsidR="00EE504A" w:rsidRPr="00EE504A" w:rsidRDefault="00EE504A" w:rsidP="00EE504A">
      <w:r w:rsidRPr="00EE504A">
        <w:t>Worked derivations:</w:t>
      </w:r>
    </w:p>
    <w:p w14:paraId="0A26771F" w14:textId="77777777" w:rsidR="00EE504A" w:rsidRPr="00EE504A" w:rsidRDefault="00EE504A" w:rsidP="00EE504A">
      <w:pPr>
        <w:numPr>
          <w:ilvl w:val="0"/>
          <w:numId w:val="42"/>
        </w:numPr>
      </w:pPr>
      <w:r w:rsidRPr="00EE504A">
        <w:t>gradient and Hessian,</w:t>
      </w:r>
    </w:p>
    <w:p w14:paraId="00B48428" w14:textId="77777777" w:rsidR="00EE504A" w:rsidRPr="00EE504A" w:rsidRDefault="00EE504A" w:rsidP="00EE504A">
      <w:pPr>
        <w:numPr>
          <w:ilvl w:val="0"/>
          <w:numId w:val="42"/>
        </w:numPr>
      </w:pPr>
      <w:r w:rsidRPr="00EE504A">
        <w:t>softmax classifier.</w:t>
      </w:r>
    </w:p>
    <w:p w14:paraId="283EA63C" w14:textId="77777777" w:rsidR="00EE504A" w:rsidRPr="00EE504A" w:rsidRDefault="00EE504A" w:rsidP="00EE504A">
      <w:r w:rsidRPr="00EE504A">
        <w:t>Exercises:</w:t>
      </w:r>
    </w:p>
    <w:p w14:paraId="067C0C04" w14:textId="77777777" w:rsidR="00EE504A" w:rsidRPr="00EE504A" w:rsidRDefault="00EE504A" w:rsidP="00EE504A">
      <w:pPr>
        <w:numPr>
          <w:ilvl w:val="0"/>
          <w:numId w:val="43"/>
        </w:numPr>
      </w:pPr>
      <w:r w:rsidRPr="00EE504A">
        <w:t>derive binary and multiclass gradients,</w:t>
      </w:r>
    </w:p>
    <w:p w14:paraId="5FE5A79E" w14:textId="77777777" w:rsidR="00EE504A" w:rsidRPr="00EE504A" w:rsidRDefault="00EE504A" w:rsidP="00EE504A">
      <w:pPr>
        <w:numPr>
          <w:ilvl w:val="0"/>
          <w:numId w:val="43"/>
        </w:numPr>
      </w:pPr>
      <w:r w:rsidRPr="00EE504A">
        <w:t>interpret coefficients as log-odds.</w:t>
      </w:r>
    </w:p>
    <w:p w14:paraId="085C3666" w14:textId="77777777" w:rsidR="00EE504A" w:rsidRPr="00EE504A" w:rsidRDefault="00EE504A" w:rsidP="00EE504A">
      <w:r w:rsidRPr="00EE504A">
        <w:pict w14:anchorId="07661B29">
          <v:rect id="_x0000_i1255" style="width:0;height:1.5pt" o:hralign="center" o:hrstd="t" o:hr="t" fillcolor="#a0a0a0" stroked="f"/>
        </w:pict>
      </w:r>
    </w:p>
    <w:p w14:paraId="549FA8B1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9. Feature Maps and Nonlinear Models</w:t>
      </w:r>
    </w:p>
    <w:p w14:paraId="0C176CA4" w14:textId="77777777" w:rsidR="00EE504A" w:rsidRPr="00EE504A" w:rsidRDefault="00EE504A" w:rsidP="00EE504A">
      <w:r w:rsidRPr="00EE504A">
        <w:lastRenderedPageBreak/>
        <w:t>This chapter should make kernels feel motivated rather than abrupt.</w:t>
      </w:r>
    </w:p>
    <w:p w14:paraId="79AF76FD" w14:textId="77777777" w:rsidR="00EE504A" w:rsidRPr="00EE504A" w:rsidRDefault="00EE504A" w:rsidP="00EE504A">
      <w:r w:rsidRPr="00EE504A">
        <w:t>Add:</w:t>
      </w:r>
    </w:p>
    <w:p w14:paraId="5B74B694" w14:textId="77777777" w:rsidR="00EE504A" w:rsidRPr="00EE504A" w:rsidRDefault="00EE504A" w:rsidP="00EE504A">
      <w:pPr>
        <w:numPr>
          <w:ilvl w:val="0"/>
          <w:numId w:val="44"/>
        </w:numPr>
      </w:pPr>
      <w:r w:rsidRPr="00EE504A">
        <w:t>basis expansions,</w:t>
      </w:r>
    </w:p>
    <w:p w14:paraId="278D308C" w14:textId="77777777" w:rsidR="00EE504A" w:rsidRPr="00EE504A" w:rsidRDefault="00EE504A" w:rsidP="00EE504A">
      <w:pPr>
        <w:numPr>
          <w:ilvl w:val="0"/>
          <w:numId w:val="44"/>
        </w:numPr>
      </w:pPr>
      <w:r w:rsidRPr="00EE504A">
        <w:t>nonlinear features,</w:t>
      </w:r>
    </w:p>
    <w:p w14:paraId="6E8C2A19" w14:textId="77777777" w:rsidR="00EE504A" w:rsidRPr="00EE504A" w:rsidRDefault="00EE504A" w:rsidP="00EE504A">
      <w:pPr>
        <w:numPr>
          <w:ilvl w:val="0"/>
          <w:numId w:val="44"/>
        </w:numPr>
      </w:pPr>
      <w:r w:rsidRPr="00EE504A">
        <w:t>representation lifting,</w:t>
      </w:r>
    </w:p>
    <w:p w14:paraId="1237E69D" w14:textId="77777777" w:rsidR="00EE504A" w:rsidRPr="00EE504A" w:rsidRDefault="00EE504A" w:rsidP="00EE504A">
      <w:pPr>
        <w:numPr>
          <w:ilvl w:val="0"/>
          <w:numId w:val="44"/>
        </w:numPr>
      </w:pPr>
      <w:r w:rsidRPr="00EE504A">
        <w:t>curse and blessing of higher dimensions.</w:t>
      </w:r>
    </w:p>
    <w:p w14:paraId="0596CD4F" w14:textId="77777777" w:rsidR="00EE504A" w:rsidRPr="00EE504A" w:rsidRDefault="00EE504A" w:rsidP="00EE504A">
      <w:r w:rsidRPr="00EE504A">
        <w:t>New sections:</w:t>
      </w:r>
    </w:p>
    <w:p w14:paraId="054F12FD" w14:textId="77777777" w:rsidR="00EE504A" w:rsidRPr="00EE504A" w:rsidRDefault="00EE504A" w:rsidP="00EE504A">
      <w:pPr>
        <w:numPr>
          <w:ilvl w:val="0"/>
          <w:numId w:val="45"/>
        </w:numPr>
      </w:pPr>
      <w:r w:rsidRPr="00EE504A">
        <w:t>Why linear models become powerful after feature engineering</w:t>
      </w:r>
    </w:p>
    <w:p w14:paraId="45982BBB" w14:textId="77777777" w:rsidR="00EE504A" w:rsidRPr="00EE504A" w:rsidRDefault="00EE504A" w:rsidP="00EE504A">
      <w:pPr>
        <w:numPr>
          <w:ilvl w:val="0"/>
          <w:numId w:val="45"/>
        </w:numPr>
      </w:pPr>
      <w:r w:rsidRPr="00EE504A">
        <w:t>Basis expansions and dictionary views</w:t>
      </w:r>
    </w:p>
    <w:p w14:paraId="79D28B22" w14:textId="77777777" w:rsidR="00EE504A" w:rsidRPr="00EE504A" w:rsidRDefault="00EE504A" w:rsidP="00EE504A">
      <w:pPr>
        <w:numPr>
          <w:ilvl w:val="0"/>
          <w:numId w:val="45"/>
        </w:numPr>
      </w:pPr>
      <w:r w:rsidRPr="00EE504A">
        <w:t>Polynomial and radial features</w:t>
      </w:r>
    </w:p>
    <w:p w14:paraId="1D308E44" w14:textId="77777777" w:rsidR="00EE504A" w:rsidRPr="00EE504A" w:rsidRDefault="00EE504A" w:rsidP="00EE504A">
      <w:pPr>
        <w:numPr>
          <w:ilvl w:val="0"/>
          <w:numId w:val="45"/>
        </w:numPr>
      </w:pPr>
      <w:r w:rsidRPr="00EE504A">
        <w:t>Similarity-based learning and the kernel idea</w:t>
      </w:r>
    </w:p>
    <w:p w14:paraId="6ACE845E" w14:textId="77777777" w:rsidR="00EE504A" w:rsidRPr="00EE504A" w:rsidRDefault="00EE504A" w:rsidP="00EE504A">
      <w:pPr>
        <w:numPr>
          <w:ilvl w:val="0"/>
          <w:numId w:val="45"/>
        </w:numPr>
      </w:pPr>
      <w:r w:rsidRPr="00EE504A">
        <w:t>Feature learning vs hand-crafted features</w:t>
      </w:r>
    </w:p>
    <w:p w14:paraId="0FB8F6CC" w14:textId="77777777" w:rsidR="00EE504A" w:rsidRPr="00EE504A" w:rsidRDefault="00EE504A" w:rsidP="00EE504A">
      <w:r w:rsidRPr="00EE504A">
        <w:t>Formal items:</w:t>
      </w:r>
    </w:p>
    <w:p w14:paraId="45E0B245" w14:textId="77777777" w:rsidR="00EE504A" w:rsidRPr="00EE504A" w:rsidRDefault="00EE504A" w:rsidP="00EE504A">
      <w:pPr>
        <w:numPr>
          <w:ilvl w:val="0"/>
          <w:numId w:val="46"/>
        </w:numPr>
      </w:pPr>
      <w:r w:rsidRPr="00EE504A">
        <w:t>feature map notation,</w:t>
      </w:r>
    </w:p>
    <w:p w14:paraId="5823E9D1" w14:textId="77777777" w:rsidR="00EE504A" w:rsidRPr="00EE504A" w:rsidRDefault="00EE504A" w:rsidP="00EE504A">
      <w:pPr>
        <w:numPr>
          <w:ilvl w:val="0"/>
          <w:numId w:val="46"/>
        </w:numPr>
      </w:pPr>
      <w:r w:rsidRPr="00EE504A">
        <w:t>kernel as inner product in feature space.</w:t>
      </w:r>
    </w:p>
    <w:p w14:paraId="74CDCE37" w14:textId="77777777" w:rsidR="00EE504A" w:rsidRPr="00EE504A" w:rsidRDefault="00EE504A" w:rsidP="00EE504A">
      <w:r w:rsidRPr="00EE504A">
        <w:t>Worked examples:</w:t>
      </w:r>
    </w:p>
    <w:p w14:paraId="166D0546" w14:textId="77777777" w:rsidR="00EE504A" w:rsidRPr="00EE504A" w:rsidRDefault="00EE504A" w:rsidP="00EE504A">
      <w:pPr>
        <w:numPr>
          <w:ilvl w:val="0"/>
          <w:numId w:val="47"/>
        </w:numPr>
      </w:pPr>
      <w:r w:rsidRPr="00EE504A">
        <w:t>polynomial decision boundaries,</w:t>
      </w:r>
    </w:p>
    <w:p w14:paraId="6F701A7B" w14:textId="77777777" w:rsidR="00EE504A" w:rsidRPr="00EE504A" w:rsidRDefault="00EE504A" w:rsidP="00EE504A">
      <w:pPr>
        <w:numPr>
          <w:ilvl w:val="0"/>
          <w:numId w:val="47"/>
        </w:numPr>
      </w:pPr>
      <w:r w:rsidRPr="00EE504A">
        <w:t>RBF features.</w:t>
      </w:r>
    </w:p>
    <w:p w14:paraId="3AB4C889" w14:textId="77777777" w:rsidR="00EE504A" w:rsidRPr="00EE504A" w:rsidRDefault="00EE504A" w:rsidP="00EE504A">
      <w:r w:rsidRPr="00EE504A">
        <w:t>Exercises:</w:t>
      </w:r>
    </w:p>
    <w:p w14:paraId="447E0051" w14:textId="77777777" w:rsidR="00EE504A" w:rsidRPr="00EE504A" w:rsidRDefault="00EE504A" w:rsidP="00EE504A">
      <w:pPr>
        <w:numPr>
          <w:ilvl w:val="0"/>
          <w:numId w:val="48"/>
        </w:numPr>
      </w:pPr>
      <w:r w:rsidRPr="00EE504A">
        <w:t>build feature maps for simple nonlinear tasks,</w:t>
      </w:r>
    </w:p>
    <w:p w14:paraId="30DF0762" w14:textId="77777777" w:rsidR="00EE504A" w:rsidRPr="00EE504A" w:rsidRDefault="00EE504A" w:rsidP="00EE504A">
      <w:pPr>
        <w:numPr>
          <w:ilvl w:val="0"/>
          <w:numId w:val="48"/>
        </w:numPr>
      </w:pPr>
      <w:r w:rsidRPr="00EE504A">
        <w:t>compare explicit and implicit representations.</w:t>
      </w:r>
    </w:p>
    <w:p w14:paraId="772AF9EA" w14:textId="77777777" w:rsidR="00EE504A" w:rsidRPr="00EE504A" w:rsidRDefault="00EE504A" w:rsidP="00EE504A">
      <w:r w:rsidRPr="00EE504A">
        <w:pict w14:anchorId="732C9FBA">
          <v:rect id="_x0000_i1256" style="width:0;height:1.5pt" o:hralign="center" o:hrstd="t" o:hr="t" fillcolor="#a0a0a0" stroked="f"/>
        </w:pict>
      </w:r>
    </w:p>
    <w:p w14:paraId="46C27281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10. Support Vector Machines</w:t>
      </w:r>
    </w:p>
    <w:p w14:paraId="2CAF994E" w14:textId="77777777" w:rsidR="00EE504A" w:rsidRPr="00EE504A" w:rsidRDefault="00EE504A" w:rsidP="00EE504A">
      <w:r w:rsidRPr="00EE504A">
        <w:t>Strengthen the optimization and geometry.</w:t>
      </w:r>
    </w:p>
    <w:p w14:paraId="67990207" w14:textId="77777777" w:rsidR="00EE504A" w:rsidRPr="00EE504A" w:rsidRDefault="00EE504A" w:rsidP="00EE504A">
      <w:r w:rsidRPr="00EE504A">
        <w:t>Add:</w:t>
      </w:r>
    </w:p>
    <w:p w14:paraId="73EFA553" w14:textId="77777777" w:rsidR="00EE504A" w:rsidRPr="00EE504A" w:rsidRDefault="00EE504A" w:rsidP="00EE504A">
      <w:pPr>
        <w:numPr>
          <w:ilvl w:val="0"/>
          <w:numId w:val="49"/>
        </w:numPr>
      </w:pPr>
      <w:r w:rsidRPr="00EE504A">
        <w:t>margin geometry,</w:t>
      </w:r>
    </w:p>
    <w:p w14:paraId="4BA658BD" w14:textId="77777777" w:rsidR="00EE504A" w:rsidRPr="00EE504A" w:rsidRDefault="00EE504A" w:rsidP="00EE504A">
      <w:pPr>
        <w:numPr>
          <w:ilvl w:val="0"/>
          <w:numId w:val="49"/>
        </w:numPr>
      </w:pPr>
      <w:r w:rsidRPr="00EE504A">
        <w:lastRenderedPageBreak/>
        <w:t>hard-margin and soft-margin,</w:t>
      </w:r>
    </w:p>
    <w:p w14:paraId="47A7209A" w14:textId="77777777" w:rsidR="00EE504A" w:rsidRPr="00EE504A" w:rsidRDefault="00EE504A" w:rsidP="00EE504A">
      <w:pPr>
        <w:numPr>
          <w:ilvl w:val="0"/>
          <w:numId w:val="49"/>
        </w:numPr>
      </w:pPr>
      <w:r w:rsidRPr="00EE504A">
        <w:t>primal-dual relation,</w:t>
      </w:r>
    </w:p>
    <w:p w14:paraId="719A9AE5" w14:textId="77777777" w:rsidR="00EE504A" w:rsidRPr="00EE504A" w:rsidRDefault="00EE504A" w:rsidP="00EE504A">
      <w:pPr>
        <w:numPr>
          <w:ilvl w:val="0"/>
          <w:numId w:val="49"/>
        </w:numPr>
      </w:pPr>
      <w:r w:rsidRPr="00EE504A">
        <w:t>kernels more explicitly.</w:t>
      </w:r>
    </w:p>
    <w:p w14:paraId="5335330F" w14:textId="77777777" w:rsidR="00EE504A" w:rsidRPr="00EE504A" w:rsidRDefault="00EE504A" w:rsidP="00EE504A">
      <w:r w:rsidRPr="00EE504A">
        <w:t>New sections:</w:t>
      </w:r>
    </w:p>
    <w:p w14:paraId="3AF4A7A2" w14:textId="77777777" w:rsidR="00EE504A" w:rsidRPr="00EE504A" w:rsidRDefault="00EE504A" w:rsidP="00EE504A">
      <w:pPr>
        <w:numPr>
          <w:ilvl w:val="0"/>
          <w:numId w:val="50"/>
        </w:numPr>
      </w:pPr>
      <w:r w:rsidRPr="00EE504A">
        <w:t>Linear separability and geometric margin</w:t>
      </w:r>
    </w:p>
    <w:p w14:paraId="56CFBBE1" w14:textId="77777777" w:rsidR="00EE504A" w:rsidRPr="00EE504A" w:rsidRDefault="00EE504A" w:rsidP="00EE504A">
      <w:pPr>
        <w:numPr>
          <w:ilvl w:val="0"/>
          <w:numId w:val="50"/>
        </w:numPr>
      </w:pPr>
      <w:r w:rsidRPr="00EE504A">
        <w:t>Hard-margin SVM</w:t>
      </w:r>
    </w:p>
    <w:p w14:paraId="7A679242" w14:textId="77777777" w:rsidR="00EE504A" w:rsidRPr="00EE504A" w:rsidRDefault="00EE504A" w:rsidP="00EE504A">
      <w:pPr>
        <w:numPr>
          <w:ilvl w:val="0"/>
          <w:numId w:val="50"/>
        </w:numPr>
      </w:pPr>
      <w:r w:rsidRPr="00EE504A">
        <w:t>Soft-margin SVM and slack variables</w:t>
      </w:r>
    </w:p>
    <w:p w14:paraId="7262E0EA" w14:textId="77777777" w:rsidR="00EE504A" w:rsidRPr="00EE504A" w:rsidRDefault="00EE504A" w:rsidP="00EE504A">
      <w:pPr>
        <w:numPr>
          <w:ilvl w:val="0"/>
          <w:numId w:val="50"/>
        </w:numPr>
      </w:pPr>
      <w:r w:rsidRPr="00EE504A">
        <w:t>Duality and support vectors</w:t>
      </w:r>
    </w:p>
    <w:p w14:paraId="565B636C" w14:textId="77777777" w:rsidR="00EE504A" w:rsidRPr="00EE504A" w:rsidRDefault="00EE504A" w:rsidP="00EE504A">
      <w:pPr>
        <w:numPr>
          <w:ilvl w:val="0"/>
          <w:numId w:val="50"/>
        </w:numPr>
      </w:pPr>
      <w:r w:rsidRPr="00EE504A">
        <w:t>Kernel SVMs</w:t>
      </w:r>
    </w:p>
    <w:p w14:paraId="0B020E2A" w14:textId="77777777" w:rsidR="00EE504A" w:rsidRPr="00EE504A" w:rsidRDefault="00EE504A" w:rsidP="00EE504A">
      <w:r w:rsidRPr="00EE504A">
        <w:t>Formal items:</w:t>
      </w:r>
    </w:p>
    <w:p w14:paraId="68E61242" w14:textId="77777777" w:rsidR="00EE504A" w:rsidRPr="00EE504A" w:rsidRDefault="00EE504A" w:rsidP="00EE504A">
      <w:pPr>
        <w:numPr>
          <w:ilvl w:val="0"/>
          <w:numId w:val="51"/>
        </w:numPr>
      </w:pPr>
      <w:r w:rsidRPr="00EE504A">
        <w:t>margin definition,</w:t>
      </w:r>
    </w:p>
    <w:p w14:paraId="5D57663C" w14:textId="77777777" w:rsidR="00EE504A" w:rsidRPr="00EE504A" w:rsidRDefault="00EE504A" w:rsidP="00EE504A">
      <w:pPr>
        <w:numPr>
          <w:ilvl w:val="0"/>
          <w:numId w:val="51"/>
        </w:numPr>
      </w:pPr>
      <w:r w:rsidRPr="00EE504A">
        <w:t>primal optimization problem,</w:t>
      </w:r>
    </w:p>
    <w:p w14:paraId="7CF9FA17" w14:textId="77777777" w:rsidR="00EE504A" w:rsidRPr="00EE504A" w:rsidRDefault="00EE504A" w:rsidP="00EE504A">
      <w:pPr>
        <w:numPr>
          <w:ilvl w:val="0"/>
          <w:numId w:val="51"/>
        </w:numPr>
      </w:pPr>
      <w:r w:rsidRPr="00EE504A">
        <w:t>KKT interpretation at an accessible level.</w:t>
      </w:r>
    </w:p>
    <w:p w14:paraId="1CFC2C95" w14:textId="77777777" w:rsidR="00EE504A" w:rsidRPr="00EE504A" w:rsidRDefault="00EE504A" w:rsidP="00EE504A">
      <w:r w:rsidRPr="00EE504A">
        <w:t>Worked derivations:</w:t>
      </w:r>
    </w:p>
    <w:p w14:paraId="11471D15" w14:textId="77777777" w:rsidR="00EE504A" w:rsidRPr="00EE504A" w:rsidRDefault="00EE504A" w:rsidP="00EE504A">
      <w:pPr>
        <w:numPr>
          <w:ilvl w:val="0"/>
          <w:numId w:val="52"/>
        </w:numPr>
      </w:pPr>
      <w:r w:rsidRPr="00EE504A">
        <w:t>primal-to-dual sketch,</w:t>
      </w:r>
    </w:p>
    <w:p w14:paraId="70337702" w14:textId="77777777" w:rsidR="00EE504A" w:rsidRPr="00EE504A" w:rsidRDefault="00EE504A" w:rsidP="00EE504A">
      <w:pPr>
        <w:numPr>
          <w:ilvl w:val="0"/>
          <w:numId w:val="52"/>
        </w:numPr>
      </w:pPr>
      <w:r w:rsidRPr="00EE504A">
        <w:t>support vector role in decision rule.</w:t>
      </w:r>
    </w:p>
    <w:p w14:paraId="01697367" w14:textId="77777777" w:rsidR="00EE504A" w:rsidRPr="00EE504A" w:rsidRDefault="00EE504A" w:rsidP="00EE504A">
      <w:r w:rsidRPr="00EE504A">
        <w:t>Exercises:</w:t>
      </w:r>
    </w:p>
    <w:p w14:paraId="457CEAA5" w14:textId="77777777" w:rsidR="00EE504A" w:rsidRPr="00EE504A" w:rsidRDefault="00EE504A" w:rsidP="00EE504A">
      <w:pPr>
        <w:numPr>
          <w:ilvl w:val="0"/>
          <w:numId w:val="53"/>
        </w:numPr>
      </w:pPr>
      <w:r w:rsidRPr="00EE504A">
        <w:t>compute margin in toy examples,</w:t>
      </w:r>
    </w:p>
    <w:p w14:paraId="64428692" w14:textId="77777777" w:rsidR="00EE504A" w:rsidRPr="00EE504A" w:rsidRDefault="00EE504A" w:rsidP="00EE504A">
      <w:pPr>
        <w:numPr>
          <w:ilvl w:val="0"/>
          <w:numId w:val="53"/>
        </w:numPr>
      </w:pPr>
      <w:r w:rsidRPr="00EE504A">
        <w:t>interpret support vectors,</w:t>
      </w:r>
    </w:p>
    <w:p w14:paraId="6731710B" w14:textId="77777777" w:rsidR="00EE504A" w:rsidRPr="00EE504A" w:rsidRDefault="00EE504A" w:rsidP="00EE504A">
      <w:pPr>
        <w:numPr>
          <w:ilvl w:val="0"/>
          <w:numId w:val="53"/>
        </w:numPr>
      </w:pPr>
      <w:r w:rsidRPr="00EE504A">
        <w:t>compare hinge and logistic loss.</w:t>
      </w:r>
    </w:p>
    <w:p w14:paraId="6ECAA350" w14:textId="77777777" w:rsidR="00EE504A" w:rsidRPr="00EE504A" w:rsidRDefault="00EE504A" w:rsidP="00EE504A">
      <w:r w:rsidRPr="00EE504A">
        <w:pict w14:anchorId="11F88661">
          <v:rect id="_x0000_i1257" style="width:0;height:1.5pt" o:hralign="center" o:hrstd="t" o:hr="t" fillcolor="#a0a0a0" stroked="f"/>
        </w:pict>
      </w:r>
    </w:p>
    <w:p w14:paraId="6EE8189D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11. Model Evaluation and Selection</w:t>
      </w:r>
    </w:p>
    <w:p w14:paraId="5905363F" w14:textId="77777777" w:rsidR="00EE504A" w:rsidRPr="00EE504A" w:rsidRDefault="00EE504A" w:rsidP="00EE504A">
      <w:r w:rsidRPr="00EE504A">
        <w:t>Expand this into a serious methodology chapter.</w:t>
      </w:r>
    </w:p>
    <w:p w14:paraId="37FEE86D" w14:textId="77777777" w:rsidR="00EE504A" w:rsidRPr="00EE504A" w:rsidRDefault="00EE504A" w:rsidP="00EE504A">
      <w:r w:rsidRPr="00EE504A">
        <w:t>Add:</w:t>
      </w:r>
    </w:p>
    <w:p w14:paraId="492779C2" w14:textId="77777777" w:rsidR="00EE504A" w:rsidRPr="00EE504A" w:rsidRDefault="00EE504A" w:rsidP="00EE504A">
      <w:pPr>
        <w:numPr>
          <w:ilvl w:val="0"/>
          <w:numId w:val="54"/>
        </w:numPr>
      </w:pPr>
      <w:r w:rsidRPr="00EE504A">
        <w:t>evaluation protocols,</w:t>
      </w:r>
    </w:p>
    <w:p w14:paraId="0A76F15B" w14:textId="77777777" w:rsidR="00EE504A" w:rsidRPr="00EE504A" w:rsidRDefault="00EE504A" w:rsidP="00EE504A">
      <w:pPr>
        <w:numPr>
          <w:ilvl w:val="0"/>
          <w:numId w:val="54"/>
        </w:numPr>
      </w:pPr>
      <w:r w:rsidRPr="00EE504A">
        <w:t>metrics,</w:t>
      </w:r>
    </w:p>
    <w:p w14:paraId="1015D66D" w14:textId="77777777" w:rsidR="00EE504A" w:rsidRPr="00EE504A" w:rsidRDefault="00EE504A" w:rsidP="00EE504A">
      <w:pPr>
        <w:numPr>
          <w:ilvl w:val="0"/>
          <w:numId w:val="54"/>
        </w:numPr>
      </w:pPr>
      <w:r w:rsidRPr="00EE504A">
        <w:lastRenderedPageBreak/>
        <w:t>cross-validation,</w:t>
      </w:r>
    </w:p>
    <w:p w14:paraId="30CFC713" w14:textId="77777777" w:rsidR="00EE504A" w:rsidRPr="00EE504A" w:rsidRDefault="00EE504A" w:rsidP="00EE504A">
      <w:pPr>
        <w:numPr>
          <w:ilvl w:val="0"/>
          <w:numId w:val="54"/>
        </w:numPr>
      </w:pPr>
      <w:r w:rsidRPr="00EE504A">
        <w:t>hyperparameter selection,</w:t>
      </w:r>
    </w:p>
    <w:p w14:paraId="2E14F593" w14:textId="77777777" w:rsidR="00EE504A" w:rsidRPr="00EE504A" w:rsidRDefault="00EE504A" w:rsidP="00EE504A">
      <w:pPr>
        <w:numPr>
          <w:ilvl w:val="0"/>
          <w:numId w:val="54"/>
        </w:numPr>
      </w:pPr>
      <w:r w:rsidRPr="00EE504A">
        <w:t>leakage and reproducibility.</w:t>
      </w:r>
    </w:p>
    <w:p w14:paraId="751DE1CA" w14:textId="77777777" w:rsidR="00EE504A" w:rsidRPr="00EE504A" w:rsidRDefault="00EE504A" w:rsidP="00EE504A">
      <w:r w:rsidRPr="00EE504A">
        <w:t>New sections:</w:t>
      </w:r>
    </w:p>
    <w:p w14:paraId="166BF6F9" w14:textId="77777777" w:rsidR="00EE504A" w:rsidRPr="00EE504A" w:rsidRDefault="00EE504A" w:rsidP="00EE504A">
      <w:pPr>
        <w:numPr>
          <w:ilvl w:val="0"/>
          <w:numId w:val="55"/>
        </w:numPr>
      </w:pPr>
      <w:r w:rsidRPr="00EE504A">
        <w:t>What counts as good performance?</w:t>
      </w:r>
    </w:p>
    <w:p w14:paraId="46EE7A36" w14:textId="77777777" w:rsidR="00EE504A" w:rsidRPr="00EE504A" w:rsidRDefault="00EE504A" w:rsidP="00EE504A">
      <w:pPr>
        <w:numPr>
          <w:ilvl w:val="0"/>
          <w:numId w:val="55"/>
        </w:numPr>
      </w:pPr>
      <w:r w:rsidRPr="00EE504A">
        <w:t>Regression and classification metrics</w:t>
      </w:r>
    </w:p>
    <w:p w14:paraId="45D33598" w14:textId="77777777" w:rsidR="00EE504A" w:rsidRPr="00EE504A" w:rsidRDefault="00EE504A" w:rsidP="00EE504A">
      <w:pPr>
        <w:numPr>
          <w:ilvl w:val="0"/>
          <w:numId w:val="55"/>
        </w:numPr>
      </w:pPr>
      <w:r w:rsidRPr="00EE504A">
        <w:t>Validation strategies and cross-validation</w:t>
      </w:r>
    </w:p>
    <w:p w14:paraId="52BBE91A" w14:textId="77777777" w:rsidR="00EE504A" w:rsidRPr="00EE504A" w:rsidRDefault="00EE504A" w:rsidP="00EE504A">
      <w:pPr>
        <w:numPr>
          <w:ilvl w:val="0"/>
          <w:numId w:val="55"/>
        </w:numPr>
      </w:pPr>
      <w:r w:rsidRPr="00EE504A">
        <w:t>Hyperparameter search</w:t>
      </w:r>
    </w:p>
    <w:p w14:paraId="0DEA5EF8" w14:textId="77777777" w:rsidR="00EE504A" w:rsidRPr="00EE504A" w:rsidRDefault="00EE504A" w:rsidP="00EE504A">
      <w:pPr>
        <w:numPr>
          <w:ilvl w:val="0"/>
          <w:numId w:val="55"/>
        </w:numPr>
      </w:pPr>
      <w:r w:rsidRPr="00EE504A">
        <w:t>Data leakage, confounding, and reproducibility</w:t>
      </w:r>
    </w:p>
    <w:p w14:paraId="7349FF5F" w14:textId="77777777" w:rsidR="00EE504A" w:rsidRPr="00EE504A" w:rsidRDefault="00EE504A" w:rsidP="00EE504A">
      <w:r w:rsidRPr="00EE504A">
        <w:t>Formal items:</w:t>
      </w:r>
    </w:p>
    <w:p w14:paraId="78D6D0F3" w14:textId="77777777" w:rsidR="00EE504A" w:rsidRPr="00EE504A" w:rsidRDefault="00EE504A" w:rsidP="00EE504A">
      <w:pPr>
        <w:numPr>
          <w:ilvl w:val="0"/>
          <w:numId w:val="56"/>
        </w:numPr>
      </w:pPr>
      <w:r w:rsidRPr="00EE504A">
        <w:t>risk estimate,</w:t>
      </w:r>
    </w:p>
    <w:p w14:paraId="641AFAC7" w14:textId="77777777" w:rsidR="00EE504A" w:rsidRPr="00EE504A" w:rsidRDefault="00EE504A" w:rsidP="00EE504A">
      <w:pPr>
        <w:numPr>
          <w:ilvl w:val="0"/>
          <w:numId w:val="56"/>
        </w:numPr>
      </w:pPr>
      <w:r w:rsidRPr="00EE504A">
        <w:t>bias in reuse of test sets,</w:t>
      </w:r>
    </w:p>
    <w:p w14:paraId="7A1391E9" w14:textId="77777777" w:rsidR="00EE504A" w:rsidRPr="00EE504A" w:rsidRDefault="00EE504A" w:rsidP="00EE504A">
      <w:pPr>
        <w:numPr>
          <w:ilvl w:val="0"/>
          <w:numId w:val="56"/>
        </w:numPr>
      </w:pPr>
      <w:r w:rsidRPr="00EE504A">
        <w:t>confidence interval intuition.</w:t>
      </w:r>
    </w:p>
    <w:p w14:paraId="5BD18DE1" w14:textId="77777777" w:rsidR="00EE504A" w:rsidRPr="00EE504A" w:rsidRDefault="00EE504A" w:rsidP="00EE504A">
      <w:r w:rsidRPr="00EE504A">
        <w:t>Worked examples:</w:t>
      </w:r>
    </w:p>
    <w:p w14:paraId="113CE2DB" w14:textId="77777777" w:rsidR="00EE504A" w:rsidRPr="00EE504A" w:rsidRDefault="00EE504A" w:rsidP="00EE504A">
      <w:pPr>
        <w:numPr>
          <w:ilvl w:val="0"/>
          <w:numId w:val="57"/>
        </w:numPr>
      </w:pPr>
      <w:r w:rsidRPr="00EE504A">
        <w:t>imbalanced classification,</w:t>
      </w:r>
    </w:p>
    <w:p w14:paraId="67D7B789" w14:textId="77777777" w:rsidR="00EE504A" w:rsidRPr="00EE504A" w:rsidRDefault="00EE504A" w:rsidP="00EE504A">
      <w:pPr>
        <w:numPr>
          <w:ilvl w:val="0"/>
          <w:numId w:val="57"/>
        </w:numPr>
      </w:pPr>
      <w:r w:rsidRPr="00EE504A">
        <w:t>ROC vs precision-recall,</w:t>
      </w:r>
    </w:p>
    <w:p w14:paraId="59A8E3A7" w14:textId="77777777" w:rsidR="00EE504A" w:rsidRPr="00EE504A" w:rsidRDefault="00EE504A" w:rsidP="00EE504A">
      <w:pPr>
        <w:numPr>
          <w:ilvl w:val="0"/>
          <w:numId w:val="57"/>
        </w:numPr>
      </w:pPr>
      <w:r w:rsidRPr="00EE504A">
        <w:t>hyperparameter tuning workflow.</w:t>
      </w:r>
    </w:p>
    <w:p w14:paraId="3F325230" w14:textId="77777777" w:rsidR="00EE504A" w:rsidRPr="00EE504A" w:rsidRDefault="00EE504A" w:rsidP="00EE504A">
      <w:r w:rsidRPr="00EE504A">
        <w:t>Exercises:</w:t>
      </w:r>
    </w:p>
    <w:p w14:paraId="0887D116" w14:textId="77777777" w:rsidR="00EE504A" w:rsidRPr="00EE504A" w:rsidRDefault="00EE504A" w:rsidP="00EE504A">
      <w:pPr>
        <w:numPr>
          <w:ilvl w:val="0"/>
          <w:numId w:val="58"/>
        </w:numPr>
      </w:pPr>
      <w:r w:rsidRPr="00EE504A">
        <w:t>choose metrics for scenarios,</w:t>
      </w:r>
    </w:p>
    <w:p w14:paraId="5D6CDDB5" w14:textId="77777777" w:rsidR="00EE504A" w:rsidRPr="00EE504A" w:rsidRDefault="00EE504A" w:rsidP="00EE504A">
      <w:pPr>
        <w:numPr>
          <w:ilvl w:val="0"/>
          <w:numId w:val="58"/>
        </w:numPr>
      </w:pPr>
      <w:r w:rsidRPr="00EE504A">
        <w:t>detect leakage from setups.</w:t>
      </w:r>
    </w:p>
    <w:p w14:paraId="348242BE" w14:textId="77777777" w:rsidR="00EE504A" w:rsidRPr="00EE504A" w:rsidRDefault="00EE504A" w:rsidP="00EE504A">
      <w:r w:rsidRPr="00EE504A">
        <w:pict w14:anchorId="0647E89F">
          <v:rect id="_x0000_i1258" style="width:0;height:1.5pt" o:hralign="center" o:hrstd="t" o:hr="t" fillcolor="#a0a0a0" stroked="f"/>
        </w:pict>
      </w:r>
    </w:p>
    <w:p w14:paraId="044752A3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12. Optimization in Practice</w:t>
      </w:r>
    </w:p>
    <w:p w14:paraId="3F39E200" w14:textId="77777777" w:rsidR="00EE504A" w:rsidRPr="00EE504A" w:rsidRDefault="00EE504A" w:rsidP="00EE504A">
      <w:r w:rsidRPr="00EE504A">
        <w:t>Make this a practical but mathematically interpretable optimizer chapter.</w:t>
      </w:r>
    </w:p>
    <w:p w14:paraId="2A9FE8FA" w14:textId="77777777" w:rsidR="00EE504A" w:rsidRPr="00EE504A" w:rsidRDefault="00EE504A" w:rsidP="00EE504A">
      <w:r w:rsidRPr="00EE504A">
        <w:t>Add:</w:t>
      </w:r>
    </w:p>
    <w:p w14:paraId="53B98387" w14:textId="77777777" w:rsidR="00EE504A" w:rsidRPr="00EE504A" w:rsidRDefault="00EE504A" w:rsidP="00EE504A">
      <w:pPr>
        <w:numPr>
          <w:ilvl w:val="0"/>
          <w:numId w:val="59"/>
        </w:numPr>
      </w:pPr>
      <w:r w:rsidRPr="00EE504A">
        <w:t>SGD,</w:t>
      </w:r>
    </w:p>
    <w:p w14:paraId="0EF7C18A" w14:textId="77777777" w:rsidR="00EE504A" w:rsidRPr="00EE504A" w:rsidRDefault="00EE504A" w:rsidP="00EE504A">
      <w:pPr>
        <w:numPr>
          <w:ilvl w:val="0"/>
          <w:numId w:val="59"/>
        </w:numPr>
      </w:pPr>
      <w:r w:rsidRPr="00EE504A">
        <w:t>momentum,</w:t>
      </w:r>
    </w:p>
    <w:p w14:paraId="51C88966" w14:textId="77777777" w:rsidR="00EE504A" w:rsidRPr="00EE504A" w:rsidRDefault="00EE504A" w:rsidP="00EE504A">
      <w:pPr>
        <w:numPr>
          <w:ilvl w:val="0"/>
          <w:numId w:val="59"/>
        </w:numPr>
      </w:pPr>
      <w:r w:rsidRPr="00EE504A">
        <w:lastRenderedPageBreak/>
        <w:t>Adam,</w:t>
      </w:r>
    </w:p>
    <w:p w14:paraId="154BE5B9" w14:textId="77777777" w:rsidR="00EE504A" w:rsidRPr="00EE504A" w:rsidRDefault="00EE504A" w:rsidP="00EE504A">
      <w:pPr>
        <w:numPr>
          <w:ilvl w:val="0"/>
          <w:numId w:val="59"/>
        </w:numPr>
      </w:pPr>
      <w:r w:rsidRPr="00EE504A">
        <w:t>batch size effects,</w:t>
      </w:r>
    </w:p>
    <w:p w14:paraId="1BB8B19E" w14:textId="77777777" w:rsidR="00EE504A" w:rsidRPr="00EE504A" w:rsidRDefault="00EE504A" w:rsidP="00EE504A">
      <w:pPr>
        <w:numPr>
          <w:ilvl w:val="0"/>
          <w:numId w:val="59"/>
        </w:numPr>
      </w:pPr>
      <w:r w:rsidRPr="00EE504A">
        <w:t>learning-rate schedules.</w:t>
      </w:r>
    </w:p>
    <w:p w14:paraId="1782B1D9" w14:textId="77777777" w:rsidR="00EE504A" w:rsidRPr="00EE504A" w:rsidRDefault="00EE504A" w:rsidP="00EE504A">
      <w:r w:rsidRPr="00EE504A">
        <w:t>New sections:</w:t>
      </w:r>
    </w:p>
    <w:p w14:paraId="0BED9532" w14:textId="77777777" w:rsidR="00EE504A" w:rsidRPr="00EE504A" w:rsidRDefault="00EE504A" w:rsidP="00EE504A">
      <w:pPr>
        <w:numPr>
          <w:ilvl w:val="0"/>
          <w:numId w:val="60"/>
        </w:numPr>
      </w:pPr>
      <w:r w:rsidRPr="00EE504A">
        <w:t>Full-batch vs mini-batch optimization</w:t>
      </w:r>
    </w:p>
    <w:p w14:paraId="34815DF4" w14:textId="77777777" w:rsidR="00EE504A" w:rsidRPr="00EE504A" w:rsidRDefault="00EE504A" w:rsidP="00EE504A">
      <w:pPr>
        <w:numPr>
          <w:ilvl w:val="0"/>
          <w:numId w:val="60"/>
        </w:numPr>
      </w:pPr>
      <w:r w:rsidRPr="00EE504A">
        <w:t>Stochastic gradients and noise</w:t>
      </w:r>
    </w:p>
    <w:p w14:paraId="61FE3BB8" w14:textId="77777777" w:rsidR="00EE504A" w:rsidRPr="00EE504A" w:rsidRDefault="00EE504A" w:rsidP="00EE504A">
      <w:pPr>
        <w:numPr>
          <w:ilvl w:val="0"/>
          <w:numId w:val="60"/>
        </w:numPr>
      </w:pPr>
      <w:r w:rsidRPr="00EE504A">
        <w:t>Momentum and acceleration intuition</w:t>
      </w:r>
    </w:p>
    <w:p w14:paraId="7145F920" w14:textId="77777777" w:rsidR="00EE504A" w:rsidRPr="00EE504A" w:rsidRDefault="00EE504A" w:rsidP="00EE504A">
      <w:pPr>
        <w:numPr>
          <w:ilvl w:val="0"/>
          <w:numId w:val="60"/>
        </w:numPr>
      </w:pPr>
      <w:r w:rsidRPr="00EE504A">
        <w:t>Adaptive methods</w:t>
      </w:r>
    </w:p>
    <w:p w14:paraId="2473476C" w14:textId="77777777" w:rsidR="00EE504A" w:rsidRPr="00EE504A" w:rsidRDefault="00EE504A" w:rsidP="00EE504A">
      <w:pPr>
        <w:numPr>
          <w:ilvl w:val="0"/>
          <w:numId w:val="60"/>
        </w:numPr>
      </w:pPr>
      <w:r w:rsidRPr="00EE504A">
        <w:t>Learning-rate schedules and warmup</w:t>
      </w:r>
    </w:p>
    <w:p w14:paraId="7587CB61" w14:textId="77777777" w:rsidR="00EE504A" w:rsidRPr="00EE504A" w:rsidRDefault="00EE504A" w:rsidP="00EE504A">
      <w:r w:rsidRPr="00EE504A">
        <w:t>Formal items:</w:t>
      </w:r>
    </w:p>
    <w:p w14:paraId="75923D93" w14:textId="77777777" w:rsidR="00EE504A" w:rsidRPr="00EE504A" w:rsidRDefault="00EE504A" w:rsidP="00EE504A">
      <w:pPr>
        <w:numPr>
          <w:ilvl w:val="0"/>
          <w:numId w:val="61"/>
        </w:numPr>
      </w:pPr>
      <w:r w:rsidRPr="00EE504A">
        <w:t>unbiased gradient estimate,</w:t>
      </w:r>
    </w:p>
    <w:p w14:paraId="06511BA1" w14:textId="77777777" w:rsidR="00EE504A" w:rsidRPr="00EE504A" w:rsidRDefault="00EE504A" w:rsidP="00EE504A">
      <w:pPr>
        <w:numPr>
          <w:ilvl w:val="0"/>
          <w:numId w:val="61"/>
        </w:numPr>
      </w:pPr>
      <w:r w:rsidRPr="00EE504A">
        <w:t>variance discussion,</w:t>
      </w:r>
    </w:p>
    <w:p w14:paraId="709DA044" w14:textId="77777777" w:rsidR="00EE504A" w:rsidRPr="00EE504A" w:rsidRDefault="00EE504A" w:rsidP="00EE504A">
      <w:pPr>
        <w:numPr>
          <w:ilvl w:val="0"/>
          <w:numId w:val="61"/>
        </w:numPr>
      </w:pPr>
      <w:r w:rsidRPr="00EE504A">
        <w:t>stochastic optimization intuition.</w:t>
      </w:r>
    </w:p>
    <w:p w14:paraId="6A1A340E" w14:textId="77777777" w:rsidR="00EE504A" w:rsidRPr="00EE504A" w:rsidRDefault="00EE504A" w:rsidP="00EE504A">
      <w:r w:rsidRPr="00EE504A">
        <w:t>Worked examples:</w:t>
      </w:r>
    </w:p>
    <w:p w14:paraId="0A4BF7E6" w14:textId="77777777" w:rsidR="00EE504A" w:rsidRPr="00EE504A" w:rsidRDefault="00EE504A" w:rsidP="00EE504A">
      <w:pPr>
        <w:numPr>
          <w:ilvl w:val="0"/>
          <w:numId w:val="62"/>
        </w:numPr>
      </w:pPr>
      <w:r w:rsidRPr="00EE504A">
        <w:t>optimizer trajectories on simple surfaces,</w:t>
      </w:r>
    </w:p>
    <w:p w14:paraId="1F71DADE" w14:textId="77777777" w:rsidR="00EE504A" w:rsidRPr="00EE504A" w:rsidRDefault="00EE504A" w:rsidP="00EE504A">
      <w:pPr>
        <w:numPr>
          <w:ilvl w:val="0"/>
          <w:numId w:val="62"/>
        </w:numPr>
      </w:pPr>
      <w:r w:rsidRPr="00EE504A">
        <w:t>effect of batch size.</w:t>
      </w:r>
    </w:p>
    <w:p w14:paraId="6DE645D8" w14:textId="77777777" w:rsidR="00EE504A" w:rsidRPr="00EE504A" w:rsidRDefault="00EE504A" w:rsidP="00EE504A">
      <w:r w:rsidRPr="00EE504A">
        <w:t>Exercises:</w:t>
      </w:r>
    </w:p>
    <w:p w14:paraId="36126F72" w14:textId="77777777" w:rsidR="00EE504A" w:rsidRPr="00EE504A" w:rsidRDefault="00EE504A" w:rsidP="00EE504A">
      <w:pPr>
        <w:numPr>
          <w:ilvl w:val="0"/>
          <w:numId w:val="63"/>
        </w:numPr>
      </w:pPr>
      <w:r w:rsidRPr="00EE504A">
        <w:t>compare optimizers,</w:t>
      </w:r>
    </w:p>
    <w:p w14:paraId="7C4A4B8A" w14:textId="77777777" w:rsidR="00EE504A" w:rsidRPr="00EE504A" w:rsidRDefault="00EE504A" w:rsidP="00EE504A">
      <w:pPr>
        <w:numPr>
          <w:ilvl w:val="0"/>
          <w:numId w:val="63"/>
        </w:numPr>
      </w:pPr>
      <w:r w:rsidRPr="00EE504A">
        <w:t>analyze noisy updates.</w:t>
      </w:r>
    </w:p>
    <w:p w14:paraId="4940F940" w14:textId="77777777" w:rsidR="00EE504A" w:rsidRPr="00EE504A" w:rsidRDefault="00EE504A" w:rsidP="00EE504A">
      <w:r w:rsidRPr="00EE504A">
        <w:pict w14:anchorId="0FB3C3C7">
          <v:rect id="_x0000_i1259" style="width:0;height:1.5pt" o:hralign="center" o:hrstd="t" o:hr="t" fillcolor="#a0a0a0" stroked="f"/>
        </w:pict>
      </w:r>
    </w:p>
    <w:p w14:paraId="5CA6D980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13. Numerical and Statistical Stability</w:t>
      </w:r>
    </w:p>
    <w:p w14:paraId="07F2E7C2" w14:textId="77777777" w:rsidR="00EE504A" w:rsidRPr="00EE504A" w:rsidRDefault="00EE504A" w:rsidP="00EE504A">
      <w:r w:rsidRPr="00EE504A">
        <w:t>This is a good topic; make it more concrete.</w:t>
      </w:r>
    </w:p>
    <w:p w14:paraId="0CB1B24E" w14:textId="77777777" w:rsidR="00EE504A" w:rsidRPr="00EE504A" w:rsidRDefault="00EE504A" w:rsidP="00EE504A">
      <w:r w:rsidRPr="00EE504A">
        <w:t>Add:</w:t>
      </w:r>
    </w:p>
    <w:p w14:paraId="18120FFD" w14:textId="77777777" w:rsidR="00EE504A" w:rsidRPr="00EE504A" w:rsidRDefault="00EE504A" w:rsidP="00EE504A">
      <w:pPr>
        <w:numPr>
          <w:ilvl w:val="0"/>
          <w:numId w:val="64"/>
        </w:numPr>
      </w:pPr>
      <w:r w:rsidRPr="00EE504A">
        <w:t>conditioning,</w:t>
      </w:r>
    </w:p>
    <w:p w14:paraId="07FC127D" w14:textId="77777777" w:rsidR="00EE504A" w:rsidRPr="00EE504A" w:rsidRDefault="00EE504A" w:rsidP="00EE504A">
      <w:pPr>
        <w:numPr>
          <w:ilvl w:val="0"/>
          <w:numId w:val="64"/>
        </w:numPr>
      </w:pPr>
      <w:r w:rsidRPr="00EE504A">
        <w:t>floating-point issues,</w:t>
      </w:r>
    </w:p>
    <w:p w14:paraId="6C5DF403" w14:textId="77777777" w:rsidR="00EE504A" w:rsidRPr="00EE504A" w:rsidRDefault="00EE504A" w:rsidP="00EE504A">
      <w:pPr>
        <w:numPr>
          <w:ilvl w:val="0"/>
          <w:numId w:val="64"/>
        </w:numPr>
      </w:pPr>
      <w:r w:rsidRPr="00EE504A">
        <w:t>sensitivity to perturbation,</w:t>
      </w:r>
    </w:p>
    <w:p w14:paraId="6B67168A" w14:textId="77777777" w:rsidR="00EE504A" w:rsidRPr="00EE504A" w:rsidRDefault="00EE504A" w:rsidP="00EE504A">
      <w:pPr>
        <w:numPr>
          <w:ilvl w:val="0"/>
          <w:numId w:val="64"/>
        </w:numPr>
      </w:pPr>
      <w:r w:rsidRPr="00EE504A">
        <w:lastRenderedPageBreak/>
        <w:t>train/test instability,</w:t>
      </w:r>
    </w:p>
    <w:p w14:paraId="6CD8AB49" w14:textId="77777777" w:rsidR="00EE504A" w:rsidRPr="00EE504A" w:rsidRDefault="00EE504A" w:rsidP="00EE504A">
      <w:pPr>
        <w:numPr>
          <w:ilvl w:val="0"/>
          <w:numId w:val="64"/>
        </w:numPr>
      </w:pPr>
      <w:r w:rsidRPr="00EE504A">
        <w:t>robustness of estimates.</w:t>
      </w:r>
    </w:p>
    <w:p w14:paraId="4F2FF2CD" w14:textId="77777777" w:rsidR="00EE504A" w:rsidRPr="00EE504A" w:rsidRDefault="00EE504A" w:rsidP="00EE504A">
      <w:r w:rsidRPr="00EE504A">
        <w:t>New sections:</w:t>
      </w:r>
    </w:p>
    <w:p w14:paraId="7D826FDF" w14:textId="77777777" w:rsidR="00EE504A" w:rsidRPr="00EE504A" w:rsidRDefault="00EE504A" w:rsidP="00EE504A">
      <w:pPr>
        <w:numPr>
          <w:ilvl w:val="0"/>
          <w:numId w:val="65"/>
        </w:numPr>
      </w:pPr>
      <w:r w:rsidRPr="00EE504A">
        <w:t>What stability means numerically</w:t>
      </w:r>
    </w:p>
    <w:p w14:paraId="100AB035" w14:textId="77777777" w:rsidR="00EE504A" w:rsidRPr="00EE504A" w:rsidRDefault="00EE504A" w:rsidP="00EE504A">
      <w:pPr>
        <w:numPr>
          <w:ilvl w:val="0"/>
          <w:numId w:val="65"/>
        </w:numPr>
      </w:pPr>
      <w:r w:rsidRPr="00EE504A">
        <w:t>Conditioning of learning problems</w:t>
      </w:r>
    </w:p>
    <w:p w14:paraId="05168DD7" w14:textId="77777777" w:rsidR="00EE504A" w:rsidRPr="00EE504A" w:rsidRDefault="00EE504A" w:rsidP="00EE504A">
      <w:pPr>
        <w:numPr>
          <w:ilvl w:val="0"/>
          <w:numId w:val="65"/>
        </w:numPr>
      </w:pPr>
      <w:r w:rsidRPr="00EE504A">
        <w:t>Statistical stability under resampling</w:t>
      </w:r>
    </w:p>
    <w:p w14:paraId="4D4C2781" w14:textId="77777777" w:rsidR="00EE504A" w:rsidRPr="00EE504A" w:rsidRDefault="00EE504A" w:rsidP="00EE504A">
      <w:pPr>
        <w:numPr>
          <w:ilvl w:val="0"/>
          <w:numId w:val="65"/>
        </w:numPr>
      </w:pPr>
      <w:r w:rsidRPr="00EE504A">
        <w:t>Sensitivity to preprocessing and scaling</w:t>
      </w:r>
    </w:p>
    <w:p w14:paraId="7D9454C1" w14:textId="77777777" w:rsidR="00EE504A" w:rsidRPr="00EE504A" w:rsidRDefault="00EE504A" w:rsidP="00EE504A">
      <w:pPr>
        <w:numPr>
          <w:ilvl w:val="0"/>
          <w:numId w:val="65"/>
        </w:numPr>
      </w:pPr>
      <w:r w:rsidRPr="00EE504A">
        <w:t>Stability as a precursor to trustworthy ML</w:t>
      </w:r>
    </w:p>
    <w:p w14:paraId="3E846899" w14:textId="77777777" w:rsidR="00EE504A" w:rsidRPr="00EE504A" w:rsidRDefault="00EE504A" w:rsidP="00EE504A">
      <w:r w:rsidRPr="00EE504A">
        <w:t>Formal items:</w:t>
      </w:r>
    </w:p>
    <w:p w14:paraId="78AD926A" w14:textId="77777777" w:rsidR="00EE504A" w:rsidRPr="00EE504A" w:rsidRDefault="00EE504A" w:rsidP="00EE504A">
      <w:pPr>
        <w:numPr>
          <w:ilvl w:val="0"/>
          <w:numId w:val="66"/>
        </w:numPr>
      </w:pPr>
      <w:r w:rsidRPr="00EE504A">
        <w:t>condition number,</w:t>
      </w:r>
    </w:p>
    <w:p w14:paraId="35D6EEBC" w14:textId="77777777" w:rsidR="00EE504A" w:rsidRPr="00EE504A" w:rsidRDefault="00EE504A" w:rsidP="00EE504A">
      <w:pPr>
        <w:numPr>
          <w:ilvl w:val="0"/>
          <w:numId w:val="66"/>
        </w:numPr>
      </w:pPr>
      <w:r w:rsidRPr="00EE504A">
        <w:t>perturbation intuition,</w:t>
      </w:r>
    </w:p>
    <w:p w14:paraId="11917073" w14:textId="77777777" w:rsidR="00EE504A" w:rsidRPr="00EE504A" w:rsidRDefault="00EE504A" w:rsidP="00EE504A">
      <w:pPr>
        <w:numPr>
          <w:ilvl w:val="0"/>
          <w:numId w:val="66"/>
        </w:numPr>
      </w:pPr>
      <w:r w:rsidRPr="00EE504A">
        <w:t>algorithmic stability preview.</w:t>
      </w:r>
    </w:p>
    <w:p w14:paraId="1393B091" w14:textId="77777777" w:rsidR="00EE504A" w:rsidRPr="00EE504A" w:rsidRDefault="00EE504A" w:rsidP="00EE504A">
      <w:r w:rsidRPr="00EE504A">
        <w:t>Exercises:</w:t>
      </w:r>
    </w:p>
    <w:p w14:paraId="23E9546A" w14:textId="77777777" w:rsidR="00EE504A" w:rsidRPr="00EE504A" w:rsidRDefault="00EE504A" w:rsidP="00EE504A">
      <w:pPr>
        <w:numPr>
          <w:ilvl w:val="0"/>
          <w:numId w:val="67"/>
        </w:numPr>
      </w:pPr>
      <w:r w:rsidRPr="00EE504A">
        <w:t>inspect scaling sensitivity,</w:t>
      </w:r>
    </w:p>
    <w:p w14:paraId="495820A7" w14:textId="77777777" w:rsidR="00EE504A" w:rsidRPr="00EE504A" w:rsidRDefault="00EE504A" w:rsidP="00EE504A">
      <w:pPr>
        <w:numPr>
          <w:ilvl w:val="0"/>
          <w:numId w:val="67"/>
        </w:numPr>
      </w:pPr>
      <w:r w:rsidRPr="00EE504A">
        <w:t>compare stable and unstable formulations.</w:t>
      </w:r>
    </w:p>
    <w:p w14:paraId="54E97EB5" w14:textId="77777777" w:rsidR="00EE504A" w:rsidRPr="00EE504A" w:rsidRDefault="00EE504A" w:rsidP="00EE504A">
      <w:r w:rsidRPr="00EE504A">
        <w:pict w14:anchorId="7E6A5C9E">
          <v:rect id="_x0000_i1260" style="width:0;height:1.5pt" o:hralign="center" o:hrstd="t" o:hr="t" fillcolor="#a0a0a0" stroked="f"/>
        </w:pict>
      </w:r>
    </w:p>
    <w:p w14:paraId="1CAED001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Part II — Deep Learning Core</w:t>
      </w:r>
    </w:p>
    <w:p w14:paraId="796E7F91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14. From Classical Models to Neural Networks</w:t>
      </w:r>
    </w:p>
    <w:p w14:paraId="1F20C946" w14:textId="77777777" w:rsidR="00EE504A" w:rsidRPr="00EE504A" w:rsidRDefault="00EE504A" w:rsidP="00EE504A">
      <w:r w:rsidRPr="00EE504A">
        <w:t>This chapter should explicitly motivate deep learning from representational limits.</w:t>
      </w:r>
    </w:p>
    <w:p w14:paraId="47D655F9" w14:textId="77777777" w:rsidR="00EE504A" w:rsidRPr="00EE504A" w:rsidRDefault="00EE504A" w:rsidP="00EE504A">
      <w:r w:rsidRPr="00EE504A">
        <w:t>Add:</w:t>
      </w:r>
    </w:p>
    <w:p w14:paraId="04AD1F9B" w14:textId="77777777" w:rsidR="00EE504A" w:rsidRPr="00EE504A" w:rsidRDefault="00EE504A" w:rsidP="00EE504A">
      <w:pPr>
        <w:numPr>
          <w:ilvl w:val="0"/>
          <w:numId w:val="68"/>
        </w:numPr>
      </w:pPr>
      <w:r w:rsidRPr="00EE504A">
        <w:t>linear separability limitations,</w:t>
      </w:r>
    </w:p>
    <w:p w14:paraId="00A2313D" w14:textId="77777777" w:rsidR="00EE504A" w:rsidRPr="00EE504A" w:rsidRDefault="00EE504A" w:rsidP="00EE504A">
      <w:pPr>
        <w:numPr>
          <w:ilvl w:val="0"/>
          <w:numId w:val="68"/>
        </w:numPr>
      </w:pPr>
      <w:r w:rsidRPr="00EE504A">
        <w:t>representation learning,</w:t>
      </w:r>
    </w:p>
    <w:p w14:paraId="69479FEA" w14:textId="77777777" w:rsidR="00EE504A" w:rsidRPr="00EE504A" w:rsidRDefault="00EE504A" w:rsidP="00EE504A">
      <w:pPr>
        <w:numPr>
          <w:ilvl w:val="0"/>
          <w:numId w:val="68"/>
        </w:numPr>
      </w:pPr>
      <w:r w:rsidRPr="00EE504A">
        <w:t>compositional functions,</w:t>
      </w:r>
    </w:p>
    <w:p w14:paraId="7BCEBB08" w14:textId="77777777" w:rsidR="00EE504A" w:rsidRPr="00EE504A" w:rsidRDefault="00EE504A" w:rsidP="00EE504A">
      <w:pPr>
        <w:numPr>
          <w:ilvl w:val="0"/>
          <w:numId w:val="68"/>
        </w:numPr>
      </w:pPr>
      <w:r w:rsidRPr="00EE504A">
        <w:t>hidden layers as learned features.</w:t>
      </w:r>
    </w:p>
    <w:p w14:paraId="44EA2435" w14:textId="77777777" w:rsidR="00EE504A" w:rsidRPr="00EE504A" w:rsidRDefault="00EE504A" w:rsidP="00EE504A">
      <w:r w:rsidRPr="00EE504A">
        <w:t>New sections:</w:t>
      </w:r>
    </w:p>
    <w:p w14:paraId="657BDA4C" w14:textId="77777777" w:rsidR="00EE504A" w:rsidRPr="00EE504A" w:rsidRDefault="00EE504A" w:rsidP="00EE504A">
      <w:pPr>
        <w:numPr>
          <w:ilvl w:val="0"/>
          <w:numId w:val="69"/>
        </w:numPr>
      </w:pPr>
      <w:r w:rsidRPr="00EE504A">
        <w:t>Why classical models plateau</w:t>
      </w:r>
    </w:p>
    <w:p w14:paraId="5B7275AB" w14:textId="77777777" w:rsidR="00EE504A" w:rsidRPr="00EE504A" w:rsidRDefault="00EE504A" w:rsidP="00EE504A">
      <w:pPr>
        <w:numPr>
          <w:ilvl w:val="0"/>
          <w:numId w:val="69"/>
        </w:numPr>
      </w:pPr>
      <w:r w:rsidRPr="00EE504A">
        <w:lastRenderedPageBreak/>
        <w:t>Hand-designed features vs learned representations</w:t>
      </w:r>
    </w:p>
    <w:p w14:paraId="5118F5B7" w14:textId="77777777" w:rsidR="00EE504A" w:rsidRPr="00EE504A" w:rsidRDefault="00EE504A" w:rsidP="00EE504A">
      <w:pPr>
        <w:numPr>
          <w:ilvl w:val="0"/>
          <w:numId w:val="69"/>
        </w:numPr>
      </w:pPr>
      <w:r w:rsidRPr="00EE504A">
        <w:t>Hidden layers as adaptive feature maps</w:t>
      </w:r>
    </w:p>
    <w:p w14:paraId="45974A18" w14:textId="77777777" w:rsidR="00EE504A" w:rsidRPr="00EE504A" w:rsidRDefault="00EE504A" w:rsidP="00EE504A">
      <w:pPr>
        <w:numPr>
          <w:ilvl w:val="0"/>
          <w:numId w:val="69"/>
        </w:numPr>
      </w:pPr>
      <w:r w:rsidRPr="00EE504A">
        <w:t>Depth, hierarchy, and composition</w:t>
      </w:r>
    </w:p>
    <w:p w14:paraId="580241AD" w14:textId="77777777" w:rsidR="00EE504A" w:rsidRPr="00EE504A" w:rsidRDefault="00EE504A" w:rsidP="00EE504A">
      <w:pPr>
        <w:numPr>
          <w:ilvl w:val="0"/>
          <w:numId w:val="69"/>
        </w:numPr>
      </w:pPr>
      <w:r w:rsidRPr="00EE504A">
        <w:t>The historical transition to modern deep learning</w:t>
      </w:r>
    </w:p>
    <w:p w14:paraId="699E6435" w14:textId="77777777" w:rsidR="00EE504A" w:rsidRPr="00EE504A" w:rsidRDefault="00EE504A" w:rsidP="00EE504A">
      <w:r w:rsidRPr="00EE504A">
        <w:t>Worked examples:</w:t>
      </w:r>
    </w:p>
    <w:p w14:paraId="7C7747B3" w14:textId="77777777" w:rsidR="00EE504A" w:rsidRPr="00EE504A" w:rsidRDefault="00EE504A" w:rsidP="00EE504A">
      <w:pPr>
        <w:numPr>
          <w:ilvl w:val="0"/>
          <w:numId w:val="70"/>
        </w:numPr>
      </w:pPr>
      <w:r w:rsidRPr="00EE504A">
        <w:t>XOR,</w:t>
      </w:r>
    </w:p>
    <w:p w14:paraId="0706A74D" w14:textId="77777777" w:rsidR="00EE504A" w:rsidRPr="00EE504A" w:rsidRDefault="00EE504A" w:rsidP="00EE504A">
      <w:pPr>
        <w:numPr>
          <w:ilvl w:val="0"/>
          <w:numId w:val="70"/>
        </w:numPr>
      </w:pPr>
      <w:r w:rsidRPr="00EE504A">
        <w:t>piecewise nonlinear decision boundaries,</w:t>
      </w:r>
    </w:p>
    <w:p w14:paraId="254CDF75" w14:textId="77777777" w:rsidR="00EE504A" w:rsidRPr="00EE504A" w:rsidRDefault="00EE504A" w:rsidP="00EE504A">
      <w:pPr>
        <w:numPr>
          <w:ilvl w:val="0"/>
          <w:numId w:val="70"/>
        </w:numPr>
      </w:pPr>
      <w:r w:rsidRPr="00EE504A">
        <w:t>hierarchical visual features.</w:t>
      </w:r>
    </w:p>
    <w:p w14:paraId="112564F9" w14:textId="77777777" w:rsidR="00EE504A" w:rsidRPr="00EE504A" w:rsidRDefault="00EE504A" w:rsidP="00EE504A">
      <w:r w:rsidRPr="00EE504A">
        <w:t>Exercises:</w:t>
      </w:r>
    </w:p>
    <w:p w14:paraId="629F5349" w14:textId="77777777" w:rsidR="00EE504A" w:rsidRPr="00EE504A" w:rsidRDefault="00EE504A" w:rsidP="00EE504A">
      <w:pPr>
        <w:numPr>
          <w:ilvl w:val="0"/>
          <w:numId w:val="71"/>
        </w:numPr>
      </w:pPr>
      <w:r w:rsidRPr="00EE504A">
        <w:t>show why shallow linear models fail on simple nonlinear tasks.</w:t>
      </w:r>
    </w:p>
    <w:p w14:paraId="154B0584" w14:textId="77777777" w:rsidR="00EE504A" w:rsidRPr="00EE504A" w:rsidRDefault="00EE504A" w:rsidP="00EE504A">
      <w:r w:rsidRPr="00EE504A">
        <w:pict w14:anchorId="5170037F">
          <v:rect id="_x0000_i1261" style="width:0;height:1.5pt" o:hralign="center" o:hrstd="t" o:hr="t" fillcolor="#a0a0a0" stroked="f"/>
        </w:pict>
      </w:r>
    </w:p>
    <w:p w14:paraId="7A1F654D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15. Neural Networks as Compositional Models</w:t>
      </w:r>
    </w:p>
    <w:p w14:paraId="217E3EB3" w14:textId="77777777" w:rsidR="00EE504A" w:rsidRPr="00EE504A" w:rsidRDefault="00EE504A" w:rsidP="00EE504A">
      <w:r w:rsidRPr="00EE504A">
        <w:t>This is one of the key theory chapters; give it more rigor.</w:t>
      </w:r>
    </w:p>
    <w:p w14:paraId="03381918" w14:textId="77777777" w:rsidR="00EE504A" w:rsidRPr="00EE504A" w:rsidRDefault="00EE504A" w:rsidP="00EE504A">
      <w:r w:rsidRPr="00EE504A">
        <w:t>Add:</w:t>
      </w:r>
    </w:p>
    <w:p w14:paraId="1A276CD0" w14:textId="77777777" w:rsidR="00EE504A" w:rsidRPr="00EE504A" w:rsidRDefault="00EE504A" w:rsidP="00EE504A">
      <w:pPr>
        <w:numPr>
          <w:ilvl w:val="0"/>
          <w:numId w:val="72"/>
        </w:numPr>
      </w:pPr>
      <w:r w:rsidRPr="00EE504A">
        <w:t>affine maps + nonlinearities,</w:t>
      </w:r>
    </w:p>
    <w:p w14:paraId="758618CA" w14:textId="77777777" w:rsidR="00EE504A" w:rsidRPr="00EE504A" w:rsidRDefault="00EE504A" w:rsidP="00EE504A">
      <w:pPr>
        <w:numPr>
          <w:ilvl w:val="0"/>
          <w:numId w:val="72"/>
        </w:numPr>
      </w:pPr>
      <w:r w:rsidRPr="00EE504A">
        <w:t>expressivity,</w:t>
      </w:r>
    </w:p>
    <w:p w14:paraId="3471FB30" w14:textId="77777777" w:rsidR="00EE504A" w:rsidRPr="00EE504A" w:rsidRDefault="00EE504A" w:rsidP="00EE504A">
      <w:pPr>
        <w:numPr>
          <w:ilvl w:val="0"/>
          <w:numId w:val="72"/>
        </w:numPr>
      </w:pPr>
      <w:r w:rsidRPr="00EE504A">
        <w:t>depth vs width,</w:t>
      </w:r>
    </w:p>
    <w:p w14:paraId="13BE3961" w14:textId="77777777" w:rsidR="00EE504A" w:rsidRPr="00EE504A" w:rsidRDefault="00EE504A" w:rsidP="00EE504A">
      <w:pPr>
        <w:numPr>
          <w:ilvl w:val="0"/>
          <w:numId w:val="72"/>
        </w:numPr>
      </w:pPr>
      <w:r w:rsidRPr="00EE504A">
        <w:t>piecewise linear region intuition,</w:t>
      </w:r>
    </w:p>
    <w:p w14:paraId="03AC0905" w14:textId="77777777" w:rsidR="00EE504A" w:rsidRPr="00EE504A" w:rsidRDefault="00EE504A" w:rsidP="00EE504A">
      <w:pPr>
        <w:numPr>
          <w:ilvl w:val="0"/>
          <w:numId w:val="72"/>
        </w:numPr>
      </w:pPr>
      <w:r w:rsidRPr="00EE504A">
        <w:t>universal approximation as a limited but important theorem.</w:t>
      </w:r>
    </w:p>
    <w:p w14:paraId="79E2C2EE" w14:textId="77777777" w:rsidR="00EE504A" w:rsidRPr="00EE504A" w:rsidRDefault="00EE504A" w:rsidP="00EE504A">
      <w:r w:rsidRPr="00EE504A">
        <w:t>New sections:</w:t>
      </w:r>
    </w:p>
    <w:p w14:paraId="0B5D148F" w14:textId="77777777" w:rsidR="00EE504A" w:rsidRPr="00EE504A" w:rsidRDefault="00EE504A" w:rsidP="00EE504A">
      <w:pPr>
        <w:numPr>
          <w:ilvl w:val="0"/>
          <w:numId w:val="73"/>
        </w:numPr>
      </w:pPr>
      <w:r w:rsidRPr="00EE504A">
        <w:t>Feedforward networks as compositions of maps</w:t>
      </w:r>
    </w:p>
    <w:p w14:paraId="0CEA5B3D" w14:textId="77777777" w:rsidR="00EE504A" w:rsidRPr="00EE504A" w:rsidRDefault="00EE504A" w:rsidP="00EE504A">
      <w:pPr>
        <w:numPr>
          <w:ilvl w:val="0"/>
          <w:numId w:val="73"/>
        </w:numPr>
      </w:pPr>
      <w:r w:rsidRPr="00EE504A">
        <w:t>Width, depth, and expressive power</w:t>
      </w:r>
    </w:p>
    <w:p w14:paraId="15BAE9DC" w14:textId="77777777" w:rsidR="00EE504A" w:rsidRPr="00EE504A" w:rsidRDefault="00EE504A" w:rsidP="00EE504A">
      <w:pPr>
        <w:numPr>
          <w:ilvl w:val="0"/>
          <w:numId w:val="73"/>
        </w:numPr>
      </w:pPr>
      <w:r w:rsidRPr="00EE504A">
        <w:t>Universal approximation: what it says and does not say</w:t>
      </w:r>
    </w:p>
    <w:p w14:paraId="3EAA6753" w14:textId="77777777" w:rsidR="00EE504A" w:rsidRPr="00EE504A" w:rsidRDefault="00EE504A" w:rsidP="00EE504A">
      <w:pPr>
        <w:numPr>
          <w:ilvl w:val="0"/>
          <w:numId w:val="73"/>
        </w:numPr>
      </w:pPr>
      <w:r w:rsidRPr="00EE504A">
        <w:t>Hierarchical structure and reuse</w:t>
      </w:r>
    </w:p>
    <w:p w14:paraId="2A4AC328" w14:textId="77777777" w:rsidR="00EE504A" w:rsidRPr="00EE504A" w:rsidRDefault="00EE504A" w:rsidP="00EE504A">
      <w:pPr>
        <w:numPr>
          <w:ilvl w:val="0"/>
          <w:numId w:val="73"/>
        </w:numPr>
      </w:pPr>
      <w:r w:rsidRPr="00EE504A">
        <w:t>Expressivity vs learnability</w:t>
      </w:r>
    </w:p>
    <w:p w14:paraId="112D8D82" w14:textId="77777777" w:rsidR="00EE504A" w:rsidRPr="00EE504A" w:rsidRDefault="00EE504A" w:rsidP="00EE504A">
      <w:r w:rsidRPr="00EE504A">
        <w:t>Formal items:</w:t>
      </w:r>
    </w:p>
    <w:p w14:paraId="1B9A5BA4" w14:textId="77777777" w:rsidR="00EE504A" w:rsidRPr="00EE504A" w:rsidRDefault="00EE504A" w:rsidP="00EE504A">
      <w:pPr>
        <w:numPr>
          <w:ilvl w:val="0"/>
          <w:numId w:val="74"/>
        </w:numPr>
      </w:pPr>
      <w:r w:rsidRPr="00EE504A">
        <w:lastRenderedPageBreak/>
        <w:t>feedforward network definition,</w:t>
      </w:r>
    </w:p>
    <w:p w14:paraId="0BBA6AE3" w14:textId="77777777" w:rsidR="00EE504A" w:rsidRPr="00EE504A" w:rsidRDefault="00EE504A" w:rsidP="00EE504A">
      <w:pPr>
        <w:numPr>
          <w:ilvl w:val="0"/>
          <w:numId w:val="74"/>
        </w:numPr>
      </w:pPr>
      <w:r w:rsidRPr="00EE504A">
        <w:t>universal approximation theorem statement,</w:t>
      </w:r>
    </w:p>
    <w:p w14:paraId="09A344CF" w14:textId="77777777" w:rsidR="00EE504A" w:rsidRPr="00EE504A" w:rsidRDefault="00EE504A" w:rsidP="00EE504A">
      <w:pPr>
        <w:numPr>
          <w:ilvl w:val="0"/>
          <w:numId w:val="74"/>
        </w:numPr>
      </w:pPr>
      <w:r w:rsidRPr="00EE504A">
        <w:t>depth efficiency discussion.</w:t>
      </w:r>
    </w:p>
    <w:p w14:paraId="57937178" w14:textId="77777777" w:rsidR="00EE504A" w:rsidRPr="00EE504A" w:rsidRDefault="00EE504A" w:rsidP="00EE504A">
      <w:r w:rsidRPr="00EE504A">
        <w:t>Exercises:</w:t>
      </w:r>
    </w:p>
    <w:p w14:paraId="4E74F23E" w14:textId="77777777" w:rsidR="00EE504A" w:rsidRPr="00EE504A" w:rsidRDefault="00EE504A" w:rsidP="00EE504A">
      <w:pPr>
        <w:numPr>
          <w:ilvl w:val="0"/>
          <w:numId w:val="75"/>
        </w:numPr>
      </w:pPr>
      <w:r w:rsidRPr="00EE504A">
        <w:t>count parameters,</w:t>
      </w:r>
    </w:p>
    <w:p w14:paraId="777E12B5" w14:textId="77777777" w:rsidR="00EE504A" w:rsidRPr="00EE504A" w:rsidRDefault="00EE504A" w:rsidP="00EE504A">
      <w:pPr>
        <w:numPr>
          <w:ilvl w:val="0"/>
          <w:numId w:val="75"/>
        </w:numPr>
      </w:pPr>
      <w:r w:rsidRPr="00EE504A">
        <w:t>write small functions as compositions,</w:t>
      </w:r>
    </w:p>
    <w:p w14:paraId="3AA08FF5" w14:textId="77777777" w:rsidR="00EE504A" w:rsidRPr="00EE504A" w:rsidRDefault="00EE504A" w:rsidP="00EE504A">
      <w:pPr>
        <w:numPr>
          <w:ilvl w:val="0"/>
          <w:numId w:val="75"/>
        </w:numPr>
      </w:pPr>
      <w:r w:rsidRPr="00EE504A">
        <w:t>compare one-layer and deep constructions.</w:t>
      </w:r>
    </w:p>
    <w:p w14:paraId="3CBF7A8D" w14:textId="77777777" w:rsidR="00EE504A" w:rsidRPr="00EE504A" w:rsidRDefault="00EE504A" w:rsidP="00EE504A">
      <w:r w:rsidRPr="00EE504A">
        <w:pict w14:anchorId="514300C4">
          <v:rect id="_x0000_i1262" style="width:0;height:1.5pt" o:hralign="center" o:hrstd="t" o:hr="t" fillcolor="#a0a0a0" stroked="f"/>
        </w:pict>
      </w:r>
    </w:p>
    <w:p w14:paraId="18CD572E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16. Backpropagation and Automatic Differentiation</w:t>
      </w:r>
    </w:p>
    <w:p w14:paraId="18963F07" w14:textId="77777777" w:rsidR="00EE504A" w:rsidRPr="00EE504A" w:rsidRDefault="00EE504A" w:rsidP="00EE504A">
      <w:r w:rsidRPr="00EE504A">
        <w:t>This should become a mathematically satisfying derivation chapter.</w:t>
      </w:r>
    </w:p>
    <w:p w14:paraId="56FCB5AD" w14:textId="77777777" w:rsidR="00EE504A" w:rsidRPr="00EE504A" w:rsidRDefault="00EE504A" w:rsidP="00EE504A">
      <w:r w:rsidRPr="00EE504A">
        <w:t>Add:</w:t>
      </w:r>
    </w:p>
    <w:p w14:paraId="37D28849" w14:textId="77777777" w:rsidR="00EE504A" w:rsidRPr="00EE504A" w:rsidRDefault="00EE504A" w:rsidP="00EE504A">
      <w:pPr>
        <w:numPr>
          <w:ilvl w:val="0"/>
          <w:numId w:val="76"/>
        </w:numPr>
      </w:pPr>
      <w:r w:rsidRPr="00EE504A">
        <w:t>chain rule on computation graphs,</w:t>
      </w:r>
    </w:p>
    <w:p w14:paraId="22C33B94" w14:textId="77777777" w:rsidR="00EE504A" w:rsidRPr="00EE504A" w:rsidRDefault="00EE504A" w:rsidP="00EE504A">
      <w:pPr>
        <w:numPr>
          <w:ilvl w:val="0"/>
          <w:numId w:val="76"/>
        </w:numPr>
      </w:pPr>
      <w:r w:rsidRPr="00EE504A">
        <w:t>reverse-mode autodiff,</w:t>
      </w:r>
    </w:p>
    <w:p w14:paraId="36D15530" w14:textId="77777777" w:rsidR="00EE504A" w:rsidRPr="00EE504A" w:rsidRDefault="00EE504A" w:rsidP="00EE504A">
      <w:pPr>
        <w:numPr>
          <w:ilvl w:val="0"/>
          <w:numId w:val="76"/>
        </w:numPr>
      </w:pPr>
      <w:r w:rsidRPr="00EE504A">
        <w:t>Jacobian thinking,</w:t>
      </w:r>
    </w:p>
    <w:p w14:paraId="17BDE3AA" w14:textId="77777777" w:rsidR="00EE504A" w:rsidRPr="00EE504A" w:rsidRDefault="00EE504A" w:rsidP="00EE504A">
      <w:pPr>
        <w:numPr>
          <w:ilvl w:val="0"/>
          <w:numId w:val="76"/>
        </w:numPr>
      </w:pPr>
      <w:r w:rsidRPr="00EE504A">
        <w:t>parameter sharing.</w:t>
      </w:r>
    </w:p>
    <w:p w14:paraId="6AD3A056" w14:textId="77777777" w:rsidR="00EE504A" w:rsidRPr="00EE504A" w:rsidRDefault="00EE504A" w:rsidP="00EE504A">
      <w:r w:rsidRPr="00EE504A">
        <w:t>New sections:</w:t>
      </w:r>
    </w:p>
    <w:p w14:paraId="53BAEA31" w14:textId="77777777" w:rsidR="00EE504A" w:rsidRPr="00EE504A" w:rsidRDefault="00EE504A" w:rsidP="00EE504A">
      <w:pPr>
        <w:numPr>
          <w:ilvl w:val="0"/>
          <w:numId w:val="77"/>
        </w:numPr>
      </w:pPr>
      <w:r w:rsidRPr="00EE504A">
        <w:t>Differentiation on computation graphs</w:t>
      </w:r>
    </w:p>
    <w:p w14:paraId="44B749D2" w14:textId="77777777" w:rsidR="00EE504A" w:rsidRPr="00EE504A" w:rsidRDefault="00EE504A" w:rsidP="00EE504A">
      <w:pPr>
        <w:numPr>
          <w:ilvl w:val="0"/>
          <w:numId w:val="77"/>
        </w:numPr>
      </w:pPr>
      <w:r w:rsidRPr="00EE504A">
        <w:t>The chain rule as message passing</w:t>
      </w:r>
    </w:p>
    <w:p w14:paraId="4697C5F8" w14:textId="77777777" w:rsidR="00EE504A" w:rsidRPr="00EE504A" w:rsidRDefault="00EE504A" w:rsidP="00EE504A">
      <w:pPr>
        <w:numPr>
          <w:ilvl w:val="0"/>
          <w:numId w:val="77"/>
        </w:numPr>
      </w:pPr>
      <w:r w:rsidRPr="00EE504A">
        <w:t>Reverse-mode automatic differentiation</w:t>
      </w:r>
    </w:p>
    <w:p w14:paraId="47929C47" w14:textId="77777777" w:rsidR="00EE504A" w:rsidRPr="00EE504A" w:rsidRDefault="00EE504A" w:rsidP="00EE504A">
      <w:pPr>
        <w:numPr>
          <w:ilvl w:val="0"/>
          <w:numId w:val="77"/>
        </w:numPr>
      </w:pPr>
      <w:r w:rsidRPr="00EE504A">
        <w:t>Backpropagation in multilayer perceptrons</w:t>
      </w:r>
    </w:p>
    <w:p w14:paraId="5E8219D2" w14:textId="77777777" w:rsidR="00EE504A" w:rsidRPr="00EE504A" w:rsidRDefault="00EE504A" w:rsidP="00EE504A">
      <w:pPr>
        <w:numPr>
          <w:ilvl w:val="0"/>
          <w:numId w:val="77"/>
        </w:numPr>
      </w:pPr>
      <w:r w:rsidRPr="00EE504A">
        <w:t>Memory/computation tradeoffs</w:t>
      </w:r>
    </w:p>
    <w:p w14:paraId="402578D0" w14:textId="77777777" w:rsidR="00EE504A" w:rsidRPr="00EE504A" w:rsidRDefault="00EE504A" w:rsidP="00EE504A">
      <w:r w:rsidRPr="00EE504A">
        <w:t>Formal items:</w:t>
      </w:r>
    </w:p>
    <w:p w14:paraId="78989023" w14:textId="77777777" w:rsidR="00EE504A" w:rsidRPr="00EE504A" w:rsidRDefault="00EE504A" w:rsidP="00EE504A">
      <w:pPr>
        <w:numPr>
          <w:ilvl w:val="0"/>
          <w:numId w:val="78"/>
        </w:numPr>
      </w:pPr>
      <w:r w:rsidRPr="00EE504A">
        <w:t>computational graph definition,</w:t>
      </w:r>
    </w:p>
    <w:p w14:paraId="0FDE80FC" w14:textId="77777777" w:rsidR="00EE504A" w:rsidRPr="00EE504A" w:rsidRDefault="00EE504A" w:rsidP="00EE504A">
      <w:pPr>
        <w:numPr>
          <w:ilvl w:val="0"/>
          <w:numId w:val="78"/>
        </w:numPr>
      </w:pPr>
      <w:r w:rsidRPr="00EE504A">
        <w:t>reverse-mode recursion,</w:t>
      </w:r>
    </w:p>
    <w:p w14:paraId="6606F72C" w14:textId="77777777" w:rsidR="00EE504A" w:rsidRPr="00EE504A" w:rsidRDefault="00EE504A" w:rsidP="00EE504A">
      <w:pPr>
        <w:numPr>
          <w:ilvl w:val="0"/>
          <w:numId w:val="78"/>
        </w:numPr>
      </w:pPr>
      <w:r w:rsidRPr="00EE504A">
        <w:t>complexity comparison to forward mode.</w:t>
      </w:r>
    </w:p>
    <w:p w14:paraId="34453298" w14:textId="77777777" w:rsidR="00EE504A" w:rsidRPr="00EE504A" w:rsidRDefault="00EE504A" w:rsidP="00EE504A">
      <w:r w:rsidRPr="00EE504A">
        <w:t>Worked derivations:</w:t>
      </w:r>
    </w:p>
    <w:p w14:paraId="5DB2C25D" w14:textId="77777777" w:rsidR="00EE504A" w:rsidRPr="00EE504A" w:rsidRDefault="00EE504A" w:rsidP="00EE504A">
      <w:pPr>
        <w:numPr>
          <w:ilvl w:val="0"/>
          <w:numId w:val="79"/>
        </w:numPr>
      </w:pPr>
      <w:r w:rsidRPr="00EE504A">
        <w:lastRenderedPageBreak/>
        <w:t>full backprop for 2-layer network,</w:t>
      </w:r>
    </w:p>
    <w:p w14:paraId="2DD75F20" w14:textId="77777777" w:rsidR="00EE504A" w:rsidRPr="00EE504A" w:rsidRDefault="00EE504A" w:rsidP="00EE504A">
      <w:pPr>
        <w:numPr>
          <w:ilvl w:val="0"/>
          <w:numId w:val="79"/>
        </w:numPr>
      </w:pPr>
      <w:r w:rsidRPr="00EE504A">
        <w:t>matrix form of gradients.</w:t>
      </w:r>
    </w:p>
    <w:p w14:paraId="3A691356" w14:textId="77777777" w:rsidR="00EE504A" w:rsidRPr="00EE504A" w:rsidRDefault="00EE504A" w:rsidP="00EE504A">
      <w:r w:rsidRPr="00EE504A">
        <w:t>Exercises:</w:t>
      </w:r>
    </w:p>
    <w:p w14:paraId="6C17935F" w14:textId="77777777" w:rsidR="00EE504A" w:rsidRPr="00EE504A" w:rsidRDefault="00EE504A" w:rsidP="00EE504A">
      <w:pPr>
        <w:numPr>
          <w:ilvl w:val="0"/>
          <w:numId w:val="80"/>
        </w:numPr>
      </w:pPr>
      <w:r w:rsidRPr="00EE504A">
        <w:t>derive gradients manually,</w:t>
      </w:r>
    </w:p>
    <w:p w14:paraId="5F7D8824" w14:textId="77777777" w:rsidR="00EE504A" w:rsidRPr="00EE504A" w:rsidRDefault="00EE504A" w:rsidP="00EE504A">
      <w:pPr>
        <w:numPr>
          <w:ilvl w:val="0"/>
          <w:numId w:val="80"/>
        </w:numPr>
      </w:pPr>
      <w:r w:rsidRPr="00EE504A">
        <w:t>identify common gradient mistakes.</w:t>
      </w:r>
    </w:p>
    <w:p w14:paraId="6DDCA4D1" w14:textId="77777777" w:rsidR="00EE504A" w:rsidRPr="00EE504A" w:rsidRDefault="00EE504A" w:rsidP="00EE504A">
      <w:r w:rsidRPr="00EE504A">
        <w:pict w14:anchorId="1281530C">
          <v:rect id="_x0000_i1263" style="width:0;height:1.5pt" o:hralign="center" o:hrstd="t" o:hr="t" fillcolor="#a0a0a0" stroked="f"/>
        </w:pict>
      </w:r>
    </w:p>
    <w:p w14:paraId="44ABDAAA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17. Training Deep Networks</w:t>
      </w:r>
    </w:p>
    <w:p w14:paraId="0FF0859A" w14:textId="77777777" w:rsidR="00EE504A" w:rsidRPr="00EE504A" w:rsidRDefault="00EE504A" w:rsidP="00EE504A">
      <w:r w:rsidRPr="00EE504A">
        <w:t>Expand beyond “optimization happens” into failure modes and remedies.</w:t>
      </w:r>
    </w:p>
    <w:p w14:paraId="19421042" w14:textId="77777777" w:rsidR="00EE504A" w:rsidRPr="00EE504A" w:rsidRDefault="00EE504A" w:rsidP="00EE504A">
      <w:r w:rsidRPr="00EE504A">
        <w:t>Add:</w:t>
      </w:r>
    </w:p>
    <w:p w14:paraId="16766701" w14:textId="77777777" w:rsidR="00EE504A" w:rsidRPr="00EE504A" w:rsidRDefault="00EE504A" w:rsidP="00EE504A">
      <w:pPr>
        <w:numPr>
          <w:ilvl w:val="0"/>
          <w:numId w:val="81"/>
        </w:numPr>
      </w:pPr>
      <w:r w:rsidRPr="00EE504A">
        <w:t>initialization,</w:t>
      </w:r>
    </w:p>
    <w:p w14:paraId="575A5F96" w14:textId="77777777" w:rsidR="00EE504A" w:rsidRPr="00EE504A" w:rsidRDefault="00EE504A" w:rsidP="00EE504A">
      <w:pPr>
        <w:numPr>
          <w:ilvl w:val="0"/>
          <w:numId w:val="81"/>
        </w:numPr>
      </w:pPr>
      <w:r w:rsidRPr="00EE504A">
        <w:t>gradient explosion/vanishing,</w:t>
      </w:r>
    </w:p>
    <w:p w14:paraId="4111EF9C" w14:textId="77777777" w:rsidR="00EE504A" w:rsidRPr="00EE504A" w:rsidRDefault="00EE504A" w:rsidP="00EE504A">
      <w:pPr>
        <w:numPr>
          <w:ilvl w:val="0"/>
          <w:numId w:val="81"/>
        </w:numPr>
      </w:pPr>
      <w:r w:rsidRPr="00EE504A">
        <w:t>loss landscapes,</w:t>
      </w:r>
    </w:p>
    <w:p w14:paraId="6821FFA6" w14:textId="77777777" w:rsidR="00EE504A" w:rsidRPr="00EE504A" w:rsidRDefault="00EE504A" w:rsidP="00EE504A">
      <w:pPr>
        <w:numPr>
          <w:ilvl w:val="0"/>
          <w:numId w:val="81"/>
        </w:numPr>
      </w:pPr>
      <w:r w:rsidRPr="00EE504A">
        <w:t>signal propagation.</w:t>
      </w:r>
    </w:p>
    <w:p w14:paraId="7B59642F" w14:textId="77777777" w:rsidR="00EE504A" w:rsidRPr="00EE504A" w:rsidRDefault="00EE504A" w:rsidP="00EE504A">
      <w:r w:rsidRPr="00EE504A">
        <w:t>New sections:</w:t>
      </w:r>
    </w:p>
    <w:p w14:paraId="2F6559F5" w14:textId="77777777" w:rsidR="00EE504A" w:rsidRPr="00EE504A" w:rsidRDefault="00EE504A" w:rsidP="00EE504A">
      <w:pPr>
        <w:numPr>
          <w:ilvl w:val="0"/>
          <w:numId w:val="82"/>
        </w:numPr>
      </w:pPr>
      <w:r w:rsidRPr="00EE504A">
        <w:t>Why deep networks are hard to train</w:t>
      </w:r>
    </w:p>
    <w:p w14:paraId="5E38E1A5" w14:textId="77777777" w:rsidR="00EE504A" w:rsidRPr="00EE504A" w:rsidRDefault="00EE504A" w:rsidP="00EE504A">
      <w:pPr>
        <w:numPr>
          <w:ilvl w:val="0"/>
          <w:numId w:val="82"/>
        </w:numPr>
      </w:pPr>
      <w:r w:rsidRPr="00EE504A">
        <w:t>Initialization and signal propagation</w:t>
      </w:r>
    </w:p>
    <w:p w14:paraId="47356862" w14:textId="77777777" w:rsidR="00EE504A" w:rsidRPr="00EE504A" w:rsidRDefault="00EE504A" w:rsidP="00EE504A">
      <w:pPr>
        <w:numPr>
          <w:ilvl w:val="0"/>
          <w:numId w:val="82"/>
        </w:numPr>
      </w:pPr>
      <w:r w:rsidRPr="00EE504A">
        <w:t>Vanishing/exploding gradients</w:t>
      </w:r>
    </w:p>
    <w:p w14:paraId="66F25197" w14:textId="77777777" w:rsidR="00EE504A" w:rsidRPr="00EE504A" w:rsidRDefault="00EE504A" w:rsidP="00EE504A">
      <w:pPr>
        <w:numPr>
          <w:ilvl w:val="0"/>
          <w:numId w:val="82"/>
        </w:numPr>
      </w:pPr>
      <w:r w:rsidRPr="00EE504A">
        <w:t>Gradient flow through depth</w:t>
      </w:r>
    </w:p>
    <w:p w14:paraId="7930ED76" w14:textId="77777777" w:rsidR="00EE504A" w:rsidRPr="00EE504A" w:rsidRDefault="00EE504A" w:rsidP="00EE504A">
      <w:pPr>
        <w:numPr>
          <w:ilvl w:val="0"/>
          <w:numId w:val="82"/>
        </w:numPr>
      </w:pPr>
      <w:r w:rsidRPr="00EE504A">
        <w:t>Practical training recipe</w:t>
      </w:r>
    </w:p>
    <w:p w14:paraId="6512BF60" w14:textId="77777777" w:rsidR="00EE504A" w:rsidRPr="00EE504A" w:rsidRDefault="00EE504A" w:rsidP="00EE504A">
      <w:r w:rsidRPr="00EE504A">
        <w:t>Formal items:</w:t>
      </w:r>
    </w:p>
    <w:p w14:paraId="1B44BB4A" w14:textId="77777777" w:rsidR="00EE504A" w:rsidRPr="00EE504A" w:rsidRDefault="00EE504A" w:rsidP="00EE504A">
      <w:pPr>
        <w:numPr>
          <w:ilvl w:val="0"/>
          <w:numId w:val="83"/>
        </w:numPr>
      </w:pPr>
      <w:r w:rsidRPr="00EE504A">
        <w:t>variance propagation intuition,</w:t>
      </w:r>
    </w:p>
    <w:p w14:paraId="36D1D190" w14:textId="77777777" w:rsidR="00EE504A" w:rsidRPr="00EE504A" w:rsidRDefault="00EE504A" w:rsidP="00EE504A">
      <w:pPr>
        <w:numPr>
          <w:ilvl w:val="0"/>
          <w:numId w:val="83"/>
        </w:numPr>
      </w:pPr>
      <w:r w:rsidRPr="00EE504A">
        <w:t>Jacobian product intuition.</w:t>
      </w:r>
    </w:p>
    <w:p w14:paraId="2A614653" w14:textId="77777777" w:rsidR="00EE504A" w:rsidRPr="00EE504A" w:rsidRDefault="00EE504A" w:rsidP="00EE504A">
      <w:r w:rsidRPr="00EE504A">
        <w:t>Exercises:</w:t>
      </w:r>
    </w:p>
    <w:p w14:paraId="70D39CCA" w14:textId="77777777" w:rsidR="00EE504A" w:rsidRPr="00EE504A" w:rsidRDefault="00EE504A" w:rsidP="00EE504A">
      <w:pPr>
        <w:numPr>
          <w:ilvl w:val="0"/>
          <w:numId w:val="84"/>
        </w:numPr>
      </w:pPr>
      <w:r w:rsidRPr="00EE504A">
        <w:t>analyze deep linear network gradients,</w:t>
      </w:r>
    </w:p>
    <w:p w14:paraId="0132EBE5" w14:textId="77777777" w:rsidR="00EE504A" w:rsidRPr="00EE504A" w:rsidRDefault="00EE504A" w:rsidP="00EE504A">
      <w:pPr>
        <w:numPr>
          <w:ilvl w:val="0"/>
          <w:numId w:val="84"/>
        </w:numPr>
      </w:pPr>
      <w:r w:rsidRPr="00EE504A">
        <w:t>compare initializations experimentally/theoretically.</w:t>
      </w:r>
    </w:p>
    <w:p w14:paraId="19906312" w14:textId="77777777" w:rsidR="00EE504A" w:rsidRPr="00EE504A" w:rsidRDefault="00EE504A" w:rsidP="00EE504A">
      <w:r w:rsidRPr="00EE504A">
        <w:pict w14:anchorId="065B9FCC">
          <v:rect id="_x0000_i1264" style="width:0;height:1.5pt" o:hralign="center" o:hrstd="t" o:hr="t" fillcolor="#a0a0a0" stroked="f"/>
        </w:pict>
      </w:r>
    </w:p>
    <w:p w14:paraId="533569D4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lastRenderedPageBreak/>
        <w:t>Chapter 18. Activation Functions and Architectures</w:t>
      </w:r>
    </w:p>
    <w:p w14:paraId="4329C983" w14:textId="77777777" w:rsidR="00EE504A" w:rsidRPr="00EE504A" w:rsidRDefault="00EE504A" w:rsidP="00EE504A">
      <w:r w:rsidRPr="00EE504A">
        <w:t>Broaden this beyond a catalog.</w:t>
      </w:r>
    </w:p>
    <w:p w14:paraId="35248081" w14:textId="77777777" w:rsidR="00EE504A" w:rsidRPr="00EE504A" w:rsidRDefault="00EE504A" w:rsidP="00EE504A">
      <w:r w:rsidRPr="00EE504A">
        <w:t>Add:</w:t>
      </w:r>
    </w:p>
    <w:p w14:paraId="5462AD81" w14:textId="77777777" w:rsidR="00EE504A" w:rsidRPr="00EE504A" w:rsidRDefault="00EE504A" w:rsidP="00EE504A">
      <w:pPr>
        <w:numPr>
          <w:ilvl w:val="0"/>
          <w:numId w:val="85"/>
        </w:numPr>
      </w:pPr>
      <w:r w:rsidRPr="00EE504A">
        <w:t>sigmoid/tanh/ReLU/GELU,</w:t>
      </w:r>
    </w:p>
    <w:p w14:paraId="68A70321" w14:textId="77777777" w:rsidR="00EE504A" w:rsidRPr="00EE504A" w:rsidRDefault="00EE504A" w:rsidP="00EE504A">
      <w:pPr>
        <w:numPr>
          <w:ilvl w:val="0"/>
          <w:numId w:val="85"/>
        </w:numPr>
      </w:pPr>
      <w:r w:rsidRPr="00EE504A">
        <w:t>saturation,</w:t>
      </w:r>
    </w:p>
    <w:p w14:paraId="6A2FFDF3" w14:textId="77777777" w:rsidR="00EE504A" w:rsidRPr="00EE504A" w:rsidRDefault="00EE504A" w:rsidP="00EE504A">
      <w:pPr>
        <w:numPr>
          <w:ilvl w:val="0"/>
          <w:numId w:val="85"/>
        </w:numPr>
      </w:pPr>
      <w:r w:rsidRPr="00EE504A">
        <w:t>smoothness,</w:t>
      </w:r>
    </w:p>
    <w:p w14:paraId="4E2E41DF" w14:textId="77777777" w:rsidR="00EE504A" w:rsidRPr="00EE504A" w:rsidRDefault="00EE504A" w:rsidP="00EE504A">
      <w:pPr>
        <w:numPr>
          <w:ilvl w:val="0"/>
          <w:numId w:val="85"/>
        </w:numPr>
      </w:pPr>
      <w:r w:rsidRPr="00EE504A">
        <w:t>inductive tradeoffs.</w:t>
      </w:r>
    </w:p>
    <w:p w14:paraId="5FA1E5BF" w14:textId="77777777" w:rsidR="00EE504A" w:rsidRPr="00EE504A" w:rsidRDefault="00EE504A" w:rsidP="00EE504A">
      <w:r w:rsidRPr="00EE504A">
        <w:t>New sections:</w:t>
      </w:r>
    </w:p>
    <w:p w14:paraId="60F7B324" w14:textId="77777777" w:rsidR="00EE504A" w:rsidRPr="00EE504A" w:rsidRDefault="00EE504A" w:rsidP="00EE504A">
      <w:pPr>
        <w:numPr>
          <w:ilvl w:val="0"/>
          <w:numId w:val="86"/>
        </w:numPr>
      </w:pPr>
      <w:r w:rsidRPr="00EE504A">
        <w:t>Nonlinearity as the source of expressive power</w:t>
      </w:r>
    </w:p>
    <w:p w14:paraId="19A0555B" w14:textId="77777777" w:rsidR="00EE504A" w:rsidRPr="00EE504A" w:rsidRDefault="00EE504A" w:rsidP="00EE504A">
      <w:pPr>
        <w:numPr>
          <w:ilvl w:val="0"/>
          <w:numId w:val="86"/>
        </w:numPr>
      </w:pPr>
      <w:r w:rsidRPr="00EE504A">
        <w:t>Saturating vs non-saturating activations</w:t>
      </w:r>
    </w:p>
    <w:p w14:paraId="36F73F67" w14:textId="77777777" w:rsidR="00EE504A" w:rsidRPr="00EE504A" w:rsidRDefault="00EE504A" w:rsidP="00EE504A">
      <w:pPr>
        <w:numPr>
          <w:ilvl w:val="0"/>
          <w:numId w:val="86"/>
        </w:numPr>
      </w:pPr>
      <w:r w:rsidRPr="00EE504A">
        <w:t>Piecewise linear vs smooth activations</w:t>
      </w:r>
    </w:p>
    <w:p w14:paraId="464826DD" w14:textId="77777777" w:rsidR="00EE504A" w:rsidRPr="00EE504A" w:rsidRDefault="00EE504A" w:rsidP="00EE504A">
      <w:pPr>
        <w:numPr>
          <w:ilvl w:val="0"/>
          <w:numId w:val="86"/>
        </w:numPr>
      </w:pPr>
      <w:r w:rsidRPr="00EE504A">
        <w:t>Architectural motifs: MLP, bottleneck, encoder-decoder</w:t>
      </w:r>
    </w:p>
    <w:p w14:paraId="5907BAF5" w14:textId="77777777" w:rsidR="00EE504A" w:rsidRPr="00EE504A" w:rsidRDefault="00EE504A" w:rsidP="00EE504A">
      <w:pPr>
        <w:numPr>
          <w:ilvl w:val="0"/>
          <w:numId w:val="86"/>
        </w:numPr>
      </w:pPr>
      <w:r w:rsidRPr="00EE504A">
        <w:t>Choosing activations in practice</w:t>
      </w:r>
    </w:p>
    <w:p w14:paraId="189C3E92" w14:textId="77777777" w:rsidR="00EE504A" w:rsidRPr="00EE504A" w:rsidRDefault="00EE504A" w:rsidP="00EE504A">
      <w:r w:rsidRPr="00EE504A">
        <w:t>Exercises:</w:t>
      </w:r>
    </w:p>
    <w:p w14:paraId="3D191A4A" w14:textId="77777777" w:rsidR="00EE504A" w:rsidRPr="00EE504A" w:rsidRDefault="00EE504A" w:rsidP="00EE504A">
      <w:pPr>
        <w:numPr>
          <w:ilvl w:val="0"/>
          <w:numId w:val="87"/>
        </w:numPr>
      </w:pPr>
      <w:r w:rsidRPr="00EE504A">
        <w:t>compare derivatives,</w:t>
      </w:r>
    </w:p>
    <w:p w14:paraId="07126C04" w14:textId="77777777" w:rsidR="00EE504A" w:rsidRPr="00EE504A" w:rsidRDefault="00EE504A" w:rsidP="00EE504A">
      <w:pPr>
        <w:numPr>
          <w:ilvl w:val="0"/>
          <w:numId w:val="87"/>
        </w:numPr>
      </w:pPr>
      <w:r w:rsidRPr="00EE504A">
        <w:t>reason about optimization consequences.</w:t>
      </w:r>
    </w:p>
    <w:p w14:paraId="68C694D7" w14:textId="77777777" w:rsidR="00EE504A" w:rsidRPr="00EE504A" w:rsidRDefault="00EE504A" w:rsidP="00EE504A">
      <w:r w:rsidRPr="00EE504A">
        <w:pict w14:anchorId="040DFD93">
          <v:rect id="_x0000_i1265" style="width:0;height:1.5pt" o:hralign="center" o:hrstd="t" o:hr="t" fillcolor="#a0a0a0" stroked="f"/>
        </w:pict>
      </w:r>
    </w:p>
    <w:p w14:paraId="2548EF92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19. Normalization Methods</w:t>
      </w:r>
    </w:p>
    <w:p w14:paraId="7A1B8A5A" w14:textId="77777777" w:rsidR="00EE504A" w:rsidRPr="00EE504A" w:rsidRDefault="00EE504A" w:rsidP="00EE504A">
      <w:r w:rsidRPr="00EE504A">
        <w:t>This chapter needs more mathematical and practical care.</w:t>
      </w:r>
    </w:p>
    <w:p w14:paraId="0D97A87E" w14:textId="77777777" w:rsidR="00EE504A" w:rsidRPr="00EE504A" w:rsidRDefault="00EE504A" w:rsidP="00EE504A">
      <w:r w:rsidRPr="00EE504A">
        <w:t>Add:</w:t>
      </w:r>
    </w:p>
    <w:p w14:paraId="0E279EC0" w14:textId="77777777" w:rsidR="00EE504A" w:rsidRPr="00EE504A" w:rsidRDefault="00EE504A" w:rsidP="00EE504A">
      <w:pPr>
        <w:numPr>
          <w:ilvl w:val="0"/>
          <w:numId w:val="88"/>
        </w:numPr>
      </w:pPr>
      <w:r w:rsidRPr="00EE504A">
        <w:t>batch normalization,</w:t>
      </w:r>
    </w:p>
    <w:p w14:paraId="2101EF56" w14:textId="77777777" w:rsidR="00EE504A" w:rsidRPr="00EE504A" w:rsidRDefault="00EE504A" w:rsidP="00EE504A">
      <w:pPr>
        <w:numPr>
          <w:ilvl w:val="0"/>
          <w:numId w:val="88"/>
        </w:numPr>
      </w:pPr>
      <w:r w:rsidRPr="00EE504A">
        <w:t>layer normalization,</w:t>
      </w:r>
    </w:p>
    <w:p w14:paraId="624789EF" w14:textId="77777777" w:rsidR="00EE504A" w:rsidRPr="00EE504A" w:rsidRDefault="00EE504A" w:rsidP="00EE504A">
      <w:pPr>
        <w:numPr>
          <w:ilvl w:val="0"/>
          <w:numId w:val="88"/>
        </w:numPr>
      </w:pPr>
      <w:r w:rsidRPr="00EE504A">
        <w:t>instance/group normalization,</w:t>
      </w:r>
    </w:p>
    <w:p w14:paraId="6D8391E7" w14:textId="77777777" w:rsidR="00EE504A" w:rsidRPr="00EE504A" w:rsidRDefault="00EE504A" w:rsidP="00EE504A">
      <w:pPr>
        <w:numPr>
          <w:ilvl w:val="0"/>
          <w:numId w:val="88"/>
        </w:numPr>
      </w:pPr>
      <w:r w:rsidRPr="00EE504A">
        <w:t>internal covariate shift discussion with nuance,</w:t>
      </w:r>
    </w:p>
    <w:p w14:paraId="6B814353" w14:textId="77777777" w:rsidR="00EE504A" w:rsidRPr="00EE504A" w:rsidRDefault="00EE504A" w:rsidP="00EE504A">
      <w:pPr>
        <w:numPr>
          <w:ilvl w:val="0"/>
          <w:numId w:val="88"/>
        </w:numPr>
      </w:pPr>
      <w:r w:rsidRPr="00EE504A">
        <w:t>scale and reparameterization view.</w:t>
      </w:r>
    </w:p>
    <w:p w14:paraId="5900C375" w14:textId="77777777" w:rsidR="00EE504A" w:rsidRPr="00EE504A" w:rsidRDefault="00EE504A" w:rsidP="00EE504A">
      <w:r w:rsidRPr="00EE504A">
        <w:t>New sections:</w:t>
      </w:r>
    </w:p>
    <w:p w14:paraId="0D574689" w14:textId="77777777" w:rsidR="00EE504A" w:rsidRPr="00EE504A" w:rsidRDefault="00EE504A" w:rsidP="00EE504A">
      <w:pPr>
        <w:numPr>
          <w:ilvl w:val="0"/>
          <w:numId w:val="89"/>
        </w:numPr>
      </w:pPr>
      <w:r w:rsidRPr="00EE504A">
        <w:lastRenderedPageBreak/>
        <w:t>Why normalization helps</w:t>
      </w:r>
    </w:p>
    <w:p w14:paraId="68399FE1" w14:textId="77777777" w:rsidR="00EE504A" w:rsidRPr="00EE504A" w:rsidRDefault="00EE504A" w:rsidP="00EE504A">
      <w:pPr>
        <w:numPr>
          <w:ilvl w:val="0"/>
          <w:numId w:val="89"/>
        </w:numPr>
      </w:pPr>
      <w:r w:rsidRPr="00EE504A">
        <w:t>Batch normalization</w:t>
      </w:r>
    </w:p>
    <w:p w14:paraId="05B757BA" w14:textId="77777777" w:rsidR="00EE504A" w:rsidRPr="00EE504A" w:rsidRDefault="00EE504A" w:rsidP="00EE504A">
      <w:pPr>
        <w:numPr>
          <w:ilvl w:val="0"/>
          <w:numId w:val="89"/>
        </w:numPr>
      </w:pPr>
      <w:r w:rsidRPr="00EE504A">
        <w:t>Layer normalization and sequence models</w:t>
      </w:r>
    </w:p>
    <w:p w14:paraId="65AD3E01" w14:textId="77777777" w:rsidR="00EE504A" w:rsidRPr="00EE504A" w:rsidRDefault="00EE504A" w:rsidP="00EE504A">
      <w:pPr>
        <w:numPr>
          <w:ilvl w:val="0"/>
          <w:numId w:val="89"/>
        </w:numPr>
      </w:pPr>
      <w:r w:rsidRPr="00EE504A">
        <w:t>Normalization as geometry and conditioning</w:t>
      </w:r>
    </w:p>
    <w:p w14:paraId="4230987C" w14:textId="77777777" w:rsidR="00EE504A" w:rsidRPr="00EE504A" w:rsidRDefault="00EE504A" w:rsidP="00EE504A">
      <w:pPr>
        <w:numPr>
          <w:ilvl w:val="0"/>
          <w:numId w:val="89"/>
        </w:numPr>
      </w:pPr>
      <w:r w:rsidRPr="00EE504A">
        <w:t>When normalization fails or is unnecessary</w:t>
      </w:r>
    </w:p>
    <w:p w14:paraId="5D56AB01" w14:textId="77777777" w:rsidR="00EE504A" w:rsidRPr="00EE504A" w:rsidRDefault="00EE504A" w:rsidP="00EE504A">
      <w:r w:rsidRPr="00EE504A">
        <w:t>Formal items:</w:t>
      </w:r>
    </w:p>
    <w:p w14:paraId="60EB3D06" w14:textId="77777777" w:rsidR="00EE504A" w:rsidRPr="00EE504A" w:rsidRDefault="00EE504A" w:rsidP="00EE504A">
      <w:pPr>
        <w:numPr>
          <w:ilvl w:val="0"/>
          <w:numId w:val="90"/>
        </w:numPr>
      </w:pPr>
      <w:r w:rsidRPr="00EE504A">
        <w:t>BN transformation,</w:t>
      </w:r>
    </w:p>
    <w:p w14:paraId="3B90EC17" w14:textId="77777777" w:rsidR="00EE504A" w:rsidRPr="00EE504A" w:rsidRDefault="00EE504A" w:rsidP="00EE504A">
      <w:pPr>
        <w:numPr>
          <w:ilvl w:val="0"/>
          <w:numId w:val="90"/>
        </w:numPr>
      </w:pPr>
      <w:r w:rsidRPr="00EE504A">
        <w:t>train/test discrepancy,</w:t>
      </w:r>
    </w:p>
    <w:p w14:paraId="41BE1130" w14:textId="77777777" w:rsidR="00EE504A" w:rsidRPr="00EE504A" w:rsidRDefault="00EE504A" w:rsidP="00EE504A">
      <w:pPr>
        <w:numPr>
          <w:ilvl w:val="0"/>
          <w:numId w:val="90"/>
        </w:numPr>
      </w:pPr>
      <w:r w:rsidRPr="00EE504A">
        <w:t>normalization as reparameterization intuition.</w:t>
      </w:r>
    </w:p>
    <w:p w14:paraId="33A62851" w14:textId="77777777" w:rsidR="00EE504A" w:rsidRPr="00EE504A" w:rsidRDefault="00EE504A" w:rsidP="00EE504A">
      <w:r w:rsidRPr="00EE504A">
        <w:t>Exercises:</w:t>
      </w:r>
    </w:p>
    <w:p w14:paraId="08658904" w14:textId="77777777" w:rsidR="00EE504A" w:rsidRPr="00EE504A" w:rsidRDefault="00EE504A" w:rsidP="00EE504A">
      <w:pPr>
        <w:numPr>
          <w:ilvl w:val="0"/>
          <w:numId w:val="91"/>
        </w:numPr>
      </w:pPr>
      <w:r w:rsidRPr="00EE504A">
        <w:t>compare BN and LN by setting,</w:t>
      </w:r>
    </w:p>
    <w:p w14:paraId="3A460CE9" w14:textId="77777777" w:rsidR="00EE504A" w:rsidRPr="00EE504A" w:rsidRDefault="00EE504A" w:rsidP="00EE504A">
      <w:pPr>
        <w:numPr>
          <w:ilvl w:val="0"/>
          <w:numId w:val="91"/>
        </w:numPr>
      </w:pPr>
      <w:r w:rsidRPr="00EE504A">
        <w:t>derive normalized activations.</w:t>
      </w:r>
    </w:p>
    <w:p w14:paraId="2C6A11CD" w14:textId="77777777" w:rsidR="00EE504A" w:rsidRPr="00EE504A" w:rsidRDefault="00EE504A" w:rsidP="00EE504A">
      <w:r w:rsidRPr="00EE504A">
        <w:pict w14:anchorId="27C5A72D">
          <v:rect id="_x0000_i1266" style="width:0;height:1.5pt" o:hralign="center" o:hrstd="t" o:hr="t" fillcolor="#a0a0a0" stroked="f"/>
        </w:pict>
      </w:r>
    </w:p>
    <w:p w14:paraId="7C39A010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20. Regularization in Deep Learning</w:t>
      </w:r>
    </w:p>
    <w:p w14:paraId="49BE87AA" w14:textId="77777777" w:rsidR="00EE504A" w:rsidRPr="00EE504A" w:rsidRDefault="00EE504A" w:rsidP="00EE504A">
      <w:r w:rsidRPr="00EE504A">
        <w:t>Expand to modern DL regularization.</w:t>
      </w:r>
    </w:p>
    <w:p w14:paraId="2D67565B" w14:textId="77777777" w:rsidR="00EE504A" w:rsidRPr="00EE504A" w:rsidRDefault="00EE504A" w:rsidP="00EE504A">
      <w:r w:rsidRPr="00EE504A">
        <w:t>Add:</w:t>
      </w:r>
    </w:p>
    <w:p w14:paraId="7068B37A" w14:textId="77777777" w:rsidR="00EE504A" w:rsidRPr="00EE504A" w:rsidRDefault="00EE504A" w:rsidP="00EE504A">
      <w:pPr>
        <w:numPr>
          <w:ilvl w:val="0"/>
          <w:numId w:val="92"/>
        </w:numPr>
      </w:pPr>
      <w:r w:rsidRPr="00EE504A">
        <w:t>dropout,</w:t>
      </w:r>
    </w:p>
    <w:p w14:paraId="7BBA4807" w14:textId="77777777" w:rsidR="00EE504A" w:rsidRPr="00EE504A" w:rsidRDefault="00EE504A" w:rsidP="00EE504A">
      <w:pPr>
        <w:numPr>
          <w:ilvl w:val="0"/>
          <w:numId w:val="92"/>
        </w:numPr>
      </w:pPr>
      <w:r w:rsidRPr="00EE504A">
        <w:t>weight decay,</w:t>
      </w:r>
    </w:p>
    <w:p w14:paraId="346A265C" w14:textId="77777777" w:rsidR="00EE504A" w:rsidRPr="00EE504A" w:rsidRDefault="00EE504A" w:rsidP="00EE504A">
      <w:pPr>
        <w:numPr>
          <w:ilvl w:val="0"/>
          <w:numId w:val="92"/>
        </w:numPr>
      </w:pPr>
      <w:r w:rsidRPr="00EE504A">
        <w:t>data augmentation,</w:t>
      </w:r>
    </w:p>
    <w:p w14:paraId="674E6DF6" w14:textId="77777777" w:rsidR="00EE504A" w:rsidRPr="00EE504A" w:rsidRDefault="00EE504A" w:rsidP="00EE504A">
      <w:pPr>
        <w:numPr>
          <w:ilvl w:val="0"/>
          <w:numId w:val="92"/>
        </w:numPr>
      </w:pPr>
      <w:r w:rsidRPr="00EE504A">
        <w:t>label smoothing,</w:t>
      </w:r>
    </w:p>
    <w:p w14:paraId="46DD6EB4" w14:textId="77777777" w:rsidR="00EE504A" w:rsidRPr="00EE504A" w:rsidRDefault="00EE504A" w:rsidP="00EE504A">
      <w:pPr>
        <w:numPr>
          <w:ilvl w:val="0"/>
          <w:numId w:val="92"/>
        </w:numPr>
      </w:pPr>
      <w:r w:rsidRPr="00EE504A">
        <w:t>early stopping,</w:t>
      </w:r>
    </w:p>
    <w:p w14:paraId="37ECBE4A" w14:textId="77777777" w:rsidR="00EE504A" w:rsidRPr="00EE504A" w:rsidRDefault="00EE504A" w:rsidP="00EE504A">
      <w:pPr>
        <w:numPr>
          <w:ilvl w:val="0"/>
          <w:numId w:val="92"/>
        </w:numPr>
      </w:pPr>
      <w:r w:rsidRPr="00EE504A">
        <w:t>implicit bias.</w:t>
      </w:r>
    </w:p>
    <w:p w14:paraId="104D00FE" w14:textId="77777777" w:rsidR="00EE504A" w:rsidRPr="00EE504A" w:rsidRDefault="00EE504A" w:rsidP="00EE504A">
      <w:r w:rsidRPr="00EE504A">
        <w:t>New sections:</w:t>
      </w:r>
    </w:p>
    <w:p w14:paraId="752BB729" w14:textId="77777777" w:rsidR="00EE504A" w:rsidRPr="00EE504A" w:rsidRDefault="00EE504A" w:rsidP="00EE504A">
      <w:pPr>
        <w:numPr>
          <w:ilvl w:val="0"/>
          <w:numId w:val="93"/>
        </w:numPr>
      </w:pPr>
      <w:r w:rsidRPr="00EE504A">
        <w:t>Explicit vs implicit regularization</w:t>
      </w:r>
    </w:p>
    <w:p w14:paraId="291E8426" w14:textId="77777777" w:rsidR="00EE504A" w:rsidRPr="00EE504A" w:rsidRDefault="00EE504A" w:rsidP="00EE504A">
      <w:pPr>
        <w:numPr>
          <w:ilvl w:val="0"/>
          <w:numId w:val="93"/>
        </w:numPr>
      </w:pPr>
      <w:r w:rsidRPr="00EE504A">
        <w:t>Dropout and stochastic subnetworks</w:t>
      </w:r>
    </w:p>
    <w:p w14:paraId="12C08125" w14:textId="77777777" w:rsidR="00EE504A" w:rsidRPr="00EE504A" w:rsidRDefault="00EE504A" w:rsidP="00EE504A">
      <w:pPr>
        <w:numPr>
          <w:ilvl w:val="0"/>
          <w:numId w:val="93"/>
        </w:numPr>
      </w:pPr>
      <w:r w:rsidRPr="00EE504A">
        <w:t>Weight decay and norm control</w:t>
      </w:r>
    </w:p>
    <w:p w14:paraId="7E272C06" w14:textId="77777777" w:rsidR="00EE504A" w:rsidRPr="00EE504A" w:rsidRDefault="00EE504A" w:rsidP="00EE504A">
      <w:pPr>
        <w:numPr>
          <w:ilvl w:val="0"/>
          <w:numId w:val="93"/>
        </w:numPr>
      </w:pPr>
      <w:r w:rsidRPr="00EE504A">
        <w:lastRenderedPageBreak/>
        <w:t>Data augmentation and invariance</w:t>
      </w:r>
    </w:p>
    <w:p w14:paraId="3FD0DC3D" w14:textId="77777777" w:rsidR="00EE504A" w:rsidRPr="00EE504A" w:rsidRDefault="00EE504A" w:rsidP="00EE504A">
      <w:pPr>
        <w:numPr>
          <w:ilvl w:val="0"/>
          <w:numId w:val="93"/>
        </w:numPr>
      </w:pPr>
      <w:r w:rsidRPr="00EE504A">
        <w:t>Sharpness, flatness, and generalization heuristics</w:t>
      </w:r>
    </w:p>
    <w:p w14:paraId="4A9DE5F4" w14:textId="77777777" w:rsidR="00EE504A" w:rsidRPr="00EE504A" w:rsidRDefault="00EE504A" w:rsidP="00EE504A">
      <w:r w:rsidRPr="00EE504A">
        <w:t>Exercises:</w:t>
      </w:r>
    </w:p>
    <w:p w14:paraId="268B9AA8" w14:textId="77777777" w:rsidR="00EE504A" w:rsidRPr="00EE504A" w:rsidRDefault="00EE504A" w:rsidP="00EE504A">
      <w:pPr>
        <w:numPr>
          <w:ilvl w:val="0"/>
          <w:numId w:val="94"/>
        </w:numPr>
      </w:pPr>
      <w:r w:rsidRPr="00EE504A">
        <w:t>compare regularizers conceptually,</w:t>
      </w:r>
    </w:p>
    <w:p w14:paraId="54B8F0C7" w14:textId="77777777" w:rsidR="00EE504A" w:rsidRPr="00EE504A" w:rsidRDefault="00EE504A" w:rsidP="00EE504A">
      <w:pPr>
        <w:numPr>
          <w:ilvl w:val="0"/>
          <w:numId w:val="94"/>
        </w:numPr>
      </w:pPr>
      <w:r w:rsidRPr="00EE504A">
        <w:t>design regularization plans for tasks.</w:t>
      </w:r>
    </w:p>
    <w:p w14:paraId="55F9E2A6" w14:textId="77777777" w:rsidR="00EE504A" w:rsidRPr="00EE504A" w:rsidRDefault="00EE504A" w:rsidP="00EE504A">
      <w:r w:rsidRPr="00EE504A">
        <w:pict w14:anchorId="64AB3AB8">
          <v:rect id="_x0000_i1267" style="width:0;height:1.5pt" o:hralign="center" o:hrstd="t" o:hr="t" fillcolor="#a0a0a0" stroked="f"/>
        </w:pict>
      </w:r>
    </w:p>
    <w:p w14:paraId="6E78EAC5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21. Residual Networks and Skip Connections</w:t>
      </w:r>
    </w:p>
    <w:p w14:paraId="2FD37A0F" w14:textId="77777777" w:rsidR="00EE504A" w:rsidRPr="00EE504A" w:rsidRDefault="00EE504A" w:rsidP="00EE504A">
      <w:r w:rsidRPr="00EE504A">
        <w:t>This deserves both intuition and mathematical framing.</w:t>
      </w:r>
    </w:p>
    <w:p w14:paraId="5EFE59E7" w14:textId="77777777" w:rsidR="00EE504A" w:rsidRPr="00EE504A" w:rsidRDefault="00EE504A" w:rsidP="00EE504A">
      <w:r w:rsidRPr="00EE504A">
        <w:t>Add:</w:t>
      </w:r>
    </w:p>
    <w:p w14:paraId="5ECBE58F" w14:textId="77777777" w:rsidR="00EE504A" w:rsidRPr="00EE504A" w:rsidRDefault="00EE504A" w:rsidP="00EE504A">
      <w:pPr>
        <w:numPr>
          <w:ilvl w:val="0"/>
          <w:numId w:val="95"/>
        </w:numPr>
      </w:pPr>
      <w:r w:rsidRPr="00EE504A">
        <w:t>degradation problem,</w:t>
      </w:r>
    </w:p>
    <w:p w14:paraId="4F327557" w14:textId="77777777" w:rsidR="00EE504A" w:rsidRPr="00EE504A" w:rsidRDefault="00EE504A" w:rsidP="00EE504A">
      <w:pPr>
        <w:numPr>
          <w:ilvl w:val="0"/>
          <w:numId w:val="95"/>
        </w:numPr>
      </w:pPr>
      <w:r w:rsidRPr="00EE504A">
        <w:t>identity mappings,</w:t>
      </w:r>
    </w:p>
    <w:p w14:paraId="5DCC7501" w14:textId="77777777" w:rsidR="00EE504A" w:rsidRPr="00EE504A" w:rsidRDefault="00EE504A" w:rsidP="00EE504A">
      <w:pPr>
        <w:numPr>
          <w:ilvl w:val="0"/>
          <w:numId w:val="95"/>
        </w:numPr>
      </w:pPr>
      <w:r w:rsidRPr="00EE504A">
        <w:t>gradient transport,</w:t>
      </w:r>
    </w:p>
    <w:p w14:paraId="07B17E82" w14:textId="77777777" w:rsidR="00EE504A" w:rsidRPr="00EE504A" w:rsidRDefault="00EE504A" w:rsidP="00EE504A">
      <w:pPr>
        <w:numPr>
          <w:ilvl w:val="0"/>
          <w:numId w:val="95"/>
        </w:numPr>
      </w:pPr>
      <w:r w:rsidRPr="00EE504A">
        <w:t>ODE perspective.</w:t>
      </w:r>
    </w:p>
    <w:p w14:paraId="3F4EFE38" w14:textId="77777777" w:rsidR="00EE504A" w:rsidRPr="00EE504A" w:rsidRDefault="00EE504A" w:rsidP="00EE504A">
      <w:r w:rsidRPr="00EE504A">
        <w:t>New sections:</w:t>
      </w:r>
    </w:p>
    <w:p w14:paraId="547B7EA3" w14:textId="77777777" w:rsidR="00EE504A" w:rsidRPr="00EE504A" w:rsidRDefault="00EE504A" w:rsidP="00EE504A">
      <w:pPr>
        <w:numPr>
          <w:ilvl w:val="0"/>
          <w:numId w:val="96"/>
        </w:numPr>
      </w:pPr>
      <w:r w:rsidRPr="00EE504A">
        <w:t>Why deeper networks once failed</w:t>
      </w:r>
    </w:p>
    <w:p w14:paraId="20B61A52" w14:textId="77777777" w:rsidR="00EE504A" w:rsidRPr="00EE504A" w:rsidRDefault="00EE504A" w:rsidP="00EE504A">
      <w:pPr>
        <w:numPr>
          <w:ilvl w:val="0"/>
          <w:numId w:val="96"/>
        </w:numPr>
      </w:pPr>
      <w:r w:rsidRPr="00EE504A">
        <w:t>Skip connections as identity highways</w:t>
      </w:r>
    </w:p>
    <w:p w14:paraId="051C6CDF" w14:textId="77777777" w:rsidR="00EE504A" w:rsidRPr="00EE504A" w:rsidRDefault="00EE504A" w:rsidP="00EE504A">
      <w:pPr>
        <w:numPr>
          <w:ilvl w:val="0"/>
          <w:numId w:val="96"/>
        </w:numPr>
      </w:pPr>
      <w:r w:rsidRPr="00EE504A">
        <w:t>Residual blocks and feature refinement</w:t>
      </w:r>
    </w:p>
    <w:p w14:paraId="2E895984" w14:textId="77777777" w:rsidR="00EE504A" w:rsidRPr="00EE504A" w:rsidRDefault="00EE504A" w:rsidP="00EE504A">
      <w:pPr>
        <w:numPr>
          <w:ilvl w:val="0"/>
          <w:numId w:val="96"/>
        </w:numPr>
      </w:pPr>
      <w:r w:rsidRPr="00EE504A">
        <w:t>Optimization and dynamical-systems interpretations</w:t>
      </w:r>
    </w:p>
    <w:p w14:paraId="663BE0C3" w14:textId="77777777" w:rsidR="00EE504A" w:rsidRPr="00EE504A" w:rsidRDefault="00EE504A" w:rsidP="00EE504A">
      <w:pPr>
        <w:numPr>
          <w:ilvl w:val="0"/>
          <w:numId w:val="96"/>
        </w:numPr>
      </w:pPr>
      <w:r w:rsidRPr="00EE504A">
        <w:t>Beyond ResNets: DenseNet/U-Net-style skip ideas</w:t>
      </w:r>
    </w:p>
    <w:p w14:paraId="222A8171" w14:textId="77777777" w:rsidR="00EE504A" w:rsidRPr="00EE504A" w:rsidRDefault="00EE504A" w:rsidP="00EE504A">
      <w:r w:rsidRPr="00EE504A">
        <w:t>Formal items:</w:t>
      </w:r>
    </w:p>
    <w:p w14:paraId="53B49568" w14:textId="77777777" w:rsidR="00EE504A" w:rsidRPr="00EE504A" w:rsidRDefault="00EE504A" w:rsidP="00EE504A">
      <w:pPr>
        <w:numPr>
          <w:ilvl w:val="0"/>
          <w:numId w:val="97"/>
        </w:numPr>
      </w:pPr>
      <w:r w:rsidRPr="00EE504A">
        <w:t>residual update form,</w:t>
      </w:r>
    </w:p>
    <w:p w14:paraId="51D489F3" w14:textId="77777777" w:rsidR="00EE504A" w:rsidRPr="00EE504A" w:rsidRDefault="00EE504A" w:rsidP="00EE504A">
      <w:pPr>
        <w:numPr>
          <w:ilvl w:val="0"/>
          <w:numId w:val="97"/>
        </w:numPr>
      </w:pPr>
      <w:r w:rsidRPr="00EE504A">
        <w:t>stability intuition via perturbation of identity.</w:t>
      </w:r>
    </w:p>
    <w:p w14:paraId="61BD20F1" w14:textId="77777777" w:rsidR="00EE504A" w:rsidRPr="00EE504A" w:rsidRDefault="00EE504A" w:rsidP="00EE504A">
      <w:r w:rsidRPr="00EE504A">
        <w:t>Exercises:</w:t>
      </w:r>
    </w:p>
    <w:p w14:paraId="2FA5AC72" w14:textId="77777777" w:rsidR="00EE504A" w:rsidRPr="00EE504A" w:rsidRDefault="00EE504A" w:rsidP="00EE504A">
      <w:pPr>
        <w:numPr>
          <w:ilvl w:val="0"/>
          <w:numId w:val="98"/>
        </w:numPr>
      </w:pPr>
      <w:r w:rsidRPr="00EE504A">
        <w:t>compare plain and residual stacking,</w:t>
      </w:r>
    </w:p>
    <w:p w14:paraId="01D564AA" w14:textId="77777777" w:rsidR="00EE504A" w:rsidRPr="00EE504A" w:rsidRDefault="00EE504A" w:rsidP="00EE504A">
      <w:pPr>
        <w:numPr>
          <w:ilvl w:val="0"/>
          <w:numId w:val="98"/>
        </w:numPr>
      </w:pPr>
      <w:r w:rsidRPr="00EE504A">
        <w:t>interpret residual networks as iterative refinement.</w:t>
      </w:r>
    </w:p>
    <w:p w14:paraId="728379AA" w14:textId="77777777" w:rsidR="00EE504A" w:rsidRPr="00EE504A" w:rsidRDefault="00EE504A" w:rsidP="00EE504A">
      <w:r w:rsidRPr="00EE504A">
        <w:pict w14:anchorId="17F888BA">
          <v:rect id="_x0000_i1268" style="width:0;height:1.5pt" o:hralign="center" o:hrstd="t" o:hr="t" fillcolor="#a0a0a0" stroked="f"/>
        </w:pict>
      </w:r>
    </w:p>
    <w:p w14:paraId="38DF5989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lastRenderedPageBreak/>
        <w:t>Chapter 22. Convolutional Neural Networks</w:t>
      </w:r>
    </w:p>
    <w:p w14:paraId="6B7AA107" w14:textId="77777777" w:rsidR="00EE504A" w:rsidRPr="00EE504A" w:rsidRDefault="00EE504A" w:rsidP="00EE504A">
      <w:r w:rsidRPr="00EE504A">
        <w:t>Make this mathematically richer.</w:t>
      </w:r>
    </w:p>
    <w:p w14:paraId="5A807597" w14:textId="77777777" w:rsidR="00EE504A" w:rsidRPr="00EE504A" w:rsidRDefault="00EE504A" w:rsidP="00EE504A">
      <w:r w:rsidRPr="00EE504A">
        <w:t>Add:</w:t>
      </w:r>
    </w:p>
    <w:p w14:paraId="0D2BF900" w14:textId="77777777" w:rsidR="00EE504A" w:rsidRPr="00EE504A" w:rsidRDefault="00EE504A" w:rsidP="00EE504A">
      <w:pPr>
        <w:numPr>
          <w:ilvl w:val="0"/>
          <w:numId w:val="99"/>
        </w:numPr>
      </w:pPr>
      <w:r w:rsidRPr="00EE504A">
        <w:t>convolution as structured linear map,</w:t>
      </w:r>
    </w:p>
    <w:p w14:paraId="6AFC31FD" w14:textId="77777777" w:rsidR="00EE504A" w:rsidRPr="00EE504A" w:rsidRDefault="00EE504A" w:rsidP="00EE504A">
      <w:pPr>
        <w:numPr>
          <w:ilvl w:val="0"/>
          <w:numId w:val="99"/>
        </w:numPr>
      </w:pPr>
      <w:r w:rsidRPr="00EE504A">
        <w:t>weight sharing,</w:t>
      </w:r>
    </w:p>
    <w:p w14:paraId="6816B191" w14:textId="77777777" w:rsidR="00EE504A" w:rsidRPr="00EE504A" w:rsidRDefault="00EE504A" w:rsidP="00EE504A">
      <w:pPr>
        <w:numPr>
          <w:ilvl w:val="0"/>
          <w:numId w:val="99"/>
        </w:numPr>
      </w:pPr>
      <w:r w:rsidRPr="00EE504A">
        <w:t>translation equivariance,</w:t>
      </w:r>
    </w:p>
    <w:p w14:paraId="49A6EEDA" w14:textId="77777777" w:rsidR="00EE504A" w:rsidRPr="00EE504A" w:rsidRDefault="00EE504A" w:rsidP="00EE504A">
      <w:pPr>
        <w:numPr>
          <w:ilvl w:val="0"/>
          <w:numId w:val="99"/>
        </w:numPr>
      </w:pPr>
      <w:r w:rsidRPr="00EE504A">
        <w:t>pooling,</w:t>
      </w:r>
    </w:p>
    <w:p w14:paraId="2425FF9B" w14:textId="77777777" w:rsidR="00EE504A" w:rsidRPr="00EE504A" w:rsidRDefault="00EE504A" w:rsidP="00EE504A">
      <w:pPr>
        <w:numPr>
          <w:ilvl w:val="0"/>
          <w:numId w:val="99"/>
        </w:numPr>
      </w:pPr>
      <w:r w:rsidRPr="00EE504A">
        <w:t>Fourier viewpoint briefly.</w:t>
      </w:r>
    </w:p>
    <w:p w14:paraId="60CBB20D" w14:textId="77777777" w:rsidR="00EE504A" w:rsidRPr="00EE504A" w:rsidRDefault="00EE504A" w:rsidP="00EE504A">
      <w:r w:rsidRPr="00EE504A">
        <w:t>New sections:</w:t>
      </w:r>
    </w:p>
    <w:p w14:paraId="017A8746" w14:textId="77777777" w:rsidR="00EE504A" w:rsidRPr="00EE504A" w:rsidRDefault="00EE504A" w:rsidP="00EE504A">
      <w:pPr>
        <w:numPr>
          <w:ilvl w:val="0"/>
          <w:numId w:val="100"/>
        </w:numPr>
      </w:pPr>
      <w:r w:rsidRPr="00EE504A">
        <w:t>Convolution as local linear operator</w:t>
      </w:r>
    </w:p>
    <w:p w14:paraId="54A44725" w14:textId="77777777" w:rsidR="00EE504A" w:rsidRPr="00EE504A" w:rsidRDefault="00EE504A" w:rsidP="00EE504A">
      <w:pPr>
        <w:numPr>
          <w:ilvl w:val="0"/>
          <w:numId w:val="100"/>
        </w:numPr>
      </w:pPr>
      <w:r w:rsidRPr="00EE504A">
        <w:t>Weight sharing and equivariance</w:t>
      </w:r>
    </w:p>
    <w:p w14:paraId="3D4A318E" w14:textId="77777777" w:rsidR="00EE504A" w:rsidRPr="00EE504A" w:rsidRDefault="00EE504A" w:rsidP="00EE504A">
      <w:pPr>
        <w:numPr>
          <w:ilvl w:val="0"/>
          <w:numId w:val="100"/>
        </w:numPr>
      </w:pPr>
      <w:r w:rsidRPr="00EE504A">
        <w:t>Pooling, receptive fields, and hierarchy</w:t>
      </w:r>
    </w:p>
    <w:p w14:paraId="625BF518" w14:textId="77777777" w:rsidR="00EE504A" w:rsidRPr="00EE504A" w:rsidRDefault="00EE504A" w:rsidP="00EE504A">
      <w:pPr>
        <w:numPr>
          <w:ilvl w:val="0"/>
          <w:numId w:val="100"/>
        </w:numPr>
      </w:pPr>
      <w:r w:rsidRPr="00EE504A">
        <w:t>CNN architectures in vision</w:t>
      </w:r>
    </w:p>
    <w:p w14:paraId="7CD671C2" w14:textId="77777777" w:rsidR="00EE504A" w:rsidRPr="00EE504A" w:rsidRDefault="00EE504A" w:rsidP="00EE504A">
      <w:pPr>
        <w:numPr>
          <w:ilvl w:val="0"/>
          <w:numId w:val="100"/>
        </w:numPr>
      </w:pPr>
      <w:r w:rsidRPr="00EE504A">
        <w:t>Spectral/Fourier perspective</w:t>
      </w:r>
    </w:p>
    <w:p w14:paraId="49D709BA" w14:textId="77777777" w:rsidR="00EE504A" w:rsidRPr="00EE504A" w:rsidRDefault="00EE504A" w:rsidP="00EE504A">
      <w:r w:rsidRPr="00EE504A">
        <w:t>Formal items:</w:t>
      </w:r>
    </w:p>
    <w:p w14:paraId="599CEDED" w14:textId="77777777" w:rsidR="00EE504A" w:rsidRPr="00EE504A" w:rsidRDefault="00EE504A" w:rsidP="00EE504A">
      <w:pPr>
        <w:numPr>
          <w:ilvl w:val="0"/>
          <w:numId w:val="101"/>
        </w:numPr>
      </w:pPr>
      <w:r w:rsidRPr="00EE504A">
        <w:t>discrete convolution,</w:t>
      </w:r>
    </w:p>
    <w:p w14:paraId="74607044" w14:textId="77777777" w:rsidR="00EE504A" w:rsidRPr="00EE504A" w:rsidRDefault="00EE504A" w:rsidP="00EE504A">
      <w:pPr>
        <w:numPr>
          <w:ilvl w:val="0"/>
          <w:numId w:val="101"/>
        </w:numPr>
      </w:pPr>
      <w:r w:rsidRPr="00EE504A">
        <w:t>equivariance statement.</w:t>
      </w:r>
    </w:p>
    <w:p w14:paraId="32BFD25F" w14:textId="77777777" w:rsidR="00EE504A" w:rsidRPr="00EE504A" w:rsidRDefault="00EE504A" w:rsidP="00EE504A">
      <w:r w:rsidRPr="00EE504A">
        <w:t>Exercises:</w:t>
      </w:r>
    </w:p>
    <w:p w14:paraId="03F64F1F" w14:textId="77777777" w:rsidR="00EE504A" w:rsidRPr="00EE504A" w:rsidRDefault="00EE504A" w:rsidP="00EE504A">
      <w:pPr>
        <w:numPr>
          <w:ilvl w:val="0"/>
          <w:numId w:val="102"/>
        </w:numPr>
      </w:pPr>
      <w:r w:rsidRPr="00EE504A">
        <w:t>compute feature map sizes,</w:t>
      </w:r>
    </w:p>
    <w:p w14:paraId="1B460C1D" w14:textId="77777777" w:rsidR="00EE504A" w:rsidRPr="00EE504A" w:rsidRDefault="00EE504A" w:rsidP="00EE504A">
      <w:pPr>
        <w:numPr>
          <w:ilvl w:val="0"/>
          <w:numId w:val="102"/>
        </w:numPr>
      </w:pPr>
      <w:r w:rsidRPr="00EE504A">
        <w:t>prove equivariance in simple settings.</w:t>
      </w:r>
    </w:p>
    <w:p w14:paraId="694B82AF" w14:textId="77777777" w:rsidR="00EE504A" w:rsidRPr="00EE504A" w:rsidRDefault="00EE504A" w:rsidP="00EE504A">
      <w:r w:rsidRPr="00EE504A">
        <w:pict w14:anchorId="34A1FFEB">
          <v:rect id="_x0000_i1269" style="width:0;height:1.5pt" o:hralign="center" o:hrstd="t" o:hr="t" fillcolor="#a0a0a0" stroked="f"/>
        </w:pict>
      </w:r>
    </w:p>
    <w:p w14:paraId="10E15EBA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23. Sequence Models</w:t>
      </w:r>
    </w:p>
    <w:p w14:paraId="30FBAF4E" w14:textId="77777777" w:rsidR="00EE504A" w:rsidRPr="00EE504A" w:rsidRDefault="00EE504A" w:rsidP="00EE504A">
      <w:r w:rsidRPr="00EE504A">
        <w:t>Strengthen the dynamical-systems and memory viewpoint.</w:t>
      </w:r>
    </w:p>
    <w:p w14:paraId="428123D8" w14:textId="77777777" w:rsidR="00EE504A" w:rsidRPr="00EE504A" w:rsidRDefault="00EE504A" w:rsidP="00EE504A">
      <w:r w:rsidRPr="00EE504A">
        <w:t>Add:</w:t>
      </w:r>
    </w:p>
    <w:p w14:paraId="6F48ED82" w14:textId="77777777" w:rsidR="00EE504A" w:rsidRPr="00EE504A" w:rsidRDefault="00EE504A" w:rsidP="00EE504A">
      <w:pPr>
        <w:numPr>
          <w:ilvl w:val="0"/>
          <w:numId w:val="103"/>
        </w:numPr>
      </w:pPr>
      <w:r w:rsidRPr="00EE504A">
        <w:t>RNNs,</w:t>
      </w:r>
    </w:p>
    <w:p w14:paraId="5BCC7E79" w14:textId="77777777" w:rsidR="00EE504A" w:rsidRPr="00EE504A" w:rsidRDefault="00EE504A" w:rsidP="00EE504A">
      <w:pPr>
        <w:numPr>
          <w:ilvl w:val="0"/>
          <w:numId w:val="103"/>
        </w:numPr>
      </w:pPr>
      <w:r w:rsidRPr="00EE504A">
        <w:t>BPTT,</w:t>
      </w:r>
    </w:p>
    <w:p w14:paraId="4F1CD7AD" w14:textId="77777777" w:rsidR="00EE504A" w:rsidRPr="00EE504A" w:rsidRDefault="00EE504A" w:rsidP="00EE504A">
      <w:pPr>
        <w:numPr>
          <w:ilvl w:val="0"/>
          <w:numId w:val="103"/>
        </w:numPr>
      </w:pPr>
      <w:r w:rsidRPr="00EE504A">
        <w:lastRenderedPageBreak/>
        <w:t>vanishing gradients,</w:t>
      </w:r>
    </w:p>
    <w:p w14:paraId="208ADB05" w14:textId="77777777" w:rsidR="00EE504A" w:rsidRPr="00EE504A" w:rsidRDefault="00EE504A" w:rsidP="00EE504A">
      <w:pPr>
        <w:numPr>
          <w:ilvl w:val="0"/>
          <w:numId w:val="103"/>
        </w:numPr>
      </w:pPr>
      <w:r w:rsidRPr="00EE504A">
        <w:t>LSTM/GRU,</w:t>
      </w:r>
    </w:p>
    <w:p w14:paraId="0A011A1F" w14:textId="77777777" w:rsidR="00EE504A" w:rsidRPr="00EE504A" w:rsidRDefault="00EE504A" w:rsidP="00EE504A">
      <w:pPr>
        <w:numPr>
          <w:ilvl w:val="0"/>
          <w:numId w:val="103"/>
        </w:numPr>
      </w:pPr>
      <w:r w:rsidRPr="00EE504A">
        <w:t>state-space intuition.</w:t>
      </w:r>
    </w:p>
    <w:p w14:paraId="6753DFCA" w14:textId="77777777" w:rsidR="00EE504A" w:rsidRPr="00EE504A" w:rsidRDefault="00EE504A" w:rsidP="00EE504A">
      <w:r w:rsidRPr="00EE504A">
        <w:t>New sections:</w:t>
      </w:r>
    </w:p>
    <w:p w14:paraId="17BD41FF" w14:textId="77777777" w:rsidR="00EE504A" w:rsidRPr="00EE504A" w:rsidRDefault="00EE504A" w:rsidP="00EE504A">
      <w:pPr>
        <w:numPr>
          <w:ilvl w:val="0"/>
          <w:numId w:val="104"/>
        </w:numPr>
      </w:pPr>
      <w:r w:rsidRPr="00EE504A">
        <w:t>Sequential data and hidden state</w:t>
      </w:r>
    </w:p>
    <w:p w14:paraId="52997F8B" w14:textId="77777777" w:rsidR="00EE504A" w:rsidRPr="00EE504A" w:rsidRDefault="00EE504A" w:rsidP="00EE504A">
      <w:pPr>
        <w:numPr>
          <w:ilvl w:val="0"/>
          <w:numId w:val="104"/>
        </w:numPr>
      </w:pPr>
      <w:r w:rsidRPr="00EE504A">
        <w:t>Recurrent neural networks as dynamical systems</w:t>
      </w:r>
    </w:p>
    <w:p w14:paraId="65BEE244" w14:textId="77777777" w:rsidR="00EE504A" w:rsidRPr="00EE504A" w:rsidRDefault="00EE504A" w:rsidP="00EE504A">
      <w:pPr>
        <w:numPr>
          <w:ilvl w:val="0"/>
          <w:numId w:val="104"/>
        </w:numPr>
      </w:pPr>
      <w:r w:rsidRPr="00EE504A">
        <w:t>Backpropagation through time</w:t>
      </w:r>
    </w:p>
    <w:p w14:paraId="66FB44AF" w14:textId="77777777" w:rsidR="00EE504A" w:rsidRPr="00EE504A" w:rsidRDefault="00EE504A" w:rsidP="00EE504A">
      <w:pPr>
        <w:numPr>
          <w:ilvl w:val="0"/>
          <w:numId w:val="104"/>
        </w:numPr>
      </w:pPr>
      <w:r w:rsidRPr="00EE504A">
        <w:t>Gated architectures: LSTM and GRU</w:t>
      </w:r>
    </w:p>
    <w:p w14:paraId="5086E2B0" w14:textId="77777777" w:rsidR="00EE504A" w:rsidRPr="00EE504A" w:rsidRDefault="00EE504A" w:rsidP="00EE504A">
      <w:pPr>
        <w:numPr>
          <w:ilvl w:val="0"/>
          <w:numId w:val="104"/>
        </w:numPr>
      </w:pPr>
      <w:r w:rsidRPr="00EE504A">
        <w:t>Limits of recurrence</w:t>
      </w:r>
    </w:p>
    <w:p w14:paraId="61B3501A" w14:textId="77777777" w:rsidR="00EE504A" w:rsidRPr="00EE504A" w:rsidRDefault="00EE504A" w:rsidP="00EE504A">
      <w:r w:rsidRPr="00EE504A">
        <w:t>Exercises:</w:t>
      </w:r>
    </w:p>
    <w:p w14:paraId="3714F14D" w14:textId="77777777" w:rsidR="00EE504A" w:rsidRPr="00EE504A" w:rsidRDefault="00EE504A" w:rsidP="00EE504A">
      <w:pPr>
        <w:numPr>
          <w:ilvl w:val="0"/>
          <w:numId w:val="105"/>
        </w:numPr>
      </w:pPr>
      <w:r w:rsidRPr="00EE504A">
        <w:t>unroll RNNs,</w:t>
      </w:r>
    </w:p>
    <w:p w14:paraId="3979FA7A" w14:textId="77777777" w:rsidR="00EE504A" w:rsidRPr="00EE504A" w:rsidRDefault="00EE504A" w:rsidP="00EE504A">
      <w:pPr>
        <w:numPr>
          <w:ilvl w:val="0"/>
          <w:numId w:val="105"/>
        </w:numPr>
      </w:pPr>
      <w:r w:rsidRPr="00EE504A">
        <w:t>derive recurrent gradients,</w:t>
      </w:r>
    </w:p>
    <w:p w14:paraId="178AFC8E" w14:textId="77777777" w:rsidR="00EE504A" w:rsidRPr="00EE504A" w:rsidRDefault="00EE504A" w:rsidP="00EE504A">
      <w:pPr>
        <w:numPr>
          <w:ilvl w:val="0"/>
          <w:numId w:val="105"/>
        </w:numPr>
      </w:pPr>
      <w:r w:rsidRPr="00EE504A">
        <w:t>compare gating mechanisms.</w:t>
      </w:r>
    </w:p>
    <w:p w14:paraId="4A078C15" w14:textId="77777777" w:rsidR="00EE504A" w:rsidRPr="00EE504A" w:rsidRDefault="00EE504A" w:rsidP="00EE504A">
      <w:r w:rsidRPr="00EE504A">
        <w:pict w14:anchorId="45E3A4A0">
          <v:rect id="_x0000_i1270" style="width:0;height:1.5pt" o:hralign="center" o:hrstd="t" o:hr="t" fillcolor="#a0a0a0" stroked="f"/>
        </w:pict>
      </w:r>
    </w:p>
    <w:p w14:paraId="1E95D9D2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24. Attention and Transformers</w:t>
      </w:r>
    </w:p>
    <w:p w14:paraId="75D21F1C" w14:textId="77777777" w:rsidR="00EE504A" w:rsidRPr="00EE504A" w:rsidRDefault="00EE504A" w:rsidP="00EE504A">
      <w:r w:rsidRPr="00EE504A">
        <w:t>This must be expanded substantially.</w:t>
      </w:r>
    </w:p>
    <w:p w14:paraId="19005C80" w14:textId="77777777" w:rsidR="00EE504A" w:rsidRPr="00EE504A" w:rsidRDefault="00EE504A" w:rsidP="00EE504A">
      <w:r w:rsidRPr="00EE504A">
        <w:t>Add:</w:t>
      </w:r>
    </w:p>
    <w:p w14:paraId="3DE9608F" w14:textId="77777777" w:rsidR="00EE504A" w:rsidRPr="00EE504A" w:rsidRDefault="00EE504A" w:rsidP="00EE504A">
      <w:pPr>
        <w:numPr>
          <w:ilvl w:val="0"/>
          <w:numId w:val="106"/>
        </w:numPr>
      </w:pPr>
      <w:r w:rsidRPr="00EE504A">
        <w:t>seq2seq bottleneck motivation,</w:t>
      </w:r>
    </w:p>
    <w:p w14:paraId="3D2A216B" w14:textId="77777777" w:rsidR="00EE504A" w:rsidRPr="00EE504A" w:rsidRDefault="00EE504A" w:rsidP="00EE504A">
      <w:pPr>
        <w:numPr>
          <w:ilvl w:val="0"/>
          <w:numId w:val="106"/>
        </w:numPr>
      </w:pPr>
      <w:r w:rsidRPr="00EE504A">
        <w:t>attention as content-based retrieval,</w:t>
      </w:r>
    </w:p>
    <w:p w14:paraId="1450ED0D" w14:textId="77777777" w:rsidR="00EE504A" w:rsidRPr="00EE504A" w:rsidRDefault="00EE504A" w:rsidP="00EE504A">
      <w:pPr>
        <w:numPr>
          <w:ilvl w:val="0"/>
          <w:numId w:val="106"/>
        </w:numPr>
      </w:pPr>
      <w:r w:rsidRPr="00EE504A">
        <w:t>self-attention,</w:t>
      </w:r>
    </w:p>
    <w:p w14:paraId="7FA2C3C4" w14:textId="77777777" w:rsidR="00EE504A" w:rsidRPr="00EE504A" w:rsidRDefault="00EE504A" w:rsidP="00EE504A">
      <w:pPr>
        <w:numPr>
          <w:ilvl w:val="0"/>
          <w:numId w:val="106"/>
        </w:numPr>
      </w:pPr>
      <w:r w:rsidRPr="00EE504A">
        <w:t>positional encoding,</w:t>
      </w:r>
    </w:p>
    <w:p w14:paraId="223D3150" w14:textId="77777777" w:rsidR="00EE504A" w:rsidRPr="00EE504A" w:rsidRDefault="00EE504A" w:rsidP="00EE504A">
      <w:pPr>
        <w:numPr>
          <w:ilvl w:val="0"/>
          <w:numId w:val="106"/>
        </w:numPr>
      </w:pPr>
      <w:r w:rsidRPr="00EE504A">
        <w:t>multi-head attention,</w:t>
      </w:r>
    </w:p>
    <w:p w14:paraId="20998E53" w14:textId="77777777" w:rsidR="00EE504A" w:rsidRPr="00EE504A" w:rsidRDefault="00EE504A" w:rsidP="00EE504A">
      <w:pPr>
        <w:numPr>
          <w:ilvl w:val="0"/>
          <w:numId w:val="106"/>
        </w:numPr>
      </w:pPr>
      <w:r w:rsidRPr="00EE504A">
        <w:t>encoder/decoder and causal masking.</w:t>
      </w:r>
    </w:p>
    <w:p w14:paraId="3DF5CBD6" w14:textId="77777777" w:rsidR="00EE504A" w:rsidRPr="00EE504A" w:rsidRDefault="00EE504A" w:rsidP="00EE504A">
      <w:r w:rsidRPr="00EE504A">
        <w:t>New sections:</w:t>
      </w:r>
    </w:p>
    <w:p w14:paraId="1999A7BD" w14:textId="77777777" w:rsidR="00EE504A" w:rsidRPr="00EE504A" w:rsidRDefault="00EE504A" w:rsidP="00EE504A">
      <w:pPr>
        <w:numPr>
          <w:ilvl w:val="0"/>
          <w:numId w:val="107"/>
        </w:numPr>
      </w:pPr>
      <w:r w:rsidRPr="00EE504A">
        <w:t>Why recurrence was not enough</w:t>
      </w:r>
    </w:p>
    <w:p w14:paraId="36C4ACB7" w14:textId="77777777" w:rsidR="00EE504A" w:rsidRPr="00EE504A" w:rsidRDefault="00EE504A" w:rsidP="00EE504A">
      <w:pPr>
        <w:numPr>
          <w:ilvl w:val="0"/>
          <w:numId w:val="107"/>
        </w:numPr>
      </w:pPr>
      <w:r w:rsidRPr="00EE504A">
        <w:t>Attention as adaptive weighting</w:t>
      </w:r>
    </w:p>
    <w:p w14:paraId="3222C505" w14:textId="77777777" w:rsidR="00EE504A" w:rsidRPr="00EE504A" w:rsidRDefault="00EE504A" w:rsidP="00EE504A">
      <w:pPr>
        <w:numPr>
          <w:ilvl w:val="0"/>
          <w:numId w:val="107"/>
        </w:numPr>
      </w:pPr>
      <w:r w:rsidRPr="00EE504A">
        <w:lastRenderedPageBreak/>
        <w:t>Self-attention and token-token interaction</w:t>
      </w:r>
    </w:p>
    <w:p w14:paraId="7AED10CD" w14:textId="77777777" w:rsidR="00EE504A" w:rsidRPr="00EE504A" w:rsidRDefault="00EE504A" w:rsidP="00EE504A">
      <w:pPr>
        <w:numPr>
          <w:ilvl w:val="0"/>
          <w:numId w:val="107"/>
        </w:numPr>
      </w:pPr>
      <w:r w:rsidRPr="00EE504A">
        <w:t>Positional encoding and order information</w:t>
      </w:r>
    </w:p>
    <w:p w14:paraId="73AA8D51" w14:textId="77777777" w:rsidR="00EE504A" w:rsidRPr="00EE504A" w:rsidRDefault="00EE504A" w:rsidP="00EE504A">
      <w:pPr>
        <w:numPr>
          <w:ilvl w:val="0"/>
          <w:numId w:val="107"/>
        </w:numPr>
      </w:pPr>
      <w:r w:rsidRPr="00EE504A">
        <w:t>Transformer blocks: attention + MLP + normalization + residuals</w:t>
      </w:r>
    </w:p>
    <w:p w14:paraId="70FC5E93" w14:textId="77777777" w:rsidR="00EE504A" w:rsidRPr="00EE504A" w:rsidRDefault="00EE504A" w:rsidP="00EE504A">
      <w:pPr>
        <w:numPr>
          <w:ilvl w:val="0"/>
          <w:numId w:val="107"/>
        </w:numPr>
      </w:pPr>
      <w:r w:rsidRPr="00EE504A">
        <w:t>Scaling and limitations</w:t>
      </w:r>
    </w:p>
    <w:p w14:paraId="1CC51AE0" w14:textId="77777777" w:rsidR="00EE504A" w:rsidRPr="00EE504A" w:rsidRDefault="00EE504A" w:rsidP="00EE504A">
      <w:r w:rsidRPr="00EE504A">
        <w:t>Formal items:</w:t>
      </w:r>
    </w:p>
    <w:p w14:paraId="50A4C563" w14:textId="77777777" w:rsidR="00EE504A" w:rsidRPr="00EE504A" w:rsidRDefault="00EE504A" w:rsidP="00EE504A">
      <w:pPr>
        <w:numPr>
          <w:ilvl w:val="0"/>
          <w:numId w:val="108"/>
        </w:numPr>
      </w:pPr>
      <w:r w:rsidRPr="00EE504A">
        <w:t>attention formula,</w:t>
      </w:r>
    </w:p>
    <w:p w14:paraId="5C3541C7" w14:textId="77777777" w:rsidR="00EE504A" w:rsidRPr="00EE504A" w:rsidRDefault="00EE504A" w:rsidP="00EE504A">
      <w:pPr>
        <w:numPr>
          <w:ilvl w:val="0"/>
          <w:numId w:val="108"/>
        </w:numPr>
      </w:pPr>
      <w:r w:rsidRPr="00EE504A">
        <w:t>self-attention matrix view,</w:t>
      </w:r>
    </w:p>
    <w:p w14:paraId="02294ED5" w14:textId="77777777" w:rsidR="00EE504A" w:rsidRPr="00EE504A" w:rsidRDefault="00EE504A" w:rsidP="00EE504A">
      <w:pPr>
        <w:numPr>
          <w:ilvl w:val="0"/>
          <w:numId w:val="108"/>
        </w:numPr>
      </w:pPr>
      <w:r w:rsidRPr="00EE504A">
        <w:t>causal masking.</w:t>
      </w:r>
    </w:p>
    <w:p w14:paraId="05C1E533" w14:textId="77777777" w:rsidR="00EE504A" w:rsidRPr="00EE504A" w:rsidRDefault="00EE504A" w:rsidP="00EE504A">
      <w:r w:rsidRPr="00EE504A">
        <w:t>Worked derivations:</w:t>
      </w:r>
    </w:p>
    <w:p w14:paraId="7A828242" w14:textId="77777777" w:rsidR="00EE504A" w:rsidRPr="00EE504A" w:rsidRDefault="00EE504A" w:rsidP="00EE504A">
      <w:pPr>
        <w:numPr>
          <w:ilvl w:val="0"/>
          <w:numId w:val="109"/>
        </w:numPr>
      </w:pPr>
      <w:r w:rsidRPr="00EE504A">
        <w:t>from query-key similarity to weighted aggregation.</w:t>
      </w:r>
    </w:p>
    <w:p w14:paraId="7BCC1FAA" w14:textId="77777777" w:rsidR="00EE504A" w:rsidRPr="00EE504A" w:rsidRDefault="00EE504A" w:rsidP="00EE504A">
      <w:r w:rsidRPr="00EE504A">
        <w:t>Exercises:</w:t>
      </w:r>
    </w:p>
    <w:p w14:paraId="60E7BDDC" w14:textId="77777777" w:rsidR="00EE504A" w:rsidRPr="00EE504A" w:rsidRDefault="00EE504A" w:rsidP="00EE504A">
      <w:pPr>
        <w:numPr>
          <w:ilvl w:val="0"/>
          <w:numId w:val="110"/>
        </w:numPr>
      </w:pPr>
      <w:r w:rsidRPr="00EE504A">
        <w:t>compute toy attention,</w:t>
      </w:r>
    </w:p>
    <w:p w14:paraId="356B7990" w14:textId="77777777" w:rsidR="00EE504A" w:rsidRPr="00EE504A" w:rsidRDefault="00EE504A" w:rsidP="00EE504A">
      <w:pPr>
        <w:numPr>
          <w:ilvl w:val="0"/>
          <w:numId w:val="110"/>
        </w:numPr>
      </w:pPr>
      <w:r w:rsidRPr="00EE504A">
        <w:t>compare RNN receptive path length vs attention.</w:t>
      </w:r>
    </w:p>
    <w:p w14:paraId="77235E94" w14:textId="77777777" w:rsidR="00EE504A" w:rsidRPr="00EE504A" w:rsidRDefault="00EE504A" w:rsidP="00EE504A">
      <w:r w:rsidRPr="00EE504A">
        <w:pict w14:anchorId="492F6830">
          <v:rect id="_x0000_i1271" style="width:0;height:1.5pt" o:hralign="center" o:hrstd="t" o:hr="t" fillcolor="#a0a0a0" stroked="f"/>
        </w:pict>
      </w:r>
    </w:p>
    <w:p w14:paraId="22F048BB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Part III — Generative Modeling</w:t>
      </w:r>
    </w:p>
    <w:p w14:paraId="7722F63D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25. Foundations of Generative Modeling</w:t>
      </w:r>
    </w:p>
    <w:p w14:paraId="134D66DE" w14:textId="77777777" w:rsidR="00EE504A" w:rsidRPr="00EE504A" w:rsidRDefault="00EE504A" w:rsidP="00EE504A">
      <w:r w:rsidRPr="00EE504A">
        <w:t>This should set up the whole block more clearly.</w:t>
      </w:r>
    </w:p>
    <w:p w14:paraId="1B700AEC" w14:textId="77777777" w:rsidR="00EE504A" w:rsidRPr="00EE504A" w:rsidRDefault="00EE504A" w:rsidP="00EE504A">
      <w:r w:rsidRPr="00EE504A">
        <w:t>Add:</w:t>
      </w:r>
    </w:p>
    <w:p w14:paraId="345FC305" w14:textId="77777777" w:rsidR="00EE504A" w:rsidRPr="00EE504A" w:rsidRDefault="00EE504A" w:rsidP="00EE504A">
      <w:pPr>
        <w:numPr>
          <w:ilvl w:val="0"/>
          <w:numId w:val="111"/>
        </w:numPr>
      </w:pPr>
      <w:r w:rsidRPr="00EE504A">
        <w:t>density estimation,</w:t>
      </w:r>
    </w:p>
    <w:p w14:paraId="58C97500" w14:textId="77777777" w:rsidR="00EE504A" w:rsidRPr="00EE504A" w:rsidRDefault="00EE504A" w:rsidP="00EE504A">
      <w:pPr>
        <w:numPr>
          <w:ilvl w:val="0"/>
          <w:numId w:val="111"/>
        </w:numPr>
      </w:pPr>
      <w:r w:rsidRPr="00EE504A">
        <w:t>latent-variable models,</w:t>
      </w:r>
    </w:p>
    <w:p w14:paraId="439A6734" w14:textId="77777777" w:rsidR="00EE504A" w:rsidRPr="00EE504A" w:rsidRDefault="00EE504A" w:rsidP="00EE504A">
      <w:pPr>
        <w:numPr>
          <w:ilvl w:val="0"/>
          <w:numId w:val="111"/>
        </w:numPr>
      </w:pPr>
      <w:r w:rsidRPr="00EE504A">
        <w:t>explicit vs implicit models,</w:t>
      </w:r>
    </w:p>
    <w:p w14:paraId="15760671" w14:textId="77777777" w:rsidR="00EE504A" w:rsidRPr="00EE504A" w:rsidRDefault="00EE504A" w:rsidP="00EE504A">
      <w:pPr>
        <w:numPr>
          <w:ilvl w:val="0"/>
          <w:numId w:val="111"/>
        </w:numPr>
      </w:pPr>
      <w:r w:rsidRPr="00EE504A">
        <w:t>sampling vs likelihood vs representation learning.</w:t>
      </w:r>
    </w:p>
    <w:p w14:paraId="6BE1DAA4" w14:textId="77777777" w:rsidR="00EE504A" w:rsidRPr="00EE504A" w:rsidRDefault="00EE504A" w:rsidP="00EE504A">
      <w:r w:rsidRPr="00EE504A">
        <w:t>New sections:</w:t>
      </w:r>
    </w:p>
    <w:p w14:paraId="528DAB41" w14:textId="77777777" w:rsidR="00EE504A" w:rsidRPr="00EE504A" w:rsidRDefault="00EE504A" w:rsidP="00EE504A">
      <w:pPr>
        <w:numPr>
          <w:ilvl w:val="0"/>
          <w:numId w:val="112"/>
        </w:numPr>
      </w:pPr>
      <w:r w:rsidRPr="00EE504A">
        <w:t>What it means to model a data distribution</w:t>
      </w:r>
    </w:p>
    <w:p w14:paraId="1FEFC930" w14:textId="77777777" w:rsidR="00EE504A" w:rsidRPr="00EE504A" w:rsidRDefault="00EE504A" w:rsidP="00EE504A">
      <w:pPr>
        <w:numPr>
          <w:ilvl w:val="0"/>
          <w:numId w:val="112"/>
        </w:numPr>
      </w:pPr>
      <w:r w:rsidRPr="00EE504A">
        <w:t>Joint, marginal, and conditional generative models</w:t>
      </w:r>
    </w:p>
    <w:p w14:paraId="4D05F17B" w14:textId="77777777" w:rsidR="00EE504A" w:rsidRPr="00EE504A" w:rsidRDefault="00EE504A" w:rsidP="00EE504A">
      <w:pPr>
        <w:numPr>
          <w:ilvl w:val="0"/>
          <w:numId w:val="112"/>
        </w:numPr>
      </w:pPr>
      <w:r w:rsidRPr="00EE504A">
        <w:t>Sampling, likelihood, and inference</w:t>
      </w:r>
    </w:p>
    <w:p w14:paraId="780DDA9D" w14:textId="77777777" w:rsidR="00EE504A" w:rsidRPr="00EE504A" w:rsidRDefault="00EE504A" w:rsidP="00EE504A">
      <w:pPr>
        <w:numPr>
          <w:ilvl w:val="0"/>
          <w:numId w:val="112"/>
        </w:numPr>
      </w:pPr>
      <w:r w:rsidRPr="00EE504A">
        <w:lastRenderedPageBreak/>
        <w:t>Explicit density, implicit density, and energy viewpoints</w:t>
      </w:r>
    </w:p>
    <w:p w14:paraId="4688BE8F" w14:textId="77777777" w:rsidR="00EE504A" w:rsidRPr="00EE504A" w:rsidRDefault="00EE504A" w:rsidP="00EE504A">
      <w:pPr>
        <w:numPr>
          <w:ilvl w:val="0"/>
          <w:numId w:val="112"/>
        </w:numPr>
      </w:pPr>
      <w:r w:rsidRPr="00EE504A">
        <w:t>Evaluation of generative models</w:t>
      </w:r>
    </w:p>
    <w:p w14:paraId="070341CE" w14:textId="77777777" w:rsidR="00EE504A" w:rsidRPr="00EE504A" w:rsidRDefault="00EE504A" w:rsidP="00EE504A">
      <w:r w:rsidRPr="00EE504A">
        <w:t>Exercises:</w:t>
      </w:r>
    </w:p>
    <w:p w14:paraId="230024C0" w14:textId="77777777" w:rsidR="00EE504A" w:rsidRPr="00EE504A" w:rsidRDefault="00EE504A" w:rsidP="00EE504A">
      <w:pPr>
        <w:numPr>
          <w:ilvl w:val="0"/>
          <w:numId w:val="113"/>
        </w:numPr>
      </w:pPr>
      <w:r w:rsidRPr="00EE504A">
        <w:t>distinguish discriminative vs generative objectives,</w:t>
      </w:r>
    </w:p>
    <w:p w14:paraId="578E93F8" w14:textId="77777777" w:rsidR="00EE504A" w:rsidRPr="00EE504A" w:rsidRDefault="00EE504A" w:rsidP="00EE504A">
      <w:pPr>
        <w:numPr>
          <w:ilvl w:val="0"/>
          <w:numId w:val="113"/>
        </w:numPr>
      </w:pPr>
      <w:r w:rsidRPr="00EE504A">
        <w:t>reason about log-likelihood and sample quality.</w:t>
      </w:r>
    </w:p>
    <w:p w14:paraId="13CF701B" w14:textId="77777777" w:rsidR="00EE504A" w:rsidRPr="00EE504A" w:rsidRDefault="00EE504A" w:rsidP="00EE504A">
      <w:r w:rsidRPr="00EE504A">
        <w:pict w14:anchorId="3ABCE004">
          <v:rect id="_x0000_i1272" style="width:0;height:1.5pt" o:hralign="center" o:hrstd="t" o:hr="t" fillcolor="#a0a0a0" stroked="f"/>
        </w:pict>
      </w:r>
    </w:p>
    <w:p w14:paraId="180C7B93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26. Likelihood-Based Learning with Latent Variables</w:t>
      </w:r>
    </w:p>
    <w:p w14:paraId="31ED7FFC" w14:textId="77777777" w:rsidR="00EE504A" w:rsidRPr="00EE504A" w:rsidRDefault="00EE504A" w:rsidP="00EE504A">
      <w:r w:rsidRPr="00EE504A">
        <w:t>Make this the gateway to EM and variational ideas.</w:t>
      </w:r>
    </w:p>
    <w:p w14:paraId="7F53A841" w14:textId="77777777" w:rsidR="00EE504A" w:rsidRPr="00EE504A" w:rsidRDefault="00EE504A" w:rsidP="00EE504A">
      <w:r w:rsidRPr="00EE504A">
        <w:t>Add:</w:t>
      </w:r>
    </w:p>
    <w:p w14:paraId="476AD148" w14:textId="77777777" w:rsidR="00EE504A" w:rsidRPr="00EE504A" w:rsidRDefault="00EE504A" w:rsidP="00EE504A">
      <w:pPr>
        <w:numPr>
          <w:ilvl w:val="0"/>
          <w:numId w:val="114"/>
        </w:numPr>
      </w:pPr>
      <w:r w:rsidRPr="00EE504A">
        <w:t>latent-variable marginal likelihood,</w:t>
      </w:r>
    </w:p>
    <w:p w14:paraId="67EB80CF" w14:textId="77777777" w:rsidR="00EE504A" w:rsidRPr="00EE504A" w:rsidRDefault="00EE504A" w:rsidP="00EE504A">
      <w:pPr>
        <w:numPr>
          <w:ilvl w:val="0"/>
          <w:numId w:val="114"/>
        </w:numPr>
      </w:pPr>
      <w:r w:rsidRPr="00EE504A">
        <w:t>hidden causes,</w:t>
      </w:r>
    </w:p>
    <w:p w14:paraId="50B9743E" w14:textId="77777777" w:rsidR="00EE504A" w:rsidRPr="00EE504A" w:rsidRDefault="00EE504A" w:rsidP="00EE504A">
      <w:pPr>
        <w:numPr>
          <w:ilvl w:val="0"/>
          <w:numId w:val="114"/>
        </w:numPr>
      </w:pPr>
      <w:r w:rsidRPr="00EE504A">
        <w:t>EM intuition,</w:t>
      </w:r>
    </w:p>
    <w:p w14:paraId="75AD4FB4" w14:textId="77777777" w:rsidR="00EE504A" w:rsidRPr="00EE504A" w:rsidRDefault="00EE504A" w:rsidP="00EE504A">
      <w:pPr>
        <w:numPr>
          <w:ilvl w:val="0"/>
          <w:numId w:val="114"/>
        </w:numPr>
      </w:pPr>
      <w:r w:rsidRPr="00EE504A">
        <w:t>intractability of exact inference.</w:t>
      </w:r>
    </w:p>
    <w:p w14:paraId="14D79CC9" w14:textId="77777777" w:rsidR="00EE504A" w:rsidRPr="00EE504A" w:rsidRDefault="00EE504A" w:rsidP="00EE504A">
      <w:r w:rsidRPr="00EE504A">
        <w:t>New sections:</w:t>
      </w:r>
    </w:p>
    <w:p w14:paraId="2EA6902E" w14:textId="77777777" w:rsidR="00EE504A" w:rsidRPr="00EE504A" w:rsidRDefault="00EE504A" w:rsidP="00EE504A">
      <w:pPr>
        <w:numPr>
          <w:ilvl w:val="0"/>
          <w:numId w:val="115"/>
        </w:numPr>
      </w:pPr>
      <w:r w:rsidRPr="00EE504A">
        <w:t>Why latent variables are useful</w:t>
      </w:r>
    </w:p>
    <w:p w14:paraId="46F6014A" w14:textId="77777777" w:rsidR="00EE504A" w:rsidRPr="00EE504A" w:rsidRDefault="00EE504A" w:rsidP="00EE504A">
      <w:pPr>
        <w:numPr>
          <w:ilvl w:val="0"/>
          <w:numId w:val="115"/>
        </w:numPr>
      </w:pPr>
      <w:r w:rsidRPr="00EE504A">
        <w:t>Marginalization and hidden structure</w:t>
      </w:r>
    </w:p>
    <w:p w14:paraId="669C3FC8" w14:textId="77777777" w:rsidR="00EE504A" w:rsidRPr="00EE504A" w:rsidRDefault="00EE504A" w:rsidP="00EE504A">
      <w:pPr>
        <w:numPr>
          <w:ilvl w:val="0"/>
          <w:numId w:val="115"/>
        </w:numPr>
      </w:pPr>
      <w:r w:rsidRPr="00EE504A">
        <w:t>Maximum likelihood with hidden variables</w:t>
      </w:r>
    </w:p>
    <w:p w14:paraId="1347DBF0" w14:textId="77777777" w:rsidR="00EE504A" w:rsidRPr="00EE504A" w:rsidRDefault="00EE504A" w:rsidP="00EE504A">
      <w:pPr>
        <w:numPr>
          <w:ilvl w:val="0"/>
          <w:numId w:val="115"/>
        </w:numPr>
      </w:pPr>
      <w:r w:rsidRPr="00EE504A">
        <w:t>The EM algorithm: intuition and derivation</w:t>
      </w:r>
    </w:p>
    <w:p w14:paraId="46CD3877" w14:textId="77777777" w:rsidR="00EE504A" w:rsidRPr="00EE504A" w:rsidRDefault="00EE504A" w:rsidP="00EE504A">
      <w:pPr>
        <w:numPr>
          <w:ilvl w:val="0"/>
          <w:numId w:val="115"/>
        </w:numPr>
      </w:pPr>
      <w:r w:rsidRPr="00EE504A">
        <w:t>Limits of exact inference</w:t>
      </w:r>
    </w:p>
    <w:p w14:paraId="49FC0280" w14:textId="77777777" w:rsidR="00EE504A" w:rsidRPr="00EE504A" w:rsidRDefault="00EE504A" w:rsidP="00EE504A">
      <w:r w:rsidRPr="00EE504A">
        <w:t>Formal items:</w:t>
      </w:r>
    </w:p>
    <w:p w14:paraId="63F8B719" w14:textId="77777777" w:rsidR="00EE504A" w:rsidRPr="00EE504A" w:rsidRDefault="00EE504A" w:rsidP="00EE504A">
      <w:pPr>
        <w:numPr>
          <w:ilvl w:val="0"/>
          <w:numId w:val="116"/>
        </w:numPr>
      </w:pPr>
      <w:r w:rsidRPr="00EE504A">
        <w:t>latent-variable model definition,</w:t>
      </w:r>
    </w:p>
    <w:p w14:paraId="579528AD" w14:textId="77777777" w:rsidR="00EE504A" w:rsidRPr="00EE504A" w:rsidRDefault="00EE504A" w:rsidP="00EE504A">
      <w:pPr>
        <w:numPr>
          <w:ilvl w:val="0"/>
          <w:numId w:val="116"/>
        </w:numPr>
      </w:pPr>
      <w:r w:rsidRPr="00EE504A">
        <w:t>marginal log-likelihood,</w:t>
      </w:r>
    </w:p>
    <w:p w14:paraId="10465296" w14:textId="77777777" w:rsidR="00EE504A" w:rsidRPr="00EE504A" w:rsidRDefault="00EE504A" w:rsidP="00EE504A">
      <w:pPr>
        <w:numPr>
          <w:ilvl w:val="0"/>
          <w:numId w:val="116"/>
        </w:numPr>
      </w:pPr>
      <w:r w:rsidRPr="00EE504A">
        <w:t>ELBO precursor via Jensen.</w:t>
      </w:r>
    </w:p>
    <w:p w14:paraId="74DB00E2" w14:textId="77777777" w:rsidR="00EE504A" w:rsidRPr="00EE504A" w:rsidRDefault="00EE504A" w:rsidP="00EE504A">
      <w:r w:rsidRPr="00EE504A">
        <w:t>Worked derivations:</w:t>
      </w:r>
    </w:p>
    <w:p w14:paraId="10BDC761" w14:textId="77777777" w:rsidR="00EE504A" w:rsidRPr="00EE504A" w:rsidRDefault="00EE504A" w:rsidP="00EE504A">
      <w:pPr>
        <w:numPr>
          <w:ilvl w:val="0"/>
          <w:numId w:val="117"/>
        </w:numPr>
      </w:pPr>
      <w:r w:rsidRPr="00EE504A">
        <w:t>EM for Gaussian mixtures,</w:t>
      </w:r>
    </w:p>
    <w:p w14:paraId="5B968FA8" w14:textId="77777777" w:rsidR="00EE504A" w:rsidRPr="00EE504A" w:rsidRDefault="00EE504A" w:rsidP="00EE504A">
      <w:pPr>
        <w:numPr>
          <w:ilvl w:val="0"/>
          <w:numId w:val="117"/>
        </w:numPr>
      </w:pPr>
      <w:r w:rsidRPr="00EE504A">
        <w:t>lower-bound viewpoint.</w:t>
      </w:r>
    </w:p>
    <w:p w14:paraId="3A11FB72" w14:textId="77777777" w:rsidR="00EE504A" w:rsidRPr="00EE504A" w:rsidRDefault="00EE504A" w:rsidP="00EE504A">
      <w:r w:rsidRPr="00EE504A">
        <w:lastRenderedPageBreak/>
        <w:t>Exercises:</w:t>
      </w:r>
    </w:p>
    <w:p w14:paraId="5EE80EF7" w14:textId="77777777" w:rsidR="00EE504A" w:rsidRPr="00EE504A" w:rsidRDefault="00EE504A" w:rsidP="00EE504A">
      <w:pPr>
        <w:numPr>
          <w:ilvl w:val="0"/>
          <w:numId w:val="118"/>
        </w:numPr>
      </w:pPr>
      <w:r w:rsidRPr="00EE504A">
        <w:t>derive E/M steps for simple models,</w:t>
      </w:r>
    </w:p>
    <w:p w14:paraId="07930FAC" w14:textId="77777777" w:rsidR="00EE504A" w:rsidRPr="00EE504A" w:rsidRDefault="00EE504A" w:rsidP="00EE504A">
      <w:pPr>
        <w:numPr>
          <w:ilvl w:val="0"/>
          <w:numId w:val="118"/>
        </w:numPr>
      </w:pPr>
      <w:r w:rsidRPr="00EE504A">
        <w:t>explain why latent variables complicate optimization.</w:t>
      </w:r>
    </w:p>
    <w:p w14:paraId="2FCCE937" w14:textId="77777777" w:rsidR="00EE504A" w:rsidRPr="00EE504A" w:rsidRDefault="00EE504A" w:rsidP="00EE504A">
      <w:r w:rsidRPr="00EE504A">
        <w:pict w14:anchorId="7AEAC67A">
          <v:rect id="_x0000_i1273" style="width:0;height:1.5pt" o:hralign="center" o:hrstd="t" o:hr="t" fillcolor="#a0a0a0" stroked="f"/>
        </w:pict>
      </w:r>
    </w:p>
    <w:p w14:paraId="631BB181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27. Variational Autoencoders</w:t>
      </w:r>
    </w:p>
    <w:p w14:paraId="3875897D" w14:textId="77777777" w:rsidR="00EE504A" w:rsidRPr="00EE504A" w:rsidRDefault="00EE504A" w:rsidP="00EE504A">
      <w:r w:rsidRPr="00EE504A">
        <w:t>This chapter should become one of the strongest.</w:t>
      </w:r>
    </w:p>
    <w:p w14:paraId="10286245" w14:textId="77777777" w:rsidR="00EE504A" w:rsidRPr="00EE504A" w:rsidRDefault="00EE504A" w:rsidP="00EE504A">
      <w:r w:rsidRPr="00EE504A">
        <w:t>Add:</w:t>
      </w:r>
    </w:p>
    <w:p w14:paraId="784EAD15" w14:textId="77777777" w:rsidR="00EE504A" w:rsidRPr="00EE504A" w:rsidRDefault="00EE504A" w:rsidP="00EE504A">
      <w:pPr>
        <w:numPr>
          <w:ilvl w:val="0"/>
          <w:numId w:val="119"/>
        </w:numPr>
      </w:pPr>
      <w:r w:rsidRPr="00EE504A">
        <w:t>encoder/decoder,</w:t>
      </w:r>
    </w:p>
    <w:p w14:paraId="7D52EB6C" w14:textId="77777777" w:rsidR="00EE504A" w:rsidRPr="00EE504A" w:rsidRDefault="00EE504A" w:rsidP="00EE504A">
      <w:pPr>
        <w:numPr>
          <w:ilvl w:val="0"/>
          <w:numId w:val="119"/>
        </w:numPr>
      </w:pPr>
      <w:r w:rsidRPr="00EE504A">
        <w:t>approximate posterior,</w:t>
      </w:r>
    </w:p>
    <w:p w14:paraId="711E848B" w14:textId="77777777" w:rsidR="00EE504A" w:rsidRPr="00EE504A" w:rsidRDefault="00EE504A" w:rsidP="00EE504A">
      <w:pPr>
        <w:numPr>
          <w:ilvl w:val="0"/>
          <w:numId w:val="119"/>
        </w:numPr>
      </w:pPr>
      <w:r w:rsidRPr="00EE504A">
        <w:t>ELBO derivation,</w:t>
      </w:r>
    </w:p>
    <w:p w14:paraId="3ACFC182" w14:textId="77777777" w:rsidR="00EE504A" w:rsidRPr="00EE504A" w:rsidRDefault="00EE504A" w:rsidP="00EE504A">
      <w:pPr>
        <w:numPr>
          <w:ilvl w:val="0"/>
          <w:numId w:val="119"/>
        </w:numPr>
      </w:pPr>
      <w:r w:rsidRPr="00EE504A">
        <w:t>reconstruction vs regularization,</w:t>
      </w:r>
    </w:p>
    <w:p w14:paraId="4F3F5930" w14:textId="77777777" w:rsidR="00EE504A" w:rsidRPr="00EE504A" w:rsidRDefault="00EE504A" w:rsidP="00EE504A">
      <w:pPr>
        <w:numPr>
          <w:ilvl w:val="0"/>
          <w:numId w:val="119"/>
        </w:numPr>
      </w:pPr>
      <w:r w:rsidRPr="00EE504A">
        <w:t>reparameterization trick,</w:t>
      </w:r>
    </w:p>
    <w:p w14:paraId="4C4D72C9" w14:textId="77777777" w:rsidR="00EE504A" w:rsidRPr="00EE504A" w:rsidRDefault="00EE504A" w:rsidP="00EE504A">
      <w:pPr>
        <w:numPr>
          <w:ilvl w:val="0"/>
          <w:numId w:val="119"/>
        </w:numPr>
      </w:pPr>
      <w:r w:rsidRPr="00EE504A">
        <w:t>posterior collapse.</w:t>
      </w:r>
    </w:p>
    <w:p w14:paraId="52395585" w14:textId="77777777" w:rsidR="00EE504A" w:rsidRPr="00EE504A" w:rsidRDefault="00EE504A" w:rsidP="00EE504A">
      <w:r w:rsidRPr="00EE504A">
        <w:t>New sections:</w:t>
      </w:r>
    </w:p>
    <w:p w14:paraId="7C92BA9C" w14:textId="77777777" w:rsidR="00EE504A" w:rsidRPr="00EE504A" w:rsidRDefault="00EE504A" w:rsidP="00EE504A">
      <w:pPr>
        <w:numPr>
          <w:ilvl w:val="0"/>
          <w:numId w:val="120"/>
        </w:numPr>
      </w:pPr>
      <w:r w:rsidRPr="00EE504A">
        <w:t>Autoencoding and latent-variable generative modeling</w:t>
      </w:r>
    </w:p>
    <w:p w14:paraId="240DF712" w14:textId="77777777" w:rsidR="00EE504A" w:rsidRPr="00EE504A" w:rsidRDefault="00EE504A" w:rsidP="00EE504A">
      <w:pPr>
        <w:numPr>
          <w:ilvl w:val="0"/>
          <w:numId w:val="120"/>
        </w:numPr>
      </w:pPr>
      <w:r w:rsidRPr="00EE504A">
        <w:t>Variational inference and the ELBO</w:t>
      </w:r>
    </w:p>
    <w:p w14:paraId="46CC45E1" w14:textId="77777777" w:rsidR="00EE504A" w:rsidRPr="00EE504A" w:rsidRDefault="00EE504A" w:rsidP="00EE504A">
      <w:pPr>
        <w:numPr>
          <w:ilvl w:val="0"/>
          <w:numId w:val="120"/>
        </w:numPr>
      </w:pPr>
      <w:r w:rsidRPr="00EE504A">
        <w:t>Encoder-decoder architecture</w:t>
      </w:r>
    </w:p>
    <w:p w14:paraId="25A1A880" w14:textId="77777777" w:rsidR="00EE504A" w:rsidRPr="00EE504A" w:rsidRDefault="00EE504A" w:rsidP="00EE504A">
      <w:pPr>
        <w:numPr>
          <w:ilvl w:val="0"/>
          <w:numId w:val="120"/>
        </w:numPr>
      </w:pPr>
      <w:r w:rsidRPr="00EE504A">
        <w:t>Reparameterization trick</w:t>
      </w:r>
    </w:p>
    <w:p w14:paraId="45C9EF38" w14:textId="77777777" w:rsidR="00EE504A" w:rsidRPr="00EE504A" w:rsidRDefault="00EE504A" w:rsidP="00EE504A">
      <w:pPr>
        <w:numPr>
          <w:ilvl w:val="0"/>
          <w:numId w:val="120"/>
        </w:numPr>
      </w:pPr>
      <w:r w:rsidRPr="00EE504A">
        <w:t>Interpretation of the KL term</w:t>
      </w:r>
    </w:p>
    <w:p w14:paraId="6EEB2470" w14:textId="77777777" w:rsidR="00EE504A" w:rsidRPr="00EE504A" w:rsidRDefault="00EE504A" w:rsidP="00EE504A">
      <w:pPr>
        <w:numPr>
          <w:ilvl w:val="0"/>
          <w:numId w:val="120"/>
        </w:numPr>
      </w:pPr>
      <w:r w:rsidRPr="00EE504A">
        <w:t>Failure modes and practical variants</w:t>
      </w:r>
    </w:p>
    <w:p w14:paraId="4DE1C882" w14:textId="77777777" w:rsidR="00EE504A" w:rsidRPr="00EE504A" w:rsidRDefault="00EE504A" w:rsidP="00EE504A">
      <w:r w:rsidRPr="00EE504A">
        <w:t>Formal items:</w:t>
      </w:r>
    </w:p>
    <w:p w14:paraId="69D60BC0" w14:textId="77777777" w:rsidR="00EE504A" w:rsidRPr="00EE504A" w:rsidRDefault="00EE504A" w:rsidP="00EE504A">
      <w:pPr>
        <w:numPr>
          <w:ilvl w:val="0"/>
          <w:numId w:val="121"/>
        </w:numPr>
      </w:pPr>
      <w:r w:rsidRPr="00EE504A">
        <w:t>ELBO derivation,</w:t>
      </w:r>
    </w:p>
    <w:p w14:paraId="538DAD80" w14:textId="77777777" w:rsidR="00EE504A" w:rsidRPr="00EE504A" w:rsidRDefault="00EE504A" w:rsidP="00EE504A">
      <w:pPr>
        <w:numPr>
          <w:ilvl w:val="0"/>
          <w:numId w:val="121"/>
        </w:numPr>
      </w:pPr>
      <w:r w:rsidRPr="00EE504A">
        <w:t>KL decomposition,</w:t>
      </w:r>
    </w:p>
    <w:p w14:paraId="7D45DECA" w14:textId="77777777" w:rsidR="00EE504A" w:rsidRPr="00EE504A" w:rsidRDefault="00EE504A" w:rsidP="00EE504A">
      <w:pPr>
        <w:numPr>
          <w:ilvl w:val="0"/>
          <w:numId w:val="121"/>
        </w:numPr>
      </w:pPr>
      <w:r w:rsidRPr="00EE504A">
        <w:t>reparameterization estimator.</w:t>
      </w:r>
    </w:p>
    <w:p w14:paraId="7C80DCAC" w14:textId="77777777" w:rsidR="00EE504A" w:rsidRPr="00EE504A" w:rsidRDefault="00EE504A" w:rsidP="00EE504A">
      <w:r w:rsidRPr="00EE504A">
        <w:t>Worked derivations:</w:t>
      </w:r>
    </w:p>
    <w:p w14:paraId="769EA4E6" w14:textId="77777777" w:rsidR="00EE504A" w:rsidRPr="00EE504A" w:rsidRDefault="00EE504A" w:rsidP="00EE504A">
      <w:pPr>
        <w:numPr>
          <w:ilvl w:val="0"/>
          <w:numId w:val="122"/>
        </w:numPr>
      </w:pPr>
      <w:r w:rsidRPr="00EE504A">
        <w:t>full VAE objective,</w:t>
      </w:r>
    </w:p>
    <w:p w14:paraId="3F28F37B" w14:textId="77777777" w:rsidR="00EE504A" w:rsidRPr="00EE504A" w:rsidRDefault="00EE504A" w:rsidP="00EE504A">
      <w:pPr>
        <w:numPr>
          <w:ilvl w:val="0"/>
          <w:numId w:val="122"/>
        </w:numPr>
      </w:pPr>
      <w:r w:rsidRPr="00EE504A">
        <w:lastRenderedPageBreak/>
        <w:t>Gaussian latent VAE.</w:t>
      </w:r>
    </w:p>
    <w:p w14:paraId="21118D21" w14:textId="77777777" w:rsidR="00EE504A" w:rsidRPr="00EE504A" w:rsidRDefault="00EE504A" w:rsidP="00EE504A">
      <w:r w:rsidRPr="00EE504A">
        <w:t>Exercises:</w:t>
      </w:r>
    </w:p>
    <w:p w14:paraId="395FDD7E" w14:textId="77777777" w:rsidR="00EE504A" w:rsidRPr="00EE504A" w:rsidRDefault="00EE504A" w:rsidP="00EE504A">
      <w:pPr>
        <w:numPr>
          <w:ilvl w:val="0"/>
          <w:numId w:val="123"/>
        </w:numPr>
      </w:pPr>
      <w:r w:rsidRPr="00EE504A">
        <w:t>derive ELBO,</w:t>
      </w:r>
    </w:p>
    <w:p w14:paraId="2DC0EE96" w14:textId="77777777" w:rsidR="00EE504A" w:rsidRPr="00EE504A" w:rsidRDefault="00EE504A" w:rsidP="00EE504A">
      <w:pPr>
        <w:numPr>
          <w:ilvl w:val="0"/>
          <w:numId w:val="123"/>
        </w:numPr>
      </w:pPr>
      <w:r w:rsidRPr="00EE504A">
        <w:t>interpret beta-VAE style modifications.</w:t>
      </w:r>
    </w:p>
    <w:p w14:paraId="5D8DB2BA" w14:textId="77777777" w:rsidR="00EE504A" w:rsidRPr="00EE504A" w:rsidRDefault="00EE504A" w:rsidP="00EE504A">
      <w:r w:rsidRPr="00EE504A">
        <w:pict w14:anchorId="1BCD2C09">
          <v:rect id="_x0000_i1274" style="width:0;height:1.5pt" o:hralign="center" o:hrstd="t" o:hr="t" fillcolor="#a0a0a0" stroked="f"/>
        </w:pict>
      </w:r>
    </w:p>
    <w:p w14:paraId="200E794A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28. Generative Adversarial Networks</w:t>
      </w:r>
    </w:p>
    <w:p w14:paraId="664FDF0D" w14:textId="77777777" w:rsidR="00EE504A" w:rsidRPr="00EE504A" w:rsidRDefault="00EE504A" w:rsidP="00EE504A">
      <w:r w:rsidRPr="00EE504A">
        <w:t>Expand with more game-theoretic clarity.</w:t>
      </w:r>
    </w:p>
    <w:p w14:paraId="212CE764" w14:textId="77777777" w:rsidR="00EE504A" w:rsidRPr="00EE504A" w:rsidRDefault="00EE504A" w:rsidP="00EE504A">
      <w:r w:rsidRPr="00EE504A">
        <w:t>Add:</w:t>
      </w:r>
    </w:p>
    <w:p w14:paraId="52B5AFDC" w14:textId="77777777" w:rsidR="00EE504A" w:rsidRPr="00EE504A" w:rsidRDefault="00EE504A" w:rsidP="00EE504A">
      <w:pPr>
        <w:numPr>
          <w:ilvl w:val="0"/>
          <w:numId w:val="124"/>
        </w:numPr>
      </w:pPr>
      <w:r w:rsidRPr="00EE504A">
        <w:t>generator/discriminator game,</w:t>
      </w:r>
    </w:p>
    <w:p w14:paraId="1F285E2B" w14:textId="77777777" w:rsidR="00EE504A" w:rsidRPr="00EE504A" w:rsidRDefault="00EE504A" w:rsidP="00EE504A">
      <w:pPr>
        <w:numPr>
          <w:ilvl w:val="0"/>
          <w:numId w:val="124"/>
        </w:numPr>
      </w:pPr>
      <w:r w:rsidRPr="00EE504A">
        <w:t>divergence minimization intuition,</w:t>
      </w:r>
    </w:p>
    <w:p w14:paraId="6AB169E4" w14:textId="77777777" w:rsidR="00EE504A" w:rsidRPr="00EE504A" w:rsidRDefault="00EE504A" w:rsidP="00EE504A">
      <w:pPr>
        <w:numPr>
          <w:ilvl w:val="0"/>
          <w:numId w:val="124"/>
        </w:numPr>
      </w:pPr>
      <w:r w:rsidRPr="00EE504A">
        <w:t>training instability,</w:t>
      </w:r>
    </w:p>
    <w:p w14:paraId="33383A9A" w14:textId="77777777" w:rsidR="00EE504A" w:rsidRPr="00EE504A" w:rsidRDefault="00EE504A" w:rsidP="00EE504A">
      <w:pPr>
        <w:numPr>
          <w:ilvl w:val="0"/>
          <w:numId w:val="124"/>
        </w:numPr>
      </w:pPr>
      <w:r w:rsidRPr="00EE504A">
        <w:t>mode collapse,</w:t>
      </w:r>
    </w:p>
    <w:p w14:paraId="0F2CF992" w14:textId="77777777" w:rsidR="00EE504A" w:rsidRPr="00EE504A" w:rsidRDefault="00EE504A" w:rsidP="00EE504A">
      <w:pPr>
        <w:numPr>
          <w:ilvl w:val="0"/>
          <w:numId w:val="124"/>
        </w:numPr>
      </w:pPr>
      <w:r w:rsidRPr="00EE504A">
        <w:t>conditional GANs.</w:t>
      </w:r>
    </w:p>
    <w:p w14:paraId="4B6EFE6D" w14:textId="77777777" w:rsidR="00EE504A" w:rsidRPr="00EE504A" w:rsidRDefault="00EE504A" w:rsidP="00EE504A">
      <w:r w:rsidRPr="00EE504A">
        <w:t>New sections:</w:t>
      </w:r>
    </w:p>
    <w:p w14:paraId="7C2371C3" w14:textId="77777777" w:rsidR="00EE504A" w:rsidRPr="00EE504A" w:rsidRDefault="00EE504A" w:rsidP="00EE504A">
      <w:pPr>
        <w:numPr>
          <w:ilvl w:val="0"/>
          <w:numId w:val="125"/>
        </w:numPr>
      </w:pPr>
      <w:r w:rsidRPr="00EE504A">
        <w:t>Adversarial learning setup</w:t>
      </w:r>
    </w:p>
    <w:p w14:paraId="76D041B1" w14:textId="77777777" w:rsidR="00EE504A" w:rsidRPr="00EE504A" w:rsidRDefault="00EE504A" w:rsidP="00EE504A">
      <w:pPr>
        <w:numPr>
          <w:ilvl w:val="0"/>
          <w:numId w:val="125"/>
        </w:numPr>
      </w:pPr>
      <w:r w:rsidRPr="00EE504A">
        <w:t>Minimax formulation</w:t>
      </w:r>
    </w:p>
    <w:p w14:paraId="2E752D3F" w14:textId="77777777" w:rsidR="00EE504A" w:rsidRPr="00EE504A" w:rsidRDefault="00EE504A" w:rsidP="00EE504A">
      <w:pPr>
        <w:numPr>
          <w:ilvl w:val="0"/>
          <w:numId w:val="125"/>
        </w:numPr>
      </w:pPr>
      <w:r w:rsidRPr="00EE504A">
        <w:t>What the discriminator learns</w:t>
      </w:r>
    </w:p>
    <w:p w14:paraId="60558CCC" w14:textId="77777777" w:rsidR="00EE504A" w:rsidRPr="00EE504A" w:rsidRDefault="00EE504A" w:rsidP="00EE504A">
      <w:pPr>
        <w:numPr>
          <w:ilvl w:val="0"/>
          <w:numId w:val="125"/>
        </w:numPr>
      </w:pPr>
      <w:r w:rsidRPr="00EE504A">
        <w:t>Training pathologies and stabilization tricks</w:t>
      </w:r>
    </w:p>
    <w:p w14:paraId="4D074FD1" w14:textId="77777777" w:rsidR="00EE504A" w:rsidRPr="00EE504A" w:rsidRDefault="00EE504A" w:rsidP="00EE504A">
      <w:pPr>
        <w:numPr>
          <w:ilvl w:val="0"/>
          <w:numId w:val="125"/>
        </w:numPr>
      </w:pPr>
      <w:r w:rsidRPr="00EE504A">
        <w:t>Conditional and application-specific GANs</w:t>
      </w:r>
    </w:p>
    <w:p w14:paraId="2C8DD95F" w14:textId="77777777" w:rsidR="00EE504A" w:rsidRPr="00EE504A" w:rsidRDefault="00EE504A" w:rsidP="00EE504A">
      <w:r w:rsidRPr="00EE504A">
        <w:t>Formal items:</w:t>
      </w:r>
    </w:p>
    <w:p w14:paraId="58D8E02F" w14:textId="77777777" w:rsidR="00EE504A" w:rsidRPr="00EE504A" w:rsidRDefault="00EE504A" w:rsidP="00EE504A">
      <w:pPr>
        <w:numPr>
          <w:ilvl w:val="0"/>
          <w:numId w:val="126"/>
        </w:numPr>
      </w:pPr>
      <w:r w:rsidRPr="00EE504A">
        <w:t>GAN objective,</w:t>
      </w:r>
    </w:p>
    <w:p w14:paraId="131D60A4" w14:textId="77777777" w:rsidR="00EE504A" w:rsidRPr="00EE504A" w:rsidRDefault="00EE504A" w:rsidP="00EE504A">
      <w:pPr>
        <w:numPr>
          <w:ilvl w:val="0"/>
          <w:numId w:val="126"/>
        </w:numPr>
      </w:pPr>
      <w:r w:rsidRPr="00EE504A">
        <w:t>optimal discriminator derivation,</w:t>
      </w:r>
    </w:p>
    <w:p w14:paraId="691126D4" w14:textId="77777777" w:rsidR="00EE504A" w:rsidRPr="00EE504A" w:rsidRDefault="00EE504A" w:rsidP="00EE504A">
      <w:pPr>
        <w:numPr>
          <w:ilvl w:val="0"/>
          <w:numId w:val="126"/>
        </w:numPr>
      </w:pPr>
      <w:r w:rsidRPr="00EE504A">
        <w:t>divergence interpretation at a high level.</w:t>
      </w:r>
    </w:p>
    <w:p w14:paraId="520B7625" w14:textId="77777777" w:rsidR="00EE504A" w:rsidRPr="00EE504A" w:rsidRDefault="00EE504A" w:rsidP="00EE504A">
      <w:r w:rsidRPr="00EE504A">
        <w:t>Exercises:</w:t>
      </w:r>
    </w:p>
    <w:p w14:paraId="1CC04F32" w14:textId="77777777" w:rsidR="00EE504A" w:rsidRPr="00EE504A" w:rsidRDefault="00EE504A" w:rsidP="00EE504A">
      <w:pPr>
        <w:numPr>
          <w:ilvl w:val="0"/>
          <w:numId w:val="127"/>
        </w:numPr>
      </w:pPr>
      <w:r w:rsidRPr="00EE504A">
        <w:t>derive optimal discriminator,</w:t>
      </w:r>
    </w:p>
    <w:p w14:paraId="18AAFE45" w14:textId="77777777" w:rsidR="00EE504A" w:rsidRPr="00EE504A" w:rsidRDefault="00EE504A" w:rsidP="00EE504A">
      <w:pPr>
        <w:numPr>
          <w:ilvl w:val="0"/>
          <w:numId w:val="127"/>
        </w:numPr>
      </w:pPr>
      <w:r w:rsidRPr="00EE504A">
        <w:t>explain mode collapse and mitigation.</w:t>
      </w:r>
    </w:p>
    <w:p w14:paraId="72E94D05" w14:textId="77777777" w:rsidR="00EE504A" w:rsidRPr="00EE504A" w:rsidRDefault="00EE504A" w:rsidP="00EE504A">
      <w:r w:rsidRPr="00EE504A">
        <w:lastRenderedPageBreak/>
        <w:pict w14:anchorId="291F1689">
          <v:rect id="_x0000_i1275" style="width:0;height:1.5pt" o:hralign="center" o:hrstd="t" o:hr="t" fillcolor="#a0a0a0" stroked="f"/>
        </w:pict>
      </w:r>
    </w:p>
    <w:p w14:paraId="7B3C9C3E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29. Autoregressive Generative Models</w:t>
      </w:r>
    </w:p>
    <w:p w14:paraId="5F42F839" w14:textId="77777777" w:rsidR="00EE504A" w:rsidRPr="00EE504A" w:rsidRDefault="00EE504A" w:rsidP="00EE504A">
      <w:r w:rsidRPr="00EE504A">
        <w:rPr>
          <w:b/>
          <w:bCs/>
        </w:rPr>
        <w:t>This replaces Normalizing Flows.</w:t>
      </w:r>
    </w:p>
    <w:p w14:paraId="27398CBB" w14:textId="77777777" w:rsidR="00EE504A" w:rsidRPr="00EE504A" w:rsidRDefault="00EE504A" w:rsidP="00EE504A">
      <w:r w:rsidRPr="00EE504A">
        <w:t>This is the best replacement because it naturally connects:</w:t>
      </w:r>
    </w:p>
    <w:p w14:paraId="65D8BC98" w14:textId="77777777" w:rsidR="00EE504A" w:rsidRPr="00EE504A" w:rsidRDefault="00EE504A" w:rsidP="00EE504A">
      <w:pPr>
        <w:numPr>
          <w:ilvl w:val="0"/>
          <w:numId w:val="128"/>
        </w:numPr>
      </w:pPr>
      <w:r w:rsidRPr="00EE504A">
        <w:t>sequence modeling,</w:t>
      </w:r>
    </w:p>
    <w:p w14:paraId="46C80B2E" w14:textId="77777777" w:rsidR="00EE504A" w:rsidRPr="00EE504A" w:rsidRDefault="00EE504A" w:rsidP="00EE504A">
      <w:pPr>
        <w:numPr>
          <w:ilvl w:val="0"/>
          <w:numId w:val="128"/>
        </w:numPr>
      </w:pPr>
      <w:r w:rsidRPr="00EE504A">
        <w:t>language modeling,</w:t>
      </w:r>
    </w:p>
    <w:p w14:paraId="0361B623" w14:textId="77777777" w:rsidR="00EE504A" w:rsidRPr="00EE504A" w:rsidRDefault="00EE504A" w:rsidP="00EE504A">
      <w:pPr>
        <w:numPr>
          <w:ilvl w:val="0"/>
          <w:numId w:val="128"/>
        </w:numPr>
      </w:pPr>
      <w:r w:rsidRPr="00EE504A">
        <w:t>masked/causal factorization,</w:t>
      </w:r>
    </w:p>
    <w:p w14:paraId="569508B2" w14:textId="77777777" w:rsidR="00EE504A" w:rsidRPr="00EE504A" w:rsidRDefault="00EE504A" w:rsidP="00EE504A">
      <w:pPr>
        <w:numPr>
          <w:ilvl w:val="0"/>
          <w:numId w:val="128"/>
        </w:numPr>
      </w:pPr>
      <w:r w:rsidRPr="00EE504A">
        <w:t>modern LLM foundations.</w:t>
      </w:r>
    </w:p>
    <w:p w14:paraId="2E7B8668" w14:textId="77777777" w:rsidR="00EE504A" w:rsidRPr="00EE504A" w:rsidRDefault="00EE504A" w:rsidP="00EE504A">
      <w:r w:rsidRPr="00EE504A">
        <w:t>New sections:</w:t>
      </w:r>
    </w:p>
    <w:p w14:paraId="53E01347" w14:textId="77777777" w:rsidR="00EE504A" w:rsidRPr="00EE504A" w:rsidRDefault="00EE504A" w:rsidP="00EE504A">
      <w:pPr>
        <w:numPr>
          <w:ilvl w:val="0"/>
          <w:numId w:val="129"/>
        </w:numPr>
      </w:pPr>
      <w:r w:rsidRPr="00EE504A">
        <w:t>Probability factorization by the chain rule</w:t>
      </w:r>
    </w:p>
    <w:p w14:paraId="56508048" w14:textId="77777777" w:rsidR="00EE504A" w:rsidRPr="00EE504A" w:rsidRDefault="00EE504A" w:rsidP="00EE504A">
      <w:pPr>
        <w:numPr>
          <w:ilvl w:val="0"/>
          <w:numId w:val="129"/>
        </w:numPr>
      </w:pPr>
      <w:r w:rsidRPr="00EE504A">
        <w:t>Autoregressive models for sequences, images, and text</w:t>
      </w:r>
    </w:p>
    <w:p w14:paraId="69561CCD" w14:textId="77777777" w:rsidR="00EE504A" w:rsidRPr="00EE504A" w:rsidRDefault="00EE504A" w:rsidP="00EE504A">
      <w:pPr>
        <w:numPr>
          <w:ilvl w:val="0"/>
          <w:numId w:val="129"/>
        </w:numPr>
      </w:pPr>
      <w:r w:rsidRPr="00EE504A">
        <w:t>Teacher forcing and next-token prediction</w:t>
      </w:r>
    </w:p>
    <w:p w14:paraId="279BCBBA" w14:textId="77777777" w:rsidR="00EE504A" w:rsidRPr="00EE504A" w:rsidRDefault="00EE504A" w:rsidP="00EE504A">
      <w:pPr>
        <w:numPr>
          <w:ilvl w:val="0"/>
          <w:numId w:val="129"/>
        </w:numPr>
      </w:pPr>
      <w:r w:rsidRPr="00EE504A">
        <w:t>Causal masking and tractable likelihood</w:t>
      </w:r>
    </w:p>
    <w:p w14:paraId="1EE35D96" w14:textId="77777777" w:rsidR="00EE504A" w:rsidRPr="00EE504A" w:rsidRDefault="00EE504A" w:rsidP="00EE504A">
      <w:pPr>
        <w:numPr>
          <w:ilvl w:val="0"/>
          <w:numId w:val="129"/>
        </w:numPr>
      </w:pPr>
      <w:r w:rsidRPr="00EE504A">
        <w:t>Sampling, decoding, and exposure bias</w:t>
      </w:r>
    </w:p>
    <w:p w14:paraId="138A141E" w14:textId="77777777" w:rsidR="00EE504A" w:rsidRPr="00EE504A" w:rsidRDefault="00EE504A" w:rsidP="00EE504A">
      <w:pPr>
        <w:numPr>
          <w:ilvl w:val="0"/>
          <w:numId w:val="129"/>
        </w:numPr>
      </w:pPr>
      <w:r w:rsidRPr="00EE504A">
        <w:t>Relationship to modern language models</w:t>
      </w:r>
    </w:p>
    <w:p w14:paraId="33328775" w14:textId="77777777" w:rsidR="00EE504A" w:rsidRPr="00EE504A" w:rsidRDefault="00EE504A" w:rsidP="00EE504A">
      <w:r w:rsidRPr="00EE504A">
        <w:t>Formal items:</w:t>
      </w:r>
    </w:p>
    <w:p w14:paraId="34837510" w14:textId="77777777" w:rsidR="00EE504A" w:rsidRPr="00EE504A" w:rsidRDefault="00EE504A" w:rsidP="00EE504A">
      <w:pPr>
        <w:numPr>
          <w:ilvl w:val="0"/>
          <w:numId w:val="130"/>
        </w:numPr>
      </w:pPr>
      <w:r w:rsidRPr="00EE504A">
        <w:t>factorization p(x)=∏ip(xi</w:t>
      </w:r>
      <w:r w:rsidRPr="00EE504A">
        <w:rPr>
          <w:rFonts w:ascii="Cambria Math" w:hAnsi="Cambria Math" w:cs="Cambria Math"/>
        </w:rPr>
        <w:t>∣</w:t>
      </w:r>
      <w:r w:rsidRPr="00EE504A">
        <w:t>x&lt;i)p(x)=\prod_i p(x_i\mid x_{&lt;i})p(x)=∏i​p(xi​</w:t>
      </w:r>
      <w:r w:rsidRPr="00EE504A">
        <w:rPr>
          <w:rFonts w:ascii="Cambria Math" w:hAnsi="Cambria Math" w:cs="Cambria Math"/>
        </w:rPr>
        <w:t>∣</w:t>
      </w:r>
      <w:r w:rsidRPr="00EE504A">
        <w:t>x&lt;i​),</w:t>
      </w:r>
    </w:p>
    <w:p w14:paraId="322EAD52" w14:textId="77777777" w:rsidR="00EE504A" w:rsidRPr="00EE504A" w:rsidRDefault="00EE504A" w:rsidP="00EE504A">
      <w:pPr>
        <w:numPr>
          <w:ilvl w:val="0"/>
          <w:numId w:val="130"/>
        </w:numPr>
      </w:pPr>
      <w:r w:rsidRPr="00EE504A">
        <w:t>log-likelihood objective,</w:t>
      </w:r>
    </w:p>
    <w:p w14:paraId="43BBF9B5" w14:textId="77777777" w:rsidR="00EE504A" w:rsidRPr="00EE504A" w:rsidRDefault="00EE504A" w:rsidP="00EE504A">
      <w:pPr>
        <w:numPr>
          <w:ilvl w:val="0"/>
          <w:numId w:val="130"/>
        </w:numPr>
      </w:pPr>
      <w:r w:rsidRPr="00EE504A">
        <w:t>causal training objective.</w:t>
      </w:r>
    </w:p>
    <w:p w14:paraId="1D676335" w14:textId="77777777" w:rsidR="00EE504A" w:rsidRPr="00EE504A" w:rsidRDefault="00EE504A" w:rsidP="00EE504A">
      <w:r w:rsidRPr="00EE504A">
        <w:t>Worked examples:</w:t>
      </w:r>
    </w:p>
    <w:p w14:paraId="2255A28D" w14:textId="77777777" w:rsidR="00EE504A" w:rsidRPr="00EE504A" w:rsidRDefault="00EE504A" w:rsidP="00EE504A">
      <w:pPr>
        <w:numPr>
          <w:ilvl w:val="0"/>
          <w:numId w:val="131"/>
        </w:numPr>
      </w:pPr>
      <w:r w:rsidRPr="00EE504A">
        <w:t>character-level language modeling,</w:t>
      </w:r>
    </w:p>
    <w:p w14:paraId="4A49BAD6" w14:textId="77777777" w:rsidR="00EE504A" w:rsidRPr="00EE504A" w:rsidRDefault="00EE504A" w:rsidP="00EE504A">
      <w:pPr>
        <w:numPr>
          <w:ilvl w:val="0"/>
          <w:numId w:val="131"/>
        </w:numPr>
      </w:pPr>
      <w:r w:rsidRPr="00EE504A">
        <w:t>pixel ordering idea for images,</w:t>
      </w:r>
    </w:p>
    <w:p w14:paraId="099185C1" w14:textId="77777777" w:rsidR="00EE504A" w:rsidRPr="00EE504A" w:rsidRDefault="00EE504A" w:rsidP="00EE504A">
      <w:pPr>
        <w:numPr>
          <w:ilvl w:val="0"/>
          <w:numId w:val="131"/>
        </w:numPr>
      </w:pPr>
      <w:r w:rsidRPr="00EE504A">
        <w:t>simple decoding strategies.</w:t>
      </w:r>
    </w:p>
    <w:p w14:paraId="2EC4E0B5" w14:textId="77777777" w:rsidR="00EE504A" w:rsidRPr="00EE504A" w:rsidRDefault="00EE504A" w:rsidP="00EE504A">
      <w:r w:rsidRPr="00EE504A">
        <w:t>Exercises:</w:t>
      </w:r>
    </w:p>
    <w:p w14:paraId="51ED3DF2" w14:textId="77777777" w:rsidR="00EE504A" w:rsidRPr="00EE504A" w:rsidRDefault="00EE504A" w:rsidP="00EE504A">
      <w:pPr>
        <w:numPr>
          <w:ilvl w:val="0"/>
          <w:numId w:val="132"/>
        </w:numPr>
      </w:pPr>
      <w:r w:rsidRPr="00EE504A">
        <w:t>write factorizations for different data types,</w:t>
      </w:r>
    </w:p>
    <w:p w14:paraId="156E3D9D" w14:textId="77777777" w:rsidR="00EE504A" w:rsidRPr="00EE504A" w:rsidRDefault="00EE504A" w:rsidP="00EE504A">
      <w:pPr>
        <w:numPr>
          <w:ilvl w:val="0"/>
          <w:numId w:val="132"/>
        </w:numPr>
      </w:pPr>
      <w:r w:rsidRPr="00EE504A">
        <w:t>compare autoregressive and latent-variable models.</w:t>
      </w:r>
    </w:p>
    <w:p w14:paraId="413E7B90" w14:textId="77777777" w:rsidR="00EE504A" w:rsidRPr="00EE504A" w:rsidRDefault="00EE504A" w:rsidP="00EE504A">
      <w:r w:rsidRPr="00EE504A">
        <w:lastRenderedPageBreak/>
        <w:pict w14:anchorId="28B04144">
          <v:rect id="_x0000_i1276" style="width:0;height:1.5pt" o:hralign="center" o:hrstd="t" o:hr="t" fillcolor="#a0a0a0" stroked="f"/>
        </w:pict>
      </w:r>
    </w:p>
    <w:p w14:paraId="151720C0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30. Diffusion Models: Intuition</w:t>
      </w:r>
    </w:p>
    <w:p w14:paraId="33502CA2" w14:textId="77777777" w:rsidR="00EE504A" w:rsidRPr="00EE504A" w:rsidRDefault="00EE504A" w:rsidP="00EE504A">
      <w:r w:rsidRPr="00EE504A">
        <w:t>Keep this intuitive, but deepen it.</w:t>
      </w:r>
    </w:p>
    <w:p w14:paraId="25CD1640" w14:textId="77777777" w:rsidR="00EE504A" w:rsidRPr="00EE504A" w:rsidRDefault="00EE504A" w:rsidP="00EE504A">
      <w:r w:rsidRPr="00EE504A">
        <w:t>Add:</w:t>
      </w:r>
    </w:p>
    <w:p w14:paraId="47DB4F18" w14:textId="77777777" w:rsidR="00EE504A" w:rsidRPr="00EE504A" w:rsidRDefault="00EE504A" w:rsidP="00EE504A">
      <w:pPr>
        <w:numPr>
          <w:ilvl w:val="0"/>
          <w:numId w:val="133"/>
        </w:numPr>
      </w:pPr>
      <w:r w:rsidRPr="00EE504A">
        <w:t>progressive noising,</w:t>
      </w:r>
    </w:p>
    <w:p w14:paraId="43762E40" w14:textId="77777777" w:rsidR="00EE504A" w:rsidRPr="00EE504A" w:rsidRDefault="00EE504A" w:rsidP="00EE504A">
      <w:pPr>
        <w:numPr>
          <w:ilvl w:val="0"/>
          <w:numId w:val="133"/>
        </w:numPr>
      </w:pPr>
      <w:r w:rsidRPr="00EE504A">
        <w:t>denoising,</w:t>
      </w:r>
    </w:p>
    <w:p w14:paraId="27D9219F" w14:textId="77777777" w:rsidR="00EE504A" w:rsidRPr="00EE504A" w:rsidRDefault="00EE504A" w:rsidP="00EE504A">
      <w:pPr>
        <w:numPr>
          <w:ilvl w:val="0"/>
          <w:numId w:val="133"/>
        </w:numPr>
      </w:pPr>
      <w:r w:rsidRPr="00EE504A">
        <w:t>score intuition,</w:t>
      </w:r>
    </w:p>
    <w:p w14:paraId="4FEB9878" w14:textId="77777777" w:rsidR="00EE504A" w:rsidRPr="00EE504A" w:rsidRDefault="00EE504A" w:rsidP="00EE504A">
      <w:pPr>
        <w:numPr>
          <w:ilvl w:val="0"/>
          <w:numId w:val="133"/>
        </w:numPr>
      </w:pPr>
      <w:r w:rsidRPr="00EE504A">
        <w:t>relation to generation by iterative refinement.</w:t>
      </w:r>
    </w:p>
    <w:p w14:paraId="1C4506EB" w14:textId="77777777" w:rsidR="00EE504A" w:rsidRPr="00EE504A" w:rsidRDefault="00EE504A" w:rsidP="00EE504A">
      <w:r w:rsidRPr="00EE504A">
        <w:t>New sections:</w:t>
      </w:r>
    </w:p>
    <w:p w14:paraId="1F271840" w14:textId="77777777" w:rsidR="00EE504A" w:rsidRPr="00EE504A" w:rsidRDefault="00EE504A" w:rsidP="00EE504A">
      <w:pPr>
        <w:numPr>
          <w:ilvl w:val="0"/>
          <w:numId w:val="134"/>
        </w:numPr>
      </w:pPr>
      <w:r w:rsidRPr="00EE504A">
        <w:t>Why generate by denoising?</w:t>
      </w:r>
    </w:p>
    <w:p w14:paraId="39DA0F8A" w14:textId="77777777" w:rsidR="00EE504A" w:rsidRPr="00EE504A" w:rsidRDefault="00EE504A" w:rsidP="00EE504A">
      <w:pPr>
        <w:numPr>
          <w:ilvl w:val="0"/>
          <w:numId w:val="134"/>
        </w:numPr>
      </w:pPr>
      <w:r w:rsidRPr="00EE504A">
        <w:t>Forward diffusion as gradual corruption</w:t>
      </w:r>
    </w:p>
    <w:p w14:paraId="7D92F520" w14:textId="77777777" w:rsidR="00EE504A" w:rsidRPr="00EE504A" w:rsidRDefault="00EE504A" w:rsidP="00EE504A">
      <w:pPr>
        <w:numPr>
          <w:ilvl w:val="0"/>
          <w:numId w:val="134"/>
        </w:numPr>
      </w:pPr>
      <w:r w:rsidRPr="00EE504A">
        <w:t>Reverse denoising as learned reconstruction</w:t>
      </w:r>
    </w:p>
    <w:p w14:paraId="09D2BE38" w14:textId="77777777" w:rsidR="00EE504A" w:rsidRPr="00EE504A" w:rsidRDefault="00EE504A" w:rsidP="00EE504A">
      <w:pPr>
        <w:numPr>
          <w:ilvl w:val="0"/>
          <w:numId w:val="134"/>
        </w:numPr>
      </w:pPr>
      <w:r w:rsidRPr="00EE504A">
        <w:t>Noise prediction and score intuition</w:t>
      </w:r>
    </w:p>
    <w:p w14:paraId="74D82BE7" w14:textId="77777777" w:rsidR="00EE504A" w:rsidRPr="00EE504A" w:rsidRDefault="00EE504A" w:rsidP="00EE504A">
      <w:pPr>
        <w:numPr>
          <w:ilvl w:val="0"/>
          <w:numId w:val="134"/>
        </w:numPr>
      </w:pPr>
      <w:r w:rsidRPr="00EE504A">
        <w:t>Why diffusion models work so well in practice</w:t>
      </w:r>
    </w:p>
    <w:p w14:paraId="24193AA6" w14:textId="77777777" w:rsidR="00EE504A" w:rsidRPr="00EE504A" w:rsidRDefault="00EE504A" w:rsidP="00EE504A">
      <w:r w:rsidRPr="00EE504A">
        <w:t>Worked examples:</w:t>
      </w:r>
    </w:p>
    <w:p w14:paraId="76EBC459" w14:textId="77777777" w:rsidR="00EE504A" w:rsidRPr="00EE504A" w:rsidRDefault="00EE504A" w:rsidP="00EE504A">
      <w:pPr>
        <w:numPr>
          <w:ilvl w:val="0"/>
          <w:numId w:val="135"/>
        </w:numPr>
      </w:pPr>
      <w:r w:rsidRPr="00EE504A">
        <w:t>Gaussian corruption sequence,</w:t>
      </w:r>
    </w:p>
    <w:p w14:paraId="4DD88690" w14:textId="77777777" w:rsidR="00EE504A" w:rsidRPr="00EE504A" w:rsidRDefault="00EE504A" w:rsidP="00EE504A">
      <w:pPr>
        <w:numPr>
          <w:ilvl w:val="0"/>
          <w:numId w:val="135"/>
        </w:numPr>
      </w:pPr>
      <w:r w:rsidRPr="00EE504A">
        <w:t>iterative denoising thought experiment.</w:t>
      </w:r>
    </w:p>
    <w:p w14:paraId="06AF2273" w14:textId="77777777" w:rsidR="00EE504A" w:rsidRPr="00EE504A" w:rsidRDefault="00EE504A" w:rsidP="00EE504A">
      <w:r w:rsidRPr="00EE504A">
        <w:t>Exercises:</w:t>
      </w:r>
    </w:p>
    <w:p w14:paraId="07C94AFB" w14:textId="77777777" w:rsidR="00EE504A" w:rsidRPr="00EE504A" w:rsidRDefault="00EE504A" w:rsidP="00EE504A">
      <w:pPr>
        <w:numPr>
          <w:ilvl w:val="0"/>
          <w:numId w:val="136"/>
        </w:numPr>
      </w:pPr>
      <w:r w:rsidRPr="00EE504A">
        <w:t>reason about small-step denoising,</w:t>
      </w:r>
    </w:p>
    <w:p w14:paraId="504E314F" w14:textId="77777777" w:rsidR="00EE504A" w:rsidRPr="00EE504A" w:rsidRDefault="00EE504A" w:rsidP="00EE504A">
      <w:pPr>
        <w:numPr>
          <w:ilvl w:val="0"/>
          <w:numId w:val="136"/>
        </w:numPr>
      </w:pPr>
      <w:r w:rsidRPr="00EE504A">
        <w:t>compare to autoencoders and GANs.</w:t>
      </w:r>
    </w:p>
    <w:p w14:paraId="62C69164" w14:textId="77777777" w:rsidR="00EE504A" w:rsidRPr="00EE504A" w:rsidRDefault="00EE504A" w:rsidP="00EE504A">
      <w:r w:rsidRPr="00EE504A">
        <w:pict w14:anchorId="0CC489B9">
          <v:rect id="_x0000_i1277" style="width:0;height:1.5pt" o:hralign="center" o:hrstd="t" o:hr="t" fillcolor="#a0a0a0" stroked="f"/>
        </w:pict>
      </w:r>
    </w:p>
    <w:p w14:paraId="76C4A688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31. Diffusion Models: Mathematical Foundations</w:t>
      </w:r>
    </w:p>
    <w:p w14:paraId="71359D40" w14:textId="77777777" w:rsidR="00EE504A" w:rsidRPr="00EE504A" w:rsidRDefault="00EE504A" w:rsidP="00EE504A">
      <w:r w:rsidRPr="00EE504A">
        <w:t>This chapter should contain real derivations.</w:t>
      </w:r>
    </w:p>
    <w:p w14:paraId="30DE852E" w14:textId="77777777" w:rsidR="00EE504A" w:rsidRPr="00EE504A" w:rsidRDefault="00EE504A" w:rsidP="00EE504A">
      <w:r w:rsidRPr="00EE504A">
        <w:t>Add:</w:t>
      </w:r>
    </w:p>
    <w:p w14:paraId="63A802F6" w14:textId="77777777" w:rsidR="00EE504A" w:rsidRPr="00EE504A" w:rsidRDefault="00EE504A" w:rsidP="00EE504A">
      <w:pPr>
        <w:numPr>
          <w:ilvl w:val="0"/>
          <w:numId w:val="137"/>
        </w:numPr>
      </w:pPr>
      <w:r w:rsidRPr="00EE504A">
        <w:t>Markov chain setup,</w:t>
      </w:r>
    </w:p>
    <w:p w14:paraId="3F867B9F" w14:textId="77777777" w:rsidR="00EE504A" w:rsidRPr="00EE504A" w:rsidRDefault="00EE504A" w:rsidP="00EE504A">
      <w:pPr>
        <w:numPr>
          <w:ilvl w:val="0"/>
          <w:numId w:val="137"/>
        </w:numPr>
      </w:pPr>
      <w:r w:rsidRPr="00EE504A">
        <w:t>closed-form forward marginals,</w:t>
      </w:r>
    </w:p>
    <w:p w14:paraId="25415DF4" w14:textId="77777777" w:rsidR="00EE504A" w:rsidRPr="00EE504A" w:rsidRDefault="00EE504A" w:rsidP="00EE504A">
      <w:pPr>
        <w:numPr>
          <w:ilvl w:val="0"/>
          <w:numId w:val="137"/>
        </w:numPr>
      </w:pPr>
      <w:r w:rsidRPr="00EE504A">
        <w:lastRenderedPageBreak/>
        <w:t>variational training view,</w:t>
      </w:r>
    </w:p>
    <w:p w14:paraId="57BE0F4A" w14:textId="77777777" w:rsidR="00EE504A" w:rsidRPr="00EE504A" w:rsidRDefault="00EE504A" w:rsidP="00EE504A">
      <w:pPr>
        <w:numPr>
          <w:ilvl w:val="0"/>
          <w:numId w:val="137"/>
        </w:numPr>
      </w:pPr>
      <w:r w:rsidRPr="00EE504A">
        <w:t>score matching link,</w:t>
      </w:r>
    </w:p>
    <w:p w14:paraId="315D65D2" w14:textId="77777777" w:rsidR="00EE504A" w:rsidRPr="00EE504A" w:rsidRDefault="00EE504A" w:rsidP="00EE504A">
      <w:pPr>
        <w:numPr>
          <w:ilvl w:val="0"/>
          <w:numId w:val="137"/>
        </w:numPr>
      </w:pPr>
      <w:r w:rsidRPr="00EE504A">
        <w:t>Langevin connection.</w:t>
      </w:r>
    </w:p>
    <w:p w14:paraId="6717FE41" w14:textId="77777777" w:rsidR="00EE504A" w:rsidRPr="00EE504A" w:rsidRDefault="00EE504A" w:rsidP="00EE504A">
      <w:r w:rsidRPr="00EE504A">
        <w:t>New sections:</w:t>
      </w:r>
    </w:p>
    <w:p w14:paraId="1E820312" w14:textId="77777777" w:rsidR="00EE504A" w:rsidRPr="00EE504A" w:rsidRDefault="00EE504A" w:rsidP="00EE504A">
      <w:pPr>
        <w:numPr>
          <w:ilvl w:val="0"/>
          <w:numId w:val="138"/>
        </w:numPr>
      </w:pPr>
      <w:r w:rsidRPr="00EE504A">
        <w:t>Discrete-time diffusion formulation</w:t>
      </w:r>
    </w:p>
    <w:p w14:paraId="7CBC7BE3" w14:textId="77777777" w:rsidR="00EE504A" w:rsidRPr="00EE504A" w:rsidRDefault="00EE504A" w:rsidP="00EE504A">
      <w:pPr>
        <w:numPr>
          <w:ilvl w:val="0"/>
          <w:numId w:val="138"/>
        </w:numPr>
      </w:pPr>
      <w:r w:rsidRPr="00EE504A">
        <w:t>Forward process and closed-form sampling</w:t>
      </w:r>
    </w:p>
    <w:p w14:paraId="65E9B610" w14:textId="77777777" w:rsidR="00EE504A" w:rsidRPr="00EE504A" w:rsidRDefault="00EE504A" w:rsidP="00EE504A">
      <w:pPr>
        <w:numPr>
          <w:ilvl w:val="0"/>
          <w:numId w:val="138"/>
        </w:numPr>
      </w:pPr>
      <w:r w:rsidRPr="00EE504A">
        <w:t>Reverse process parameterization</w:t>
      </w:r>
    </w:p>
    <w:p w14:paraId="51FA74BB" w14:textId="77777777" w:rsidR="00EE504A" w:rsidRPr="00EE504A" w:rsidRDefault="00EE504A" w:rsidP="00EE504A">
      <w:pPr>
        <w:numPr>
          <w:ilvl w:val="0"/>
          <w:numId w:val="138"/>
        </w:numPr>
      </w:pPr>
      <w:r w:rsidRPr="00EE504A">
        <w:t>Training objectives: ELBO and noise prediction</w:t>
      </w:r>
    </w:p>
    <w:p w14:paraId="105CF983" w14:textId="77777777" w:rsidR="00EE504A" w:rsidRPr="00EE504A" w:rsidRDefault="00EE504A" w:rsidP="00EE504A">
      <w:pPr>
        <w:numPr>
          <w:ilvl w:val="0"/>
          <w:numId w:val="138"/>
        </w:numPr>
      </w:pPr>
      <w:r w:rsidRPr="00EE504A">
        <w:t>Score matching and stochastic differential equation viewpoint</w:t>
      </w:r>
    </w:p>
    <w:p w14:paraId="59DCC651" w14:textId="77777777" w:rsidR="00EE504A" w:rsidRPr="00EE504A" w:rsidRDefault="00EE504A" w:rsidP="00EE504A">
      <w:pPr>
        <w:numPr>
          <w:ilvl w:val="0"/>
          <w:numId w:val="138"/>
        </w:numPr>
      </w:pPr>
      <w:r w:rsidRPr="00EE504A">
        <w:t>DDPM, DDIM, and sampler intuition</w:t>
      </w:r>
    </w:p>
    <w:p w14:paraId="05B10651" w14:textId="77777777" w:rsidR="00EE504A" w:rsidRPr="00EE504A" w:rsidRDefault="00EE504A" w:rsidP="00EE504A">
      <w:r w:rsidRPr="00EE504A">
        <w:t>Formal items:</w:t>
      </w:r>
    </w:p>
    <w:p w14:paraId="734C12AF" w14:textId="77777777" w:rsidR="00EE504A" w:rsidRPr="00EE504A" w:rsidRDefault="00EE504A" w:rsidP="00EE504A">
      <w:pPr>
        <w:numPr>
          <w:ilvl w:val="0"/>
          <w:numId w:val="139"/>
        </w:numPr>
      </w:pPr>
      <w:r w:rsidRPr="00EE504A">
        <w:t>forward Gaussian transitions,</w:t>
      </w:r>
    </w:p>
    <w:p w14:paraId="4875CBCB" w14:textId="77777777" w:rsidR="00EE504A" w:rsidRPr="00EE504A" w:rsidRDefault="00EE504A" w:rsidP="00EE504A">
      <w:pPr>
        <w:numPr>
          <w:ilvl w:val="0"/>
          <w:numId w:val="139"/>
        </w:numPr>
      </w:pPr>
      <w:r w:rsidRPr="00EE504A">
        <w:t>q(xt</w:t>
      </w:r>
      <w:r w:rsidRPr="00EE504A">
        <w:rPr>
          <w:rFonts w:ascii="Cambria Math" w:hAnsi="Cambria Math" w:cs="Cambria Math"/>
        </w:rPr>
        <w:t>∣</w:t>
      </w:r>
      <w:r w:rsidRPr="00EE504A">
        <w:t>x0)q(x_t|x_0)q(xt​</w:t>
      </w:r>
      <w:r w:rsidRPr="00EE504A">
        <w:rPr>
          <w:rFonts w:ascii="Cambria Math" w:hAnsi="Cambria Math" w:cs="Cambria Math"/>
        </w:rPr>
        <w:t>∣</w:t>
      </w:r>
      <w:r w:rsidRPr="00EE504A">
        <w:t>x0​) derivation,</w:t>
      </w:r>
    </w:p>
    <w:p w14:paraId="6A180D46" w14:textId="77777777" w:rsidR="00EE504A" w:rsidRPr="00EE504A" w:rsidRDefault="00EE504A" w:rsidP="00EE504A">
      <w:pPr>
        <w:numPr>
          <w:ilvl w:val="0"/>
          <w:numId w:val="139"/>
        </w:numPr>
      </w:pPr>
      <w:r w:rsidRPr="00EE504A">
        <w:t>training objective transformations.</w:t>
      </w:r>
    </w:p>
    <w:p w14:paraId="37C2312A" w14:textId="77777777" w:rsidR="00EE504A" w:rsidRPr="00EE504A" w:rsidRDefault="00EE504A" w:rsidP="00EE504A">
      <w:r w:rsidRPr="00EE504A">
        <w:t>Exercises:</w:t>
      </w:r>
    </w:p>
    <w:p w14:paraId="2FE4DFF7" w14:textId="77777777" w:rsidR="00EE504A" w:rsidRPr="00EE504A" w:rsidRDefault="00EE504A" w:rsidP="00EE504A">
      <w:pPr>
        <w:numPr>
          <w:ilvl w:val="0"/>
          <w:numId w:val="140"/>
        </w:numPr>
      </w:pPr>
      <w:r w:rsidRPr="00EE504A">
        <w:t>derive mean/variance relations,</w:t>
      </w:r>
    </w:p>
    <w:p w14:paraId="7A70DA0C" w14:textId="77777777" w:rsidR="00EE504A" w:rsidRPr="00EE504A" w:rsidRDefault="00EE504A" w:rsidP="00EE504A">
      <w:pPr>
        <w:numPr>
          <w:ilvl w:val="0"/>
          <w:numId w:val="140"/>
        </w:numPr>
      </w:pPr>
      <w:r w:rsidRPr="00EE504A">
        <w:t>compare deterministic and stochastic samplers.</w:t>
      </w:r>
    </w:p>
    <w:p w14:paraId="5669FDF6" w14:textId="77777777" w:rsidR="00EE504A" w:rsidRPr="00EE504A" w:rsidRDefault="00EE504A" w:rsidP="00EE504A">
      <w:r w:rsidRPr="00EE504A">
        <w:pict w14:anchorId="6AE444A3">
          <v:rect id="_x0000_i1278" style="width:0;height:1.5pt" o:hralign="center" o:hrstd="t" o:hr="t" fillcolor="#a0a0a0" stroked="f"/>
        </w:pict>
      </w:r>
    </w:p>
    <w:p w14:paraId="3B40AD18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32. Large-Scale Generative Models</w:t>
      </w:r>
    </w:p>
    <w:p w14:paraId="3B3D4CAF" w14:textId="77777777" w:rsidR="00EE504A" w:rsidRPr="00EE504A" w:rsidRDefault="00EE504A" w:rsidP="00EE504A">
      <w:r w:rsidRPr="00EE504A">
        <w:t>This chapter should become a capstone rather than a survey blur.</w:t>
      </w:r>
    </w:p>
    <w:p w14:paraId="39B39CAF" w14:textId="77777777" w:rsidR="00EE504A" w:rsidRPr="00EE504A" w:rsidRDefault="00EE504A" w:rsidP="00EE504A">
      <w:r w:rsidRPr="00EE504A">
        <w:t>Add:</w:t>
      </w:r>
    </w:p>
    <w:p w14:paraId="3A8EA783" w14:textId="77777777" w:rsidR="00EE504A" w:rsidRPr="00EE504A" w:rsidRDefault="00EE504A" w:rsidP="00EE504A">
      <w:pPr>
        <w:numPr>
          <w:ilvl w:val="0"/>
          <w:numId w:val="141"/>
        </w:numPr>
      </w:pPr>
      <w:r w:rsidRPr="00EE504A">
        <w:t>foundation models,</w:t>
      </w:r>
    </w:p>
    <w:p w14:paraId="0DBD2070" w14:textId="77777777" w:rsidR="00EE504A" w:rsidRPr="00EE504A" w:rsidRDefault="00EE504A" w:rsidP="00EE504A">
      <w:pPr>
        <w:numPr>
          <w:ilvl w:val="0"/>
          <w:numId w:val="141"/>
        </w:numPr>
      </w:pPr>
      <w:r w:rsidRPr="00EE504A">
        <w:t>scale,</w:t>
      </w:r>
    </w:p>
    <w:p w14:paraId="2B9225FB" w14:textId="77777777" w:rsidR="00EE504A" w:rsidRPr="00EE504A" w:rsidRDefault="00EE504A" w:rsidP="00EE504A">
      <w:pPr>
        <w:numPr>
          <w:ilvl w:val="0"/>
          <w:numId w:val="141"/>
        </w:numPr>
      </w:pPr>
      <w:r w:rsidRPr="00EE504A">
        <w:t>pretraining/fine-tuning,</w:t>
      </w:r>
    </w:p>
    <w:p w14:paraId="20C7D7FD" w14:textId="77777777" w:rsidR="00EE504A" w:rsidRPr="00EE504A" w:rsidRDefault="00EE504A" w:rsidP="00EE504A">
      <w:pPr>
        <w:numPr>
          <w:ilvl w:val="0"/>
          <w:numId w:val="141"/>
        </w:numPr>
      </w:pPr>
      <w:r w:rsidRPr="00EE504A">
        <w:t>LLMs,</w:t>
      </w:r>
    </w:p>
    <w:p w14:paraId="2DB5DB87" w14:textId="77777777" w:rsidR="00EE504A" w:rsidRPr="00EE504A" w:rsidRDefault="00EE504A" w:rsidP="00EE504A">
      <w:pPr>
        <w:numPr>
          <w:ilvl w:val="0"/>
          <w:numId w:val="141"/>
        </w:numPr>
      </w:pPr>
      <w:r w:rsidRPr="00EE504A">
        <w:t>multimodal systems,</w:t>
      </w:r>
    </w:p>
    <w:p w14:paraId="34B3A2FC" w14:textId="77777777" w:rsidR="00EE504A" w:rsidRPr="00EE504A" w:rsidRDefault="00EE504A" w:rsidP="00EE504A">
      <w:pPr>
        <w:numPr>
          <w:ilvl w:val="0"/>
          <w:numId w:val="141"/>
        </w:numPr>
      </w:pPr>
      <w:r w:rsidRPr="00EE504A">
        <w:lastRenderedPageBreak/>
        <w:t>diffusion at scale,</w:t>
      </w:r>
    </w:p>
    <w:p w14:paraId="6A806853" w14:textId="77777777" w:rsidR="00EE504A" w:rsidRPr="00EE504A" w:rsidRDefault="00EE504A" w:rsidP="00EE504A">
      <w:pPr>
        <w:numPr>
          <w:ilvl w:val="0"/>
          <w:numId w:val="141"/>
        </w:numPr>
      </w:pPr>
      <w:r w:rsidRPr="00EE504A">
        <w:t>alignment and deployment issues.</w:t>
      </w:r>
    </w:p>
    <w:p w14:paraId="5B2F1CA1" w14:textId="77777777" w:rsidR="00EE504A" w:rsidRPr="00EE504A" w:rsidRDefault="00EE504A" w:rsidP="00EE504A">
      <w:r w:rsidRPr="00EE504A">
        <w:t>New sections:</w:t>
      </w:r>
    </w:p>
    <w:p w14:paraId="396A3C95" w14:textId="77777777" w:rsidR="00EE504A" w:rsidRPr="00EE504A" w:rsidRDefault="00EE504A" w:rsidP="00EE504A">
      <w:pPr>
        <w:numPr>
          <w:ilvl w:val="0"/>
          <w:numId w:val="142"/>
        </w:numPr>
      </w:pPr>
      <w:r w:rsidRPr="00EE504A">
        <w:t>What makes a model “large-scale”?</w:t>
      </w:r>
    </w:p>
    <w:p w14:paraId="3BA2EFC7" w14:textId="77777777" w:rsidR="00EE504A" w:rsidRPr="00EE504A" w:rsidRDefault="00EE504A" w:rsidP="00EE504A">
      <w:pPr>
        <w:numPr>
          <w:ilvl w:val="0"/>
          <w:numId w:val="142"/>
        </w:numPr>
      </w:pPr>
      <w:r w:rsidRPr="00EE504A">
        <w:t>Scaling in data, parameters, and compute</w:t>
      </w:r>
    </w:p>
    <w:p w14:paraId="74D5825A" w14:textId="77777777" w:rsidR="00EE504A" w:rsidRPr="00EE504A" w:rsidRDefault="00EE504A" w:rsidP="00EE504A">
      <w:pPr>
        <w:numPr>
          <w:ilvl w:val="0"/>
          <w:numId w:val="142"/>
        </w:numPr>
      </w:pPr>
      <w:r w:rsidRPr="00EE504A">
        <w:t>Pretraining objectives across modalities</w:t>
      </w:r>
    </w:p>
    <w:p w14:paraId="3DF6A776" w14:textId="77777777" w:rsidR="00EE504A" w:rsidRPr="00EE504A" w:rsidRDefault="00EE504A" w:rsidP="00EE504A">
      <w:pPr>
        <w:numPr>
          <w:ilvl w:val="0"/>
          <w:numId w:val="142"/>
        </w:numPr>
      </w:pPr>
      <w:r w:rsidRPr="00EE504A">
        <w:t>Language models, diffusion systems, and multimodal architectures</w:t>
      </w:r>
    </w:p>
    <w:p w14:paraId="3A8341F1" w14:textId="77777777" w:rsidR="00EE504A" w:rsidRPr="00EE504A" w:rsidRDefault="00EE504A" w:rsidP="00EE504A">
      <w:pPr>
        <w:numPr>
          <w:ilvl w:val="0"/>
          <w:numId w:val="142"/>
        </w:numPr>
      </w:pPr>
      <w:r w:rsidRPr="00EE504A">
        <w:t>Fine-tuning, adaptation, and instruction following</w:t>
      </w:r>
    </w:p>
    <w:p w14:paraId="58859FDA" w14:textId="77777777" w:rsidR="00EE504A" w:rsidRPr="00EE504A" w:rsidRDefault="00EE504A" w:rsidP="00EE504A">
      <w:pPr>
        <w:numPr>
          <w:ilvl w:val="0"/>
          <w:numId w:val="142"/>
        </w:numPr>
      </w:pPr>
      <w:r w:rsidRPr="00EE504A">
        <w:t>Reliability, alignment, and societal impact</w:t>
      </w:r>
    </w:p>
    <w:p w14:paraId="19525E37" w14:textId="77777777" w:rsidR="00EE504A" w:rsidRPr="00EE504A" w:rsidRDefault="00EE504A" w:rsidP="00EE504A">
      <w:r w:rsidRPr="00EE504A">
        <w:t>Exercises:</w:t>
      </w:r>
    </w:p>
    <w:p w14:paraId="07F52CAA" w14:textId="77777777" w:rsidR="00EE504A" w:rsidRPr="00EE504A" w:rsidRDefault="00EE504A" w:rsidP="00EE504A">
      <w:pPr>
        <w:numPr>
          <w:ilvl w:val="0"/>
          <w:numId w:val="143"/>
        </w:numPr>
      </w:pPr>
      <w:r w:rsidRPr="00EE504A">
        <w:t>compare generative paradigms,</w:t>
      </w:r>
    </w:p>
    <w:p w14:paraId="63BF3093" w14:textId="77777777" w:rsidR="00EE504A" w:rsidRPr="00EE504A" w:rsidRDefault="00EE504A" w:rsidP="00EE504A">
      <w:pPr>
        <w:numPr>
          <w:ilvl w:val="0"/>
          <w:numId w:val="143"/>
        </w:numPr>
      </w:pPr>
      <w:r w:rsidRPr="00EE504A">
        <w:t>analyze tradeoffs between scale and specialization.</w:t>
      </w:r>
    </w:p>
    <w:p w14:paraId="38B767CC" w14:textId="77777777" w:rsidR="00EE504A" w:rsidRPr="00EE504A" w:rsidRDefault="00EE504A" w:rsidP="00EE504A">
      <w:r w:rsidRPr="00EE504A">
        <w:pict w14:anchorId="522A1787">
          <v:rect id="_x0000_i1279" style="width:0;height:1.5pt" o:hralign="center" o:hrstd="t" o:hr="t" fillcolor="#a0a0a0" stroked="f"/>
        </w:pict>
      </w:r>
    </w:p>
    <w:p w14:paraId="6F15C244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Part IV — Theory, Systems, and Outlook</w:t>
      </w:r>
    </w:p>
    <w:p w14:paraId="30CA9DA5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33. Generalization in Deep Learning</w:t>
      </w:r>
    </w:p>
    <w:p w14:paraId="680E8EFE" w14:textId="77777777" w:rsidR="00EE504A" w:rsidRPr="00EE504A" w:rsidRDefault="00EE504A" w:rsidP="00EE504A">
      <w:r w:rsidRPr="00EE504A">
        <w:t>This chapter needs careful modernization.</w:t>
      </w:r>
    </w:p>
    <w:p w14:paraId="11908E21" w14:textId="77777777" w:rsidR="00EE504A" w:rsidRPr="00EE504A" w:rsidRDefault="00EE504A" w:rsidP="00EE504A">
      <w:r w:rsidRPr="00EE504A">
        <w:t>Add:</w:t>
      </w:r>
    </w:p>
    <w:p w14:paraId="71A93205" w14:textId="77777777" w:rsidR="00EE504A" w:rsidRPr="00EE504A" w:rsidRDefault="00EE504A" w:rsidP="00EE504A">
      <w:pPr>
        <w:numPr>
          <w:ilvl w:val="0"/>
          <w:numId w:val="144"/>
        </w:numPr>
      </w:pPr>
      <w:r w:rsidRPr="00EE504A">
        <w:t>interpolation,</w:t>
      </w:r>
    </w:p>
    <w:p w14:paraId="02F0E634" w14:textId="77777777" w:rsidR="00EE504A" w:rsidRPr="00EE504A" w:rsidRDefault="00EE504A" w:rsidP="00EE504A">
      <w:pPr>
        <w:numPr>
          <w:ilvl w:val="0"/>
          <w:numId w:val="144"/>
        </w:numPr>
      </w:pPr>
      <w:r w:rsidRPr="00EE504A">
        <w:t>overparameterization,</w:t>
      </w:r>
    </w:p>
    <w:p w14:paraId="6EBBFA15" w14:textId="77777777" w:rsidR="00EE504A" w:rsidRPr="00EE504A" w:rsidRDefault="00EE504A" w:rsidP="00EE504A">
      <w:pPr>
        <w:numPr>
          <w:ilvl w:val="0"/>
          <w:numId w:val="144"/>
        </w:numPr>
      </w:pPr>
      <w:r w:rsidRPr="00EE504A">
        <w:t>implicit bias,</w:t>
      </w:r>
    </w:p>
    <w:p w14:paraId="3C75E361" w14:textId="77777777" w:rsidR="00EE504A" w:rsidRPr="00EE504A" w:rsidRDefault="00EE504A" w:rsidP="00EE504A">
      <w:pPr>
        <w:numPr>
          <w:ilvl w:val="0"/>
          <w:numId w:val="144"/>
        </w:numPr>
      </w:pPr>
      <w:r w:rsidRPr="00EE504A">
        <w:t>double descent,</w:t>
      </w:r>
    </w:p>
    <w:p w14:paraId="11A0D270" w14:textId="77777777" w:rsidR="00EE504A" w:rsidRPr="00EE504A" w:rsidRDefault="00EE504A" w:rsidP="00EE504A">
      <w:pPr>
        <w:numPr>
          <w:ilvl w:val="0"/>
          <w:numId w:val="144"/>
        </w:numPr>
      </w:pPr>
      <w:r w:rsidRPr="00EE504A">
        <w:t>compression/norm/margin perspectives.</w:t>
      </w:r>
    </w:p>
    <w:p w14:paraId="61B5D021" w14:textId="77777777" w:rsidR="00EE504A" w:rsidRPr="00EE504A" w:rsidRDefault="00EE504A" w:rsidP="00EE504A">
      <w:r w:rsidRPr="00EE504A">
        <w:t>New sections:</w:t>
      </w:r>
    </w:p>
    <w:p w14:paraId="16FE59BB" w14:textId="77777777" w:rsidR="00EE504A" w:rsidRPr="00EE504A" w:rsidRDefault="00EE504A" w:rsidP="00EE504A">
      <w:pPr>
        <w:numPr>
          <w:ilvl w:val="0"/>
          <w:numId w:val="145"/>
        </w:numPr>
      </w:pPr>
      <w:r w:rsidRPr="00EE504A">
        <w:t>Why classical intuition is strained in deep learning</w:t>
      </w:r>
    </w:p>
    <w:p w14:paraId="36C5294F" w14:textId="77777777" w:rsidR="00EE504A" w:rsidRPr="00EE504A" w:rsidRDefault="00EE504A" w:rsidP="00EE504A">
      <w:pPr>
        <w:numPr>
          <w:ilvl w:val="0"/>
          <w:numId w:val="145"/>
        </w:numPr>
      </w:pPr>
      <w:r w:rsidRPr="00EE504A">
        <w:t>Interpolation and benign overfitting</w:t>
      </w:r>
    </w:p>
    <w:p w14:paraId="44CE9563" w14:textId="77777777" w:rsidR="00EE504A" w:rsidRPr="00EE504A" w:rsidRDefault="00EE504A" w:rsidP="00EE504A">
      <w:pPr>
        <w:numPr>
          <w:ilvl w:val="0"/>
          <w:numId w:val="145"/>
        </w:numPr>
      </w:pPr>
      <w:r w:rsidRPr="00EE504A">
        <w:t>Norms, margins, and implicit bias</w:t>
      </w:r>
    </w:p>
    <w:p w14:paraId="4445E110" w14:textId="77777777" w:rsidR="00EE504A" w:rsidRPr="00EE504A" w:rsidRDefault="00EE504A" w:rsidP="00EE504A">
      <w:pPr>
        <w:numPr>
          <w:ilvl w:val="0"/>
          <w:numId w:val="145"/>
        </w:numPr>
      </w:pPr>
      <w:r w:rsidRPr="00EE504A">
        <w:lastRenderedPageBreak/>
        <w:t>Double descent</w:t>
      </w:r>
    </w:p>
    <w:p w14:paraId="47D80472" w14:textId="77777777" w:rsidR="00EE504A" w:rsidRPr="00EE504A" w:rsidRDefault="00EE504A" w:rsidP="00EE504A">
      <w:pPr>
        <w:numPr>
          <w:ilvl w:val="0"/>
          <w:numId w:val="145"/>
        </w:numPr>
      </w:pPr>
      <w:r w:rsidRPr="00EE504A">
        <w:t>What current theory explains and what remains open</w:t>
      </w:r>
    </w:p>
    <w:p w14:paraId="452F56E4" w14:textId="77777777" w:rsidR="00EE504A" w:rsidRPr="00EE504A" w:rsidRDefault="00EE504A" w:rsidP="00EE504A">
      <w:r w:rsidRPr="00EE504A">
        <w:t>Formal items:</w:t>
      </w:r>
    </w:p>
    <w:p w14:paraId="44253BA0" w14:textId="77777777" w:rsidR="00EE504A" w:rsidRPr="00EE504A" w:rsidRDefault="00EE504A" w:rsidP="00EE504A">
      <w:pPr>
        <w:numPr>
          <w:ilvl w:val="0"/>
          <w:numId w:val="146"/>
        </w:numPr>
      </w:pPr>
      <w:r w:rsidRPr="00EE504A">
        <w:t>margin-based intuition,</w:t>
      </w:r>
    </w:p>
    <w:p w14:paraId="636D37F3" w14:textId="77777777" w:rsidR="00EE504A" w:rsidRPr="00EE504A" w:rsidRDefault="00EE504A" w:rsidP="00EE504A">
      <w:pPr>
        <w:numPr>
          <w:ilvl w:val="0"/>
          <w:numId w:val="146"/>
        </w:numPr>
      </w:pPr>
      <w:r w:rsidRPr="00EE504A">
        <w:t>norm-based complexity sketch,</w:t>
      </w:r>
    </w:p>
    <w:p w14:paraId="70084269" w14:textId="77777777" w:rsidR="00EE504A" w:rsidRPr="00EE504A" w:rsidRDefault="00EE504A" w:rsidP="00EE504A">
      <w:pPr>
        <w:numPr>
          <w:ilvl w:val="0"/>
          <w:numId w:val="146"/>
        </w:numPr>
      </w:pPr>
      <w:r w:rsidRPr="00EE504A">
        <w:t>careful statement of unresolved issues.</w:t>
      </w:r>
    </w:p>
    <w:p w14:paraId="07E8ADE2" w14:textId="77777777" w:rsidR="00EE504A" w:rsidRPr="00EE504A" w:rsidRDefault="00EE504A" w:rsidP="00EE504A">
      <w:r w:rsidRPr="00EE504A">
        <w:t>Exercises:</w:t>
      </w:r>
    </w:p>
    <w:p w14:paraId="046374C6" w14:textId="77777777" w:rsidR="00EE504A" w:rsidRPr="00EE504A" w:rsidRDefault="00EE504A" w:rsidP="00EE504A">
      <w:pPr>
        <w:numPr>
          <w:ilvl w:val="0"/>
          <w:numId w:val="147"/>
        </w:numPr>
      </w:pPr>
      <w:r w:rsidRPr="00EE504A">
        <w:t>interpret empirical phenomena,</w:t>
      </w:r>
    </w:p>
    <w:p w14:paraId="76836FD9" w14:textId="77777777" w:rsidR="00EE504A" w:rsidRPr="00EE504A" w:rsidRDefault="00EE504A" w:rsidP="00EE504A">
      <w:pPr>
        <w:numPr>
          <w:ilvl w:val="0"/>
          <w:numId w:val="147"/>
        </w:numPr>
      </w:pPr>
      <w:r w:rsidRPr="00EE504A">
        <w:t>compare classical and deep regimes.</w:t>
      </w:r>
    </w:p>
    <w:p w14:paraId="2B66C035" w14:textId="77777777" w:rsidR="00EE504A" w:rsidRPr="00EE504A" w:rsidRDefault="00EE504A" w:rsidP="00EE504A">
      <w:r w:rsidRPr="00EE504A">
        <w:pict w14:anchorId="33D568B1">
          <v:rect id="_x0000_i1280" style="width:0;height:1.5pt" o:hralign="center" o:hrstd="t" o:hr="t" fillcolor="#a0a0a0" stroked="f"/>
        </w:pict>
      </w:r>
    </w:p>
    <w:p w14:paraId="1FE88C25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34. Geometry and Dynamics of Learning</w:t>
      </w:r>
    </w:p>
    <w:p w14:paraId="37552795" w14:textId="77777777" w:rsidR="00EE504A" w:rsidRPr="00EE504A" w:rsidRDefault="00EE504A" w:rsidP="00EE504A">
      <w:r w:rsidRPr="00EE504A">
        <w:t>This should become a rich advanced chapter.</w:t>
      </w:r>
    </w:p>
    <w:p w14:paraId="58DC4530" w14:textId="77777777" w:rsidR="00EE504A" w:rsidRPr="00EE504A" w:rsidRDefault="00EE504A" w:rsidP="00EE504A">
      <w:r w:rsidRPr="00EE504A">
        <w:t>Add:</w:t>
      </w:r>
    </w:p>
    <w:p w14:paraId="155715E9" w14:textId="77777777" w:rsidR="00EE504A" w:rsidRPr="00EE504A" w:rsidRDefault="00EE504A" w:rsidP="00EE504A">
      <w:pPr>
        <w:numPr>
          <w:ilvl w:val="0"/>
          <w:numId w:val="148"/>
        </w:numPr>
      </w:pPr>
      <w:r w:rsidRPr="00EE504A">
        <w:t>Hessian intuition,</w:t>
      </w:r>
    </w:p>
    <w:p w14:paraId="48F04C75" w14:textId="77777777" w:rsidR="00EE504A" w:rsidRPr="00EE504A" w:rsidRDefault="00EE504A" w:rsidP="00EE504A">
      <w:pPr>
        <w:numPr>
          <w:ilvl w:val="0"/>
          <w:numId w:val="148"/>
        </w:numPr>
      </w:pPr>
      <w:r w:rsidRPr="00EE504A">
        <w:t>curvature,</w:t>
      </w:r>
    </w:p>
    <w:p w14:paraId="45B202EA" w14:textId="77777777" w:rsidR="00EE504A" w:rsidRPr="00EE504A" w:rsidRDefault="00EE504A" w:rsidP="00EE504A">
      <w:pPr>
        <w:numPr>
          <w:ilvl w:val="0"/>
          <w:numId w:val="148"/>
        </w:numPr>
      </w:pPr>
      <w:r w:rsidRPr="00EE504A">
        <w:t>feature learning geometry,</w:t>
      </w:r>
    </w:p>
    <w:p w14:paraId="59269FC0" w14:textId="77777777" w:rsidR="00EE504A" w:rsidRPr="00EE504A" w:rsidRDefault="00EE504A" w:rsidP="00EE504A">
      <w:pPr>
        <w:numPr>
          <w:ilvl w:val="0"/>
          <w:numId w:val="148"/>
        </w:numPr>
      </w:pPr>
      <w:r w:rsidRPr="00EE504A">
        <w:t>loss landscapes,</w:t>
      </w:r>
    </w:p>
    <w:p w14:paraId="39CB734C" w14:textId="77777777" w:rsidR="00EE504A" w:rsidRPr="00EE504A" w:rsidRDefault="00EE504A" w:rsidP="00EE504A">
      <w:pPr>
        <w:numPr>
          <w:ilvl w:val="0"/>
          <w:numId w:val="148"/>
        </w:numPr>
      </w:pPr>
      <w:r w:rsidRPr="00EE504A">
        <w:t>NTK/lazy training at a high level,</w:t>
      </w:r>
    </w:p>
    <w:p w14:paraId="4D130FB0" w14:textId="77777777" w:rsidR="00EE504A" w:rsidRPr="00EE504A" w:rsidRDefault="00EE504A" w:rsidP="00EE504A">
      <w:pPr>
        <w:numPr>
          <w:ilvl w:val="0"/>
          <w:numId w:val="148"/>
        </w:numPr>
      </w:pPr>
      <w:r w:rsidRPr="00EE504A">
        <w:t>continuous-time gradient flow.</w:t>
      </w:r>
    </w:p>
    <w:p w14:paraId="6F4DAE0C" w14:textId="77777777" w:rsidR="00EE504A" w:rsidRPr="00EE504A" w:rsidRDefault="00EE504A" w:rsidP="00EE504A">
      <w:r w:rsidRPr="00EE504A">
        <w:t>New sections:</w:t>
      </w:r>
    </w:p>
    <w:p w14:paraId="121AFDC5" w14:textId="77777777" w:rsidR="00EE504A" w:rsidRPr="00EE504A" w:rsidRDefault="00EE504A" w:rsidP="00EE504A">
      <w:pPr>
        <w:numPr>
          <w:ilvl w:val="0"/>
          <w:numId w:val="149"/>
        </w:numPr>
      </w:pPr>
      <w:r w:rsidRPr="00EE504A">
        <w:t>Parameter space and function space</w:t>
      </w:r>
    </w:p>
    <w:p w14:paraId="30862856" w14:textId="77777777" w:rsidR="00EE504A" w:rsidRPr="00EE504A" w:rsidRDefault="00EE504A" w:rsidP="00EE504A">
      <w:pPr>
        <w:numPr>
          <w:ilvl w:val="0"/>
          <w:numId w:val="149"/>
        </w:numPr>
      </w:pPr>
      <w:r w:rsidRPr="00EE504A">
        <w:t>Curvature, Hessians, and optimization geometry</w:t>
      </w:r>
    </w:p>
    <w:p w14:paraId="25C646CE" w14:textId="77777777" w:rsidR="00EE504A" w:rsidRPr="00EE504A" w:rsidRDefault="00EE504A" w:rsidP="00EE504A">
      <w:pPr>
        <w:numPr>
          <w:ilvl w:val="0"/>
          <w:numId w:val="149"/>
        </w:numPr>
      </w:pPr>
      <w:r w:rsidRPr="00EE504A">
        <w:t>Gradient flow and dynamical systems</w:t>
      </w:r>
    </w:p>
    <w:p w14:paraId="42972554" w14:textId="77777777" w:rsidR="00EE504A" w:rsidRPr="00EE504A" w:rsidRDefault="00EE504A" w:rsidP="00EE504A">
      <w:pPr>
        <w:numPr>
          <w:ilvl w:val="0"/>
          <w:numId w:val="149"/>
        </w:numPr>
      </w:pPr>
      <w:r w:rsidRPr="00EE504A">
        <w:t>Feature learning vs kernel-like regimes</w:t>
      </w:r>
    </w:p>
    <w:p w14:paraId="3B7FCED9" w14:textId="77777777" w:rsidR="00EE504A" w:rsidRPr="00EE504A" w:rsidRDefault="00EE504A" w:rsidP="00EE504A">
      <w:pPr>
        <w:numPr>
          <w:ilvl w:val="0"/>
          <w:numId w:val="149"/>
        </w:numPr>
      </w:pPr>
      <w:r w:rsidRPr="00EE504A">
        <w:t>Representation geometry in trained networks</w:t>
      </w:r>
    </w:p>
    <w:p w14:paraId="312F31AD" w14:textId="77777777" w:rsidR="00EE504A" w:rsidRPr="00EE504A" w:rsidRDefault="00EE504A" w:rsidP="00EE504A">
      <w:r w:rsidRPr="00EE504A">
        <w:t>Exercises:</w:t>
      </w:r>
    </w:p>
    <w:p w14:paraId="7A918153" w14:textId="77777777" w:rsidR="00EE504A" w:rsidRPr="00EE504A" w:rsidRDefault="00EE504A" w:rsidP="00EE504A">
      <w:pPr>
        <w:numPr>
          <w:ilvl w:val="0"/>
          <w:numId w:val="150"/>
        </w:numPr>
      </w:pPr>
      <w:r w:rsidRPr="00EE504A">
        <w:lastRenderedPageBreak/>
        <w:t>analyze simple gradient flows,</w:t>
      </w:r>
    </w:p>
    <w:p w14:paraId="3B1B584B" w14:textId="77777777" w:rsidR="00EE504A" w:rsidRPr="00EE504A" w:rsidRDefault="00EE504A" w:rsidP="00EE504A">
      <w:pPr>
        <w:numPr>
          <w:ilvl w:val="0"/>
          <w:numId w:val="150"/>
        </w:numPr>
      </w:pPr>
      <w:r w:rsidRPr="00EE504A">
        <w:t>compare linearized and feature-learning views.</w:t>
      </w:r>
    </w:p>
    <w:p w14:paraId="23171AED" w14:textId="77777777" w:rsidR="00EE504A" w:rsidRPr="00EE504A" w:rsidRDefault="00EE504A" w:rsidP="00EE504A">
      <w:r w:rsidRPr="00EE504A">
        <w:pict w14:anchorId="1D1E0F31">
          <v:rect id="_x0000_i1281" style="width:0;height:1.5pt" o:hralign="center" o:hrstd="t" o:hr="t" fillcolor="#a0a0a0" stroked="f"/>
        </w:pict>
      </w:r>
    </w:p>
    <w:p w14:paraId="4870BC3B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35. Practical System Design</w:t>
      </w:r>
    </w:p>
    <w:p w14:paraId="27F1FDE0" w14:textId="77777777" w:rsidR="00EE504A" w:rsidRPr="00EE504A" w:rsidRDefault="00EE504A" w:rsidP="00EE504A">
      <w:r w:rsidRPr="00EE504A">
        <w:t>This chapter should become much more concrete.</w:t>
      </w:r>
    </w:p>
    <w:p w14:paraId="09A53712" w14:textId="77777777" w:rsidR="00EE504A" w:rsidRPr="00EE504A" w:rsidRDefault="00EE504A" w:rsidP="00EE504A">
      <w:r w:rsidRPr="00EE504A">
        <w:t>Add:</w:t>
      </w:r>
    </w:p>
    <w:p w14:paraId="223E65F6" w14:textId="77777777" w:rsidR="00EE504A" w:rsidRPr="00EE504A" w:rsidRDefault="00EE504A" w:rsidP="00EE504A">
      <w:pPr>
        <w:numPr>
          <w:ilvl w:val="0"/>
          <w:numId w:val="151"/>
        </w:numPr>
      </w:pPr>
      <w:r w:rsidRPr="00EE504A">
        <w:t>data pipelines,</w:t>
      </w:r>
    </w:p>
    <w:p w14:paraId="4EDA5F97" w14:textId="77777777" w:rsidR="00EE504A" w:rsidRPr="00EE504A" w:rsidRDefault="00EE504A" w:rsidP="00EE504A">
      <w:pPr>
        <w:numPr>
          <w:ilvl w:val="0"/>
          <w:numId w:val="151"/>
        </w:numPr>
      </w:pPr>
      <w:r w:rsidRPr="00EE504A">
        <w:t>train/val/test infrastructure,</w:t>
      </w:r>
    </w:p>
    <w:p w14:paraId="2A91F9CD" w14:textId="77777777" w:rsidR="00EE504A" w:rsidRPr="00EE504A" w:rsidRDefault="00EE504A" w:rsidP="00EE504A">
      <w:pPr>
        <w:numPr>
          <w:ilvl w:val="0"/>
          <w:numId w:val="151"/>
        </w:numPr>
      </w:pPr>
      <w:r w:rsidRPr="00EE504A">
        <w:t>experiment tracking,</w:t>
      </w:r>
    </w:p>
    <w:p w14:paraId="3D28EE10" w14:textId="77777777" w:rsidR="00EE504A" w:rsidRPr="00EE504A" w:rsidRDefault="00EE504A" w:rsidP="00EE504A">
      <w:pPr>
        <w:numPr>
          <w:ilvl w:val="0"/>
          <w:numId w:val="151"/>
        </w:numPr>
      </w:pPr>
      <w:r w:rsidRPr="00EE504A">
        <w:t>deployment constraints,</w:t>
      </w:r>
    </w:p>
    <w:p w14:paraId="6641A551" w14:textId="77777777" w:rsidR="00EE504A" w:rsidRPr="00EE504A" w:rsidRDefault="00EE504A" w:rsidP="00EE504A">
      <w:pPr>
        <w:numPr>
          <w:ilvl w:val="0"/>
          <w:numId w:val="151"/>
        </w:numPr>
      </w:pPr>
      <w:r w:rsidRPr="00EE504A">
        <w:t>inference latency,</w:t>
      </w:r>
    </w:p>
    <w:p w14:paraId="7F6FF588" w14:textId="77777777" w:rsidR="00EE504A" w:rsidRPr="00EE504A" w:rsidRDefault="00EE504A" w:rsidP="00EE504A">
      <w:pPr>
        <w:numPr>
          <w:ilvl w:val="0"/>
          <w:numId w:val="151"/>
        </w:numPr>
      </w:pPr>
      <w:r w:rsidRPr="00EE504A">
        <w:t>monitoring,</w:t>
      </w:r>
    </w:p>
    <w:p w14:paraId="052B4BD6" w14:textId="77777777" w:rsidR="00EE504A" w:rsidRPr="00EE504A" w:rsidRDefault="00EE504A" w:rsidP="00EE504A">
      <w:pPr>
        <w:numPr>
          <w:ilvl w:val="0"/>
          <w:numId w:val="151"/>
        </w:numPr>
      </w:pPr>
      <w:r w:rsidRPr="00EE504A">
        <w:t>debugging.</w:t>
      </w:r>
    </w:p>
    <w:p w14:paraId="6908F3BB" w14:textId="77777777" w:rsidR="00EE504A" w:rsidRPr="00EE504A" w:rsidRDefault="00EE504A" w:rsidP="00EE504A">
      <w:r w:rsidRPr="00EE504A">
        <w:t>New sections:</w:t>
      </w:r>
    </w:p>
    <w:p w14:paraId="177B4678" w14:textId="77777777" w:rsidR="00EE504A" w:rsidRPr="00EE504A" w:rsidRDefault="00EE504A" w:rsidP="00EE504A">
      <w:pPr>
        <w:numPr>
          <w:ilvl w:val="0"/>
          <w:numId w:val="152"/>
        </w:numPr>
      </w:pPr>
      <w:r w:rsidRPr="00EE504A">
        <w:t>Framing ML as a systems problem</w:t>
      </w:r>
    </w:p>
    <w:p w14:paraId="6F4B34E5" w14:textId="77777777" w:rsidR="00EE504A" w:rsidRPr="00EE504A" w:rsidRDefault="00EE504A" w:rsidP="00EE504A">
      <w:pPr>
        <w:numPr>
          <w:ilvl w:val="0"/>
          <w:numId w:val="152"/>
        </w:numPr>
      </w:pPr>
      <w:r w:rsidRPr="00EE504A">
        <w:t>Data collection, cleaning, and labeling</w:t>
      </w:r>
    </w:p>
    <w:p w14:paraId="33392416" w14:textId="77777777" w:rsidR="00EE504A" w:rsidRPr="00EE504A" w:rsidRDefault="00EE504A" w:rsidP="00EE504A">
      <w:pPr>
        <w:numPr>
          <w:ilvl w:val="0"/>
          <w:numId w:val="152"/>
        </w:numPr>
      </w:pPr>
      <w:r w:rsidRPr="00EE504A">
        <w:t>Training pipelines and experiment management</w:t>
      </w:r>
    </w:p>
    <w:p w14:paraId="322A333D" w14:textId="77777777" w:rsidR="00EE504A" w:rsidRPr="00EE504A" w:rsidRDefault="00EE504A" w:rsidP="00EE504A">
      <w:pPr>
        <w:numPr>
          <w:ilvl w:val="0"/>
          <w:numId w:val="152"/>
        </w:numPr>
      </w:pPr>
      <w:r w:rsidRPr="00EE504A">
        <w:t>Serving, inference, and latency constraints</w:t>
      </w:r>
    </w:p>
    <w:p w14:paraId="17FC7D6F" w14:textId="77777777" w:rsidR="00EE504A" w:rsidRPr="00EE504A" w:rsidRDefault="00EE504A" w:rsidP="00EE504A">
      <w:pPr>
        <w:numPr>
          <w:ilvl w:val="0"/>
          <w:numId w:val="152"/>
        </w:numPr>
      </w:pPr>
      <w:r w:rsidRPr="00EE504A">
        <w:t>Monitoring drift, failures, and feedback loops</w:t>
      </w:r>
    </w:p>
    <w:p w14:paraId="4C64CFBC" w14:textId="77777777" w:rsidR="00EE504A" w:rsidRPr="00EE504A" w:rsidRDefault="00EE504A" w:rsidP="00EE504A">
      <w:pPr>
        <w:numPr>
          <w:ilvl w:val="0"/>
          <w:numId w:val="152"/>
        </w:numPr>
      </w:pPr>
      <w:r w:rsidRPr="00EE504A">
        <w:t>Engineering tradeoffs in real-world ML</w:t>
      </w:r>
    </w:p>
    <w:p w14:paraId="528232EB" w14:textId="77777777" w:rsidR="00EE504A" w:rsidRPr="00EE504A" w:rsidRDefault="00EE504A" w:rsidP="00EE504A">
      <w:r w:rsidRPr="00EE504A">
        <w:t>Exercises:</w:t>
      </w:r>
    </w:p>
    <w:p w14:paraId="67E8301E" w14:textId="77777777" w:rsidR="00EE504A" w:rsidRPr="00EE504A" w:rsidRDefault="00EE504A" w:rsidP="00EE504A">
      <w:pPr>
        <w:numPr>
          <w:ilvl w:val="0"/>
          <w:numId w:val="153"/>
        </w:numPr>
      </w:pPr>
      <w:r w:rsidRPr="00EE504A">
        <w:t>design an end-to-end pipeline for a task,</w:t>
      </w:r>
    </w:p>
    <w:p w14:paraId="518AEB6E" w14:textId="77777777" w:rsidR="00EE504A" w:rsidRPr="00EE504A" w:rsidRDefault="00EE504A" w:rsidP="00EE504A">
      <w:pPr>
        <w:numPr>
          <w:ilvl w:val="0"/>
          <w:numId w:val="153"/>
        </w:numPr>
      </w:pPr>
      <w:r w:rsidRPr="00EE504A">
        <w:t>identify failure points in deployment setups.</w:t>
      </w:r>
    </w:p>
    <w:p w14:paraId="5976B074" w14:textId="77777777" w:rsidR="00EE504A" w:rsidRPr="00EE504A" w:rsidRDefault="00EE504A" w:rsidP="00EE504A">
      <w:r w:rsidRPr="00EE504A">
        <w:pict w14:anchorId="253989D1">
          <v:rect id="_x0000_i1282" style="width:0;height:1.5pt" o:hralign="center" o:hrstd="t" o:hr="t" fillcolor="#a0a0a0" stroked="f"/>
        </w:pict>
      </w:r>
    </w:p>
    <w:p w14:paraId="395C35A5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Chapter 36. Limits and Future Directions</w:t>
      </w:r>
    </w:p>
    <w:p w14:paraId="2182DD2D" w14:textId="77777777" w:rsidR="00EE504A" w:rsidRPr="00EE504A" w:rsidRDefault="00EE504A" w:rsidP="00EE504A">
      <w:r w:rsidRPr="00EE504A">
        <w:t>Good ending chapter, but it needs sharper organization.</w:t>
      </w:r>
    </w:p>
    <w:p w14:paraId="346BBFD8" w14:textId="77777777" w:rsidR="00EE504A" w:rsidRPr="00EE504A" w:rsidRDefault="00EE504A" w:rsidP="00EE504A">
      <w:r w:rsidRPr="00EE504A">
        <w:lastRenderedPageBreak/>
        <w:t>Add:</w:t>
      </w:r>
    </w:p>
    <w:p w14:paraId="24AB99A9" w14:textId="77777777" w:rsidR="00EE504A" w:rsidRPr="00EE504A" w:rsidRDefault="00EE504A" w:rsidP="00EE504A">
      <w:pPr>
        <w:numPr>
          <w:ilvl w:val="0"/>
          <w:numId w:val="154"/>
        </w:numPr>
      </w:pPr>
      <w:r w:rsidRPr="00EE504A">
        <w:t>limits of current paradigms,</w:t>
      </w:r>
    </w:p>
    <w:p w14:paraId="6632BA37" w14:textId="77777777" w:rsidR="00EE504A" w:rsidRPr="00EE504A" w:rsidRDefault="00EE504A" w:rsidP="00EE504A">
      <w:pPr>
        <w:numPr>
          <w:ilvl w:val="0"/>
          <w:numId w:val="154"/>
        </w:numPr>
      </w:pPr>
      <w:r w:rsidRPr="00EE504A">
        <w:t>robustness,</w:t>
      </w:r>
    </w:p>
    <w:p w14:paraId="431EB74F" w14:textId="77777777" w:rsidR="00EE504A" w:rsidRPr="00EE504A" w:rsidRDefault="00EE504A" w:rsidP="00EE504A">
      <w:pPr>
        <w:numPr>
          <w:ilvl w:val="0"/>
          <w:numId w:val="154"/>
        </w:numPr>
      </w:pPr>
      <w:r w:rsidRPr="00EE504A">
        <w:t>causality,</w:t>
      </w:r>
    </w:p>
    <w:p w14:paraId="0C6B17B0" w14:textId="77777777" w:rsidR="00EE504A" w:rsidRPr="00EE504A" w:rsidRDefault="00EE504A" w:rsidP="00EE504A">
      <w:pPr>
        <w:numPr>
          <w:ilvl w:val="0"/>
          <w:numId w:val="154"/>
        </w:numPr>
      </w:pPr>
      <w:r w:rsidRPr="00EE504A">
        <w:t>interpretability,</w:t>
      </w:r>
    </w:p>
    <w:p w14:paraId="03786114" w14:textId="77777777" w:rsidR="00EE504A" w:rsidRPr="00EE504A" w:rsidRDefault="00EE504A" w:rsidP="00EE504A">
      <w:pPr>
        <w:numPr>
          <w:ilvl w:val="0"/>
          <w:numId w:val="154"/>
        </w:numPr>
      </w:pPr>
      <w:r w:rsidRPr="00EE504A">
        <w:t>data efficiency,</w:t>
      </w:r>
    </w:p>
    <w:p w14:paraId="3C310133" w14:textId="77777777" w:rsidR="00EE504A" w:rsidRPr="00EE504A" w:rsidRDefault="00EE504A" w:rsidP="00EE504A">
      <w:pPr>
        <w:numPr>
          <w:ilvl w:val="0"/>
          <w:numId w:val="154"/>
        </w:numPr>
      </w:pPr>
      <w:r w:rsidRPr="00EE504A">
        <w:t>reasoning,</w:t>
      </w:r>
    </w:p>
    <w:p w14:paraId="3F07DF90" w14:textId="77777777" w:rsidR="00EE504A" w:rsidRPr="00EE504A" w:rsidRDefault="00EE504A" w:rsidP="00EE504A">
      <w:pPr>
        <w:numPr>
          <w:ilvl w:val="0"/>
          <w:numId w:val="154"/>
        </w:numPr>
      </w:pPr>
      <w:r w:rsidRPr="00EE504A">
        <w:t>scientific ML,</w:t>
      </w:r>
    </w:p>
    <w:p w14:paraId="2C186F94" w14:textId="77777777" w:rsidR="00EE504A" w:rsidRPr="00EE504A" w:rsidRDefault="00EE504A" w:rsidP="00EE504A">
      <w:pPr>
        <w:numPr>
          <w:ilvl w:val="0"/>
          <w:numId w:val="154"/>
        </w:numPr>
      </w:pPr>
      <w:r w:rsidRPr="00EE504A">
        <w:t>agentic systems.</w:t>
      </w:r>
    </w:p>
    <w:p w14:paraId="407D598E" w14:textId="77777777" w:rsidR="00EE504A" w:rsidRPr="00EE504A" w:rsidRDefault="00EE504A" w:rsidP="00EE504A">
      <w:r w:rsidRPr="00EE504A">
        <w:t>New sections:</w:t>
      </w:r>
    </w:p>
    <w:p w14:paraId="23E17FCB" w14:textId="77777777" w:rsidR="00EE504A" w:rsidRPr="00EE504A" w:rsidRDefault="00EE504A" w:rsidP="00EE504A">
      <w:pPr>
        <w:numPr>
          <w:ilvl w:val="0"/>
          <w:numId w:val="155"/>
        </w:numPr>
      </w:pPr>
      <w:r w:rsidRPr="00EE504A">
        <w:t>What current machine learning still struggles with</w:t>
      </w:r>
    </w:p>
    <w:p w14:paraId="1CF0551B" w14:textId="77777777" w:rsidR="00EE504A" w:rsidRPr="00EE504A" w:rsidRDefault="00EE504A" w:rsidP="00EE504A">
      <w:pPr>
        <w:numPr>
          <w:ilvl w:val="0"/>
          <w:numId w:val="155"/>
        </w:numPr>
      </w:pPr>
      <w:r w:rsidRPr="00EE504A">
        <w:t>Robustness, uncertainty, and distribution shift</w:t>
      </w:r>
    </w:p>
    <w:p w14:paraId="4AFDB5CA" w14:textId="77777777" w:rsidR="00EE504A" w:rsidRPr="00EE504A" w:rsidRDefault="00EE504A" w:rsidP="00EE504A">
      <w:pPr>
        <w:numPr>
          <w:ilvl w:val="0"/>
          <w:numId w:val="155"/>
        </w:numPr>
      </w:pPr>
      <w:r w:rsidRPr="00EE504A">
        <w:t>Causality, abstraction, and reasoning</w:t>
      </w:r>
    </w:p>
    <w:p w14:paraId="0233DD14" w14:textId="77777777" w:rsidR="00EE504A" w:rsidRPr="00EE504A" w:rsidRDefault="00EE504A" w:rsidP="00EE504A">
      <w:pPr>
        <w:numPr>
          <w:ilvl w:val="0"/>
          <w:numId w:val="155"/>
        </w:numPr>
      </w:pPr>
      <w:r w:rsidRPr="00EE504A">
        <w:t>Energy, data, and compute constraints</w:t>
      </w:r>
    </w:p>
    <w:p w14:paraId="1AB501D0" w14:textId="77777777" w:rsidR="00EE504A" w:rsidRPr="00EE504A" w:rsidRDefault="00EE504A" w:rsidP="00EE504A">
      <w:pPr>
        <w:numPr>
          <w:ilvl w:val="0"/>
          <w:numId w:val="155"/>
        </w:numPr>
      </w:pPr>
      <w:r w:rsidRPr="00EE504A">
        <w:t>Emerging directions in generative and interactive AI</w:t>
      </w:r>
    </w:p>
    <w:p w14:paraId="2D134F39" w14:textId="77777777" w:rsidR="00EE504A" w:rsidRPr="00EE504A" w:rsidRDefault="00EE504A" w:rsidP="00EE504A">
      <w:pPr>
        <w:numPr>
          <w:ilvl w:val="0"/>
          <w:numId w:val="155"/>
        </w:numPr>
      </w:pPr>
      <w:r w:rsidRPr="00EE504A">
        <w:t>Open mathematical questions</w:t>
      </w:r>
    </w:p>
    <w:p w14:paraId="58D31333" w14:textId="77777777" w:rsidR="00EE504A" w:rsidRPr="00EE504A" w:rsidRDefault="00EE504A" w:rsidP="00EE504A">
      <w:r w:rsidRPr="00EE504A">
        <w:t>Exercises:</w:t>
      </w:r>
    </w:p>
    <w:p w14:paraId="34946F08" w14:textId="77777777" w:rsidR="00EE504A" w:rsidRPr="00EE504A" w:rsidRDefault="00EE504A" w:rsidP="00EE504A">
      <w:pPr>
        <w:numPr>
          <w:ilvl w:val="0"/>
          <w:numId w:val="156"/>
        </w:numPr>
      </w:pPr>
      <w:r w:rsidRPr="00EE504A">
        <w:t>critical reflection problems,</w:t>
      </w:r>
    </w:p>
    <w:p w14:paraId="3D746823" w14:textId="77777777" w:rsidR="00EE504A" w:rsidRPr="00EE504A" w:rsidRDefault="00EE504A" w:rsidP="00EE504A">
      <w:pPr>
        <w:numPr>
          <w:ilvl w:val="0"/>
          <w:numId w:val="156"/>
        </w:numPr>
      </w:pPr>
      <w:r w:rsidRPr="00EE504A">
        <w:t>compare optimistic and skeptical future scenarios.</w:t>
      </w:r>
    </w:p>
    <w:p w14:paraId="35CBE593" w14:textId="77777777" w:rsidR="00EE504A" w:rsidRPr="00EE504A" w:rsidRDefault="00EE504A" w:rsidP="00EE504A">
      <w:r w:rsidRPr="00EE504A">
        <w:pict w14:anchorId="2B68E78D">
          <v:rect id="_x0000_i1283" style="width:0;height:1.5pt" o:hralign="center" o:hrstd="t" o:hr="t" fillcolor="#a0a0a0" stroked="f"/>
        </w:pict>
      </w:r>
    </w:p>
    <w:p w14:paraId="6A331097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What to do with the deleted Normalizing Flows chapter</w:t>
      </w:r>
    </w:p>
    <w:p w14:paraId="4410690A" w14:textId="77777777" w:rsidR="00EE504A" w:rsidRPr="00EE504A" w:rsidRDefault="00EE504A" w:rsidP="00EE504A">
      <w:r w:rsidRPr="00EE504A">
        <w:t>I would not simply compress the course to 35 sessions.</w:t>
      </w:r>
    </w:p>
    <w:p w14:paraId="449A8BF5" w14:textId="77777777" w:rsidR="00EE504A" w:rsidRPr="00EE504A" w:rsidRDefault="00EE504A" w:rsidP="00EE504A">
      <w:r w:rsidRPr="00EE504A">
        <w:t>Instead:</w:t>
      </w:r>
    </w:p>
    <w:p w14:paraId="77F82259" w14:textId="77777777" w:rsidR="00EE504A" w:rsidRPr="00EE504A" w:rsidRDefault="00EE504A" w:rsidP="00EE504A">
      <w:pPr>
        <w:numPr>
          <w:ilvl w:val="0"/>
          <w:numId w:val="157"/>
        </w:numPr>
      </w:pPr>
      <w:r w:rsidRPr="00EE504A">
        <w:rPr>
          <w:b/>
          <w:bCs/>
        </w:rPr>
        <w:t>remove Chapter 29: Normalizing Flows</w:t>
      </w:r>
    </w:p>
    <w:p w14:paraId="054AA333" w14:textId="77777777" w:rsidR="00EE504A" w:rsidRPr="00EE504A" w:rsidRDefault="00EE504A" w:rsidP="00EE504A">
      <w:pPr>
        <w:numPr>
          <w:ilvl w:val="0"/>
          <w:numId w:val="157"/>
        </w:numPr>
      </w:pPr>
      <w:r w:rsidRPr="00EE504A">
        <w:rPr>
          <w:b/>
          <w:bCs/>
        </w:rPr>
        <w:t>insert Chapter 29: Autoregressive Generative Models</w:t>
      </w:r>
    </w:p>
    <w:p w14:paraId="1B63A08A" w14:textId="77777777" w:rsidR="00EE504A" w:rsidRPr="00EE504A" w:rsidRDefault="00EE504A" w:rsidP="00EE504A">
      <w:r w:rsidRPr="00EE504A">
        <w:t>Why this replacement is better:</w:t>
      </w:r>
    </w:p>
    <w:p w14:paraId="58128CC6" w14:textId="77777777" w:rsidR="00EE504A" w:rsidRPr="00EE504A" w:rsidRDefault="00EE504A" w:rsidP="00EE504A">
      <w:pPr>
        <w:numPr>
          <w:ilvl w:val="0"/>
          <w:numId w:val="158"/>
        </w:numPr>
      </w:pPr>
      <w:r w:rsidRPr="00EE504A">
        <w:lastRenderedPageBreak/>
        <w:t>it is more central to modern generative AI,</w:t>
      </w:r>
    </w:p>
    <w:p w14:paraId="5AAF5C13" w14:textId="77777777" w:rsidR="00EE504A" w:rsidRPr="00EE504A" w:rsidRDefault="00EE504A" w:rsidP="00EE504A">
      <w:pPr>
        <w:numPr>
          <w:ilvl w:val="0"/>
          <w:numId w:val="158"/>
        </w:numPr>
      </w:pPr>
      <w:r w:rsidRPr="00EE504A">
        <w:t>it directly supports the LLM chapter,</w:t>
      </w:r>
    </w:p>
    <w:p w14:paraId="146C1E12" w14:textId="77777777" w:rsidR="00EE504A" w:rsidRPr="00EE504A" w:rsidRDefault="00EE504A" w:rsidP="00EE504A">
      <w:pPr>
        <w:numPr>
          <w:ilvl w:val="0"/>
          <w:numId w:val="158"/>
        </w:numPr>
      </w:pPr>
      <w:r w:rsidRPr="00EE504A">
        <w:t>it gives students the cleanest probabilistic factorization story,</w:t>
      </w:r>
    </w:p>
    <w:p w14:paraId="12CA51DD" w14:textId="77777777" w:rsidR="00EE504A" w:rsidRPr="00EE504A" w:rsidRDefault="00EE504A" w:rsidP="00EE504A">
      <w:pPr>
        <w:numPr>
          <w:ilvl w:val="0"/>
          <w:numId w:val="158"/>
        </w:numPr>
      </w:pPr>
      <w:r w:rsidRPr="00EE504A">
        <w:t>it complements VAE / GAN / diffusion very well.</w:t>
      </w:r>
    </w:p>
    <w:p w14:paraId="76B33D09" w14:textId="77777777" w:rsidR="00EE504A" w:rsidRPr="00EE504A" w:rsidRDefault="00EE504A" w:rsidP="00EE504A">
      <w:r w:rsidRPr="00EE504A">
        <w:t>So the revised generative arc becomes:</w:t>
      </w:r>
    </w:p>
    <w:p w14:paraId="5539737C" w14:textId="77777777" w:rsidR="00EE504A" w:rsidRPr="00EE504A" w:rsidRDefault="00EE504A" w:rsidP="00EE504A">
      <w:pPr>
        <w:numPr>
          <w:ilvl w:val="0"/>
          <w:numId w:val="159"/>
        </w:numPr>
      </w:pPr>
      <w:r w:rsidRPr="00EE504A">
        <w:t>Ch25 Foundations of Generative Modeling</w:t>
      </w:r>
    </w:p>
    <w:p w14:paraId="18104792" w14:textId="77777777" w:rsidR="00EE504A" w:rsidRPr="00EE504A" w:rsidRDefault="00EE504A" w:rsidP="00EE504A">
      <w:pPr>
        <w:numPr>
          <w:ilvl w:val="0"/>
          <w:numId w:val="159"/>
        </w:numPr>
      </w:pPr>
      <w:r w:rsidRPr="00EE504A">
        <w:t>Ch26 Likelihood-Based Learning with Latent Variables</w:t>
      </w:r>
    </w:p>
    <w:p w14:paraId="4396789E" w14:textId="77777777" w:rsidR="00EE504A" w:rsidRPr="00EE504A" w:rsidRDefault="00EE504A" w:rsidP="00EE504A">
      <w:pPr>
        <w:numPr>
          <w:ilvl w:val="0"/>
          <w:numId w:val="159"/>
        </w:numPr>
      </w:pPr>
      <w:r w:rsidRPr="00EE504A">
        <w:t>Ch27 Variational Autoencoders</w:t>
      </w:r>
    </w:p>
    <w:p w14:paraId="7E9E114C" w14:textId="77777777" w:rsidR="00EE504A" w:rsidRPr="00EE504A" w:rsidRDefault="00EE504A" w:rsidP="00EE504A">
      <w:pPr>
        <w:numPr>
          <w:ilvl w:val="0"/>
          <w:numId w:val="159"/>
        </w:numPr>
      </w:pPr>
      <w:r w:rsidRPr="00EE504A">
        <w:t>Ch28 Generative Adversarial Networks</w:t>
      </w:r>
    </w:p>
    <w:p w14:paraId="110A90E4" w14:textId="77777777" w:rsidR="00EE504A" w:rsidRPr="00EE504A" w:rsidRDefault="00EE504A" w:rsidP="00EE504A">
      <w:pPr>
        <w:numPr>
          <w:ilvl w:val="0"/>
          <w:numId w:val="159"/>
        </w:numPr>
      </w:pPr>
      <w:r w:rsidRPr="00EE504A">
        <w:rPr>
          <w:b/>
          <w:bCs/>
        </w:rPr>
        <w:t>Ch29 Autoregressive Generative Models</w:t>
      </w:r>
    </w:p>
    <w:p w14:paraId="5D652D1B" w14:textId="77777777" w:rsidR="00EE504A" w:rsidRPr="00EE504A" w:rsidRDefault="00EE504A" w:rsidP="00EE504A">
      <w:pPr>
        <w:numPr>
          <w:ilvl w:val="0"/>
          <w:numId w:val="159"/>
        </w:numPr>
      </w:pPr>
      <w:r w:rsidRPr="00EE504A">
        <w:t>Ch30 Diffusion Models: Intuition</w:t>
      </w:r>
    </w:p>
    <w:p w14:paraId="0D803A15" w14:textId="77777777" w:rsidR="00EE504A" w:rsidRPr="00EE504A" w:rsidRDefault="00EE504A" w:rsidP="00EE504A">
      <w:pPr>
        <w:numPr>
          <w:ilvl w:val="0"/>
          <w:numId w:val="159"/>
        </w:numPr>
      </w:pPr>
      <w:r w:rsidRPr="00EE504A">
        <w:t>Ch31 Diffusion Models: Mathematical Foundations</w:t>
      </w:r>
    </w:p>
    <w:p w14:paraId="0B40DFDE" w14:textId="77777777" w:rsidR="00EE504A" w:rsidRPr="00EE504A" w:rsidRDefault="00EE504A" w:rsidP="00EE504A">
      <w:pPr>
        <w:numPr>
          <w:ilvl w:val="0"/>
          <w:numId w:val="159"/>
        </w:numPr>
      </w:pPr>
      <w:r w:rsidRPr="00EE504A">
        <w:t>Ch32 Large-Scale Generative Models</w:t>
      </w:r>
    </w:p>
    <w:p w14:paraId="52D90FE1" w14:textId="77777777" w:rsidR="00EE504A" w:rsidRPr="00EE504A" w:rsidRDefault="00EE504A" w:rsidP="00EE504A">
      <w:r w:rsidRPr="00EE504A">
        <w:t>That is stronger than the original block.</w:t>
      </w:r>
    </w:p>
    <w:p w14:paraId="6C430879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What “full-length” should concretely mean</w:t>
      </w:r>
    </w:p>
    <w:p w14:paraId="62A8ECB6" w14:textId="77777777" w:rsidR="00EE504A" w:rsidRPr="00EE504A" w:rsidRDefault="00EE504A" w:rsidP="00EE504A">
      <w:r w:rsidRPr="00EE504A">
        <w:t>For the rewrite, each chapter should now include these elements.</w:t>
      </w:r>
    </w:p>
    <w:p w14:paraId="058DEB8C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Minimum structural template</w:t>
      </w:r>
    </w:p>
    <w:p w14:paraId="3091FCC7" w14:textId="77777777" w:rsidR="00EE504A" w:rsidRPr="00EE504A" w:rsidRDefault="00EE504A" w:rsidP="00EE504A">
      <w:pPr>
        <w:numPr>
          <w:ilvl w:val="0"/>
          <w:numId w:val="160"/>
        </w:numPr>
      </w:pPr>
      <w:r w:rsidRPr="00EE504A">
        <w:t>chapter introduction</w:t>
      </w:r>
    </w:p>
    <w:p w14:paraId="6B9B2A7E" w14:textId="77777777" w:rsidR="00EE504A" w:rsidRPr="00EE504A" w:rsidRDefault="00EE504A" w:rsidP="00EE504A">
      <w:pPr>
        <w:numPr>
          <w:ilvl w:val="0"/>
          <w:numId w:val="160"/>
        </w:numPr>
      </w:pPr>
      <w:r w:rsidRPr="00EE504A">
        <w:t>4–6 sections</w:t>
      </w:r>
    </w:p>
    <w:p w14:paraId="3ABA1990" w14:textId="77777777" w:rsidR="00EE504A" w:rsidRPr="00EE504A" w:rsidRDefault="00EE504A" w:rsidP="00EE504A">
      <w:pPr>
        <w:numPr>
          <w:ilvl w:val="0"/>
          <w:numId w:val="160"/>
        </w:numPr>
      </w:pPr>
      <w:r w:rsidRPr="00EE504A">
        <w:t>2 examples</w:t>
      </w:r>
    </w:p>
    <w:p w14:paraId="10737179" w14:textId="77777777" w:rsidR="00EE504A" w:rsidRPr="00EE504A" w:rsidRDefault="00EE504A" w:rsidP="00EE504A">
      <w:pPr>
        <w:numPr>
          <w:ilvl w:val="0"/>
          <w:numId w:val="160"/>
        </w:numPr>
      </w:pPr>
      <w:r w:rsidRPr="00EE504A">
        <w:t>1 worked derivation</w:t>
      </w:r>
    </w:p>
    <w:p w14:paraId="37D4DF5D" w14:textId="77777777" w:rsidR="00EE504A" w:rsidRPr="00EE504A" w:rsidRDefault="00EE504A" w:rsidP="00EE504A">
      <w:pPr>
        <w:numPr>
          <w:ilvl w:val="0"/>
          <w:numId w:val="160"/>
        </w:numPr>
      </w:pPr>
      <w:r w:rsidRPr="00EE504A">
        <w:t>8–12 exercises</w:t>
      </w:r>
    </w:p>
    <w:p w14:paraId="7C89B34C" w14:textId="77777777" w:rsidR="00EE504A" w:rsidRPr="00EE504A" w:rsidRDefault="00EE504A" w:rsidP="00EE504A">
      <w:pPr>
        <w:numPr>
          <w:ilvl w:val="0"/>
          <w:numId w:val="160"/>
        </w:numPr>
      </w:pPr>
      <w:r w:rsidRPr="00EE504A">
        <w:t>short summary</w:t>
      </w:r>
    </w:p>
    <w:p w14:paraId="49B05382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For theory-heavy chapters</w:t>
      </w:r>
    </w:p>
    <w:p w14:paraId="0C808775" w14:textId="77777777" w:rsidR="00EE504A" w:rsidRPr="00EE504A" w:rsidRDefault="00EE504A" w:rsidP="00EE504A">
      <w:r w:rsidRPr="00EE504A">
        <w:t>Include:</w:t>
      </w:r>
    </w:p>
    <w:p w14:paraId="39D95631" w14:textId="77777777" w:rsidR="00EE504A" w:rsidRPr="00EE504A" w:rsidRDefault="00EE504A" w:rsidP="00EE504A">
      <w:pPr>
        <w:numPr>
          <w:ilvl w:val="0"/>
          <w:numId w:val="161"/>
        </w:numPr>
      </w:pPr>
      <w:r w:rsidRPr="00EE504A">
        <w:t>definition environments,</w:t>
      </w:r>
    </w:p>
    <w:p w14:paraId="61CC629A" w14:textId="77777777" w:rsidR="00EE504A" w:rsidRPr="00EE504A" w:rsidRDefault="00EE504A" w:rsidP="00EE504A">
      <w:pPr>
        <w:numPr>
          <w:ilvl w:val="0"/>
          <w:numId w:val="161"/>
        </w:numPr>
      </w:pPr>
      <w:r w:rsidRPr="00EE504A">
        <w:lastRenderedPageBreak/>
        <w:t>theorem/proposition statements,</w:t>
      </w:r>
    </w:p>
    <w:p w14:paraId="78EF8EC0" w14:textId="77777777" w:rsidR="00EE504A" w:rsidRPr="00EE504A" w:rsidRDefault="00EE504A" w:rsidP="00EE504A">
      <w:pPr>
        <w:numPr>
          <w:ilvl w:val="0"/>
          <w:numId w:val="161"/>
        </w:numPr>
      </w:pPr>
      <w:r w:rsidRPr="00EE504A">
        <w:t>proof sketches or full proofs where instructive.</w:t>
      </w:r>
    </w:p>
    <w:p w14:paraId="19444FAB" w14:textId="77777777" w:rsidR="00EE504A" w:rsidRPr="00EE504A" w:rsidRDefault="00EE504A" w:rsidP="00EE504A">
      <w:r w:rsidRPr="00EE504A">
        <w:t>Best candidates:</w:t>
      </w:r>
    </w:p>
    <w:p w14:paraId="6CB10698" w14:textId="77777777" w:rsidR="00EE504A" w:rsidRPr="00EE504A" w:rsidRDefault="00EE504A" w:rsidP="00EE504A">
      <w:pPr>
        <w:numPr>
          <w:ilvl w:val="0"/>
          <w:numId w:val="162"/>
        </w:numPr>
      </w:pPr>
      <w:r w:rsidRPr="00EE504A">
        <w:t>Ch2, 4, 5, 6, 7, 8, 10, 15, 16, 26, 27, 31, 33, 34</w:t>
      </w:r>
    </w:p>
    <w:p w14:paraId="5E56ED41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For practice-heavy chapters</w:t>
      </w:r>
    </w:p>
    <w:p w14:paraId="47D8B027" w14:textId="77777777" w:rsidR="00EE504A" w:rsidRPr="00EE504A" w:rsidRDefault="00EE504A" w:rsidP="00EE504A">
      <w:r w:rsidRPr="00EE504A">
        <w:t>Include:</w:t>
      </w:r>
    </w:p>
    <w:p w14:paraId="5EEAA454" w14:textId="77777777" w:rsidR="00EE504A" w:rsidRPr="00EE504A" w:rsidRDefault="00EE504A" w:rsidP="00EE504A">
      <w:pPr>
        <w:numPr>
          <w:ilvl w:val="0"/>
          <w:numId w:val="163"/>
        </w:numPr>
      </w:pPr>
      <w:r w:rsidRPr="00EE504A">
        <w:t>algorithm boxes,</w:t>
      </w:r>
    </w:p>
    <w:p w14:paraId="6AAF1463" w14:textId="77777777" w:rsidR="00EE504A" w:rsidRPr="00EE504A" w:rsidRDefault="00EE504A" w:rsidP="00EE504A">
      <w:pPr>
        <w:numPr>
          <w:ilvl w:val="0"/>
          <w:numId w:val="163"/>
        </w:numPr>
      </w:pPr>
      <w:r w:rsidRPr="00EE504A">
        <w:t>implementation notes,</w:t>
      </w:r>
    </w:p>
    <w:p w14:paraId="59AE0D0E" w14:textId="77777777" w:rsidR="00EE504A" w:rsidRPr="00EE504A" w:rsidRDefault="00EE504A" w:rsidP="00EE504A">
      <w:pPr>
        <w:numPr>
          <w:ilvl w:val="0"/>
          <w:numId w:val="163"/>
        </w:numPr>
      </w:pPr>
      <w:r w:rsidRPr="00EE504A">
        <w:t>debugging notes,</w:t>
      </w:r>
    </w:p>
    <w:p w14:paraId="0537ABEE" w14:textId="77777777" w:rsidR="00EE504A" w:rsidRPr="00EE504A" w:rsidRDefault="00EE504A" w:rsidP="00EE504A">
      <w:pPr>
        <w:numPr>
          <w:ilvl w:val="0"/>
          <w:numId w:val="163"/>
        </w:numPr>
      </w:pPr>
      <w:r w:rsidRPr="00EE504A">
        <w:t>“common mistakes” subsections.</w:t>
      </w:r>
    </w:p>
    <w:p w14:paraId="43CB74C5" w14:textId="77777777" w:rsidR="00EE504A" w:rsidRPr="00EE504A" w:rsidRDefault="00EE504A" w:rsidP="00EE504A">
      <w:r w:rsidRPr="00EE504A">
        <w:t>Best candidates:</w:t>
      </w:r>
    </w:p>
    <w:p w14:paraId="6F4B82F4" w14:textId="77777777" w:rsidR="00EE504A" w:rsidRPr="00EE504A" w:rsidRDefault="00EE504A" w:rsidP="00EE504A">
      <w:pPr>
        <w:numPr>
          <w:ilvl w:val="0"/>
          <w:numId w:val="164"/>
        </w:numPr>
      </w:pPr>
      <w:r w:rsidRPr="00EE504A">
        <w:t>Ch11, 12, 17, 19, 20, 21, 22, 23, 24, 32, 35</w:t>
      </w:r>
    </w:p>
    <w:p w14:paraId="3EEBBF3B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My recommended next drafting order</w:t>
      </w:r>
    </w:p>
    <w:p w14:paraId="7514062F" w14:textId="77777777" w:rsidR="00EE504A" w:rsidRPr="00EE504A" w:rsidRDefault="00EE504A" w:rsidP="00EE504A">
      <w:r w:rsidRPr="00EE504A">
        <w:t xml:space="preserve">Do </w:t>
      </w:r>
      <w:r w:rsidRPr="00EE504A">
        <w:rPr>
          <w:b/>
          <w:bCs/>
        </w:rPr>
        <w:t>not</w:t>
      </w:r>
      <w:r w:rsidRPr="00EE504A">
        <w:t xml:space="preserve"> rewrite in numerical order first. Rewrite in this order:</w:t>
      </w:r>
    </w:p>
    <w:p w14:paraId="1C3E2B6B" w14:textId="77777777" w:rsidR="00EE504A" w:rsidRPr="00EE504A" w:rsidRDefault="00EE504A" w:rsidP="00EE504A">
      <w:pPr>
        <w:numPr>
          <w:ilvl w:val="0"/>
          <w:numId w:val="165"/>
        </w:numPr>
      </w:pPr>
      <w:r w:rsidRPr="00EE504A">
        <w:rPr>
          <w:b/>
          <w:bCs/>
        </w:rPr>
        <w:t>Ch1–6</w:t>
      </w:r>
      <w:r w:rsidRPr="00EE504A">
        <w:t xml:space="preserve"> to stabilize foundations</w:t>
      </w:r>
    </w:p>
    <w:p w14:paraId="1814628B" w14:textId="77777777" w:rsidR="00EE504A" w:rsidRPr="00EE504A" w:rsidRDefault="00EE504A" w:rsidP="00EE504A">
      <w:pPr>
        <w:numPr>
          <w:ilvl w:val="0"/>
          <w:numId w:val="165"/>
        </w:numPr>
      </w:pPr>
      <w:r w:rsidRPr="00EE504A">
        <w:rPr>
          <w:b/>
          <w:bCs/>
        </w:rPr>
        <w:t>Ch14–16</w:t>
      </w:r>
      <w:r w:rsidRPr="00EE504A">
        <w:t xml:space="preserve"> to stabilize the deep-learning transition</w:t>
      </w:r>
    </w:p>
    <w:p w14:paraId="61152A96" w14:textId="77777777" w:rsidR="00EE504A" w:rsidRPr="00EE504A" w:rsidRDefault="00EE504A" w:rsidP="00EE504A">
      <w:pPr>
        <w:numPr>
          <w:ilvl w:val="0"/>
          <w:numId w:val="165"/>
        </w:numPr>
      </w:pPr>
      <w:r w:rsidRPr="00EE504A">
        <w:rPr>
          <w:b/>
          <w:bCs/>
        </w:rPr>
        <w:t>Ch24, 29, 30, 31, 32</w:t>
      </w:r>
      <w:r w:rsidRPr="00EE504A">
        <w:t xml:space="preserve"> to stabilize the generative/transformer arc</w:t>
      </w:r>
    </w:p>
    <w:p w14:paraId="040FB043" w14:textId="77777777" w:rsidR="00EE504A" w:rsidRPr="00EE504A" w:rsidRDefault="00EE504A" w:rsidP="00EE504A">
      <w:pPr>
        <w:numPr>
          <w:ilvl w:val="0"/>
          <w:numId w:val="165"/>
        </w:numPr>
      </w:pPr>
      <w:r w:rsidRPr="00EE504A">
        <w:t>then fill the remaining chapters</w:t>
      </w:r>
    </w:p>
    <w:p w14:paraId="68E99FCD" w14:textId="77777777" w:rsidR="00EE504A" w:rsidRPr="00EE504A" w:rsidRDefault="00EE504A" w:rsidP="00EE504A">
      <w:r w:rsidRPr="00EE504A">
        <w:t>That produces coherence early.</w:t>
      </w:r>
    </w:p>
    <w:p w14:paraId="65A474C8" w14:textId="77777777" w:rsidR="00EE504A" w:rsidRPr="00EE504A" w:rsidRDefault="00EE504A" w:rsidP="00EE504A">
      <w:pPr>
        <w:rPr>
          <w:b/>
          <w:bCs/>
        </w:rPr>
      </w:pPr>
      <w:r w:rsidRPr="00EE504A">
        <w:rPr>
          <w:b/>
          <w:bCs/>
        </w:rPr>
        <w:t>Bottom line</w:t>
      </w:r>
    </w:p>
    <w:p w14:paraId="7120F96A" w14:textId="77777777" w:rsidR="00EE504A" w:rsidRPr="00EE504A" w:rsidRDefault="00EE504A" w:rsidP="00EE504A">
      <w:r w:rsidRPr="00EE504A">
        <w:t>Your revised book should remain a 36-session text, but with:</w:t>
      </w:r>
    </w:p>
    <w:p w14:paraId="190D52C4" w14:textId="77777777" w:rsidR="00EE504A" w:rsidRPr="00EE504A" w:rsidRDefault="00EE504A" w:rsidP="00EE504A">
      <w:pPr>
        <w:numPr>
          <w:ilvl w:val="0"/>
          <w:numId w:val="166"/>
        </w:numPr>
      </w:pPr>
      <w:r w:rsidRPr="00EE504A">
        <w:t>much deeper chapter interiors,</w:t>
      </w:r>
    </w:p>
    <w:p w14:paraId="2F2CFB67" w14:textId="77777777" w:rsidR="00EE504A" w:rsidRPr="00EE504A" w:rsidRDefault="00EE504A" w:rsidP="00EE504A">
      <w:pPr>
        <w:numPr>
          <w:ilvl w:val="0"/>
          <w:numId w:val="166"/>
        </w:numPr>
      </w:pPr>
      <w:r w:rsidRPr="00EE504A">
        <w:t>more formal mathematical scaffolding,</w:t>
      </w:r>
    </w:p>
    <w:p w14:paraId="6BB55BDB" w14:textId="77777777" w:rsidR="00EE504A" w:rsidRPr="00EE504A" w:rsidRDefault="00EE504A" w:rsidP="00EE504A">
      <w:pPr>
        <w:numPr>
          <w:ilvl w:val="0"/>
          <w:numId w:val="166"/>
        </w:numPr>
      </w:pPr>
      <w:r w:rsidRPr="00EE504A">
        <w:t>more examples and exercises,</w:t>
      </w:r>
    </w:p>
    <w:p w14:paraId="2791DEAA" w14:textId="77777777" w:rsidR="00EE504A" w:rsidRPr="00EE504A" w:rsidRDefault="00EE504A" w:rsidP="00EE504A">
      <w:pPr>
        <w:numPr>
          <w:ilvl w:val="0"/>
          <w:numId w:val="166"/>
        </w:numPr>
      </w:pPr>
      <w:r w:rsidRPr="00EE504A">
        <w:t>less repetitive chapter templating,</w:t>
      </w:r>
    </w:p>
    <w:p w14:paraId="2217EE36" w14:textId="77777777" w:rsidR="00EE504A" w:rsidRPr="00EE504A" w:rsidRDefault="00EE504A" w:rsidP="00EE504A">
      <w:pPr>
        <w:numPr>
          <w:ilvl w:val="0"/>
          <w:numId w:val="166"/>
        </w:numPr>
      </w:pPr>
      <w:r w:rsidRPr="00EE504A">
        <w:t xml:space="preserve">and </w:t>
      </w:r>
      <w:r w:rsidRPr="00EE504A">
        <w:rPr>
          <w:b/>
          <w:bCs/>
        </w:rPr>
        <w:t>Autoregressive Generative Models</w:t>
      </w:r>
      <w:r w:rsidRPr="00EE504A">
        <w:t xml:space="preserve"> replacing </w:t>
      </w:r>
      <w:r w:rsidRPr="00EE504A">
        <w:rPr>
          <w:b/>
          <w:bCs/>
        </w:rPr>
        <w:t>Normalizing Flows</w:t>
      </w:r>
      <w:r w:rsidRPr="00EE504A">
        <w:t>.</w:t>
      </w:r>
    </w:p>
    <w:p w14:paraId="0B1A47EA" w14:textId="77777777" w:rsidR="00EE504A" w:rsidRPr="00EE504A" w:rsidRDefault="00EE504A" w:rsidP="00EE504A">
      <w:r w:rsidRPr="00EE504A">
        <w:lastRenderedPageBreak/>
        <w:t xml:space="preserve">The next best step is for me to start the actual rewrite </w:t>
      </w:r>
      <w:r w:rsidRPr="00EE504A">
        <w:rPr>
          <w:b/>
          <w:bCs/>
        </w:rPr>
        <w:t>chapter by chapter in raw LaTeX</w:t>
      </w:r>
      <w:r w:rsidRPr="00EE504A">
        <w:t xml:space="preserve">, beginning with </w:t>
      </w:r>
      <w:r w:rsidRPr="00EE504A">
        <w:rPr>
          <w:b/>
          <w:bCs/>
        </w:rPr>
        <w:t>Chapter 1</w:t>
      </w:r>
      <w:r w:rsidRPr="00EE504A">
        <w:t xml:space="preserve"> under this new standard.</w:t>
      </w:r>
    </w:p>
    <w:p w14:paraId="5518BADB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8DD"/>
    <w:multiLevelType w:val="multilevel"/>
    <w:tmpl w:val="2468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7712"/>
    <w:multiLevelType w:val="multilevel"/>
    <w:tmpl w:val="8AD6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A6BE2"/>
    <w:multiLevelType w:val="multilevel"/>
    <w:tmpl w:val="20CE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54154"/>
    <w:multiLevelType w:val="multilevel"/>
    <w:tmpl w:val="D8A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34D29"/>
    <w:multiLevelType w:val="multilevel"/>
    <w:tmpl w:val="E958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66AD4"/>
    <w:multiLevelType w:val="multilevel"/>
    <w:tmpl w:val="08DA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B6F09"/>
    <w:multiLevelType w:val="multilevel"/>
    <w:tmpl w:val="00E2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2654B"/>
    <w:multiLevelType w:val="multilevel"/>
    <w:tmpl w:val="748E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93CB0"/>
    <w:multiLevelType w:val="multilevel"/>
    <w:tmpl w:val="CDF6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5752E"/>
    <w:multiLevelType w:val="multilevel"/>
    <w:tmpl w:val="65A8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A2BE9"/>
    <w:multiLevelType w:val="multilevel"/>
    <w:tmpl w:val="6B80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31477"/>
    <w:multiLevelType w:val="multilevel"/>
    <w:tmpl w:val="7ADA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F5876"/>
    <w:multiLevelType w:val="multilevel"/>
    <w:tmpl w:val="F9D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694CE9"/>
    <w:multiLevelType w:val="multilevel"/>
    <w:tmpl w:val="8B42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D45203"/>
    <w:multiLevelType w:val="multilevel"/>
    <w:tmpl w:val="FCDE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13602"/>
    <w:multiLevelType w:val="multilevel"/>
    <w:tmpl w:val="46F4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AB78E5"/>
    <w:multiLevelType w:val="multilevel"/>
    <w:tmpl w:val="8362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517092"/>
    <w:multiLevelType w:val="multilevel"/>
    <w:tmpl w:val="C35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981113"/>
    <w:multiLevelType w:val="multilevel"/>
    <w:tmpl w:val="6FF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164DCC"/>
    <w:multiLevelType w:val="multilevel"/>
    <w:tmpl w:val="A2DA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2B7E90"/>
    <w:multiLevelType w:val="multilevel"/>
    <w:tmpl w:val="4F20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FE6D09"/>
    <w:multiLevelType w:val="multilevel"/>
    <w:tmpl w:val="976A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2706C"/>
    <w:multiLevelType w:val="multilevel"/>
    <w:tmpl w:val="81C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B113B"/>
    <w:multiLevelType w:val="multilevel"/>
    <w:tmpl w:val="6BB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87278D"/>
    <w:multiLevelType w:val="multilevel"/>
    <w:tmpl w:val="1990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9A7330"/>
    <w:multiLevelType w:val="multilevel"/>
    <w:tmpl w:val="8C8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7A61E3"/>
    <w:multiLevelType w:val="multilevel"/>
    <w:tmpl w:val="36F2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174DFC"/>
    <w:multiLevelType w:val="multilevel"/>
    <w:tmpl w:val="0142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4D7865"/>
    <w:multiLevelType w:val="multilevel"/>
    <w:tmpl w:val="1CBC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F23906"/>
    <w:multiLevelType w:val="multilevel"/>
    <w:tmpl w:val="A31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B31874"/>
    <w:multiLevelType w:val="multilevel"/>
    <w:tmpl w:val="9684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B84F3E"/>
    <w:multiLevelType w:val="multilevel"/>
    <w:tmpl w:val="63C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707180"/>
    <w:multiLevelType w:val="multilevel"/>
    <w:tmpl w:val="34C2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53378F"/>
    <w:multiLevelType w:val="multilevel"/>
    <w:tmpl w:val="2C38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5B25F4"/>
    <w:multiLevelType w:val="multilevel"/>
    <w:tmpl w:val="7968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AA7169"/>
    <w:multiLevelType w:val="multilevel"/>
    <w:tmpl w:val="3838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FC0FBC"/>
    <w:multiLevelType w:val="multilevel"/>
    <w:tmpl w:val="C55A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BB4885"/>
    <w:multiLevelType w:val="multilevel"/>
    <w:tmpl w:val="C380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072874"/>
    <w:multiLevelType w:val="multilevel"/>
    <w:tmpl w:val="4CDA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43441D"/>
    <w:multiLevelType w:val="multilevel"/>
    <w:tmpl w:val="BE34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1124F5"/>
    <w:multiLevelType w:val="multilevel"/>
    <w:tmpl w:val="0AFC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18130F"/>
    <w:multiLevelType w:val="multilevel"/>
    <w:tmpl w:val="B230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F658E3"/>
    <w:multiLevelType w:val="multilevel"/>
    <w:tmpl w:val="6B88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5854DB"/>
    <w:multiLevelType w:val="multilevel"/>
    <w:tmpl w:val="5F8A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2876EA"/>
    <w:multiLevelType w:val="multilevel"/>
    <w:tmpl w:val="7478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6A5A97"/>
    <w:multiLevelType w:val="multilevel"/>
    <w:tmpl w:val="4024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A80426"/>
    <w:multiLevelType w:val="multilevel"/>
    <w:tmpl w:val="9794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F57825"/>
    <w:multiLevelType w:val="multilevel"/>
    <w:tmpl w:val="ED24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53284F"/>
    <w:multiLevelType w:val="multilevel"/>
    <w:tmpl w:val="2FA0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8F17C9"/>
    <w:multiLevelType w:val="multilevel"/>
    <w:tmpl w:val="4460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CF3B6E"/>
    <w:multiLevelType w:val="multilevel"/>
    <w:tmpl w:val="623E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8577D2"/>
    <w:multiLevelType w:val="multilevel"/>
    <w:tmpl w:val="03AC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98527B"/>
    <w:multiLevelType w:val="multilevel"/>
    <w:tmpl w:val="2158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9114E2"/>
    <w:multiLevelType w:val="multilevel"/>
    <w:tmpl w:val="B3F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137FBC"/>
    <w:multiLevelType w:val="multilevel"/>
    <w:tmpl w:val="498C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217BE9"/>
    <w:multiLevelType w:val="multilevel"/>
    <w:tmpl w:val="DF86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EB45FC"/>
    <w:multiLevelType w:val="multilevel"/>
    <w:tmpl w:val="4F4A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00298C"/>
    <w:multiLevelType w:val="multilevel"/>
    <w:tmpl w:val="3A9C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417A2C"/>
    <w:multiLevelType w:val="multilevel"/>
    <w:tmpl w:val="5B8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F02025"/>
    <w:multiLevelType w:val="multilevel"/>
    <w:tmpl w:val="D582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374006"/>
    <w:multiLevelType w:val="multilevel"/>
    <w:tmpl w:val="AE8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635032"/>
    <w:multiLevelType w:val="multilevel"/>
    <w:tmpl w:val="ADBC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CB5E51"/>
    <w:multiLevelType w:val="multilevel"/>
    <w:tmpl w:val="23CC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E2457F"/>
    <w:multiLevelType w:val="multilevel"/>
    <w:tmpl w:val="DD2A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784B09"/>
    <w:multiLevelType w:val="multilevel"/>
    <w:tmpl w:val="9B46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8A78D7"/>
    <w:multiLevelType w:val="multilevel"/>
    <w:tmpl w:val="3B4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8F427C"/>
    <w:multiLevelType w:val="multilevel"/>
    <w:tmpl w:val="A3B6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A515C8"/>
    <w:multiLevelType w:val="multilevel"/>
    <w:tmpl w:val="887A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3111E6"/>
    <w:multiLevelType w:val="multilevel"/>
    <w:tmpl w:val="BFC0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600998"/>
    <w:multiLevelType w:val="multilevel"/>
    <w:tmpl w:val="7350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525DE6"/>
    <w:multiLevelType w:val="multilevel"/>
    <w:tmpl w:val="F88A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791177"/>
    <w:multiLevelType w:val="multilevel"/>
    <w:tmpl w:val="4E12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892F4D"/>
    <w:multiLevelType w:val="multilevel"/>
    <w:tmpl w:val="C3E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B0723B"/>
    <w:multiLevelType w:val="multilevel"/>
    <w:tmpl w:val="1860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E97ABE"/>
    <w:multiLevelType w:val="multilevel"/>
    <w:tmpl w:val="5DE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5B7551"/>
    <w:multiLevelType w:val="multilevel"/>
    <w:tmpl w:val="CDA8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384A40"/>
    <w:multiLevelType w:val="multilevel"/>
    <w:tmpl w:val="7516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621354"/>
    <w:multiLevelType w:val="multilevel"/>
    <w:tmpl w:val="802C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C00D1E"/>
    <w:multiLevelType w:val="multilevel"/>
    <w:tmpl w:val="DFF2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C551CE"/>
    <w:multiLevelType w:val="multilevel"/>
    <w:tmpl w:val="22FC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BF4D06"/>
    <w:multiLevelType w:val="multilevel"/>
    <w:tmpl w:val="6660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0955FA"/>
    <w:multiLevelType w:val="multilevel"/>
    <w:tmpl w:val="444C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7B0053"/>
    <w:multiLevelType w:val="multilevel"/>
    <w:tmpl w:val="40D8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941BAD"/>
    <w:multiLevelType w:val="multilevel"/>
    <w:tmpl w:val="F4C4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1E4C5C"/>
    <w:multiLevelType w:val="multilevel"/>
    <w:tmpl w:val="2F8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F464B7"/>
    <w:multiLevelType w:val="multilevel"/>
    <w:tmpl w:val="3956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FF7FBE"/>
    <w:multiLevelType w:val="multilevel"/>
    <w:tmpl w:val="C83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DC1128"/>
    <w:multiLevelType w:val="multilevel"/>
    <w:tmpl w:val="D122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1E0E89"/>
    <w:multiLevelType w:val="multilevel"/>
    <w:tmpl w:val="92B6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937067"/>
    <w:multiLevelType w:val="multilevel"/>
    <w:tmpl w:val="C77A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EF3A59"/>
    <w:multiLevelType w:val="multilevel"/>
    <w:tmpl w:val="4E36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F04332"/>
    <w:multiLevelType w:val="multilevel"/>
    <w:tmpl w:val="3166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0ED61C3"/>
    <w:multiLevelType w:val="multilevel"/>
    <w:tmpl w:val="68A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A121C9"/>
    <w:multiLevelType w:val="multilevel"/>
    <w:tmpl w:val="9B42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B772CC"/>
    <w:multiLevelType w:val="multilevel"/>
    <w:tmpl w:val="75EE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A94998"/>
    <w:multiLevelType w:val="multilevel"/>
    <w:tmpl w:val="260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BF1641"/>
    <w:multiLevelType w:val="multilevel"/>
    <w:tmpl w:val="0530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CC101A"/>
    <w:multiLevelType w:val="multilevel"/>
    <w:tmpl w:val="E748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AC18C7"/>
    <w:multiLevelType w:val="multilevel"/>
    <w:tmpl w:val="A27E4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51E28D9"/>
    <w:multiLevelType w:val="multilevel"/>
    <w:tmpl w:val="8338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6D7B2B"/>
    <w:multiLevelType w:val="multilevel"/>
    <w:tmpl w:val="02EC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F65A00"/>
    <w:multiLevelType w:val="multilevel"/>
    <w:tmpl w:val="1186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9403764"/>
    <w:multiLevelType w:val="multilevel"/>
    <w:tmpl w:val="50B8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A0E0FB6"/>
    <w:multiLevelType w:val="multilevel"/>
    <w:tmpl w:val="C0E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7F7D8B"/>
    <w:multiLevelType w:val="multilevel"/>
    <w:tmpl w:val="374E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826C74"/>
    <w:multiLevelType w:val="multilevel"/>
    <w:tmpl w:val="F100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E12994"/>
    <w:multiLevelType w:val="multilevel"/>
    <w:tmpl w:val="AE20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5757DA"/>
    <w:multiLevelType w:val="multilevel"/>
    <w:tmpl w:val="2B10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D65807"/>
    <w:multiLevelType w:val="multilevel"/>
    <w:tmpl w:val="8EA4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DF0C08"/>
    <w:multiLevelType w:val="multilevel"/>
    <w:tmpl w:val="865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F71DD9"/>
    <w:multiLevelType w:val="multilevel"/>
    <w:tmpl w:val="880A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FA1228"/>
    <w:multiLevelType w:val="multilevel"/>
    <w:tmpl w:val="6D22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854BD9"/>
    <w:multiLevelType w:val="multilevel"/>
    <w:tmpl w:val="F246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1905AB"/>
    <w:multiLevelType w:val="multilevel"/>
    <w:tmpl w:val="34B8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6324C7"/>
    <w:multiLevelType w:val="multilevel"/>
    <w:tmpl w:val="3676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5F6D37"/>
    <w:multiLevelType w:val="multilevel"/>
    <w:tmpl w:val="42E4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651FB4"/>
    <w:multiLevelType w:val="multilevel"/>
    <w:tmpl w:val="E738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8D1B27"/>
    <w:multiLevelType w:val="multilevel"/>
    <w:tmpl w:val="DDE2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BB12FD"/>
    <w:multiLevelType w:val="multilevel"/>
    <w:tmpl w:val="550A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D66782"/>
    <w:multiLevelType w:val="multilevel"/>
    <w:tmpl w:val="508E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34CAF"/>
    <w:multiLevelType w:val="multilevel"/>
    <w:tmpl w:val="36BA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B20480"/>
    <w:multiLevelType w:val="multilevel"/>
    <w:tmpl w:val="BD7C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E34F7A"/>
    <w:multiLevelType w:val="multilevel"/>
    <w:tmpl w:val="7786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14491D"/>
    <w:multiLevelType w:val="multilevel"/>
    <w:tmpl w:val="4A64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E90A9E"/>
    <w:multiLevelType w:val="multilevel"/>
    <w:tmpl w:val="2742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EF35DD"/>
    <w:multiLevelType w:val="multilevel"/>
    <w:tmpl w:val="1A42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1A302E"/>
    <w:multiLevelType w:val="multilevel"/>
    <w:tmpl w:val="4036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243878"/>
    <w:multiLevelType w:val="multilevel"/>
    <w:tmpl w:val="3010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981733"/>
    <w:multiLevelType w:val="multilevel"/>
    <w:tmpl w:val="7F10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AC30A4D"/>
    <w:multiLevelType w:val="multilevel"/>
    <w:tmpl w:val="A4F6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172835"/>
    <w:multiLevelType w:val="multilevel"/>
    <w:tmpl w:val="4D06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B54200"/>
    <w:multiLevelType w:val="multilevel"/>
    <w:tmpl w:val="70C4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554649"/>
    <w:multiLevelType w:val="multilevel"/>
    <w:tmpl w:val="3582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9C77F6"/>
    <w:multiLevelType w:val="multilevel"/>
    <w:tmpl w:val="C8A6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64773D"/>
    <w:multiLevelType w:val="multilevel"/>
    <w:tmpl w:val="76AC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D82637E"/>
    <w:multiLevelType w:val="multilevel"/>
    <w:tmpl w:val="6AC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0747A4"/>
    <w:multiLevelType w:val="multilevel"/>
    <w:tmpl w:val="520E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8A6A85"/>
    <w:multiLevelType w:val="multilevel"/>
    <w:tmpl w:val="973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0177FD6"/>
    <w:multiLevelType w:val="multilevel"/>
    <w:tmpl w:val="13F0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1355258"/>
    <w:multiLevelType w:val="multilevel"/>
    <w:tmpl w:val="99B2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FE59B3"/>
    <w:multiLevelType w:val="multilevel"/>
    <w:tmpl w:val="BD70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9E16A1"/>
    <w:multiLevelType w:val="multilevel"/>
    <w:tmpl w:val="A41E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B34BB7"/>
    <w:multiLevelType w:val="multilevel"/>
    <w:tmpl w:val="EE48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5C8578A"/>
    <w:multiLevelType w:val="multilevel"/>
    <w:tmpl w:val="2E30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6236C87"/>
    <w:multiLevelType w:val="multilevel"/>
    <w:tmpl w:val="A3DE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851875"/>
    <w:multiLevelType w:val="multilevel"/>
    <w:tmpl w:val="E1C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9510C4"/>
    <w:multiLevelType w:val="multilevel"/>
    <w:tmpl w:val="E6BE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69A3C34"/>
    <w:multiLevelType w:val="multilevel"/>
    <w:tmpl w:val="CCF2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6CC484A"/>
    <w:multiLevelType w:val="multilevel"/>
    <w:tmpl w:val="EFDC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6F5797D"/>
    <w:multiLevelType w:val="multilevel"/>
    <w:tmpl w:val="241A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8047B7B"/>
    <w:multiLevelType w:val="multilevel"/>
    <w:tmpl w:val="0740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8B74C50"/>
    <w:multiLevelType w:val="multilevel"/>
    <w:tmpl w:val="B9DA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EC4B12"/>
    <w:multiLevelType w:val="multilevel"/>
    <w:tmpl w:val="680A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9AD4226"/>
    <w:multiLevelType w:val="multilevel"/>
    <w:tmpl w:val="CE1A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A915B9D"/>
    <w:multiLevelType w:val="multilevel"/>
    <w:tmpl w:val="C124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AB076AE"/>
    <w:multiLevelType w:val="multilevel"/>
    <w:tmpl w:val="A6E0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B140E84"/>
    <w:multiLevelType w:val="multilevel"/>
    <w:tmpl w:val="264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BAA0CCD"/>
    <w:multiLevelType w:val="multilevel"/>
    <w:tmpl w:val="7E00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B52078"/>
    <w:multiLevelType w:val="multilevel"/>
    <w:tmpl w:val="BD70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552E59"/>
    <w:multiLevelType w:val="multilevel"/>
    <w:tmpl w:val="981C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6E644F"/>
    <w:multiLevelType w:val="multilevel"/>
    <w:tmpl w:val="FCDC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A924DF"/>
    <w:multiLevelType w:val="multilevel"/>
    <w:tmpl w:val="5A3C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CAE6EBF"/>
    <w:multiLevelType w:val="multilevel"/>
    <w:tmpl w:val="C5E2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450614"/>
    <w:multiLevelType w:val="multilevel"/>
    <w:tmpl w:val="9DE0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AA2EB2"/>
    <w:multiLevelType w:val="multilevel"/>
    <w:tmpl w:val="17FA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F13038"/>
    <w:multiLevelType w:val="multilevel"/>
    <w:tmpl w:val="36DC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326382">
    <w:abstractNumId w:val="60"/>
  </w:num>
  <w:num w:numId="2" w16cid:durableId="1707829552">
    <w:abstractNumId w:val="98"/>
  </w:num>
  <w:num w:numId="3" w16cid:durableId="2068145819">
    <w:abstractNumId w:val="51"/>
  </w:num>
  <w:num w:numId="4" w16cid:durableId="1505239461">
    <w:abstractNumId w:val="2"/>
  </w:num>
  <w:num w:numId="5" w16cid:durableId="1749376913">
    <w:abstractNumId w:val="149"/>
  </w:num>
  <w:num w:numId="6" w16cid:durableId="1738438672">
    <w:abstractNumId w:val="13"/>
  </w:num>
  <w:num w:numId="7" w16cid:durableId="47464299">
    <w:abstractNumId w:val="104"/>
  </w:num>
  <w:num w:numId="8" w16cid:durableId="566302193">
    <w:abstractNumId w:val="40"/>
  </w:num>
  <w:num w:numId="9" w16cid:durableId="1569614233">
    <w:abstractNumId w:val="122"/>
  </w:num>
  <w:num w:numId="10" w16cid:durableId="1188257649">
    <w:abstractNumId w:val="107"/>
  </w:num>
  <w:num w:numId="11" w16cid:durableId="999036610">
    <w:abstractNumId w:val="48"/>
  </w:num>
  <w:num w:numId="12" w16cid:durableId="331877629">
    <w:abstractNumId w:val="95"/>
  </w:num>
  <w:num w:numId="13" w16cid:durableId="405030080">
    <w:abstractNumId w:val="127"/>
  </w:num>
  <w:num w:numId="14" w16cid:durableId="45884803">
    <w:abstractNumId w:val="57"/>
  </w:num>
  <w:num w:numId="15" w16cid:durableId="469907793">
    <w:abstractNumId w:val="88"/>
  </w:num>
  <w:num w:numId="16" w16cid:durableId="1008825788">
    <w:abstractNumId w:val="42"/>
  </w:num>
  <w:num w:numId="17" w16cid:durableId="1462069174">
    <w:abstractNumId w:val="140"/>
  </w:num>
  <w:num w:numId="18" w16cid:durableId="1704402691">
    <w:abstractNumId w:val="3"/>
  </w:num>
  <w:num w:numId="19" w16cid:durableId="1349867084">
    <w:abstractNumId w:val="136"/>
  </w:num>
  <w:num w:numId="20" w16cid:durableId="1741246318">
    <w:abstractNumId w:val="161"/>
  </w:num>
  <w:num w:numId="21" w16cid:durableId="1254977987">
    <w:abstractNumId w:val="150"/>
  </w:num>
  <w:num w:numId="22" w16cid:durableId="1122187363">
    <w:abstractNumId w:val="25"/>
  </w:num>
  <w:num w:numId="23" w16cid:durableId="1441098733">
    <w:abstractNumId w:val="155"/>
  </w:num>
  <w:num w:numId="24" w16cid:durableId="432673103">
    <w:abstractNumId w:val="55"/>
  </w:num>
  <w:num w:numId="25" w16cid:durableId="631403198">
    <w:abstractNumId w:val="69"/>
  </w:num>
  <w:num w:numId="26" w16cid:durableId="1174030417">
    <w:abstractNumId w:val="43"/>
  </w:num>
  <w:num w:numId="27" w16cid:durableId="1627082975">
    <w:abstractNumId w:val="9"/>
  </w:num>
  <w:num w:numId="28" w16cid:durableId="225381274">
    <w:abstractNumId w:val="52"/>
  </w:num>
  <w:num w:numId="29" w16cid:durableId="116802385">
    <w:abstractNumId w:val="75"/>
  </w:num>
  <w:num w:numId="30" w16cid:durableId="290093092">
    <w:abstractNumId w:val="68"/>
  </w:num>
  <w:num w:numId="31" w16cid:durableId="821971333">
    <w:abstractNumId w:val="73"/>
  </w:num>
  <w:num w:numId="32" w16cid:durableId="1780641407">
    <w:abstractNumId w:val="70"/>
  </w:num>
  <w:num w:numId="33" w16cid:durableId="866717085">
    <w:abstractNumId w:val="84"/>
  </w:num>
  <w:num w:numId="34" w16cid:durableId="840199138">
    <w:abstractNumId w:val="162"/>
  </w:num>
  <w:num w:numId="35" w16cid:durableId="78063002">
    <w:abstractNumId w:val="30"/>
  </w:num>
  <w:num w:numId="36" w16cid:durableId="2048985373">
    <w:abstractNumId w:val="47"/>
  </w:num>
  <w:num w:numId="37" w16cid:durableId="1700201246">
    <w:abstractNumId w:val="94"/>
  </w:num>
  <w:num w:numId="38" w16cid:durableId="707218393">
    <w:abstractNumId w:val="61"/>
  </w:num>
  <w:num w:numId="39" w16cid:durableId="778720183">
    <w:abstractNumId w:val="28"/>
  </w:num>
  <w:num w:numId="40" w16cid:durableId="750389175">
    <w:abstractNumId w:val="109"/>
  </w:num>
  <w:num w:numId="41" w16cid:durableId="956526494">
    <w:abstractNumId w:val="33"/>
  </w:num>
  <w:num w:numId="42" w16cid:durableId="624851539">
    <w:abstractNumId w:val="76"/>
  </w:num>
  <w:num w:numId="43" w16cid:durableId="1282304346">
    <w:abstractNumId w:val="16"/>
  </w:num>
  <w:num w:numId="44" w16cid:durableId="953513494">
    <w:abstractNumId w:val="138"/>
  </w:num>
  <w:num w:numId="45" w16cid:durableId="388922551">
    <w:abstractNumId w:val="156"/>
  </w:num>
  <w:num w:numId="46" w16cid:durableId="2000890054">
    <w:abstractNumId w:val="105"/>
  </w:num>
  <w:num w:numId="47" w16cid:durableId="1628244907">
    <w:abstractNumId w:val="151"/>
  </w:num>
  <w:num w:numId="48" w16cid:durableId="254288927">
    <w:abstractNumId w:val="96"/>
  </w:num>
  <w:num w:numId="49" w16cid:durableId="1371298216">
    <w:abstractNumId w:val="124"/>
  </w:num>
  <w:num w:numId="50" w16cid:durableId="1927490978">
    <w:abstractNumId w:val="72"/>
  </w:num>
  <w:num w:numId="51" w16cid:durableId="390812916">
    <w:abstractNumId w:val="92"/>
  </w:num>
  <w:num w:numId="52" w16cid:durableId="1246376668">
    <w:abstractNumId w:val="97"/>
  </w:num>
  <w:num w:numId="53" w16cid:durableId="1603762350">
    <w:abstractNumId w:val="99"/>
  </w:num>
  <w:num w:numId="54" w16cid:durableId="1705059823">
    <w:abstractNumId w:val="164"/>
  </w:num>
  <w:num w:numId="55" w16cid:durableId="1472404504">
    <w:abstractNumId w:val="154"/>
  </w:num>
  <w:num w:numId="56" w16cid:durableId="1865485706">
    <w:abstractNumId w:val="128"/>
  </w:num>
  <w:num w:numId="57" w16cid:durableId="1998485923">
    <w:abstractNumId w:val="7"/>
  </w:num>
  <w:num w:numId="58" w16cid:durableId="1859074585">
    <w:abstractNumId w:val="65"/>
  </w:num>
  <w:num w:numId="59" w16cid:durableId="562370300">
    <w:abstractNumId w:val="29"/>
  </w:num>
  <w:num w:numId="60" w16cid:durableId="911696949">
    <w:abstractNumId w:val="0"/>
  </w:num>
  <w:num w:numId="61" w16cid:durableId="1254707830">
    <w:abstractNumId w:val="5"/>
  </w:num>
  <w:num w:numId="62" w16cid:durableId="7149041">
    <w:abstractNumId w:val="62"/>
  </w:num>
  <w:num w:numId="63" w16cid:durableId="1555385452">
    <w:abstractNumId w:val="147"/>
  </w:num>
  <w:num w:numId="64" w16cid:durableId="1528328080">
    <w:abstractNumId w:val="165"/>
  </w:num>
  <w:num w:numId="65" w16cid:durableId="1992364345">
    <w:abstractNumId w:val="45"/>
  </w:num>
  <w:num w:numId="66" w16cid:durableId="1224635982">
    <w:abstractNumId w:val="113"/>
  </w:num>
  <w:num w:numId="67" w16cid:durableId="175728436">
    <w:abstractNumId w:val="132"/>
  </w:num>
  <w:num w:numId="68" w16cid:durableId="402725717">
    <w:abstractNumId w:val="22"/>
  </w:num>
  <w:num w:numId="69" w16cid:durableId="1462575201">
    <w:abstractNumId w:val="80"/>
  </w:num>
  <w:num w:numId="70" w16cid:durableId="1144617063">
    <w:abstractNumId w:val="93"/>
  </w:num>
  <w:num w:numId="71" w16cid:durableId="1360200318">
    <w:abstractNumId w:val="125"/>
  </w:num>
  <w:num w:numId="72" w16cid:durableId="295182343">
    <w:abstractNumId w:val="85"/>
  </w:num>
  <w:num w:numId="73" w16cid:durableId="1670517104">
    <w:abstractNumId w:val="118"/>
  </w:num>
  <w:num w:numId="74" w16cid:durableId="849371074">
    <w:abstractNumId w:val="67"/>
  </w:num>
  <w:num w:numId="75" w16cid:durableId="77605062">
    <w:abstractNumId w:val="102"/>
  </w:num>
  <w:num w:numId="76" w16cid:durableId="579564859">
    <w:abstractNumId w:val="121"/>
  </w:num>
  <w:num w:numId="77" w16cid:durableId="676420875">
    <w:abstractNumId w:val="56"/>
  </w:num>
  <w:num w:numId="78" w16cid:durableId="427850422">
    <w:abstractNumId w:val="58"/>
  </w:num>
  <w:num w:numId="79" w16cid:durableId="1812870704">
    <w:abstractNumId w:val="126"/>
  </w:num>
  <w:num w:numId="80" w16cid:durableId="1849633994">
    <w:abstractNumId w:val="34"/>
  </w:num>
  <w:num w:numId="81" w16cid:durableId="636567437">
    <w:abstractNumId w:val="137"/>
  </w:num>
  <w:num w:numId="82" w16cid:durableId="814643549">
    <w:abstractNumId w:val="64"/>
  </w:num>
  <w:num w:numId="83" w16cid:durableId="1386836442">
    <w:abstractNumId w:val="63"/>
  </w:num>
  <w:num w:numId="84" w16cid:durableId="1143735171">
    <w:abstractNumId w:val="163"/>
  </w:num>
  <w:num w:numId="85" w16cid:durableId="1937711971">
    <w:abstractNumId w:val="112"/>
  </w:num>
  <w:num w:numId="86" w16cid:durableId="1156386109">
    <w:abstractNumId w:val="66"/>
  </w:num>
  <w:num w:numId="87" w16cid:durableId="1857235309">
    <w:abstractNumId w:val="20"/>
  </w:num>
  <w:num w:numId="88" w16cid:durableId="1528375477">
    <w:abstractNumId w:val="8"/>
  </w:num>
  <w:num w:numId="89" w16cid:durableId="1997569886">
    <w:abstractNumId w:val="129"/>
  </w:num>
  <w:num w:numId="90" w16cid:durableId="924455496">
    <w:abstractNumId w:val="35"/>
  </w:num>
  <w:num w:numId="91" w16cid:durableId="1104109974">
    <w:abstractNumId w:val="17"/>
  </w:num>
  <w:num w:numId="92" w16cid:durableId="800075347">
    <w:abstractNumId w:val="10"/>
  </w:num>
  <w:num w:numId="93" w16cid:durableId="618341363">
    <w:abstractNumId w:val="119"/>
  </w:num>
  <w:num w:numId="94" w16cid:durableId="724641594">
    <w:abstractNumId w:val="89"/>
  </w:num>
  <w:num w:numId="95" w16cid:durableId="1012028517">
    <w:abstractNumId w:val="19"/>
  </w:num>
  <w:num w:numId="96" w16cid:durableId="1587806828">
    <w:abstractNumId w:val="133"/>
  </w:num>
  <w:num w:numId="97" w16cid:durableId="477652417">
    <w:abstractNumId w:val="11"/>
  </w:num>
  <w:num w:numId="98" w16cid:durableId="350112964">
    <w:abstractNumId w:val="131"/>
  </w:num>
  <w:num w:numId="99" w16cid:durableId="686249065">
    <w:abstractNumId w:val="78"/>
  </w:num>
  <w:num w:numId="100" w16cid:durableId="1687169813">
    <w:abstractNumId w:val="18"/>
  </w:num>
  <w:num w:numId="101" w16cid:durableId="1962229438">
    <w:abstractNumId w:val="1"/>
  </w:num>
  <w:num w:numId="102" w16cid:durableId="171838383">
    <w:abstractNumId w:val="91"/>
  </w:num>
  <w:num w:numId="103" w16cid:durableId="713583704">
    <w:abstractNumId w:val="142"/>
  </w:num>
  <w:num w:numId="104" w16cid:durableId="201677462">
    <w:abstractNumId w:val="81"/>
  </w:num>
  <w:num w:numId="105" w16cid:durableId="1165241241">
    <w:abstractNumId w:val="139"/>
  </w:num>
  <w:num w:numId="106" w16cid:durableId="614211302">
    <w:abstractNumId w:val="79"/>
  </w:num>
  <w:num w:numId="107" w16cid:durableId="166528368">
    <w:abstractNumId w:val="32"/>
  </w:num>
  <w:num w:numId="108" w16cid:durableId="1181508503">
    <w:abstractNumId w:val="74"/>
  </w:num>
  <w:num w:numId="109" w16cid:durableId="1973823313">
    <w:abstractNumId w:val="134"/>
  </w:num>
  <w:num w:numId="110" w16cid:durableId="880483633">
    <w:abstractNumId w:val="145"/>
  </w:num>
  <w:num w:numId="111" w16cid:durableId="1367174531">
    <w:abstractNumId w:val="31"/>
  </w:num>
  <w:num w:numId="112" w16cid:durableId="45298006">
    <w:abstractNumId w:val="12"/>
  </w:num>
  <w:num w:numId="113" w16cid:durableId="1845510621">
    <w:abstractNumId w:val="120"/>
  </w:num>
  <w:num w:numId="114" w16cid:durableId="659239444">
    <w:abstractNumId w:val="152"/>
  </w:num>
  <w:num w:numId="115" w16cid:durableId="1739398066">
    <w:abstractNumId w:val="143"/>
  </w:num>
  <w:num w:numId="116" w16cid:durableId="575167163">
    <w:abstractNumId w:val="46"/>
  </w:num>
  <w:num w:numId="117" w16cid:durableId="1376125183">
    <w:abstractNumId w:val="21"/>
  </w:num>
  <w:num w:numId="118" w16cid:durableId="1350834258">
    <w:abstractNumId w:val="148"/>
  </w:num>
  <w:num w:numId="119" w16cid:durableId="878395771">
    <w:abstractNumId w:val="44"/>
  </w:num>
  <w:num w:numId="120" w16cid:durableId="120997272">
    <w:abstractNumId w:val="110"/>
  </w:num>
  <w:num w:numId="121" w16cid:durableId="15356444">
    <w:abstractNumId w:val="23"/>
  </w:num>
  <w:num w:numId="122" w16cid:durableId="1084690232">
    <w:abstractNumId w:val="49"/>
  </w:num>
  <w:num w:numId="123" w16cid:durableId="1232077842">
    <w:abstractNumId w:val="26"/>
  </w:num>
  <w:num w:numId="124" w16cid:durableId="869680920">
    <w:abstractNumId w:val="86"/>
  </w:num>
  <w:num w:numId="125" w16cid:durableId="65492402">
    <w:abstractNumId w:val="41"/>
  </w:num>
  <w:num w:numId="126" w16cid:durableId="93793167">
    <w:abstractNumId w:val="103"/>
  </w:num>
  <w:num w:numId="127" w16cid:durableId="1506942607">
    <w:abstractNumId w:val="90"/>
  </w:num>
  <w:num w:numId="128" w16cid:durableId="511190407">
    <w:abstractNumId w:val="4"/>
  </w:num>
  <w:num w:numId="129" w16cid:durableId="474758708">
    <w:abstractNumId w:val="111"/>
  </w:num>
  <w:num w:numId="130" w16cid:durableId="544219049">
    <w:abstractNumId w:val="36"/>
  </w:num>
  <w:num w:numId="131" w16cid:durableId="1292174363">
    <w:abstractNumId w:val="106"/>
  </w:num>
  <w:num w:numId="132" w16cid:durableId="1175653631">
    <w:abstractNumId w:val="54"/>
  </w:num>
  <w:num w:numId="133" w16cid:durableId="851526437">
    <w:abstractNumId w:val="100"/>
  </w:num>
  <w:num w:numId="134" w16cid:durableId="500973734">
    <w:abstractNumId w:val="39"/>
  </w:num>
  <w:num w:numId="135" w16cid:durableId="757795581">
    <w:abstractNumId w:val="135"/>
  </w:num>
  <w:num w:numId="136" w16cid:durableId="533928827">
    <w:abstractNumId w:val="82"/>
  </w:num>
  <w:num w:numId="137" w16cid:durableId="1080786229">
    <w:abstractNumId w:val="6"/>
  </w:num>
  <w:num w:numId="138" w16cid:durableId="1947888470">
    <w:abstractNumId w:val="53"/>
  </w:num>
  <w:num w:numId="139" w16cid:durableId="741368470">
    <w:abstractNumId w:val="37"/>
  </w:num>
  <w:num w:numId="140" w16cid:durableId="1622420779">
    <w:abstractNumId w:val="130"/>
  </w:num>
  <w:num w:numId="141" w16cid:durableId="1512983889">
    <w:abstractNumId w:val="14"/>
  </w:num>
  <w:num w:numId="142" w16cid:durableId="2016376674">
    <w:abstractNumId w:val="114"/>
  </w:num>
  <w:num w:numId="143" w16cid:durableId="16584890">
    <w:abstractNumId w:val="87"/>
  </w:num>
  <w:num w:numId="144" w16cid:durableId="1870678353">
    <w:abstractNumId w:val="117"/>
  </w:num>
  <w:num w:numId="145" w16cid:durableId="1086725424">
    <w:abstractNumId w:val="108"/>
  </w:num>
  <w:num w:numId="146" w16cid:durableId="1299610799">
    <w:abstractNumId w:val="160"/>
  </w:num>
  <w:num w:numId="147" w16cid:durableId="1520511353">
    <w:abstractNumId w:val="27"/>
  </w:num>
  <w:num w:numId="148" w16cid:durableId="1012075593">
    <w:abstractNumId w:val="50"/>
  </w:num>
  <w:num w:numId="149" w16cid:durableId="161706013">
    <w:abstractNumId w:val="146"/>
  </w:num>
  <w:num w:numId="150" w16cid:durableId="1392848488">
    <w:abstractNumId w:val="115"/>
  </w:num>
  <w:num w:numId="151" w16cid:durableId="1777553416">
    <w:abstractNumId w:val="144"/>
  </w:num>
  <w:num w:numId="152" w16cid:durableId="1603875645">
    <w:abstractNumId w:val="24"/>
  </w:num>
  <w:num w:numId="153" w16cid:durableId="92556485">
    <w:abstractNumId w:val="123"/>
  </w:num>
  <w:num w:numId="154" w16cid:durableId="778766746">
    <w:abstractNumId w:val="153"/>
  </w:num>
  <w:num w:numId="155" w16cid:durableId="913005013">
    <w:abstractNumId w:val="15"/>
  </w:num>
  <w:num w:numId="156" w16cid:durableId="1276710975">
    <w:abstractNumId w:val="159"/>
  </w:num>
  <w:num w:numId="157" w16cid:durableId="1996302146">
    <w:abstractNumId w:val="116"/>
  </w:num>
  <w:num w:numId="158" w16cid:durableId="1226262981">
    <w:abstractNumId w:val="83"/>
  </w:num>
  <w:num w:numId="159" w16cid:durableId="1677229077">
    <w:abstractNumId w:val="71"/>
  </w:num>
  <w:num w:numId="160" w16cid:durableId="857885137">
    <w:abstractNumId w:val="141"/>
  </w:num>
  <w:num w:numId="161" w16cid:durableId="1035082177">
    <w:abstractNumId w:val="38"/>
  </w:num>
  <w:num w:numId="162" w16cid:durableId="484204776">
    <w:abstractNumId w:val="77"/>
  </w:num>
  <w:num w:numId="163" w16cid:durableId="388846577">
    <w:abstractNumId w:val="158"/>
  </w:num>
  <w:num w:numId="164" w16cid:durableId="1932228346">
    <w:abstractNumId w:val="157"/>
  </w:num>
  <w:num w:numId="165" w16cid:durableId="1138718192">
    <w:abstractNumId w:val="59"/>
  </w:num>
  <w:num w:numId="166" w16cid:durableId="280114794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04A"/>
    <w:rsid w:val="00031437"/>
    <w:rsid w:val="002F4B4F"/>
    <w:rsid w:val="00AC4771"/>
    <w:rsid w:val="00C06288"/>
    <w:rsid w:val="00EE504A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E3FCA"/>
  <w15:chartTrackingRefBased/>
  <w15:docId w15:val="{D4FA2AA7-A4AE-4B74-9DDD-429E3198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5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5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04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E5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E5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504A"/>
    <w:rPr>
      <w:b/>
      <w:bCs/>
    </w:rPr>
  </w:style>
  <w:style w:type="character" w:customStyle="1" w:styleId="katex">
    <w:name w:val="katex"/>
    <w:basedOn w:val="DefaultParagraphFont"/>
    <w:rsid w:val="00EE504A"/>
  </w:style>
  <w:style w:type="character" w:customStyle="1" w:styleId="katex-mathml">
    <w:name w:val="katex-mathml"/>
    <w:basedOn w:val="DefaultParagraphFont"/>
    <w:rsid w:val="00EE504A"/>
  </w:style>
  <w:style w:type="character" w:customStyle="1" w:styleId="katex-html">
    <w:name w:val="katex-html"/>
    <w:basedOn w:val="DefaultParagraphFont"/>
    <w:rsid w:val="00EE504A"/>
  </w:style>
  <w:style w:type="character" w:customStyle="1" w:styleId="base">
    <w:name w:val="base"/>
    <w:basedOn w:val="DefaultParagraphFont"/>
    <w:rsid w:val="00EE504A"/>
  </w:style>
  <w:style w:type="character" w:customStyle="1" w:styleId="strut">
    <w:name w:val="strut"/>
    <w:basedOn w:val="DefaultParagraphFont"/>
    <w:rsid w:val="00EE504A"/>
  </w:style>
  <w:style w:type="character" w:customStyle="1" w:styleId="mord">
    <w:name w:val="mord"/>
    <w:basedOn w:val="DefaultParagraphFont"/>
    <w:rsid w:val="00EE504A"/>
  </w:style>
  <w:style w:type="character" w:customStyle="1" w:styleId="mopen">
    <w:name w:val="mopen"/>
    <w:basedOn w:val="DefaultParagraphFont"/>
    <w:rsid w:val="00EE504A"/>
  </w:style>
  <w:style w:type="character" w:customStyle="1" w:styleId="mclose">
    <w:name w:val="mclose"/>
    <w:basedOn w:val="DefaultParagraphFont"/>
    <w:rsid w:val="00EE504A"/>
  </w:style>
  <w:style w:type="character" w:customStyle="1" w:styleId="mspace">
    <w:name w:val="mspace"/>
    <w:basedOn w:val="DefaultParagraphFont"/>
    <w:rsid w:val="00EE504A"/>
  </w:style>
  <w:style w:type="character" w:customStyle="1" w:styleId="mrel">
    <w:name w:val="mrel"/>
    <w:basedOn w:val="DefaultParagraphFont"/>
    <w:rsid w:val="00EE504A"/>
  </w:style>
  <w:style w:type="character" w:customStyle="1" w:styleId="mop">
    <w:name w:val="mop"/>
    <w:basedOn w:val="DefaultParagraphFont"/>
    <w:rsid w:val="00EE504A"/>
  </w:style>
  <w:style w:type="character" w:customStyle="1" w:styleId="msupsub">
    <w:name w:val="msupsub"/>
    <w:basedOn w:val="DefaultParagraphFont"/>
    <w:rsid w:val="00EE504A"/>
  </w:style>
  <w:style w:type="character" w:customStyle="1" w:styleId="vlist-t">
    <w:name w:val="vlist-t"/>
    <w:basedOn w:val="DefaultParagraphFont"/>
    <w:rsid w:val="00EE504A"/>
  </w:style>
  <w:style w:type="character" w:customStyle="1" w:styleId="vlist-r">
    <w:name w:val="vlist-r"/>
    <w:basedOn w:val="DefaultParagraphFont"/>
    <w:rsid w:val="00EE504A"/>
  </w:style>
  <w:style w:type="character" w:customStyle="1" w:styleId="vlist">
    <w:name w:val="vlist"/>
    <w:basedOn w:val="DefaultParagraphFont"/>
    <w:rsid w:val="00EE504A"/>
  </w:style>
  <w:style w:type="character" w:customStyle="1" w:styleId="pstrut">
    <w:name w:val="pstrut"/>
    <w:basedOn w:val="DefaultParagraphFont"/>
    <w:rsid w:val="00EE504A"/>
  </w:style>
  <w:style w:type="character" w:customStyle="1" w:styleId="sizing">
    <w:name w:val="sizing"/>
    <w:basedOn w:val="DefaultParagraphFont"/>
    <w:rsid w:val="00EE504A"/>
  </w:style>
  <w:style w:type="character" w:customStyle="1" w:styleId="vlist-s">
    <w:name w:val="vlist-s"/>
    <w:basedOn w:val="DefaultParagraphFont"/>
    <w:rsid w:val="00EE5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3929</Words>
  <Characters>22399</Characters>
  <Application>Microsoft Office Word</Application>
  <DocSecurity>0</DocSecurity>
  <Lines>186</Lines>
  <Paragraphs>52</Paragraphs>
  <ScaleCrop>false</ScaleCrop>
  <Company/>
  <LinksUpToDate>false</LinksUpToDate>
  <CharactersWithSpaces>26276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2026-03-18T07:15:00Z</dcterms:created>
  <dcterms:modified xsi:type="dcterms:W3CDTF">2026-03-18T07:16:00Z</dcterms:modified>
</cp:coreProperties>
</file>