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E5" w:rsidRDefault="003038E5" w:rsidP="003038E5">
      <w:pPr>
        <w:spacing w:after="0"/>
      </w:pPr>
      <w:r w:rsidRPr="003038E5">
        <w:t>The first you see of the temple is in the Forest of Whispers</w:t>
      </w:r>
      <w:r>
        <w:t>.</w:t>
      </w:r>
    </w:p>
    <w:p w:rsidR="003038E5" w:rsidRDefault="003038E5" w:rsidP="003038E5">
      <w:pPr>
        <w:spacing w:after="0"/>
      </w:pPr>
      <w:r>
        <w:t>As you progress through the forest you encounter pillars that lead to the temple itself.</w:t>
      </w:r>
    </w:p>
    <w:p w:rsidR="003038E5" w:rsidRDefault="003038E5" w:rsidP="003038E5">
      <w:pPr>
        <w:spacing w:after="0"/>
      </w:pPr>
      <w:r>
        <w:t>But the temple is swarmed by phantoms which you have to fight.</w:t>
      </w:r>
    </w:p>
    <w:p w:rsidR="003038E5" w:rsidRDefault="003038E5" w:rsidP="003038E5">
      <w:pPr>
        <w:spacing w:after="0"/>
      </w:pPr>
      <w:r>
        <w:t xml:space="preserve">When you enter the temple you can immediately see the </w:t>
      </w:r>
      <w:proofErr w:type="spellStart"/>
      <w:r>
        <w:t>Absolus</w:t>
      </w:r>
      <w:proofErr w:type="spellEnd"/>
      <w:r>
        <w:t>, because it is the only thing lighted trough a crack in the roof. It sits in the middle.</w:t>
      </w:r>
    </w:p>
    <w:p w:rsidR="003038E5" w:rsidRDefault="003038E5" w:rsidP="003038E5">
      <w:pPr>
        <w:spacing w:after="0"/>
      </w:pPr>
      <w:r>
        <w:t xml:space="preserve">Only </w:t>
      </w:r>
      <w:r w:rsidR="00DA5C26">
        <w:t>it is locked by a magical barrier, which you have to break.</w:t>
      </w:r>
    </w:p>
    <w:p w:rsidR="00DA5C26" w:rsidRPr="003038E5" w:rsidRDefault="00DA5C26" w:rsidP="003038E5">
      <w:pPr>
        <w:spacing w:after="0"/>
      </w:pPr>
      <w:bookmarkStart w:id="0" w:name="_GoBack"/>
      <w:bookmarkEnd w:id="0"/>
    </w:p>
    <w:sectPr w:rsidR="00DA5C26" w:rsidRPr="0030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4"/>
    <w:rsid w:val="003038E5"/>
    <w:rsid w:val="008B6314"/>
    <w:rsid w:val="00B36697"/>
    <w:rsid w:val="00DA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AAE8C-74A4-44D8-97D9-4A04B3E0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2</cp:revision>
  <dcterms:created xsi:type="dcterms:W3CDTF">2016-04-21T12:34:00Z</dcterms:created>
  <dcterms:modified xsi:type="dcterms:W3CDTF">2016-04-21T12:45:00Z</dcterms:modified>
</cp:coreProperties>
</file>