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E29" w:rsidRDefault="004F77B1">
      <w:r>
        <w:t>Step 1:  Login</w:t>
      </w:r>
    </w:p>
    <w:p w:rsidR="004F77B1" w:rsidRDefault="004F77B1">
      <w:r>
        <w:t xml:space="preserve">To begin using the USAI membership management system, please open a browser and navigate to the following URL:  </w:t>
      </w:r>
      <w:hyperlink r:id="rId7" w:history="1">
        <w:r w:rsidR="00045284" w:rsidRPr="00E21CF6">
          <w:rPr>
            <w:rStyle w:val="Hyperlink"/>
          </w:rPr>
          <w:t>http://usaipool.org</w:t>
        </w:r>
      </w:hyperlink>
      <w:r w:rsidR="00045284">
        <w:t xml:space="preserve"> </w:t>
      </w:r>
    </w:p>
    <w:p w:rsidR="00944D61" w:rsidRDefault="00944D61">
      <w:r>
        <w:t>Click the Membership link indicated in red below.</w:t>
      </w:r>
    </w:p>
    <w:p w:rsidR="00E545F0" w:rsidRDefault="00944D61">
      <w:r>
        <w:rPr>
          <w:noProof/>
        </w:rPr>
        <w:drawing>
          <wp:inline distT="0" distB="0" distL="0" distR="0">
            <wp:extent cx="5943600" cy="3343275"/>
            <wp:effectExtent l="0" t="0" r="0" b="9525"/>
            <wp:docPr id="1" name="Picture 1" descr="C:\Users\schmele\Documents\dev\html\projects\usaisignup\images\USAIPool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mele\Documents\dev\html\projects\usaisignup\images\USAIPoolHom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44D61" w:rsidRDefault="00944D61">
      <w:r>
        <w:t>Next, click the Member Login link indicated in red below to navigate to the new membership software.</w:t>
      </w:r>
    </w:p>
    <w:p w:rsidR="00944D61" w:rsidRDefault="00944D61">
      <w:r>
        <w:rPr>
          <w:noProof/>
        </w:rPr>
        <w:drawing>
          <wp:inline distT="0" distB="0" distL="0" distR="0">
            <wp:extent cx="5943600" cy="3181350"/>
            <wp:effectExtent l="0" t="0" r="0" b="0"/>
            <wp:docPr id="2" name="Picture 2" descr="C:\Users\schmele\Documents\dev\html\projects\usaisignup\images\USAIPoolMemb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ele\Documents\dev\html\projects\usaisignup\images\USAIPoolMembershi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rsidR="00944D61" w:rsidRDefault="00944D61">
      <w:r>
        <w:lastRenderedPageBreak/>
        <w:t xml:space="preserve">You will be redirected to the USAI esoftplanner.com website where you can manage and pay for your membership in addition to other USAI offerings (e.g. Swim Team, swim classes, guest passes and events).  </w:t>
      </w:r>
    </w:p>
    <w:p w:rsidR="000A6E30" w:rsidRDefault="00944D61">
      <w:r>
        <w:t>Enter your Login Name &amp; Password you received via email and click the Login button indicated in red.</w:t>
      </w:r>
    </w:p>
    <w:p w:rsidR="00944D61" w:rsidRDefault="00944D61">
      <w:r>
        <w:rPr>
          <w:noProof/>
        </w:rPr>
        <w:drawing>
          <wp:inline distT="0" distB="0" distL="0" distR="0">
            <wp:extent cx="5943600" cy="1905000"/>
            <wp:effectExtent l="0" t="0" r="0" b="0"/>
            <wp:docPr id="3" name="Picture 3" descr="C:\Users\schmele\Documents\dev\html\projects\usaisignup\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mele\Documents\dev\html\projects\usaisignup\images\Login.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3020"/>
                    <a:stretch/>
                  </pic:blipFill>
                  <pic:spPr bwMode="auto">
                    <a:xfrm>
                      <a:off x="0" y="0"/>
                      <a:ext cx="5943600" cy="1905000"/>
                    </a:xfrm>
                    <a:prstGeom prst="rect">
                      <a:avLst/>
                    </a:prstGeom>
                    <a:noFill/>
                    <a:ln>
                      <a:noFill/>
                    </a:ln>
                    <a:extLst>
                      <a:ext uri="{53640926-AAD7-44D8-BBD7-CCE9431645EC}">
                        <a14:shadowObscured xmlns:a14="http://schemas.microsoft.com/office/drawing/2010/main"/>
                      </a:ext>
                    </a:extLst>
                  </pic:spPr>
                </pic:pic>
              </a:graphicData>
            </a:graphic>
          </wp:inline>
        </w:drawing>
      </w:r>
    </w:p>
    <w:p w:rsidR="000A6E30" w:rsidRDefault="000A6E30" w:rsidP="000A6E30">
      <w:r>
        <w:t>Navigate to your Profile by using the My Account menu and choosing ‘My Profile’</w:t>
      </w:r>
      <w:r w:rsidR="00F163F9">
        <w:t>, as indicated in red.</w:t>
      </w:r>
    </w:p>
    <w:p w:rsidR="000A6E30" w:rsidRDefault="000A6E30">
      <w:r>
        <w:rPr>
          <w:noProof/>
        </w:rPr>
        <w:drawing>
          <wp:inline distT="0" distB="0" distL="0" distR="0">
            <wp:extent cx="5943600" cy="2286000"/>
            <wp:effectExtent l="0" t="0" r="0" b="0"/>
            <wp:docPr id="5" name="Picture 5" descr="C:\Users\schmele\Documents\dev\html\projects\usaisignup\image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mele\Documents\dev\html\projects\usaisignup\images\Hom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1624"/>
                    <a:stretch/>
                  </pic:blipFill>
                  <pic:spPr bwMode="auto">
                    <a:xfrm>
                      <a:off x="0" y="0"/>
                      <a:ext cx="5943600"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0A6E30" w:rsidRDefault="000A6E30">
      <w:r>
        <w:rPr>
          <w:noProof/>
        </w:rPr>
        <w:drawing>
          <wp:inline distT="0" distB="0" distL="0" distR="0">
            <wp:extent cx="5943600" cy="2276475"/>
            <wp:effectExtent l="0" t="0" r="0" b="9525"/>
            <wp:docPr id="6" name="Picture 6" descr="C:\Users\schmele\Documents\dev\html\projects\usaisignup\images\Profile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hmele\Documents\dev\html\projects\usaisignup\images\ProfileOpen.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1909"/>
                    <a:stretch/>
                  </pic:blipFill>
                  <pic:spPr bwMode="auto">
                    <a:xfrm>
                      <a:off x="0" y="0"/>
                      <a:ext cx="5943600" cy="2276475"/>
                    </a:xfrm>
                    <a:prstGeom prst="rect">
                      <a:avLst/>
                    </a:prstGeom>
                    <a:noFill/>
                    <a:ln>
                      <a:noFill/>
                    </a:ln>
                    <a:extLst>
                      <a:ext uri="{53640926-AAD7-44D8-BBD7-CCE9431645EC}">
                        <a14:shadowObscured xmlns:a14="http://schemas.microsoft.com/office/drawing/2010/main"/>
                      </a:ext>
                    </a:extLst>
                  </pic:spPr>
                </pic:pic>
              </a:graphicData>
            </a:graphic>
          </wp:inline>
        </w:drawing>
      </w:r>
    </w:p>
    <w:p w:rsidR="000A6E30" w:rsidRDefault="000A6E30" w:rsidP="007349CD">
      <w:pPr>
        <w:tabs>
          <w:tab w:val="left" w:pos="6285"/>
        </w:tabs>
      </w:pPr>
      <w:r>
        <w:lastRenderedPageBreak/>
        <w:t>Step 2 –</w:t>
      </w:r>
      <w:r w:rsidR="00142DF3">
        <w:t xml:space="preserve"> Up</w:t>
      </w:r>
      <w:r>
        <w:t>date your profile information and click ‘Update’</w:t>
      </w:r>
      <w:r w:rsidR="00437721">
        <w:t xml:space="preserve"> to save your changes</w:t>
      </w:r>
      <w:r w:rsidR="007349CD">
        <w:t xml:space="preserve">.  </w:t>
      </w:r>
    </w:p>
    <w:p w:rsidR="007349CD" w:rsidRDefault="007349CD" w:rsidP="007349CD">
      <w:pPr>
        <w:tabs>
          <w:tab w:val="left" w:pos="6285"/>
        </w:tabs>
      </w:pPr>
      <w:r>
        <w:t>*Please note, if you wish to receive pool updates via email (i.e. closings, pool events), please check ‘Promotional Emails’, this service will not be used by USAI for any other purposes.</w:t>
      </w:r>
    </w:p>
    <w:p w:rsidR="00FC7093" w:rsidRDefault="000A6E30">
      <w:r>
        <w:rPr>
          <w:noProof/>
        </w:rPr>
        <w:drawing>
          <wp:inline distT="0" distB="0" distL="0" distR="0" wp14:anchorId="4A40CE29" wp14:editId="3331D5DC">
            <wp:extent cx="5943600" cy="6496050"/>
            <wp:effectExtent l="0" t="0" r="0" b="0"/>
            <wp:docPr id="4" name="Picture 4" descr="C:\Users\schmele\Documents\dev\html\projects\usaisignup\image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mele\Documents\dev\html\projects\usaisignup\images\Profile.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8333"/>
                    <a:stretch/>
                  </pic:blipFill>
                  <pic:spPr bwMode="auto">
                    <a:xfrm>
                      <a:off x="0" y="0"/>
                      <a:ext cx="5943600" cy="6496050"/>
                    </a:xfrm>
                    <a:prstGeom prst="rect">
                      <a:avLst/>
                    </a:prstGeom>
                    <a:noFill/>
                    <a:ln>
                      <a:noFill/>
                    </a:ln>
                    <a:extLst>
                      <a:ext uri="{53640926-AAD7-44D8-BBD7-CCE9431645EC}">
                        <a14:shadowObscured xmlns:a14="http://schemas.microsoft.com/office/drawing/2010/main"/>
                      </a:ext>
                    </a:extLst>
                  </pic:spPr>
                </pic:pic>
              </a:graphicData>
            </a:graphic>
          </wp:inline>
        </w:drawing>
      </w:r>
    </w:p>
    <w:p w:rsidR="003A6C7B" w:rsidRDefault="003A6C7B"/>
    <w:p w:rsidR="007349CD" w:rsidRDefault="007349CD">
      <w:r>
        <w:lastRenderedPageBreak/>
        <w:t>Add Family Members by clicking ‘Add Family Member’ under the ‘My Account’ menu.</w:t>
      </w:r>
      <w:r w:rsidR="003A6C7B">
        <w:t xml:space="preserve"> </w:t>
      </w:r>
      <w:r>
        <w:rPr>
          <w:noProof/>
        </w:rPr>
        <w:drawing>
          <wp:inline distT="0" distB="0" distL="0" distR="0">
            <wp:extent cx="5943600" cy="1638300"/>
            <wp:effectExtent l="0" t="0" r="0" b="0"/>
            <wp:docPr id="14" name="Picture 14" descr="C:\Users\schmele\Documents\dev\html\projects\usaisignup\images\AddFamily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chmele\Documents\dev\html\projects\usaisignup\images\AddFamilyMemb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rsidR="003A6C7B" w:rsidRDefault="003A6C7B">
      <w:pPr>
        <w:rPr>
          <w:noProof/>
        </w:rPr>
      </w:pPr>
    </w:p>
    <w:p w:rsidR="000940D2" w:rsidRDefault="003A6C7B">
      <w:pPr>
        <w:rPr>
          <w:noProof/>
        </w:rPr>
      </w:pPr>
      <w:r>
        <w:rPr>
          <w:noProof/>
        </w:rPr>
        <w:t>Complete the required fields, then click ‘Add Family Member’ button.</w:t>
      </w:r>
    </w:p>
    <w:p w:rsidR="007349CD" w:rsidRDefault="003A6C7B">
      <w:r>
        <w:rPr>
          <w:noProof/>
        </w:rPr>
        <w:drawing>
          <wp:inline distT="0" distB="0" distL="0" distR="0">
            <wp:extent cx="5943600" cy="2838450"/>
            <wp:effectExtent l="0" t="0" r="0" b="0"/>
            <wp:docPr id="16" name="Picture 16" descr="C:\Users\schmele\Documents\dev\html\projects\usaisignup\images\Family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chmele\Documents\dev\html\projects\usaisignup\images\FamilyMemb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rsidR="003A6C7B" w:rsidRDefault="003A6C7B"/>
    <w:p w:rsidR="006F3F45" w:rsidRDefault="006F3F45">
      <w:r>
        <w:lastRenderedPageBreak/>
        <w:t>Step 3 – Review and Purchase Membership by navigating to ‘Membership’ indicated in red.</w:t>
      </w:r>
      <w:r>
        <w:rPr>
          <w:noProof/>
        </w:rPr>
        <w:drawing>
          <wp:inline distT="0" distB="0" distL="0" distR="0">
            <wp:extent cx="5943600" cy="2295525"/>
            <wp:effectExtent l="0" t="0" r="0" b="9525"/>
            <wp:docPr id="9" name="Picture 9" descr="C:\Users\schmele\Documents\dev\html\projects\usaisignup\images\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chmele\Documents\dev\html\projects\usaisignup\images\Home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rsidR="006F3F45" w:rsidRDefault="006F3F45">
      <w:pPr>
        <w:rPr>
          <w:noProof/>
        </w:rPr>
      </w:pPr>
      <w:r>
        <w:rPr>
          <w:noProof/>
        </w:rPr>
        <w:t>Select ‘Details’ to review a membe</w:t>
      </w:r>
      <w:r w:rsidR="00F163F9">
        <w:rPr>
          <w:noProof/>
        </w:rPr>
        <w:t xml:space="preserve">rship </w:t>
      </w:r>
      <w:r>
        <w:rPr>
          <w:noProof/>
        </w:rPr>
        <w:t>or ‘Sign Up’ to continue with your purchase.</w:t>
      </w:r>
    </w:p>
    <w:p w:rsidR="006F3F45" w:rsidRDefault="006F3F45">
      <w:r>
        <w:rPr>
          <w:noProof/>
        </w:rPr>
        <w:drawing>
          <wp:inline distT="0" distB="0" distL="0" distR="0">
            <wp:extent cx="5943600" cy="3962400"/>
            <wp:effectExtent l="0" t="0" r="0" b="0"/>
            <wp:docPr id="10" name="Picture 10" descr="C:\Users\schmele\Documents\dev\html\projects\usaisignup\images\Memb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chmele\Documents\dev\html\projects\usaisignup\images\Membership.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2971"/>
                    <a:stretch/>
                  </pic:blipFill>
                  <pic:spPr bwMode="auto">
                    <a:xfrm>
                      <a:off x="0" y="0"/>
                      <a:ext cx="5943600" cy="3962400"/>
                    </a:xfrm>
                    <a:prstGeom prst="rect">
                      <a:avLst/>
                    </a:prstGeom>
                    <a:noFill/>
                    <a:ln>
                      <a:noFill/>
                    </a:ln>
                    <a:extLst>
                      <a:ext uri="{53640926-AAD7-44D8-BBD7-CCE9431645EC}">
                        <a14:shadowObscured xmlns:a14="http://schemas.microsoft.com/office/drawing/2010/main"/>
                      </a:ext>
                    </a:extLst>
                  </pic:spPr>
                </pic:pic>
              </a:graphicData>
            </a:graphic>
          </wp:inline>
        </w:drawing>
      </w:r>
    </w:p>
    <w:p w:rsidR="00F163F9" w:rsidRDefault="00F163F9">
      <w:pPr>
        <w:rPr>
          <w:noProof/>
        </w:rPr>
      </w:pPr>
      <w:r>
        <w:rPr>
          <w:noProof/>
        </w:rPr>
        <w:t>*Family Membership is shown as an example only.</w:t>
      </w:r>
    </w:p>
    <w:p w:rsidR="00F163F9" w:rsidRDefault="00F163F9">
      <w:pPr>
        <w:rPr>
          <w:noProof/>
        </w:rPr>
      </w:pPr>
      <w:r>
        <w:rPr>
          <w:noProof/>
        </w:rPr>
        <w:t xml:space="preserve">** For </w:t>
      </w:r>
      <w:r w:rsidRPr="00F163F9">
        <w:rPr>
          <w:b/>
          <w:i/>
          <w:noProof/>
          <w:u w:val="single"/>
        </w:rPr>
        <w:t>NEW</w:t>
      </w:r>
      <w:r>
        <w:rPr>
          <w:noProof/>
        </w:rPr>
        <w:t xml:space="preserve"> Sponsored Memberships, please contact Membership Chair, Bob Markley.</w:t>
      </w:r>
    </w:p>
    <w:p w:rsidR="00D60DF0" w:rsidRDefault="00D60DF0">
      <w:pPr>
        <w:rPr>
          <w:noProof/>
        </w:rPr>
      </w:pPr>
      <w:bookmarkStart w:id="0" w:name="_GoBack"/>
      <w:bookmarkEnd w:id="0"/>
    </w:p>
    <w:p w:rsidR="006F3F45" w:rsidRDefault="00F163F9">
      <w:r>
        <w:lastRenderedPageBreak/>
        <w:t>Membership Details is shown below, to enroll click ‘Purchase Membership’, or you may go ‘Back’ to review a different selection.</w:t>
      </w:r>
      <w:r>
        <w:rPr>
          <w:noProof/>
        </w:rPr>
        <w:drawing>
          <wp:inline distT="0" distB="0" distL="0" distR="0">
            <wp:extent cx="5943600" cy="2857500"/>
            <wp:effectExtent l="0" t="0" r="0" b="0"/>
            <wp:docPr id="11" name="Picture 11" descr="C:\Users\schmele\Documents\dev\html\projects\usaisignup\images\Membership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chmele\Documents\dev\html\projects\usaisignup\images\MembershipDetails.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6250"/>
                    <a:stretch/>
                  </pic:blipFill>
                  <pic:spPr bwMode="auto">
                    <a:xfrm>
                      <a:off x="0" y="0"/>
                      <a:ext cx="5943600" cy="2857500"/>
                    </a:xfrm>
                    <a:prstGeom prst="rect">
                      <a:avLst/>
                    </a:prstGeom>
                    <a:noFill/>
                    <a:ln>
                      <a:noFill/>
                    </a:ln>
                    <a:extLst>
                      <a:ext uri="{53640926-AAD7-44D8-BBD7-CCE9431645EC}">
                        <a14:shadowObscured xmlns:a14="http://schemas.microsoft.com/office/drawing/2010/main"/>
                      </a:ext>
                    </a:extLst>
                  </pic:spPr>
                </pic:pic>
              </a:graphicData>
            </a:graphic>
          </wp:inline>
        </w:drawing>
      </w:r>
    </w:p>
    <w:p w:rsidR="00F163F9" w:rsidRDefault="00F163F9">
      <w:r>
        <w:t xml:space="preserve">After selecting ‘Purchase Membership’ or ‘Sign Up’, you will continue the process on the Swim Membership Enrollment page.  Complete the required fields and click ‘Calculate Totals’, then click ‘Continue to Payment’. </w:t>
      </w:r>
      <w:r>
        <w:rPr>
          <w:noProof/>
        </w:rPr>
        <w:drawing>
          <wp:inline distT="0" distB="0" distL="0" distR="0">
            <wp:extent cx="5943600" cy="3524250"/>
            <wp:effectExtent l="0" t="0" r="0" b="0"/>
            <wp:docPr id="12" name="Picture 12" descr="C:\Users\schmele\Documents\dev\html\projects\usaisignup\images\Enroll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chmele\Documents\dev\html\projects\usaisignup\images\Enrollment.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4153"/>
                    <a:stretch/>
                  </pic:blipFill>
                  <pic:spPr bwMode="auto">
                    <a:xfrm>
                      <a:off x="0" y="0"/>
                      <a:ext cx="5943600" cy="3524250"/>
                    </a:xfrm>
                    <a:prstGeom prst="rect">
                      <a:avLst/>
                    </a:prstGeom>
                    <a:noFill/>
                    <a:ln>
                      <a:noFill/>
                    </a:ln>
                    <a:extLst>
                      <a:ext uri="{53640926-AAD7-44D8-BBD7-CCE9431645EC}">
                        <a14:shadowObscured xmlns:a14="http://schemas.microsoft.com/office/drawing/2010/main"/>
                      </a:ext>
                    </a:extLst>
                  </pic:spPr>
                </pic:pic>
              </a:graphicData>
            </a:graphic>
          </wp:inline>
        </w:drawing>
      </w:r>
    </w:p>
    <w:p w:rsidR="00F163F9" w:rsidRDefault="00F163F9">
      <w:r>
        <w:t xml:space="preserve">*If you are </w:t>
      </w:r>
      <w:r>
        <w:rPr>
          <w:b/>
          <w:i/>
          <w:u w:val="single"/>
        </w:rPr>
        <w:t>renewing</w:t>
      </w:r>
      <w:r>
        <w:t xml:space="preserve"> your membership and have already paid your Initiation Fee, please select ‘Already Paid’ in the drop down box.</w:t>
      </w:r>
    </w:p>
    <w:p w:rsidR="00142DFC" w:rsidRDefault="00142DFC">
      <w:r>
        <w:lastRenderedPageBreak/>
        <w:t>Step 4 – Complete Purchase</w:t>
      </w:r>
    </w:p>
    <w:p w:rsidR="00142DFC" w:rsidRDefault="00142DFC">
      <w:pPr>
        <w:rPr>
          <w:noProof/>
        </w:rPr>
      </w:pPr>
      <w:r>
        <w:t>Enter your Payment Information into the required fields.  Check the box acknowledging acceptance of the Membership Agreement and click ‘Purchase Now’ to complete the process.</w:t>
      </w:r>
    </w:p>
    <w:p w:rsidR="00142DFC" w:rsidRDefault="00142DFC">
      <w:r>
        <w:rPr>
          <w:noProof/>
        </w:rPr>
        <w:drawing>
          <wp:inline distT="0" distB="0" distL="0" distR="0">
            <wp:extent cx="5943600" cy="3276600"/>
            <wp:effectExtent l="0" t="0" r="0" b="0"/>
            <wp:docPr id="13" name="Picture 13" descr="C:\Users\schmele\Documents\dev\html\projects\usaisignup\images\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chmele\Documents\dev\html\projects\usaisignup\images\Payment.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994"/>
                    <a:stretch/>
                  </pic:blipFill>
                  <pic:spPr bwMode="auto">
                    <a:xfrm>
                      <a:off x="0" y="0"/>
                      <a:ext cx="5943600" cy="3276600"/>
                    </a:xfrm>
                    <a:prstGeom prst="rect">
                      <a:avLst/>
                    </a:prstGeom>
                    <a:noFill/>
                    <a:ln>
                      <a:noFill/>
                    </a:ln>
                    <a:extLst>
                      <a:ext uri="{53640926-AAD7-44D8-BBD7-CCE9431645EC}">
                        <a14:shadowObscured xmlns:a14="http://schemas.microsoft.com/office/drawing/2010/main"/>
                      </a:ext>
                    </a:extLst>
                  </pic:spPr>
                </pic:pic>
              </a:graphicData>
            </a:graphic>
          </wp:inline>
        </w:drawing>
      </w:r>
    </w:p>
    <w:p w:rsidR="00437721" w:rsidRPr="00F163F9" w:rsidRDefault="00437721"/>
    <w:sectPr w:rsidR="00437721" w:rsidRPr="00F163F9">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1DD7" w:rsidRDefault="00241DD7" w:rsidP="00944D61">
      <w:pPr>
        <w:spacing w:after="0" w:line="240" w:lineRule="auto"/>
      </w:pPr>
      <w:r>
        <w:separator/>
      </w:r>
    </w:p>
  </w:endnote>
  <w:endnote w:type="continuationSeparator" w:id="0">
    <w:p w:rsidR="00241DD7" w:rsidRDefault="00241DD7" w:rsidP="00944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2391582"/>
      <w:docPartObj>
        <w:docPartGallery w:val="Page Numbers (Bottom of Page)"/>
        <w:docPartUnique/>
      </w:docPartObj>
    </w:sdtPr>
    <w:sdtEndPr>
      <w:rPr>
        <w:noProof/>
      </w:rPr>
    </w:sdtEndPr>
    <w:sdtContent>
      <w:p w:rsidR="00944D61" w:rsidRDefault="00944D61">
        <w:pPr>
          <w:pStyle w:val="Footer"/>
          <w:jc w:val="center"/>
        </w:pPr>
        <w:r>
          <w:fldChar w:fldCharType="begin"/>
        </w:r>
        <w:r>
          <w:instrText xml:space="preserve"> PAGE   \* MERGEFORMAT </w:instrText>
        </w:r>
        <w:r>
          <w:fldChar w:fldCharType="separate"/>
        </w:r>
        <w:r w:rsidR="00D60DF0">
          <w:rPr>
            <w:noProof/>
          </w:rPr>
          <w:t>5</w:t>
        </w:r>
        <w:r>
          <w:rPr>
            <w:noProof/>
          </w:rPr>
          <w:fldChar w:fldCharType="end"/>
        </w:r>
      </w:p>
    </w:sdtContent>
  </w:sdt>
  <w:p w:rsidR="00944D61" w:rsidRDefault="00944D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1DD7" w:rsidRDefault="00241DD7" w:rsidP="00944D61">
      <w:pPr>
        <w:spacing w:after="0" w:line="240" w:lineRule="auto"/>
      </w:pPr>
      <w:r>
        <w:separator/>
      </w:r>
    </w:p>
  </w:footnote>
  <w:footnote w:type="continuationSeparator" w:id="0">
    <w:p w:rsidR="00241DD7" w:rsidRDefault="00241DD7" w:rsidP="00944D6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7B1"/>
    <w:rsid w:val="0000629F"/>
    <w:rsid w:val="00013996"/>
    <w:rsid w:val="000209E0"/>
    <w:rsid w:val="00032996"/>
    <w:rsid w:val="00045284"/>
    <w:rsid w:val="000458B7"/>
    <w:rsid w:val="000461C0"/>
    <w:rsid w:val="00053110"/>
    <w:rsid w:val="000535F1"/>
    <w:rsid w:val="000643EC"/>
    <w:rsid w:val="00065458"/>
    <w:rsid w:val="000736A6"/>
    <w:rsid w:val="000738E3"/>
    <w:rsid w:val="00083FA3"/>
    <w:rsid w:val="00087C0D"/>
    <w:rsid w:val="00091901"/>
    <w:rsid w:val="000940D2"/>
    <w:rsid w:val="0009548E"/>
    <w:rsid w:val="00095B57"/>
    <w:rsid w:val="000A1BB1"/>
    <w:rsid w:val="000A25F9"/>
    <w:rsid w:val="000A4E5B"/>
    <w:rsid w:val="000A5CCD"/>
    <w:rsid w:val="000A6E30"/>
    <w:rsid w:val="000B39B4"/>
    <w:rsid w:val="000B4CFA"/>
    <w:rsid w:val="000D0B3A"/>
    <w:rsid w:val="000D5359"/>
    <w:rsid w:val="000D65CA"/>
    <w:rsid w:val="00101D3E"/>
    <w:rsid w:val="00103D6C"/>
    <w:rsid w:val="00110B8B"/>
    <w:rsid w:val="001140F5"/>
    <w:rsid w:val="00123B49"/>
    <w:rsid w:val="00124011"/>
    <w:rsid w:val="00124411"/>
    <w:rsid w:val="001274FC"/>
    <w:rsid w:val="0013009E"/>
    <w:rsid w:val="00142DF3"/>
    <w:rsid w:val="00142DFC"/>
    <w:rsid w:val="00147137"/>
    <w:rsid w:val="001660AF"/>
    <w:rsid w:val="00167725"/>
    <w:rsid w:val="0016779E"/>
    <w:rsid w:val="0017066A"/>
    <w:rsid w:val="00170C81"/>
    <w:rsid w:val="001721F6"/>
    <w:rsid w:val="00173450"/>
    <w:rsid w:val="00180ACA"/>
    <w:rsid w:val="00184E06"/>
    <w:rsid w:val="00184E8C"/>
    <w:rsid w:val="0019371E"/>
    <w:rsid w:val="00193E85"/>
    <w:rsid w:val="00196942"/>
    <w:rsid w:val="00196E4E"/>
    <w:rsid w:val="00197AAF"/>
    <w:rsid w:val="00197DB0"/>
    <w:rsid w:val="001A095A"/>
    <w:rsid w:val="001A1D3B"/>
    <w:rsid w:val="001A38A5"/>
    <w:rsid w:val="001A50CA"/>
    <w:rsid w:val="001A5392"/>
    <w:rsid w:val="001A56BE"/>
    <w:rsid w:val="001B6764"/>
    <w:rsid w:val="001C717F"/>
    <w:rsid w:val="001D401B"/>
    <w:rsid w:val="001D6A74"/>
    <w:rsid w:val="001D77FF"/>
    <w:rsid w:val="001E0DD4"/>
    <w:rsid w:val="001E6989"/>
    <w:rsid w:val="001E709F"/>
    <w:rsid w:val="001F0FC8"/>
    <w:rsid w:val="001F7A43"/>
    <w:rsid w:val="002020AF"/>
    <w:rsid w:val="00214D72"/>
    <w:rsid w:val="00216A6C"/>
    <w:rsid w:val="0022148F"/>
    <w:rsid w:val="002257F3"/>
    <w:rsid w:val="00227466"/>
    <w:rsid w:val="00234370"/>
    <w:rsid w:val="00236101"/>
    <w:rsid w:val="00241DD7"/>
    <w:rsid w:val="00242DDA"/>
    <w:rsid w:val="00244DB8"/>
    <w:rsid w:val="002500A8"/>
    <w:rsid w:val="002513C0"/>
    <w:rsid w:val="002564AD"/>
    <w:rsid w:val="0025752B"/>
    <w:rsid w:val="00265BF1"/>
    <w:rsid w:val="00270E30"/>
    <w:rsid w:val="00272D5B"/>
    <w:rsid w:val="00274386"/>
    <w:rsid w:val="00283DED"/>
    <w:rsid w:val="0028681D"/>
    <w:rsid w:val="00292992"/>
    <w:rsid w:val="002A2660"/>
    <w:rsid w:val="002A2999"/>
    <w:rsid w:val="002A2AA0"/>
    <w:rsid w:val="002A32CF"/>
    <w:rsid w:val="002A5D6F"/>
    <w:rsid w:val="002A7C8D"/>
    <w:rsid w:val="002B3612"/>
    <w:rsid w:val="002B4521"/>
    <w:rsid w:val="002B746B"/>
    <w:rsid w:val="002C083A"/>
    <w:rsid w:val="002C128E"/>
    <w:rsid w:val="002C269D"/>
    <w:rsid w:val="002C274B"/>
    <w:rsid w:val="002C38E7"/>
    <w:rsid w:val="002C743E"/>
    <w:rsid w:val="002D2BB0"/>
    <w:rsid w:val="002D3C00"/>
    <w:rsid w:val="002D521C"/>
    <w:rsid w:val="002F0125"/>
    <w:rsid w:val="0031252E"/>
    <w:rsid w:val="0031471A"/>
    <w:rsid w:val="003202D8"/>
    <w:rsid w:val="00331297"/>
    <w:rsid w:val="00333D8B"/>
    <w:rsid w:val="00336375"/>
    <w:rsid w:val="00344931"/>
    <w:rsid w:val="0035213E"/>
    <w:rsid w:val="00356FB9"/>
    <w:rsid w:val="0036042B"/>
    <w:rsid w:val="00360FC1"/>
    <w:rsid w:val="003620E0"/>
    <w:rsid w:val="00365ECF"/>
    <w:rsid w:val="003673D7"/>
    <w:rsid w:val="00367D16"/>
    <w:rsid w:val="00373FF5"/>
    <w:rsid w:val="00385A4C"/>
    <w:rsid w:val="00392025"/>
    <w:rsid w:val="003967B5"/>
    <w:rsid w:val="003A6C7B"/>
    <w:rsid w:val="003C2E49"/>
    <w:rsid w:val="003D37BE"/>
    <w:rsid w:val="003D4F15"/>
    <w:rsid w:val="003D70F5"/>
    <w:rsid w:val="003E044A"/>
    <w:rsid w:val="003E6A7B"/>
    <w:rsid w:val="003F0A6B"/>
    <w:rsid w:val="004018BC"/>
    <w:rsid w:val="004058FB"/>
    <w:rsid w:val="004065DE"/>
    <w:rsid w:val="00422638"/>
    <w:rsid w:val="00436C1B"/>
    <w:rsid w:val="00437721"/>
    <w:rsid w:val="00440946"/>
    <w:rsid w:val="004504BE"/>
    <w:rsid w:val="0045756F"/>
    <w:rsid w:val="00457CCE"/>
    <w:rsid w:val="004606B4"/>
    <w:rsid w:val="00465725"/>
    <w:rsid w:val="0047347C"/>
    <w:rsid w:val="0047553E"/>
    <w:rsid w:val="0047683E"/>
    <w:rsid w:val="00481C8C"/>
    <w:rsid w:val="00483FF2"/>
    <w:rsid w:val="00484DAB"/>
    <w:rsid w:val="00485E07"/>
    <w:rsid w:val="004866EB"/>
    <w:rsid w:val="0049077B"/>
    <w:rsid w:val="004938AD"/>
    <w:rsid w:val="004939C6"/>
    <w:rsid w:val="004A443E"/>
    <w:rsid w:val="004A6B13"/>
    <w:rsid w:val="004B1D5A"/>
    <w:rsid w:val="004B3EC6"/>
    <w:rsid w:val="004B6378"/>
    <w:rsid w:val="004B67B4"/>
    <w:rsid w:val="004B70B3"/>
    <w:rsid w:val="004B75B0"/>
    <w:rsid w:val="004C35C0"/>
    <w:rsid w:val="004C59D7"/>
    <w:rsid w:val="004C65A2"/>
    <w:rsid w:val="004D765F"/>
    <w:rsid w:val="004E2E5E"/>
    <w:rsid w:val="004E67DF"/>
    <w:rsid w:val="004F014C"/>
    <w:rsid w:val="004F11E0"/>
    <w:rsid w:val="004F58D6"/>
    <w:rsid w:val="004F63DE"/>
    <w:rsid w:val="004F6405"/>
    <w:rsid w:val="004F6D8B"/>
    <w:rsid w:val="004F77B1"/>
    <w:rsid w:val="004F7EF9"/>
    <w:rsid w:val="00502601"/>
    <w:rsid w:val="0050327D"/>
    <w:rsid w:val="00505E3A"/>
    <w:rsid w:val="0051046E"/>
    <w:rsid w:val="00510B60"/>
    <w:rsid w:val="00516174"/>
    <w:rsid w:val="005169BC"/>
    <w:rsid w:val="00523BC3"/>
    <w:rsid w:val="005248B6"/>
    <w:rsid w:val="00530D67"/>
    <w:rsid w:val="00537C87"/>
    <w:rsid w:val="00542A63"/>
    <w:rsid w:val="00544D37"/>
    <w:rsid w:val="00546586"/>
    <w:rsid w:val="005510A5"/>
    <w:rsid w:val="005542BE"/>
    <w:rsid w:val="00556B5F"/>
    <w:rsid w:val="005615B9"/>
    <w:rsid w:val="00567DBE"/>
    <w:rsid w:val="005710AF"/>
    <w:rsid w:val="00572872"/>
    <w:rsid w:val="00580760"/>
    <w:rsid w:val="00581CA4"/>
    <w:rsid w:val="0058601D"/>
    <w:rsid w:val="00592C0B"/>
    <w:rsid w:val="00593693"/>
    <w:rsid w:val="00594493"/>
    <w:rsid w:val="00596B78"/>
    <w:rsid w:val="00596F1D"/>
    <w:rsid w:val="005974CE"/>
    <w:rsid w:val="005975F1"/>
    <w:rsid w:val="00597AF1"/>
    <w:rsid w:val="005A106E"/>
    <w:rsid w:val="005A1D4A"/>
    <w:rsid w:val="005A7E47"/>
    <w:rsid w:val="005B1161"/>
    <w:rsid w:val="005B7737"/>
    <w:rsid w:val="005C123B"/>
    <w:rsid w:val="005D0B1C"/>
    <w:rsid w:val="005D1723"/>
    <w:rsid w:val="005D2720"/>
    <w:rsid w:val="005E001E"/>
    <w:rsid w:val="005E15B6"/>
    <w:rsid w:val="005E46FF"/>
    <w:rsid w:val="005E645A"/>
    <w:rsid w:val="00624913"/>
    <w:rsid w:val="0062573D"/>
    <w:rsid w:val="00630D82"/>
    <w:rsid w:val="006436EC"/>
    <w:rsid w:val="00651E8D"/>
    <w:rsid w:val="00652418"/>
    <w:rsid w:val="00654BFC"/>
    <w:rsid w:val="0066381C"/>
    <w:rsid w:val="00673BB2"/>
    <w:rsid w:val="00673FDB"/>
    <w:rsid w:val="00677DEE"/>
    <w:rsid w:val="006815B0"/>
    <w:rsid w:val="006900D7"/>
    <w:rsid w:val="00695F6F"/>
    <w:rsid w:val="00696AEF"/>
    <w:rsid w:val="006973E4"/>
    <w:rsid w:val="00697C4E"/>
    <w:rsid w:val="006A138D"/>
    <w:rsid w:val="006A7B84"/>
    <w:rsid w:val="006B233F"/>
    <w:rsid w:val="006B2449"/>
    <w:rsid w:val="006B35DA"/>
    <w:rsid w:val="006B5D3B"/>
    <w:rsid w:val="006B5DAF"/>
    <w:rsid w:val="006C5E94"/>
    <w:rsid w:val="006E489B"/>
    <w:rsid w:val="006F0826"/>
    <w:rsid w:val="006F3337"/>
    <w:rsid w:val="006F380C"/>
    <w:rsid w:val="006F3F45"/>
    <w:rsid w:val="00700038"/>
    <w:rsid w:val="00700666"/>
    <w:rsid w:val="007015A3"/>
    <w:rsid w:val="0070514D"/>
    <w:rsid w:val="00705EB6"/>
    <w:rsid w:val="0070751C"/>
    <w:rsid w:val="00713846"/>
    <w:rsid w:val="00727BA5"/>
    <w:rsid w:val="007331E1"/>
    <w:rsid w:val="007349CD"/>
    <w:rsid w:val="00735EAB"/>
    <w:rsid w:val="00746C64"/>
    <w:rsid w:val="00751FD8"/>
    <w:rsid w:val="007605C3"/>
    <w:rsid w:val="00763B08"/>
    <w:rsid w:val="0076410E"/>
    <w:rsid w:val="00764AC0"/>
    <w:rsid w:val="00774D92"/>
    <w:rsid w:val="0077647A"/>
    <w:rsid w:val="007818BC"/>
    <w:rsid w:val="00797394"/>
    <w:rsid w:val="007A3367"/>
    <w:rsid w:val="007B0B9E"/>
    <w:rsid w:val="007B4983"/>
    <w:rsid w:val="007C588B"/>
    <w:rsid w:val="007C6AFF"/>
    <w:rsid w:val="007D01B2"/>
    <w:rsid w:val="007D0BF8"/>
    <w:rsid w:val="007D5900"/>
    <w:rsid w:val="007D7DE0"/>
    <w:rsid w:val="007E6F6F"/>
    <w:rsid w:val="007F2FD2"/>
    <w:rsid w:val="007F30E9"/>
    <w:rsid w:val="007F54A6"/>
    <w:rsid w:val="007F58C2"/>
    <w:rsid w:val="00803935"/>
    <w:rsid w:val="00807D93"/>
    <w:rsid w:val="00816D2B"/>
    <w:rsid w:val="00817ED1"/>
    <w:rsid w:val="00820FE8"/>
    <w:rsid w:val="008239B8"/>
    <w:rsid w:val="00824295"/>
    <w:rsid w:val="008329BF"/>
    <w:rsid w:val="00835699"/>
    <w:rsid w:val="008415EA"/>
    <w:rsid w:val="00842167"/>
    <w:rsid w:val="00845B24"/>
    <w:rsid w:val="008474E1"/>
    <w:rsid w:val="00847630"/>
    <w:rsid w:val="00847657"/>
    <w:rsid w:val="008478C1"/>
    <w:rsid w:val="0085248F"/>
    <w:rsid w:val="00862E4B"/>
    <w:rsid w:val="00866939"/>
    <w:rsid w:val="008746AF"/>
    <w:rsid w:val="00876103"/>
    <w:rsid w:val="00883D4F"/>
    <w:rsid w:val="00887B3A"/>
    <w:rsid w:val="008A0F89"/>
    <w:rsid w:val="008A126B"/>
    <w:rsid w:val="008A4BA5"/>
    <w:rsid w:val="008B1466"/>
    <w:rsid w:val="008B37C1"/>
    <w:rsid w:val="008D4FF1"/>
    <w:rsid w:val="008E2EB1"/>
    <w:rsid w:val="008E55C7"/>
    <w:rsid w:val="008E6756"/>
    <w:rsid w:val="008F2493"/>
    <w:rsid w:val="008F2E15"/>
    <w:rsid w:val="00900A82"/>
    <w:rsid w:val="009145DF"/>
    <w:rsid w:val="00916755"/>
    <w:rsid w:val="009249A9"/>
    <w:rsid w:val="00930D62"/>
    <w:rsid w:val="00932A70"/>
    <w:rsid w:val="00933C3E"/>
    <w:rsid w:val="00940328"/>
    <w:rsid w:val="00942BFF"/>
    <w:rsid w:val="009435DF"/>
    <w:rsid w:val="00944D61"/>
    <w:rsid w:val="0094605E"/>
    <w:rsid w:val="009464A7"/>
    <w:rsid w:val="00952532"/>
    <w:rsid w:val="00953F41"/>
    <w:rsid w:val="00956E7A"/>
    <w:rsid w:val="009712C4"/>
    <w:rsid w:val="0097479C"/>
    <w:rsid w:val="009773EE"/>
    <w:rsid w:val="00982E8B"/>
    <w:rsid w:val="00984279"/>
    <w:rsid w:val="00986517"/>
    <w:rsid w:val="0099416B"/>
    <w:rsid w:val="00996564"/>
    <w:rsid w:val="009965C0"/>
    <w:rsid w:val="009A5231"/>
    <w:rsid w:val="009B4F0E"/>
    <w:rsid w:val="009D28AC"/>
    <w:rsid w:val="009D4F1F"/>
    <w:rsid w:val="009D7268"/>
    <w:rsid w:val="009D7A43"/>
    <w:rsid w:val="009E18AC"/>
    <w:rsid w:val="009E5BC3"/>
    <w:rsid w:val="009F044B"/>
    <w:rsid w:val="009F6FD6"/>
    <w:rsid w:val="00A00EFA"/>
    <w:rsid w:val="00A054B9"/>
    <w:rsid w:val="00A1372D"/>
    <w:rsid w:val="00A16465"/>
    <w:rsid w:val="00A227C0"/>
    <w:rsid w:val="00A23E6E"/>
    <w:rsid w:val="00A2692B"/>
    <w:rsid w:val="00A30E2E"/>
    <w:rsid w:val="00A367D3"/>
    <w:rsid w:val="00A4417A"/>
    <w:rsid w:val="00A451E4"/>
    <w:rsid w:val="00A51C0B"/>
    <w:rsid w:val="00A60818"/>
    <w:rsid w:val="00A6226F"/>
    <w:rsid w:val="00A66D85"/>
    <w:rsid w:val="00A74283"/>
    <w:rsid w:val="00A83A38"/>
    <w:rsid w:val="00A91E0D"/>
    <w:rsid w:val="00A97328"/>
    <w:rsid w:val="00AA0176"/>
    <w:rsid w:val="00AA067E"/>
    <w:rsid w:val="00AA140B"/>
    <w:rsid w:val="00AA6172"/>
    <w:rsid w:val="00AA6F45"/>
    <w:rsid w:val="00AB2377"/>
    <w:rsid w:val="00AB6979"/>
    <w:rsid w:val="00AD45C1"/>
    <w:rsid w:val="00AD60FC"/>
    <w:rsid w:val="00AE358C"/>
    <w:rsid w:val="00AE6586"/>
    <w:rsid w:val="00AF58F9"/>
    <w:rsid w:val="00AF5A1A"/>
    <w:rsid w:val="00AF67B8"/>
    <w:rsid w:val="00B13928"/>
    <w:rsid w:val="00B17C31"/>
    <w:rsid w:val="00B21965"/>
    <w:rsid w:val="00B26CED"/>
    <w:rsid w:val="00B270DA"/>
    <w:rsid w:val="00B30F61"/>
    <w:rsid w:val="00B3120F"/>
    <w:rsid w:val="00B4037A"/>
    <w:rsid w:val="00B411D2"/>
    <w:rsid w:val="00B43B26"/>
    <w:rsid w:val="00B44A37"/>
    <w:rsid w:val="00B46524"/>
    <w:rsid w:val="00B54799"/>
    <w:rsid w:val="00B553F2"/>
    <w:rsid w:val="00B55BDB"/>
    <w:rsid w:val="00B62BDB"/>
    <w:rsid w:val="00B6411A"/>
    <w:rsid w:val="00B8674C"/>
    <w:rsid w:val="00BA4363"/>
    <w:rsid w:val="00BA4EC9"/>
    <w:rsid w:val="00BA6751"/>
    <w:rsid w:val="00BD2E32"/>
    <w:rsid w:val="00BE0F41"/>
    <w:rsid w:val="00BE71CC"/>
    <w:rsid w:val="00BE78EE"/>
    <w:rsid w:val="00BF75B2"/>
    <w:rsid w:val="00C01B1A"/>
    <w:rsid w:val="00C029D9"/>
    <w:rsid w:val="00C0545F"/>
    <w:rsid w:val="00C05E29"/>
    <w:rsid w:val="00C076D0"/>
    <w:rsid w:val="00C12261"/>
    <w:rsid w:val="00C151A2"/>
    <w:rsid w:val="00C34950"/>
    <w:rsid w:val="00C367A9"/>
    <w:rsid w:val="00C42A1D"/>
    <w:rsid w:val="00C475A5"/>
    <w:rsid w:val="00C54DF3"/>
    <w:rsid w:val="00C6234A"/>
    <w:rsid w:val="00C70B6E"/>
    <w:rsid w:val="00C712D7"/>
    <w:rsid w:val="00C720DE"/>
    <w:rsid w:val="00C84383"/>
    <w:rsid w:val="00C859D9"/>
    <w:rsid w:val="00C867CB"/>
    <w:rsid w:val="00C9000C"/>
    <w:rsid w:val="00CA1D74"/>
    <w:rsid w:val="00CA6E32"/>
    <w:rsid w:val="00CB09B3"/>
    <w:rsid w:val="00CB0AC5"/>
    <w:rsid w:val="00CB2B70"/>
    <w:rsid w:val="00CB7174"/>
    <w:rsid w:val="00CC026C"/>
    <w:rsid w:val="00CC03D8"/>
    <w:rsid w:val="00CC5ACA"/>
    <w:rsid w:val="00CC6AD8"/>
    <w:rsid w:val="00CD02FF"/>
    <w:rsid w:val="00CD1BF6"/>
    <w:rsid w:val="00CD5D95"/>
    <w:rsid w:val="00CE15E4"/>
    <w:rsid w:val="00CE4758"/>
    <w:rsid w:val="00CE61E2"/>
    <w:rsid w:val="00CF5780"/>
    <w:rsid w:val="00CF6E34"/>
    <w:rsid w:val="00D02D1D"/>
    <w:rsid w:val="00D177CB"/>
    <w:rsid w:val="00D319E4"/>
    <w:rsid w:val="00D34A8E"/>
    <w:rsid w:val="00D35668"/>
    <w:rsid w:val="00D357FF"/>
    <w:rsid w:val="00D35F10"/>
    <w:rsid w:val="00D360C6"/>
    <w:rsid w:val="00D44D53"/>
    <w:rsid w:val="00D543AE"/>
    <w:rsid w:val="00D57578"/>
    <w:rsid w:val="00D60DF0"/>
    <w:rsid w:val="00D612F5"/>
    <w:rsid w:val="00D770DC"/>
    <w:rsid w:val="00D84CD2"/>
    <w:rsid w:val="00D901A0"/>
    <w:rsid w:val="00D949C3"/>
    <w:rsid w:val="00DA61C9"/>
    <w:rsid w:val="00DB5126"/>
    <w:rsid w:val="00DB648E"/>
    <w:rsid w:val="00DB68AA"/>
    <w:rsid w:val="00DC17E7"/>
    <w:rsid w:val="00DC2BB1"/>
    <w:rsid w:val="00DC4BA8"/>
    <w:rsid w:val="00DD1B6F"/>
    <w:rsid w:val="00DE535A"/>
    <w:rsid w:val="00E050A5"/>
    <w:rsid w:val="00E0621C"/>
    <w:rsid w:val="00E119BD"/>
    <w:rsid w:val="00E31708"/>
    <w:rsid w:val="00E34765"/>
    <w:rsid w:val="00E36305"/>
    <w:rsid w:val="00E368FE"/>
    <w:rsid w:val="00E545F0"/>
    <w:rsid w:val="00E555BE"/>
    <w:rsid w:val="00E64F2C"/>
    <w:rsid w:val="00E65273"/>
    <w:rsid w:val="00E724D4"/>
    <w:rsid w:val="00E749A3"/>
    <w:rsid w:val="00E774E8"/>
    <w:rsid w:val="00E85827"/>
    <w:rsid w:val="00E85990"/>
    <w:rsid w:val="00E85A80"/>
    <w:rsid w:val="00E97E33"/>
    <w:rsid w:val="00EA5407"/>
    <w:rsid w:val="00EA6745"/>
    <w:rsid w:val="00EB6E3D"/>
    <w:rsid w:val="00EB772B"/>
    <w:rsid w:val="00EC2E4D"/>
    <w:rsid w:val="00ED01A1"/>
    <w:rsid w:val="00ED1699"/>
    <w:rsid w:val="00ED18EA"/>
    <w:rsid w:val="00ED73B2"/>
    <w:rsid w:val="00EE0B2B"/>
    <w:rsid w:val="00EE0E74"/>
    <w:rsid w:val="00EF0AE4"/>
    <w:rsid w:val="00EF26C9"/>
    <w:rsid w:val="00EF6585"/>
    <w:rsid w:val="00F078D2"/>
    <w:rsid w:val="00F15B5D"/>
    <w:rsid w:val="00F15E6D"/>
    <w:rsid w:val="00F163F9"/>
    <w:rsid w:val="00F2047B"/>
    <w:rsid w:val="00F219F0"/>
    <w:rsid w:val="00F2556B"/>
    <w:rsid w:val="00F34B07"/>
    <w:rsid w:val="00F403B4"/>
    <w:rsid w:val="00F43961"/>
    <w:rsid w:val="00F4429D"/>
    <w:rsid w:val="00F455CD"/>
    <w:rsid w:val="00F51F0E"/>
    <w:rsid w:val="00F548BD"/>
    <w:rsid w:val="00F55212"/>
    <w:rsid w:val="00F5631D"/>
    <w:rsid w:val="00F56C64"/>
    <w:rsid w:val="00F60180"/>
    <w:rsid w:val="00F6456E"/>
    <w:rsid w:val="00F7279E"/>
    <w:rsid w:val="00F72C07"/>
    <w:rsid w:val="00F74135"/>
    <w:rsid w:val="00F753C6"/>
    <w:rsid w:val="00F801DF"/>
    <w:rsid w:val="00F80796"/>
    <w:rsid w:val="00F83C9B"/>
    <w:rsid w:val="00F90DC5"/>
    <w:rsid w:val="00F914C0"/>
    <w:rsid w:val="00F924A8"/>
    <w:rsid w:val="00F962B5"/>
    <w:rsid w:val="00FA2176"/>
    <w:rsid w:val="00FA239B"/>
    <w:rsid w:val="00FA2995"/>
    <w:rsid w:val="00FA2A54"/>
    <w:rsid w:val="00FB133D"/>
    <w:rsid w:val="00FC7093"/>
    <w:rsid w:val="00FD55EA"/>
    <w:rsid w:val="00FD5FA7"/>
    <w:rsid w:val="00FD76A0"/>
    <w:rsid w:val="00FE0B2E"/>
    <w:rsid w:val="00FE43EB"/>
    <w:rsid w:val="00FE6F2A"/>
    <w:rsid w:val="00FF1F55"/>
    <w:rsid w:val="00FF6D8C"/>
    <w:rsid w:val="00FF7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77B1"/>
    <w:rPr>
      <w:color w:val="0000FF" w:themeColor="hyperlink"/>
      <w:u w:val="single"/>
    </w:rPr>
  </w:style>
  <w:style w:type="character" w:styleId="FollowedHyperlink">
    <w:name w:val="FollowedHyperlink"/>
    <w:basedOn w:val="DefaultParagraphFont"/>
    <w:uiPriority w:val="99"/>
    <w:semiHidden/>
    <w:unhideWhenUsed/>
    <w:rsid w:val="004F77B1"/>
    <w:rPr>
      <w:color w:val="800080" w:themeColor="followedHyperlink"/>
      <w:u w:val="single"/>
    </w:rPr>
  </w:style>
  <w:style w:type="paragraph" w:styleId="Header">
    <w:name w:val="header"/>
    <w:basedOn w:val="Normal"/>
    <w:link w:val="HeaderChar"/>
    <w:uiPriority w:val="99"/>
    <w:unhideWhenUsed/>
    <w:rsid w:val="00944D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4D61"/>
  </w:style>
  <w:style w:type="paragraph" w:styleId="Footer">
    <w:name w:val="footer"/>
    <w:basedOn w:val="Normal"/>
    <w:link w:val="FooterChar"/>
    <w:uiPriority w:val="99"/>
    <w:unhideWhenUsed/>
    <w:rsid w:val="00944D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4D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77B1"/>
    <w:rPr>
      <w:color w:val="0000FF" w:themeColor="hyperlink"/>
      <w:u w:val="single"/>
    </w:rPr>
  </w:style>
  <w:style w:type="character" w:styleId="FollowedHyperlink">
    <w:name w:val="FollowedHyperlink"/>
    <w:basedOn w:val="DefaultParagraphFont"/>
    <w:uiPriority w:val="99"/>
    <w:semiHidden/>
    <w:unhideWhenUsed/>
    <w:rsid w:val="004F77B1"/>
    <w:rPr>
      <w:color w:val="800080" w:themeColor="followedHyperlink"/>
      <w:u w:val="single"/>
    </w:rPr>
  </w:style>
  <w:style w:type="paragraph" w:styleId="Header">
    <w:name w:val="header"/>
    <w:basedOn w:val="Normal"/>
    <w:link w:val="HeaderChar"/>
    <w:uiPriority w:val="99"/>
    <w:unhideWhenUsed/>
    <w:rsid w:val="00944D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4D61"/>
  </w:style>
  <w:style w:type="paragraph" w:styleId="Footer">
    <w:name w:val="footer"/>
    <w:basedOn w:val="Normal"/>
    <w:link w:val="FooterChar"/>
    <w:uiPriority w:val="99"/>
    <w:unhideWhenUsed/>
    <w:rsid w:val="00944D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4D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usaipool.org" TargetMode="External"/><Relationship Id="rId12" Type="http://schemas.openxmlformats.org/officeDocument/2006/relationships/image" Target="media/image5.png"/><Relationship Id="rId17" Type="http://schemas.openxmlformats.org/officeDocument/2006/relationships/image" Target="media/image10.png"/><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7</Pages>
  <Words>343</Words>
  <Characters>1826</Characters>
  <Application>Microsoft Office Word</Application>
  <DocSecurity>0</DocSecurity>
  <Lines>46</Lines>
  <Paragraphs>24</Paragraphs>
  <ScaleCrop>false</ScaleCrop>
  <HeadingPairs>
    <vt:vector size="2" baseType="variant">
      <vt:variant>
        <vt:lpstr>Title</vt:lpstr>
      </vt:variant>
      <vt:variant>
        <vt:i4>1</vt:i4>
      </vt:variant>
    </vt:vector>
  </HeadingPairs>
  <TitlesOfParts>
    <vt:vector size="1" baseType="lpstr">
      <vt:lpstr/>
    </vt:vector>
  </TitlesOfParts>
  <Company>LCA</Company>
  <LinksUpToDate>false</LinksUpToDate>
  <CharactersWithSpaces>2145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Schmeling, Eric</dc:creator>
  <cp:lastModifiedBy>Schmeling, Eric</cp:lastModifiedBy>
  <cp:revision>10</cp:revision>
  <dcterms:created xsi:type="dcterms:W3CDTF">2017-03-24T15:12:00Z</dcterms:created>
  <dcterms:modified xsi:type="dcterms:W3CDTF">2017-03-25T17:24:00Z</dcterms:modified>
</cp:coreProperties>
</file>