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7C9A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bookmarkStart w:id="0" w:name="OLE_LINK11"/>
      <w:bookmarkStart w:id="1" w:name="OLE_LINK12"/>
      <w:r>
        <w:rPr>
          <w:rFonts w:ascii="Songti SC" w:eastAsia="Songti SC" w:cs="Songti SC" w:hint="eastAsia"/>
          <w:color w:val="000000"/>
        </w:rPr>
        <w:t>【榨菜】你能勾搭到德国同事吗？</w:t>
      </w:r>
    </w:p>
    <w:bookmarkEnd w:id="0"/>
    <w:bookmarkEnd w:id="1"/>
    <w:p w14:paraId="64D0733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BE0295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克罗斯</w:t>
      </w:r>
      <w:r>
        <w:rPr>
          <w:rFonts w:ascii="Songti SC" w:eastAsia="Songti SC" w:cs="Songti SC"/>
          <w:color w:val="000000"/>
        </w:rPr>
        <w:t>/</w:t>
      </w:r>
      <w:r>
        <w:rPr>
          <w:rFonts w:ascii="Songti SC" w:eastAsia="Songti SC" w:cs="Songti SC" w:hint="eastAsia"/>
          <w:color w:val="000000"/>
        </w:rPr>
        <w:t>阿扎尔</w:t>
      </w:r>
      <w:r>
        <w:rPr>
          <w:rFonts w:ascii="Songti SC" w:eastAsia="Songti SC" w:cs="Songti SC"/>
          <w:color w:val="000000"/>
        </w:rPr>
        <w:t xml:space="preserve"> </w:t>
      </w:r>
      <w:r>
        <w:rPr>
          <w:rFonts w:ascii="Songti SC" w:eastAsia="Songti SC" w:cs="Songti SC" w:hint="eastAsia"/>
          <w:color w:val="000000"/>
        </w:rPr>
        <w:t>前后无差</w:t>
      </w:r>
    </w:p>
    <w:p w14:paraId="519EE93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普通人</w:t>
      </w:r>
      <w:r>
        <w:rPr>
          <w:rFonts w:ascii="Songti SC" w:eastAsia="Songti SC" w:cs="Songti SC"/>
          <w:color w:val="000000"/>
        </w:rPr>
        <w:t>AU</w:t>
      </w:r>
      <w:r>
        <w:rPr>
          <w:rFonts w:ascii="Songti SC" w:eastAsia="Songti SC" w:cs="Songti SC" w:hint="eastAsia"/>
          <w:color w:val="000000"/>
        </w:rPr>
        <w:t>，非常非常傻白甜</w:t>
      </w:r>
    </w:p>
    <w:p w14:paraId="5864B69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起因是阿扎尔禁区被放倒判点球，大家都围着裁判，</w:t>
      </w:r>
      <w:proofErr w:type="spellStart"/>
      <w:r>
        <w:rPr>
          <w:rFonts w:ascii="Songti SC" w:eastAsia="Songti SC" w:cs="Songti SC"/>
          <w:color w:val="000000"/>
        </w:rPr>
        <w:t>tk</w:t>
      </w:r>
      <w:proofErr w:type="spellEnd"/>
      <w:r>
        <w:rPr>
          <w:rFonts w:ascii="Songti SC" w:eastAsia="Songti SC" w:cs="Songti SC" w:hint="eastAsia"/>
          <w:color w:val="000000"/>
        </w:rPr>
        <w:t>自己（慢悠悠的）跑过去看他好不好</w:t>
      </w:r>
    </w:p>
    <w:p w14:paraId="2ABCDA9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A1B1E7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一，</w:t>
      </w:r>
    </w:p>
    <w:p w14:paraId="6D6B760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“我跟你打个赌，”拉莫斯坐到他办公桌上，袖子拉起来，露出带着纹身的手臂，“虽然所有人都喜欢你，但是你不可能在三月结束前勾搭到一个德国人。”</w:t>
      </w:r>
    </w:p>
    <w:p w14:paraId="4E9B74A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“我们办公室里只有一个德国人。”埃登随便咧嘴笑笑，往后一靠。</w:t>
      </w:r>
    </w:p>
    <w:p w14:paraId="3CD73EF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“你说托尼？”卢卡斯的脑袋从一边探出来：“你不能去勾搭托尼！”</w:t>
      </w:r>
    </w:p>
    <w:p w14:paraId="2896DC0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“为什么？”埃登随着他也歪了一下头。</w:t>
      </w:r>
    </w:p>
    <w:p w14:paraId="3E83B3A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“反正你也不可能成功的，”卢卡斯说，“托尼是办公室里唯一一个不会盯着你屁股看的人了。”</w:t>
      </w:r>
    </w:p>
    <w:p w14:paraId="5D90404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“成交。”埃登听完以后立刻和拉莫斯击掌，“不过你得告诉我办公室里还有什么其他赌约。”</w:t>
      </w:r>
    </w:p>
    <w:p w14:paraId="01FF7EA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“嗯……”拉莫斯沉默了一下，“大家都在赌你屁股最近是不是缩水了三公分。”</w:t>
      </w:r>
    </w:p>
    <w:p w14:paraId="41AA746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33F916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二，</w:t>
      </w:r>
    </w:p>
    <w:p w14:paraId="78BAA11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起初，埃登只是说笑，并没有完成这个任务的责任感，但是办公室里的西班牙人看起来很快就都知道了这一特大新闻，因此埃登的生活开始变得莫名其妙起来，比如，他刚开口问贝尔要不要一起吃午餐，莫德里奇就拉着托尼站到了他面前，“我们一起去。”小个子克罗地亚人不容置疑地说。</w:t>
      </w:r>
    </w:p>
    <w:p w14:paraId="2AC2ECC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“托尼不喜欢吃胡萝卜，”吃饭的时候连贝尔都主动挪揄他，“他觉得胡萝卜只能用来喂他家的兔子。”“你家有兔子？”埃登抬起头问托尼。</w:t>
      </w:r>
    </w:p>
    <w:p w14:paraId="1302B78F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“两只。”</w:t>
      </w:r>
    </w:p>
    <w:p w14:paraId="6A48A8F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“真棒，我能不能看看。”说完这句话以后窃窃私语的卢卡和加雷斯都安静了，就盯着他们俩看，然后埃登才慢悠悠地接下去：“这月底的宠物日你可以把它们带来嘛。”</w:t>
      </w:r>
    </w:p>
    <w:p w14:paraId="0085DDA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“兔子容易受惊。”托尼戳着盘子里的香肠，认真的想了想，“你住哪里，不然哪天你过来看呗？”</w:t>
      </w:r>
    </w:p>
    <w:p w14:paraId="2A95EB3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加雷斯捂住卢卡的嘴不让他惊呼出来，接着又握住了他的手不让他给拉莫斯发短信。</w:t>
      </w:r>
    </w:p>
    <w:p w14:paraId="546CC39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B9868CF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三，</w:t>
      </w:r>
    </w:p>
    <w:p w14:paraId="50F9B36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怎么追到德国人？埃登在搜索框里打上这行字，又删掉，挫败的平躺下去。想了想以后，他还是打通了正在德国工作的索尔根的电话。“</w:t>
      </w:r>
      <w:r>
        <w:rPr>
          <w:rFonts w:ascii="Songti SC" w:eastAsia="Songti SC" w:cs="Songti SC"/>
          <w:color w:val="000000"/>
        </w:rPr>
        <w:t>toto</w:t>
      </w:r>
      <w:r>
        <w:rPr>
          <w:rFonts w:ascii="Songti SC" w:eastAsia="Songti SC" w:cs="Songti SC" w:hint="eastAsia"/>
          <w:color w:val="000000"/>
        </w:rPr>
        <w:t>，我跟你说个事情，你不要告诉别人。”</w:t>
      </w:r>
    </w:p>
    <w:p w14:paraId="166446F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对面咯咯咯地笑了半天，还放下电话和旁边的人讲了一句什么。</w:t>
      </w:r>
    </w:p>
    <w:p w14:paraId="200355B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“……你是怎么追到德国人的？”</w:t>
      </w:r>
    </w:p>
    <w:p w14:paraId="3AFB004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“德国人又不是恐龙！”索尔根大叫，“再说你弟弟还用追吗。他们哪个不是上赶着过来的。你以为一个一个都和比利时人一样阴阳怪气？”</w:t>
      </w:r>
    </w:p>
    <w:p w14:paraId="4A4583BF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“说正事。”</w:t>
      </w:r>
    </w:p>
    <w:p w14:paraId="67DC10D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索尔根沉默了一下，然后噼里啪啦的报出了一串。</w:t>
      </w:r>
    </w:p>
    <w:p w14:paraId="007E51B6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“如果是新同事的话，你可以帮助他熟悉环境，然后在总结会上表扬他的成果。”</w:t>
      </w:r>
    </w:p>
    <w:p w14:paraId="09116B8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“……他比我资格老。”“你可以在他面前摇晃你的屁股。”</w:t>
      </w:r>
    </w:p>
    <w:p w14:paraId="7C575E5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“他比我高。”</w:t>
      </w:r>
    </w:p>
    <w:p w14:paraId="3ECBAA8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“你可以等他坐下来的时候在他面前摇晃你的屁股。”</w:t>
      </w:r>
    </w:p>
    <w:p w14:paraId="2658E63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“……</w:t>
      </w:r>
      <w:r>
        <w:rPr>
          <w:rFonts w:ascii="Songti SC" w:eastAsia="Songti SC" w:cs="Songti SC"/>
          <w:color w:val="000000"/>
        </w:rPr>
        <w:t xml:space="preserve"> </w:t>
      </w:r>
      <w:r>
        <w:rPr>
          <w:rFonts w:ascii="Songti SC" w:eastAsia="Songti SC" w:cs="Songti SC" w:hint="eastAsia"/>
          <w:color w:val="000000"/>
        </w:rPr>
        <w:t>我试试。”</w:t>
      </w:r>
    </w:p>
    <w:p w14:paraId="3B848D2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“你可以在聚会上假装喝多，但不要真的喝多。”</w:t>
      </w:r>
    </w:p>
    <w:p w14:paraId="6728858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“他从来都不参加。”</w:t>
      </w:r>
    </w:p>
    <w:p w14:paraId="1896B2B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“那你可以约他去一些大家都会去的活动，比如运动、买衣服、剪头……</w:t>
      </w:r>
      <w:r>
        <w:rPr>
          <w:rFonts w:ascii="Songti SC" w:eastAsia="Songti SC" w:cs="Songti SC"/>
          <w:color w:val="000000"/>
        </w:rPr>
        <w:t xml:space="preserve"> </w:t>
      </w:r>
      <w:r>
        <w:rPr>
          <w:rFonts w:ascii="Songti SC" w:eastAsia="Songti SC" w:cs="Songti SC" w:hint="eastAsia"/>
          <w:color w:val="000000"/>
        </w:rPr>
        <w:t>”埃登把剪头这条记下了，他确实有个不错的理发师，应该托尼也会欣赏的吧，天天顶着一头发胶有什么好！</w:t>
      </w:r>
    </w:p>
    <w:p w14:paraId="685375F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“你可以穿他的衣服。”</w:t>
      </w:r>
    </w:p>
    <w:p w14:paraId="64E264BE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“……你说我去偷吗？”</w:t>
      </w:r>
    </w:p>
    <w:p w14:paraId="5C3FB43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“难道你不会突然忘带了、弄脏了、冷了吗？”</w:t>
      </w:r>
    </w:p>
    <w:p w14:paraId="12F0E6F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……</w:t>
      </w:r>
      <w:r>
        <w:rPr>
          <w:rFonts w:ascii="Songti SC" w:eastAsia="Songti SC" w:cs="Songti SC"/>
          <w:color w:val="000000"/>
        </w:rPr>
        <w:t xml:space="preserve"> </w:t>
      </w:r>
    </w:p>
    <w:p w14:paraId="3ED859EF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</w:t>
      </w:r>
      <w:r>
        <w:rPr>
          <w:rFonts w:ascii="Songti SC" w:eastAsia="Songti SC" w:cs="Songti SC"/>
          <w:color w:val="000000"/>
        </w:rPr>
        <w:t>toto</w:t>
      </w:r>
      <w:r>
        <w:rPr>
          <w:rFonts w:ascii="Songti SC" w:eastAsia="Songti SC" w:cs="Songti SC" w:hint="eastAsia"/>
          <w:color w:val="000000"/>
        </w:rPr>
        <w:t>。”</w:t>
      </w:r>
    </w:p>
    <w:p w14:paraId="0CFEEA0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“啊？”</w:t>
      </w:r>
    </w:p>
    <w:p w14:paraId="2A6433CE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“实话说，这一年你到底勾搭了多少德国男人？”</w:t>
      </w:r>
    </w:p>
    <w:p w14:paraId="612440F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6DC7F5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四，</w:t>
      </w:r>
    </w:p>
    <w:p w14:paraId="140D4CD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toto</w:t>
      </w:r>
      <w:r>
        <w:rPr>
          <w:rFonts w:ascii="Songti SC" w:eastAsia="Songti SC" w:cs="Songti SC" w:hint="eastAsia"/>
          <w:color w:val="000000"/>
        </w:rPr>
        <w:t>还是一个靠得住的弟弟，虽然花了一小时嘲笑他哥，但是他最后还是答应，找一些信得过的人，给他哥哥提出一些切实可行的建议。他想了想，打开通讯录，目光停留在一个名字上。</w:t>
      </w:r>
    </w:p>
    <w:p w14:paraId="5D49F56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9593335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五，</w:t>
      </w:r>
    </w:p>
    <w:p w14:paraId="6E0E659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1</w:t>
      </w:r>
      <w:r>
        <w:rPr>
          <w:rFonts w:ascii="Songti SC" w:eastAsia="Songti SC" w:cs="Songti SC" w:hint="eastAsia"/>
          <w:color w:val="000000"/>
        </w:rPr>
        <w:t>，下班后请他吃冰淇淋</w:t>
      </w:r>
    </w:p>
    <w:p w14:paraId="395B92D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2</w:t>
      </w:r>
      <w:r>
        <w:rPr>
          <w:rFonts w:ascii="Songti SC" w:eastAsia="Songti SC" w:cs="Songti SC" w:hint="eastAsia"/>
          <w:color w:val="000000"/>
        </w:rPr>
        <w:t>，在德国风味的餐厅共进午餐</w:t>
      </w:r>
    </w:p>
    <w:p w14:paraId="091D253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3</w:t>
      </w:r>
      <w:r>
        <w:rPr>
          <w:rFonts w:ascii="Songti SC" w:eastAsia="Songti SC" w:cs="Songti SC" w:hint="eastAsia"/>
          <w:color w:val="000000"/>
        </w:rPr>
        <w:t>，和他聊网球，篮球或足球（但是不要提起最近的德国队，并不要因为比利时排名世界第一而试图嘲笑他，能买到对方喜欢的主场票最佳）</w:t>
      </w:r>
    </w:p>
    <w:p w14:paraId="3E2A548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4</w:t>
      </w:r>
      <w:r>
        <w:rPr>
          <w:rFonts w:ascii="Songti SC" w:eastAsia="Songti SC" w:cs="Songti SC" w:hint="eastAsia"/>
          <w:color w:val="000000"/>
        </w:rPr>
        <w:t>，在十点钟祝他晚安，而不是一点</w:t>
      </w:r>
    </w:p>
    <w:p w14:paraId="78FA725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5</w:t>
      </w:r>
      <w:r>
        <w:rPr>
          <w:rFonts w:ascii="Songti SC" w:eastAsia="Songti SC" w:cs="Songti SC" w:hint="eastAsia"/>
          <w:color w:val="000000"/>
        </w:rPr>
        <w:t>，在部门上司骂人的时候帮他找借口</w:t>
      </w:r>
    </w:p>
    <w:p w14:paraId="3B00B07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t>6</w:t>
      </w:r>
      <w:r>
        <w:rPr>
          <w:rFonts w:ascii="Songti SC" w:eastAsia="Songti SC" w:cs="Songti SC" w:hint="eastAsia"/>
          <w:color w:val="000000"/>
        </w:rPr>
        <w:t>，不要嘲笑他们衣着老土，虽然通常确实如此</w:t>
      </w:r>
    </w:p>
    <w:p w14:paraId="247ECF0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/>
          <w:color w:val="000000"/>
        </w:rPr>
        <w:lastRenderedPageBreak/>
        <w:t>7</w:t>
      </w:r>
      <w:r>
        <w:rPr>
          <w:rFonts w:ascii="Songti SC" w:eastAsia="Songti SC" w:cs="Songti SC" w:hint="eastAsia"/>
          <w:color w:val="000000"/>
        </w:rPr>
        <w:t>，给他听贾斯汀比伯，德国人都爱贾斯汀比伯</w:t>
      </w:r>
    </w:p>
    <w:p w14:paraId="2FD8F47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126760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六，</w:t>
      </w:r>
    </w:p>
    <w:p w14:paraId="2B8AE8B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埃登顺利执行了大多数，至少他觉得还算顺利。比如第一项，吃冰淇淋，他某天中午约托尼去附近一家店，托尼爽快的答应了。他点了四五种口味的一大碗，埃登给两人买了单。</w:t>
      </w:r>
    </w:p>
    <w:p w14:paraId="0B0ED68E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坐下的时候，他忽然发现托尼点了朗姆酒口味的而他自己没有。</w:t>
      </w:r>
    </w:p>
    <w:p w14:paraId="5349B4C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“这个看着很好吃，”福至心灵，他想到一个缩减两人距离的办法，“我可以尝一口吗。”</w:t>
      </w:r>
    </w:p>
    <w:p w14:paraId="4DA993D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托尼将碗推到他面前。</w:t>
      </w:r>
    </w:p>
    <w:p w14:paraId="7D9A16A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朗姆酒口味真的很好吃，埃登正准备插第三勺子的时候，托尼把碗移走了。</w:t>
      </w:r>
    </w:p>
    <w:p w14:paraId="1B647D5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埃登对着自己的碗大笑。</w:t>
      </w:r>
    </w:p>
    <w:p w14:paraId="7929E0C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6A20305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七，</w:t>
      </w:r>
    </w:p>
    <w:p w14:paraId="205ABC0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当他真的发现自己开始喜欢和托尼一起吃饭之后，埃登惊恐的给索尔根打了一个电话，在电话中，他说这位德国朋友轻松、辛辣、令人愉快，比他在办公室里一板一眼的形象要可</w:t>
      </w:r>
      <w:r>
        <w:rPr>
          <w:rFonts w:ascii="Songti SC" w:eastAsia="Songti SC" w:cs="Songti SC" w:hint="eastAsia"/>
          <w:color w:val="000000"/>
        </w:rPr>
        <w:lastRenderedPageBreak/>
        <w:t>爱的很多。他不会天天和你讨论工作上的事情，埃登说，他的生活中充满着其他可亲可爱的东西。</w:t>
      </w:r>
    </w:p>
    <w:p w14:paraId="53ECDB0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我该怎么办，他问。</w:t>
      </w:r>
    </w:p>
    <w:p w14:paraId="409C282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做你自己。索尔根说，你会知道答案的。</w:t>
      </w:r>
    </w:p>
    <w:p w14:paraId="41BD8DB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FF1FFF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八，</w:t>
      </w:r>
    </w:p>
    <w:p w14:paraId="21F49A5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“你不是真的要遵守那个赌约追克罗斯吧？”在他和托尼共进午餐的第十天，巴斯克斯在卫生间里拦住了他。此时埃登刚刚要脱下自己的裤子。</w:t>
      </w:r>
    </w:p>
    <w:p w14:paraId="3FD0E02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“怎么了？”埃登保持着那种逗趣的笑，“我喜欢托尼·克罗斯。”</w:t>
      </w:r>
    </w:p>
    <w:p w14:paraId="4B332F8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隔间的门开了，托尼面无表情的从他们旁边走过去。</w:t>
      </w:r>
    </w:p>
    <w:p w14:paraId="05B20F5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B03BEF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九，</w:t>
      </w:r>
    </w:p>
    <w:p w14:paraId="79C210A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把赌约的事情放一边，托尼可能有点胃疼，不知道是不是因为埃登拉着他连续尝了汉堡和三种冷饮。没有工作的时候，他趴在桌子上无精打采，埃登没穿成他的衣服，倒是把自己的运动服搭出去了一件。</w:t>
      </w:r>
    </w:p>
    <w:p w14:paraId="25069BD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“我送你回家吧。”他在下班的时候主动说，难得的看着还挺郑重。对方的蓝眼睛在他脸上逡巡两秒，点了点头。</w:t>
      </w:r>
    </w:p>
    <w:p w14:paraId="099606B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B8B578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十，</w:t>
      </w:r>
    </w:p>
    <w:p w14:paraId="0BA94B0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路上他们谁都没说话。为了活跃气氛，埃登想了想，开始放贾斯汀·比伯的音乐。</w:t>
      </w:r>
    </w:p>
    <w:p w14:paraId="78B030D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托尼的表情看起来更加奇怪了。</w:t>
      </w:r>
    </w:p>
    <w:p w14:paraId="1A4EBE7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“别生气嘛。”埃登抓了抓脑袋，他挺想笑的但不知道德国人会不会有意见，“你好点了没有？”</w:t>
      </w:r>
    </w:p>
    <w:p w14:paraId="59EE8A2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“我早就好了。”托尼说，声音平稳，搞得埃登也想躺下睡觉了：“但是我今天上午读了本月报告，齐达内今晚一定要骂人，但我们俩的成绩还不错，就算是早退也有正当理由。”</w:t>
      </w:r>
    </w:p>
    <w:p w14:paraId="2F37556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埃登瞪大眼睛，要不是还开着车一定要戏剧性的指着对方笑一会儿，但是现在他只能憋着，把惊讶转换到单手拍方向盘上去。</w:t>
      </w:r>
    </w:p>
    <w:p w14:paraId="78D4630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“这不能怪我们，”托尼说，听上去理直气壮，“他可以骂别人。”</w:t>
      </w:r>
    </w:p>
    <w:p w14:paraId="06E8D5A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“我们确实表现不错。”过了一会儿埃登说。</w:t>
      </w:r>
    </w:p>
    <w:p w14:paraId="2D57FDD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3B1189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十一，</w:t>
      </w:r>
    </w:p>
    <w:p w14:paraId="5C090E4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“所以你不生我的气？”埃登说，“这半个月的恶作剧？”</w:t>
      </w:r>
    </w:p>
    <w:p w14:paraId="6275A73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托尼过一会儿才说话：“你的弟弟找的那个’靠谱的德国人’，如果你还不认识他的话，叫马尔科·罗伊斯，他是我的大学舍友。”</w:t>
      </w:r>
    </w:p>
    <w:p w14:paraId="569BBDC5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“什么？”</w:t>
      </w:r>
    </w:p>
    <w:p w14:paraId="2FCC068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“那张单子是我写的，让你请我免费吃喝半个月。”托尼叹气，“除了贾斯汀·比伯。”</w:t>
      </w:r>
    </w:p>
    <w:p w14:paraId="412372B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行了，他摁下了静音键，现在好像是埃登决定生不生气的时候了。可是埃登直接跳过了这一步，他惊叹道：“你是个天才！”</w:t>
      </w:r>
    </w:p>
    <w:p w14:paraId="07F3974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6FED09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十二，</w:t>
      </w:r>
    </w:p>
    <w:p w14:paraId="1893FB62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托尼下了车，慢吞吞的往他家里走，他和阿扎尔到了以后，坐在车里前仰后合的互相调侃了半天，编造了一百种明天该怎么骗西班牙同事的方案。等他们把话都说完了，托尼就说，那我走了。</w:t>
      </w:r>
    </w:p>
    <w:p w14:paraId="001F94A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可是他突然不想回家了，这是他这些日子第一次没人请吃晚饭。他又想起一进家的漆黑。于是托尼以一个对他来说还挺快的速度回了头，邀请埃登说：“你想上来看看兔子吗？”</w:t>
      </w:r>
    </w:p>
    <w:p w14:paraId="5695968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lastRenderedPageBreak/>
        <w:t>然后埃登，装作若无其事的从兜里拿出了两张票，“我买了拜仁主场，下个月的，你说我要退掉吗？”</w:t>
      </w:r>
    </w:p>
    <w:p w14:paraId="43BD12D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7896B45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十三，</w:t>
      </w:r>
    </w:p>
    <w:p w14:paraId="7DE51EB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所以那个罗伊斯是不是搞了我弟弟？</w:t>
      </w:r>
    </w:p>
    <w:p w14:paraId="59D92F5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  <w:r>
        <w:rPr>
          <w:rFonts w:ascii="Songti SC" w:eastAsia="Songti SC" w:cs="Songti SC" w:hint="eastAsia"/>
          <w:color w:val="000000"/>
        </w:rPr>
        <w:t>半夜的时候阿扎尔猛然坐起来，把睡的迷迷糊糊的托尼推醒。德国人不想搭理他，只是把腿架到他身上，把他也拽着躺了下来。</w:t>
      </w:r>
    </w:p>
    <w:p w14:paraId="7BFA3861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951D34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/>
          <w:color w:val="262626"/>
        </w:rPr>
        <w:t>*</w:t>
      </w:r>
      <w:r>
        <w:rPr>
          <w:rFonts w:ascii="Songti SC" w:eastAsia="Songti SC" w:cs="Songti SC" w:hint="eastAsia"/>
          <w:color w:val="262626"/>
        </w:rPr>
        <w:t>十四，关于为什么相爱</w:t>
      </w:r>
    </w:p>
    <w:p w14:paraId="6323365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 w:hint="eastAsia"/>
          <w:color w:val="262626"/>
        </w:rPr>
        <w:t>冰淇淋有五个球，口感是沙沙的。托尼通常吃一口香草的，再去吃朗姆酒的，朗姆酒只有一点酒味，但是味道很醇厚、很甜。于是托尼就再去吃一口草莓味的，不是香精的草莓味，是水果店里新鲜的草莓味。好像直接把草莓味冻成的雪糕。</w:t>
      </w:r>
    </w:p>
    <w:p w14:paraId="58E78E00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 w:hint="eastAsia"/>
          <w:color w:val="262626"/>
        </w:rPr>
        <w:t>猪肘子烤的外焦里嫩，一口咬下去是筋而不是肥肉，最里面还藏着一点瘦肉，带着一点点烟熏味。</w:t>
      </w:r>
    </w:p>
    <w:p w14:paraId="463F884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 w:hint="eastAsia"/>
          <w:color w:val="262626"/>
        </w:rPr>
        <w:lastRenderedPageBreak/>
        <w:t>托尼喜欢把香肠烤的皱起来，油一滴一滴的往下流，让香肠外表脆脆的，闪着那种亮晶晶的油光，埃登说这个应该已经熟了，托尼就拿钳子把打他的手，说再等一会儿。</w:t>
      </w:r>
    </w:p>
    <w:p w14:paraId="0E5B729F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 w:hint="eastAsia"/>
          <w:color w:val="262626"/>
        </w:rPr>
        <w:t>出锅五分钟以内的炸薯条和炸鸡块。</w:t>
      </w:r>
    </w:p>
    <w:p w14:paraId="6548F009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262626"/>
        </w:rPr>
      </w:pPr>
      <w:r>
        <w:rPr>
          <w:rFonts w:ascii="Songti SC" w:eastAsia="Songti SC" w:cs="Songti SC" w:hint="eastAsia"/>
          <w:color w:val="262626"/>
        </w:rPr>
        <w:t>用一半黑巧克力烤出来的布朗尼，上面还撒着过剩的巧克力碎，埃登坐在烤箱旁边闻了很久，终于等到出来了，快乐的拿出一块尝，结果先被苦的皱起脸，又被甜……还没来得及甜，就被烫到，外面硬硬的表皮还好，里面绵绵的部分简直是巧克力熔岩。</w:t>
      </w:r>
    </w:p>
    <w:p w14:paraId="3A2D84E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7F506084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4993968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E035698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11DE7FA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35924BC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5DE2FBA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67DC9705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49A8FDB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88D93C3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3A6A5317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1C027C7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266E86CD" w14:textId="77777777" w:rsidR="00844D16" w:rsidRDefault="00844D16" w:rsidP="00844D16">
      <w:pPr>
        <w:autoSpaceDE w:val="0"/>
        <w:autoSpaceDN w:val="0"/>
        <w:adjustRightInd w:val="0"/>
        <w:spacing w:line="480" w:lineRule="auto"/>
        <w:rPr>
          <w:rFonts w:ascii="Songti SC" w:eastAsia="Songti SC" w:cs="Songti SC"/>
          <w:color w:val="000000"/>
        </w:rPr>
      </w:pPr>
    </w:p>
    <w:p w14:paraId="0B8DBB8D" w14:textId="77777777" w:rsidR="00844D16" w:rsidRDefault="00844D16"/>
    <w:sectPr w:rsidR="00844D16" w:rsidSect="00985A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16"/>
    <w:rsid w:val="0084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1B5E"/>
  <w15:chartTrackingRefBased/>
  <w15:docId w15:val="{AE2429B4-1EB2-3641-B938-8C5A0356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Mengshan</dc:creator>
  <cp:keywords/>
  <dc:description/>
  <cp:lastModifiedBy>Zhao Mengshan</cp:lastModifiedBy>
  <cp:revision>1</cp:revision>
  <dcterms:created xsi:type="dcterms:W3CDTF">2020-07-16T04:20:00Z</dcterms:created>
  <dcterms:modified xsi:type="dcterms:W3CDTF">2020-07-16T04:21:00Z</dcterms:modified>
</cp:coreProperties>
</file>