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9BD1A" w14:textId="77777777" w:rsidR="005A0C9E" w:rsidRDefault="005A0C9E"/>
    <w:p w14:paraId="5CD86A9B" w14:textId="77777777" w:rsidR="005A0C9E" w:rsidRDefault="005A0C9E" w:rsidP="005A0C9E">
      <w:pPr>
        <w:jc w:val="center"/>
        <w:rPr>
          <w:sz w:val="56"/>
          <w:szCs w:val="56"/>
        </w:rPr>
      </w:pPr>
      <w:r w:rsidRPr="005A0C9E">
        <w:rPr>
          <w:rFonts w:hint="eastAsia"/>
          <w:sz w:val="56"/>
          <w:szCs w:val="56"/>
        </w:rPr>
        <w:t>Functional Specification</w:t>
      </w:r>
    </w:p>
    <w:p w14:paraId="757EA62E" w14:textId="77777777" w:rsidR="005A0C9E" w:rsidRDefault="005A0C9E" w:rsidP="005A0C9E">
      <w:pPr>
        <w:jc w:val="center"/>
        <w:rPr>
          <w:sz w:val="56"/>
          <w:szCs w:val="56"/>
        </w:rPr>
      </w:pPr>
    </w:p>
    <w:p w14:paraId="16BA25CE" w14:textId="44563A45" w:rsidR="005A0C9E" w:rsidRDefault="00482334" w:rsidP="005A0C9E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R</w:t>
      </w:r>
      <w:r>
        <w:rPr>
          <w:sz w:val="56"/>
          <w:szCs w:val="56"/>
        </w:rPr>
        <w:t>-00</w:t>
      </w:r>
      <w:r w:rsidR="006A6B99">
        <w:rPr>
          <w:sz w:val="56"/>
          <w:szCs w:val="56"/>
        </w:rPr>
        <w:t>9</w:t>
      </w:r>
      <w:r>
        <w:rPr>
          <w:sz w:val="56"/>
          <w:szCs w:val="56"/>
        </w:rPr>
        <w:t>01</w:t>
      </w:r>
    </w:p>
    <w:p w14:paraId="7E49034F" w14:textId="21376883" w:rsidR="005A0C9E" w:rsidRPr="005A0C9E" w:rsidRDefault="006A6B99" w:rsidP="005A0C9E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강의실</w:t>
      </w:r>
      <w:r w:rsidR="005A0C9E">
        <w:rPr>
          <w:rFonts w:hint="eastAsia"/>
          <w:sz w:val="56"/>
          <w:szCs w:val="56"/>
        </w:rPr>
        <w:t xml:space="preserve"> 마스터 데이터 생성</w:t>
      </w:r>
    </w:p>
    <w:p w14:paraId="08D206F2" w14:textId="0ED907AE" w:rsidR="00FD29E2" w:rsidRDefault="005A0C9E" w:rsidP="00985A1E">
      <w:pPr>
        <w:widowControl/>
        <w:wordWrap/>
        <w:autoSpaceDE/>
        <w:autoSpaceDN/>
      </w:pPr>
      <w:r>
        <w:br w:type="page"/>
      </w:r>
    </w:p>
    <w:p w14:paraId="7C612636" w14:textId="77777777" w:rsidR="00A82661" w:rsidRPr="005A0C9E" w:rsidRDefault="00CC41EE" w:rsidP="006161D3">
      <w:pPr>
        <w:jc w:val="center"/>
        <w:rPr>
          <w:sz w:val="52"/>
          <w:szCs w:val="52"/>
        </w:rPr>
      </w:pPr>
      <w:r w:rsidRPr="005A0C9E">
        <w:rPr>
          <w:rFonts w:hint="eastAsia"/>
          <w:sz w:val="52"/>
          <w:szCs w:val="52"/>
        </w:rPr>
        <w:lastRenderedPageBreak/>
        <w:t>목</w:t>
      </w:r>
      <w:r w:rsidR="005A0C9E">
        <w:rPr>
          <w:rFonts w:hint="eastAsia"/>
          <w:sz w:val="52"/>
          <w:szCs w:val="52"/>
        </w:rPr>
        <w:t xml:space="preserve">  </w:t>
      </w:r>
      <w:r w:rsidRPr="005A0C9E">
        <w:rPr>
          <w:rFonts w:hint="eastAsia"/>
          <w:sz w:val="52"/>
          <w:szCs w:val="52"/>
        </w:rPr>
        <w:t>차</w:t>
      </w:r>
    </w:p>
    <w:p w14:paraId="3603DD94" w14:textId="77777777" w:rsidR="006161D3" w:rsidRPr="006161D3" w:rsidRDefault="006161D3" w:rsidP="006161D3">
      <w:pPr>
        <w:jc w:val="center"/>
        <w:rPr>
          <w:sz w:val="40"/>
          <w:szCs w:val="40"/>
        </w:rPr>
      </w:pPr>
    </w:p>
    <w:p w14:paraId="4D584943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>개요</w:t>
      </w:r>
    </w:p>
    <w:p w14:paraId="4EFF68A7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>Data Flow</w:t>
      </w:r>
    </w:p>
    <w:p w14:paraId="375EBC4A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sz w:val="36"/>
          <w:szCs w:val="36"/>
        </w:rPr>
        <w:t>Screen Layout</w:t>
      </w:r>
    </w:p>
    <w:p w14:paraId="486A32C2" w14:textId="77777777" w:rsidR="00AA6B70" w:rsidRPr="005A0C9E" w:rsidRDefault="00AA6B70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 xml:space="preserve">Table </w:t>
      </w:r>
      <w:r w:rsidR="00123FC8" w:rsidRPr="005A0C9E">
        <w:rPr>
          <w:sz w:val="36"/>
          <w:szCs w:val="36"/>
        </w:rPr>
        <w:t>Storage Layout</w:t>
      </w:r>
    </w:p>
    <w:p w14:paraId="2D2A0815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sz w:val="36"/>
          <w:szCs w:val="36"/>
        </w:rPr>
        <w:t>Reference Table</w:t>
      </w:r>
    </w:p>
    <w:p w14:paraId="4084CBAB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 xml:space="preserve">요구사항 </w:t>
      </w:r>
    </w:p>
    <w:p w14:paraId="4186483F" w14:textId="77777777" w:rsidR="00CC41EE" w:rsidRDefault="00CC41EE">
      <w:pPr>
        <w:widowControl/>
        <w:wordWrap/>
        <w:autoSpaceDE/>
        <w:autoSpaceDN/>
      </w:pPr>
      <w:r>
        <w:br w:type="page"/>
      </w:r>
    </w:p>
    <w:p w14:paraId="578E6CA8" w14:textId="77777777" w:rsidR="00CC41EE" w:rsidRPr="00FD29E2" w:rsidRDefault="00CC41EE" w:rsidP="00CC41E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FD29E2">
        <w:rPr>
          <w:rFonts w:hint="eastAsia"/>
          <w:sz w:val="28"/>
          <w:szCs w:val="28"/>
        </w:rPr>
        <w:lastRenderedPageBreak/>
        <w:t>개요</w:t>
      </w:r>
    </w:p>
    <w:p w14:paraId="15DE71C6" w14:textId="00C4030B" w:rsidR="00FD29E2" w:rsidRDefault="007477DE" w:rsidP="007477D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강의에 배정되기 위한 강의실을 관리하기 위한 목적</w:t>
      </w:r>
    </w:p>
    <w:p w14:paraId="11BF68D0" w14:textId="77777777" w:rsidR="00FD29E2" w:rsidRDefault="00FD29E2" w:rsidP="00FD29E2"/>
    <w:p w14:paraId="7724A9A8" w14:textId="62354640" w:rsidR="00FD29E2" w:rsidRDefault="00FD29E2" w:rsidP="00FD29E2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FD29E2">
        <w:rPr>
          <w:rFonts w:hint="eastAsia"/>
          <w:sz w:val="28"/>
          <w:szCs w:val="28"/>
        </w:rPr>
        <w:t>Data Flow</w:t>
      </w:r>
    </w:p>
    <w:p w14:paraId="548D97C7" w14:textId="3FD8D482" w:rsidR="00211A98" w:rsidRDefault="00DA7AAF" w:rsidP="00FD29E2">
      <w:pPr>
        <w:pStyle w:val="a3"/>
        <w:ind w:leftChars="0" w:left="760"/>
        <w:rPr>
          <w:sz w:val="28"/>
          <w:szCs w:val="28"/>
        </w:rPr>
      </w:pPr>
      <w:r>
        <w:rPr>
          <w:noProof/>
        </w:rPr>
        <w:drawing>
          <wp:inline distT="0" distB="0" distL="0" distR="0" wp14:anchorId="7C5D662D" wp14:editId="543FD9ED">
            <wp:extent cx="6000750" cy="3290992"/>
            <wp:effectExtent l="0" t="0" r="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3524" cy="329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8FF9" w14:textId="476AEC51" w:rsidR="00211A98" w:rsidRDefault="00211A98" w:rsidP="00FD29E2">
      <w:pPr>
        <w:pStyle w:val="a3"/>
        <w:ind w:leftChars="0" w:left="760"/>
        <w:rPr>
          <w:sz w:val="28"/>
          <w:szCs w:val="28"/>
        </w:rPr>
      </w:pPr>
    </w:p>
    <w:p w14:paraId="651425C3" w14:textId="09C495A8" w:rsidR="00CD2D0A" w:rsidRDefault="00CD2D0A" w:rsidP="00CD2D0A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Screen Layout</w:t>
      </w:r>
    </w:p>
    <w:p w14:paraId="50F98FAB" w14:textId="2429D73F" w:rsidR="00F76027" w:rsidRPr="00F76027" w:rsidRDefault="00F76027" w:rsidP="00F76027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Input Screen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17"/>
        <w:gridCol w:w="1955"/>
        <w:gridCol w:w="966"/>
        <w:gridCol w:w="983"/>
        <w:gridCol w:w="4155"/>
      </w:tblGrid>
      <w:tr w:rsidR="00F76027" w14:paraId="4D8C5CF3" w14:textId="77777777" w:rsidTr="00095729">
        <w:tc>
          <w:tcPr>
            <w:tcW w:w="919" w:type="dxa"/>
          </w:tcPr>
          <w:p w14:paraId="11096732" w14:textId="77777777" w:rsidR="00F76027" w:rsidRPr="00F76027" w:rsidRDefault="00F76027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975" w:type="dxa"/>
          </w:tcPr>
          <w:p w14:paraId="30C89500" w14:textId="77777777" w:rsidR="00F76027" w:rsidRPr="00F76027" w:rsidRDefault="00F76027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887" w:type="dxa"/>
          </w:tcPr>
          <w:p w14:paraId="1A08DE72" w14:textId="77777777" w:rsidR="00F76027" w:rsidRPr="00F76027" w:rsidRDefault="00F6685E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983" w:type="dxa"/>
          </w:tcPr>
          <w:p w14:paraId="614A6CCA" w14:textId="77777777" w:rsidR="00F76027" w:rsidRPr="00F76027" w:rsidRDefault="00F6685E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4212" w:type="dxa"/>
          </w:tcPr>
          <w:p w14:paraId="7F3C761E" w14:textId="77777777" w:rsidR="00F76027" w:rsidRPr="00F76027" w:rsidRDefault="00F6685E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0E16B8" w14:paraId="6C97D674" w14:textId="77777777" w:rsidTr="00095729">
        <w:tc>
          <w:tcPr>
            <w:tcW w:w="919" w:type="dxa"/>
          </w:tcPr>
          <w:p w14:paraId="0506E9A9" w14:textId="05CCE9DA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001</w:t>
            </w:r>
          </w:p>
        </w:tc>
        <w:tc>
          <w:tcPr>
            <w:tcW w:w="1975" w:type="dxa"/>
          </w:tcPr>
          <w:p w14:paraId="753EB336" w14:textId="399E33AD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</w:t>
            </w:r>
            <w:r w:rsidR="00195C99">
              <w:rPr>
                <w:rFonts w:hint="eastAsia"/>
                <w:szCs w:val="20"/>
              </w:rPr>
              <w:t>실</w:t>
            </w:r>
            <w:r>
              <w:rPr>
                <w:rFonts w:hint="eastAsia"/>
                <w:szCs w:val="20"/>
              </w:rPr>
              <w:t xml:space="preserve"> 등록</w:t>
            </w:r>
          </w:p>
        </w:tc>
        <w:tc>
          <w:tcPr>
            <w:tcW w:w="887" w:type="dxa"/>
          </w:tcPr>
          <w:p w14:paraId="016E0F04" w14:textId="01235DA9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abel</w:t>
            </w:r>
          </w:p>
        </w:tc>
        <w:tc>
          <w:tcPr>
            <w:tcW w:w="983" w:type="dxa"/>
          </w:tcPr>
          <w:p w14:paraId="7642AB3F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212" w:type="dxa"/>
          </w:tcPr>
          <w:p w14:paraId="76B082D3" w14:textId="2F84FB46" w:rsidR="000E16B8" w:rsidRPr="00F76027" w:rsidRDefault="00E05504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itle</w:t>
            </w:r>
          </w:p>
        </w:tc>
      </w:tr>
      <w:tr w:rsidR="000E16B8" w14:paraId="21326C6D" w14:textId="77777777" w:rsidTr="00095729">
        <w:tc>
          <w:tcPr>
            <w:tcW w:w="919" w:type="dxa"/>
          </w:tcPr>
          <w:p w14:paraId="1CD6C074" w14:textId="1712E41D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002</w:t>
            </w:r>
          </w:p>
        </w:tc>
        <w:tc>
          <w:tcPr>
            <w:tcW w:w="1975" w:type="dxa"/>
          </w:tcPr>
          <w:p w14:paraId="75A1E460" w14:textId="5B348441" w:rsidR="000E16B8" w:rsidRPr="00F76027" w:rsidRDefault="00195C99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강의실 </w:t>
            </w:r>
            <w:r>
              <w:rPr>
                <w:szCs w:val="20"/>
              </w:rPr>
              <w:t>ID</w:t>
            </w:r>
          </w:p>
        </w:tc>
        <w:tc>
          <w:tcPr>
            <w:tcW w:w="887" w:type="dxa"/>
          </w:tcPr>
          <w:p w14:paraId="5EC32697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Label </w:t>
            </w:r>
          </w:p>
        </w:tc>
        <w:tc>
          <w:tcPr>
            <w:tcW w:w="983" w:type="dxa"/>
          </w:tcPr>
          <w:p w14:paraId="7FAC6876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212" w:type="dxa"/>
          </w:tcPr>
          <w:p w14:paraId="14306F81" w14:textId="1B2B304A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0E16B8" w14:paraId="3AA2C6F5" w14:textId="77777777" w:rsidTr="00095729">
        <w:tc>
          <w:tcPr>
            <w:tcW w:w="919" w:type="dxa"/>
          </w:tcPr>
          <w:p w14:paraId="26764CCB" w14:textId="2751A0AE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003</w:t>
            </w:r>
          </w:p>
        </w:tc>
        <w:tc>
          <w:tcPr>
            <w:tcW w:w="1975" w:type="dxa"/>
          </w:tcPr>
          <w:p w14:paraId="236CCE41" w14:textId="6777CDCF" w:rsidR="000E16B8" w:rsidRDefault="00195C99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강의실 </w:t>
            </w:r>
            <w:r>
              <w:rPr>
                <w:szCs w:val="20"/>
              </w:rPr>
              <w:t>ID</w:t>
            </w:r>
          </w:p>
        </w:tc>
        <w:tc>
          <w:tcPr>
            <w:tcW w:w="887" w:type="dxa"/>
          </w:tcPr>
          <w:p w14:paraId="20316A88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983" w:type="dxa"/>
          </w:tcPr>
          <w:p w14:paraId="22D0B1DC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4212" w:type="dxa"/>
          </w:tcPr>
          <w:p w14:paraId="3B43FF37" w14:textId="121D902B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필수정보 입력 후 </w:t>
            </w:r>
            <w:r>
              <w:rPr>
                <w:szCs w:val="20"/>
              </w:rPr>
              <w:t xml:space="preserve">ID </w:t>
            </w:r>
            <w:r>
              <w:rPr>
                <w:rFonts w:hint="eastAsia"/>
                <w:szCs w:val="20"/>
              </w:rPr>
              <w:t>생성 가능</w:t>
            </w:r>
          </w:p>
        </w:tc>
      </w:tr>
      <w:tr w:rsidR="000E16B8" w14:paraId="67BD7FC6" w14:textId="77777777" w:rsidTr="00095729">
        <w:tc>
          <w:tcPr>
            <w:tcW w:w="919" w:type="dxa"/>
          </w:tcPr>
          <w:p w14:paraId="11B78703" w14:textId="41B15C3B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004</w:t>
            </w:r>
          </w:p>
        </w:tc>
        <w:tc>
          <w:tcPr>
            <w:tcW w:w="1975" w:type="dxa"/>
          </w:tcPr>
          <w:p w14:paraId="48C3480B" w14:textId="71997EFF" w:rsidR="000E16B8" w:rsidRDefault="00195C99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강의실명1(필수)</w:t>
            </w:r>
          </w:p>
        </w:tc>
        <w:tc>
          <w:tcPr>
            <w:tcW w:w="887" w:type="dxa"/>
          </w:tcPr>
          <w:p w14:paraId="06AFB28E" w14:textId="6F36D3B6" w:rsidR="000E16B8" w:rsidRDefault="00195C99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Label</w:t>
            </w:r>
          </w:p>
        </w:tc>
        <w:tc>
          <w:tcPr>
            <w:tcW w:w="983" w:type="dxa"/>
          </w:tcPr>
          <w:p w14:paraId="1D619BEC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212" w:type="dxa"/>
          </w:tcPr>
          <w:p w14:paraId="44A77843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Hovering 기능 적용</w:t>
            </w:r>
          </w:p>
        </w:tc>
      </w:tr>
      <w:tr w:rsidR="000E16B8" w14:paraId="054FE05C" w14:textId="77777777" w:rsidTr="00095729">
        <w:tc>
          <w:tcPr>
            <w:tcW w:w="919" w:type="dxa"/>
          </w:tcPr>
          <w:p w14:paraId="6BDBBC2C" w14:textId="538B8224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005</w:t>
            </w:r>
          </w:p>
        </w:tc>
        <w:tc>
          <w:tcPr>
            <w:tcW w:w="1975" w:type="dxa"/>
          </w:tcPr>
          <w:p w14:paraId="67CEDDBE" w14:textId="28A9F1AD" w:rsidR="000E16B8" w:rsidRPr="00F76027" w:rsidRDefault="00195C99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강의실명1</w:t>
            </w:r>
          </w:p>
        </w:tc>
        <w:tc>
          <w:tcPr>
            <w:tcW w:w="887" w:type="dxa"/>
          </w:tcPr>
          <w:p w14:paraId="061DA24F" w14:textId="6578E5F3" w:rsidR="000E16B8" w:rsidRPr="00F76027" w:rsidRDefault="00195C99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/O</w:t>
            </w:r>
            <w:r w:rsidR="000E16B8"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983" w:type="dxa"/>
          </w:tcPr>
          <w:p w14:paraId="39E873D6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212" w:type="dxa"/>
          </w:tcPr>
          <w:p w14:paraId="25B0A8FE" w14:textId="2CCFC34C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0E16B8" w14:paraId="18345879" w14:textId="77777777" w:rsidTr="00095729">
        <w:tc>
          <w:tcPr>
            <w:tcW w:w="919" w:type="dxa"/>
          </w:tcPr>
          <w:p w14:paraId="645ED2DB" w14:textId="3EF73978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006</w:t>
            </w:r>
          </w:p>
        </w:tc>
        <w:tc>
          <w:tcPr>
            <w:tcW w:w="1975" w:type="dxa"/>
          </w:tcPr>
          <w:p w14:paraId="24CC068F" w14:textId="34A9CFE6" w:rsidR="000E16B8" w:rsidRPr="00F76027" w:rsidRDefault="00195C99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강의실명2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필수)</w:t>
            </w:r>
          </w:p>
        </w:tc>
        <w:tc>
          <w:tcPr>
            <w:tcW w:w="887" w:type="dxa"/>
          </w:tcPr>
          <w:p w14:paraId="42245E1C" w14:textId="28EED732" w:rsidR="000E16B8" w:rsidRPr="00F76027" w:rsidRDefault="00195C99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Label</w:t>
            </w:r>
          </w:p>
        </w:tc>
        <w:tc>
          <w:tcPr>
            <w:tcW w:w="983" w:type="dxa"/>
          </w:tcPr>
          <w:p w14:paraId="083B40ED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4212" w:type="dxa"/>
          </w:tcPr>
          <w:p w14:paraId="64367506" w14:textId="49DAAEAD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0E16B8" w14:paraId="3DB96214" w14:textId="77777777" w:rsidTr="00095729">
        <w:tc>
          <w:tcPr>
            <w:tcW w:w="919" w:type="dxa"/>
          </w:tcPr>
          <w:p w14:paraId="2B32E603" w14:textId="05CC0E3E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007</w:t>
            </w:r>
          </w:p>
        </w:tc>
        <w:tc>
          <w:tcPr>
            <w:tcW w:w="1975" w:type="dxa"/>
          </w:tcPr>
          <w:p w14:paraId="5AAEC293" w14:textId="69CE95F4" w:rsidR="000E16B8" w:rsidRDefault="00195C99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강의실명2</w:t>
            </w:r>
          </w:p>
        </w:tc>
        <w:tc>
          <w:tcPr>
            <w:tcW w:w="887" w:type="dxa"/>
          </w:tcPr>
          <w:p w14:paraId="7D6B7829" w14:textId="6F4A9FCA" w:rsidR="000E16B8" w:rsidRDefault="00195C99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/O</w:t>
            </w:r>
          </w:p>
        </w:tc>
        <w:tc>
          <w:tcPr>
            <w:tcW w:w="983" w:type="dxa"/>
          </w:tcPr>
          <w:p w14:paraId="1EEDB947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212" w:type="dxa"/>
          </w:tcPr>
          <w:p w14:paraId="20E9A05A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0E16B8" w14:paraId="634B0188" w14:textId="77777777" w:rsidTr="00095729">
        <w:tc>
          <w:tcPr>
            <w:tcW w:w="919" w:type="dxa"/>
          </w:tcPr>
          <w:p w14:paraId="0BF47AC0" w14:textId="58AA73EF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008</w:t>
            </w:r>
          </w:p>
        </w:tc>
        <w:tc>
          <w:tcPr>
            <w:tcW w:w="1975" w:type="dxa"/>
          </w:tcPr>
          <w:p w14:paraId="3D15D74A" w14:textId="383C9360" w:rsidR="000E16B8" w:rsidRDefault="00195C99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활성</w:t>
            </w:r>
          </w:p>
        </w:tc>
        <w:tc>
          <w:tcPr>
            <w:tcW w:w="887" w:type="dxa"/>
          </w:tcPr>
          <w:p w14:paraId="09F10CED" w14:textId="18FEDBBC" w:rsidR="000E16B8" w:rsidRDefault="00195C99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ChkBox</w:t>
            </w:r>
          </w:p>
        </w:tc>
        <w:tc>
          <w:tcPr>
            <w:tcW w:w="983" w:type="dxa"/>
          </w:tcPr>
          <w:p w14:paraId="7F8987CE" w14:textId="6A590E55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212" w:type="dxa"/>
          </w:tcPr>
          <w:p w14:paraId="5A2BF461" w14:textId="7C629B2E" w:rsidR="000E16B8" w:rsidRPr="00F76027" w:rsidRDefault="007477DE" w:rsidP="00DF61BB"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efault : Check</w:t>
            </w:r>
          </w:p>
        </w:tc>
      </w:tr>
      <w:tr w:rsidR="000E16B8" w14:paraId="39D8418D" w14:textId="77777777" w:rsidTr="00095729">
        <w:tc>
          <w:tcPr>
            <w:tcW w:w="919" w:type="dxa"/>
          </w:tcPr>
          <w:p w14:paraId="4F86A582" w14:textId="77835E89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009</w:t>
            </w:r>
          </w:p>
        </w:tc>
        <w:tc>
          <w:tcPr>
            <w:tcW w:w="1975" w:type="dxa"/>
          </w:tcPr>
          <w:p w14:paraId="7B8843AA" w14:textId="001F9573" w:rsidR="000E16B8" w:rsidRDefault="00195C99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수용인원</w:t>
            </w:r>
            <w:r w:rsidR="000E16B8"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887" w:type="dxa"/>
          </w:tcPr>
          <w:p w14:paraId="3598CFFD" w14:textId="35CD9F40" w:rsidR="000E16B8" w:rsidRDefault="00195C99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abel</w:t>
            </w:r>
          </w:p>
        </w:tc>
        <w:tc>
          <w:tcPr>
            <w:tcW w:w="983" w:type="dxa"/>
          </w:tcPr>
          <w:p w14:paraId="426FE0DF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212" w:type="dxa"/>
          </w:tcPr>
          <w:p w14:paraId="59129B2F" w14:textId="51CED59B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0E16B8" w14:paraId="6D73B627" w14:textId="77777777" w:rsidTr="00095729">
        <w:tc>
          <w:tcPr>
            <w:tcW w:w="919" w:type="dxa"/>
          </w:tcPr>
          <w:p w14:paraId="38579225" w14:textId="64E3BBFA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010</w:t>
            </w:r>
          </w:p>
        </w:tc>
        <w:tc>
          <w:tcPr>
            <w:tcW w:w="1975" w:type="dxa"/>
          </w:tcPr>
          <w:p w14:paraId="128E59B4" w14:textId="1A1AFC27" w:rsidR="000E16B8" w:rsidRDefault="00195C99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수용인원</w:t>
            </w:r>
          </w:p>
        </w:tc>
        <w:tc>
          <w:tcPr>
            <w:tcW w:w="887" w:type="dxa"/>
          </w:tcPr>
          <w:p w14:paraId="7A141412" w14:textId="59749AEC" w:rsidR="000E16B8" w:rsidRDefault="00195C99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mbBox</w:t>
            </w:r>
          </w:p>
        </w:tc>
        <w:tc>
          <w:tcPr>
            <w:tcW w:w="983" w:type="dxa"/>
          </w:tcPr>
          <w:p w14:paraId="6F52F3E4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212" w:type="dxa"/>
          </w:tcPr>
          <w:p w14:paraId="5C636DAF" w14:textId="77777777" w:rsidR="000E16B8" w:rsidRPr="007477DE" w:rsidRDefault="000E16B8" w:rsidP="007477DE">
            <w:pPr>
              <w:rPr>
                <w:szCs w:val="20"/>
              </w:rPr>
            </w:pPr>
          </w:p>
        </w:tc>
      </w:tr>
      <w:tr w:rsidR="000E16B8" w14:paraId="63D092AD" w14:textId="77777777" w:rsidTr="00095729">
        <w:tc>
          <w:tcPr>
            <w:tcW w:w="919" w:type="dxa"/>
          </w:tcPr>
          <w:p w14:paraId="0B1FDF5F" w14:textId="55D8B223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011</w:t>
            </w:r>
          </w:p>
        </w:tc>
        <w:tc>
          <w:tcPr>
            <w:tcW w:w="1975" w:type="dxa"/>
          </w:tcPr>
          <w:p w14:paraId="60C8F3E3" w14:textId="02691FB9" w:rsidR="000E16B8" w:rsidRDefault="00195C99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특이사항</w:t>
            </w:r>
          </w:p>
        </w:tc>
        <w:tc>
          <w:tcPr>
            <w:tcW w:w="887" w:type="dxa"/>
          </w:tcPr>
          <w:p w14:paraId="18412408" w14:textId="2B04E226" w:rsidR="000E16B8" w:rsidRDefault="00195C99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abel</w:t>
            </w:r>
          </w:p>
        </w:tc>
        <w:tc>
          <w:tcPr>
            <w:tcW w:w="983" w:type="dxa"/>
          </w:tcPr>
          <w:p w14:paraId="16101536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212" w:type="dxa"/>
          </w:tcPr>
          <w:p w14:paraId="020A64FB" w14:textId="4F65AE28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0E16B8" w14:paraId="3BAA0642" w14:textId="77777777" w:rsidTr="00095729">
        <w:tc>
          <w:tcPr>
            <w:tcW w:w="919" w:type="dxa"/>
          </w:tcPr>
          <w:p w14:paraId="5397D81B" w14:textId="51EF2674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012</w:t>
            </w:r>
          </w:p>
        </w:tc>
        <w:tc>
          <w:tcPr>
            <w:tcW w:w="1975" w:type="dxa"/>
          </w:tcPr>
          <w:p w14:paraId="034A6BD0" w14:textId="4604A0E5" w:rsidR="000E16B8" w:rsidRDefault="00195C99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특이사항</w:t>
            </w:r>
          </w:p>
        </w:tc>
        <w:tc>
          <w:tcPr>
            <w:tcW w:w="887" w:type="dxa"/>
          </w:tcPr>
          <w:p w14:paraId="5916C288" w14:textId="236CAFD4" w:rsidR="000E16B8" w:rsidRDefault="00195C99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/O</w:t>
            </w:r>
          </w:p>
        </w:tc>
        <w:tc>
          <w:tcPr>
            <w:tcW w:w="983" w:type="dxa"/>
          </w:tcPr>
          <w:p w14:paraId="5931CF8C" w14:textId="101A6C97" w:rsidR="000E16B8" w:rsidRPr="00F76027" w:rsidRDefault="00195C99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4212" w:type="dxa"/>
          </w:tcPr>
          <w:p w14:paraId="66F40D2B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0E16B8" w14:paraId="5E14CE39" w14:textId="77777777" w:rsidTr="00095729">
        <w:tc>
          <w:tcPr>
            <w:tcW w:w="919" w:type="dxa"/>
          </w:tcPr>
          <w:p w14:paraId="60BB2B3D" w14:textId="1F6C0F00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01</w:t>
            </w:r>
            <w:r w:rsidR="00195C99">
              <w:rPr>
                <w:szCs w:val="20"/>
              </w:rPr>
              <w:t>3</w:t>
            </w:r>
          </w:p>
        </w:tc>
        <w:tc>
          <w:tcPr>
            <w:tcW w:w="1975" w:type="dxa"/>
          </w:tcPr>
          <w:p w14:paraId="0776ADC9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비고1</w:t>
            </w:r>
          </w:p>
        </w:tc>
        <w:tc>
          <w:tcPr>
            <w:tcW w:w="887" w:type="dxa"/>
          </w:tcPr>
          <w:p w14:paraId="6EF5BDB3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Label</w:t>
            </w:r>
          </w:p>
        </w:tc>
        <w:tc>
          <w:tcPr>
            <w:tcW w:w="983" w:type="dxa"/>
          </w:tcPr>
          <w:p w14:paraId="647B7961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212" w:type="dxa"/>
          </w:tcPr>
          <w:p w14:paraId="6FEC7A18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0E16B8" w14:paraId="534E3E22" w14:textId="77777777" w:rsidTr="00095729">
        <w:tc>
          <w:tcPr>
            <w:tcW w:w="919" w:type="dxa"/>
          </w:tcPr>
          <w:p w14:paraId="5F3842F0" w14:textId="76B736CA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01</w:t>
            </w:r>
            <w:r w:rsidR="00195C99">
              <w:rPr>
                <w:szCs w:val="20"/>
              </w:rPr>
              <w:t>4</w:t>
            </w:r>
          </w:p>
        </w:tc>
        <w:tc>
          <w:tcPr>
            <w:tcW w:w="1975" w:type="dxa"/>
          </w:tcPr>
          <w:p w14:paraId="0C6CD00D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비고1</w:t>
            </w:r>
          </w:p>
        </w:tc>
        <w:tc>
          <w:tcPr>
            <w:tcW w:w="887" w:type="dxa"/>
          </w:tcPr>
          <w:p w14:paraId="4576348D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I/O</w:t>
            </w:r>
          </w:p>
        </w:tc>
        <w:tc>
          <w:tcPr>
            <w:tcW w:w="983" w:type="dxa"/>
          </w:tcPr>
          <w:p w14:paraId="62CAD70B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4212" w:type="dxa"/>
          </w:tcPr>
          <w:p w14:paraId="1AA8A853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0E16B8" w14:paraId="0992811F" w14:textId="77777777" w:rsidTr="00095729">
        <w:tc>
          <w:tcPr>
            <w:tcW w:w="919" w:type="dxa"/>
          </w:tcPr>
          <w:p w14:paraId="7BB29137" w14:textId="2718F71A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01</w:t>
            </w:r>
            <w:r w:rsidR="00195C99">
              <w:rPr>
                <w:szCs w:val="20"/>
              </w:rPr>
              <w:t>5</w:t>
            </w:r>
          </w:p>
        </w:tc>
        <w:tc>
          <w:tcPr>
            <w:tcW w:w="1975" w:type="dxa"/>
          </w:tcPr>
          <w:p w14:paraId="0C79D648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비고2</w:t>
            </w:r>
          </w:p>
        </w:tc>
        <w:tc>
          <w:tcPr>
            <w:tcW w:w="887" w:type="dxa"/>
          </w:tcPr>
          <w:p w14:paraId="391E3FD4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Label</w:t>
            </w:r>
          </w:p>
        </w:tc>
        <w:tc>
          <w:tcPr>
            <w:tcW w:w="983" w:type="dxa"/>
          </w:tcPr>
          <w:p w14:paraId="58838048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212" w:type="dxa"/>
          </w:tcPr>
          <w:p w14:paraId="47DD22F2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0E16B8" w14:paraId="271AC74B" w14:textId="77777777" w:rsidTr="00095729">
        <w:tc>
          <w:tcPr>
            <w:tcW w:w="919" w:type="dxa"/>
          </w:tcPr>
          <w:p w14:paraId="5470489E" w14:textId="5545A228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01</w:t>
            </w:r>
            <w:r w:rsidR="00195C99">
              <w:rPr>
                <w:szCs w:val="20"/>
              </w:rPr>
              <w:t>6</w:t>
            </w:r>
          </w:p>
        </w:tc>
        <w:tc>
          <w:tcPr>
            <w:tcW w:w="1975" w:type="dxa"/>
          </w:tcPr>
          <w:p w14:paraId="729EC4BD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비고2</w:t>
            </w:r>
          </w:p>
        </w:tc>
        <w:tc>
          <w:tcPr>
            <w:tcW w:w="887" w:type="dxa"/>
          </w:tcPr>
          <w:p w14:paraId="4FEE83B7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I/O</w:t>
            </w:r>
          </w:p>
        </w:tc>
        <w:tc>
          <w:tcPr>
            <w:tcW w:w="983" w:type="dxa"/>
          </w:tcPr>
          <w:p w14:paraId="0C3FE378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4212" w:type="dxa"/>
          </w:tcPr>
          <w:p w14:paraId="0A0619DC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0E16B8" w14:paraId="3235C06C" w14:textId="77777777" w:rsidTr="00095729">
        <w:tc>
          <w:tcPr>
            <w:tcW w:w="919" w:type="dxa"/>
          </w:tcPr>
          <w:p w14:paraId="495C4ED4" w14:textId="7AADD120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01</w:t>
            </w:r>
            <w:r w:rsidR="00195C99">
              <w:rPr>
                <w:szCs w:val="20"/>
              </w:rPr>
              <w:t>7</w:t>
            </w:r>
          </w:p>
        </w:tc>
        <w:tc>
          <w:tcPr>
            <w:tcW w:w="1975" w:type="dxa"/>
          </w:tcPr>
          <w:p w14:paraId="7548F8E6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비고3</w:t>
            </w:r>
          </w:p>
        </w:tc>
        <w:tc>
          <w:tcPr>
            <w:tcW w:w="887" w:type="dxa"/>
          </w:tcPr>
          <w:p w14:paraId="0B818040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Label</w:t>
            </w:r>
          </w:p>
        </w:tc>
        <w:tc>
          <w:tcPr>
            <w:tcW w:w="983" w:type="dxa"/>
          </w:tcPr>
          <w:p w14:paraId="0221D1EC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212" w:type="dxa"/>
          </w:tcPr>
          <w:p w14:paraId="667F06D3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0E16B8" w14:paraId="3E7A9C58" w14:textId="77777777" w:rsidTr="00095729">
        <w:tc>
          <w:tcPr>
            <w:tcW w:w="919" w:type="dxa"/>
          </w:tcPr>
          <w:p w14:paraId="5323ABB3" w14:textId="26F08CC5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01</w:t>
            </w:r>
            <w:r w:rsidR="00195C99">
              <w:rPr>
                <w:szCs w:val="20"/>
              </w:rPr>
              <w:t>8</w:t>
            </w:r>
          </w:p>
        </w:tc>
        <w:tc>
          <w:tcPr>
            <w:tcW w:w="1975" w:type="dxa"/>
          </w:tcPr>
          <w:p w14:paraId="1A7EE246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비고3</w:t>
            </w:r>
          </w:p>
        </w:tc>
        <w:tc>
          <w:tcPr>
            <w:tcW w:w="887" w:type="dxa"/>
          </w:tcPr>
          <w:p w14:paraId="10BB4EA8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I/O</w:t>
            </w:r>
          </w:p>
        </w:tc>
        <w:tc>
          <w:tcPr>
            <w:tcW w:w="983" w:type="dxa"/>
          </w:tcPr>
          <w:p w14:paraId="7CC5317C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4212" w:type="dxa"/>
          </w:tcPr>
          <w:p w14:paraId="34085390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0E16B8" w14:paraId="001BA128" w14:textId="77777777" w:rsidTr="00095729">
        <w:tc>
          <w:tcPr>
            <w:tcW w:w="919" w:type="dxa"/>
          </w:tcPr>
          <w:p w14:paraId="00CCBE6E" w14:textId="13AD064B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</w:t>
            </w:r>
            <w:r w:rsidR="00195C99">
              <w:rPr>
                <w:szCs w:val="20"/>
              </w:rPr>
              <w:t>19</w:t>
            </w:r>
          </w:p>
        </w:tc>
        <w:tc>
          <w:tcPr>
            <w:tcW w:w="1975" w:type="dxa"/>
          </w:tcPr>
          <w:p w14:paraId="49B22900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저장</w:t>
            </w:r>
          </w:p>
        </w:tc>
        <w:tc>
          <w:tcPr>
            <w:tcW w:w="887" w:type="dxa"/>
          </w:tcPr>
          <w:p w14:paraId="52DBB0D4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Button</w:t>
            </w:r>
          </w:p>
        </w:tc>
        <w:tc>
          <w:tcPr>
            <w:tcW w:w="983" w:type="dxa"/>
          </w:tcPr>
          <w:p w14:paraId="511B936D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212" w:type="dxa"/>
          </w:tcPr>
          <w:p w14:paraId="29F39158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실행시 </w:t>
            </w:r>
            <w:r>
              <w:rPr>
                <w:szCs w:val="20"/>
              </w:rPr>
              <w:t xml:space="preserve">ID </w:t>
            </w:r>
            <w:r>
              <w:rPr>
                <w:rFonts w:hint="eastAsia"/>
                <w:szCs w:val="20"/>
              </w:rPr>
              <w:t>및 필수 입력정보가 입력되었는 지 체크함</w:t>
            </w:r>
          </w:p>
        </w:tc>
      </w:tr>
      <w:tr w:rsidR="000E16B8" w14:paraId="276A4CC1" w14:textId="77777777" w:rsidTr="00095729">
        <w:tc>
          <w:tcPr>
            <w:tcW w:w="919" w:type="dxa"/>
          </w:tcPr>
          <w:p w14:paraId="3F023A3F" w14:textId="2AD3B01B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02</w:t>
            </w:r>
            <w:r w:rsidR="00195C99">
              <w:rPr>
                <w:szCs w:val="20"/>
              </w:rPr>
              <w:t>0</w:t>
            </w:r>
          </w:p>
        </w:tc>
        <w:tc>
          <w:tcPr>
            <w:tcW w:w="1975" w:type="dxa"/>
          </w:tcPr>
          <w:p w14:paraId="53815E00" w14:textId="34B639AB" w:rsidR="000E16B8" w:rsidRDefault="00195C99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나가기</w:t>
            </w:r>
          </w:p>
        </w:tc>
        <w:tc>
          <w:tcPr>
            <w:tcW w:w="887" w:type="dxa"/>
          </w:tcPr>
          <w:p w14:paraId="2500096F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Button</w:t>
            </w:r>
          </w:p>
        </w:tc>
        <w:tc>
          <w:tcPr>
            <w:tcW w:w="983" w:type="dxa"/>
          </w:tcPr>
          <w:p w14:paraId="0D769C3A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212" w:type="dxa"/>
          </w:tcPr>
          <w:p w14:paraId="1A5419B1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340F5D75" w14:textId="44CCCC59" w:rsidR="00CD2D0A" w:rsidRDefault="00CD2D0A" w:rsidP="00CD2D0A">
      <w:pPr>
        <w:pStyle w:val="a3"/>
        <w:ind w:leftChars="0" w:left="760"/>
        <w:rPr>
          <w:sz w:val="28"/>
          <w:szCs w:val="28"/>
        </w:rPr>
      </w:pPr>
    </w:p>
    <w:p w14:paraId="7FC855C2" w14:textId="49C843CB" w:rsidR="000E16B8" w:rsidRDefault="007477DE" w:rsidP="00CD2D0A">
      <w:pPr>
        <w:pStyle w:val="a3"/>
        <w:ind w:leftChars="0" w:left="7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7C2A1730" wp14:editId="4CD1D740">
            <wp:extent cx="3067050" cy="436633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47" cy="43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06343" w14:textId="77777777" w:rsidR="000E16B8" w:rsidRDefault="000E16B8" w:rsidP="00CD2D0A">
      <w:pPr>
        <w:pStyle w:val="a3"/>
        <w:ind w:leftChars="0" w:left="760"/>
        <w:rPr>
          <w:sz w:val="28"/>
          <w:szCs w:val="28"/>
        </w:rPr>
      </w:pPr>
    </w:p>
    <w:p w14:paraId="11C4C804" w14:textId="6CD38F99" w:rsidR="00F6685E" w:rsidRDefault="00AA6B70" w:rsidP="00AA6B70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Output Screen</w:t>
      </w:r>
    </w:p>
    <w:p w14:paraId="4539F933" w14:textId="77777777" w:rsidR="00123FC8" w:rsidRPr="00123FC8" w:rsidRDefault="00123FC8" w:rsidP="00123FC8">
      <w:pPr>
        <w:pStyle w:val="a3"/>
        <w:ind w:leftChars="0" w:left="1120"/>
        <w:rPr>
          <w:szCs w:val="20"/>
        </w:rPr>
      </w:pPr>
      <w:r w:rsidRPr="00123FC8">
        <w:rPr>
          <w:rFonts w:hint="eastAsia"/>
          <w:szCs w:val="20"/>
        </w:rPr>
        <w:t xml:space="preserve">위 </w:t>
      </w:r>
      <w:r w:rsidRPr="00123FC8">
        <w:rPr>
          <w:szCs w:val="20"/>
        </w:rPr>
        <w:t xml:space="preserve">Input </w:t>
      </w:r>
      <w:r w:rsidRPr="00123FC8">
        <w:rPr>
          <w:rFonts w:hint="eastAsia"/>
          <w:szCs w:val="20"/>
        </w:rPr>
        <w:t>Screen과 동일</w:t>
      </w:r>
    </w:p>
    <w:p w14:paraId="5C19F8C3" w14:textId="77777777" w:rsidR="00123FC8" w:rsidRDefault="00123FC8" w:rsidP="00123FC8">
      <w:pPr>
        <w:rPr>
          <w:sz w:val="28"/>
          <w:szCs w:val="28"/>
        </w:rPr>
      </w:pPr>
    </w:p>
    <w:p w14:paraId="6B692582" w14:textId="77777777" w:rsidR="00123FC8" w:rsidRDefault="00123FC8" w:rsidP="00123FC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Table Storage </w:t>
      </w:r>
      <w:r>
        <w:rPr>
          <w:sz w:val="28"/>
          <w:szCs w:val="28"/>
        </w:rPr>
        <w:t>Layout</w:t>
      </w:r>
    </w:p>
    <w:tbl>
      <w:tblPr>
        <w:tblStyle w:val="a5"/>
        <w:tblW w:w="9266" w:type="dxa"/>
        <w:tblInd w:w="760" w:type="dxa"/>
        <w:tblLook w:val="04A0" w:firstRow="1" w:lastRow="0" w:firstColumn="1" w:lastColumn="0" w:noHBand="0" w:noVBand="1"/>
      </w:tblPr>
      <w:tblGrid>
        <w:gridCol w:w="1485"/>
        <w:gridCol w:w="1599"/>
        <w:gridCol w:w="965"/>
        <w:gridCol w:w="495"/>
        <w:gridCol w:w="1276"/>
        <w:gridCol w:w="3432"/>
        <w:gridCol w:w="14"/>
      </w:tblGrid>
      <w:tr w:rsidR="00123FC8" w14:paraId="391087C0" w14:textId="77777777" w:rsidTr="007477DE">
        <w:tc>
          <w:tcPr>
            <w:tcW w:w="1485" w:type="dxa"/>
          </w:tcPr>
          <w:p w14:paraId="3BD0CFCF" w14:textId="77777777" w:rsidR="00123FC8" w:rsidRPr="00F76027" w:rsidRDefault="00123FC8" w:rsidP="00123FC8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059" w:type="dxa"/>
            <w:gridSpan w:val="3"/>
          </w:tcPr>
          <w:p w14:paraId="54C0FB1C" w14:textId="7270960F" w:rsidR="00123FC8" w:rsidRPr="00F76027" w:rsidRDefault="00595AE8" w:rsidP="00123FC8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B</w:t>
            </w:r>
            <w:r w:rsidR="007239B1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00</w:t>
            </w:r>
            <w:r w:rsidR="007477DE">
              <w:rPr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0A6E42E2" w14:textId="77777777" w:rsidR="00123FC8" w:rsidRPr="00F76027" w:rsidRDefault="00123FC8" w:rsidP="00123FC8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>
              <w:rPr>
                <w:rFonts w:hint="eastAsia"/>
                <w:sz w:val="24"/>
                <w:szCs w:val="24"/>
              </w:rPr>
              <w:t>명</w:t>
            </w:r>
          </w:p>
        </w:tc>
        <w:tc>
          <w:tcPr>
            <w:tcW w:w="3446" w:type="dxa"/>
            <w:gridSpan w:val="2"/>
          </w:tcPr>
          <w:p w14:paraId="4308862F" w14:textId="22A70448" w:rsidR="00123FC8" w:rsidRPr="00F76027" w:rsidRDefault="007477DE" w:rsidP="00595AE8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B</w:t>
            </w:r>
            <w:r w:rsidR="00595AE8">
              <w:rPr>
                <w:sz w:val="24"/>
                <w:szCs w:val="24"/>
              </w:rPr>
              <w:t>_master_list</w:t>
            </w:r>
          </w:p>
        </w:tc>
      </w:tr>
      <w:tr w:rsidR="00123FC8" w14:paraId="7F1EDE93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4A349FF3" w14:textId="77777777" w:rsidR="00123FC8" w:rsidRPr="00F76027" w:rsidRDefault="00123FC8" w:rsidP="00123FC8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99" w:type="dxa"/>
          </w:tcPr>
          <w:p w14:paraId="5FE906E4" w14:textId="77777777" w:rsidR="00123FC8" w:rsidRPr="00F76027" w:rsidRDefault="00123FC8" w:rsidP="00123FC8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65" w:type="dxa"/>
          </w:tcPr>
          <w:p w14:paraId="09BA3BF6" w14:textId="77777777" w:rsidR="00123FC8" w:rsidRPr="00F76027" w:rsidRDefault="00123FC8" w:rsidP="00123FC8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5203" w:type="dxa"/>
            <w:gridSpan w:val="3"/>
          </w:tcPr>
          <w:p w14:paraId="489B0BC2" w14:textId="77777777" w:rsidR="00123FC8" w:rsidRPr="00F76027" w:rsidRDefault="00123FC8" w:rsidP="00123FC8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7477DE" w14:paraId="1AA48AF8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11B3C203" w14:textId="0DDF8469" w:rsidR="007477DE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M_GRD</w:t>
            </w:r>
          </w:p>
        </w:tc>
        <w:tc>
          <w:tcPr>
            <w:tcW w:w="1599" w:type="dxa"/>
          </w:tcPr>
          <w:p w14:paraId="3826B9E4" w14:textId="58ABFE2A" w:rsidR="007477DE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기준정보유형</w:t>
            </w:r>
          </w:p>
        </w:tc>
        <w:tc>
          <w:tcPr>
            <w:tcW w:w="965" w:type="dxa"/>
          </w:tcPr>
          <w:p w14:paraId="40B640A3" w14:textId="1DED2148" w:rsidR="007477DE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2</w:t>
            </w:r>
          </w:p>
        </w:tc>
        <w:tc>
          <w:tcPr>
            <w:tcW w:w="5203" w:type="dxa"/>
            <w:gridSpan w:val="3"/>
          </w:tcPr>
          <w:p w14:paraId="2ADA7AC4" w14:textId="1971D2C5" w:rsidR="007477DE" w:rsidRPr="00F76027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123FC8" w14:paraId="2FF0DCE6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5E4DAA15" w14:textId="22F7E153" w:rsidR="00123FC8" w:rsidRPr="00F76027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RM</w:t>
            </w:r>
            <w:r w:rsidR="007239B1">
              <w:rPr>
                <w:szCs w:val="20"/>
              </w:rPr>
              <w:t>_ID</w:t>
            </w:r>
          </w:p>
        </w:tc>
        <w:tc>
          <w:tcPr>
            <w:tcW w:w="1599" w:type="dxa"/>
          </w:tcPr>
          <w:p w14:paraId="6482CB0F" w14:textId="6DEAE22F" w:rsidR="00123FC8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</w:t>
            </w:r>
            <w:r w:rsidR="00123FC8">
              <w:rPr>
                <w:rFonts w:hint="eastAsia"/>
                <w:szCs w:val="20"/>
              </w:rPr>
              <w:t>ID</w:t>
            </w:r>
          </w:p>
        </w:tc>
        <w:tc>
          <w:tcPr>
            <w:tcW w:w="965" w:type="dxa"/>
          </w:tcPr>
          <w:p w14:paraId="08B4D9B7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1D10FE1A" w14:textId="5B8DEEAF" w:rsidR="00123FC8" w:rsidRPr="00F76027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123FC8" w14:paraId="70AE9703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465738E6" w14:textId="7A656317" w:rsidR="00123FC8" w:rsidRPr="00F76027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RM</w:t>
            </w:r>
            <w:r w:rsidR="007239B1">
              <w:rPr>
                <w:szCs w:val="20"/>
              </w:rPr>
              <w:t>_N</w:t>
            </w:r>
            <w:r w:rsidR="00E05504">
              <w:rPr>
                <w:szCs w:val="20"/>
              </w:rPr>
              <w:t>A</w:t>
            </w:r>
            <w:r w:rsidR="007239B1">
              <w:rPr>
                <w:szCs w:val="20"/>
              </w:rPr>
              <w:t>M</w:t>
            </w:r>
            <w:r>
              <w:rPr>
                <w:szCs w:val="20"/>
              </w:rPr>
              <w:t>1</w:t>
            </w:r>
          </w:p>
        </w:tc>
        <w:tc>
          <w:tcPr>
            <w:tcW w:w="1599" w:type="dxa"/>
          </w:tcPr>
          <w:p w14:paraId="1B2EA520" w14:textId="182A03FE" w:rsidR="00123FC8" w:rsidRPr="00F76027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강의실명1</w:t>
            </w:r>
          </w:p>
        </w:tc>
        <w:tc>
          <w:tcPr>
            <w:tcW w:w="965" w:type="dxa"/>
          </w:tcPr>
          <w:p w14:paraId="678180BC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6E348A68" w14:textId="3127EFCB" w:rsidR="00123FC8" w:rsidRPr="00F76027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123FC8" w14:paraId="0FF4CBCE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74E44932" w14:textId="28525A78" w:rsidR="00123FC8" w:rsidRPr="00F76027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RM_NAM2</w:t>
            </w:r>
          </w:p>
        </w:tc>
        <w:tc>
          <w:tcPr>
            <w:tcW w:w="1599" w:type="dxa"/>
          </w:tcPr>
          <w:p w14:paraId="74D8EDC9" w14:textId="2AAD0FFF" w:rsidR="00123FC8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강의실명2</w:t>
            </w:r>
          </w:p>
        </w:tc>
        <w:tc>
          <w:tcPr>
            <w:tcW w:w="965" w:type="dxa"/>
          </w:tcPr>
          <w:p w14:paraId="41272424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15A2571E" w14:textId="71066842" w:rsidR="00123FC8" w:rsidRPr="00F76027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123FC8" w14:paraId="70AD19D7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3D3B5043" w14:textId="7EB9ECC2" w:rsidR="00123FC8" w:rsidRPr="00F76027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M_POP</w:t>
            </w:r>
          </w:p>
        </w:tc>
        <w:tc>
          <w:tcPr>
            <w:tcW w:w="1599" w:type="dxa"/>
          </w:tcPr>
          <w:p w14:paraId="2782FD8C" w14:textId="40E9C448" w:rsidR="00123FC8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수용인원</w:t>
            </w:r>
          </w:p>
        </w:tc>
        <w:tc>
          <w:tcPr>
            <w:tcW w:w="965" w:type="dxa"/>
          </w:tcPr>
          <w:p w14:paraId="6745AA37" w14:textId="3DBE88DF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5203" w:type="dxa"/>
            <w:gridSpan w:val="3"/>
          </w:tcPr>
          <w:p w14:paraId="769FEF52" w14:textId="4A3DB4E6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123FC8" w14:paraId="2AB481BB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3BC55374" w14:textId="3D97AC65" w:rsidR="00123FC8" w:rsidRPr="00F76027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</w:t>
            </w:r>
          </w:p>
        </w:tc>
        <w:tc>
          <w:tcPr>
            <w:tcW w:w="1599" w:type="dxa"/>
          </w:tcPr>
          <w:p w14:paraId="1C1F56D8" w14:textId="1F10772D" w:rsidR="00123FC8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특이사항</w:t>
            </w:r>
          </w:p>
        </w:tc>
        <w:tc>
          <w:tcPr>
            <w:tcW w:w="965" w:type="dxa"/>
          </w:tcPr>
          <w:p w14:paraId="79535DCE" w14:textId="543C683A" w:rsidR="00123FC8" w:rsidRPr="00F76027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03" w:type="dxa"/>
            <w:gridSpan w:val="3"/>
          </w:tcPr>
          <w:p w14:paraId="0E4290AA" w14:textId="18E92190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123FC8" w14:paraId="452BA403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69E1B0B5" w14:textId="1B0F5A5B" w:rsidR="00123FC8" w:rsidRPr="00F76027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M_RMK1</w:t>
            </w:r>
          </w:p>
        </w:tc>
        <w:tc>
          <w:tcPr>
            <w:tcW w:w="1599" w:type="dxa"/>
          </w:tcPr>
          <w:p w14:paraId="1244FE6D" w14:textId="028A45F4" w:rsidR="00123FC8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비고1</w:t>
            </w:r>
          </w:p>
        </w:tc>
        <w:tc>
          <w:tcPr>
            <w:tcW w:w="965" w:type="dxa"/>
          </w:tcPr>
          <w:p w14:paraId="7BE159EF" w14:textId="48A13F1B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D1</w:t>
            </w:r>
            <w:r w:rsidR="0019047D">
              <w:rPr>
                <w:szCs w:val="20"/>
              </w:rPr>
              <w:t>2</w:t>
            </w:r>
          </w:p>
        </w:tc>
        <w:tc>
          <w:tcPr>
            <w:tcW w:w="5203" w:type="dxa"/>
            <w:gridSpan w:val="3"/>
          </w:tcPr>
          <w:p w14:paraId="0F442AD3" w14:textId="42B940F8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123FC8" w14:paraId="6B99BBB8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363FEC3E" w14:textId="509ACE44" w:rsidR="00123FC8" w:rsidRPr="00F76027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M_RMK2</w:t>
            </w:r>
          </w:p>
        </w:tc>
        <w:tc>
          <w:tcPr>
            <w:tcW w:w="1599" w:type="dxa"/>
          </w:tcPr>
          <w:p w14:paraId="4D56E89B" w14:textId="58B3070A" w:rsidR="00123FC8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  <w:r w:rsidR="007477DE">
              <w:rPr>
                <w:rFonts w:hint="eastAsia"/>
                <w:szCs w:val="20"/>
              </w:rPr>
              <w:t>2</w:t>
            </w:r>
          </w:p>
        </w:tc>
        <w:tc>
          <w:tcPr>
            <w:tcW w:w="965" w:type="dxa"/>
          </w:tcPr>
          <w:p w14:paraId="1A26533C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4B53DEDE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123FC8" w14:paraId="1D8864E1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03C37038" w14:textId="283E5BB9" w:rsidR="00123FC8" w:rsidRPr="00F76027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M_RMK3</w:t>
            </w:r>
          </w:p>
        </w:tc>
        <w:tc>
          <w:tcPr>
            <w:tcW w:w="1599" w:type="dxa"/>
          </w:tcPr>
          <w:p w14:paraId="7BB4B6E2" w14:textId="1CB0CBD4" w:rsidR="00123FC8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  <w:r w:rsidR="007477DE">
              <w:rPr>
                <w:rFonts w:hint="eastAsia"/>
                <w:szCs w:val="20"/>
              </w:rPr>
              <w:t>3</w:t>
            </w:r>
          </w:p>
        </w:tc>
        <w:tc>
          <w:tcPr>
            <w:tcW w:w="965" w:type="dxa"/>
          </w:tcPr>
          <w:p w14:paraId="5ED8F230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43CFFF78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123FC8" w14:paraId="2754C130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1492CDC1" w14:textId="6BF4173D" w:rsidR="00123FC8" w:rsidRPr="00F76027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M_RMK4</w:t>
            </w:r>
          </w:p>
        </w:tc>
        <w:tc>
          <w:tcPr>
            <w:tcW w:w="1599" w:type="dxa"/>
          </w:tcPr>
          <w:p w14:paraId="5EEC1990" w14:textId="15279590" w:rsidR="00123FC8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  <w:r w:rsidR="007477DE">
              <w:rPr>
                <w:rFonts w:hint="eastAsia"/>
                <w:szCs w:val="20"/>
              </w:rPr>
              <w:t>4</w:t>
            </w:r>
          </w:p>
        </w:tc>
        <w:tc>
          <w:tcPr>
            <w:tcW w:w="965" w:type="dxa"/>
          </w:tcPr>
          <w:p w14:paraId="229D88D9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1097B704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7477DE" w14:paraId="1C1E3A2D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3FE7956C" w14:textId="55516949" w:rsidR="007477DE" w:rsidRDefault="007477DE" w:rsidP="007477D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</w:t>
            </w:r>
            <w:r w:rsidR="005C247A">
              <w:rPr>
                <w:szCs w:val="20"/>
              </w:rPr>
              <w:t>5</w:t>
            </w:r>
          </w:p>
        </w:tc>
        <w:tc>
          <w:tcPr>
            <w:tcW w:w="1599" w:type="dxa"/>
          </w:tcPr>
          <w:p w14:paraId="325C19E4" w14:textId="3BD5927A" w:rsidR="007477DE" w:rsidRDefault="007477DE" w:rsidP="007477D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비고5</w:t>
            </w:r>
          </w:p>
        </w:tc>
        <w:tc>
          <w:tcPr>
            <w:tcW w:w="965" w:type="dxa"/>
          </w:tcPr>
          <w:p w14:paraId="125A0883" w14:textId="45F3113D" w:rsidR="007477DE" w:rsidRDefault="005C247A" w:rsidP="007477D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03" w:type="dxa"/>
            <w:gridSpan w:val="3"/>
          </w:tcPr>
          <w:p w14:paraId="23054469" w14:textId="77777777" w:rsidR="007477DE" w:rsidRPr="00F76027" w:rsidRDefault="007477DE" w:rsidP="007477DE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C247A" w14:paraId="3CBA698B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4EAA9582" w14:textId="05E45640" w:rsidR="005C247A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M_ACT</w:t>
            </w:r>
          </w:p>
        </w:tc>
        <w:tc>
          <w:tcPr>
            <w:tcW w:w="1599" w:type="dxa"/>
          </w:tcPr>
          <w:p w14:paraId="013668CF" w14:textId="0061BDAF" w:rsidR="005C247A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활성</w:t>
            </w:r>
          </w:p>
        </w:tc>
        <w:tc>
          <w:tcPr>
            <w:tcW w:w="965" w:type="dxa"/>
          </w:tcPr>
          <w:p w14:paraId="1F5F72BE" w14:textId="77777777" w:rsidR="005C247A" w:rsidRDefault="005C247A" w:rsidP="005C247A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5203" w:type="dxa"/>
            <w:gridSpan w:val="3"/>
          </w:tcPr>
          <w:p w14:paraId="2BC19694" w14:textId="2505F07B" w:rsidR="005C247A" w:rsidRPr="00F76027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활성 시 </w:t>
            </w:r>
            <w:r>
              <w:rPr>
                <w:szCs w:val="20"/>
              </w:rPr>
              <w:t>Main Screen</w:t>
            </w:r>
            <w:r>
              <w:rPr>
                <w:rFonts w:hint="eastAsia"/>
                <w:szCs w:val="20"/>
              </w:rPr>
              <w:t>의 정보들이 활성 시즌인 데이터 선택</w:t>
            </w:r>
          </w:p>
        </w:tc>
      </w:tr>
      <w:tr w:rsidR="005C247A" w14:paraId="55C2B8A7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798412C5" w14:textId="38D1F97F" w:rsidR="005C247A" w:rsidRPr="00F76027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CRT_DAT</w:t>
            </w:r>
          </w:p>
        </w:tc>
        <w:tc>
          <w:tcPr>
            <w:tcW w:w="1599" w:type="dxa"/>
          </w:tcPr>
          <w:p w14:paraId="5AD10294" w14:textId="77777777" w:rsidR="005C247A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생성일</w:t>
            </w:r>
          </w:p>
        </w:tc>
        <w:tc>
          <w:tcPr>
            <w:tcW w:w="965" w:type="dxa"/>
          </w:tcPr>
          <w:p w14:paraId="1F5CE114" w14:textId="77777777" w:rsidR="005C247A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03" w:type="dxa"/>
            <w:gridSpan w:val="3"/>
          </w:tcPr>
          <w:p w14:paraId="493372AA" w14:textId="77777777" w:rsidR="005C247A" w:rsidRPr="00F76027" w:rsidRDefault="005C247A" w:rsidP="005C247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C247A" w14:paraId="52885791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2A32B0CB" w14:textId="5683226E" w:rsidR="005C247A" w:rsidRPr="00F76027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CRT_NAM</w:t>
            </w:r>
          </w:p>
        </w:tc>
        <w:tc>
          <w:tcPr>
            <w:tcW w:w="1599" w:type="dxa"/>
          </w:tcPr>
          <w:p w14:paraId="75B51237" w14:textId="77777777" w:rsidR="005C247A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생성인 </w:t>
            </w:r>
          </w:p>
        </w:tc>
        <w:tc>
          <w:tcPr>
            <w:tcW w:w="965" w:type="dxa"/>
          </w:tcPr>
          <w:p w14:paraId="3E88CA35" w14:textId="77777777" w:rsidR="005C247A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20C22168" w14:textId="77777777" w:rsidR="005C247A" w:rsidRPr="00F76027" w:rsidRDefault="005C247A" w:rsidP="005C247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C247A" w14:paraId="3042B75E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539425C6" w14:textId="44073861" w:rsidR="005C247A" w:rsidRPr="00F76027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CHG_DAT</w:t>
            </w:r>
          </w:p>
        </w:tc>
        <w:tc>
          <w:tcPr>
            <w:tcW w:w="1599" w:type="dxa"/>
          </w:tcPr>
          <w:p w14:paraId="7579FD6F" w14:textId="77777777" w:rsidR="005C247A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965" w:type="dxa"/>
          </w:tcPr>
          <w:p w14:paraId="63FC89BA" w14:textId="77777777" w:rsidR="005C247A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03" w:type="dxa"/>
            <w:gridSpan w:val="3"/>
          </w:tcPr>
          <w:p w14:paraId="6A3C8EE4" w14:textId="77777777" w:rsidR="005C247A" w:rsidRPr="00F76027" w:rsidRDefault="005C247A" w:rsidP="005C247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C247A" w14:paraId="50D2D27B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0A815244" w14:textId="2A286AD5" w:rsidR="005C247A" w:rsidRPr="00F76027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CHG_NAM</w:t>
            </w:r>
          </w:p>
        </w:tc>
        <w:tc>
          <w:tcPr>
            <w:tcW w:w="1599" w:type="dxa"/>
          </w:tcPr>
          <w:p w14:paraId="1E3DA843" w14:textId="77777777" w:rsidR="005C247A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변경인</w:t>
            </w:r>
          </w:p>
        </w:tc>
        <w:tc>
          <w:tcPr>
            <w:tcW w:w="965" w:type="dxa"/>
          </w:tcPr>
          <w:p w14:paraId="3E6CD69A" w14:textId="77777777" w:rsidR="005C247A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707197A0" w14:textId="77777777" w:rsidR="005C247A" w:rsidRPr="00F76027" w:rsidRDefault="005C247A" w:rsidP="005C247A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42E18E2D" w14:textId="77777777" w:rsidR="00CC674E" w:rsidRDefault="00CC674E" w:rsidP="00123FC8">
      <w:pPr>
        <w:pStyle w:val="a3"/>
        <w:ind w:leftChars="0" w:left="760"/>
        <w:rPr>
          <w:sz w:val="28"/>
          <w:szCs w:val="28"/>
        </w:rPr>
      </w:pPr>
    </w:p>
    <w:p w14:paraId="621837DA" w14:textId="77777777" w:rsidR="00CC674E" w:rsidRDefault="00CC674E" w:rsidP="00CC674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Reference Table</w:t>
      </w:r>
    </w:p>
    <w:p w14:paraId="5623886D" w14:textId="77777777" w:rsidR="00CC674E" w:rsidRDefault="00253AC5" w:rsidP="00253AC5">
      <w:pPr>
        <w:ind w:left="760"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N/</w:t>
      </w:r>
      <w:r>
        <w:rPr>
          <w:sz w:val="28"/>
          <w:szCs w:val="28"/>
        </w:rPr>
        <w:t>A</w:t>
      </w:r>
    </w:p>
    <w:p w14:paraId="2C359C75" w14:textId="77777777" w:rsidR="00CC674E" w:rsidRDefault="00CC674E" w:rsidP="00CC674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요구 사항 </w:t>
      </w:r>
    </w:p>
    <w:p w14:paraId="1FC00CB2" w14:textId="77777777" w:rsidR="00253AC5" w:rsidRPr="00253AC5" w:rsidRDefault="00253AC5" w:rsidP="00253AC5">
      <w:pPr>
        <w:pStyle w:val="a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N/A</w:t>
      </w:r>
    </w:p>
    <w:p w14:paraId="25B3DA7D" w14:textId="77777777" w:rsidR="00253AC5" w:rsidRPr="00CC674E" w:rsidRDefault="00253AC5" w:rsidP="00253AC5">
      <w:pPr>
        <w:pStyle w:val="a3"/>
        <w:ind w:leftChars="0" w:left="760"/>
        <w:rPr>
          <w:sz w:val="28"/>
          <w:szCs w:val="28"/>
        </w:rPr>
      </w:pPr>
    </w:p>
    <w:sectPr w:rsidR="00253AC5" w:rsidRPr="00CC674E" w:rsidSect="00CC41E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3C11F" w14:textId="77777777" w:rsidR="00B22BB5" w:rsidRDefault="00B22BB5" w:rsidP="006161D3">
      <w:pPr>
        <w:spacing w:after="0" w:line="240" w:lineRule="auto"/>
      </w:pPr>
      <w:r>
        <w:separator/>
      </w:r>
    </w:p>
  </w:endnote>
  <w:endnote w:type="continuationSeparator" w:id="0">
    <w:p w14:paraId="321EDA61" w14:textId="77777777" w:rsidR="00B22BB5" w:rsidRDefault="00B22BB5" w:rsidP="00616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A4FF7" w14:textId="77777777" w:rsidR="00B22BB5" w:rsidRDefault="00B22BB5" w:rsidP="006161D3">
      <w:pPr>
        <w:spacing w:after="0" w:line="240" w:lineRule="auto"/>
      </w:pPr>
      <w:r>
        <w:separator/>
      </w:r>
    </w:p>
  </w:footnote>
  <w:footnote w:type="continuationSeparator" w:id="0">
    <w:p w14:paraId="5A857CDA" w14:textId="77777777" w:rsidR="00B22BB5" w:rsidRDefault="00B22BB5" w:rsidP="006161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172B"/>
    <w:multiLevelType w:val="hybridMultilevel"/>
    <w:tmpl w:val="DE38A3CC"/>
    <w:lvl w:ilvl="0" w:tplc="F932976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6DE76D6"/>
    <w:multiLevelType w:val="hybridMultilevel"/>
    <w:tmpl w:val="1ED885A2"/>
    <w:lvl w:ilvl="0" w:tplc="D488EA9C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9FE5025"/>
    <w:multiLevelType w:val="hybridMultilevel"/>
    <w:tmpl w:val="6DC4847A"/>
    <w:lvl w:ilvl="0" w:tplc="19787C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2454A7"/>
    <w:multiLevelType w:val="hybridMultilevel"/>
    <w:tmpl w:val="1D70D934"/>
    <w:lvl w:ilvl="0" w:tplc="EF287814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85B1F22"/>
    <w:multiLevelType w:val="hybridMultilevel"/>
    <w:tmpl w:val="C6B00BF8"/>
    <w:lvl w:ilvl="0" w:tplc="6C72DFF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E1C4B96"/>
    <w:multiLevelType w:val="hybridMultilevel"/>
    <w:tmpl w:val="9404CE7A"/>
    <w:lvl w:ilvl="0" w:tplc="7820EF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1EE"/>
    <w:rsid w:val="00027F16"/>
    <w:rsid w:val="00073682"/>
    <w:rsid w:val="000944C8"/>
    <w:rsid w:val="00095729"/>
    <w:rsid w:val="000B2987"/>
    <w:rsid w:val="000E16B8"/>
    <w:rsid w:val="00123FC8"/>
    <w:rsid w:val="0019047D"/>
    <w:rsid w:val="00195C99"/>
    <w:rsid w:val="001A1A32"/>
    <w:rsid w:val="00211A98"/>
    <w:rsid w:val="00243C79"/>
    <w:rsid w:val="00253AC5"/>
    <w:rsid w:val="00253E29"/>
    <w:rsid w:val="002913F7"/>
    <w:rsid w:val="002960A8"/>
    <w:rsid w:val="00482334"/>
    <w:rsid w:val="00595AE8"/>
    <w:rsid w:val="005A0C9E"/>
    <w:rsid w:val="005C247A"/>
    <w:rsid w:val="006161D3"/>
    <w:rsid w:val="00650B5A"/>
    <w:rsid w:val="00667677"/>
    <w:rsid w:val="006A6B99"/>
    <w:rsid w:val="006E3DA3"/>
    <w:rsid w:val="007239B1"/>
    <w:rsid w:val="007477DE"/>
    <w:rsid w:val="00860722"/>
    <w:rsid w:val="00870EC1"/>
    <w:rsid w:val="00956AC5"/>
    <w:rsid w:val="00985A1E"/>
    <w:rsid w:val="009941A4"/>
    <w:rsid w:val="00A664EE"/>
    <w:rsid w:val="00A82661"/>
    <w:rsid w:val="00AA6B70"/>
    <w:rsid w:val="00B22BB5"/>
    <w:rsid w:val="00BD6B43"/>
    <w:rsid w:val="00C16755"/>
    <w:rsid w:val="00C60621"/>
    <w:rsid w:val="00C90D6F"/>
    <w:rsid w:val="00CC41EE"/>
    <w:rsid w:val="00CC674E"/>
    <w:rsid w:val="00CD2D0A"/>
    <w:rsid w:val="00CE2859"/>
    <w:rsid w:val="00D96368"/>
    <w:rsid w:val="00DA7AAF"/>
    <w:rsid w:val="00DF61BB"/>
    <w:rsid w:val="00E05504"/>
    <w:rsid w:val="00E2482E"/>
    <w:rsid w:val="00E50675"/>
    <w:rsid w:val="00F11281"/>
    <w:rsid w:val="00F23825"/>
    <w:rsid w:val="00F31E5C"/>
    <w:rsid w:val="00F53577"/>
    <w:rsid w:val="00F61ADA"/>
    <w:rsid w:val="00F64671"/>
    <w:rsid w:val="00F6685E"/>
    <w:rsid w:val="00F76027"/>
    <w:rsid w:val="00FD29E2"/>
    <w:rsid w:val="00FF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D9D54"/>
  <w15:chartTrackingRefBased/>
  <w15:docId w15:val="{C95FB1D1-9305-4454-944D-21E1D12F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1EE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CD2D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5">
    <w:name w:val="Table Grid"/>
    <w:basedOn w:val="a1"/>
    <w:uiPriority w:val="39"/>
    <w:rsid w:val="00F76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6161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161D3"/>
  </w:style>
  <w:style w:type="paragraph" w:styleId="a7">
    <w:name w:val="footer"/>
    <w:basedOn w:val="a"/>
    <w:link w:val="Char0"/>
    <w:uiPriority w:val="99"/>
    <w:unhideWhenUsed/>
    <w:rsid w:val="006161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16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5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Skhynix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Haram_Song</dc:creator>
  <cp:keywords/>
  <dc:description/>
  <cp:lastModifiedBy>송하람</cp:lastModifiedBy>
  <cp:revision>8</cp:revision>
  <dcterms:created xsi:type="dcterms:W3CDTF">2021-08-01T09:41:00Z</dcterms:created>
  <dcterms:modified xsi:type="dcterms:W3CDTF">2021-08-29T04:13:00Z</dcterms:modified>
</cp:coreProperties>
</file>