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3025E" w14:textId="2D7ED940" w:rsidR="00140F2A" w:rsidRDefault="00140F2A">
      <w:pPr>
        <w:rPr>
          <w:sz w:val="44"/>
          <w:szCs w:val="44"/>
        </w:rPr>
      </w:pPr>
      <w:r>
        <w:rPr>
          <w:sz w:val="44"/>
          <w:szCs w:val="44"/>
        </w:rPr>
        <w:t>Practical 20</w:t>
      </w:r>
    </w:p>
    <w:p w14:paraId="0891E2A8" w14:textId="5BC33CFF" w:rsidR="00140F2A" w:rsidRDefault="00140F2A">
      <w:pPr>
        <w:rPr>
          <w:sz w:val="44"/>
          <w:szCs w:val="44"/>
        </w:rPr>
      </w:pPr>
      <w:r w:rsidRPr="00140F2A">
        <w:rPr>
          <w:sz w:val="44"/>
          <w:szCs w:val="44"/>
        </w:rPr>
        <w:drawing>
          <wp:inline distT="0" distB="0" distL="0" distR="0" wp14:anchorId="6C07F08E" wp14:editId="07A46356">
            <wp:extent cx="4244708" cy="4557155"/>
            <wp:effectExtent l="0" t="0" r="3810" b="0"/>
            <wp:docPr id="140385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52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9010" w14:textId="65E28945" w:rsidR="00140F2A" w:rsidRDefault="00140F2A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5D536230" w14:textId="6DB608EC" w:rsidR="00140F2A" w:rsidRPr="00140F2A" w:rsidRDefault="00140F2A">
      <w:pPr>
        <w:rPr>
          <w:sz w:val="44"/>
          <w:szCs w:val="44"/>
        </w:rPr>
      </w:pPr>
      <w:r w:rsidRPr="00140F2A">
        <w:rPr>
          <w:sz w:val="44"/>
          <w:szCs w:val="44"/>
        </w:rPr>
        <w:drawing>
          <wp:inline distT="0" distB="0" distL="0" distR="0" wp14:anchorId="7B81397F" wp14:editId="2787AF67">
            <wp:extent cx="5075360" cy="2644369"/>
            <wp:effectExtent l="0" t="0" r="0" b="3810"/>
            <wp:docPr id="135125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58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F2A" w:rsidRPr="00140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F2A"/>
    <w:rsid w:val="00140F2A"/>
    <w:rsid w:val="0089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8B7EC"/>
  <w15:chartTrackingRefBased/>
  <w15:docId w15:val="{E096240F-E9ED-4B40-BEE9-3E1D4DE9C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1</cp:revision>
  <dcterms:created xsi:type="dcterms:W3CDTF">2025-11-10T12:55:00Z</dcterms:created>
  <dcterms:modified xsi:type="dcterms:W3CDTF">2025-11-10T12:56:00Z</dcterms:modified>
</cp:coreProperties>
</file>