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3A50" w14:textId="77777777" w:rsidR="00FD4972" w:rsidRDefault="00FD4972" w:rsidP="00FD4972">
      <w:pPr>
        <w:rPr>
          <w:b/>
          <w:bCs/>
          <w:color w:val="4472C4" w:themeColor="accent1"/>
          <w:sz w:val="44"/>
          <w:szCs w:val="44"/>
        </w:rPr>
      </w:pPr>
      <w:r>
        <w:rPr>
          <w:b/>
          <w:bCs/>
          <w:color w:val="4472C4" w:themeColor="accent1"/>
          <w:sz w:val="44"/>
          <w:szCs w:val="44"/>
        </w:rPr>
        <w:t xml:space="preserve">        </w:t>
      </w:r>
      <w:r w:rsidRPr="00FB5794">
        <w:rPr>
          <w:b/>
          <w:bCs/>
          <w:color w:val="4472C4" w:themeColor="accent1"/>
          <w:sz w:val="44"/>
          <w:szCs w:val="44"/>
        </w:rPr>
        <w:t>Module-4) Se - Introduction To D</w:t>
      </w:r>
      <w:r>
        <w:rPr>
          <w:b/>
          <w:bCs/>
          <w:color w:val="4472C4" w:themeColor="accent1"/>
          <w:sz w:val="44"/>
          <w:szCs w:val="44"/>
        </w:rPr>
        <w:t>BMS</w:t>
      </w:r>
    </w:p>
    <w:p w14:paraId="1260DD4A" w14:textId="77777777" w:rsidR="00FD4972" w:rsidRDefault="00FD4972" w:rsidP="00FD4972">
      <w:pPr>
        <w:rPr>
          <w:color w:val="4472C4" w:themeColor="accent1"/>
          <w:sz w:val="44"/>
          <w:szCs w:val="44"/>
        </w:rPr>
      </w:pPr>
      <w:r w:rsidRPr="00D144AD">
        <w:rPr>
          <w:color w:val="4472C4" w:themeColor="accent1"/>
          <w:sz w:val="44"/>
          <w:szCs w:val="44"/>
        </w:rPr>
        <w:t>Introduction to SQL</w:t>
      </w:r>
      <w:r>
        <w:rPr>
          <w:color w:val="4472C4" w:themeColor="accent1"/>
          <w:sz w:val="44"/>
          <w:szCs w:val="44"/>
        </w:rPr>
        <w:t>:</w:t>
      </w:r>
    </w:p>
    <w:p w14:paraId="29162BA3" w14:textId="77777777" w:rsidR="00FD4972" w:rsidRDefault="00FD4972" w:rsidP="00FD4972">
      <w:pPr>
        <w:rPr>
          <w:color w:val="4472C4" w:themeColor="accent1"/>
          <w:sz w:val="44"/>
          <w:szCs w:val="44"/>
        </w:rPr>
      </w:pPr>
    </w:p>
    <w:p w14:paraId="5294D831" w14:textId="77777777" w:rsidR="00FD4972" w:rsidRDefault="00FD4972" w:rsidP="00FD4972">
      <w:pPr>
        <w:rPr>
          <w:color w:val="4472C4" w:themeColor="accent1"/>
          <w:sz w:val="44"/>
          <w:szCs w:val="44"/>
        </w:rPr>
      </w:pPr>
      <w:r w:rsidRPr="00D144AD">
        <w:rPr>
          <w:color w:val="4472C4" w:themeColor="accent1"/>
          <w:sz w:val="44"/>
          <w:szCs w:val="44"/>
        </w:rPr>
        <w:t xml:space="preserve"> Theory Questions:</w:t>
      </w:r>
    </w:p>
    <w:p w14:paraId="3336B0AF" w14:textId="77777777" w:rsidR="00FD4972" w:rsidRDefault="00FD4972" w:rsidP="00FD4972">
      <w:pPr>
        <w:rPr>
          <w:color w:val="4472C4" w:themeColor="accent1"/>
          <w:sz w:val="44"/>
          <w:szCs w:val="44"/>
        </w:rPr>
      </w:pPr>
    </w:p>
    <w:p w14:paraId="5424FE18" w14:textId="77777777" w:rsidR="00FD4972" w:rsidRDefault="00FD4972" w:rsidP="00FD4972">
      <w:pPr>
        <w:rPr>
          <w:color w:val="4472C4" w:themeColor="accent1"/>
          <w:sz w:val="44"/>
          <w:szCs w:val="44"/>
        </w:rPr>
      </w:pPr>
      <w:r w:rsidRPr="00342F5D">
        <w:rPr>
          <w:color w:val="4472C4" w:themeColor="accent1"/>
          <w:sz w:val="44"/>
          <w:szCs w:val="44"/>
        </w:rPr>
        <w:t xml:space="preserve">1. What is SQL, and why is it essential in database </w:t>
      </w:r>
      <w:r>
        <w:rPr>
          <w:color w:val="4472C4" w:themeColor="accent1"/>
          <w:sz w:val="44"/>
          <w:szCs w:val="44"/>
        </w:rPr>
        <w:t xml:space="preserve">     </w:t>
      </w:r>
      <w:r w:rsidRPr="00342F5D">
        <w:rPr>
          <w:color w:val="4472C4" w:themeColor="accent1"/>
          <w:sz w:val="44"/>
          <w:szCs w:val="44"/>
        </w:rPr>
        <w:t>management?</w:t>
      </w:r>
    </w:p>
    <w:p w14:paraId="2A34B45D" w14:textId="77777777" w:rsidR="00FD4972" w:rsidRDefault="00FD4972" w:rsidP="00FD4972">
      <w:pPr>
        <w:rPr>
          <w:color w:val="4472C4" w:themeColor="accent1"/>
          <w:sz w:val="44"/>
          <w:szCs w:val="44"/>
        </w:rPr>
      </w:pPr>
    </w:p>
    <w:p w14:paraId="42F81EDD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SQL stands for Structured Query Language. It is a standard language used to communicate with databases.</w:t>
      </w:r>
    </w:p>
    <w:p w14:paraId="43C4DE46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</w:p>
    <w:p w14:paraId="72900309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---</w:t>
      </w:r>
    </w:p>
    <w:p w14:paraId="19D167C8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</w:p>
    <w:p w14:paraId="118732B5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What does SQL do?</w:t>
      </w:r>
    </w:p>
    <w:p w14:paraId="0AB1156F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</w:p>
    <w:p w14:paraId="46900855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SQL is used to:</w:t>
      </w:r>
    </w:p>
    <w:p w14:paraId="1E9C89E2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1. Insert data into a database (using INSERT)</w:t>
      </w:r>
    </w:p>
    <w:p w14:paraId="7662773E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2. Retrieve data from a database (using SELECT)</w:t>
      </w:r>
    </w:p>
    <w:p w14:paraId="3A85850D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3. Update existing data (using UPDATE)</w:t>
      </w:r>
    </w:p>
    <w:p w14:paraId="2F4E238F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4. Delete data (using DELETE)</w:t>
      </w:r>
    </w:p>
    <w:p w14:paraId="63B6E4A3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5. Create tables and databases (using CREATE)</w:t>
      </w:r>
    </w:p>
    <w:p w14:paraId="7A6E2A30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6. Manage database structure (using ALTER, DROP, etc.)</w:t>
      </w:r>
    </w:p>
    <w:p w14:paraId="6F555FA2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</w:p>
    <w:p w14:paraId="3942AEC8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---</w:t>
      </w:r>
    </w:p>
    <w:p w14:paraId="4E37FBE8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</w:p>
    <w:p w14:paraId="54C7D789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Why is SQL essential in database management?</w:t>
      </w:r>
    </w:p>
    <w:p w14:paraId="11A47DF6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</w:p>
    <w:p w14:paraId="6E80FC03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- It acts as a bridge between the user and the database.</w:t>
      </w:r>
    </w:p>
    <w:p w14:paraId="65510163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- Without SQL, you cannot interact with the database.</w:t>
      </w:r>
    </w:p>
    <w:p w14:paraId="6FAF2E5F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 xml:space="preserve">- It helps manage, filter, and </w:t>
      </w:r>
      <w:proofErr w:type="spellStart"/>
      <w:r w:rsidRPr="0045186C">
        <w:rPr>
          <w:color w:val="000000" w:themeColor="text1"/>
          <w:sz w:val="28"/>
          <w:szCs w:val="28"/>
        </w:rPr>
        <w:t>analyze</w:t>
      </w:r>
      <w:proofErr w:type="spellEnd"/>
      <w:r w:rsidRPr="0045186C">
        <w:rPr>
          <w:color w:val="000000" w:themeColor="text1"/>
          <w:sz w:val="28"/>
          <w:szCs w:val="28"/>
        </w:rPr>
        <w:t xml:space="preserve"> data easily.</w:t>
      </w:r>
    </w:p>
    <w:p w14:paraId="2E92D292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- SQL is used in almost every relational database (like MySQL, Oracle, PostgreSQL, etc.)</w:t>
      </w:r>
    </w:p>
    <w:p w14:paraId="51A4FFC8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</w:p>
    <w:p w14:paraId="41F58634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---</w:t>
      </w:r>
    </w:p>
    <w:p w14:paraId="032A5DF9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</w:p>
    <w:p w14:paraId="0B63CE36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 xml:space="preserve">In short:  </w:t>
      </w:r>
    </w:p>
    <w:p w14:paraId="0EEA9C4E" w14:textId="77777777" w:rsidR="00FD4972" w:rsidRPr="0045186C" w:rsidRDefault="00FD4972" w:rsidP="00FD4972">
      <w:pPr>
        <w:rPr>
          <w:color w:val="000000" w:themeColor="text1"/>
          <w:sz w:val="28"/>
          <w:szCs w:val="28"/>
        </w:rPr>
      </w:pPr>
      <w:r w:rsidRPr="0045186C">
        <w:rPr>
          <w:color w:val="000000" w:themeColor="text1"/>
          <w:sz w:val="28"/>
          <w:szCs w:val="28"/>
        </w:rPr>
        <w:t>SQL is crucial for working with databases. It's used in the backend of websites, apps, and software wherever data is stored or processed.</w:t>
      </w:r>
    </w:p>
    <w:p w14:paraId="597B06A9" w14:textId="77777777" w:rsidR="00FD4972" w:rsidRDefault="00FD4972" w:rsidP="00FD4972">
      <w:pPr>
        <w:rPr>
          <w:color w:val="4472C4" w:themeColor="accent1"/>
          <w:sz w:val="44"/>
          <w:szCs w:val="44"/>
        </w:rPr>
      </w:pPr>
    </w:p>
    <w:p w14:paraId="5FBB6409" w14:textId="77777777" w:rsidR="00FD4972" w:rsidRDefault="00FD4972" w:rsidP="00FD4972">
      <w:pPr>
        <w:rPr>
          <w:color w:val="4472C4" w:themeColor="accent1"/>
          <w:sz w:val="44"/>
          <w:szCs w:val="44"/>
        </w:rPr>
      </w:pPr>
    </w:p>
    <w:p w14:paraId="32F99F50" w14:textId="77777777" w:rsidR="00FD4972" w:rsidRDefault="00FD4972" w:rsidP="00FD4972">
      <w:pPr>
        <w:rPr>
          <w:color w:val="4472C4" w:themeColor="accent1"/>
          <w:sz w:val="44"/>
          <w:szCs w:val="44"/>
        </w:rPr>
      </w:pPr>
    </w:p>
    <w:p w14:paraId="2D618513" w14:textId="77777777" w:rsidR="00FD4972" w:rsidRDefault="00FD4972" w:rsidP="00FD4972">
      <w:pPr>
        <w:rPr>
          <w:color w:val="4472C4" w:themeColor="accent1"/>
          <w:sz w:val="44"/>
          <w:szCs w:val="44"/>
        </w:rPr>
      </w:pPr>
      <w:r w:rsidRPr="005D6B3E">
        <w:rPr>
          <w:color w:val="4472C4" w:themeColor="accent1"/>
          <w:sz w:val="44"/>
          <w:szCs w:val="44"/>
        </w:rPr>
        <w:t>2. Explain the difference between DBMS and RDBMS.</w:t>
      </w:r>
    </w:p>
    <w:p w14:paraId="113AE88C" w14:textId="77777777" w:rsidR="00FD4972" w:rsidRDefault="00FD4972" w:rsidP="00FD4972">
      <w:pPr>
        <w:rPr>
          <w:color w:val="4472C4" w:themeColor="accent1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023B2CC" wp14:editId="248F2D1A">
            <wp:extent cx="5731510" cy="5731510"/>
            <wp:effectExtent l="0" t="0" r="2540" b="2540"/>
            <wp:docPr id="176417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F0A5" w14:textId="77777777" w:rsidR="00FD4972" w:rsidRDefault="00FD4972" w:rsidP="00FD4972">
      <w:pPr>
        <w:rPr>
          <w:color w:val="4472C4" w:themeColor="accent1"/>
          <w:sz w:val="44"/>
          <w:szCs w:val="44"/>
        </w:rPr>
      </w:pPr>
    </w:p>
    <w:p w14:paraId="11D79CBF" w14:textId="77777777" w:rsidR="00FD4972" w:rsidRDefault="00FD4972" w:rsidP="00FD4972">
      <w:pPr>
        <w:rPr>
          <w:color w:val="4472C4" w:themeColor="accent1"/>
          <w:sz w:val="44"/>
          <w:szCs w:val="44"/>
        </w:rPr>
      </w:pPr>
    </w:p>
    <w:p w14:paraId="17A504B6" w14:textId="77777777" w:rsidR="00FD4972" w:rsidRDefault="00FD4972" w:rsidP="00FD4972">
      <w:pPr>
        <w:rPr>
          <w:color w:val="4472C4" w:themeColor="accent1"/>
          <w:sz w:val="44"/>
          <w:szCs w:val="44"/>
        </w:rPr>
      </w:pPr>
      <w:r w:rsidRPr="004E08B9">
        <w:rPr>
          <w:color w:val="4472C4" w:themeColor="accent1"/>
          <w:sz w:val="44"/>
          <w:szCs w:val="44"/>
        </w:rPr>
        <w:t>3. Describe the role of SQL in managing relational databases.</w:t>
      </w:r>
    </w:p>
    <w:p w14:paraId="30B26BDF" w14:textId="77777777" w:rsidR="00FD4972" w:rsidRPr="0047439D" w:rsidRDefault="00FD4972" w:rsidP="00FD4972">
      <w:pPr>
        <w:rPr>
          <w:color w:val="000000" w:themeColor="text1"/>
          <w:sz w:val="28"/>
          <w:szCs w:val="28"/>
        </w:rPr>
      </w:pPr>
      <w:r w:rsidRPr="0047439D">
        <w:rPr>
          <w:color w:val="000000" w:themeColor="text1"/>
          <w:sz w:val="28"/>
          <w:szCs w:val="28"/>
        </w:rPr>
        <w:t>SQL (Structured Query Language) is used to manage and interact with relational databases.</w:t>
      </w:r>
    </w:p>
    <w:p w14:paraId="47E114DD" w14:textId="77777777" w:rsidR="00FD4972" w:rsidRPr="0047439D" w:rsidRDefault="00FD4972" w:rsidP="00FD4972">
      <w:pPr>
        <w:rPr>
          <w:color w:val="000000" w:themeColor="text1"/>
          <w:sz w:val="28"/>
          <w:szCs w:val="28"/>
        </w:rPr>
      </w:pPr>
    </w:p>
    <w:p w14:paraId="20EA4DBC" w14:textId="77777777" w:rsidR="00FD4972" w:rsidRPr="0047439D" w:rsidRDefault="00FD4972" w:rsidP="00FD4972">
      <w:pPr>
        <w:rPr>
          <w:color w:val="000000" w:themeColor="text1"/>
          <w:sz w:val="28"/>
          <w:szCs w:val="28"/>
        </w:rPr>
      </w:pPr>
      <w:r w:rsidRPr="0047439D">
        <w:rPr>
          <w:color w:val="000000" w:themeColor="text1"/>
          <w:sz w:val="28"/>
          <w:szCs w:val="28"/>
        </w:rPr>
        <w:t>Why it's important:</w:t>
      </w:r>
    </w:p>
    <w:p w14:paraId="57B4EAE7" w14:textId="77777777" w:rsidR="00FD4972" w:rsidRPr="0047439D" w:rsidRDefault="00FD4972" w:rsidP="00FD4972">
      <w:pPr>
        <w:rPr>
          <w:color w:val="000000" w:themeColor="text1"/>
          <w:sz w:val="28"/>
          <w:szCs w:val="28"/>
        </w:rPr>
      </w:pPr>
      <w:r w:rsidRPr="0047439D">
        <w:rPr>
          <w:color w:val="000000" w:themeColor="text1"/>
          <w:sz w:val="28"/>
          <w:szCs w:val="28"/>
        </w:rPr>
        <w:lastRenderedPageBreak/>
        <w:t>- Create and modify tables (DDL)</w:t>
      </w:r>
    </w:p>
    <w:p w14:paraId="52A4964E" w14:textId="77777777" w:rsidR="00FD4972" w:rsidRPr="0047439D" w:rsidRDefault="00FD4972" w:rsidP="00FD4972">
      <w:pPr>
        <w:rPr>
          <w:color w:val="000000" w:themeColor="text1"/>
          <w:sz w:val="28"/>
          <w:szCs w:val="28"/>
        </w:rPr>
      </w:pPr>
      <w:r w:rsidRPr="0047439D">
        <w:rPr>
          <w:color w:val="000000" w:themeColor="text1"/>
          <w:sz w:val="28"/>
          <w:szCs w:val="28"/>
        </w:rPr>
        <w:t>- Insert, update, delete, and fetch data (DML)</w:t>
      </w:r>
    </w:p>
    <w:p w14:paraId="0F2707E1" w14:textId="77777777" w:rsidR="00FD4972" w:rsidRPr="0047439D" w:rsidRDefault="00FD4972" w:rsidP="00FD4972">
      <w:pPr>
        <w:rPr>
          <w:color w:val="000000" w:themeColor="text1"/>
          <w:sz w:val="28"/>
          <w:szCs w:val="28"/>
        </w:rPr>
      </w:pPr>
      <w:r w:rsidRPr="0047439D">
        <w:rPr>
          <w:color w:val="000000" w:themeColor="text1"/>
          <w:sz w:val="28"/>
          <w:szCs w:val="28"/>
        </w:rPr>
        <w:t>- Control user access (DCL)</w:t>
      </w:r>
    </w:p>
    <w:p w14:paraId="6765F889" w14:textId="77777777" w:rsidR="00FD4972" w:rsidRPr="0047439D" w:rsidRDefault="00FD4972" w:rsidP="00FD4972">
      <w:pPr>
        <w:rPr>
          <w:color w:val="000000" w:themeColor="text1"/>
          <w:sz w:val="28"/>
          <w:szCs w:val="28"/>
        </w:rPr>
      </w:pPr>
      <w:r w:rsidRPr="0047439D">
        <w:rPr>
          <w:color w:val="000000" w:themeColor="text1"/>
          <w:sz w:val="28"/>
          <w:szCs w:val="28"/>
        </w:rPr>
        <w:t>- Handle transactions (TCL)</w:t>
      </w:r>
    </w:p>
    <w:p w14:paraId="4DFC89A5" w14:textId="77777777" w:rsidR="00FD4972" w:rsidRPr="0047439D" w:rsidRDefault="00FD4972" w:rsidP="00FD4972">
      <w:pPr>
        <w:rPr>
          <w:color w:val="000000" w:themeColor="text1"/>
          <w:sz w:val="28"/>
          <w:szCs w:val="28"/>
        </w:rPr>
      </w:pPr>
      <w:r w:rsidRPr="0047439D">
        <w:rPr>
          <w:color w:val="000000" w:themeColor="text1"/>
          <w:sz w:val="28"/>
          <w:szCs w:val="28"/>
        </w:rPr>
        <w:t>- Maintains data accuracy and security</w:t>
      </w:r>
    </w:p>
    <w:p w14:paraId="6C394BAA" w14:textId="77777777" w:rsidR="00FD4972" w:rsidRPr="0047439D" w:rsidRDefault="00FD4972" w:rsidP="00FD4972">
      <w:pPr>
        <w:rPr>
          <w:color w:val="000000" w:themeColor="text1"/>
          <w:sz w:val="28"/>
          <w:szCs w:val="28"/>
        </w:rPr>
      </w:pPr>
      <w:r w:rsidRPr="0047439D">
        <w:rPr>
          <w:color w:val="000000" w:themeColor="text1"/>
          <w:sz w:val="28"/>
          <w:szCs w:val="28"/>
        </w:rPr>
        <w:t>- Works with all major RDBMS (like MySQL, Oracle)</w:t>
      </w:r>
    </w:p>
    <w:p w14:paraId="6D18B8F5" w14:textId="77777777" w:rsidR="00FD4972" w:rsidRPr="0047439D" w:rsidRDefault="00FD4972" w:rsidP="00FD4972">
      <w:pPr>
        <w:rPr>
          <w:color w:val="000000" w:themeColor="text1"/>
          <w:sz w:val="28"/>
          <w:szCs w:val="28"/>
        </w:rPr>
      </w:pPr>
    </w:p>
    <w:p w14:paraId="687C871D" w14:textId="77777777" w:rsidR="00FD4972" w:rsidRPr="0047439D" w:rsidRDefault="00FD4972" w:rsidP="00FD4972">
      <w:pPr>
        <w:rPr>
          <w:color w:val="000000" w:themeColor="text1"/>
          <w:sz w:val="28"/>
          <w:szCs w:val="28"/>
        </w:rPr>
      </w:pPr>
      <w:r w:rsidRPr="0047439D">
        <w:rPr>
          <w:color w:val="000000" w:themeColor="text1"/>
          <w:sz w:val="28"/>
          <w:szCs w:val="28"/>
        </w:rPr>
        <w:t xml:space="preserve">Example:  </w:t>
      </w:r>
    </w:p>
    <w:p w14:paraId="0C5843F9" w14:textId="77777777" w:rsidR="00FD4972" w:rsidRDefault="00FD4972" w:rsidP="00FD4972">
      <w:pPr>
        <w:rPr>
          <w:color w:val="000000" w:themeColor="text1"/>
          <w:sz w:val="28"/>
          <w:szCs w:val="28"/>
        </w:rPr>
      </w:pPr>
      <w:r w:rsidRPr="0047439D">
        <w:rPr>
          <w:color w:val="000000" w:themeColor="text1"/>
          <w:sz w:val="28"/>
          <w:szCs w:val="28"/>
        </w:rPr>
        <w:t>SELECT * FROM users; → fetches all data from the "users" table.</w:t>
      </w:r>
    </w:p>
    <w:p w14:paraId="3134522B" w14:textId="77777777" w:rsidR="00FD4972" w:rsidRDefault="00FD4972" w:rsidP="00FD4972">
      <w:pPr>
        <w:rPr>
          <w:color w:val="000000" w:themeColor="text1"/>
          <w:sz w:val="28"/>
          <w:szCs w:val="28"/>
        </w:rPr>
      </w:pPr>
    </w:p>
    <w:p w14:paraId="3F4103A1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5B45F6">
        <w:rPr>
          <w:color w:val="4472C4" w:themeColor="accent1"/>
          <w:sz w:val="40"/>
          <w:szCs w:val="40"/>
        </w:rPr>
        <w:t>4. What are the key features of SQL?</w:t>
      </w:r>
    </w:p>
    <w:p w14:paraId="3C350052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585A128B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1. Data Querying  </w:t>
      </w:r>
    </w:p>
    <w:p w14:paraId="128646A6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   - Retrieve data using SELECT statements.  </w:t>
      </w:r>
    </w:p>
    <w:p w14:paraId="44511436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   - Example: SELECT name FROM students;</w:t>
      </w:r>
    </w:p>
    <w:p w14:paraId="75814783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</w:p>
    <w:p w14:paraId="7BA15C01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2. Data Manipulation (DML)  </w:t>
      </w:r>
    </w:p>
    <w:p w14:paraId="78539675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   - Insert, update, delete records.  </w:t>
      </w:r>
    </w:p>
    <w:p w14:paraId="39C00FB3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   - Commands: INSERT, UPDATE, DELETE</w:t>
      </w:r>
    </w:p>
    <w:p w14:paraId="18270FFC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</w:p>
    <w:p w14:paraId="2D9CF4BD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3. Data Definition (DDL)  </w:t>
      </w:r>
    </w:p>
    <w:p w14:paraId="7965C75B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   - Create and modify table structures.  </w:t>
      </w:r>
    </w:p>
    <w:p w14:paraId="509DDFF3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   - Commands: CREATE, ALTER, DROP</w:t>
      </w:r>
    </w:p>
    <w:p w14:paraId="53A54AB6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</w:p>
    <w:p w14:paraId="0730155E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4. Data Control (DCL)  </w:t>
      </w:r>
    </w:p>
    <w:p w14:paraId="5AB0642E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   - Control access to data.  </w:t>
      </w:r>
    </w:p>
    <w:p w14:paraId="3C0018EB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lastRenderedPageBreak/>
        <w:t xml:space="preserve">   - Commands: GRANT, REVOKE</w:t>
      </w:r>
    </w:p>
    <w:p w14:paraId="6AC8D1E6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</w:p>
    <w:p w14:paraId="35295F4A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5. Transaction Control (TCL)  </w:t>
      </w:r>
    </w:p>
    <w:p w14:paraId="0F3961BE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   - Manage transactions in a database.  </w:t>
      </w:r>
    </w:p>
    <w:p w14:paraId="276770EB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   - Commands: COMMIT, ROLLBACK, SAVEPOINT</w:t>
      </w:r>
    </w:p>
    <w:p w14:paraId="4663B85E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</w:p>
    <w:p w14:paraId="7AA4D58C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6. Relational Data Handling  </w:t>
      </w:r>
    </w:p>
    <w:p w14:paraId="20A14F2D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   - Works with relationships (foreign key, primary key) in RDBMS.</w:t>
      </w:r>
    </w:p>
    <w:p w14:paraId="676739CD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</w:p>
    <w:p w14:paraId="7E21601C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7. Easy to Learn  </w:t>
      </w:r>
    </w:p>
    <w:p w14:paraId="61710EED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   - Simple syntax, English-like queries.</w:t>
      </w:r>
    </w:p>
    <w:p w14:paraId="49568492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</w:p>
    <w:p w14:paraId="1728B327" w14:textId="77777777" w:rsidR="00FD4972" w:rsidRPr="000E68F4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8. Platform Independent  </w:t>
      </w:r>
    </w:p>
    <w:p w14:paraId="0F6D980B" w14:textId="77777777" w:rsidR="00FD4972" w:rsidRDefault="00FD4972" w:rsidP="00FD4972">
      <w:pPr>
        <w:rPr>
          <w:color w:val="000000" w:themeColor="text1"/>
          <w:sz w:val="28"/>
          <w:szCs w:val="28"/>
        </w:rPr>
      </w:pPr>
      <w:r w:rsidRPr="000E68F4">
        <w:rPr>
          <w:color w:val="000000" w:themeColor="text1"/>
          <w:sz w:val="28"/>
          <w:szCs w:val="28"/>
        </w:rPr>
        <w:t xml:space="preserve">   - Works across all platforms and RDBMS (MySQL, Oracle, etc.)</w:t>
      </w:r>
    </w:p>
    <w:p w14:paraId="7A6E8C4C" w14:textId="77777777" w:rsidR="00FD4972" w:rsidRDefault="00FD4972" w:rsidP="00FD4972">
      <w:pPr>
        <w:rPr>
          <w:color w:val="000000" w:themeColor="text1"/>
          <w:sz w:val="28"/>
          <w:szCs w:val="28"/>
        </w:rPr>
      </w:pPr>
    </w:p>
    <w:p w14:paraId="7E09498D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750FCD">
        <w:rPr>
          <w:color w:val="4472C4" w:themeColor="accent1"/>
          <w:sz w:val="40"/>
          <w:szCs w:val="40"/>
        </w:rPr>
        <w:t>2. SQL Syntax</w:t>
      </w:r>
    </w:p>
    <w:p w14:paraId="45578F7F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4B28DCEB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750FCD">
        <w:rPr>
          <w:color w:val="4472C4" w:themeColor="accent1"/>
          <w:sz w:val="40"/>
          <w:szCs w:val="40"/>
        </w:rPr>
        <w:t>Theory Questions:</w:t>
      </w:r>
    </w:p>
    <w:p w14:paraId="79AFFEC8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6FCE2F92" w14:textId="77777777" w:rsidR="00FD4972" w:rsidRPr="00012BCC" w:rsidRDefault="00FD4972" w:rsidP="00FD4972">
      <w:pPr>
        <w:pStyle w:val="ListParagraph"/>
        <w:numPr>
          <w:ilvl w:val="0"/>
          <w:numId w:val="1"/>
        </w:numPr>
        <w:rPr>
          <w:color w:val="4472C4" w:themeColor="accent1"/>
          <w:sz w:val="40"/>
          <w:szCs w:val="40"/>
        </w:rPr>
      </w:pPr>
      <w:r w:rsidRPr="00012BCC">
        <w:rPr>
          <w:color w:val="4472C4" w:themeColor="accent1"/>
          <w:sz w:val="40"/>
          <w:szCs w:val="40"/>
        </w:rPr>
        <w:t>What are the basic components of SQL syntax?</w:t>
      </w:r>
    </w:p>
    <w:p w14:paraId="5403EA0D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1. Statements/Commands  </w:t>
      </w:r>
    </w:p>
    <w:p w14:paraId="3536D1DC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- Core instructions like:  </w:t>
      </w:r>
    </w:p>
    <w:p w14:paraId="131DB64C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  SELECT, INSERT, UPDATE, DELETE, CREATE, DROP</w:t>
      </w:r>
    </w:p>
    <w:p w14:paraId="75E73F1F" w14:textId="77777777" w:rsidR="00FD4972" w:rsidRDefault="00FD4972" w:rsidP="00FD4972">
      <w:pPr>
        <w:ind w:left="360"/>
        <w:rPr>
          <w:noProof/>
        </w:rPr>
      </w:pPr>
    </w:p>
    <w:p w14:paraId="436D8D56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2. Clauses  </w:t>
      </w:r>
    </w:p>
    <w:p w14:paraId="5CD3E67F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- Add conditions to statements:  </w:t>
      </w:r>
    </w:p>
    <w:p w14:paraId="483E7033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lastRenderedPageBreak/>
        <w:t xml:space="preserve">     WHERE, ORDER BY, GROUP BY, HAVING</w:t>
      </w:r>
    </w:p>
    <w:p w14:paraId="1E633B1B" w14:textId="77777777" w:rsidR="00FD4972" w:rsidRDefault="00FD4972" w:rsidP="00FD4972">
      <w:pPr>
        <w:ind w:left="360"/>
        <w:rPr>
          <w:noProof/>
        </w:rPr>
      </w:pPr>
    </w:p>
    <w:p w14:paraId="5FDF47D5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3. Expressions  </w:t>
      </w:r>
    </w:p>
    <w:p w14:paraId="13D3AC18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- Perform calculations or return values:  </w:t>
      </w:r>
    </w:p>
    <w:p w14:paraId="3A7DD5E8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  price * quantity, salary + bonus</w:t>
      </w:r>
    </w:p>
    <w:p w14:paraId="0884002C" w14:textId="77777777" w:rsidR="00FD4972" w:rsidRDefault="00FD4972" w:rsidP="00FD4972">
      <w:pPr>
        <w:ind w:left="360"/>
        <w:rPr>
          <w:noProof/>
        </w:rPr>
      </w:pPr>
    </w:p>
    <w:p w14:paraId="4B07581F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4. Predicates  </w:t>
      </w:r>
    </w:p>
    <w:p w14:paraId="73CC89AE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- Test conditions:  </w:t>
      </w:r>
    </w:p>
    <w:p w14:paraId="08CAD20C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  WHERE age &gt; 18, WHERE name LIKE 'A%'</w:t>
      </w:r>
    </w:p>
    <w:p w14:paraId="67E8D752" w14:textId="77777777" w:rsidR="00FD4972" w:rsidRDefault="00FD4972" w:rsidP="00FD4972">
      <w:pPr>
        <w:ind w:left="360"/>
        <w:rPr>
          <w:noProof/>
        </w:rPr>
      </w:pPr>
    </w:p>
    <w:p w14:paraId="6A995122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5. Identifiers  </w:t>
      </w:r>
    </w:p>
    <w:p w14:paraId="16CA7838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- Names of tables, columns, databases, etc.</w:t>
      </w:r>
    </w:p>
    <w:p w14:paraId="7072C146" w14:textId="77777777" w:rsidR="00FD4972" w:rsidRDefault="00FD4972" w:rsidP="00FD4972">
      <w:pPr>
        <w:ind w:left="360"/>
        <w:rPr>
          <w:noProof/>
        </w:rPr>
      </w:pPr>
    </w:p>
    <w:p w14:paraId="7D6D9ED3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6. Operators  </w:t>
      </w:r>
    </w:p>
    <w:p w14:paraId="7173035A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- Symbols to compare or compute values:  </w:t>
      </w:r>
    </w:p>
    <w:p w14:paraId="645499E4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  =, &gt;, &lt;, AND, OR, NOT</w:t>
      </w:r>
    </w:p>
    <w:p w14:paraId="1CA0A5F5" w14:textId="77777777" w:rsidR="00FD4972" w:rsidRDefault="00FD4972" w:rsidP="00FD4972">
      <w:pPr>
        <w:ind w:left="360"/>
        <w:rPr>
          <w:noProof/>
        </w:rPr>
      </w:pPr>
    </w:p>
    <w:p w14:paraId="5A0B7195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7. Functions  </w:t>
      </w:r>
    </w:p>
    <w:p w14:paraId="04114935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- Built-in operations:  </w:t>
      </w:r>
    </w:p>
    <w:p w14:paraId="26323532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  COUNT(), SUM(), AVG(), MAX(), MIN()</w:t>
      </w:r>
    </w:p>
    <w:p w14:paraId="6F2F88D1" w14:textId="77777777" w:rsidR="00FD4972" w:rsidRDefault="00FD4972" w:rsidP="00FD4972">
      <w:pPr>
        <w:ind w:left="360"/>
        <w:rPr>
          <w:noProof/>
        </w:rPr>
      </w:pPr>
    </w:p>
    <w:p w14:paraId="0DA0A8F9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8. Literals  </w:t>
      </w:r>
    </w:p>
    <w:p w14:paraId="677F136C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- Fixed values:  </w:t>
      </w:r>
    </w:p>
    <w:p w14:paraId="11191491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  'John', 100, '2025-01-01'</w:t>
      </w:r>
    </w:p>
    <w:p w14:paraId="0A36BB99" w14:textId="77777777" w:rsidR="00FD4972" w:rsidRDefault="00FD4972" w:rsidP="00FD4972">
      <w:pPr>
        <w:ind w:left="360"/>
        <w:rPr>
          <w:noProof/>
        </w:rPr>
      </w:pPr>
    </w:p>
    <w:p w14:paraId="70C7838B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9. Semicolon (;)  </w:t>
      </w:r>
    </w:p>
    <w:p w14:paraId="310E56B8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 xml:space="preserve">   - Ends an SQL statement.</w:t>
      </w:r>
    </w:p>
    <w:p w14:paraId="0E21A7FD" w14:textId="77777777" w:rsidR="00FD4972" w:rsidRDefault="00FD4972" w:rsidP="00FD4972">
      <w:pPr>
        <w:ind w:left="360"/>
        <w:rPr>
          <w:noProof/>
        </w:rPr>
      </w:pPr>
    </w:p>
    <w:p w14:paraId="3C3651E7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>Example:</w:t>
      </w:r>
    </w:p>
    <w:p w14:paraId="0AF0DF37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>sql</w:t>
      </w:r>
    </w:p>
    <w:p w14:paraId="55B001B8" w14:textId="77777777" w:rsidR="00FD4972" w:rsidRDefault="00FD4972" w:rsidP="00FD4972">
      <w:pPr>
        <w:ind w:left="360"/>
        <w:rPr>
          <w:noProof/>
        </w:rPr>
      </w:pPr>
      <w:r>
        <w:rPr>
          <w:noProof/>
        </w:rPr>
        <w:t>SELECT name, age FROM students WHERE age &gt; 18 ORDER BY age;</w:t>
      </w:r>
    </w:p>
    <w:p w14:paraId="5C3EC749" w14:textId="77777777" w:rsidR="00FD4972" w:rsidRPr="00B1559D" w:rsidRDefault="00FD4972" w:rsidP="00FD4972">
      <w:pPr>
        <w:pStyle w:val="ListParagraph"/>
        <w:numPr>
          <w:ilvl w:val="0"/>
          <w:numId w:val="1"/>
        </w:numPr>
        <w:rPr>
          <w:color w:val="4472C4" w:themeColor="accent1"/>
          <w:sz w:val="40"/>
          <w:szCs w:val="40"/>
        </w:rPr>
      </w:pPr>
      <w:r w:rsidRPr="00B1559D">
        <w:rPr>
          <w:color w:val="4472C4" w:themeColor="accent1"/>
          <w:sz w:val="40"/>
          <w:szCs w:val="40"/>
        </w:rPr>
        <w:lastRenderedPageBreak/>
        <w:t>Write the general structure of an SQL SELECT statement.</w:t>
      </w:r>
    </w:p>
    <w:p w14:paraId="6F701462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 xml:space="preserve">*General Structure of an SQL SELECT </w:t>
      </w:r>
      <w:proofErr w:type="gramStart"/>
      <w:r w:rsidRPr="00067D88">
        <w:rPr>
          <w:color w:val="000000" w:themeColor="text1"/>
          <w:sz w:val="28"/>
          <w:szCs w:val="28"/>
        </w:rPr>
        <w:t>Statement:*</w:t>
      </w:r>
      <w:proofErr w:type="gramEnd"/>
    </w:p>
    <w:p w14:paraId="39CADDC7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6AADD9B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067D88">
        <w:rPr>
          <w:color w:val="000000" w:themeColor="text1"/>
          <w:sz w:val="28"/>
          <w:szCs w:val="28"/>
        </w:rPr>
        <w:t>sql</w:t>
      </w:r>
      <w:proofErr w:type="spellEnd"/>
    </w:p>
    <w:p w14:paraId="540453A1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SELECT column1, column2, ...</w:t>
      </w:r>
    </w:p>
    <w:p w14:paraId="45093CE7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 xml:space="preserve">FROM </w:t>
      </w:r>
      <w:proofErr w:type="spellStart"/>
      <w:r w:rsidRPr="00067D88">
        <w:rPr>
          <w:color w:val="000000" w:themeColor="text1"/>
          <w:sz w:val="28"/>
          <w:szCs w:val="28"/>
        </w:rPr>
        <w:t>table_name</w:t>
      </w:r>
      <w:proofErr w:type="spellEnd"/>
    </w:p>
    <w:p w14:paraId="0E723599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[WHERE condition]</w:t>
      </w:r>
    </w:p>
    <w:p w14:paraId="4E7EF397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[GROUP BY column]</w:t>
      </w:r>
    </w:p>
    <w:p w14:paraId="7753CCDB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[HAVING condition]</w:t>
      </w:r>
    </w:p>
    <w:p w14:paraId="64E6E810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[ORDER BY column ASC|DESC];</w:t>
      </w:r>
    </w:p>
    <w:p w14:paraId="0961AD6B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346A22A" w14:textId="77777777" w:rsidR="00FD4972" w:rsidRPr="00067D88" w:rsidRDefault="00FD4972" w:rsidP="00FD4972">
      <w:pPr>
        <w:ind w:firstLine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Components:</w:t>
      </w:r>
    </w:p>
    <w:p w14:paraId="47C7D2E4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- SELECT – Specifies the columns to retrieve.</w:t>
      </w:r>
    </w:p>
    <w:p w14:paraId="57F2400F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- FROM – Specifies the table to fetch data from.</w:t>
      </w:r>
    </w:p>
    <w:p w14:paraId="03905805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- WHERE (optional) – Filters records based on a condition.</w:t>
      </w:r>
    </w:p>
    <w:p w14:paraId="538D5FC1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- GROUP BY (optional) – Groups rows sharing a value.</w:t>
      </w:r>
    </w:p>
    <w:p w14:paraId="719F41D5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- HAVING (optional) – Filters groups created by GROUP BY.</w:t>
      </w:r>
    </w:p>
    <w:p w14:paraId="05AD769A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- ORDER BY (optional) – Sorts the result set.</w:t>
      </w:r>
    </w:p>
    <w:p w14:paraId="6AABACE9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71564F9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Example:</w:t>
      </w:r>
    </w:p>
    <w:p w14:paraId="6ACF87BC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067D88">
        <w:rPr>
          <w:color w:val="000000" w:themeColor="text1"/>
          <w:sz w:val="28"/>
          <w:szCs w:val="28"/>
        </w:rPr>
        <w:t>sql</w:t>
      </w:r>
      <w:proofErr w:type="spellEnd"/>
    </w:p>
    <w:p w14:paraId="36972AFD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SELECT name, salary</w:t>
      </w:r>
    </w:p>
    <w:p w14:paraId="6058F0C5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FROM employees</w:t>
      </w:r>
    </w:p>
    <w:p w14:paraId="4F198CA2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WHERE department = 'Sales'</w:t>
      </w:r>
    </w:p>
    <w:p w14:paraId="2234FF3E" w14:textId="77777777" w:rsidR="00FD4972" w:rsidRPr="00067D88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067D88">
        <w:rPr>
          <w:color w:val="000000" w:themeColor="text1"/>
          <w:sz w:val="28"/>
          <w:szCs w:val="28"/>
        </w:rPr>
        <w:t>ORDER BY salary DESC;</w:t>
      </w:r>
    </w:p>
    <w:p w14:paraId="66309F93" w14:textId="77777777" w:rsidR="00FD4972" w:rsidRPr="00E60C38" w:rsidRDefault="00FD4972" w:rsidP="00FD4972">
      <w:pPr>
        <w:pStyle w:val="ListParagraph"/>
        <w:numPr>
          <w:ilvl w:val="0"/>
          <w:numId w:val="1"/>
        </w:numPr>
        <w:rPr>
          <w:color w:val="4472C4" w:themeColor="accent1"/>
          <w:sz w:val="40"/>
          <w:szCs w:val="40"/>
        </w:rPr>
      </w:pPr>
      <w:r w:rsidRPr="00E60C38">
        <w:rPr>
          <w:color w:val="4472C4" w:themeColor="accent1"/>
          <w:sz w:val="40"/>
          <w:szCs w:val="40"/>
        </w:rPr>
        <w:lastRenderedPageBreak/>
        <w:t>Explain the role of clauses in SQL statements.</w:t>
      </w:r>
    </w:p>
    <w:p w14:paraId="7266B120" w14:textId="77777777" w:rsidR="00FD4972" w:rsidRPr="00691247" w:rsidRDefault="00FD4972" w:rsidP="00FD4972">
      <w:pPr>
        <w:ind w:left="360"/>
        <w:rPr>
          <w:color w:val="4472C4" w:themeColor="accent1"/>
          <w:sz w:val="40"/>
          <w:szCs w:val="40"/>
        </w:rPr>
      </w:pPr>
      <w:r w:rsidRPr="00691247">
        <w:rPr>
          <w:color w:val="4472C4" w:themeColor="accent1"/>
          <w:sz w:val="40"/>
          <w:szCs w:val="40"/>
        </w:rPr>
        <w:t>Main Clauses and Their Roles:</w:t>
      </w:r>
    </w:p>
    <w:p w14:paraId="68A619F3" w14:textId="77777777" w:rsidR="00FD4972" w:rsidRPr="00691247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473E6CE6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1. SELECT  </w:t>
      </w:r>
    </w:p>
    <w:p w14:paraId="40E4836E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Chooses the columns to be displayed.  </w:t>
      </w:r>
    </w:p>
    <w:p w14:paraId="1992DE91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Example: SELECT name, age</w:t>
      </w:r>
    </w:p>
    <w:p w14:paraId="32711EB8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8B43B9B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2. FROM  </w:t>
      </w:r>
    </w:p>
    <w:p w14:paraId="755F7D13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Specifies the table(s) to retrieve data from.  </w:t>
      </w:r>
    </w:p>
    <w:p w14:paraId="6B4E44F3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Example: FROM students</w:t>
      </w:r>
    </w:p>
    <w:p w14:paraId="34B812A4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4AFFADE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3. </w:t>
      </w:r>
      <w:proofErr w:type="gramStart"/>
      <w:r w:rsidRPr="00691247">
        <w:rPr>
          <w:color w:val="000000" w:themeColor="text1"/>
          <w:sz w:val="28"/>
          <w:szCs w:val="28"/>
        </w:rPr>
        <w:t>WHERE</w:t>
      </w:r>
      <w:proofErr w:type="gramEnd"/>
      <w:r w:rsidRPr="00691247">
        <w:rPr>
          <w:color w:val="000000" w:themeColor="text1"/>
          <w:sz w:val="28"/>
          <w:szCs w:val="28"/>
        </w:rPr>
        <w:t xml:space="preserve">  </w:t>
      </w:r>
    </w:p>
    <w:p w14:paraId="3E37CF98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Filters rows based on a condition.  </w:t>
      </w:r>
    </w:p>
    <w:p w14:paraId="7E23D5DA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Example: WHERE age &gt; 18</w:t>
      </w:r>
    </w:p>
    <w:p w14:paraId="3FD01205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C500D2E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4. GROUP BY  </w:t>
      </w:r>
    </w:p>
    <w:p w14:paraId="16165C81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Groups rows that have the same values in specified columns.  </w:t>
      </w:r>
    </w:p>
    <w:p w14:paraId="72E77C94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Example: GROUP BY department</w:t>
      </w:r>
    </w:p>
    <w:p w14:paraId="35A3310D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09DA028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5. HAVING  </w:t>
      </w:r>
    </w:p>
    <w:p w14:paraId="4A15EF9A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Filters groups created by GROUP BY.  </w:t>
      </w:r>
    </w:p>
    <w:p w14:paraId="4695D551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Example: HAVING </w:t>
      </w:r>
      <w:proofErr w:type="gramStart"/>
      <w:r w:rsidRPr="00691247">
        <w:rPr>
          <w:color w:val="000000" w:themeColor="text1"/>
          <w:sz w:val="28"/>
          <w:szCs w:val="28"/>
        </w:rPr>
        <w:t>COUNT(</w:t>
      </w:r>
      <w:proofErr w:type="gramEnd"/>
      <w:r w:rsidRPr="00691247">
        <w:rPr>
          <w:color w:val="000000" w:themeColor="text1"/>
          <w:sz w:val="28"/>
          <w:szCs w:val="28"/>
        </w:rPr>
        <w:t>*) &gt; 5</w:t>
      </w:r>
    </w:p>
    <w:p w14:paraId="7D254D41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B11A5BC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6. ORDER BY  </w:t>
      </w:r>
    </w:p>
    <w:p w14:paraId="0F0FDF2A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Sorts the result set by one or more columns.  </w:t>
      </w:r>
    </w:p>
    <w:p w14:paraId="6EF0F4C5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lastRenderedPageBreak/>
        <w:t xml:space="preserve">   - Example: ORDER BY name ASC</w:t>
      </w:r>
    </w:p>
    <w:p w14:paraId="2CEB1158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1052679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7. LIMIT (in some DBMSs like MySQL)  </w:t>
      </w:r>
    </w:p>
    <w:p w14:paraId="4DA1D110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Restricts the number of rows returned.  </w:t>
      </w:r>
    </w:p>
    <w:p w14:paraId="53DE3C3C" w14:textId="77777777" w:rsidR="00FD4972" w:rsidRPr="0069124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91247">
        <w:rPr>
          <w:color w:val="000000" w:themeColor="text1"/>
          <w:sz w:val="28"/>
          <w:szCs w:val="28"/>
        </w:rPr>
        <w:t xml:space="preserve">   - Example: LIMIT 10</w:t>
      </w:r>
    </w:p>
    <w:p w14:paraId="0FB9B971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630BF040" w14:textId="77777777" w:rsidR="00FD4972" w:rsidRPr="00A935F9" w:rsidRDefault="00FD4972" w:rsidP="00FD4972">
      <w:pPr>
        <w:ind w:left="360"/>
        <w:rPr>
          <w:b/>
          <w:bCs/>
          <w:color w:val="4472C4" w:themeColor="accent1"/>
          <w:sz w:val="40"/>
          <w:szCs w:val="40"/>
        </w:rPr>
      </w:pPr>
      <w:r w:rsidRPr="00A935F9">
        <w:rPr>
          <w:b/>
          <w:bCs/>
          <w:color w:val="4472C4" w:themeColor="accent1"/>
          <w:sz w:val="40"/>
          <w:szCs w:val="40"/>
        </w:rPr>
        <w:t>3.SQL Constraints:</w:t>
      </w:r>
    </w:p>
    <w:p w14:paraId="5C0CBD09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6FBCF0C9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  <w:r w:rsidRPr="00500B72">
        <w:rPr>
          <w:color w:val="4472C4" w:themeColor="accent1"/>
          <w:sz w:val="40"/>
          <w:szCs w:val="40"/>
        </w:rPr>
        <w:t>Theory Questions:</w:t>
      </w:r>
    </w:p>
    <w:p w14:paraId="3E6E4C26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286C34D5" w14:textId="77777777" w:rsidR="00FD4972" w:rsidRPr="00467DBA" w:rsidRDefault="00FD4972" w:rsidP="00FD4972">
      <w:pPr>
        <w:pStyle w:val="ListParagraph"/>
        <w:numPr>
          <w:ilvl w:val="0"/>
          <w:numId w:val="2"/>
        </w:numPr>
        <w:rPr>
          <w:color w:val="4472C4" w:themeColor="accent1"/>
          <w:sz w:val="40"/>
          <w:szCs w:val="40"/>
        </w:rPr>
      </w:pPr>
      <w:r w:rsidRPr="00467DBA">
        <w:rPr>
          <w:color w:val="4472C4" w:themeColor="accent1"/>
          <w:sz w:val="40"/>
          <w:szCs w:val="40"/>
        </w:rPr>
        <w:t>What are constraints in SQL? List and explain the different types of constraints.</w:t>
      </w:r>
    </w:p>
    <w:p w14:paraId="5A339FDA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  <w:r>
        <w:rPr>
          <w:noProof/>
        </w:rPr>
        <w:drawing>
          <wp:inline distT="0" distB="0" distL="0" distR="0" wp14:anchorId="23C214FD" wp14:editId="7FD30B09">
            <wp:extent cx="5731510" cy="3223895"/>
            <wp:effectExtent l="0" t="0" r="2540" b="0"/>
            <wp:docPr id="1088641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84B2F" w14:textId="77777777" w:rsidR="00FD4972" w:rsidRPr="00467DBA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4CB90D82" w14:textId="77777777" w:rsidR="00FD4972" w:rsidRDefault="00FD4972" w:rsidP="00FD4972">
      <w:pPr>
        <w:pStyle w:val="ListParagraph"/>
        <w:ind w:left="756"/>
        <w:rPr>
          <w:color w:val="4472C4" w:themeColor="accent1"/>
          <w:sz w:val="40"/>
          <w:szCs w:val="40"/>
        </w:rPr>
      </w:pPr>
    </w:p>
    <w:p w14:paraId="72482058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lastRenderedPageBreak/>
        <w:t xml:space="preserve">1. NOT NULL  </w:t>
      </w:r>
    </w:p>
    <w:p w14:paraId="540DD44B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Ensures that a column cannot have a NULL value.  </w:t>
      </w:r>
    </w:p>
    <w:p w14:paraId="319612B2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Example: name </w:t>
      </w:r>
      <w:proofErr w:type="gramStart"/>
      <w:r w:rsidRPr="00A53117">
        <w:rPr>
          <w:color w:val="000000" w:themeColor="text1"/>
          <w:sz w:val="28"/>
          <w:szCs w:val="28"/>
        </w:rPr>
        <w:t>VARCHAR(</w:t>
      </w:r>
      <w:proofErr w:type="gramEnd"/>
      <w:r w:rsidRPr="00A53117">
        <w:rPr>
          <w:color w:val="000000" w:themeColor="text1"/>
          <w:sz w:val="28"/>
          <w:szCs w:val="28"/>
        </w:rPr>
        <w:t>50) NOT NULL</w:t>
      </w:r>
    </w:p>
    <w:p w14:paraId="6557FB26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</w:p>
    <w:p w14:paraId="7B4ABB64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2. UNIQUE  </w:t>
      </w:r>
    </w:p>
    <w:p w14:paraId="7D03DC51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Ensures that all values in a column are different.  </w:t>
      </w:r>
    </w:p>
    <w:p w14:paraId="18280C56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Example: email </w:t>
      </w:r>
      <w:proofErr w:type="gramStart"/>
      <w:r w:rsidRPr="00A53117">
        <w:rPr>
          <w:color w:val="000000" w:themeColor="text1"/>
          <w:sz w:val="28"/>
          <w:szCs w:val="28"/>
        </w:rPr>
        <w:t>VARCHAR(</w:t>
      </w:r>
      <w:proofErr w:type="gramEnd"/>
      <w:r w:rsidRPr="00A53117">
        <w:rPr>
          <w:color w:val="000000" w:themeColor="text1"/>
          <w:sz w:val="28"/>
          <w:szCs w:val="28"/>
        </w:rPr>
        <w:t>100) UNIQUE</w:t>
      </w:r>
    </w:p>
    <w:p w14:paraId="536DEAED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</w:p>
    <w:p w14:paraId="3ADA5BF7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3. PRIMARY KEY  </w:t>
      </w:r>
    </w:p>
    <w:p w14:paraId="6606F2B6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Uniquely identifies each row in a table. Combines NOT NULL and UNIQUE.  </w:t>
      </w:r>
    </w:p>
    <w:p w14:paraId="339A241B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Example: id INT PRIMARY KEY</w:t>
      </w:r>
    </w:p>
    <w:p w14:paraId="3B68008B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</w:p>
    <w:p w14:paraId="1FE99B15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4. FOREIGN KEY  </w:t>
      </w:r>
    </w:p>
    <w:p w14:paraId="5FEF2C26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Links two tables. Ensures that the value in one table exists in another.  </w:t>
      </w:r>
    </w:p>
    <w:p w14:paraId="757D9E7E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Example: </w:t>
      </w:r>
      <w:proofErr w:type="spellStart"/>
      <w:r w:rsidRPr="00A53117">
        <w:rPr>
          <w:color w:val="000000" w:themeColor="text1"/>
          <w:sz w:val="28"/>
          <w:szCs w:val="28"/>
        </w:rPr>
        <w:t>dept_id</w:t>
      </w:r>
      <w:proofErr w:type="spellEnd"/>
      <w:r w:rsidRPr="00A53117">
        <w:rPr>
          <w:color w:val="000000" w:themeColor="text1"/>
          <w:sz w:val="28"/>
          <w:szCs w:val="28"/>
        </w:rPr>
        <w:t xml:space="preserve"> INT, FOREIGN KEY (</w:t>
      </w:r>
      <w:proofErr w:type="spellStart"/>
      <w:r w:rsidRPr="00A53117">
        <w:rPr>
          <w:color w:val="000000" w:themeColor="text1"/>
          <w:sz w:val="28"/>
          <w:szCs w:val="28"/>
        </w:rPr>
        <w:t>dept_id</w:t>
      </w:r>
      <w:proofErr w:type="spellEnd"/>
      <w:r w:rsidRPr="00A53117">
        <w:rPr>
          <w:color w:val="000000" w:themeColor="text1"/>
          <w:sz w:val="28"/>
          <w:szCs w:val="28"/>
        </w:rPr>
        <w:t>) REFERENCES departments(id)</w:t>
      </w:r>
    </w:p>
    <w:p w14:paraId="6F364F2B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</w:p>
    <w:p w14:paraId="11880728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5. CHECK  </w:t>
      </w:r>
    </w:p>
    <w:p w14:paraId="2A87379D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Ensures that all values in a column satisfy a specific condition.  </w:t>
      </w:r>
    </w:p>
    <w:p w14:paraId="206D50B6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Example: age INT CHECK (age &gt;= 18)</w:t>
      </w:r>
    </w:p>
    <w:p w14:paraId="1CBE2552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</w:p>
    <w:p w14:paraId="45AA6E0A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6. DEFAULT  </w:t>
      </w:r>
    </w:p>
    <w:p w14:paraId="364C58C4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Sets a default value for a column if no value is provided.  </w:t>
      </w:r>
    </w:p>
    <w:p w14:paraId="29F61698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Example: status </w:t>
      </w:r>
      <w:proofErr w:type="gramStart"/>
      <w:r w:rsidRPr="00A53117">
        <w:rPr>
          <w:color w:val="000000" w:themeColor="text1"/>
          <w:sz w:val="28"/>
          <w:szCs w:val="28"/>
        </w:rPr>
        <w:t>VARCHAR(</w:t>
      </w:r>
      <w:proofErr w:type="gramEnd"/>
      <w:r w:rsidRPr="00A53117">
        <w:rPr>
          <w:color w:val="000000" w:themeColor="text1"/>
          <w:sz w:val="28"/>
          <w:szCs w:val="28"/>
        </w:rPr>
        <w:t>10) DEFAULT 'active'</w:t>
      </w:r>
    </w:p>
    <w:p w14:paraId="60CD9251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</w:p>
    <w:p w14:paraId="49732A1B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7. AUTO_INCREMENT (in MySQL)  </w:t>
      </w:r>
    </w:p>
    <w:p w14:paraId="6223313D" w14:textId="77777777" w:rsidR="00FD4972" w:rsidRPr="00A53117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Automatically increases the value of a numeric column.  </w:t>
      </w:r>
    </w:p>
    <w:p w14:paraId="7B24CC6B" w14:textId="77777777" w:rsidR="00FD4972" w:rsidRDefault="00FD4972" w:rsidP="00FD4972">
      <w:pPr>
        <w:pStyle w:val="ListParagraph"/>
        <w:ind w:left="756"/>
        <w:rPr>
          <w:color w:val="000000" w:themeColor="text1"/>
          <w:sz w:val="28"/>
          <w:szCs w:val="28"/>
        </w:rPr>
      </w:pPr>
      <w:r w:rsidRPr="00A53117">
        <w:rPr>
          <w:color w:val="000000" w:themeColor="text1"/>
          <w:sz w:val="28"/>
          <w:szCs w:val="28"/>
        </w:rPr>
        <w:t xml:space="preserve">   - Example: id INT AUTO_INCREMENT PRIMARY KEY</w:t>
      </w:r>
    </w:p>
    <w:p w14:paraId="4DC32E37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53D0CBDF" w14:textId="77777777" w:rsidR="00FD4972" w:rsidRPr="00A935F9" w:rsidRDefault="00FD4972" w:rsidP="00FD4972">
      <w:pPr>
        <w:pStyle w:val="ListParagraph"/>
        <w:numPr>
          <w:ilvl w:val="0"/>
          <w:numId w:val="2"/>
        </w:numPr>
        <w:rPr>
          <w:color w:val="4472C4" w:themeColor="accent1"/>
          <w:sz w:val="40"/>
          <w:szCs w:val="40"/>
        </w:rPr>
      </w:pPr>
      <w:r w:rsidRPr="00A935F9">
        <w:rPr>
          <w:color w:val="4472C4" w:themeColor="accent1"/>
          <w:sz w:val="40"/>
          <w:szCs w:val="40"/>
        </w:rPr>
        <w:t>How do PRIMARY KEY and FOREIGN KEY constraints differ?</w:t>
      </w:r>
    </w:p>
    <w:p w14:paraId="0C2A0654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43416F99" w14:textId="77777777" w:rsidR="00FD4972" w:rsidRPr="00A935F9" w:rsidRDefault="00FD4972" w:rsidP="00FD4972">
      <w:pPr>
        <w:ind w:left="360"/>
        <w:rPr>
          <w:color w:val="4472C4" w:themeColor="accent1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C845000" wp14:editId="0AFDF41C">
            <wp:extent cx="5549265" cy="2125980"/>
            <wp:effectExtent l="0" t="0" r="0" b="7620"/>
            <wp:docPr id="1613710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319" cy="212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2B6E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3785F58D" w14:textId="77777777" w:rsidR="00FD4972" w:rsidRPr="00A63456" w:rsidRDefault="00FD4972" w:rsidP="00FD4972">
      <w:pPr>
        <w:pStyle w:val="ListParagraph"/>
        <w:numPr>
          <w:ilvl w:val="0"/>
          <w:numId w:val="2"/>
        </w:numPr>
        <w:tabs>
          <w:tab w:val="left" w:pos="1224"/>
        </w:tabs>
        <w:rPr>
          <w:color w:val="4472C4" w:themeColor="accent1"/>
          <w:sz w:val="40"/>
          <w:szCs w:val="40"/>
        </w:rPr>
      </w:pPr>
      <w:r w:rsidRPr="00A63456">
        <w:rPr>
          <w:color w:val="4472C4" w:themeColor="accent1"/>
          <w:sz w:val="40"/>
          <w:szCs w:val="40"/>
        </w:rPr>
        <w:t>What is the role of NOT NULL and UNIQUE constraints?</w:t>
      </w:r>
    </w:p>
    <w:p w14:paraId="2929ECDA" w14:textId="77777777" w:rsidR="00FD497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</w:p>
    <w:p w14:paraId="48703DBD" w14:textId="77777777" w:rsidR="00FD4972" w:rsidRPr="00CA1B2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  <w:r w:rsidRPr="00CA1B22">
        <w:rPr>
          <w:color w:val="000000" w:themeColor="text1"/>
          <w:sz w:val="28"/>
          <w:szCs w:val="28"/>
        </w:rPr>
        <w:t xml:space="preserve">NOT NULL Constraint:  </w:t>
      </w:r>
    </w:p>
    <w:p w14:paraId="14FD4DA2" w14:textId="77777777" w:rsidR="00FD4972" w:rsidRPr="00CA1B2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  <w:r w:rsidRPr="00CA1B22">
        <w:rPr>
          <w:color w:val="000000" w:themeColor="text1"/>
          <w:sz w:val="28"/>
          <w:szCs w:val="28"/>
        </w:rPr>
        <w:t xml:space="preserve">- Ensures that a column cannot have a NULL (empty) value.  </w:t>
      </w:r>
    </w:p>
    <w:p w14:paraId="54980EC0" w14:textId="77777777" w:rsidR="00FD4972" w:rsidRPr="00CA1B2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  <w:r w:rsidRPr="00CA1B22">
        <w:rPr>
          <w:color w:val="000000" w:themeColor="text1"/>
          <w:sz w:val="28"/>
          <w:szCs w:val="28"/>
        </w:rPr>
        <w:t>- Every record must have some value in that column.</w:t>
      </w:r>
    </w:p>
    <w:p w14:paraId="687ABFDA" w14:textId="77777777" w:rsidR="00FD4972" w:rsidRPr="00CA1B2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</w:p>
    <w:p w14:paraId="481F01CF" w14:textId="77777777" w:rsidR="00FD4972" w:rsidRPr="00CA1B2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  <w:r w:rsidRPr="00CA1B22">
        <w:rPr>
          <w:color w:val="000000" w:themeColor="text1"/>
          <w:sz w:val="28"/>
          <w:szCs w:val="28"/>
        </w:rPr>
        <w:t xml:space="preserve">UNIQUE Constraint:  </w:t>
      </w:r>
    </w:p>
    <w:p w14:paraId="68954673" w14:textId="77777777" w:rsidR="00FD4972" w:rsidRPr="00CA1B2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  <w:r w:rsidRPr="00CA1B22">
        <w:rPr>
          <w:color w:val="000000" w:themeColor="text1"/>
          <w:sz w:val="28"/>
          <w:szCs w:val="28"/>
        </w:rPr>
        <w:t xml:space="preserve">- Ensures that all values in a column are different (no duplicates allowed).  </w:t>
      </w:r>
    </w:p>
    <w:p w14:paraId="41BCAB54" w14:textId="77777777" w:rsidR="00FD4972" w:rsidRPr="00CA1B2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  <w:r w:rsidRPr="00CA1B22">
        <w:rPr>
          <w:color w:val="000000" w:themeColor="text1"/>
          <w:sz w:val="28"/>
          <w:szCs w:val="28"/>
        </w:rPr>
        <w:t>- Multiple NULLs are allowed (except in some DBMS).</w:t>
      </w:r>
    </w:p>
    <w:p w14:paraId="7E059186" w14:textId="77777777" w:rsidR="00FD4972" w:rsidRPr="00CA1B2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</w:p>
    <w:p w14:paraId="36ACC3FB" w14:textId="77777777" w:rsidR="00FD4972" w:rsidRPr="00CA1B2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  <w:r w:rsidRPr="00CA1B22">
        <w:rPr>
          <w:color w:val="000000" w:themeColor="text1"/>
          <w:sz w:val="28"/>
          <w:szCs w:val="28"/>
        </w:rPr>
        <w:t xml:space="preserve">Role summary:  </w:t>
      </w:r>
    </w:p>
    <w:p w14:paraId="1CE7493B" w14:textId="77777777" w:rsidR="00FD4972" w:rsidRPr="00CA1B2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  <w:r w:rsidRPr="00CA1B22">
        <w:rPr>
          <w:color w:val="000000" w:themeColor="text1"/>
          <w:sz w:val="28"/>
          <w:szCs w:val="28"/>
        </w:rPr>
        <w:t xml:space="preserve">- NOT NULL guarantees data presence (no missing values).  </w:t>
      </w:r>
    </w:p>
    <w:p w14:paraId="6FF11620" w14:textId="77777777" w:rsidR="00FD497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  <w:r w:rsidRPr="00CA1B22">
        <w:rPr>
          <w:color w:val="000000" w:themeColor="text1"/>
          <w:sz w:val="28"/>
          <w:szCs w:val="28"/>
        </w:rPr>
        <w:t>- UNIQUE guarantees data uniqueness (no repeated values).</w:t>
      </w:r>
    </w:p>
    <w:p w14:paraId="0EEAC496" w14:textId="77777777" w:rsidR="00FD497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</w:p>
    <w:p w14:paraId="5F8464D0" w14:textId="77777777" w:rsidR="00FD4972" w:rsidRDefault="00FD4972" w:rsidP="00FD4972">
      <w:pPr>
        <w:tabs>
          <w:tab w:val="left" w:pos="1224"/>
        </w:tabs>
        <w:ind w:left="360"/>
        <w:rPr>
          <w:color w:val="000000" w:themeColor="text1"/>
          <w:sz w:val="28"/>
          <w:szCs w:val="28"/>
        </w:rPr>
      </w:pPr>
    </w:p>
    <w:p w14:paraId="751C73D9" w14:textId="77777777" w:rsidR="00FD4972" w:rsidRPr="00FA1926" w:rsidRDefault="00FD4972" w:rsidP="00FD4972">
      <w:pPr>
        <w:pStyle w:val="ListParagraph"/>
        <w:numPr>
          <w:ilvl w:val="0"/>
          <w:numId w:val="2"/>
        </w:numPr>
        <w:tabs>
          <w:tab w:val="left" w:pos="1224"/>
        </w:tabs>
        <w:rPr>
          <w:b/>
          <w:bCs/>
          <w:color w:val="4472C4" w:themeColor="accent1"/>
          <w:sz w:val="40"/>
          <w:szCs w:val="40"/>
        </w:rPr>
      </w:pPr>
      <w:r w:rsidRPr="00FA1926">
        <w:rPr>
          <w:b/>
          <w:bCs/>
          <w:color w:val="4472C4" w:themeColor="accent1"/>
          <w:sz w:val="40"/>
          <w:szCs w:val="40"/>
        </w:rPr>
        <w:t>Main SQL Commands and Sub-commands (DDL):</w:t>
      </w:r>
    </w:p>
    <w:p w14:paraId="5F954870" w14:textId="77777777" w:rsidR="00FD4972" w:rsidRDefault="00FD4972" w:rsidP="00FD4972">
      <w:pPr>
        <w:tabs>
          <w:tab w:val="left" w:pos="1224"/>
        </w:tabs>
        <w:ind w:left="360"/>
        <w:rPr>
          <w:color w:val="4472C4" w:themeColor="accent1"/>
          <w:sz w:val="40"/>
          <w:szCs w:val="40"/>
        </w:rPr>
      </w:pPr>
      <w:r w:rsidRPr="00513121">
        <w:rPr>
          <w:color w:val="4472C4" w:themeColor="accent1"/>
          <w:sz w:val="40"/>
          <w:szCs w:val="40"/>
        </w:rPr>
        <w:lastRenderedPageBreak/>
        <w:t>Theory Questions:</w:t>
      </w:r>
    </w:p>
    <w:p w14:paraId="7D08CD38" w14:textId="77777777" w:rsidR="00FD4972" w:rsidRPr="00355CB3" w:rsidRDefault="00FD4972" w:rsidP="00FD4972">
      <w:pPr>
        <w:pStyle w:val="ListParagraph"/>
        <w:numPr>
          <w:ilvl w:val="0"/>
          <w:numId w:val="3"/>
        </w:numPr>
        <w:tabs>
          <w:tab w:val="left" w:pos="1224"/>
        </w:tabs>
        <w:rPr>
          <w:color w:val="4472C4" w:themeColor="accent1"/>
          <w:sz w:val="40"/>
          <w:szCs w:val="40"/>
        </w:rPr>
      </w:pPr>
      <w:r w:rsidRPr="00355CB3">
        <w:rPr>
          <w:color w:val="4472C4" w:themeColor="accent1"/>
          <w:sz w:val="40"/>
          <w:szCs w:val="40"/>
        </w:rPr>
        <w:t>Define the SQL Data Definition Language (DDL).</w:t>
      </w:r>
    </w:p>
    <w:p w14:paraId="55B5EA0F" w14:textId="77777777" w:rsidR="00FD4972" w:rsidRDefault="00FD4972" w:rsidP="00FD4972">
      <w:pPr>
        <w:tabs>
          <w:tab w:val="left" w:pos="1224"/>
        </w:tabs>
        <w:ind w:left="360"/>
        <w:rPr>
          <w:noProof/>
        </w:rPr>
      </w:pPr>
      <w:r>
        <w:rPr>
          <w:noProof/>
        </w:rPr>
        <w:drawing>
          <wp:inline distT="0" distB="0" distL="0" distR="0" wp14:anchorId="4B8A7D0F" wp14:editId="1AEC8CB5">
            <wp:extent cx="5642084" cy="1722120"/>
            <wp:effectExtent l="0" t="0" r="0" b="0"/>
            <wp:docPr id="1870138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569" cy="1725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12016" w14:textId="77777777" w:rsidR="00FD4972" w:rsidRDefault="00FD4972" w:rsidP="00FD4972">
      <w:pPr>
        <w:rPr>
          <w:noProof/>
        </w:rPr>
      </w:pPr>
    </w:p>
    <w:p w14:paraId="5D98AF47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142636">
        <w:rPr>
          <w:color w:val="000000" w:themeColor="text1"/>
          <w:sz w:val="28"/>
          <w:szCs w:val="28"/>
        </w:rPr>
        <w:t>Common DDL Commands:</w:t>
      </w:r>
    </w:p>
    <w:p w14:paraId="458914FA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142636">
        <w:rPr>
          <w:color w:val="000000" w:themeColor="text1"/>
          <w:sz w:val="28"/>
          <w:szCs w:val="28"/>
        </w:rPr>
        <w:t>1. CREATE – To create new database objects (e.g., tables, views).</w:t>
      </w:r>
    </w:p>
    <w:p w14:paraId="36F6A106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142636">
        <w:rPr>
          <w:color w:val="000000" w:themeColor="text1"/>
          <w:sz w:val="28"/>
          <w:szCs w:val="28"/>
        </w:rPr>
        <w:t>2. ALTER – To modify existing database structures.</w:t>
      </w:r>
    </w:p>
    <w:p w14:paraId="2E8C33BB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142636">
        <w:rPr>
          <w:color w:val="000000" w:themeColor="text1"/>
          <w:sz w:val="28"/>
          <w:szCs w:val="28"/>
        </w:rPr>
        <w:t>3. DROP – To delete database objects.</w:t>
      </w:r>
    </w:p>
    <w:p w14:paraId="53A94A86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142636">
        <w:rPr>
          <w:color w:val="000000" w:themeColor="text1"/>
          <w:sz w:val="28"/>
          <w:szCs w:val="28"/>
        </w:rPr>
        <w:t>4. TRUNCATE – To remove all records from a table (without deleting the table).</w:t>
      </w:r>
    </w:p>
    <w:p w14:paraId="209CDC5C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142636">
        <w:rPr>
          <w:color w:val="000000" w:themeColor="text1"/>
          <w:sz w:val="28"/>
          <w:szCs w:val="28"/>
        </w:rPr>
        <w:t>5. RENAME – To rename database objects.</w:t>
      </w:r>
    </w:p>
    <w:p w14:paraId="3CBE7B8E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7296D106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142636">
        <w:rPr>
          <w:color w:val="000000" w:themeColor="text1"/>
          <w:sz w:val="28"/>
          <w:szCs w:val="28"/>
        </w:rPr>
        <w:t>Example:</w:t>
      </w:r>
    </w:p>
    <w:p w14:paraId="1EDDB63D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proofErr w:type="spellStart"/>
      <w:r w:rsidRPr="00142636">
        <w:rPr>
          <w:color w:val="000000" w:themeColor="text1"/>
          <w:sz w:val="28"/>
          <w:szCs w:val="28"/>
        </w:rPr>
        <w:t>sql</w:t>
      </w:r>
      <w:proofErr w:type="spellEnd"/>
    </w:p>
    <w:p w14:paraId="3AA4FABB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142636">
        <w:rPr>
          <w:color w:val="000000" w:themeColor="text1"/>
          <w:sz w:val="28"/>
          <w:szCs w:val="28"/>
        </w:rPr>
        <w:t>CREATE TABLE students (</w:t>
      </w:r>
    </w:p>
    <w:p w14:paraId="6633B717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142636">
        <w:rPr>
          <w:color w:val="000000" w:themeColor="text1"/>
          <w:sz w:val="28"/>
          <w:szCs w:val="28"/>
        </w:rPr>
        <w:t xml:space="preserve">  id INT PRIMARY KEY,</w:t>
      </w:r>
    </w:p>
    <w:p w14:paraId="6903E16B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142636">
        <w:rPr>
          <w:color w:val="000000" w:themeColor="text1"/>
          <w:sz w:val="28"/>
          <w:szCs w:val="28"/>
        </w:rPr>
        <w:t xml:space="preserve">  name </w:t>
      </w:r>
      <w:proofErr w:type="gramStart"/>
      <w:r w:rsidRPr="00142636">
        <w:rPr>
          <w:color w:val="000000" w:themeColor="text1"/>
          <w:sz w:val="28"/>
          <w:szCs w:val="28"/>
        </w:rPr>
        <w:t>VARCHAR(</w:t>
      </w:r>
      <w:proofErr w:type="gramEnd"/>
      <w:r w:rsidRPr="00142636">
        <w:rPr>
          <w:color w:val="000000" w:themeColor="text1"/>
          <w:sz w:val="28"/>
          <w:szCs w:val="28"/>
        </w:rPr>
        <w:t>50),</w:t>
      </w:r>
    </w:p>
    <w:p w14:paraId="54EBAD92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142636">
        <w:rPr>
          <w:color w:val="000000" w:themeColor="text1"/>
          <w:sz w:val="28"/>
          <w:szCs w:val="28"/>
        </w:rPr>
        <w:t xml:space="preserve">  age INT</w:t>
      </w:r>
    </w:p>
    <w:p w14:paraId="706EA2DC" w14:textId="77777777" w:rsidR="00FD4972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142636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;</w:t>
      </w:r>
    </w:p>
    <w:p w14:paraId="5F6AD68B" w14:textId="77777777" w:rsidR="00FD4972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20B57FD2" w14:textId="77777777" w:rsidR="00FD4972" w:rsidRPr="007E7DAC" w:rsidRDefault="00FD4972" w:rsidP="00FD4972">
      <w:pPr>
        <w:rPr>
          <w:color w:val="4472C4" w:themeColor="accent1"/>
          <w:sz w:val="40"/>
          <w:szCs w:val="40"/>
        </w:rPr>
      </w:pPr>
      <w:r w:rsidRPr="007E7DAC">
        <w:rPr>
          <w:color w:val="4472C4" w:themeColor="accent1"/>
          <w:sz w:val="40"/>
          <w:szCs w:val="40"/>
        </w:rPr>
        <w:t>2. Explain the CREATE command and its syntax.</w:t>
      </w:r>
    </w:p>
    <w:p w14:paraId="6DF54F49" w14:textId="77777777" w:rsidR="00FD4972" w:rsidRPr="00392390" w:rsidRDefault="00FD4972" w:rsidP="00FD4972">
      <w:pPr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T</w:t>
      </w:r>
      <w:r w:rsidRPr="00392390">
        <w:rPr>
          <w:color w:val="000000" w:themeColor="text1"/>
          <w:sz w:val="28"/>
          <w:szCs w:val="28"/>
        </w:rPr>
        <w:t>he *CREATE* command in SQL is used to create new database objects, such as:</w:t>
      </w:r>
    </w:p>
    <w:p w14:paraId="76EFA5F7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62BEFE12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 xml:space="preserve">- Tables  </w:t>
      </w:r>
    </w:p>
    <w:p w14:paraId="5425F6CB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 xml:space="preserve">- Views  </w:t>
      </w:r>
    </w:p>
    <w:p w14:paraId="4F79A60F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 xml:space="preserve">- Indexes  </w:t>
      </w:r>
    </w:p>
    <w:p w14:paraId="08E45EE6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 xml:space="preserve">- Databases  </w:t>
      </w:r>
    </w:p>
    <w:p w14:paraId="3C19620A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34D2F439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>---</w:t>
      </w:r>
    </w:p>
    <w:p w14:paraId="1BEFF957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603D2EC8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>Syntax for Creating a Table:</w:t>
      </w:r>
    </w:p>
    <w:p w14:paraId="2638A6FE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666B2D2C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proofErr w:type="spellStart"/>
      <w:r w:rsidRPr="00392390">
        <w:rPr>
          <w:color w:val="000000" w:themeColor="text1"/>
          <w:sz w:val="28"/>
          <w:szCs w:val="28"/>
        </w:rPr>
        <w:t>sql</w:t>
      </w:r>
      <w:proofErr w:type="spellEnd"/>
    </w:p>
    <w:p w14:paraId="38B0D517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 xml:space="preserve">CREATE TABLE </w:t>
      </w:r>
      <w:proofErr w:type="spellStart"/>
      <w:r w:rsidRPr="00392390">
        <w:rPr>
          <w:color w:val="000000" w:themeColor="text1"/>
          <w:sz w:val="28"/>
          <w:szCs w:val="28"/>
        </w:rPr>
        <w:t>table_name</w:t>
      </w:r>
      <w:proofErr w:type="spellEnd"/>
      <w:r w:rsidRPr="00392390">
        <w:rPr>
          <w:color w:val="000000" w:themeColor="text1"/>
          <w:sz w:val="28"/>
          <w:szCs w:val="28"/>
        </w:rPr>
        <w:t xml:space="preserve"> (</w:t>
      </w:r>
    </w:p>
    <w:p w14:paraId="72EBA09B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 xml:space="preserve">   column1 datatype [constraint],</w:t>
      </w:r>
    </w:p>
    <w:p w14:paraId="547D3E90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 xml:space="preserve">   column2 datatype [constraint],</w:t>
      </w:r>
    </w:p>
    <w:p w14:paraId="63D5F5A6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 xml:space="preserve">   ...</w:t>
      </w:r>
    </w:p>
    <w:p w14:paraId="223DCB41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>);</w:t>
      </w:r>
    </w:p>
    <w:p w14:paraId="37AB504F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4234BC6B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7C2D26EA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>---</w:t>
      </w:r>
    </w:p>
    <w:p w14:paraId="6B3ADB3D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4BF9934B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>Example:</w:t>
      </w:r>
    </w:p>
    <w:p w14:paraId="40947FE2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1BFAE090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proofErr w:type="spellStart"/>
      <w:r w:rsidRPr="00392390">
        <w:rPr>
          <w:color w:val="000000" w:themeColor="text1"/>
          <w:sz w:val="28"/>
          <w:szCs w:val="28"/>
        </w:rPr>
        <w:t>sql</w:t>
      </w:r>
      <w:proofErr w:type="spellEnd"/>
    </w:p>
    <w:p w14:paraId="0285B787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>CREATE TABLE employees (</w:t>
      </w:r>
    </w:p>
    <w:p w14:paraId="5EDE66E5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 xml:space="preserve">   </w:t>
      </w:r>
      <w:proofErr w:type="spellStart"/>
      <w:r w:rsidRPr="00392390">
        <w:rPr>
          <w:color w:val="000000" w:themeColor="text1"/>
          <w:sz w:val="28"/>
          <w:szCs w:val="28"/>
        </w:rPr>
        <w:t>emp_id</w:t>
      </w:r>
      <w:proofErr w:type="spellEnd"/>
      <w:r w:rsidRPr="00392390">
        <w:rPr>
          <w:color w:val="000000" w:themeColor="text1"/>
          <w:sz w:val="28"/>
          <w:szCs w:val="28"/>
        </w:rPr>
        <w:t xml:space="preserve"> INT PRIMARY KEY,</w:t>
      </w:r>
    </w:p>
    <w:p w14:paraId="151E4985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lastRenderedPageBreak/>
        <w:t xml:space="preserve">   name </w:t>
      </w:r>
      <w:proofErr w:type="gramStart"/>
      <w:r w:rsidRPr="00392390">
        <w:rPr>
          <w:color w:val="000000" w:themeColor="text1"/>
          <w:sz w:val="28"/>
          <w:szCs w:val="28"/>
        </w:rPr>
        <w:t>VARCHAR(</w:t>
      </w:r>
      <w:proofErr w:type="gramEnd"/>
      <w:r w:rsidRPr="00392390">
        <w:rPr>
          <w:color w:val="000000" w:themeColor="text1"/>
          <w:sz w:val="28"/>
          <w:szCs w:val="28"/>
        </w:rPr>
        <w:t>50) NOT NULL,</w:t>
      </w:r>
    </w:p>
    <w:p w14:paraId="45F73421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 xml:space="preserve">   salary </w:t>
      </w:r>
      <w:proofErr w:type="gramStart"/>
      <w:r w:rsidRPr="00392390">
        <w:rPr>
          <w:color w:val="000000" w:themeColor="text1"/>
          <w:sz w:val="28"/>
          <w:szCs w:val="28"/>
        </w:rPr>
        <w:t>DECIMAL(</w:t>
      </w:r>
      <w:proofErr w:type="gramEnd"/>
      <w:r w:rsidRPr="00392390">
        <w:rPr>
          <w:color w:val="000000" w:themeColor="text1"/>
          <w:sz w:val="28"/>
          <w:szCs w:val="28"/>
        </w:rPr>
        <w:t>10, 2),</w:t>
      </w:r>
    </w:p>
    <w:p w14:paraId="3797B466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 xml:space="preserve">   </w:t>
      </w:r>
      <w:proofErr w:type="spellStart"/>
      <w:r w:rsidRPr="00392390">
        <w:rPr>
          <w:color w:val="000000" w:themeColor="text1"/>
          <w:sz w:val="28"/>
          <w:szCs w:val="28"/>
        </w:rPr>
        <w:t>department_id</w:t>
      </w:r>
      <w:proofErr w:type="spellEnd"/>
      <w:r w:rsidRPr="00392390">
        <w:rPr>
          <w:color w:val="000000" w:themeColor="text1"/>
          <w:sz w:val="28"/>
          <w:szCs w:val="28"/>
        </w:rPr>
        <w:t xml:space="preserve"> INT</w:t>
      </w:r>
    </w:p>
    <w:p w14:paraId="51F081CC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>);</w:t>
      </w:r>
    </w:p>
    <w:p w14:paraId="12B059A9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126C671D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63BC7848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>---</w:t>
      </w:r>
    </w:p>
    <w:p w14:paraId="505F5D90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75953D5E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>Key Points:</w:t>
      </w:r>
    </w:p>
    <w:p w14:paraId="79603A1A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 xml:space="preserve">- </w:t>
      </w:r>
      <w:proofErr w:type="spellStart"/>
      <w:r w:rsidRPr="00392390">
        <w:rPr>
          <w:color w:val="000000" w:themeColor="text1"/>
          <w:sz w:val="28"/>
          <w:szCs w:val="28"/>
        </w:rPr>
        <w:t>table_name</w:t>
      </w:r>
      <w:proofErr w:type="spellEnd"/>
      <w:r w:rsidRPr="00392390">
        <w:rPr>
          <w:color w:val="000000" w:themeColor="text1"/>
          <w:sz w:val="28"/>
          <w:szCs w:val="28"/>
        </w:rPr>
        <w:t>: The name of the table you want to create.</w:t>
      </w:r>
    </w:p>
    <w:p w14:paraId="7BA1FA7E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>- Each column is defined with a name, data type, and optional constraints like PRIMARY KEY, NOT NULL, etc.</w:t>
      </w:r>
    </w:p>
    <w:p w14:paraId="1013A824" w14:textId="77777777" w:rsidR="00FD4972" w:rsidRPr="00392390" w:rsidRDefault="00FD4972" w:rsidP="00FD4972">
      <w:pPr>
        <w:ind w:firstLine="720"/>
        <w:rPr>
          <w:color w:val="000000" w:themeColor="text1"/>
          <w:sz w:val="28"/>
          <w:szCs w:val="28"/>
        </w:rPr>
      </w:pPr>
    </w:p>
    <w:p w14:paraId="5D262400" w14:textId="77777777" w:rsidR="00FD4972" w:rsidRPr="00142636" w:rsidRDefault="00FD4972" w:rsidP="00FD4972">
      <w:pPr>
        <w:ind w:firstLine="720"/>
        <w:rPr>
          <w:color w:val="000000" w:themeColor="text1"/>
          <w:sz w:val="28"/>
          <w:szCs w:val="28"/>
        </w:rPr>
      </w:pPr>
      <w:r w:rsidRPr="00392390">
        <w:rPr>
          <w:color w:val="000000" w:themeColor="text1"/>
          <w:sz w:val="28"/>
          <w:szCs w:val="28"/>
        </w:rPr>
        <w:t>This command defines the structure of the table but does not insert data into it.</w:t>
      </w:r>
    </w:p>
    <w:p w14:paraId="1B3FF350" w14:textId="77777777" w:rsidR="00FD4972" w:rsidRDefault="00FD4972" w:rsidP="00FD4972">
      <w:pPr>
        <w:ind w:firstLine="720"/>
        <w:rPr>
          <w:sz w:val="40"/>
          <w:szCs w:val="40"/>
        </w:rPr>
      </w:pPr>
    </w:p>
    <w:p w14:paraId="7F65F955" w14:textId="77777777" w:rsidR="00FD4972" w:rsidRPr="00932F9B" w:rsidRDefault="00FD4972" w:rsidP="00FD4972">
      <w:pPr>
        <w:rPr>
          <w:color w:val="4472C4" w:themeColor="accent1"/>
          <w:sz w:val="40"/>
          <w:szCs w:val="40"/>
        </w:rPr>
      </w:pPr>
      <w:r w:rsidRPr="00932F9B">
        <w:rPr>
          <w:color w:val="4472C4" w:themeColor="accent1"/>
          <w:sz w:val="40"/>
          <w:szCs w:val="40"/>
        </w:rPr>
        <w:t>3.What is the purpose of specifying data types and constraints during table creation?</w:t>
      </w:r>
    </w:p>
    <w:p w14:paraId="061B37B4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D34B7C0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1. Data Types  </w:t>
      </w:r>
    </w:p>
    <w:p w14:paraId="4A7A25E7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>They define the kind of data a column can store, such as:</w:t>
      </w:r>
    </w:p>
    <w:p w14:paraId="4B0CF100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A865DEC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INT → for integers  </w:t>
      </w:r>
    </w:p>
    <w:p w14:paraId="1FCE072B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VARCHAR(n) → for text  </w:t>
      </w:r>
    </w:p>
    <w:p w14:paraId="3DF5CDB2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DATE → for dates  </w:t>
      </w:r>
    </w:p>
    <w:p w14:paraId="19E0EDAC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FLOAT, DECIMAL → for decimal numbers  </w:t>
      </w:r>
    </w:p>
    <w:p w14:paraId="650AA850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4E7F42E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623D9">
        <w:rPr>
          <w:color w:val="000000" w:themeColor="text1"/>
          <w:sz w:val="28"/>
          <w:szCs w:val="28"/>
        </w:rPr>
        <w:t xml:space="preserve"> Why it's important:  </w:t>
      </w:r>
    </w:p>
    <w:p w14:paraId="318F70DD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Ensures data is stored correctly  </w:t>
      </w:r>
    </w:p>
    <w:p w14:paraId="66E99431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Helps optimize storage and performance  </w:t>
      </w:r>
    </w:p>
    <w:p w14:paraId="29E707B3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>- Prevents invalid data from being entered (e.g., text in a numeric field)</w:t>
      </w:r>
    </w:p>
    <w:p w14:paraId="1F1F2716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92B2E4B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>---</w:t>
      </w:r>
    </w:p>
    <w:p w14:paraId="589BA8AB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6A29584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2. Constraints  </w:t>
      </w:r>
    </w:p>
    <w:p w14:paraId="064ECA4A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>They define rules for what kind of data is allowed in the column.</w:t>
      </w:r>
    </w:p>
    <w:p w14:paraId="17B32A7D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F71BA54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>Common constraints:</w:t>
      </w:r>
    </w:p>
    <w:p w14:paraId="5905F5D7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NOT NULL → column must have a value  </w:t>
      </w:r>
    </w:p>
    <w:p w14:paraId="54B52454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UNIQUE → no duplicate values  </w:t>
      </w:r>
    </w:p>
    <w:p w14:paraId="443F8195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PRIMARY KEY → unique + not null, used to identify rows  </w:t>
      </w:r>
    </w:p>
    <w:p w14:paraId="535B0D84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FOREIGN KEY → creates a relationship between tables  </w:t>
      </w:r>
    </w:p>
    <w:p w14:paraId="6722595E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CHECK → restricts values based on a condition  </w:t>
      </w:r>
    </w:p>
    <w:p w14:paraId="2BCB51E0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DEFAULT → sets a default value if none is provided  </w:t>
      </w:r>
    </w:p>
    <w:p w14:paraId="3210D957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B6EA5B6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623D9">
        <w:rPr>
          <w:color w:val="000000" w:themeColor="text1"/>
          <w:sz w:val="28"/>
          <w:szCs w:val="28"/>
        </w:rPr>
        <w:t xml:space="preserve"> Why it's important:  </w:t>
      </w:r>
    </w:p>
    <w:p w14:paraId="6ED81F6A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Maintains data accuracy and integrity  </w:t>
      </w:r>
    </w:p>
    <w:p w14:paraId="743A1FB7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Avoids duplicate or missing data  </w:t>
      </w:r>
    </w:p>
    <w:p w14:paraId="74DF9335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- Enforces relationships between tables  </w:t>
      </w:r>
    </w:p>
    <w:p w14:paraId="401F4F77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C3861C6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In short:  </w:t>
      </w:r>
    </w:p>
    <w:p w14:paraId="6A0B9EBA" w14:textId="77777777" w:rsidR="00FD4972" w:rsidRPr="00B623D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t xml:space="preserve">Data types = what kind of data  </w:t>
      </w:r>
    </w:p>
    <w:p w14:paraId="5AD52F71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623D9">
        <w:rPr>
          <w:color w:val="000000" w:themeColor="text1"/>
          <w:sz w:val="28"/>
          <w:szCs w:val="28"/>
        </w:rPr>
        <w:lastRenderedPageBreak/>
        <w:t>Constraints = rules for that data</w:t>
      </w:r>
    </w:p>
    <w:p w14:paraId="3F89F524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A8E3FEB" w14:textId="77777777" w:rsidR="00FD4972" w:rsidRPr="00BC4627" w:rsidRDefault="00FD4972" w:rsidP="00FD4972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40"/>
          <w:szCs w:val="40"/>
        </w:rPr>
      </w:pPr>
      <w:r w:rsidRPr="00BC4627">
        <w:rPr>
          <w:b/>
          <w:bCs/>
          <w:color w:val="4472C4" w:themeColor="accent1"/>
          <w:sz w:val="40"/>
          <w:szCs w:val="40"/>
        </w:rPr>
        <w:t>ALTER Command:</w:t>
      </w:r>
    </w:p>
    <w:p w14:paraId="2E36EC0B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0C0A3B64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  <w:r w:rsidRPr="00AA1991">
        <w:rPr>
          <w:color w:val="4472C4" w:themeColor="accent1"/>
          <w:sz w:val="40"/>
          <w:szCs w:val="40"/>
        </w:rPr>
        <w:t>Theory Questions:</w:t>
      </w:r>
    </w:p>
    <w:p w14:paraId="7F951330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150E0A8E" w14:textId="77777777" w:rsidR="00FD4972" w:rsidRPr="00AA1991" w:rsidRDefault="00FD4972" w:rsidP="00FD4972">
      <w:pPr>
        <w:pStyle w:val="ListParagraph"/>
        <w:numPr>
          <w:ilvl w:val="0"/>
          <w:numId w:val="4"/>
        </w:numPr>
        <w:rPr>
          <w:color w:val="4472C4" w:themeColor="accent1"/>
          <w:sz w:val="40"/>
          <w:szCs w:val="40"/>
        </w:rPr>
      </w:pPr>
      <w:r w:rsidRPr="00AA1991">
        <w:rPr>
          <w:color w:val="4472C4" w:themeColor="accent1"/>
          <w:sz w:val="40"/>
          <w:szCs w:val="40"/>
        </w:rPr>
        <w:t>What is the use of the ALTER command in SQL?</w:t>
      </w:r>
    </w:p>
    <w:p w14:paraId="56B7B5A3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60C01610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>The ALTER command in SQL is used to modify an existing table structure.</w:t>
      </w:r>
    </w:p>
    <w:p w14:paraId="441B5A93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86E8F6B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C4627">
        <w:rPr>
          <w:color w:val="000000" w:themeColor="text1"/>
          <w:sz w:val="28"/>
          <w:szCs w:val="28"/>
        </w:rPr>
        <w:t xml:space="preserve"> Uses of ALTER command:</w:t>
      </w:r>
    </w:p>
    <w:p w14:paraId="7480E9CA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095D622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>1. Add a new column</w:t>
      </w:r>
    </w:p>
    <w:p w14:paraId="5F44919E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BC4627">
        <w:rPr>
          <w:color w:val="000000" w:themeColor="text1"/>
          <w:sz w:val="28"/>
          <w:szCs w:val="28"/>
        </w:rPr>
        <w:t>sql</w:t>
      </w:r>
      <w:proofErr w:type="spellEnd"/>
    </w:p>
    <w:p w14:paraId="64934E3C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 xml:space="preserve">ALTER TABLE </w:t>
      </w:r>
      <w:proofErr w:type="spellStart"/>
      <w:r w:rsidRPr="00BC4627">
        <w:rPr>
          <w:color w:val="000000" w:themeColor="text1"/>
          <w:sz w:val="28"/>
          <w:szCs w:val="28"/>
        </w:rPr>
        <w:t>table_name</w:t>
      </w:r>
      <w:proofErr w:type="spellEnd"/>
      <w:r w:rsidRPr="00BC4627">
        <w:rPr>
          <w:color w:val="000000" w:themeColor="text1"/>
          <w:sz w:val="28"/>
          <w:szCs w:val="28"/>
        </w:rPr>
        <w:t xml:space="preserve"> ADD </w:t>
      </w:r>
      <w:proofErr w:type="spellStart"/>
      <w:r w:rsidRPr="00BC4627">
        <w:rPr>
          <w:color w:val="000000" w:themeColor="text1"/>
          <w:sz w:val="28"/>
          <w:szCs w:val="28"/>
        </w:rPr>
        <w:t>column_name</w:t>
      </w:r>
      <w:proofErr w:type="spellEnd"/>
      <w:r w:rsidRPr="00BC4627">
        <w:rPr>
          <w:color w:val="000000" w:themeColor="text1"/>
          <w:sz w:val="28"/>
          <w:szCs w:val="28"/>
        </w:rPr>
        <w:t xml:space="preserve"> datatype;</w:t>
      </w:r>
    </w:p>
    <w:p w14:paraId="022D4CF6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EEE21D5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0949F28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>2. Delete a column</w:t>
      </w:r>
    </w:p>
    <w:p w14:paraId="50AA838B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BC4627">
        <w:rPr>
          <w:color w:val="000000" w:themeColor="text1"/>
          <w:sz w:val="28"/>
          <w:szCs w:val="28"/>
        </w:rPr>
        <w:t>sql</w:t>
      </w:r>
      <w:proofErr w:type="spellEnd"/>
    </w:p>
    <w:p w14:paraId="3885464F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 xml:space="preserve">ALTER TABLE </w:t>
      </w:r>
      <w:proofErr w:type="spellStart"/>
      <w:r w:rsidRPr="00BC4627">
        <w:rPr>
          <w:color w:val="000000" w:themeColor="text1"/>
          <w:sz w:val="28"/>
          <w:szCs w:val="28"/>
        </w:rPr>
        <w:t>table_name</w:t>
      </w:r>
      <w:proofErr w:type="spellEnd"/>
      <w:r w:rsidRPr="00BC4627">
        <w:rPr>
          <w:color w:val="000000" w:themeColor="text1"/>
          <w:sz w:val="28"/>
          <w:szCs w:val="28"/>
        </w:rPr>
        <w:t xml:space="preserve"> DROP COLUMN </w:t>
      </w:r>
      <w:proofErr w:type="spellStart"/>
      <w:r w:rsidRPr="00BC4627">
        <w:rPr>
          <w:color w:val="000000" w:themeColor="text1"/>
          <w:sz w:val="28"/>
          <w:szCs w:val="28"/>
        </w:rPr>
        <w:t>column_name</w:t>
      </w:r>
      <w:proofErr w:type="spellEnd"/>
      <w:r w:rsidRPr="00BC4627">
        <w:rPr>
          <w:color w:val="000000" w:themeColor="text1"/>
          <w:sz w:val="28"/>
          <w:szCs w:val="28"/>
        </w:rPr>
        <w:t>;</w:t>
      </w:r>
    </w:p>
    <w:p w14:paraId="6BE7243B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D65DBFA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7B4D910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>3. Modify a column's data type or size</w:t>
      </w:r>
    </w:p>
    <w:p w14:paraId="1FF83373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BC4627">
        <w:rPr>
          <w:color w:val="000000" w:themeColor="text1"/>
          <w:sz w:val="28"/>
          <w:szCs w:val="28"/>
        </w:rPr>
        <w:t>sql</w:t>
      </w:r>
      <w:proofErr w:type="spellEnd"/>
    </w:p>
    <w:p w14:paraId="0FDA8731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lastRenderedPageBreak/>
        <w:t xml:space="preserve">ALTER TABLE </w:t>
      </w:r>
      <w:proofErr w:type="spellStart"/>
      <w:r w:rsidRPr="00BC4627">
        <w:rPr>
          <w:color w:val="000000" w:themeColor="text1"/>
          <w:sz w:val="28"/>
          <w:szCs w:val="28"/>
        </w:rPr>
        <w:t>table_name</w:t>
      </w:r>
      <w:proofErr w:type="spellEnd"/>
      <w:r w:rsidRPr="00BC4627">
        <w:rPr>
          <w:color w:val="000000" w:themeColor="text1"/>
          <w:sz w:val="28"/>
          <w:szCs w:val="28"/>
        </w:rPr>
        <w:t xml:space="preserve"> MODIFY </w:t>
      </w:r>
      <w:proofErr w:type="spellStart"/>
      <w:r w:rsidRPr="00BC4627">
        <w:rPr>
          <w:color w:val="000000" w:themeColor="text1"/>
          <w:sz w:val="28"/>
          <w:szCs w:val="28"/>
        </w:rPr>
        <w:t>column_name</w:t>
      </w:r>
      <w:proofErr w:type="spellEnd"/>
      <w:r w:rsidRPr="00BC4627">
        <w:rPr>
          <w:color w:val="000000" w:themeColor="text1"/>
          <w:sz w:val="28"/>
          <w:szCs w:val="28"/>
        </w:rPr>
        <w:t xml:space="preserve"> </w:t>
      </w:r>
      <w:proofErr w:type="spellStart"/>
      <w:r w:rsidRPr="00BC4627">
        <w:rPr>
          <w:color w:val="000000" w:themeColor="text1"/>
          <w:sz w:val="28"/>
          <w:szCs w:val="28"/>
        </w:rPr>
        <w:t>new_datatype</w:t>
      </w:r>
      <w:proofErr w:type="spellEnd"/>
      <w:r w:rsidRPr="00BC4627">
        <w:rPr>
          <w:color w:val="000000" w:themeColor="text1"/>
          <w:sz w:val="28"/>
          <w:szCs w:val="28"/>
        </w:rPr>
        <w:t>;</w:t>
      </w:r>
    </w:p>
    <w:p w14:paraId="4D81100F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B51DE32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EC620B2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>4. Rename a column (some databases)</w:t>
      </w:r>
    </w:p>
    <w:p w14:paraId="51E1224E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BC4627">
        <w:rPr>
          <w:color w:val="000000" w:themeColor="text1"/>
          <w:sz w:val="28"/>
          <w:szCs w:val="28"/>
        </w:rPr>
        <w:t>sql</w:t>
      </w:r>
      <w:proofErr w:type="spellEnd"/>
    </w:p>
    <w:p w14:paraId="44EDFBC7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 xml:space="preserve">ALTER TABLE </w:t>
      </w:r>
      <w:proofErr w:type="spellStart"/>
      <w:r w:rsidRPr="00BC4627">
        <w:rPr>
          <w:color w:val="000000" w:themeColor="text1"/>
          <w:sz w:val="28"/>
          <w:szCs w:val="28"/>
        </w:rPr>
        <w:t>table_name</w:t>
      </w:r>
      <w:proofErr w:type="spellEnd"/>
      <w:r w:rsidRPr="00BC4627">
        <w:rPr>
          <w:color w:val="000000" w:themeColor="text1"/>
          <w:sz w:val="28"/>
          <w:szCs w:val="28"/>
        </w:rPr>
        <w:t xml:space="preserve"> RENAME COLUMN </w:t>
      </w:r>
      <w:proofErr w:type="spellStart"/>
      <w:r w:rsidRPr="00BC4627">
        <w:rPr>
          <w:color w:val="000000" w:themeColor="text1"/>
          <w:sz w:val="28"/>
          <w:szCs w:val="28"/>
        </w:rPr>
        <w:t>old_name</w:t>
      </w:r>
      <w:proofErr w:type="spellEnd"/>
      <w:r w:rsidRPr="00BC4627">
        <w:rPr>
          <w:color w:val="000000" w:themeColor="text1"/>
          <w:sz w:val="28"/>
          <w:szCs w:val="28"/>
        </w:rPr>
        <w:t xml:space="preserve"> TO </w:t>
      </w:r>
      <w:proofErr w:type="spellStart"/>
      <w:r w:rsidRPr="00BC4627">
        <w:rPr>
          <w:color w:val="000000" w:themeColor="text1"/>
          <w:sz w:val="28"/>
          <w:szCs w:val="28"/>
        </w:rPr>
        <w:t>new_name</w:t>
      </w:r>
      <w:proofErr w:type="spellEnd"/>
      <w:r w:rsidRPr="00BC4627">
        <w:rPr>
          <w:color w:val="000000" w:themeColor="text1"/>
          <w:sz w:val="28"/>
          <w:szCs w:val="28"/>
        </w:rPr>
        <w:t>;</w:t>
      </w:r>
    </w:p>
    <w:p w14:paraId="78E0DB47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54938C3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513885A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>5. Rename the table</w:t>
      </w:r>
    </w:p>
    <w:p w14:paraId="1962B3AC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BC4627">
        <w:rPr>
          <w:color w:val="000000" w:themeColor="text1"/>
          <w:sz w:val="28"/>
          <w:szCs w:val="28"/>
        </w:rPr>
        <w:t>sql</w:t>
      </w:r>
      <w:proofErr w:type="spellEnd"/>
    </w:p>
    <w:p w14:paraId="7A939231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 xml:space="preserve">ALTER TABLE </w:t>
      </w:r>
      <w:proofErr w:type="spellStart"/>
      <w:r w:rsidRPr="00BC4627">
        <w:rPr>
          <w:color w:val="000000" w:themeColor="text1"/>
          <w:sz w:val="28"/>
          <w:szCs w:val="28"/>
        </w:rPr>
        <w:t>old_table_name</w:t>
      </w:r>
      <w:proofErr w:type="spellEnd"/>
      <w:r w:rsidRPr="00BC4627">
        <w:rPr>
          <w:color w:val="000000" w:themeColor="text1"/>
          <w:sz w:val="28"/>
          <w:szCs w:val="28"/>
        </w:rPr>
        <w:t xml:space="preserve"> RENAME TO </w:t>
      </w:r>
      <w:proofErr w:type="spellStart"/>
      <w:r w:rsidRPr="00BC4627">
        <w:rPr>
          <w:color w:val="000000" w:themeColor="text1"/>
          <w:sz w:val="28"/>
          <w:szCs w:val="28"/>
        </w:rPr>
        <w:t>new_table_name</w:t>
      </w:r>
      <w:proofErr w:type="spellEnd"/>
      <w:r w:rsidRPr="00BC4627">
        <w:rPr>
          <w:color w:val="000000" w:themeColor="text1"/>
          <w:sz w:val="28"/>
          <w:szCs w:val="28"/>
        </w:rPr>
        <w:t>;</w:t>
      </w:r>
    </w:p>
    <w:p w14:paraId="0A5C514C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2A78EE1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120FF0B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>6. Add or remove constraints (e.g., NOT NULL, UNIQUE, FOREIGN KEY, etc.)</w:t>
      </w:r>
    </w:p>
    <w:p w14:paraId="29E51068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3B31D3A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>---</w:t>
      </w:r>
    </w:p>
    <w:p w14:paraId="197523CC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DEB07E6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rFonts w:ascii="Segoe UI Emoji" w:hAnsi="Segoe UI Emoji" w:cs="Segoe UI Emoji"/>
          <w:color w:val="000000" w:themeColor="text1"/>
          <w:sz w:val="28"/>
          <w:szCs w:val="28"/>
        </w:rPr>
        <w:t>🔍</w:t>
      </w:r>
      <w:r w:rsidRPr="00BC4627">
        <w:rPr>
          <w:color w:val="000000" w:themeColor="text1"/>
          <w:sz w:val="28"/>
          <w:szCs w:val="28"/>
        </w:rPr>
        <w:t xml:space="preserve"> Example:</w:t>
      </w:r>
    </w:p>
    <w:p w14:paraId="7C9AE4A2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BC4627">
        <w:rPr>
          <w:color w:val="000000" w:themeColor="text1"/>
          <w:sz w:val="28"/>
          <w:szCs w:val="28"/>
        </w:rPr>
        <w:t>sql</w:t>
      </w:r>
      <w:proofErr w:type="spellEnd"/>
    </w:p>
    <w:p w14:paraId="5D421223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>ALTER TABLE students ADD age INT;</w:t>
      </w:r>
    </w:p>
    <w:p w14:paraId="4ABEA926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F6BE7E1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 xml:space="preserve">Adds a new column age of type INT to the </w:t>
      </w:r>
      <w:proofErr w:type="gramStart"/>
      <w:r w:rsidRPr="00BC4627">
        <w:rPr>
          <w:color w:val="000000" w:themeColor="text1"/>
          <w:sz w:val="28"/>
          <w:szCs w:val="28"/>
        </w:rPr>
        <w:t>students</w:t>
      </w:r>
      <w:proofErr w:type="gramEnd"/>
      <w:r w:rsidRPr="00BC4627">
        <w:rPr>
          <w:color w:val="000000" w:themeColor="text1"/>
          <w:sz w:val="28"/>
          <w:szCs w:val="28"/>
        </w:rPr>
        <w:t xml:space="preserve"> table.</w:t>
      </w:r>
    </w:p>
    <w:p w14:paraId="39AB6ABF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02AEA39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>---</w:t>
      </w:r>
    </w:p>
    <w:p w14:paraId="09682F1A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CE3BA3B" w14:textId="77777777" w:rsidR="00FD4972" w:rsidRPr="00BC462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t xml:space="preserve">In short:  </w:t>
      </w:r>
    </w:p>
    <w:p w14:paraId="476C6415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C4627">
        <w:rPr>
          <w:color w:val="000000" w:themeColor="text1"/>
          <w:sz w:val="28"/>
          <w:szCs w:val="28"/>
        </w:rPr>
        <w:lastRenderedPageBreak/>
        <w:t>The ALTER command lets you change the structure of an existing table without deleting or recreating it.</w:t>
      </w:r>
    </w:p>
    <w:p w14:paraId="24485186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56C37A2" w14:textId="77777777" w:rsidR="00FD4972" w:rsidRPr="008A5AB4" w:rsidRDefault="00FD4972" w:rsidP="00FD4972">
      <w:pPr>
        <w:pStyle w:val="ListParagraph"/>
        <w:numPr>
          <w:ilvl w:val="0"/>
          <w:numId w:val="4"/>
        </w:numPr>
        <w:rPr>
          <w:color w:val="4472C4" w:themeColor="accent1"/>
          <w:sz w:val="40"/>
          <w:szCs w:val="40"/>
        </w:rPr>
      </w:pPr>
      <w:r w:rsidRPr="008A5AB4">
        <w:rPr>
          <w:color w:val="4472C4" w:themeColor="accent1"/>
          <w:sz w:val="40"/>
          <w:szCs w:val="40"/>
        </w:rPr>
        <w:t>How can you add, modify, and drop columns from a table using ALTER?</w:t>
      </w:r>
    </w:p>
    <w:p w14:paraId="239EECF0" w14:textId="77777777" w:rsidR="00FD4972" w:rsidRDefault="00FD4972" w:rsidP="00FD4972">
      <w:pPr>
        <w:ind w:left="360"/>
        <w:rPr>
          <w:rFonts w:ascii="Segoe UI Emoji" w:hAnsi="Segoe UI Emoji" w:cs="Segoe UI Emoji"/>
          <w:color w:val="000000" w:themeColor="text1"/>
          <w:sz w:val="28"/>
          <w:szCs w:val="28"/>
        </w:rPr>
      </w:pPr>
    </w:p>
    <w:p w14:paraId="22F477AD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16DAC">
        <w:rPr>
          <w:color w:val="000000" w:themeColor="text1"/>
          <w:sz w:val="28"/>
          <w:szCs w:val="28"/>
        </w:rPr>
        <w:t xml:space="preserve"> 1. Add a Column</w:t>
      </w:r>
    </w:p>
    <w:p w14:paraId="179FDC13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>Syntax:</w:t>
      </w:r>
    </w:p>
    <w:p w14:paraId="6ACA8F87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216DAC">
        <w:rPr>
          <w:color w:val="000000" w:themeColor="text1"/>
          <w:sz w:val="28"/>
          <w:szCs w:val="28"/>
        </w:rPr>
        <w:t>sql</w:t>
      </w:r>
      <w:proofErr w:type="spellEnd"/>
    </w:p>
    <w:p w14:paraId="77F12AF2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 xml:space="preserve">ALTER TABLE </w:t>
      </w:r>
      <w:proofErr w:type="spellStart"/>
      <w:r w:rsidRPr="00216DAC">
        <w:rPr>
          <w:color w:val="000000" w:themeColor="text1"/>
          <w:sz w:val="28"/>
          <w:szCs w:val="28"/>
        </w:rPr>
        <w:t>table_name</w:t>
      </w:r>
      <w:proofErr w:type="spellEnd"/>
      <w:r w:rsidRPr="00216DAC">
        <w:rPr>
          <w:color w:val="000000" w:themeColor="text1"/>
          <w:sz w:val="28"/>
          <w:szCs w:val="28"/>
        </w:rPr>
        <w:t xml:space="preserve"> ADD </w:t>
      </w:r>
      <w:proofErr w:type="spellStart"/>
      <w:r w:rsidRPr="00216DAC">
        <w:rPr>
          <w:color w:val="000000" w:themeColor="text1"/>
          <w:sz w:val="28"/>
          <w:szCs w:val="28"/>
        </w:rPr>
        <w:t>column_name</w:t>
      </w:r>
      <w:proofErr w:type="spellEnd"/>
      <w:r w:rsidRPr="00216DAC">
        <w:rPr>
          <w:color w:val="000000" w:themeColor="text1"/>
          <w:sz w:val="28"/>
          <w:szCs w:val="28"/>
        </w:rPr>
        <w:t xml:space="preserve"> datatype;</w:t>
      </w:r>
    </w:p>
    <w:p w14:paraId="7A097E52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9400C18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91CDBC0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>Example:</w:t>
      </w:r>
    </w:p>
    <w:p w14:paraId="3326FEDC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216DAC">
        <w:rPr>
          <w:color w:val="000000" w:themeColor="text1"/>
          <w:sz w:val="28"/>
          <w:szCs w:val="28"/>
        </w:rPr>
        <w:t>sql</w:t>
      </w:r>
      <w:proofErr w:type="spellEnd"/>
    </w:p>
    <w:p w14:paraId="7A0C1AE8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 xml:space="preserve">ALTER TABLE students ADD email </w:t>
      </w:r>
      <w:proofErr w:type="gramStart"/>
      <w:r w:rsidRPr="00216DAC">
        <w:rPr>
          <w:color w:val="000000" w:themeColor="text1"/>
          <w:sz w:val="28"/>
          <w:szCs w:val="28"/>
        </w:rPr>
        <w:t>VARCHAR(</w:t>
      </w:r>
      <w:proofErr w:type="gramEnd"/>
      <w:r w:rsidRPr="00216DAC">
        <w:rPr>
          <w:color w:val="000000" w:themeColor="text1"/>
          <w:sz w:val="28"/>
          <w:szCs w:val="28"/>
        </w:rPr>
        <w:t>100);</w:t>
      </w:r>
    </w:p>
    <w:p w14:paraId="3D712015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7E88B63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 xml:space="preserve">This adds a new column email to the </w:t>
      </w:r>
      <w:proofErr w:type="gramStart"/>
      <w:r w:rsidRPr="00216DAC">
        <w:rPr>
          <w:color w:val="000000" w:themeColor="text1"/>
          <w:sz w:val="28"/>
          <w:szCs w:val="28"/>
        </w:rPr>
        <w:t>students</w:t>
      </w:r>
      <w:proofErr w:type="gramEnd"/>
      <w:r w:rsidRPr="00216DAC">
        <w:rPr>
          <w:color w:val="000000" w:themeColor="text1"/>
          <w:sz w:val="28"/>
          <w:szCs w:val="28"/>
        </w:rPr>
        <w:t xml:space="preserve"> table.</w:t>
      </w:r>
    </w:p>
    <w:p w14:paraId="6F3832EC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A067F65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>---</w:t>
      </w:r>
    </w:p>
    <w:p w14:paraId="465222AD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80930A5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16DAC">
        <w:rPr>
          <w:color w:val="000000" w:themeColor="text1"/>
          <w:sz w:val="28"/>
          <w:szCs w:val="28"/>
        </w:rPr>
        <w:t xml:space="preserve"> 2. Modify a Column</w:t>
      </w:r>
    </w:p>
    <w:p w14:paraId="739C160F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>Syntax (varies by DBMS):</w:t>
      </w:r>
    </w:p>
    <w:p w14:paraId="460741C6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216DAC">
        <w:rPr>
          <w:color w:val="000000" w:themeColor="text1"/>
          <w:sz w:val="28"/>
          <w:szCs w:val="28"/>
        </w:rPr>
        <w:t>sql</w:t>
      </w:r>
      <w:proofErr w:type="spellEnd"/>
    </w:p>
    <w:p w14:paraId="1F731A61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 xml:space="preserve">ALTER TABLE </w:t>
      </w:r>
      <w:proofErr w:type="spellStart"/>
      <w:r w:rsidRPr="00216DAC">
        <w:rPr>
          <w:color w:val="000000" w:themeColor="text1"/>
          <w:sz w:val="28"/>
          <w:szCs w:val="28"/>
        </w:rPr>
        <w:t>table_name</w:t>
      </w:r>
      <w:proofErr w:type="spellEnd"/>
      <w:r w:rsidRPr="00216DAC">
        <w:rPr>
          <w:color w:val="000000" w:themeColor="text1"/>
          <w:sz w:val="28"/>
          <w:szCs w:val="28"/>
        </w:rPr>
        <w:t xml:space="preserve"> MODIFY </w:t>
      </w:r>
      <w:proofErr w:type="spellStart"/>
      <w:r w:rsidRPr="00216DAC">
        <w:rPr>
          <w:color w:val="000000" w:themeColor="text1"/>
          <w:sz w:val="28"/>
          <w:szCs w:val="28"/>
        </w:rPr>
        <w:t>column_name</w:t>
      </w:r>
      <w:proofErr w:type="spellEnd"/>
      <w:r w:rsidRPr="00216DAC">
        <w:rPr>
          <w:color w:val="000000" w:themeColor="text1"/>
          <w:sz w:val="28"/>
          <w:szCs w:val="28"/>
        </w:rPr>
        <w:t xml:space="preserve"> </w:t>
      </w:r>
      <w:proofErr w:type="spellStart"/>
      <w:r w:rsidRPr="00216DAC">
        <w:rPr>
          <w:color w:val="000000" w:themeColor="text1"/>
          <w:sz w:val="28"/>
          <w:szCs w:val="28"/>
        </w:rPr>
        <w:t>new_datatype</w:t>
      </w:r>
      <w:proofErr w:type="spellEnd"/>
      <w:r w:rsidRPr="00216DAC">
        <w:rPr>
          <w:color w:val="000000" w:themeColor="text1"/>
          <w:sz w:val="28"/>
          <w:szCs w:val="28"/>
        </w:rPr>
        <w:t>;</w:t>
      </w:r>
    </w:p>
    <w:p w14:paraId="1DC7BFBA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>-- OR --</w:t>
      </w:r>
    </w:p>
    <w:p w14:paraId="1312F6CC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lastRenderedPageBreak/>
        <w:t xml:space="preserve">ALTER TABLE </w:t>
      </w:r>
      <w:proofErr w:type="spellStart"/>
      <w:r w:rsidRPr="00216DAC">
        <w:rPr>
          <w:color w:val="000000" w:themeColor="text1"/>
          <w:sz w:val="28"/>
          <w:szCs w:val="28"/>
        </w:rPr>
        <w:t>table_name</w:t>
      </w:r>
      <w:proofErr w:type="spellEnd"/>
      <w:r w:rsidRPr="00216DAC">
        <w:rPr>
          <w:color w:val="000000" w:themeColor="text1"/>
          <w:sz w:val="28"/>
          <w:szCs w:val="28"/>
        </w:rPr>
        <w:t xml:space="preserve"> ALTER COLUMN </w:t>
      </w:r>
      <w:proofErr w:type="spellStart"/>
      <w:r w:rsidRPr="00216DAC">
        <w:rPr>
          <w:color w:val="000000" w:themeColor="text1"/>
          <w:sz w:val="28"/>
          <w:szCs w:val="28"/>
        </w:rPr>
        <w:t>column_name</w:t>
      </w:r>
      <w:proofErr w:type="spellEnd"/>
      <w:r w:rsidRPr="00216DAC">
        <w:rPr>
          <w:color w:val="000000" w:themeColor="text1"/>
          <w:sz w:val="28"/>
          <w:szCs w:val="28"/>
        </w:rPr>
        <w:t xml:space="preserve"> TYPE </w:t>
      </w:r>
      <w:proofErr w:type="spellStart"/>
      <w:r w:rsidRPr="00216DAC">
        <w:rPr>
          <w:color w:val="000000" w:themeColor="text1"/>
          <w:sz w:val="28"/>
          <w:szCs w:val="28"/>
        </w:rPr>
        <w:t>new_datatype</w:t>
      </w:r>
      <w:proofErr w:type="spellEnd"/>
      <w:r w:rsidRPr="00216DAC">
        <w:rPr>
          <w:color w:val="000000" w:themeColor="text1"/>
          <w:sz w:val="28"/>
          <w:szCs w:val="28"/>
        </w:rPr>
        <w:t>;</w:t>
      </w:r>
    </w:p>
    <w:p w14:paraId="5992BABD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D12BB33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2A48BDE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>Example (MySQL):</w:t>
      </w:r>
    </w:p>
    <w:p w14:paraId="7D966C55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216DAC">
        <w:rPr>
          <w:color w:val="000000" w:themeColor="text1"/>
          <w:sz w:val="28"/>
          <w:szCs w:val="28"/>
        </w:rPr>
        <w:t>sql</w:t>
      </w:r>
      <w:proofErr w:type="spellEnd"/>
    </w:p>
    <w:p w14:paraId="0EC6EAED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 xml:space="preserve">ALTER TABLE students MODIFY email </w:t>
      </w:r>
      <w:proofErr w:type="gramStart"/>
      <w:r w:rsidRPr="00216DAC">
        <w:rPr>
          <w:color w:val="000000" w:themeColor="text1"/>
          <w:sz w:val="28"/>
          <w:szCs w:val="28"/>
        </w:rPr>
        <w:t>VARCHAR(</w:t>
      </w:r>
      <w:proofErr w:type="gramEnd"/>
      <w:r w:rsidRPr="00216DAC">
        <w:rPr>
          <w:color w:val="000000" w:themeColor="text1"/>
          <w:sz w:val="28"/>
          <w:szCs w:val="28"/>
        </w:rPr>
        <w:t>150);</w:t>
      </w:r>
    </w:p>
    <w:p w14:paraId="002F3BD3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F16CA32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857B104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>Example (PostgreSQL):</w:t>
      </w:r>
    </w:p>
    <w:p w14:paraId="772EA7F0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216DAC">
        <w:rPr>
          <w:color w:val="000000" w:themeColor="text1"/>
          <w:sz w:val="28"/>
          <w:szCs w:val="28"/>
        </w:rPr>
        <w:t>sql</w:t>
      </w:r>
      <w:proofErr w:type="spellEnd"/>
    </w:p>
    <w:p w14:paraId="53ED98F3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 xml:space="preserve">ALTER TABLE students ALTER COLUMN email TYPE </w:t>
      </w:r>
      <w:proofErr w:type="gramStart"/>
      <w:r w:rsidRPr="00216DAC">
        <w:rPr>
          <w:color w:val="000000" w:themeColor="text1"/>
          <w:sz w:val="28"/>
          <w:szCs w:val="28"/>
        </w:rPr>
        <w:t>VARCHAR(</w:t>
      </w:r>
      <w:proofErr w:type="gramEnd"/>
      <w:r w:rsidRPr="00216DAC">
        <w:rPr>
          <w:color w:val="000000" w:themeColor="text1"/>
          <w:sz w:val="28"/>
          <w:szCs w:val="28"/>
        </w:rPr>
        <w:t>150);</w:t>
      </w:r>
    </w:p>
    <w:p w14:paraId="5D11785E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243A30A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>This changes the data type or size of the email column.</w:t>
      </w:r>
    </w:p>
    <w:p w14:paraId="77D277E4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04E6E0C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>---</w:t>
      </w:r>
    </w:p>
    <w:p w14:paraId="3BE0BBD2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7922BA0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16DAC">
        <w:rPr>
          <w:color w:val="000000" w:themeColor="text1"/>
          <w:sz w:val="28"/>
          <w:szCs w:val="28"/>
        </w:rPr>
        <w:t xml:space="preserve"> 3. Drop a Column</w:t>
      </w:r>
    </w:p>
    <w:p w14:paraId="7DA065C6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>Syntax:</w:t>
      </w:r>
    </w:p>
    <w:p w14:paraId="0D6D562B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216DAC">
        <w:rPr>
          <w:color w:val="000000" w:themeColor="text1"/>
          <w:sz w:val="28"/>
          <w:szCs w:val="28"/>
        </w:rPr>
        <w:t>sql</w:t>
      </w:r>
      <w:proofErr w:type="spellEnd"/>
    </w:p>
    <w:p w14:paraId="368F5F34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 xml:space="preserve">ALTER TABLE </w:t>
      </w:r>
      <w:proofErr w:type="spellStart"/>
      <w:r w:rsidRPr="00216DAC">
        <w:rPr>
          <w:color w:val="000000" w:themeColor="text1"/>
          <w:sz w:val="28"/>
          <w:szCs w:val="28"/>
        </w:rPr>
        <w:t>table_name</w:t>
      </w:r>
      <w:proofErr w:type="spellEnd"/>
      <w:r w:rsidRPr="00216DAC">
        <w:rPr>
          <w:color w:val="000000" w:themeColor="text1"/>
          <w:sz w:val="28"/>
          <w:szCs w:val="28"/>
        </w:rPr>
        <w:t xml:space="preserve"> DROP COLUMN </w:t>
      </w:r>
      <w:proofErr w:type="spellStart"/>
      <w:r w:rsidRPr="00216DAC">
        <w:rPr>
          <w:color w:val="000000" w:themeColor="text1"/>
          <w:sz w:val="28"/>
          <w:szCs w:val="28"/>
        </w:rPr>
        <w:t>column_name</w:t>
      </w:r>
      <w:proofErr w:type="spellEnd"/>
      <w:r w:rsidRPr="00216DAC">
        <w:rPr>
          <w:color w:val="000000" w:themeColor="text1"/>
          <w:sz w:val="28"/>
          <w:szCs w:val="28"/>
        </w:rPr>
        <w:t>;</w:t>
      </w:r>
    </w:p>
    <w:p w14:paraId="35440E7B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EEC4E31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A80688C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>Example:</w:t>
      </w:r>
    </w:p>
    <w:p w14:paraId="4B3785EB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216DAC">
        <w:rPr>
          <w:color w:val="000000" w:themeColor="text1"/>
          <w:sz w:val="28"/>
          <w:szCs w:val="28"/>
        </w:rPr>
        <w:t>sql</w:t>
      </w:r>
      <w:proofErr w:type="spellEnd"/>
    </w:p>
    <w:p w14:paraId="2C197804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>ALTER TABLE students DROP COLUMN email;</w:t>
      </w:r>
    </w:p>
    <w:p w14:paraId="681DFDA7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198E574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216DAC">
        <w:rPr>
          <w:color w:val="000000" w:themeColor="text1"/>
          <w:sz w:val="28"/>
          <w:szCs w:val="28"/>
        </w:rPr>
        <w:t xml:space="preserve">This removes the email column from the </w:t>
      </w:r>
      <w:proofErr w:type="gramStart"/>
      <w:r w:rsidRPr="00216DAC">
        <w:rPr>
          <w:color w:val="000000" w:themeColor="text1"/>
          <w:sz w:val="28"/>
          <w:szCs w:val="28"/>
        </w:rPr>
        <w:t>students</w:t>
      </w:r>
      <w:proofErr w:type="gramEnd"/>
      <w:r w:rsidRPr="00216DAC">
        <w:rPr>
          <w:color w:val="000000" w:themeColor="text1"/>
          <w:sz w:val="28"/>
          <w:szCs w:val="28"/>
        </w:rPr>
        <w:t xml:space="preserve"> table.</w:t>
      </w:r>
    </w:p>
    <w:p w14:paraId="41A781A9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2260729" w14:textId="77777777" w:rsidR="00FD4972" w:rsidRPr="00216D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7ED96C6" w14:textId="77777777" w:rsidR="00FD4972" w:rsidRPr="00FF22A7" w:rsidRDefault="00FD4972" w:rsidP="00FD4972">
      <w:pPr>
        <w:pStyle w:val="ListParagraph"/>
        <w:numPr>
          <w:ilvl w:val="0"/>
          <w:numId w:val="2"/>
        </w:numPr>
        <w:rPr>
          <w:color w:val="4472C4" w:themeColor="accent1"/>
          <w:sz w:val="40"/>
          <w:szCs w:val="40"/>
        </w:rPr>
      </w:pPr>
      <w:r w:rsidRPr="00FF22A7">
        <w:rPr>
          <w:color w:val="4472C4" w:themeColor="accent1"/>
          <w:sz w:val="40"/>
          <w:szCs w:val="40"/>
        </w:rPr>
        <w:t>DROP Command:</w:t>
      </w:r>
    </w:p>
    <w:p w14:paraId="10BDEC78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61257675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  <w:r w:rsidRPr="00FF22A7">
        <w:rPr>
          <w:color w:val="4472C4" w:themeColor="accent1"/>
          <w:sz w:val="40"/>
          <w:szCs w:val="40"/>
        </w:rPr>
        <w:t>Theory Questions:</w:t>
      </w:r>
    </w:p>
    <w:p w14:paraId="753E4F8D" w14:textId="77777777" w:rsidR="00FD4972" w:rsidRPr="00E16623" w:rsidRDefault="00FD4972" w:rsidP="00FD4972">
      <w:pPr>
        <w:pStyle w:val="ListParagraph"/>
        <w:numPr>
          <w:ilvl w:val="0"/>
          <w:numId w:val="5"/>
        </w:numPr>
        <w:rPr>
          <w:color w:val="4472C4" w:themeColor="accent1"/>
          <w:sz w:val="40"/>
          <w:szCs w:val="40"/>
        </w:rPr>
      </w:pPr>
      <w:r w:rsidRPr="00E16623">
        <w:rPr>
          <w:color w:val="4472C4" w:themeColor="accent1"/>
          <w:sz w:val="40"/>
          <w:szCs w:val="40"/>
        </w:rPr>
        <w:t>What is the function of the DROP command in SQL?</w:t>
      </w:r>
    </w:p>
    <w:p w14:paraId="727EC762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04B401DA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E16623">
        <w:rPr>
          <w:color w:val="000000" w:themeColor="text1"/>
          <w:sz w:val="28"/>
          <w:szCs w:val="28"/>
        </w:rPr>
        <w:t xml:space="preserve"> Function of DROP:</w:t>
      </w:r>
    </w:p>
    <w:p w14:paraId="08B7B66E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color w:val="000000" w:themeColor="text1"/>
          <w:sz w:val="28"/>
          <w:szCs w:val="28"/>
        </w:rPr>
        <w:t>- Completely removes the object from the database.</w:t>
      </w:r>
    </w:p>
    <w:p w14:paraId="0ADE5036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color w:val="000000" w:themeColor="text1"/>
          <w:sz w:val="28"/>
          <w:szCs w:val="28"/>
        </w:rPr>
        <w:t>- Deletes structure + all data inside the object.</w:t>
      </w:r>
    </w:p>
    <w:p w14:paraId="0DB7EE94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color w:val="000000" w:themeColor="text1"/>
          <w:sz w:val="28"/>
          <w:szCs w:val="28"/>
        </w:rPr>
        <w:t>- This action cannot be undone.</w:t>
      </w:r>
    </w:p>
    <w:p w14:paraId="644857C4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65BD64A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color w:val="000000" w:themeColor="text1"/>
          <w:sz w:val="28"/>
          <w:szCs w:val="28"/>
        </w:rPr>
        <w:t>---</w:t>
      </w:r>
    </w:p>
    <w:p w14:paraId="4C38B7CA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6EF913B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rFonts w:ascii="Segoe UI Emoji" w:hAnsi="Segoe UI Emoji" w:cs="Segoe UI Emoji"/>
          <w:color w:val="000000" w:themeColor="text1"/>
          <w:sz w:val="28"/>
          <w:szCs w:val="28"/>
        </w:rPr>
        <w:t>🔸</w:t>
      </w:r>
      <w:r w:rsidRPr="00E16623">
        <w:rPr>
          <w:color w:val="000000" w:themeColor="text1"/>
          <w:sz w:val="28"/>
          <w:szCs w:val="28"/>
        </w:rPr>
        <w:t xml:space="preserve"> Common Usage Examples:</w:t>
      </w:r>
    </w:p>
    <w:p w14:paraId="1FA35DE6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95615BF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color w:val="000000" w:themeColor="text1"/>
          <w:sz w:val="28"/>
          <w:szCs w:val="28"/>
        </w:rPr>
        <w:t>1. Drop a Table:</w:t>
      </w:r>
    </w:p>
    <w:p w14:paraId="568D2E61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E16623">
        <w:rPr>
          <w:color w:val="000000" w:themeColor="text1"/>
          <w:sz w:val="28"/>
          <w:szCs w:val="28"/>
        </w:rPr>
        <w:t>sql</w:t>
      </w:r>
      <w:proofErr w:type="spellEnd"/>
    </w:p>
    <w:p w14:paraId="013931F5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color w:val="000000" w:themeColor="text1"/>
          <w:sz w:val="28"/>
          <w:szCs w:val="28"/>
        </w:rPr>
        <w:t xml:space="preserve">DROP TABLE </w:t>
      </w:r>
      <w:proofErr w:type="spellStart"/>
      <w:r w:rsidRPr="00E16623">
        <w:rPr>
          <w:color w:val="000000" w:themeColor="text1"/>
          <w:sz w:val="28"/>
          <w:szCs w:val="28"/>
        </w:rPr>
        <w:t>table_name</w:t>
      </w:r>
      <w:proofErr w:type="spellEnd"/>
      <w:r w:rsidRPr="00E16623">
        <w:rPr>
          <w:color w:val="000000" w:themeColor="text1"/>
          <w:sz w:val="28"/>
          <w:szCs w:val="28"/>
        </w:rPr>
        <w:t>;</w:t>
      </w:r>
    </w:p>
    <w:p w14:paraId="0A3E3B01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06A5548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color w:val="000000" w:themeColor="text1"/>
          <w:sz w:val="28"/>
          <w:szCs w:val="28"/>
        </w:rPr>
        <w:t>Deletes the entire table and its data.</w:t>
      </w:r>
    </w:p>
    <w:p w14:paraId="5A5667CF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FD95EAE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color w:val="000000" w:themeColor="text1"/>
          <w:sz w:val="28"/>
          <w:szCs w:val="28"/>
        </w:rPr>
        <w:lastRenderedPageBreak/>
        <w:t>2. Drop a Database:</w:t>
      </w:r>
    </w:p>
    <w:p w14:paraId="11121FB7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E16623">
        <w:rPr>
          <w:color w:val="000000" w:themeColor="text1"/>
          <w:sz w:val="28"/>
          <w:szCs w:val="28"/>
        </w:rPr>
        <w:t>sql</w:t>
      </w:r>
      <w:proofErr w:type="spellEnd"/>
    </w:p>
    <w:p w14:paraId="7F577589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color w:val="000000" w:themeColor="text1"/>
          <w:sz w:val="28"/>
          <w:szCs w:val="28"/>
        </w:rPr>
        <w:t xml:space="preserve">DROP DATABASE </w:t>
      </w:r>
      <w:proofErr w:type="spellStart"/>
      <w:r w:rsidRPr="00E16623">
        <w:rPr>
          <w:color w:val="000000" w:themeColor="text1"/>
          <w:sz w:val="28"/>
          <w:szCs w:val="28"/>
        </w:rPr>
        <w:t>database_name</w:t>
      </w:r>
      <w:proofErr w:type="spellEnd"/>
      <w:r w:rsidRPr="00E16623">
        <w:rPr>
          <w:color w:val="000000" w:themeColor="text1"/>
          <w:sz w:val="28"/>
          <w:szCs w:val="28"/>
        </w:rPr>
        <w:t>;</w:t>
      </w:r>
    </w:p>
    <w:p w14:paraId="5945029A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781B545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color w:val="000000" w:themeColor="text1"/>
          <w:sz w:val="28"/>
          <w:szCs w:val="28"/>
        </w:rPr>
        <w:t>Removes the whole database.</w:t>
      </w:r>
    </w:p>
    <w:p w14:paraId="56140469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8FA2302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color w:val="000000" w:themeColor="text1"/>
          <w:sz w:val="28"/>
          <w:szCs w:val="28"/>
        </w:rPr>
        <w:t>3. Drop a Column (in some DBMS):</w:t>
      </w:r>
    </w:p>
    <w:p w14:paraId="0F1DEF07" w14:textId="77777777" w:rsidR="00FD4972" w:rsidRPr="00E16623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E16623">
        <w:rPr>
          <w:color w:val="000000" w:themeColor="text1"/>
          <w:sz w:val="28"/>
          <w:szCs w:val="28"/>
        </w:rPr>
        <w:t>sql</w:t>
      </w:r>
      <w:proofErr w:type="spellEnd"/>
    </w:p>
    <w:p w14:paraId="0A679738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E16623">
        <w:rPr>
          <w:color w:val="000000" w:themeColor="text1"/>
          <w:sz w:val="28"/>
          <w:szCs w:val="28"/>
        </w:rPr>
        <w:t xml:space="preserve">ALTER TABLE </w:t>
      </w:r>
      <w:proofErr w:type="spellStart"/>
      <w:r w:rsidRPr="00E16623">
        <w:rPr>
          <w:color w:val="000000" w:themeColor="text1"/>
          <w:sz w:val="28"/>
          <w:szCs w:val="28"/>
        </w:rPr>
        <w:t>table_name</w:t>
      </w:r>
      <w:proofErr w:type="spellEnd"/>
      <w:r w:rsidRPr="00E16623">
        <w:rPr>
          <w:color w:val="000000" w:themeColor="text1"/>
          <w:sz w:val="28"/>
          <w:szCs w:val="28"/>
        </w:rPr>
        <w:t xml:space="preserve"> DROP COLUMN </w:t>
      </w:r>
      <w:proofErr w:type="spellStart"/>
      <w:r w:rsidRPr="00E16623">
        <w:rPr>
          <w:color w:val="000000" w:themeColor="text1"/>
          <w:sz w:val="28"/>
          <w:szCs w:val="28"/>
        </w:rPr>
        <w:t>column_name</w:t>
      </w:r>
      <w:proofErr w:type="spellEnd"/>
      <w:r w:rsidRPr="00E16623">
        <w:rPr>
          <w:color w:val="000000" w:themeColor="text1"/>
          <w:sz w:val="28"/>
          <w:szCs w:val="28"/>
        </w:rPr>
        <w:t>;</w:t>
      </w:r>
    </w:p>
    <w:p w14:paraId="4320F13F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1D3D6AD" w14:textId="77777777" w:rsidR="00FD4972" w:rsidRPr="0063482F" w:rsidRDefault="00FD4972" w:rsidP="00FD4972">
      <w:pPr>
        <w:pStyle w:val="ListParagraph"/>
        <w:numPr>
          <w:ilvl w:val="0"/>
          <w:numId w:val="5"/>
        </w:numPr>
        <w:rPr>
          <w:color w:val="4472C4" w:themeColor="accent1"/>
          <w:sz w:val="40"/>
          <w:szCs w:val="40"/>
        </w:rPr>
      </w:pPr>
      <w:r w:rsidRPr="0063482F">
        <w:rPr>
          <w:color w:val="4472C4" w:themeColor="accent1"/>
          <w:sz w:val="40"/>
          <w:szCs w:val="40"/>
        </w:rPr>
        <w:t>What are the implications of dropping a table from a database?</w:t>
      </w:r>
    </w:p>
    <w:p w14:paraId="16DF8E0E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19597572" w14:textId="77777777" w:rsidR="00FD4972" w:rsidRPr="006C639D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17FB5F66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rFonts w:ascii="Segoe UI Emoji" w:hAnsi="Segoe UI Emoji" w:cs="Segoe UI Emoji"/>
          <w:color w:val="000000" w:themeColor="text1"/>
          <w:sz w:val="28"/>
          <w:szCs w:val="28"/>
        </w:rPr>
        <w:t>🔻</w:t>
      </w:r>
      <w:r w:rsidRPr="006C639D">
        <w:rPr>
          <w:color w:val="000000" w:themeColor="text1"/>
          <w:sz w:val="28"/>
          <w:szCs w:val="28"/>
        </w:rPr>
        <w:t xml:space="preserve"> Implications of Dropping a Table:</w:t>
      </w:r>
    </w:p>
    <w:p w14:paraId="21877C63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5BB9B82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>1. Permanent Deletion:</w:t>
      </w:r>
    </w:p>
    <w:p w14:paraId="6949B73F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 xml:space="preserve">   - The table and all its data are permanently deleted.</w:t>
      </w:r>
    </w:p>
    <w:p w14:paraId="4C07D0BD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 xml:space="preserve">   - You cannot recover the data unless you have a backup.</w:t>
      </w:r>
    </w:p>
    <w:p w14:paraId="62DFCF3B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F1DEBD7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>2. Loss of Structure:</w:t>
      </w:r>
    </w:p>
    <w:p w14:paraId="79ED7609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 xml:space="preserve">   - The table schema (columns, data types, constraints) is lost.</w:t>
      </w:r>
    </w:p>
    <w:p w14:paraId="25D63CCB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 xml:space="preserve">   - You’ll need to redefine the table if you want it back.</w:t>
      </w:r>
    </w:p>
    <w:p w14:paraId="26E70599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7CE8DDC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>3. Dependent Objects Affected:</w:t>
      </w:r>
    </w:p>
    <w:p w14:paraId="1A24EB25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lastRenderedPageBreak/>
        <w:t xml:space="preserve">   - Any views, stored procedures, triggers, or foreign keys that depend on the table may also be invalidated or fail.</w:t>
      </w:r>
    </w:p>
    <w:p w14:paraId="155DA317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 xml:space="preserve">   - Could cause errors in application logic.</w:t>
      </w:r>
    </w:p>
    <w:p w14:paraId="4446691F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C3B93D7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>4. Breaks Relationships:</w:t>
      </w:r>
    </w:p>
    <w:p w14:paraId="74A3872E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 xml:space="preserve">   - If the table is referenced by foreign keys, dropping it may lead to referential integrity issues.</w:t>
      </w:r>
    </w:p>
    <w:p w14:paraId="4085D504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949C41B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>5. No Confirmation (in many systems):</w:t>
      </w:r>
    </w:p>
    <w:p w14:paraId="4DF52EDA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 xml:space="preserve">   - Some databases drop tables without asking for confirmation, so accidental drops can be dangerous.</w:t>
      </w:r>
    </w:p>
    <w:p w14:paraId="52134260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7E64D44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>---</w:t>
      </w:r>
    </w:p>
    <w:p w14:paraId="692F1539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E4E1EA5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6C639D">
        <w:rPr>
          <w:color w:val="000000" w:themeColor="text1"/>
          <w:sz w:val="28"/>
          <w:szCs w:val="28"/>
        </w:rPr>
        <w:t xml:space="preserve"> Recommendation:</w:t>
      </w:r>
    </w:p>
    <w:p w14:paraId="25FA9235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>- Use DROP TABLE only when you're sure you don't need the table or its data.</w:t>
      </w:r>
    </w:p>
    <w:p w14:paraId="18C7D52C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>- Prefer TRUNCATE or DELETE if you just want to remove data but keep the structure.</w:t>
      </w:r>
    </w:p>
    <w:p w14:paraId="4549AB43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63BFE9C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>---</w:t>
      </w:r>
    </w:p>
    <w:p w14:paraId="36A37546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7D6C6A9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>Example:</w:t>
      </w:r>
    </w:p>
    <w:p w14:paraId="45901F21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6C639D">
        <w:rPr>
          <w:color w:val="000000" w:themeColor="text1"/>
          <w:sz w:val="28"/>
          <w:szCs w:val="28"/>
        </w:rPr>
        <w:t>sql</w:t>
      </w:r>
      <w:proofErr w:type="spellEnd"/>
    </w:p>
    <w:p w14:paraId="450717BE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>DROP TABLE employees;</w:t>
      </w:r>
    </w:p>
    <w:p w14:paraId="3C26BD4C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538EE51" w14:textId="77777777" w:rsidR="00FD4972" w:rsidRPr="006C63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C639D">
        <w:rPr>
          <w:color w:val="000000" w:themeColor="text1"/>
          <w:sz w:val="28"/>
          <w:szCs w:val="28"/>
        </w:rPr>
        <w:t>This command will delete the employees table completely—structure and all data gone.</w:t>
      </w:r>
    </w:p>
    <w:p w14:paraId="641B6DDE" w14:textId="77777777" w:rsidR="00FD4972" w:rsidRPr="00251404" w:rsidRDefault="00FD4972" w:rsidP="00FD4972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40"/>
          <w:szCs w:val="40"/>
        </w:rPr>
      </w:pPr>
      <w:r w:rsidRPr="00251404">
        <w:rPr>
          <w:b/>
          <w:bCs/>
          <w:color w:val="4472C4" w:themeColor="accent1"/>
          <w:sz w:val="40"/>
          <w:szCs w:val="40"/>
        </w:rPr>
        <w:lastRenderedPageBreak/>
        <w:t>Data Manipulation Language (DML)</w:t>
      </w:r>
    </w:p>
    <w:p w14:paraId="0B52D2B1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03697924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  <w:r w:rsidRPr="004643E0">
        <w:rPr>
          <w:color w:val="4472C4" w:themeColor="accent1"/>
          <w:sz w:val="40"/>
          <w:szCs w:val="40"/>
        </w:rPr>
        <w:t>Theory Questions:</w:t>
      </w:r>
    </w:p>
    <w:p w14:paraId="00590D55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736132A5" w14:textId="77777777" w:rsidR="00FD4972" w:rsidRPr="004643E0" w:rsidRDefault="00FD4972" w:rsidP="00FD4972">
      <w:pPr>
        <w:pStyle w:val="ListParagraph"/>
        <w:numPr>
          <w:ilvl w:val="0"/>
          <w:numId w:val="6"/>
        </w:numPr>
        <w:rPr>
          <w:color w:val="4472C4" w:themeColor="accent1"/>
          <w:sz w:val="40"/>
          <w:szCs w:val="40"/>
        </w:rPr>
      </w:pPr>
      <w:r w:rsidRPr="004643E0">
        <w:rPr>
          <w:color w:val="4472C4" w:themeColor="accent1"/>
          <w:sz w:val="40"/>
          <w:szCs w:val="40"/>
        </w:rPr>
        <w:t>Define the INSERT, UPDATE, and DELETE commands in SQL.</w:t>
      </w:r>
    </w:p>
    <w:p w14:paraId="72E0C9B1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1. INSERT</w:t>
      </w:r>
    </w:p>
    <w:p w14:paraId="34A68D27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Purpose: Adds new records (rows) into a table.</w:t>
      </w:r>
    </w:p>
    <w:p w14:paraId="7481E2C3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5E54BA0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Syntax:</w:t>
      </w:r>
    </w:p>
    <w:p w14:paraId="38930B79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F279D6">
        <w:rPr>
          <w:color w:val="000000" w:themeColor="text1"/>
          <w:sz w:val="28"/>
          <w:szCs w:val="28"/>
        </w:rPr>
        <w:t>sql</w:t>
      </w:r>
      <w:proofErr w:type="spellEnd"/>
    </w:p>
    <w:p w14:paraId="7C2BEC55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 xml:space="preserve">INSERT INTO </w:t>
      </w:r>
      <w:proofErr w:type="spellStart"/>
      <w:r w:rsidRPr="00F279D6">
        <w:rPr>
          <w:color w:val="000000" w:themeColor="text1"/>
          <w:sz w:val="28"/>
          <w:szCs w:val="28"/>
        </w:rPr>
        <w:t>table_name</w:t>
      </w:r>
      <w:proofErr w:type="spellEnd"/>
      <w:r w:rsidRPr="00F279D6">
        <w:rPr>
          <w:color w:val="000000" w:themeColor="text1"/>
          <w:sz w:val="28"/>
          <w:szCs w:val="28"/>
        </w:rPr>
        <w:t xml:space="preserve"> (column1, column2, ...)</w:t>
      </w:r>
    </w:p>
    <w:p w14:paraId="3C166EBE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VALUES (value1, value2, ...);</w:t>
      </w:r>
    </w:p>
    <w:p w14:paraId="43A33E39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896EA52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0A82EEC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Example:</w:t>
      </w:r>
    </w:p>
    <w:p w14:paraId="4F1CD320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F279D6">
        <w:rPr>
          <w:color w:val="000000" w:themeColor="text1"/>
          <w:sz w:val="28"/>
          <w:szCs w:val="28"/>
        </w:rPr>
        <w:t>sql</w:t>
      </w:r>
      <w:proofErr w:type="spellEnd"/>
    </w:p>
    <w:p w14:paraId="1FDC3FBB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INSERT INTO students (name, age)</w:t>
      </w:r>
    </w:p>
    <w:p w14:paraId="5F85A45A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VALUES ('Rahul', 21);</w:t>
      </w:r>
    </w:p>
    <w:p w14:paraId="24FEEC1C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2B4B8B9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A1F8725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---</w:t>
      </w:r>
    </w:p>
    <w:p w14:paraId="36906C89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DA0924B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2. UPDATE</w:t>
      </w:r>
    </w:p>
    <w:p w14:paraId="74192EDE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Purpose: Modifies existing records in a table.</w:t>
      </w:r>
    </w:p>
    <w:p w14:paraId="052802DF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B02E12D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Syntax:</w:t>
      </w:r>
    </w:p>
    <w:p w14:paraId="68857614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F279D6">
        <w:rPr>
          <w:color w:val="000000" w:themeColor="text1"/>
          <w:sz w:val="28"/>
          <w:szCs w:val="28"/>
        </w:rPr>
        <w:t>sql</w:t>
      </w:r>
      <w:proofErr w:type="spellEnd"/>
    </w:p>
    <w:p w14:paraId="630FCB7C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 xml:space="preserve">UPDATE </w:t>
      </w:r>
      <w:proofErr w:type="spellStart"/>
      <w:r w:rsidRPr="00F279D6">
        <w:rPr>
          <w:color w:val="000000" w:themeColor="text1"/>
          <w:sz w:val="28"/>
          <w:szCs w:val="28"/>
        </w:rPr>
        <w:t>table_name</w:t>
      </w:r>
      <w:proofErr w:type="spellEnd"/>
    </w:p>
    <w:p w14:paraId="6FFE354D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SET column1 = value1, column2 = value2, ...</w:t>
      </w:r>
    </w:p>
    <w:p w14:paraId="064FC256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WHERE condition;</w:t>
      </w:r>
    </w:p>
    <w:p w14:paraId="3CDF1E5B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69C5CFA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7A7CD71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Example:</w:t>
      </w:r>
    </w:p>
    <w:p w14:paraId="0B81541A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F279D6">
        <w:rPr>
          <w:color w:val="000000" w:themeColor="text1"/>
          <w:sz w:val="28"/>
          <w:szCs w:val="28"/>
        </w:rPr>
        <w:t>sql</w:t>
      </w:r>
      <w:proofErr w:type="spellEnd"/>
    </w:p>
    <w:p w14:paraId="7B841A12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UPDATE students</w:t>
      </w:r>
    </w:p>
    <w:p w14:paraId="15E92053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SET age = 22</w:t>
      </w:r>
    </w:p>
    <w:p w14:paraId="2B89C654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WHERE name = 'Rahul';</w:t>
      </w:r>
    </w:p>
    <w:p w14:paraId="5F8A4481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672E759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1221D0C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 xml:space="preserve">&gt; </w:t>
      </w:r>
      <w:r w:rsidRPr="00F279D6">
        <w:rPr>
          <w:rFonts w:ascii="Segoe UI Symbol" w:hAnsi="Segoe UI Symbol" w:cs="Segoe UI Symbol"/>
          <w:color w:val="000000" w:themeColor="text1"/>
          <w:sz w:val="28"/>
          <w:szCs w:val="28"/>
        </w:rPr>
        <w:t>⚠</w:t>
      </w:r>
      <w:r w:rsidRPr="00F279D6">
        <w:rPr>
          <w:color w:val="000000" w:themeColor="text1"/>
          <w:sz w:val="28"/>
          <w:szCs w:val="28"/>
        </w:rPr>
        <w:t xml:space="preserve"> Use WHERE carefully to avoid updating all rows by mistake.</w:t>
      </w:r>
    </w:p>
    <w:p w14:paraId="64C1156C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E5FB5B0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---</w:t>
      </w:r>
    </w:p>
    <w:p w14:paraId="18C9F888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75039D9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3. DELETE</w:t>
      </w:r>
    </w:p>
    <w:p w14:paraId="7BC7F566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Purpose: Deletes one or more existing records from a table.</w:t>
      </w:r>
    </w:p>
    <w:p w14:paraId="411E3367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EA6DF3E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Syntax:</w:t>
      </w:r>
    </w:p>
    <w:p w14:paraId="22CF2BC9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F279D6">
        <w:rPr>
          <w:color w:val="000000" w:themeColor="text1"/>
          <w:sz w:val="28"/>
          <w:szCs w:val="28"/>
        </w:rPr>
        <w:t>sql</w:t>
      </w:r>
      <w:proofErr w:type="spellEnd"/>
    </w:p>
    <w:p w14:paraId="00CF84D5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 xml:space="preserve">DELETE FROM </w:t>
      </w:r>
      <w:proofErr w:type="spellStart"/>
      <w:r w:rsidRPr="00F279D6">
        <w:rPr>
          <w:color w:val="000000" w:themeColor="text1"/>
          <w:sz w:val="28"/>
          <w:szCs w:val="28"/>
        </w:rPr>
        <w:t>table_name</w:t>
      </w:r>
      <w:proofErr w:type="spellEnd"/>
    </w:p>
    <w:p w14:paraId="34278572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WHERE condition;</w:t>
      </w:r>
    </w:p>
    <w:p w14:paraId="6B372461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D7B8AE5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78C59C5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Example:</w:t>
      </w:r>
    </w:p>
    <w:p w14:paraId="6E5CA797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F279D6">
        <w:rPr>
          <w:color w:val="000000" w:themeColor="text1"/>
          <w:sz w:val="28"/>
          <w:szCs w:val="28"/>
        </w:rPr>
        <w:t>sql</w:t>
      </w:r>
      <w:proofErr w:type="spellEnd"/>
    </w:p>
    <w:p w14:paraId="73964191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DELETE FROM students</w:t>
      </w:r>
    </w:p>
    <w:p w14:paraId="665E3F4D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>WHERE name = 'Rahul';</w:t>
      </w:r>
    </w:p>
    <w:p w14:paraId="48AF4EE7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872DD45" w14:textId="77777777" w:rsidR="00FD4972" w:rsidRPr="00F279D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99F6261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279D6">
        <w:rPr>
          <w:color w:val="000000" w:themeColor="text1"/>
          <w:sz w:val="28"/>
          <w:szCs w:val="28"/>
        </w:rPr>
        <w:t xml:space="preserve">&gt; </w:t>
      </w:r>
      <w:r w:rsidRPr="00F279D6">
        <w:rPr>
          <w:rFonts w:ascii="Segoe UI Symbol" w:hAnsi="Segoe UI Symbol" w:cs="Segoe UI Symbol"/>
          <w:color w:val="000000" w:themeColor="text1"/>
          <w:sz w:val="28"/>
          <w:szCs w:val="28"/>
        </w:rPr>
        <w:t>⚠</w:t>
      </w:r>
      <w:r w:rsidRPr="00F279D6">
        <w:rPr>
          <w:color w:val="000000" w:themeColor="text1"/>
          <w:sz w:val="28"/>
          <w:szCs w:val="28"/>
        </w:rPr>
        <w:t xml:space="preserve"> Without WHERE, all records will be deleted from the table.</w:t>
      </w:r>
    </w:p>
    <w:p w14:paraId="328DF390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AC5AA5E" w14:textId="77777777" w:rsidR="00FD4972" w:rsidRPr="00251404" w:rsidRDefault="00FD4972" w:rsidP="00FD4972">
      <w:pPr>
        <w:pStyle w:val="ListParagraph"/>
        <w:numPr>
          <w:ilvl w:val="0"/>
          <w:numId w:val="6"/>
        </w:numPr>
        <w:rPr>
          <w:color w:val="4472C4" w:themeColor="accent1"/>
          <w:sz w:val="40"/>
          <w:szCs w:val="40"/>
        </w:rPr>
      </w:pPr>
      <w:r w:rsidRPr="00251404">
        <w:rPr>
          <w:color w:val="4472C4" w:themeColor="accent1"/>
          <w:sz w:val="40"/>
          <w:szCs w:val="40"/>
        </w:rPr>
        <w:t>What is the importance of the WHERE clause in UPDATE and DELETE operations?</w:t>
      </w:r>
    </w:p>
    <w:p w14:paraId="5C257D76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254B033E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Why is it important?</w:t>
      </w:r>
    </w:p>
    <w:p w14:paraId="49C8202A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D86BF68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 xml:space="preserve">- Without </w:t>
      </w:r>
      <w:proofErr w:type="gramStart"/>
      <w:r w:rsidRPr="00F753AF">
        <w:rPr>
          <w:color w:val="000000" w:themeColor="text1"/>
          <w:sz w:val="28"/>
          <w:szCs w:val="28"/>
        </w:rPr>
        <w:t>WHERE</w:t>
      </w:r>
      <w:proofErr w:type="gramEnd"/>
      <w:r w:rsidRPr="00F753AF">
        <w:rPr>
          <w:color w:val="000000" w:themeColor="text1"/>
          <w:sz w:val="28"/>
          <w:szCs w:val="28"/>
        </w:rPr>
        <w:t>, all rows in the table will be affected.</w:t>
      </w:r>
    </w:p>
    <w:p w14:paraId="5569AB95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 xml:space="preserve">- With </w:t>
      </w:r>
      <w:proofErr w:type="gramStart"/>
      <w:r w:rsidRPr="00F753AF">
        <w:rPr>
          <w:color w:val="000000" w:themeColor="text1"/>
          <w:sz w:val="28"/>
          <w:szCs w:val="28"/>
        </w:rPr>
        <w:t>WHERE</w:t>
      </w:r>
      <w:proofErr w:type="gramEnd"/>
      <w:r w:rsidRPr="00F753AF">
        <w:rPr>
          <w:color w:val="000000" w:themeColor="text1"/>
          <w:sz w:val="28"/>
          <w:szCs w:val="28"/>
        </w:rPr>
        <w:t>, only specific rows matching the condition will be affected.</w:t>
      </w:r>
    </w:p>
    <w:p w14:paraId="51E852D0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8BDCDAD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---</w:t>
      </w:r>
    </w:p>
    <w:p w14:paraId="04885711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D80EC42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F753AF">
        <w:rPr>
          <w:color w:val="000000" w:themeColor="text1"/>
          <w:sz w:val="28"/>
          <w:szCs w:val="28"/>
        </w:rPr>
        <w:t xml:space="preserve"> With WHERE (Safe)</w:t>
      </w:r>
    </w:p>
    <w:p w14:paraId="55F48BF2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1A9B961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Example:</w:t>
      </w:r>
    </w:p>
    <w:p w14:paraId="07397863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F753AF">
        <w:rPr>
          <w:color w:val="000000" w:themeColor="text1"/>
          <w:sz w:val="28"/>
          <w:szCs w:val="28"/>
        </w:rPr>
        <w:t>sql</w:t>
      </w:r>
      <w:proofErr w:type="spellEnd"/>
    </w:p>
    <w:p w14:paraId="42CC1FA4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DELETE FROM students</w:t>
      </w:r>
    </w:p>
    <w:p w14:paraId="2BE6C0D4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WHERE id = 101;</w:t>
      </w:r>
    </w:p>
    <w:p w14:paraId="4E804E38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B45A5F1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 xml:space="preserve">*→ Only the student with id = 101 will be </w:t>
      </w:r>
      <w:proofErr w:type="gramStart"/>
      <w:r w:rsidRPr="00F753AF">
        <w:rPr>
          <w:color w:val="000000" w:themeColor="text1"/>
          <w:sz w:val="28"/>
          <w:szCs w:val="28"/>
        </w:rPr>
        <w:t>deleted.*</w:t>
      </w:r>
      <w:proofErr w:type="gramEnd"/>
    </w:p>
    <w:p w14:paraId="29FBE219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F1DA0DD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---</w:t>
      </w:r>
    </w:p>
    <w:p w14:paraId="6EB11892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B089486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rFonts w:ascii="Segoe UI Emoji" w:hAnsi="Segoe UI Emoji" w:cs="Segoe UI Emoji"/>
          <w:color w:val="000000" w:themeColor="text1"/>
          <w:sz w:val="28"/>
          <w:szCs w:val="28"/>
        </w:rPr>
        <w:t>❌</w:t>
      </w:r>
      <w:r w:rsidRPr="00F753AF">
        <w:rPr>
          <w:color w:val="000000" w:themeColor="text1"/>
          <w:sz w:val="28"/>
          <w:szCs w:val="28"/>
        </w:rPr>
        <w:t xml:space="preserve"> Without WHERE (Dangerous)</w:t>
      </w:r>
    </w:p>
    <w:p w14:paraId="33369958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0A59571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Example:</w:t>
      </w:r>
    </w:p>
    <w:p w14:paraId="7B62ED09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F753AF">
        <w:rPr>
          <w:color w:val="000000" w:themeColor="text1"/>
          <w:sz w:val="28"/>
          <w:szCs w:val="28"/>
        </w:rPr>
        <w:t>sql</w:t>
      </w:r>
      <w:proofErr w:type="spellEnd"/>
    </w:p>
    <w:p w14:paraId="1D2C5C12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DELETE FROM students;</w:t>
      </w:r>
    </w:p>
    <w:p w14:paraId="49D4E44C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7471593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 xml:space="preserve">→ Deletes *all students from the </w:t>
      </w:r>
      <w:proofErr w:type="gramStart"/>
      <w:r w:rsidRPr="00F753AF">
        <w:rPr>
          <w:color w:val="000000" w:themeColor="text1"/>
          <w:sz w:val="28"/>
          <w:szCs w:val="28"/>
        </w:rPr>
        <w:t>table!*</w:t>
      </w:r>
      <w:proofErr w:type="gramEnd"/>
    </w:p>
    <w:p w14:paraId="4D135356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970E726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---</w:t>
      </w:r>
    </w:p>
    <w:p w14:paraId="7B60A5FF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5CD17F4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Summary:</w:t>
      </w:r>
    </w:p>
    <w:p w14:paraId="681CD044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46EBEBC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| Clause Used | Result                           |</w:t>
      </w:r>
    </w:p>
    <w:p w14:paraId="1797F9B5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|-------------|----------------------------------|</w:t>
      </w:r>
    </w:p>
    <w:p w14:paraId="3C534C34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 xml:space="preserve">| With </w:t>
      </w:r>
      <w:proofErr w:type="gramStart"/>
      <w:r w:rsidRPr="00F753AF">
        <w:rPr>
          <w:color w:val="000000" w:themeColor="text1"/>
          <w:sz w:val="28"/>
          <w:szCs w:val="28"/>
        </w:rPr>
        <w:t>WHERE  |</w:t>
      </w:r>
      <w:proofErr w:type="gramEnd"/>
      <w:r w:rsidRPr="00F753AF">
        <w:rPr>
          <w:color w:val="000000" w:themeColor="text1"/>
          <w:sz w:val="28"/>
          <w:szCs w:val="28"/>
        </w:rPr>
        <w:t xml:space="preserve"> Only matching rows affected      |</w:t>
      </w:r>
    </w:p>
    <w:p w14:paraId="629F2A40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| Without WHERE | All rows affected (risky!)     |</w:t>
      </w:r>
    </w:p>
    <w:p w14:paraId="0F24BE68" w14:textId="77777777" w:rsidR="00FD4972" w:rsidRPr="00F753A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FA95781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F753AF">
        <w:rPr>
          <w:color w:val="000000" w:themeColor="text1"/>
          <w:sz w:val="28"/>
          <w:szCs w:val="28"/>
        </w:rPr>
        <w:t>Conclusion: Always use WHERE carefully in UPDATE and DELETE to avoid accidental data loss.</w:t>
      </w:r>
    </w:p>
    <w:p w14:paraId="6E8E9A6C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FC701AA" w14:textId="77777777" w:rsidR="00FD4972" w:rsidRPr="00436610" w:rsidRDefault="00FD4972" w:rsidP="00FD4972">
      <w:pPr>
        <w:ind w:left="360"/>
        <w:rPr>
          <w:b/>
          <w:bCs/>
          <w:color w:val="4472C4" w:themeColor="accent1"/>
          <w:sz w:val="40"/>
          <w:szCs w:val="40"/>
        </w:rPr>
      </w:pPr>
      <w:r w:rsidRPr="00436610">
        <w:rPr>
          <w:b/>
          <w:bCs/>
          <w:color w:val="4472C4" w:themeColor="accent1"/>
          <w:sz w:val="40"/>
          <w:szCs w:val="40"/>
        </w:rPr>
        <w:t xml:space="preserve">8. Data Query Language (DQL) </w:t>
      </w:r>
    </w:p>
    <w:p w14:paraId="4097CE45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  <w:r w:rsidRPr="00436610">
        <w:rPr>
          <w:color w:val="4472C4" w:themeColor="accent1"/>
          <w:sz w:val="40"/>
          <w:szCs w:val="40"/>
        </w:rPr>
        <w:lastRenderedPageBreak/>
        <w:t>Theory Questions:</w:t>
      </w:r>
    </w:p>
    <w:p w14:paraId="1AD0FC1E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5E64D693" w14:textId="77777777" w:rsidR="00FD4972" w:rsidRPr="00102D82" w:rsidRDefault="00FD4972" w:rsidP="00FD4972">
      <w:pPr>
        <w:pStyle w:val="ListParagraph"/>
        <w:numPr>
          <w:ilvl w:val="0"/>
          <w:numId w:val="7"/>
        </w:numPr>
        <w:rPr>
          <w:color w:val="4472C4" w:themeColor="accent1"/>
          <w:sz w:val="40"/>
          <w:szCs w:val="40"/>
        </w:rPr>
      </w:pPr>
      <w:r w:rsidRPr="00102D82">
        <w:rPr>
          <w:color w:val="4472C4" w:themeColor="accent1"/>
          <w:sz w:val="40"/>
          <w:szCs w:val="40"/>
        </w:rPr>
        <w:t>What is the SELECT statement, and how is it used to query data?</w:t>
      </w:r>
    </w:p>
    <w:p w14:paraId="5D88B0C6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The *SELECT statement* in SQL is used to query (retrieve) data from one or more tables in a database.</w:t>
      </w:r>
    </w:p>
    <w:p w14:paraId="5FF280EE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54924F7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---</w:t>
      </w:r>
    </w:p>
    <w:p w14:paraId="121C1743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AB51ECF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Basic Syntax:</w:t>
      </w:r>
    </w:p>
    <w:p w14:paraId="716BD140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B42423">
        <w:rPr>
          <w:color w:val="000000" w:themeColor="text1"/>
          <w:sz w:val="28"/>
          <w:szCs w:val="28"/>
        </w:rPr>
        <w:t>sql</w:t>
      </w:r>
      <w:proofErr w:type="spellEnd"/>
    </w:p>
    <w:p w14:paraId="50476D39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SELECT column1, column2, ...</w:t>
      </w:r>
    </w:p>
    <w:p w14:paraId="5F360FFA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 xml:space="preserve">FROM </w:t>
      </w:r>
      <w:proofErr w:type="spellStart"/>
      <w:r w:rsidRPr="00B42423">
        <w:rPr>
          <w:color w:val="000000" w:themeColor="text1"/>
          <w:sz w:val="28"/>
          <w:szCs w:val="28"/>
        </w:rPr>
        <w:t>table_name</w:t>
      </w:r>
      <w:proofErr w:type="spellEnd"/>
    </w:p>
    <w:p w14:paraId="380FD5B8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WHERE condition;</w:t>
      </w:r>
    </w:p>
    <w:p w14:paraId="5286BCE6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609A138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A7A96C5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---</w:t>
      </w:r>
    </w:p>
    <w:p w14:paraId="1BF6CA9A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5C730E9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How it's used:</w:t>
      </w:r>
    </w:p>
    <w:p w14:paraId="25AC58FA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FDE2BBC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1. Select specific columns:</w:t>
      </w:r>
    </w:p>
    <w:p w14:paraId="6940BEFC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B42423">
        <w:rPr>
          <w:color w:val="000000" w:themeColor="text1"/>
          <w:sz w:val="28"/>
          <w:szCs w:val="28"/>
        </w:rPr>
        <w:t>sql</w:t>
      </w:r>
      <w:proofErr w:type="spellEnd"/>
    </w:p>
    <w:p w14:paraId="73EBB4C4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SELECT name, age FROM students;</w:t>
      </w:r>
    </w:p>
    <w:p w14:paraId="3482C0A2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724E364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 xml:space="preserve">→ Retrieves name and age columns from the </w:t>
      </w:r>
      <w:proofErr w:type="gramStart"/>
      <w:r w:rsidRPr="00B42423">
        <w:rPr>
          <w:color w:val="000000" w:themeColor="text1"/>
          <w:sz w:val="28"/>
          <w:szCs w:val="28"/>
        </w:rPr>
        <w:t>students</w:t>
      </w:r>
      <w:proofErr w:type="gramEnd"/>
      <w:r w:rsidRPr="00B42423">
        <w:rPr>
          <w:color w:val="000000" w:themeColor="text1"/>
          <w:sz w:val="28"/>
          <w:szCs w:val="28"/>
        </w:rPr>
        <w:t xml:space="preserve"> table.</w:t>
      </w:r>
    </w:p>
    <w:p w14:paraId="7D343350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6A188E9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lastRenderedPageBreak/>
        <w:t>2. Select all columns:</w:t>
      </w:r>
    </w:p>
    <w:p w14:paraId="0E0E2E6F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B42423">
        <w:rPr>
          <w:color w:val="000000" w:themeColor="text1"/>
          <w:sz w:val="28"/>
          <w:szCs w:val="28"/>
        </w:rPr>
        <w:t>sql</w:t>
      </w:r>
      <w:proofErr w:type="spellEnd"/>
    </w:p>
    <w:p w14:paraId="51181F5B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SELECT * FROM students;</w:t>
      </w:r>
    </w:p>
    <w:p w14:paraId="2577C764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F291F4A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→ Retrieves all columns for all students.</w:t>
      </w:r>
    </w:p>
    <w:p w14:paraId="67A26386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BD0FF71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3. With a condition:</w:t>
      </w:r>
    </w:p>
    <w:p w14:paraId="7BE4843D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B42423">
        <w:rPr>
          <w:color w:val="000000" w:themeColor="text1"/>
          <w:sz w:val="28"/>
          <w:szCs w:val="28"/>
        </w:rPr>
        <w:t>sql</w:t>
      </w:r>
      <w:proofErr w:type="spellEnd"/>
    </w:p>
    <w:p w14:paraId="08B21179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SELECT * FROM students WHERE age &gt; 18;</w:t>
      </w:r>
    </w:p>
    <w:p w14:paraId="3255056E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2BE28D4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→ Retrieves students whose age is greater than 18.</w:t>
      </w:r>
    </w:p>
    <w:p w14:paraId="5430F4A7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52687E1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---</w:t>
      </w:r>
    </w:p>
    <w:p w14:paraId="6237B214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DB7A679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Key Points:</w:t>
      </w:r>
    </w:p>
    <w:p w14:paraId="597A3770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- SELECT is the most commonly used SQL command.</w:t>
      </w:r>
    </w:p>
    <w:p w14:paraId="40ADA877" w14:textId="77777777" w:rsidR="00FD4972" w:rsidRPr="00B42423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>- It’s used for reading data only (no changes to the table).</w:t>
      </w:r>
    </w:p>
    <w:p w14:paraId="6124C2D5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42423">
        <w:rPr>
          <w:color w:val="000000" w:themeColor="text1"/>
          <w:sz w:val="28"/>
          <w:szCs w:val="28"/>
        </w:rPr>
        <w:t xml:space="preserve">- Can be combined with clauses like </w:t>
      </w:r>
      <w:proofErr w:type="gramStart"/>
      <w:r w:rsidRPr="00B42423">
        <w:rPr>
          <w:color w:val="000000" w:themeColor="text1"/>
          <w:sz w:val="28"/>
          <w:szCs w:val="28"/>
        </w:rPr>
        <w:t>WHERE</w:t>
      </w:r>
      <w:proofErr w:type="gramEnd"/>
      <w:r w:rsidRPr="00B42423">
        <w:rPr>
          <w:color w:val="000000" w:themeColor="text1"/>
          <w:sz w:val="28"/>
          <w:szCs w:val="28"/>
        </w:rPr>
        <w:t>, ORDER BY, GROUP BY, etc.</w:t>
      </w:r>
    </w:p>
    <w:p w14:paraId="5A534AE8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86D84D7" w14:textId="77777777" w:rsidR="00FD4972" w:rsidRPr="00E50425" w:rsidRDefault="00FD4972" w:rsidP="00FD4972">
      <w:pPr>
        <w:pStyle w:val="ListParagraph"/>
        <w:numPr>
          <w:ilvl w:val="0"/>
          <w:numId w:val="7"/>
        </w:numPr>
        <w:rPr>
          <w:color w:val="4472C4" w:themeColor="accent1"/>
          <w:sz w:val="40"/>
          <w:szCs w:val="40"/>
        </w:rPr>
      </w:pPr>
      <w:r w:rsidRPr="00E50425">
        <w:rPr>
          <w:color w:val="4472C4" w:themeColor="accent1"/>
          <w:sz w:val="40"/>
          <w:szCs w:val="40"/>
        </w:rPr>
        <w:t>Explain the use of the ORDER BY and WHERE clauses in SQL queries.</w:t>
      </w:r>
    </w:p>
    <w:p w14:paraId="2C8E0ECA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60DA1753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 xml:space="preserve">*WHERE </w:t>
      </w:r>
      <w:proofErr w:type="gramStart"/>
      <w:r w:rsidRPr="00C50A89">
        <w:rPr>
          <w:color w:val="000000" w:themeColor="text1"/>
          <w:sz w:val="28"/>
          <w:szCs w:val="28"/>
        </w:rPr>
        <w:t>Clause:*</w:t>
      </w:r>
      <w:proofErr w:type="gramEnd"/>
    </w:p>
    <w:p w14:paraId="29BDB0FB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- The WHERE clause is used to filter rows based on a condition.</w:t>
      </w:r>
    </w:p>
    <w:p w14:paraId="6D3B6140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- Only rows that satisfy the condition will be included in the result.</w:t>
      </w:r>
    </w:p>
    <w:p w14:paraId="1A0ECCD0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4D40514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lastRenderedPageBreak/>
        <w:t>Example:</w:t>
      </w:r>
    </w:p>
    <w:p w14:paraId="14D3AEFA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C50A89">
        <w:rPr>
          <w:color w:val="000000" w:themeColor="text1"/>
          <w:sz w:val="28"/>
          <w:szCs w:val="28"/>
        </w:rPr>
        <w:t>sql</w:t>
      </w:r>
      <w:proofErr w:type="spellEnd"/>
    </w:p>
    <w:p w14:paraId="17EC7714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SELECT * FROM students WHERE age &gt; 18;</w:t>
      </w:r>
    </w:p>
    <w:p w14:paraId="65A0EDF7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9D6034E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rFonts w:ascii="Segoe UI Symbol" w:hAnsi="Segoe UI Symbol" w:cs="Segoe UI Symbol"/>
          <w:color w:val="000000" w:themeColor="text1"/>
          <w:sz w:val="28"/>
          <w:szCs w:val="28"/>
        </w:rPr>
        <w:t>➡</w:t>
      </w:r>
      <w:r w:rsidRPr="00C50A89">
        <w:rPr>
          <w:color w:val="000000" w:themeColor="text1"/>
          <w:sz w:val="28"/>
          <w:szCs w:val="28"/>
        </w:rPr>
        <w:t xml:space="preserve"> Shows only students older than 18.</w:t>
      </w:r>
    </w:p>
    <w:p w14:paraId="5249BABA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18D40EB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---</w:t>
      </w:r>
    </w:p>
    <w:p w14:paraId="53005EEC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0465EC6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 xml:space="preserve">*ORDER BY </w:t>
      </w:r>
      <w:proofErr w:type="gramStart"/>
      <w:r w:rsidRPr="00C50A89">
        <w:rPr>
          <w:color w:val="000000" w:themeColor="text1"/>
          <w:sz w:val="28"/>
          <w:szCs w:val="28"/>
        </w:rPr>
        <w:t>Clause:*</w:t>
      </w:r>
      <w:proofErr w:type="gramEnd"/>
    </w:p>
    <w:p w14:paraId="36AEA002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- The ORDER BY clause is used to sort the result by one or more columns.</w:t>
      </w:r>
    </w:p>
    <w:p w14:paraId="643D2A8A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- You can sort in *ascending (ASC)* or *descending (DESC)* order.</w:t>
      </w:r>
    </w:p>
    <w:p w14:paraId="1995EAB8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75A4E9E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Example:</w:t>
      </w:r>
    </w:p>
    <w:p w14:paraId="4E86B899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C50A89">
        <w:rPr>
          <w:color w:val="000000" w:themeColor="text1"/>
          <w:sz w:val="28"/>
          <w:szCs w:val="28"/>
        </w:rPr>
        <w:t>sql</w:t>
      </w:r>
      <w:proofErr w:type="spellEnd"/>
    </w:p>
    <w:p w14:paraId="21649E13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SELECT * FROM students ORDER BY name ASC;</w:t>
      </w:r>
    </w:p>
    <w:p w14:paraId="2C11063C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42902A4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rFonts w:ascii="Segoe UI Symbol" w:hAnsi="Segoe UI Symbol" w:cs="Segoe UI Symbol"/>
          <w:color w:val="000000" w:themeColor="text1"/>
          <w:sz w:val="28"/>
          <w:szCs w:val="28"/>
        </w:rPr>
        <w:t>➡</w:t>
      </w:r>
      <w:r w:rsidRPr="00C50A89">
        <w:rPr>
          <w:color w:val="000000" w:themeColor="text1"/>
          <w:sz w:val="28"/>
          <w:szCs w:val="28"/>
        </w:rPr>
        <w:t xml:space="preserve"> Shows all students, sorted by name alphabetically.</w:t>
      </w:r>
    </w:p>
    <w:p w14:paraId="5457150F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BCFC53B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---</w:t>
      </w:r>
    </w:p>
    <w:p w14:paraId="5CCE27AC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BD4D703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Both Together:</w:t>
      </w:r>
    </w:p>
    <w:p w14:paraId="5F496CA6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C50A89">
        <w:rPr>
          <w:color w:val="000000" w:themeColor="text1"/>
          <w:sz w:val="28"/>
          <w:szCs w:val="28"/>
        </w:rPr>
        <w:t>sql</w:t>
      </w:r>
      <w:proofErr w:type="spellEnd"/>
    </w:p>
    <w:p w14:paraId="1ED9FF23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 xml:space="preserve">SELECT * FROM students </w:t>
      </w:r>
    </w:p>
    <w:p w14:paraId="2C1DAB98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 xml:space="preserve">WHERE age &gt; 18 </w:t>
      </w:r>
    </w:p>
    <w:p w14:paraId="094CC3CF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ORDER BY name DESC;</w:t>
      </w:r>
    </w:p>
    <w:p w14:paraId="61008AA7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CD41A2F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rFonts w:ascii="Segoe UI Symbol" w:hAnsi="Segoe UI Symbol" w:cs="Segoe UI Symbol"/>
          <w:color w:val="000000" w:themeColor="text1"/>
          <w:sz w:val="28"/>
          <w:szCs w:val="28"/>
        </w:rPr>
        <w:lastRenderedPageBreak/>
        <w:t>➡</w:t>
      </w:r>
      <w:r w:rsidRPr="00C50A89">
        <w:rPr>
          <w:color w:val="000000" w:themeColor="text1"/>
          <w:sz w:val="28"/>
          <w:szCs w:val="28"/>
        </w:rPr>
        <w:t xml:space="preserve"> Shows students older than 18, sorted by name in reverse alphabetical order.</w:t>
      </w:r>
    </w:p>
    <w:p w14:paraId="1FFD5E09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60D348B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---</w:t>
      </w:r>
    </w:p>
    <w:p w14:paraId="53A597F4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2C35538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Summary:</w:t>
      </w:r>
    </w:p>
    <w:p w14:paraId="6AA8F632" w14:textId="77777777" w:rsidR="00FD4972" w:rsidRPr="00C50A89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 xml:space="preserve">- *WHERE* = filters data  </w:t>
      </w:r>
    </w:p>
    <w:p w14:paraId="6EF9C67C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50A89">
        <w:rPr>
          <w:color w:val="000000" w:themeColor="text1"/>
          <w:sz w:val="28"/>
          <w:szCs w:val="28"/>
        </w:rPr>
        <w:t>- *ORDER BY* = sorts data</w:t>
      </w:r>
    </w:p>
    <w:p w14:paraId="7F407994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78530C1" w14:textId="77777777" w:rsidR="00FD4972" w:rsidRPr="003824EF" w:rsidRDefault="00FD4972" w:rsidP="00FD4972">
      <w:pPr>
        <w:rPr>
          <w:b/>
          <w:bCs/>
          <w:color w:val="4472C4" w:themeColor="accent1"/>
          <w:sz w:val="40"/>
          <w:szCs w:val="40"/>
        </w:rPr>
      </w:pPr>
      <w:r w:rsidRPr="003824EF">
        <w:rPr>
          <w:b/>
          <w:bCs/>
          <w:color w:val="4472C4" w:themeColor="accent1"/>
          <w:sz w:val="40"/>
          <w:szCs w:val="40"/>
        </w:rPr>
        <w:t xml:space="preserve">9.Data Control Language (DCL) </w:t>
      </w:r>
    </w:p>
    <w:p w14:paraId="7BAC3E0B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9D51559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  <w:r w:rsidRPr="003824EF">
        <w:rPr>
          <w:color w:val="4472C4" w:themeColor="accent1"/>
          <w:sz w:val="40"/>
          <w:szCs w:val="40"/>
        </w:rPr>
        <w:t>Theory Questions:</w:t>
      </w:r>
    </w:p>
    <w:p w14:paraId="1EA0B9CC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17047F02" w14:textId="77777777" w:rsidR="00FD4972" w:rsidRPr="005033A5" w:rsidRDefault="00FD4972" w:rsidP="00FD4972">
      <w:pPr>
        <w:pStyle w:val="ListParagraph"/>
        <w:numPr>
          <w:ilvl w:val="0"/>
          <w:numId w:val="8"/>
        </w:numPr>
        <w:rPr>
          <w:color w:val="4472C4" w:themeColor="accent1"/>
          <w:sz w:val="40"/>
          <w:szCs w:val="40"/>
        </w:rPr>
      </w:pPr>
      <w:r w:rsidRPr="005033A5">
        <w:rPr>
          <w:color w:val="4472C4" w:themeColor="accent1"/>
          <w:sz w:val="40"/>
          <w:szCs w:val="40"/>
        </w:rPr>
        <w:t>What is the purpose of GRANT and REVOKE in SQL?</w:t>
      </w:r>
    </w:p>
    <w:p w14:paraId="22893689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04FDF233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 xml:space="preserve">1. GRANT  </w:t>
      </w:r>
    </w:p>
    <w:p w14:paraId="1D414C7F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>Used to give permissions to users for performing specific operations on database objects (like tables, views, etc.).</w:t>
      </w:r>
    </w:p>
    <w:p w14:paraId="6D205FED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E0D055B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>Syntax:</w:t>
      </w:r>
    </w:p>
    <w:p w14:paraId="24932A15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CD5102">
        <w:rPr>
          <w:color w:val="000000" w:themeColor="text1"/>
          <w:sz w:val="28"/>
          <w:szCs w:val="28"/>
        </w:rPr>
        <w:t>sql</w:t>
      </w:r>
      <w:proofErr w:type="spellEnd"/>
    </w:p>
    <w:p w14:paraId="3CC2400B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 xml:space="preserve">GRANT </w:t>
      </w:r>
      <w:proofErr w:type="spellStart"/>
      <w:r w:rsidRPr="00CD5102">
        <w:rPr>
          <w:color w:val="000000" w:themeColor="text1"/>
          <w:sz w:val="28"/>
          <w:szCs w:val="28"/>
        </w:rPr>
        <w:t>privilege_name</w:t>
      </w:r>
      <w:proofErr w:type="spellEnd"/>
      <w:r w:rsidRPr="00CD5102">
        <w:rPr>
          <w:color w:val="000000" w:themeColor="text1"/>
          <w:sz w:val="28"/>
          <w:szCs w:val="28"/>
        </w:rPr>
        <w:t xml:space="preserve"> ON </w:t>
      </w:r>
      <w:proofErr w:type="spellStart"/>
      <w:r w:rsidRPr="00CD5102">
        <w:rPr>
          <w:color w:val="000000" w:themeColor="text1"/>
          <w:sz w:val="28"/>
          <w:szCs w:val="28"/>
        </w:rPr>
        <w:t>object_name</w:t>
      </w:r>
      <w:proofErr w:type="spellEnd"/>
      <w:r w:rsidRPr="00CD5102">
        <w:rPr>
          <w:color w:val="000000" w:themeColor="text1"/>
          <w:sz w:val="28"/>
          <w:szCs w:val="28"/>
        </w:rPr>
        <w:t xml:space="preserve"> TO </w:t>
      </w:r>
      <w:proofErr w:type="spellStart"/>
      <w:r w:rsidRPr="00CD5102">
        <w:rPr>
          <w:color w:val="000000" w:themeColor="text1"/>
          <w:sz w:val="28"/>
          <w:szCs w:val="28"/>
        </w:rPr>
        <w:t>user_name</w:t>
      </w:r>
      <w:proofErr w:type="spellEnd"/>
      <w:r w:rsidRPr="00CD5102">
        <w:rPr>
          <w:color w:val="000000" w:themeColor="text1"/>
          <w:sz w:val="28"/>
          <w:szCs w:val="28"/>
        </w:rPr>
        <w:t>;</w:t>
      </w:r>
    </w:p>
    <w:p w14:paraId="031FCCBA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5FDB02B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05C4F19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lastRenderedPageBreak/>
        <w:t>Example:</w:t>
      </w:r>
    </w:p>
    <w:p w14:paraId="105324A9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CD5102">
        <w:rPr>
          <w:color w:val="000000" w:themeColor="text1"/>
          <w:sz w:val="28"/>
          <w:szCs w:val="28"/>
        </w:rPr>
        <w:t>sql</w:t>
      </w:r>
      <w:proofErr w:type="spellEnd"/>
    </w:p>
    <w:p w14:paraId="60B2322C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>GRANT SELECT, INSERT ON employees TO user1;</w:t>
      </w:r>
    </w:p>
    <w:p w14:paraId="2F3BA677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E6DECF6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rFonts w:ascii="Segoe UI Symbol" w:hAnsi="Segoe UI Symbol" w:cs="Segoe UI Symbol"/>
          <w:color w:val="000000" w:themeColor="text1"/>
          <w:sz w:val="28"/>
          <w:szCs w:val="28"/>
        </w:rPr>
        <w:t>➡</w:t>
      </w:r>
      <w:r w:rsidRPr="00CD5102">
        <w:rPr>
          <w:color w:val="000000" w:themeColor="text1"/>
          <w:sz w:val="28"/>
          <w:szCs w:val="28"/>
        </w:rPr>
        <w:t xml:space="preserve"> This allows user1 to view (SELECT) and add (INSERT) data to the </w:t>
      </w:r>
      <w:proofErr w:type="gramStart"/>
      <w:r w:rsidRPr="00CD5102">
        <w:rPr>
          <w:color w:val="000000" w:themeColor="text1"/>
          <w:sz w:val="28"/>
          <w:szCs w:val="28"/>
        </w:rPr>
        <w:t>employees</w:t>
      </w:r>
      <w:proofErr w:type="gramEnd"/>
      <w:r w:rsidRPr="00CD5102">
        <w:rPr>
          <w:color w:val="000000" w:themeColor="text1"/>
          <w:sz w:val="28"/>
          <w:szCs w:val="28"/>
        </w:rPr>
        <w:t xml:space="preserve"> table.</w:t>
      </w:r>
    </w:p>
    <w:p w14:paraId="7A286903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B519B83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>---</w:t>
      </w:r>
    </w:p>
    <w:p w14:paraId="04C7E183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32307E1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 xml:space="preserve">2. REVOKE  </w:t>
      </w:r>
    </w:p>
    <w:p w14:paraId="71F1F96F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>Used to take back permissions that were previously granted.</w:t>
      </w:r>
    </w:p>
    <w:p w14:paraId="6AFB0817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B72595C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>Syntax:</w:t>
      </w:r>
    </w:p>
    <w:p w14:paraId="2CDAF3C4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CD5102">
        <w:rPr>
          <w:color w:val="000000" w:themeColor="text1"/>
          <w:sz w:val="28"/>
          <w:szCs w:val="28"/>
        </w:rPr>
        <w:t>sql</w:t>
      </w:r>
      <w:proofErr w:type="spellEnd"/>
    </w:p>
    <w:p w14:paraId="66C67BC5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 xml:space="preserve">REVOKE </w:t>
      </w:r>
      <w:proofErr w:type="spellStart"/>
      <w:r w:rsidRPr="00CD5102">
        <w:rPr>
          <w:color w:val="000000" w:themeColor="text1"/>
          <w:sz w:val="28"/>
          <w:szCs w:val="28"/>
        </w:rPr>
        <w:t>privilege_name</w:t>
      </w:r>
      <w:proofErr w:type="spellEnd"/>
      <w:r w:rsidRPr="00CD5102">
        <w:rPr>
          <w:color w:val="000000" w:themeColor="text1"/>
          <w:sz w:val="28"/>
          <w:szCs w:val="28"/>
        </w:rPr>
        <w:t xml:space="preserve"> ON </w:t>
      </w:r>
      <w:proofErr w:type="spellStart"/>
      <w:r w:rsidRPr="00CD5102">
        <w:rPr>
          <w:color w:val="000000" w:themeColor="text1"/>
          <w:sz w:val="28"/>
          <w:szCs w:val="28"/>
        </w:rPr>
        <w:t>object_name</w:t>
      </w:r>
      <w:proofErr w:type="spellEnd"/>
      <w:r w:rsidRPr="00CD5102">
        <w:rPr>
          <w:color w:val="000000" w:themeColor="text1"/>
          <w:sz w:val="28"/>
          <w:szCs w:val="28"/>
        </w:rPr>
        <w:t xml:space="preserve"> FROM </w:t>
      </w:r>
      <w:proofErr w:type="spellStart"/>
      <w:r w:rsidRPr="00CD5102">
        <w:rPr>
          <w:color w:val="000000" w:themeColor="text1"/>
          <w:sz w:val="28"/>
          <w:szCs w:val="28"/>
        </w:rPr>
        <w:t>user_name</w:t>
      </w:r>
      <w:proofErr w:type="spellEnd"/>
      <w:r w:rsidRPr="00CD5102">
        <w:rPr>
          <w:color w:val="000000" w:themeColor="text1"/>
          <w:sz w:val="28"/>
          <w:szCs w:val="28"/>
        </w:rPr>
        <w:t>;</w:t>
      </w:r>
    </w:p>
    <w:p w14:paraId="67871F0A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5BEA0BE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D297842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>Example:</w:t>
      </w:r>
    </w:p>
    <w:p w14:paraId="7AF750A4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CD5102">
        <w:rPr>
          <w:color w:val="000000" w:themeColor="text1"/>
          <w:sz w:val="28"/>
          <w:szCs w:val="28"/>
        </w:rPr>
        <w:t>sql</w:t>
      </w:r>
      <w:proofErr w:type="spellEnd"/>
    </w:p>
    <w:p w14:paraId="7CDDAD85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>REVOKE INSERT ON employees FROM user1;</w:t>
      </w:r>
    </w:p>
    <w:p w14:paraId="5F56B097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BC172A4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rFonts w:ascii="Segoe UI Symbol" w:hAnsi="Segoe UI Symbol" w:cs="Segoe UI Symbol"/>
          <w:color w:val="000000" w:themeColor="text1"/>
          <w:sz w:val="28"/>
          <w:szCs w:val="28"/>
        </w:rPr>
        <w:t>➡</w:t>
      </w:r>
      <w:r w:rsidRPr="00CD5102">
        <w:rPr>
          <w:color w:val="000000" w:themeColor="text1"/>
          <w:sz w:val="28"/>
          <w:szCs w:val="28"/>
        </w:rPr>
        <w:t xml:space="preserve"> This removes the INSERT permission from user1.</w:t>
      </w:r>
    </w:p>
    <w:p w14:paraId="6757B2A0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A6C950B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>---</w:t>
      </w:r>
    </w:p>
    <w:p w14:paraId="229E9692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9033522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>In Short:</w:t>
      </w:r>
    </w:p>
    <w:p w14:paraId="4B1A27E0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lastRenderedPageBreak/>
        <w:t>- GRANT = Allow access</w:t>
      </w:r>
    </w:p>
    <w:p w14:paraId="4578A400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 xml:space="preserve">- REVOKE = Remove access  </w:t>
      </w:r>
    </w:p>
    <w:p w14:paraId="403875DB" w14:textId="77777777" w:rsidR="00FD4972" w:rsidRPr="00CD510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CD5102">
        <w:rPr>
          <w:color w:val="000000" w:themeColor="text1"/>
          <w:sz w:val="28"/>
          <w:szCs w:val="28"/>
        </w:rPr>
        <w:t>They help secure and control who can do what in your database.</w:t>
      </w:r>
    </w:p>
    <w:p w14:paraId="510E34F0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2911C7FC" w14:textId="77777777" w:rsidR="00FD4972" w:rsidRPr="0046195F" w:rsidRDefault="00FD4972" w:rsidP="00FD4972">
      <w:pPr>
        <w:pStyle w:val="ListParagraph"/>
        <w:numPr>
          <w:ilvl w:val="0"/>
          <w:numId w:val="8"/>
        </w:numPr>
        <w:rPr>
          <w:color w:val="4472C4" w:themeColor="accent1"/>
          <w:sz w:val="40"/>
          <w:szCs w:val="40"/>
        </w:rPr>
      </w:pPr>
      <w:r w:rsidRPr="0046195F">
        <w:rPr>
          <w:color w:val="4472C4" w:themeColor="accent1"/>
          <w:sz w:val="40"/>
          <w:szCs w:val="40"/>
        </w:rPr>
        <w:t>How do you manage privileges using these commands?</w:t>
      </w:r>
    </w:p>
    <w:p w14:paraId="2A31DE7F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563180B5" w14:textId="77777777" w:rsidR="00FD4972" w:rsidRPr="0067366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7366D">
        <w:rPr>
          <w:color w:val="000000" w:themeColor="text1"/>
          <w:sz w:val="28"/>
          <w:szCs w:val="28"/>
        </w:rPr>
        <w:t>Privilege management can mean different things depending on the context:</w:t>
      </w:r>
    </w:p>
    <w:p w14:paraId="44238009" w14:textId="77777777" w:rsidR="00FD4972" w:rsidRPr="0067366D" w:rsidRDefault="00FD4972" w:rsidP="00FD4972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67366D">
        <w:rPr>
          <w:color w:val="000000" w:themeColor="text1"/>
          <w:sz w:val="28"/>
          <w:szCs w:val="28"/>
        </w:rPr>
        <w:t xml:space="preserve">In </w:t>
      </w:r>
      <w:r w:rsidRPr="0067366D">
        <w:rPr>
          <w:b/>
          <w:bCs/>
          <w:color w:val="000000" w:themeColor="text1"/>
          <w:sz w:val="28"/>
          <w:szCs w:val="28"/>
        </w:rPr>
        <w:t>Linux/Unix</w:t>
      </w:r>
      <w:r w:rsidRPr="0067366D">
        <w:rPr>
          <w:color w:val="000000" w:themeColor="text1"/>
          <w:sz w:val="28"/>
          <w:szCs w:val="28"/>
        </w:rPr>
        <w:t xml:space="preserve"> systems → </w:t>
      </w:r>
      <w:proofErr w:type="spellStart"/>
      <w:r w:rsidRPr="0067366D">
        <w:rPr>
          <w:color w:val="000000" w:themeColor="text1"/>
          <w:sz w:val="28"/>
          <w:szCs w:val="28"/>
        </w:rPr>
        <w:t>chmod</w:t>
      </w:r>
      <w:proofErr w:type="spellEnd"/>
      <w:r w:rsidRPr="0067366D">
        <w:rPr>
          <w:color w:val="000000" w:themeColor="text1"/>
          <w:sz w:val="28"/>
          <w:szCs w:val="28"/>
        </w:rPr>
        <w:t xml:space="preserve">, </w:t>
      </w:r>
      <w:proofErr w:type="spellStart"/>
      <w:r w:rsidRPr="0067366D">
        <w:rPr>
          <w:color w:val="000000" w:themeColor="text1"/>
          <w:sz w:val="28"/>
          <w:szCs w:val="28"/>
        </w:rPr>
        <w:t>chown</w:t>
      </w:r>
      <w:proofErr w:type="spellEnd"/>
      <w:r w:rsidRPr="0067366D">
        <w:rPr>
          <w:color w:val="000000" w:themeColor="text1"/>
          <w:sz w:val="28"/>
          <w:szCs w:val="28"/>
        </w:rPr>
        <w:t xml:space="preserve">, </w:t>
      </w:r>
      <w:proofErr w:type="spellStart"/>
      <w:r w:rsidRPr="0067366D">
        <w:rPr>
          <w:color w:val="000000" w:themeColor="text1"/>
          <w:sz w:val="28"/>
          <w:szCs w:val="28"/>
        </w:rPr>
        <w:t>chgrp</w:t>
      </w:r>
      <w:proofErr w:type="spellEnd"/>
      <w:r w:rsidRPr="0067366D">
        <w:rPr>
          <w:color w:val="000000" w:themeColor="text1"/>
          <w:sz w:val="28"/>
          <w:szCs w:val="28"/>
        </w:rPr>
        <w:t xml:space="preserve">, </w:t>
      </w:r>
      <w:proofErr w:type="spellStart"/>
      <w:r w:rsidRPr="0067366D">
        <w:rPr>
          <w:color w:val="000000" w:themeColor="text1"/>
          <w:sz w:val="28"/>
          <w:szCs w:val="28"/>
        </w:rPr>
        <w:t>umask</w:t>
      </w:r>
      <w:proofErr w:type="spellEnd"/>
      <w:r w:rsidRPr="0067366D">
        <w:rPr>
          <w:color w:val="000000" w:themeColor="text1"/>
          <w:sz w:val="28"/>
          <w:szCs w:val="28"/>
        </w:rPr>
        <w:t xml:space="preserve">, and </w:t>
      </w:r>
      <w:proofErr w:type="spellStart"/>
      <w:r w:rsidRPr="0067366D">
        <w:rPr>
          <w:color w:val="000000" w:themeColor="text1"/>
          <w:sz w:val="28"/>
          <w:szCs w:val="28"/>
        </w:rPr>
        <w:t>sudo</w:t>
      </w:r>
      <w:proofErr w:type="spellEnd"/>
      <w:r w:rsidRPr="0067366D">
        <w:rPr>
          <w:color w:val="000000" w:themeColor="text1"/>
          <w:sz w:val="28"/>
          <w:szCs w:val="28"/>
        </w:rPr>
        <w:t xml:space="preserve"> are used to manage file/user privileges.</w:t>
      </w:r>
    </w:p>
    <w:p w14:paraId="20F3C2C5" w14:textId="77777777" w:rsidR="00FD4972" w:rsidRPr="0067366D" w:rsidRDefault="00FD4972" w:rsidP="00FD4972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67366D">
        <w:rPr>
          <w:color w:val="000000" w:themeColor="text1"/>
          <w:sz w:val="28"/>
          <w:szCs w:val="28"/>
        </w:rPr>
        <w:t xml:space="preserve">In </w:t>
      </w:r>
      <w:r w:rsidRPr="0067366D">
        <w:rPr>
          <w:b/>
          <w:bCs/>
          <w:color w:val="000000" w:themeColor="text1"/>
          <w:sz w:val="28"/>
          <w:szCs w:val="28"/>
        </w:rPr>
        <w:t>Databases (like MySQL/SQL Server/Oracle)</w:t>
      </w:r>
      <w:r w:rsidRPr="0067366D">
        <w:rPr>
          <w:color w:val="000000" w:themeColor="text1"/>
          <w:sz w:val="28"/>
          <w:szCs w:val="28"/>
        </w:rPr>
        <w:t xml:space="preserve"> → GRANT, REVOKE, and DENY are used to manage user privileges.</w:t>
      </w:r>
    </w:p>
    <w:p w14:paraId="4283CFD1" w14:textId="77777777" w:rsidR="00FD4972" w:rsidRDefault="00FD4972" w:rsidP="00FD4972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67366D">
        <w:rPr>
          <w:color w:val="000000" w:themeColor="text1"/>
          <w:sz w:val="28"/>
          <w:szCs w:val="28"/>
        </w:rPr>
        <w:t xml:space="preserve">In </w:t>
      </w:r>
      <w:r w:rsidRPr="0067366D">
        <w:rPr>
          <w:b/>
          <w:bCs/>
          <w:color w:val="000000" w:themeColor="text1"/>
          <w:sz w:val="28"/>
          <w:szCs w:val="28"/>
        </w:rPr>
        <w:t>Windows</w:t>
      </w:r>
      <w:r w:rsidRPr="0067366D">
        <w:rPr>
          <w:color w:val="000000" w:themeColor="text1"/>
          <w:sz w:val="28"/>
          <w:szCs w:val="28"/>
        </w:rPr>
        <w:t xml:space="preserve"> → </w:t>
      </w:r>
      <w:proofErr w:type="spellStart"/>
      <w:r w:rsidRPr="0067366D">
        <w:rPr>
          <w:color w:val="000000" w:themeColor="text1"/>
          <w:sz w:val="28"/>
          <w:szCs w:val="28"/>
        </w:rPr>
        <w:t>icacls</w:t>
      </w:r>
      <w:proofErr w:type="spellEnd"/>
      <w:r w:rsidRPr="0067366D">
        <w:rPr>
          <w:color w:val="000000" w:themeColor="text1"/>
          <w:sz w:val="28"/>
          <w:szCs w:val="28"/>
        </w:rPr>
        <w:t>, net user, and group policy commands are used.</w:t>
      </w:r>
    </w:p>
    <w:p w14:paraId="55C84D01" w14:textId="77777777" w:rsidR="00FD4972" w:rsidRPr="0067366D" w:rsidRDefault="00FD4972" w:rsidP="00FD4972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</w:p>
    <w:p w14:paraId="003F1588" w14:textId="77777777" w:rsidR="00FD4972" w:rsidRPr="0067366D" w:rsidRDefault="00FD4972" w:rsidP="00FD4972">
      <w:pPr>
        <w:ind w:left="360"/>
        <w:rPr>
          <w:color w:val="000000" w:themeColor="text1"/>
          <w:sz w:val="28"/>
          <w:szCs w:val="28"/>
        </w:rPr>
      </w:pPr>
      <w:r>
        <w:rPr>
          <w:rFonts w:ascii="Segoe UI Emoji" w:hAnsi="Segoe UI Emoji" w:cs="Segoe UI Emoji"/>
          <w:color w:val="000000" w:themeColor="text1"/>
          <w:sz w:val="28"/>
          <w:szCs w:val="28"/>
        </w:rPr>
        <w:t>--&gt;</w:t>
      </w:r>
      <w:r w:rsidRPr="0067366D">
        <w:rPr>
          <w:color w:val="000000" w:themeColor="text1"/>
          <w:sz w:val="28"/>
          <w:szCs w:val="28"/>
        </w:rPr>
        <w:t xml:space="preserve"> If you show me the specific commands you’re studying (maybe from your module/notes), I can explain how privileges are managed with them step by step.</w:t>
      </w:r>
    </w:p>
    <w:p w14:paraId="0F29A0AE" w14:textId="77777777" w:rsidR="00FD4972" w:rsidRPr="0067366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7366D">
        <w:rPr>
          <w:color w:val="000000" w:themeColor="text1"/>
          <w:sz w:val="28"/>
          <w:szCs w:val="28"/>
        </w:rPr>
        <w:t xml:space="preserve">Do you mean </w:t>
      </w:r>
      <w:r w:rsidRPr="0067366D">
        <w:rPr>
          <w:b/>
          <w:bCs/>
          <w:color w:val="000000" w:themeColor="text1"/>
          <w:sz w:val="28"/>
          <w:szCs w:val="28"/>
        </w:rPr>
        <w:t>Linux commands</w:t>
      </w:r>
      <w:r w:rsidRPr="0067366D">
        <w:rPr>
          <w:color w:val="000000" w:themeColor="text1"/>
          <w:sz w:val="28"/>
          <w:szCs w:val="28"/>
        </w:rPr>
        <w:t xml:space="preserve"> (</w:t>
      </w:r>
      <w:proofErr w:type="spellStart"/>
      <w:r w:rsidRPr="0067366D">
        <w:rPr>
          <w:color w:val="000000" w:themeColor="text1"/>
          <w:sz w:val="28"/>
          <w:szCs w:val="28"/>
        </w:rPr>
        <w:t>chmod</w:t>
      </w:r>
      <w:proofErr w:type="spellEnd"/>
      <w:r w:rsidRPr="0067366D">
        <w:rPr>
          <w:color w:val="000000" w:themeColor="text1"/>
          <w:sz w:val="28"/>
          <w:szCs w:val="28"/>
        </w:rPr>
        <w:t xml:space="preserve">, </w:t>
      </w:r>
      <w:proofErr w:type="spellStart"/>
      <w:r w:rsidRPr="0067366D">
        <w:rPr>
          <w:color w:val="000000" w:themeColor="text1"/>
          <w:sz w:val="28"/>
          <w:szCs w:val="28"/>
        </w:rPr>
        <w:t>chown</w:t>
      </w:r>
      <w:proofErr w:type="spellEnd"/>
      <w:r w:rsidRPr="0067366D">
        <w:rPr>
          <w:color w:val="000000" w:themeColor="text1"/>
          <w:sz w:val="28"/>
          <w:szCs w:val="28"/>
        </w:rPr>
        <w:t xml:space="preserve">, </w:t>
      </w:r>
      <w:proofErr w:type="spellStart"/>
      <w:r w:rsidRPr="0067366D">
        <w:rPr>
          <w:color w:val="000000" w:themeColor="text1"/>
          <w:sz w:val="28"/>
          <w:szCs w:val="28"/>
        </w:rPr>
        <w:t>umask</w:t>
      </w:r>
      <w:proofErr w:type="spellEnd"/>
      <w:r w:rsidRPr="0067366D">
        <w:rPr>
          <w:color w:val="000000" w:themeColor="text1"/>
          <w:sz w:val="28"/>
          <w:szCs w:val="28"/>
        </w:rPr>
        <w:t xml:space="preserve">) or </w:t>
      </w:r>
      <w:r w:rsidRPr="0067366D">
        <w:rPr>
          <w:b/>
          <w:bCs/>
          <w:color w:val="000000" w:themeColor="text1"/>
          <w:sz w:val="28"/>
          <w:szCs w:val="28"/>
        </w:rPr>
        <w:t>SQL commands</w:t>
      </w:r>
      <w:r w:rsidRPr="0067366D">
        <w:rPr>
          <w:color w:val="000000" w:themeColor="text1"/>
          <w:sz w:val="28"/>
          <w:szCs w:val="28"/>
        </w:rPr>
        <w:t xml:space="preserve"> (GRANT, REVOKE)?</w:t>
      </w:r>
    </w:p>
    <w:p w14:paraId="4B05F560" w14:textId="77777777" w:rsidR="00FD4972" w:rsidRPr="0046195F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3EA334A1" w14:textId="77777777" w:rsidR="00FD4972" w:rsidRPr="000A3E60" w:rsidRDefault="00FD4972" w:rsidP="00FD4972">
      <w:pPr>
        <w:ind w:left="360"/>
        <w:rPr>
          <w:b/>
          <w:bCs/>
          <w:color w:val="4472C4" w:themeColor="accent1"/>
          <w:sz w:val="40"/>
          <w:szCs w:val="40"/>
        </w:rPr>
      </w:pPr>
      <w:r w:rsidRPr="000A3E60">
        <w:rPr>
          <w:b/>
          <w:bCs/>
          <w:color w:val="4472C4" w:themeColor="accent1"/>
          <w:sz w:val="40"/>
          <w:szCs w:val="40"/>
        </w:rPr>
        <w:t>10. Transaction Control Language (TCL):</w:t>
      </w:r>
    </w:p>
    <w:p w14:paraId="1626DEDB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6C402D48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  <w:r w:rsidRPr="00645AE2">
        <w:rPr>
          <w:color w:val="4472C4" w:themeColor="accent1"/>
          <w:sz w:val="40"/>
          <w:szCs w:val="40"/>
        </w:rPr>
        <w:t>Theory Questions:</w:t>
      </w:r>
    </w:p>
    <w:p w14:paraId="7516060F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68F364A8" w14:textId="77777777" w:rsidR="00FD4972" w:rsidRPr="00645AE2" w:rsidRDefault="00FD4972" w:rsidP="00FD4972">
      <w:pPr>
        <w:pStyle w:val="ListParagraph"/>
        <w:numPr>
          <w:ilvl w:val="0"/>
          <w:numId w:val="10"/>
        </w:numPr>
        <w:rPr>
          <w:color w:val="4472C4" w:themeColor="accent1"/>
          <w:sz w:val="40"/>
          <w:szCs w:val="40"/>
        </w:rPr>
      </w:pPr>
      <w:r w:rsidRPr="00645AE2">
        <w:rPr>
          <w:color w:val="4472C4" w:themeColor="accent1"/>
          <w:sz w:val="40"/>
          <w:szCs w:val="40"/>
        </w:rPr>
        <w:lastRenderedPageBreak/>
        <w:t>What is the purpose of the COMMIT and ROLLBACK commands in SQL?</w:t>
      </w:r>
    </w:p>
    <w:p w14:paraId="5C6980EF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56842CFC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>COMMIT and ROLLBACK are used to manage transactions in SQL.</w:t>
      </w:r>
    </w:p>
    <w:p w14:paraId="27BEA96C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87660F6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 xml:space="preserve">- COMMIT: Saves all the changes made in the current transaction permanently to the database.  </w:t>
      </w:r>
    </w:p>
    <w:p w14:paraId="50729735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 xml:space="preserve">  Purpose: Make changes final and visible to others.</w:t>
      </w:r>
    </w:p>
    <w:p w14:paraId="571F9DED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2FA667C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 xml:space="preserve">- ROLLBACK: Undoes all changes made in the current transaction, reverting the database to its previous state.  </w:t>
      </w:r>
    </w:p>
    <w:p w14:paraId="0B3A97A4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 xml:space="preserve">  Purpose: Cancel changes if something goes wrong or if you want to discard changes.</w:t>
      </w:r>
    </w:p>
    <w:p w14:paraId="61D813F7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982DD12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>---</w:t>
      </w:r>
    </w:p>
    <w:p w14:paraId="6C67DC6B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77FEFC0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>Example:</w:t>
      </w:r>
    </w:p>
    <w:p w14:paraId="321D94C2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 xml:space="preserve">- You insert some rows, then use COMMIT to save them.  </w:t>
      </w:r>
    </w:p>
    <w:p w14:paraId="33E0A18E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>- If there’s an error, you use ROLLBACK to undo those inserts.</w:t>
      </w:r>
    </w:p>
    <w:p w14:paraId="4BA29E93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8AA4D03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>---</w:t>
      </w:r>
    </w:p>
    <w:p w14:paraId="78593D3C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28F1C23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 xml:space="preserve">In short:  </w:t>
      </w:r>
    </w:p>
    <w:p w14:paraId="17372F94" w14:textId="77777777" w:rsidR="00FD4972" w:rsidRPr="0062005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 xml:space="preserve">- COMMIT = Save changes  </w:t>
      </w:r>
    </w:p>
    <w:p w14:paraId="3B28F178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62005B">
        <w:rPr>
          <w:color w:val="000000" w:themeColor="text1"/>
          <w:sz w:val="28"/>
          <w:szCs w:val="28"/>
        </w:rPr>
        <w:t>- ROLLBACK = Undo changes</w:t>
      </w:r>
    </w:p>
    <w:p w14:paraId="2CC464FB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562C99A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9DCD94F" w14:textId="77777777" w:rsidR="00FD4972" w:rsidRPr="00C44D93" w:rsidRDefault="00FD4972" w:rsidP="00FD4972">
      <w:pPr>
        <w:pStyle w:val="ListParagraph"/>
        <w:numPr>
          <w:ilvl w:val="0"/>
          <w:numId w:val="10"/>
        </w:numPr>
        <w:rPr>
          <w:color w:val="4472C4" w:themeColor="accent1"/>
          <w:sz w:val="40"/>
          <w:szCs w:val="40"/>
        </w:rPr>
      </w:pPr>
      <w:r w:rsidRPr="00C44D93">
        <w:rPr>
          <w:color w:val="4472C4" w:themeColor="accent1"/>
          <w:sz w:val="40"/>
          <w:szCs w:val="40"/>
        </w:rPr>
        <w:lastRenderedPageBreak/>
        <w:t>Explain how transactions are managed in SQL databases.</w:t>
      </w:r>
    </w:p>
    <w:p w14:paraId="688986A9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7EFFEEDC" w14:textId="77777777" w:rsidR="00FD4972" w:rsidRPr="00187790" w:rsidRDefault="00FD4972" w:rsidP="00FD4972">
      <w:pPr>
        <w:ind w:left="360"/>
        <w:rPr>
          <w:b/>
          <w:bCs/>
          <w:color w:val="000000" w:themeColor="text1"/>
          <w:sz w:val="28"/>
          <w:szCs w:val="28"/>
        </w:rPr>
      </w:pPr>
      <w:r w:rsidRPr="0018779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187790">
        <w:rPr>
          <w:b/>
          <w:bCs/>
          <w:color w:val="000000" w:themeColor="text1"/>
          <w:sz w:val="28"/>
          <w:szCs w:val="28"/>
        </w:rPr>
        <w:t xml:space="preserve"> Transaction in SQL</w:t>
      </w:r>
    </w:p>
    <w:p w14:paraId="3B7B7C96" w14:textId="77777777" w:rsidR="00FD4972" w:rsidRPr="00187790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187790">
        <w:rPr>
          <w:color w:val="000000" w:themeColor="text1"/>
          <w:sz w:val="28"/>
          <w:szCs w:val="28"/>
        </w:rPr>
        <w:t xml:space="preserve">A </w:t>
      </w:r>
      <w:r w:rsidRPr="00187790">
        <w:rPr>
          <w:b/>
          <w:bCs/>
          <w:color w:val="000000" w:themeColor="text1"/>
          <w:sz w:val="28"/>
          <w:szCs w:val="28"/>
        </w:rPr>
        <w:t>transaction</w:t>
      </w:r>
      <w:r w:rsidRPr="00187790">
        <w:rPr>
          <w:color w:val="000000" w:themeColor="text1"/>
          <w:sz w:val="28"/>
          <w:szCs w:val="28"/>
        </w:rPr>
        <w:t xml:space="preserve"> = group of SQL operations treated as one unit.</w:t>
      </w:r>
    </w:p>
    <w:p w14:paraId="0B675A57" w14:textId="77777777" w:rsidR="00FD4972" w:rsidRPr="00187790" w:rsidRDefault="00FD4972" w:rsidP="00FD4972">
      <w:pPr>
        <w:ind w:left="360"/>
        <w:rPr>
          <w:b/>
          <w:bCs/>
          <w:color w:val="000000" w:themeColor="text1"/>
          <w:sz w:val="28"/>
          <w:szCs w:val="28"/>
        </w:rPr>
      </w:pPr>
      <w:r w:rsidRPr="0018779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187790">
        <w:rPr>
          <w:b/>
          <w:bCs/>
          <w:color w:val="000000" w:themeColor="text1"/>
          <w:sz w:val="28"/>
          <w:szCs w:val="28"/>
        </w:rPr>
        <w:t xml:space="preserve"> Properties (ACID)</w:t>
      </w:r>
    </w:p>
    <w:p w14:paraId="170178E6" w14:textId="77777777" w:rsidR="00FD4972" w:rsidRPr="00187790" w:rsidRDefault="00FD4972" w:rsidP="00FD4972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187790">
        <w:rPr>
          <w:b/>
          <w:bCs/>
          <w:color w:val="000000" w:themeColor="text1"/>
          <w:sz w:val="28"/>
          <w:szCs w:val="28"/>
        </w:rPr>
        <w:t>A</w:t>
      </w:r>
      <w:r w:rsidRPr="00187790">
        <w:rPr>
          <w:color w:val="000000" w:themeColor="text1"/>
          <w:sz w:val="28"/>
          <w:szCs w:val="28"/>
        </w:rPr>
        <w:t>tomicity → all or nothing</w:t>
      </w:r>
    </w:p>
    <w:p w14:paraId="2E87D95C" w14:textId="77777777" w:rsidR="00FD4972" w:rsidRPr="00187790" w:rsidRDefault="00FD4972" w:rsidP="00FD4972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187790">
        <w:rPr>
          <w:b/>
          <w:bCs/>
          <w:color w:val="000000" w:themeColor="text1"/>
          <w:sz w:val="28"/>
          <w:szCs w:val="28"/>
        </w:rPr>
        <w:t>C</w:t>
      </w:r>
      <w:r w:rsidRPr="00187790">
        <w:rPr>
          <w:color w:val="000000" w:themeColor="text1"/>
          <w:sz w:val="28"/>
          <w:szCs w:val="28"/>
        </w:rPr>
        <w:t>onsistency → valid state to valid state</w:t>
      </w:r>
    </w:p>
    <w:p w14:paraId="2CAA750A" w14:textId="77777777" w:rsidR="00FD4972" w:rsidRPr="00187790" w:rsidRDefault="00FD4972" w:rsidP="00FD4972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187790">
        <w:rPr>
          <w:b/>
          <w:bCs/>
          <w:color w:val="000000" w:themeColor="text1"/>
          <w:sz w:val="28"/>
          <w:szCs w:val="28"/>
        </w:rPr>
        <w:t>I</w:t>
      </w:r>
      <w:r w:rsidRPr="00187790">
        <w:rPr>
          <w:color w:val="000000" w:themeColor="text1"/>
          <w:sz w:val="28"/>
          <w:szCs w:val="28"/>
        </w:rPr>
        <w:t>solation → transactions don’t interfere</w:t>
      </w:r>
    </w:p>
    <w:p w14:paraId="2258D993" w14:textId="77777777" w:rsidR="00FD4972" w:rsidRPr="00187790" w:rsidRDefault="00FD4972" w:rsidP="00FD4972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187790">
        <w:rPr>
          <w:b/>
          <w:bCs/>
          <w:color w:val="000000" w:themeColor="text1"/>
          <w:sz w:val="28"/>
          <w:szCs w:val="28"/>
        </w:rPr>
        <w:t>D</w:t>
      </w:r>
      <w:r w:rsidRPr="00187790">
        <w:rPr>
          <w:color w:val="000000" w:themeColor="text1"/>
          <w:sz w:val="28"/>
          <w:szCs w:val="28"/>
        </w:rPr>
        <w:t>urability → once saved, permanent</w:t>
      </w:r>
    </w:p>
    <w:p w14:paraId="459FA72E" w14:textId="77777777" w:rsidR="00FD4972" w:rsidRPr="00187790" w:rsidRDefault="00FD4972" w:rsidP="00FD4972">
      <w:pPr>
        <w:ind w:left="360"/>
        <w:rPr>
          <w:b/>
          <w:bCs/>
          <w:color w:val="000000" w:themeColor="text1"/>
          <w:sz w:val="28"/>
          <w:szCs w:val="28"/>
        </w:rPr>
      </w:pPr>
      <w:r w:rsidRPr="0018779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187790">
        <w:rPr>
          <w:b/>
          <w:bCs/>
          <w:color w:val="000000" w:themeColor="text1"/>
          <w:sz w:val="28"/>
          <w:szCs w:val="28"/>
        </w:rPr>
        <w:t xml:space="preserve"> Commands</w:t>
      </w:r>
    </w:p>
    <w:p w14:paraId="18DD7431" w14:textId="77777777" w:rsidR="00FD4972" w:rsidRPr="00187790" w:rsidRDefault="00FD4972" w:rsidP="00FD4972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187790">
        <w:rPr>
          <w:color w:val="000000" w:themeColor="text1"/>
          <w:sz w:val="28"/>
          <w:szCs w:val="28"/>
        </w:rPr>
        <w:t>START TRANSACTION → begin</w:t>
      </w:r>
    </w:p>
    <w:p w14:paraId="02BF4589" w14:textId="77777777" w:rsidR="00FD4972" w:rsidRPr="00187790" w:rsidRDefault="00FD4972" w:rsidP="00FD4972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187790">
        <w:rPr>
          <w:color w:val="000000" w:themeColor="text1"/>
          <w:sz w:val="28"/>
          <w:szCs w:val="28"/>
        </w:rPr>
        <w:t>COMMIT → save permanently</w:t>
      </w:r>
    </w:p>
    <w:p w14:paraId="7EDB420D" w14:textId="77777777" w:rsidR="00FD4972" w:rsidRPr="00187790" w:rsidRDefault="00FD4972" w:rsidP="00FD4972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187790">
        <w:rPr>
          <w:color w:val="000000" w:themeColor="text1"/>
          <w:sz w:val="28"/>
          <w:szCs w:val="28"/>
        </w:rPr>
        <w:t>ROLLBACK → undo changes</w:t>
      </w:r>
    </w:p>
    <w:p w14:paraId="3C81F026" w14:textId="77777777" w:rsidR="00FD4972" w:rsidRPr="00187790" w:rsidRDefault="00FD4972" w:rsidP="00FD4972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187790">
        <w:rPr>
          <w:color w:val="000000" w:themeColor="text1"/>
          <w:sz w:val="28"/>
          <w:szCs w:val="28"/>
        </w:rPr>
        <w:t>SAVEPOINT → mark a checkpoint</w:t>
      </w:r>
    </w:p>
    <w:p w14:paraId="5FE6C349" w14:textId="77777777" w:rsidR="00FD4972" w:rsidRPr="00187790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187790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187790">
        <w:rPr>
          <w:color w:val="000000" w:themeColor="text1"/>
          <w:sz w:val="28"/>
          <w:szCs w:val="28"/>
        </w:rPr>
        <w:t xml:space="preserve"> Example: In a bank transfer, both debit &amp; credit must succeed; otherwise, rollback ensures no money is lost.</w:t>
      </w:r>
    </w:p>
    <w:p w14:paraId="32DEAD6C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23AFE346" w14:textId="77777777" w:rsidR="00FD4972" w:rsidRPr="000A3E60" w:rsidRDefault="00FD4972" w:rsidP="00FD4972">
      <w:pPr>
        <w:ind w:left="360"/>
        <w:rPr>
          <w:b/>
          <w:bCs/>
          <w:color w:val="4472C4" w:themeColor="accent1"/>
          <w:sz w:val="40"/>
          <w:szCs w:val="40"/>
        </w:rPr>
      </w:pPr>
      <w:r w:rsidRPr="000A3E60">
        <w:rPr>
          <w:b/>
          <w:bCs/>
          <w:color w:val="4472C4" w:themeColor="accent1"/>
          <w:sz w:val="40"/>
          <w:szCs w:val="40"/>
        </w:rPr>
        <w:t>11. SQL Joins:</w:t>
      </w:r>
    </w:p>
    <w:p w14:paraId="2DAEC282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2468B30B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  <w:r w:rsidRPr="00375072">
        <w:rPr>
          <w:color w:val="4472C4" w:themeColor="accent1"/>
          <w:sz w:val="40"/>
          <w:szCs w:val="40"/>
        </w:rPr>
        <w:t>Theory Questions:</w:t>
      </w:r>
    </w:p>
    <w:p w14:paraId="5FA98137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04CEFB1E" w14:textId="77777777" w:rsidR="00FD4972" w:rsidRPr="003E4C45" w:rsidRDefault="00FD4972" w:rsidP="00FD4972">
      <w:pPr>
        <w:pStyle w:val="ListParagraph"/>
        <w:numPr>
          <w:ilvl w:val="1"/>
          <w:numId w:val="11"/>
        </w:numPr>
        <w:rPr>
          <w:color w:val="4472C4" w:themeColor="accent1"/>
          <w:sz w:val="40"/>
          <w:szCs w:val="40"/>
        </w:rPr>
      </w:pPr>
      <w:r w:rsidRPr="003E4C45">
        <w:rPr>
          <w:color w:val="4472C4" w:themeColor="accent1"/>
          <w:sz w:val="40"/>
          <w:szCs w:val="40"/>
        </w:rPr>
        <w:lastRenderedPageBreak/>
        <w:t>Explain the concept of JOIN in SQL. What is the difference between INNER JOIN, LEFTJOIN, RIGHT JOIN, and FULL OUTER JOIN?</w:t>
      </w:r>
    </w:p>
    <w:p w14:paraId="1384631A" w14:textId="77777777" w:rsidR="00FD4972" w:rsidRDefault="00FD4972" w:rsidP="00FD4972">
      <w:pPr>
        <w:ind w:left="1080"/>
        <w:rPr>
          <w:color w:val="4472C4" w:themeColor="accent1"/>
          <w:sz w:val="40"/>
          <w:szCs w:val="40"/>
        </w:rPr>
      </w:pPr>
    </w:p>
    <w:p w14:paraId="58DA8E92" w14:textId="77777777" w:rsidR="00FD4972" w:rsidRPr="003E4C45" w:rsidRDefault="00FD4972" w:rsidP="00FD4972">
      <w:pPr>
        <w:ind w:left="1080"/>
        <w:rPr>
          <w:color w:val="4472C4" w:themeColor="accent1"/>
          <w:sz w:val="40"/>
          <w:szCs w:val="40"/>
        </w:rPr>
      </w:pPr>
    </w:p>
    <w:p w14:paraId="539C64BC" w14:textId="77777777" w:rsidR="00FD4972" w:rsidRPr="00D572CF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31D15724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D572CF">
        <w:rPr>
          <w:color w:val="000000" w:themeColor="text1"/>
          <w:sz w:val="28"/>
          <w:szCs w:val="28"/>
        </w:rPr>
        <w:t xml:space="preserve">1. INNER JOIN  </w:t>
      </w:r>
    </w:p>
    <w:p w14:paraId="4708C78F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D572CF">
        <w:rPr>
          <w:color w:val="000000" w:themeColor="text1"/>
          <w:sz w:val="28"/>
          <w:szCs w:val="28"/>
        </w:rPr>
        <w:t xml:space="preserve">   - Returns only the rows where there is a match in both tables.  </w:t>
      </w:r>
    </w:p>
    <w:p w14:paraId="36DC9DBB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D572CF">
        <w:rPr>
          <w:color w:val="000000" w:themeColor="text1"/>
          <w:sz w:val="28"/>
          <w:szCs w:val="28"/>
        </w:rPr>
        <w:t xml:space="preserve">   - If no match, that row is not included.</w:t>
      </w:r>
    </w:p>
    <w:p w14:paraId="489BCE2C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C415384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D572CF">
        <w:rPr>
          <w:color w:val="000000" w:themeColor="text1"/>
          <w:sz w:val="28"/>
          <w:szCs w:val="28"/>
        </w:rPr>
        <w:t xml:space="preserve">2. LEFT JOIN (or LEFT OUTER JOIN)  </w:t>
      </w:r>
    </w:p>
    <w:p w14:paraId="112DA727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D572CF">
        <w:rPr>
          <w:color w:val="000000" w:themeColor="text1"/>
          <w:sz w:val="28"/>
          <w:szCs w:val="28"/>
        </w:rPr>
        <w:t xml:space="preserve">   - Returns all rows from the left table and matched rows from the right table.  </w:t>
      </w:r>
    </w:p>
    <w:p w14:paraId="1F723F7D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D572CF">
        <w:rPr>
          <w:color w:val="000000" w:themeColor="text1"/>
          <w:sz w:val="28"/>
          <w:szCs w:val="28"/>
        </w:rPr>
        <w:t xml:space="preserve">   - If no match in the right table, result shows NULL for right table columns.</w:t>
      </w:r>
    </w:p>
    <w:p w14:paraId="7CFA5A59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B691486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D572CF">
        <w:rPr>
          <w:color w:val="000000" w:themeColor="text1"/>
          <w:sz w:val="28"/>
          <w:szCs w:val="28"/>
        </w:rPr>
        <w:t xml:space="preserve">3. RIGHT JOIN (or RIGHT OUTER JOIN)  </w:t>
      </w:r>
    </w:p>
    <w:p w14:paraId="79452CD2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D572CF">
        <w:rPr>
          <w:color w:val="000000" w:themeColor="text1"/>
          <w:sz w:val="28"/>
          <w:szCs w:val="28"/>
        </w:rPr>
        <w:t xml:space="preserve">   - Returns all rows from the right table and matched rows from the left table.  </w:t>
      </w:r>
    </w:p>
    <w:p w14:paraId="6DD573D1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D572CF">
        <w:rPr>
          <w:color w:val="000000" w:themeColor="text1"/>
          <w:sz w:val="28"/>
          <w:szCs w:val="28"/>
        </w:rPr>
        <w:t xml:space="preserve">   - If no match in the left table, result shows NULL for left table columns.</w:t>
      </w:r>
    </w:p>
    <w:p w14:paraId="30C8F8C3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8FC109B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D572CF">
        <w:rPr>
          <w:color w:val="000000" w:themeColor="text1"/>
          <w:sz w:val="28"/>
          <w:szCs w:val="28"/>
        </w:rPr>
        <w:t xml:space="preserve">4. FULL OUTER JOIN  </w:t>
      </w:r>
    </w:p>
    <w:p w14:paraId="6915D3E3" w14:textId="77777777" w:rsidR="00FD4972" w:rsidRPr="00D572CF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D572CF">
        <w:rPr>
          <w:color w:val="000000" w:themeColor="text1"/>
          <w:sz w:val="28"/>
          <w:szCs w:val="28"/>
        </w:rPr>
        <w:t xml:space="preserve">   - Returns all rows when there is a match in either left or right table.  </w:t>
      </w:r>
    </w:p>
    <w:p w14:paraId="056E938B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D572CF">
        <w:rPr>
          <w:color w:val="000000" w:themeColor="text1"/>
          <w:sz w:val="28"/>
          <w:szCs w:val="28"/>
        </w:rPr>
        <w:t xml:space="preserve">   - If no match, shows NULLs on the side where there's no match</w:t>
      </w:r>
    </w:p>
    <w:p w14:paraId="7E1EFA6F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57A6459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3684CB9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3543D5C" w14:textId="77777777" w:rsidR="00FD4972" w:rsidRPr="005C2C2B" w:rsidRDefault="00FD4972" w:rsidP="00FD4972">
      <w:pPr>
        <w:pStyle w:val="ListParagraph"/>
        <w:numPr>
          <w:ilvl w:val="1"/>
          <w:numId w:val="11"/>
        </w:numPr>
        <w:rPr>
          <w:color w:val="4472C4" w:themeColor="accent1"/>
          <w:sz w:val="40"/>
          <w:szCs w:val="40"/>
        </w:rPr>
      </w:pPr>
      <w:r w:rsidRPr="005C2C2B">
        <w:rPr>
          <w:color w:val="4472C4" w:themeColor="accent1"/>
          <w:sz w:val="40"/>
          <w:szCs w:val="40"/>
        </w:rPr>
        <w:lastRenderedPageBreak/>
        <w:t>How are joins used to combine data from multiple tables?</w:t>
      </w:r>
    </w:p>
    <w:p w14:paraId="21C2B855" w14:textId="77777777" w:rsidR="00FD4972" w:rsidRDefault="00FD4972" w:rsidP="00FD4972">
      <w:pPr>
        <w:ind w:left="1080"/>
        <w:rPr>
          <w:color w:val="4472C4" w:themeColor="accent1"/>
          <w:sz w:val="40"/>
          <w:szCs w:val="40"/>
        </w:rPr>
      </w:pPr>
    </w:p>
    <w:p w14:paraId="46265A6A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>Joins in SQL are used to combine rows from two or more tables based on a related column between them, usually using primary and foreign key relationships.</w:t>
      </w:r>
    </w:p>
    <w:p w14:paraId="48675D90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</w:p>
    <w:p w14:paraId="407D3AF9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>---</w:t>
      </w:r>
    </w:p>
    <w:p w14:paraId="1F4C3E3F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</w:p>
    <w:p w14:paraId="4AFCBDEB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>How Joins Work:</w:t>
      </w:r>
    </w:p>
    <w:p w14:paraId="5D0EC1B4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</w:p>
    <w:p w14:paraId="1A29EE5C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Joins compare the values of a common column (like </w:t>
      </w:r>
      <w:proofErr w:type="spellStart"/>
      <w:r w:rsidRPr="00C46827">
        <w:rPr>
          <w:color w:val="000000" w:themeColor="text1"/>
          <w:sz w:val="28"/>
          <w:szCs w:val="28"/>
        </w:rPr>
        <w:t>id</w:t>
      </w:r>
      <w:proofErr w:type="spellEnd"/>
      <w:r w:rsidRPr="00C46827">
        <w:rPr>
          <w:color w:val="000000" w:themeColor="text1"/>
          <w:sz w:val="28"/>
          <w:szCs w:val="28"/>
        </w:rPr>
        <w:t xml:space="preserve"> or </w:t>
      </w:r>
      <w:proofErr w:type="spellStart"/>
      <w:r w:rsidRPr="00C46827">
        <w:rPr>
          <w:color w:val="000000" w:themeColor="text1"/>
          <w:sz w:val="28"/>
          <w:szCs w:val="28"/>
        </w:rPr>
        <w:t>user_id</w:t>
      </w:r>
      <w:proofErr w:type="spellEnd"/>
      <w:r w:rsidRPr="00C46827">
        <w:rPr>
          <w:color w:val="000000" w:themeColor="text1"/>
          <w:sz w:val="28"/>
          <w:szCs w:val="28"/>
        </w:rPr>
        <w:t>) and return rows that match certain conditions depending on the join type.</w:t>
      </w:r>
    </w:p>
    <w:p w14:paraId="55A9FC56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</w:p>
    <w:p w14:paraId="754262EE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>---</w:t>
      </w:r>
    </w:p>
    <w:p w14:paraId="0EDA2FB0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</w:p>
    <w:p w14:paraId="636423B7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>Common Types of Joins:</w:t>
      </w:r>
    </w:p>
    <w:p w14:paraId="13BB06D7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</w:p>
    <w:p w14:paraId="0902140A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1. INNER JOIN  </w:t>
      </w:r>
    </w:p>
    <w:p w14:paraId="2FC7845F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- Returns only matching rows from both tables.  </w:t>
      </w:r>
    </w:p>
    <w:p w14:paraId="142E07F5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- Example: Get only users who placed orders.</w:t>
      </w:r>
    </w:p>
    <w:p w14:paraId="44F3F481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</w:t>
      </w:r>
      <w:proofErr w:type="spellStart"/>
      <w:r w:rsidRPr="00C46827">
        <w:rPr>
          <w:color w:val="000000" w:themeColor="text1"/>
          <w:sz w:val="28"/>
          <w:szCs w:val="28"/>
        </w:rPr>
        <w:t>sql</w:t>
      </w:r>
      <w:proofErr w:type="spellEnd"/>
    </w:p>
    <w:p w14:paraId="5DF7E309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SELECT users.name, </w:t>
      </w:r>
      <w:proofErr w:type="spellStart"/>
      <w:proofErr w:type="gramStart"/>
      <w:r w:rsidRPr="00C46827">
        <w:rPr>
          <w:color w:val="000000" w:themeColor="text1"/>
          <w:sz w:val="28"/>
          <w:szCs w:val="28"/>
        </w:rPr>
        <w:t>orders.amount</w:t>
      </w:r>
      <w:proofErr w:type="spellEnd"/>
      <w:proofErr w:type="gramEnd"/>
    </w:p>
    <w:p w14:paraId="09CDB8E0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FROM users</w:t>
      </w:r>
    </w:p>
    <w:p w14:paraId="343A0C5E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INNER JOIN orders ON users.id = </w:t>
      </w:r>
      <w:proofErr w:type="spellStart"/>
      <w:r w:rsidRPr="00C46827">
        <w:rPr>
          <w:color w:val="000000" w:themeColor="text1"/>
          <w:sz w:val="28"/>
          <w:szCs w:val="28"/>
        </w:rPr>
        <w:t>orders.user_id</w:t>
      </w:r>
      <w:proofErr w:type="spellEnd"/>
      <w:r w:rsidRPr="00C46827">
        <w:rPr>
          <w:color w:val="000000" w:themeColor="text1"/>
          <w:sz w:val="28"/>
          <w:szCs w:val="28"/>
        </w:rPr>
        <w:t>;</w:t>
      </w:r>
    </w:p>
    <w:p w14:paraId="31F94552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</w:t>
      </w:r>
    </w:p>
    <w:p w14:paraId="42E52618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</w:p>
    <w:p w14:paraId="6BF32F3F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lastRenderedPageBreak/>
        <w:t xml:space="preserve">2. LEFT JOIN (or LEFT OUTER JOIN)  </w:t>
      </w:r>
    </w:p>
    <w:p w14:paraId="6B687D7E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- Returns all rows from the left table, and matching rows from the right table (if any).  </w:t>
      </w:r>
    </w:p>
    <w:p w14:paraId="22A3437C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- If no match, NULLs are returned from the right table.</w:t>
      </w:r>
    </w:p>
    <w:p w14:paraId="6C60B77F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</w:t>
      </w:r>
      <w:proofErr w:type="spellStart"/>
      <w:r w:rsidRPr="00C46827">
        <w:rPr>
          <w:color w:val="000000" w:themeColor="text1"/>
          <w:sz w:val="28"/>
          <w:szCs w:val="28"/>
        </w:rPr>
        <w:t>sql</w:t>
      </w:r>
      <w:proofErr w:type="spellEnd"/>
    </w:p>
    <w:p w14:paraId="556C7FF7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SELECT users.name, </w:t>
      </w:r>
      <w:proofErr w:type="spellStart"/>
      <w:proofErr w:type="gramStart"/>
      <w:r w:rsidRPr="00C46827">
        <w:rPr>
          <w:color w:val="000000" w:themeColor="text1"/>
          <w:sz w:val="28"/>
          <w:szCs w:val="28"/>
        </w:rPr>
        <w:t>orders.amount</w:t>
      </w:r>
      <w:proofErr w:type="spellEnd"/>
      <w:proofErr w:type="gramEnd"/>
    </w:p>
    <w:p w14:paraId="3E76183F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FROM users</w:t>
      </w:r>
    </w:p>
    <w:p w14:paraId="538D09D8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LEFT JOIN orders ON users.id = </w:t>
      </w:r>
      <w:proofErr w:type="spellStart"/>
      <w:r w:rsidRPr="00C46827">
        <w:rPr>
          <w:color w:val="000000" w:themeColor="text1"/>
          <w:sz w:val="28"/>
          <w:szCs w:val="28"/>
        </w:rPr>
        <w:t>orders.user_id</w:t>
      </w:r>
      <w:proofErr w:type="spellEnd"/>
      <w:r w:rsidRPr="00C46827">
        <w:rPr>
          <w:color w:val="000000" w:themeColor="text1"/>
          <w:sz w:val="28"/>
          <w:szCs w:val="28"/>
        </w:rPr>
        <w:t>;</w:t>
      </w:r>
    </w:p>
    <w:p w14:paraId="64BF7EF4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</w:t>
      </w:r>
    </w:p>
    <w:p w14:paraId="21764E87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</w:p>
    <w:p w14:paraId="52AF5C7F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3. RIGHT JOIN (or RIGHT OUTER JOIN)  </w:t>
      </w:r>
    </w:p>
    <w:p w14:paraId="2C7C4A9B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- Opposite of LEFT JOIN.  </w:t>
      </w:r>
    </w:p>
    <w:p w14:paraId="3746E750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- Returns all rows from the right table, and matching rows from the left table.</w:t>
      </w:r>
    </w:p>
    <w:p w14:paraId="3624BB15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</w:p>
    <w:p w14:paraId="3A29F85C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4. FULL OUTER JOIN  </w:t>
      </w:r>
    </w:p>
    <w:p w14:paraId="7729B231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- Returns all rows when there is a match in either table.  </w:t>
      </w:r>
    </w:p>
    <w:p w14:paraId="15A5FAAA" w14:textId="77777777" w:rsidR="00FD4972" w:rsidRPr="00C46827" w:rsidRDefault="00FD4972" w:rsidP="00FD4972">
      <w:pPr>
        <w:ind w:left="1080"/>
        <w:rPr>
          <w:color w:val="000000" w:themeColor="text1"/>
          <w:sz w:val="28"/>
          <w:szCs w:val="28"/>
        </w:rPr>
      </w:pPr>
      <w:r w:rsidRPr="00C46827">
        <w:rPr>
          <w:color w:val="000000" w:themeColor="text1"/>
          <w:sz w:val="28"/>
          <w:szCs w:val="28"/>
        </w:rPr>
        <w:t xml:space="preserve">   - If there’s no match, NULLs are shown for missing data.</w:t>
      </w:r>
    </w:p>
    <w:p w14:paraId="1B8DFEC9" w14:textId="77777777" w:rsidR="00FD4972" w:rsidRDefault="00FD4972" w:rsidP="00FD4972">
      <w:pPr>
        <w:rPr>
          <w:color w:val="000000" w:themeColor="text1"/>
          <w:sz w:val="28"/>
          <w:szCs w:val="28"/>
        </w:rPr>
      </w:pPr>
    </w:p>
    <w:p w14:paraId="3174333F" w14:textId="77777777" w:rsidR="00FD4972" w:rsidRPr="000A3E60" w:rsidRDefault="00FD4972" w:rsidP="00FD4972">
      <w:pPr>
        <w:rPr>
          <w:b/>
          <w:bCs/>
          <w:color w:val="4472C4" w:themeColor="accent1"/>
          <w:sz w:val="40"/>
          <w:szCs w:val="40"/>
        </w:rPr>
      </w:pPr>
      <w:r w:rsidRPr="000A3E60">
        <w:rPr>
          <w:b/>
          <w:bCs/>
          <w:color w:val="4472C4" w:themeColor="accent1"/>
          <w:sz w:val="40"/>
          <w:szCs w:val="40"/>
        </w:rPr>
        <w:t>12. SQL Group By:</w:t>
      </w:r>
    </w:p>
    <w:p w14:paraId="51DEC3A3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>
        <w:rPr>
          <w:color w:val="4472C4" w:themeColor="accent1"/>
          <w:sz w:val="40"/>
          <w:szCs w:val="40"/>
        </w:rPr>
        <w:tab/>
      </w:r>
    </w:p>
    <w:p w14:paraId="6A04368E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>
        <w:rPr>
          <w:color w:val="4472C4" w:themeColor="accent1"/>
          <w:sz w:val="40"/>
          <w:szCs w:val="40"/>
        </w:rPr>
        <w:tab/>
      </w:r>
      <w:r w:rsidRPr="00662688">
        <w:rPr>
          <w:color w:val="4472C4" w:themeColor="accent1"/>
          <w:sz w:val="40"/>
          <w:szCs w:val="40"/>
        </w:rPr>
        <w:t>Theory Questions:</w:t>
      </w:r>
    </w:p>
    <w:p w14:paraId="3EADC678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2BA3BE1D" w14:textId="77777777" w:rsidR="00FD4972" w:rsidRDefault="00FD4972" w:rsidP="00FD4972">
      <w:pPr>
        <w:pStyle w:val="ListParagraph"/>
        <w:numPr>
          <w:ilvl w:val="0"/>
          <w:numId w:val="13"/>
        </w:numPr>
        <w:rPr>
          <w:color w:val="4472C4" w:themeColor="accent1"/>
          <w:sz w:val="40"/>
          <w:szCs w:val="40"/>
        </w:rPr>
      </w:pPr>
      <w:r w:rsidRPr="00662688">
        <w:rPr>
          <w:color w:val="4472C4" w:themeColor="accent1"/>
          <w:sz w:val="40"/>
          <w:szCs w:val="40"/>
        </w:rPr>
        <w:t>What is the GROUP BY clause in SQL? How is it used with aggregate functions?</w:t>
      </w:r>
    </w:p>
    <w:p w14:paraId="43C1342E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lastRenderedPageBreak/>
        <w:t>GROUP BY clause in SQL is used to group rows that have the same values in one or more columns. It's mainly used with aggregate functions like:</w:t>
      </w:r>
    </w:p>
    <w:p w14:paraId="65FB93C9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F61865E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 xml:space="preserve">- </w:t>
      </w:r>
      <w:proofErr w:type="gramStart"/>
      <w:r w:rsidRPr="00914F9D">
        <w:rPr>
          <w:color w:val="000000" w:themeColor="text1"/>
          <w:sz w:val="28"/>
          <w:szCs w:val="28"/>
        </w:rPr>
        <w:t>COUNT(</w:t>
      </w:r>
      <w:proofErr w:type="gramEnd"/>
      <w:r w:rsidRPr="00914F9D">
        <w:rPr>
          <w:color w:val="000000" w:themeColor="text1"/>
          <w:sz w:val="28"/>
          <w:szCs w:val="28"/>
        </w:rPr>
        <w:t>)</w:t>
      </w:r>
    </w:p>
    <w:p w14:paraId="5B6CCA1E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 xml:space="preserve">- </w:t>
      </w:r>
      <w:proofErr w:type="gramStart"/>
      <w:r w:rsidRPr="00914F9D">
        <w:rPr>
          <w:color w:val="000000" w:themeColor="text1"/>
          <w:sz w:val="28"/>
          <w:szCs w:val="28"/>
        </w:rPr>
        <w:t>SUM(</w:t>
      </w:r>
      <w:proofErr w:type="gramEnd"/>
      <w:r w:rsidRPr="00914F9D">
        <w:rPr>
          <w:color w:val="000000" w:themeColor="text1"/>
          <w:sz w:val="28"/>
          <w:szCs w:val="28"/>
        </w:rPr>
        <w:t>)</w:t>
      </w:r>
    </w:p>
    <w:p w14:paraId="7792D868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 xml:space="preserve">- </w:t>
      </w:r>
      <w:proofErr w:type="gramStart"/>
      <w:r w:rsidRPr="00914F9D">
        <w:rPr>
          <w:color w:val="000000" w:themeColor="text1"/>
          <w:sz w:val="28"/>
          <w:szCs w:val="28"/>
        </w:rPr>
        <w:t>AVG(</w:t>
      </w:r>
      <w:proofErr w:type="gramEnd"/>
      <w:r w:rsidRPr="00914F9D">
        <w:rPr>
          <w:color w:val="000000" w:themeColor="text1"/>
          <w:sz w:val="28"/>
          <w:szCs w:val="28"/>
        </w:rPr>
        <w:t>)</w:t>
      </w:r>
    </w:p>
    <w:p w14:paraId="5785031E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 xml:space="preserve">- </w:t>
      </w:r>
      <w:proofErr w:type="gramStart"/>
      <w:r w:rsidRPr="00914F9D">
        <w:rPr>
          <w:color w:val="000000" w:themeColor="text1"/>
          <w:sz w:val="28"/>
          <w:szCs w:val="28"/>
        </w:rPr>
        <w:t>MAX(</w:t>
      </w:r>
      <w:proofErr w:type="gramEnd"/>
      <w:r w:rsidRPr="00914F9D">
        <w:rPr>
          <w:color w:val="000000" w:themeColor="text1"/>
          <w:sz w:val="28"/>
          <w:szCs w:val="28"/>
        </w:rPr>
        <w:t>)</w:t>
      </w:r>
    </w:p>
    <w:p w14:paraId="24D5811F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 xml:space="preserve">- </w:t>
      </w:r>
      <w:proofErr w:type="gramStart"/>
      <w:r w:rsidRPr="00914F9D">
        <w:rPr>
          <w:color w:val="000000" w:themeColor="text1"/>
          <w:sz w:val="28"/>
          <w:szCs w:val="28"/>
        </w:rPr>
        <w:t>MIN(</w:t>
      </w:r>
      <w:proofErr w:type="gramEnd"/>
      <w:r w:rsidRPr="00914F9D">
        <w:rPr>
          <w:color w:val="000000" w:themeColor="text1"/>
          <w:sz w:val="28"/>
          <w:szCs w:val="28"/>
        </w:rPr>
        <w:t>)</w:t>
      </w:r>
    </w:p>
    <w:p w14:paraId="2DC75954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3BAC7E7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Purpose:</w:t>
      </w:r>
    </w:p>
    <w:p w14:paraId="3F93C155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To perform calculations on groups of data, not just individual rows.</w:t>
      </w:r>
    </w:p>
    <w:p w14:paraId="226CC09C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125D546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---</w:t>
      </w:r>
    </w:p>
    <w:p w14:paraId="6373A589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6A26111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Syntax:</w:t>
      </w:r>
    </w:p>
    <w:p w14:paraId="7E72C361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914F9D">
        <w:rPr>
          <w:color w:val="000000" w:themeColor="text1"/>
          <w:sz w:val="28"/>
          <w:szCs w:val="28"/>
        </w:rPr>
        <w:t>sql</w:t>
      </w:r>
      <w:proofErr w:type="spellEnd"/>
    </w:p>
    <w:p w14:paraId="13BE6A42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 xml:space="preserve">SELECT </w:t>
      </w:r>
      <w:proofErr w:type="spellStart"/>
      <w:r w:rsidRPr="00914F9D">
        <w:rPr>
          <w:color w:val="000000" w:themeColor="text1"/>
          <w:sz w:val="28"/>
          <w:szCs w:val="28"/>
        </w:rPr>
        <w:t>column_name</w:t>
      </w:r>
      <w:proofErr w:type="spellEnd"/>
      <w:r w:rsidRPr="00914F9D">
        <w:rPr>
          <w:color w:val="000000" w:themeColor="text1"/>
          <w:sz w:val="28"/>
          <w:szCs w:val="28"/>
        </w:rPr>
        <w:t>, AGGREGATE_</w:t>
      </w:r>
      <w:proofErr w:type="gramStart"/>
      <w:r w:rsidRPr="00914F9D">
        <w:rPr>
          <w:color w:val="000000" w:themeColor="text1"/>
          <w:sz w:val="28"/>
          <w:szCs w:val="28"/>
        </w:rPr>
        <w:t>FUNCTION(</w:t>
      </w:r>
      <w:proofErr w:type="spellStart"/>
      <w:proofErr w:type="gramEnd"/>
      <w:r w:rsidRPr="00914F9D">
        <w:rPr>
          <w:color w:val="000000" w:themeColor="text1"/>
          <w:sz w:val="28"/>
          <w:szCs w:val="28"/>
        </w:rPr>
        <w:t>column_name</w:t>
      </w:r>
      <w:proofErr w:type="spellEnd"/>
      <w:r w:rsidRPr="00914F9D">
        <w:rPr>
          <w:color w:val="000000" w:themeColor="text1"/>
          <w:sz w:val="28"/>
          <w:szCs w:val="28"/>
        </w:rPr>
        <w:t>)</w:t>
      </w:r>
    </w:p>
    <w:p w14:paraId="0AFF2FEF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 xml:space="preserve">FROM </w:t>
      </w:r>
      <w:proofErr w:type="spellStart"/>
      <w:r w:rsidRPr="00914F9D">
        <w:rPr>
          <w:color w:val="000000" w:themeColor="text1"/>
          <w:sz w:val="28"/>
          <w:szCs w:val="28"/>
        </w:rPr>
        <w:t>table_name</w:t>
      </w:r>
      <w:proofErr w:type="spellEnd"/>
    </w:p>
    <w:p w14:paraId="7ADEA203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 xml:space="preserve">GROUP BY </w:t>
      </w:r>
      <w:proofErr w:type="spellStart"/>
      <w:r w:rsidRPr="00914F9D">
        <w:rPr>
          <w:color w:val="000000" w:themeColor="text1"/>
          <w:sz w:val="28"/>
          <w:szCs w:val="28"/>
        </w:rPr>
        <w:t>column_name</w:t>
      </w:r>
      <w:proofErr w:type="spellEnd"/>
      <w:r w:rsidRPr="00914F9D">
        <w:rPr>
          <w:color w:val="000000" w:themeColor="text1"/>
          <w:sz w:val="28"/>
          <w:szCs w:val="28"/>
        </w:rPr>
        <w:t>;</w:t>
      </w:r>
    </w:p>
    <w:p w14:paraId="49FA4427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11557C6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AD504F8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---</w:t>
      </w:r>
    </w:p>
    <w:p w14:paraId="692C8737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C4C431C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Example:</w:t>
      </w:r>
    </w:p>
    <w:p w14:paraId="44B78C39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Suppose we have a table Sales:</w:t>
      </w:r>
    </w:p>
    <w:p w14:paraId="508B34B5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771E0F8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| Customer | Amount |</w:t>
      </w:r>
    </w:p>
    <w:p w14:paraId="36D03C12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lastRenderedPageBreak/>
        <w:t>|----------|--------|</w:t>
      </w:r>
    </w:p>
    <w:p w14:paraId="6D9D5E4C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| A        | 100    |</w:t>
      </w:r>
    </w:p>
    <w:p w14:paraId="493768B1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| B        | 200    |</w:t>
      </w:r>
    </w:p>
    <w:p w14:paraId="6DB83B78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| A        | 150    |</w:t>
      </w:r>
    </w:p>
    <w:p w14:paraId="4FCE5D62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| B        | 300    |</w:t>
      </w:r>
    </w:p>
    <w:p w14:paraId="3AE15CEE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2B6F89D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Now we want total sales per customer:</w:t>
      </w:r>
    </w:p>
    <w:p w14:paraId="706C9D49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1DAFC46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914F9D">
        <w:rPr>
          <w:color w:val="000000" w:themeColor="text1"/>
          <w:sz w:val="28"/>
          <w:szCs w:val="28"/>
        </w:rPr>
        <w:t>sql</w:t>
      </w:r>
      <w:proofErr w:type="spellEnd"/>
    </w:p>
    <w:p w14:paraId="190CBB8F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SELECT Customer, SUM(Amount)</w:t>
      </w:r>
    </w:p>
    <w:p w14:paraId="18842449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FROM Sales</w:t>
      </w:r>
    </w:p>
    <w:p w14:paraId="2070B500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GROUP BY Customer;</w:t>
      </w:r>
    </w:p>
    <w:p w14:paraId="1EDC887C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D6CBB77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F608379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Output:</w:t>
      </w:r>
    </w:p>
    <w:p w14:paraId="54A0781F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B2D1BD3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| Customer | SUM(Amount) |</w:t>
      </w:r>
    </w:p>
    <w:p w14:paraId="7C9129F7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|----------|-------------|</w:t>
      </w:r>
    </w:p>
    <w:p w14:paraId="6803F166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| A        | 250         |</w:t>
      </w:r>
    </w:p>
    <w:p w14:paraId="7A50BBE1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14F9D">
        <w:rPr>
          <w:color w:val="000000" w:themeColor="text1"/>
          <w:sz w:val="28"/>
          <w:szCs w:val="28"/>
        </w:rPr>
        <w:t>| B        | 500         |</w:t>
      </w:r>
    </w:p>
    <w:p w14:paraId="0644A12D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1E7E755" w14:textId="77777777" w:rsidR="00FD4972" w:rsidRPr="00914F9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8A27343" w14:textId="77777777" w:rsidR="00FD4972" w:rsidRPr="00EB3DA0" w:rsidRDefault="00FD4972" w:rsidP="00FD4972">
      <w:pPr>
        <w:pStyle w:val="ListParagraph"/>
        <w:numPr>
          <w:ilvl w:val="0"/>
          <w:numId w:val="13"/>
        </w:numPr>
        <w:rPr>
          <w:color w:val="4472C4" w:themeColor="accent1"/>
          <w:sz w:val="40"/>
          <w:szCs w:val="40"/>
        </w:rPr>
      </w:pPr>
      <w:r w:rsidRPr="00EB3DA0">
        <w:rPr>
          <w:color w:val="4472C4" w:themeColor="accent1"/>
          <w:sz w:val="40"/>
          <w:szCs w:val="40"/>
        </w:rPr>
        <w:t>Explain the difference between GROUP BY and ORDER BY.</w:t>
      </w:r>
    </w:p>
    <w:p w14:paraId="5B2C7A79" w14:textId="77777777" w:rsidR="00FD4972" w:rsidRPr="00EB3DA0" w:rsidRDefault="00FD4972" w:rsidP="00FD4972">
      <w:pPr>
        <w:ind w:left="360"/>
        <w:rPr>
          <w:color w:val="4472C4" w:themeColor="accent1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FDEB093" wp14:editId="1D28F9C8">
            <wp:extent cx="4523740" cy="4745355"/>
            <wp:effectExtent l="0" t="0" r="0" b="0"/>
            <wp:docPr id="1702951" name="Picture 1" descr="What is the Difference Between Order by and Group by in SQL - Pedia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the Difference Between Order by and Group by in SQL - Pediaa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3DA0">
        <w:rPr>
          <w:color w:val="4472C4" w:themeColor="accent1"/>
          <w:sz w:val="40"/>
          <w:szCs w:val="40"/>
        </w:rPr>
        <w:tab/>
      </w:r>
    </w:p>
    <w:p w14:paraId="54636972" w14:textId="77777777" w:rsidR="00FD4972" w:rsidRPr="000A3E60" w:rsidRDefault="00FD4972" w:rsidP="00FD4972">
      <w:pPr>
        <w:rPr>
          <w:b/>
          <w:bCs/>
          <w:color w:val="4472C4" w:themeColor="accent1"/>
          <w:sz w:val="40"/>
          <w:szCs w:val="40"/>
        </w:rPr>
      </w:pPr>
      <w:r w:rsidRPr="000A3E60">
        <w:rPr>
          <w:b/>
          <w:bCs/>
          <w:color w:val="4472C4" w:themeColor="accent1"/>
          <w:sz w:val="40"/>
          <w:szCs w:val="40"/>
        </w:rPr>
        <w:t>13. SQL Stored Procedure:</w:t>
      </w:r>
    </w:p>
    <w:p w14:paraId="04D10D10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62EEDFB3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B87300">
        <w:rPr>
          <w:color w:val="4472C4" w:themeColor="accent1"/>
          <w:sz w:val="40"/>
          <w:szCs w:val="40"/>
        </w:rPr>
        <w:t>Theory Questions:</w:t>
      </w:r>
    </w:p>
    <w:p w14:paraId="0108BB69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470A5567" w14:textId="77777777" w:rsidR="00FD4972" w:rsidRPr="008942AC" w:rsidRDefault="00FD4972" w:rsidP="00FD4972">
      <w:pPr>
        <w:pStyle w:val="ListParagraph"/>
        <w:numPr>
          <w:ilvl w:val="0"/>
          <w:numId w:val="15"/>
        </w:numPr>
        <w:rPr>
          <w:color w:val="4472C4" w:themeColor="accent1"/>
          <w:sz w:val="40"/>
          <w:szCs w:val="40"/>
        </w:rPr>
      </w:pPr>
      <w:r w:rsidRPr="008942AC">
        <w:rPr>
          <w:color w:val="4472C4" w:themeColor="accent1"/>
          <w:sz w:val="40"/>
          <w:szCs w:val="40"/>
        </w:rPr>
        <w:t xml:space="preserve">What is a stored procedure in SQL, and how does it differ from a standard SQL query? </w:t>
      </w:r>
    </w:p>
    <w:p w14:paraId="727B3B57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7CA0659F" w14:textId="77777777" w:rsidR="00FD4972" w:rsidRPr="008942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8942AC">
        <w:rPr>
          <w:color w:val="000000" w:themeColor="text1"/>
          <w:sz w:val="28"/>
          <w:szCs w:val="28"/>
        </w:rPr>
        <w:t xml:space="preserve">Stored Procedure (in short):  </w:t>
      </w:r>
    </w:p>
    <w:p w14:paraId="3067900E" w14:textId="77777777" w:rsidR="00FD4972" w:rsidRPr="008942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8942AC">
        <w:rPr>
          <w:color w:val="000000" w:themeColor="text1"/>
          <w:sz w:val="28"/>
          <w:szCs w:val="28"/>
        </w:rPr>
        <w:t>A stored procedure is a saved set of SQL commands that you can reuse. It accepts parameters, supports logic (like IF/WHILE), and is faster for repeated tasks.</w:t>
      </w:r>
    </w:p>
    <w:p w14:paraId="100E3657" w14:textId="77777777" w:rsidR="00FD4972" w:rsidRPr="008942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C476580" w14:textId="77777777" w:rsidR="00FD4972" w:rsidRPr="008942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8942AC">
        <w:rPr>
          <w:color w:val="000000" w:themeColor="text1"/>
          <w:sz w:val="28"/>
          <w:szCs w:val="28"/>
        </w:rPr>
        <w:t xml:space="preserve">Difference from SQL Query:  </w:t>
      </w:r>
    </w:p>
    <w:p w14:paraId="2A0D9453" w14:textId="77777777" w:rsidR="00FD4972" w:rsidRPr="008942AC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8942AC">
        <w:rPr>
          <w:color w:val="000000" w:themeColor="text1"/>
          <w:sz w:val="28"/>
          <w:szCs w:val="28"/>
        </w:rPr>
        <w:t xml:space="preserve">- SQL Query: One-time, simple command.  </w:t>
      </w:r>
    </w:p>
    <w:p w14:paraId="6600102A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8942AC">
        <w:rPr>
          <w:color w:val="000000" w:themeColor="text1"/>
          <w:sz w:val="28"/>
          <w:szCs w:val="28"/>
        </w:rPr>
        <w:t>- Stored Procedure: Predefined, reusable, can take inputs, and perform complex logic.</w:t>
      </w:r>
    </w:p>
    <w:p w14:paraId="2B78F732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AB00E22" w14:textId="77777777" w:rsidR="00FD4972" w:rsidRPr="008942AC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F1B0771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B87300">
        <w:rPr>
          <w:color w:val="4472C4" w:themeColor="accent1"/>
          <w:sz w:val="40"/>
          <w:szCs w:val="40"/>
        </w:rPr>
        <w:t>2. Explain the advantages of using stored procedures.</w:t>
      </w:r>
    </w:p>
    <w:p w14:paraId="3AF952C4" w14:textId="77777777" w:rsidR="00FD4972" w:rsidRDefault="00FD4972" w:rsidP="00FD4972">
      <w:pPr>
        <w:tabs>
          <w:tab w:val="left" w:pos="960"/>
        </w:tabs>
        <w:rPr>
          <w:color w:val="4472C4" w:themeColor="accent1"/>
          <w:sz w:val="40"/>
          <w:szCs w:val="40"/>
        </w:rPr>
      </w:pPr>
    </w:p>
    <w:p w14:paraId="09E90572" w14:textId="77777777" w:rsidR="00FD4972" w:rsidRPr="00E3757A" w:rsidRDefault="00FD4972" w:rsidP="00FD4972">
      <w:pPr>
        <w:tabs>
          <w:tab w:val="left" w:pos="960"/>
        </w:tabs>
        <w:rPr>
          <w:color w:val="000000" w:themeColor="text1"/>
          <w:sz w:val="28"/>
          <w:szCs w:val="28"/>
        </w:rPr>
      </w:pPr>
      <w:r w:rsidRPr="00E3757A">
        <w:rPr>
          <w:color w:val="000000" w:themeColor="text1"/>
          <w:sz w:val="28"/>
          <w:szCs w:val="28"/>
        </w:rPr>
        <w:t>Advantages of Using Stored Procedures:</w:t>
      </w:r>
    </w:p>
    <w:p w14:paraId="4B828A87" w14:textId="77777777" w:rsidR="00FD4972" w:rsidRPr="00E3757A" w:rsidRDefault="00FD4972" w:rsidP="00FD4972">
      <w:pPr>
        <w:tabs>
          <w:tab w:val="left" w:pos="960"/>
        </w:tabs>
        <w:rPr>
          <w:color w:val="000000" w:themeColor="text1"/>
          <w:sz w:val="28"/>
          <w:szCs w:val="28"/>
        </w:rPr>
      </w:pPr>
    </w:p>
    <w:p w14:paraId="6A094C02" w14:textId="77777777" w:rsidR="00FD4972" w:rsidRPr="00E3757A" w:rsidRDefault="00FD4972" w:rsidP="00FD4972">
      <w:pPr>
        <w:tabs>
          <w:tab w:val="left" w:pos="960"/>
        </w:tabs>
        <w:rPr>
          <w:color w:val="000000" w:themeColor="text1"/>
          <w:sz w:val="28"/>
          <w:szCs w:val="28"/>
        </w:rPr>
      </w:pPr>
      <w:r w:rsidRPr="00E3757A">
        <w:rPr>
          <w:color w:val="000000" w:themeColor="text1"/>
          <w:sz w:val="28"/>
          <w:szCs w:val="28"/>
        </w:rPr>
        <w:t>1. Reusability: Write once, use many times.</w:t>
      </w:r>
    </w:p>
    <w:p w14:paraId="01B5E94F" w14:textId="77777777" w:rsidR="00FD4972" w:rsidRPr="00E3757A" w:rsidRDefault="00FD4972" w:rsidP="00FD4972">
      <w:pPr>
        <w:tabs>
          <w:tab w:val="left" w:pos="960"/>
        </w:tabs>
        <w:rPr>
          <w:color w:val="000000" w:themeColor="text1"/>
          <w:sz w:val="28"/>
          <w:szCs w:val="28"/>
        </w:rPr>
      </w:pPr>
      <w:r w:rsidRPr="00E3757A">
        <w:rPr>
          <w:color w:val="000000" w:themeColor="text1"/>
          <w:sz w:val="28"/>
          <w:szCs w:val="28"/>
        </w:rPr>
        <w:t>2. Improved Performance: Compiled and stored in the database.</w:t>
      </w:r>
    </w:p>
    <w:p w14:paraId="3AC4237D" w14:textId="77777777" w:rsidR="00FD4972" w:rsidRPr="00E3757A" w:rsidRDefault="00FD4972" w:rsidP="00FD4972">
      <w:pPr>
        <w:tabs>
          <w:tab w:val="left" w:pos="960"/>
        </w:tabs>
        <w:rPr>
          <w:color w:val="000000" w:themeColor="text1"/>
          <w:sz w:val="28"/>
          <w:szCs w:val="28"/>
        </w:rPr>
      </w:pPr>
      <w:r w:rsidRPr="00E3757A">
        <w:rPr>
          <w:color w:val="000000" w:themeColor="text1"/>
          <w:sz w:val="28"/>
          <w:szCs w:val="28"/>
        </w:rPr>
        <w:t>3. Security: Can restrict direct access to tables.</w:t>
      </w:r>
    </w:p>
    <w:p w14:paraId="11923733" w14:textId="77777777" w:rsidR="00FD4972" w:rsidRPr="00E3757A" w:rsidRDefault="00FD4972" w:rsidP="00FD4972">
      <w:pPr>
        <w:tabs>
          <w:tab w:val="left" w:pos="960"/>
        </w:tabs>
        <w:rPr>
          <w:color w:val="000000" w:themeColor="text1"/>
          <w:sz w:val="28"/>
          <w:szCs w:val="28"/>
        </w:rPr>
      </w:pPr>
      <w:r w:rsidRPr="00E3757A">
        <w:rPr>
          <w:color w:val="000000" w:themeColor="text1"/>
          <w:sz w:val="28"/>
          <w:szCs w:val="28"/>
        </w:rPr>
        <w:t>4. Maintainability: Easier to update logic in one place.</w:t>
      </w:r>
    </w:p>
    <w:p w14:paraId="315C6044" w14:textId="77777777" w:rsidR="00FD4972" w:rsidRPr="00E3757A" w:rsidRDefault="00FD4972" w:rsidP="00FD4972">
      <w:pPr>
        <w:tabs>
          <w:tab w:val="left" w:pos="960"/>
        </w:tabs>
        <w:rPr>
          <w:color w:val="000000" w:themeColor="text1"/>
          <w:sz w:val="28"/>
          <w:szCs w:val="28"/>
        </w:rPr>
      </w:pPr>
      <w:r w:rsidRPr="00E3757A">
        <w:rPr>
          <w:color w:val="000000" w:themeColor="text1"/>
          <w:sz w:val="28"/>
          <w:szCs w:val="28"/>
        </w:rPr>
        <w:t>5. Reduced Network Traffic: Executes on the server, not client-side.</w:t>
      </w:r>
    </w:p>
    <w:p w14:paraId="3FE5E825" w14:textId="77777777" w:rsidR="00FD4972" w:rsidRPr="00E3757A" w:rsidRDefault="00FD4972" w:rsidP="00FD4972">
      <w:pPr>
        <w:tabs>
          <w:tab w:val="left" w:pos="960"/>
        </w:tabs>
        <w:rPr>
          <w:color w:val="000000" w:themeColor="text1"/>
          <w:sz w:val="28"/>
          <w:szCs w:val="28"/>
        </w:rPr>
      </w:pPr>
      <w:r w:rsidRPr="00E3757A">
        <w:rPr>
          <w:color w:val="000000" w:themeColor="text1"/>
          <w:sz w:val="28"/>
          <w:szCs w:val="28"/>
        </w:rPr>
        <w:t>6. Modularity: Breaks complex tasks into smaller, manageable blocks.</w:t>
      </w:r>
    </w:p>
    <w:p w14:paraId="7207AC4E" w14:textId="77777777" w:rsidR="00FD4972" w:rsidRDefault="00FD4972" w:rsidP="00FD4972">
      <w:pPr>
        <w:tabs>
          <w:tab w:val="left" w:pos="960"/>
        </w:tabs>
        <w:rPr>
          <w:color w:val="4472C4" w:themeColor="accent1"/>
          <w:sz w:val="40"/>
          <w:szCs w:val="40"/>
        </w:rPr>
      </w:pPr>
    </w:p>
    <w:p w14:paraId="2B6A1683" w14:textId="77777777" w:rsidR="00FD4972" w:rsidRDefault="00FD4972" w:rsidP="00FD4972">
      <w:pPr>
        <w:rPr>
          <w:b/>
          <w:bCs/>
          <w:color w:val="4472C4" w:themeColor="accent1"/>
          <w:sz w:val="40"/>
          <w:szCs w:val="40"/>
        </w:rPr>
      </w:pPr>
      <w:r w:rsidRPr="000A3E60">
        <w:rPr>
          <w:b/>
          <w:bCs/>
          <w:color w:val="4472C4" w:themeColor="accent1"/>
          <w:sz w:val="40"/>
          <w:szCs w:val="40"/>
        </w:rPr>
        <w:t xml:space="preserve">14. SQL View </w:t>
      </w:r>
    </w:p>
    <w:p w14:paraId="1FEE61E7" w14:textId="77777777" w:rsidR="00FD4972" w:rsidRPr="000A3E60" w:rsidRDefault="00FD4972" w:rsidP="00FD4972">
      <w:pPr>
        <w:rPr>
          <w:b/>
          <w:bCs/>
          <w:color w:val="4472C4" w:themeColor="accent1"/>
          <w:sz w:val="40"/>
          <w:szCs w:val="40"/>
        </w:rPr>
      </w:pPr>
    </w:p>
    <w:p w14:paraId="172EAB3E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0A3E60">
        <w:rPr>
          <w:color w:val="4472C4" w:themeColor="accent1"/>
          <w:sz w:val="40"/>
          <w:szCs w:val="40"/>
        </w:rPr>
        <w:t>Theory Questions:</w:t>
      </w:r>
    </w:p>
    <w:p w14:paraId="746C3892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0A3E60">
        <w:rPr>
          <w:color w:val="4472C4" w:themeColor="accent1"/>
          <w:sz w:val="40"/>
          <w:szCs w:val="40"/>
        </w:rPr>
        <w:t xml:space="preserve"> </w:t>
      </w:r>
    </w:p>
    <w:p w14:paraId="76C32B14" w14:textId="77777777" w:rsidR="00FD4972" w:rsidRPr="001444A8" w:rsidRDefault="00FD4972" w:rsidP="00FD4972">
      <w:pPr>
        <w:pStyle w:val="ListParagraph"/>
        <w:numPr>
          <w:ilvl w:val="0"/>
          <w:numId w:val="16"/>
        </w:numPr>
        <w:rPr>
          <w:color w:val="4472C4" w:themeColor="accent1"/>
          <w:sz w:val="40"/>
          <w:szCs w:val="40"/>
        </w:rPr>
      </w:pPr>
      <w:r w:rsidRPr="001444A8">
        <w:rPr>
          <w:color w:val="4472C4" w:themeColor="accent1"/>
          <w:sz w:val="40"/>
          <w:szCs w:val="40"/>
        </w:rPr>
        <w:t xml:space="preserve">What is a view in SQL, and how is it different from a table? </w:t>
      </w:r>
    </w:p>
    <w:p w14:paraId="385889CA" w14:textId="77777777" w:rsidR="00FD4972" w:rsidRPr="001444A8" w:rsidRDefault="00FD4972" w:rsidP="00FD4972">
      <w:pPr>
        <w:ind w:left="360"/>
        <w:rPr>
          <w:color w:val="4472C4" w:themeColor="accent1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803233B" wp14:editId="3B6B6367">
            <wp:extent cx="5731510" cy="2169795"/>
            <wp:effectExtent l="0" t="0" r="2540" b="1905"/>
            <wp:docPr id="1733121098" name="Picture 2" descr="Views In SQL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s In SQL Serv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D709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30084724" w14:textId="77777777" w:rsidR="00FD4972" w:rsidRPr="00DA5FBF" w:rsidRDefault="00FD4972" w:rsidP="00FD4972">
      <w:pPr>
        <w:pStyle w:val="ListParagraph"/>
        <w:numPr>
          <w:ilvl w:val="0"/>
          <w:numId w:val="16"/>
        </w:numPr>
        <w:rPr>
          <w:color w:val="4472C4" w:themeColor="accent1"/>
          <w:sz w:val="40"/>
          <w:szCs w:val="40"/>
        </w:rPr>
      </w:pPr>
      <w:r w:rsidRPr="00DA5FBF">
        <w:rPr>
          <w:color w:val="4472C4" w:themeColor="accent1"/>
          <w:sz w:val="40"/>
          <w:szCs w:val="40"/>
        </w:rPr>
        <w:t>Explain the advantages of using views in SQL databases</w:t>
      </w:r>
    </w:p>
    <w:p w14:paraId="489E05DF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71541506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>Advantages of Using Views in SQL:</w:t>
      </w:r>
    </w:p>
    <w:p w14:paraId="41B77F4A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</w:p>
    <w:p w14:paraId="379B1A51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1. Simplifies Complex Queries:  </w:t>
      </w:r>
    </w:p>
    <w:p w14:paraId="544D667F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   - You can write complex joins or filters once in a view, then use the view as a simple table in future queries.</w:t>
      </w:r>
    </w:p>
    <w:p w14:paraId="38620482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</w:p>
    <w:p w14:paraId="2353B80F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2. Improves Security:  </w:t>
      </w:r>
    </w:p>
    <w:p w14:paraId="5DC8E034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   - Views can restrict access to specific columns or rows in a table, helping control what users can see.</w:t>
      </w:r>
    </w:p>
    <w:p w14:paraId="7E4E130A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</w:p>
    <w:p w14:paraId="143D52E8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3. Data Abstraction:  </w:t>
      </w:r>
    </w:p>
    <w:p w14:paraId="0FA253E5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   - Users can interact with the data without knowing the underlying table structure.</w:t>
      </w:r>
    </w:p>
    <w:p w14:paraId="617921DA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</w:p>
    <w:p w14:paraId="7F1481BB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4. Reusability:  </w:t>
      </w:r>
    </w:p>
    <w:p w14:paraId="50C1E575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lastRenderedPageBreak/>
        <w:t xml:space="preserve">   - Views can be reused in multiple queries, reducing duplication of SQL code.</w:t>
      </w:r>
    </w:p>
    <w:p w14:paraId="398CA387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</w:p>
    <w:p w14:paraId="636A4CB4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5. Logical Data Independence:  </w:t>
      </w:r>
    </w:p>
    <w:p w14:paraId="000D8D5B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   - Changes in table structure may not affect users if they interact through views.</w:t>
      </w:r>
    </w:p>
    <w:p w14:paraId="22F4881E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</w:p>
    <w:p w14:paraId="1A16B940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6. Better Readability:  </w:t>
      </w:r>
    </w:p>
    <w:p w14:paraId="74CD7EE6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   - Makes queries cleaner and more readable by encapsulating logic inside the view.</w:t>
      </w:r>
    </w:p>
    <w:p w14:paraId="0A8A35AB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</w:p>
    <w:p w14:paraId="73399B30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7. Real-Time Data:  </w:t>
      </w:r>
    </w:p>
    <w:p w14:paraId="040377E1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   - Views always show the latest data from the underlying tables.</w:t>
      </w:r>
    </w:p>
    <w:p w14:paraId="141A9489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</w:p>
    <w:p w14:paraId="5AC0FC2C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Example:  </w:t>
      </w:r>
    </w:p>
    <w:p w14:paraId="38970ADD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>If you only want HR staff to see names and designations of employees:</w:t>
      </w:r>
    </w:p>
    <w:p w14:paraId="158882D3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</w:p>
    <w:p w14:paraId="310F9785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proofErr w:type="spellStart"/>
      <w:r w:rsidRPr="008E65F7">
        <w:rPr>
          <w:color w:val="000000" w:themeColor="text1"/>
          <w:sz w:val="28"/>
          <w:szCs w:val="28"/>
        </w:rPr>
        <w:t>sql</w:t>
      </w:r>
      <w:proofErr w:type="spellEnd"/>
    </w:p>
    <w:p w14:paraId="3E348C01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 xml:space="preserve">CREATE VIEW </w:t>
      </w:r>
      <w:proofErr w:type="spellStart"/>
      <w:r w:rsidRPr="008E65F7">
        <w:rPr>
          <w:color w:val="000000" w:themeColor="text1"/>
          <w:sz w:val="28"/>
          <w:szCs w:val="28"/>
        </w:rPr>
        <w:t>HR_View</w:t>
      </w:r>
      <w:proofErr w:type="spellEnd"/>
      <w:r w:rsidRPr="008E65F7">
        <w:rPr>
          <w:color w:val="000000" w:themeColor="text1"/>
          <w:sz w:val="28"/>
          <w:szCs w:val="28"/>
        </w:rPr>
        <w:t xml:space="preserve"> AS</w:t>
      </w:r>
    </w:p>
    <w:p w14:paraId="00EBCF2B" w14:textId="77777777" w:rsidR="00FD4972" w:rsidRPr="008E65F7" w:rsidRDefault="00FD4972" w:rsidP="00FD4972">
      <w:pPr>
        <w:tabs>
          <w:tab w:val="left" w:pos="1392"/>
        </w:tabs>
        <w:ind w:left="360"/>
        <w:rPr>
          <w:color w:val="000000" w:themeColor="text1"/>
          <w:sz w:val="28"/>
          <w:szCs w:val="28"/>
        </w:rPr>
      </w:pPr>
      <w:r w:rsidRPr="008E65F7">
        <w:rPr>
          <w:color w:val="000000" w:themeColor="text1"/>
          <w:sz w:val="28"/>
          <w:szCs w:val="28"/>
        </w:rPr>
        <w:t>SELECT name, designation FROM Employees;</w:t>
      </w:r>
    </w:p>
    <w:p w14:paraId="71775F10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0B86DCBB" w14:textId="77777777" w:rsidR="00FD4972" w:rsidRDefault="00FD4972" w:rsidP="00FD4972">
      <w:pPr>
        <w:rPr>
          <w:b/>
          <w:bCs/>
          <w:color w:val="4472C4" w:themeColor="accent1"/>
          <w:sz w:val="40"/>
          <w:szCs w:val="40"/>
        </w:rPr>
      </w:pPr>
      <w:r w:rsidRPr="00460F6C">
        <w:rPr>
          <w:b/>
          <w:bCs/>
          <w:color w:val="4472C4" w:themeColor="accent1"/>
          <w:sz w:val="40"/>
          <w:szCs w:val="40"/>
        </w:rPr>
        <w:t>15. SQL Triggers</w:t>
      </w:r>
      <w:r>
        <w:rPr>
          <w:b/>
          <w:bCs/>
          <w:color w:val="4472C4" w:themeColor="accent1"/>
          <w:sz w:val="40"/>
          <w:szCs w:val="40"/>
        </w:rPr>
        <w:t>:</w:t>
      </w:r>
    </w:p>
    <w:p w14:paraId="4FCEB0F3" w14:textId="77777777" w:rsidR="00FD4972" w:rsidRPr="00460F6C" w:rsidRDefault="00FD4972" w:rsidP="00FD4972">
      <w:pPr>
        <w:rPr>
          <w:b/>
          <w:bCs/>
          <w:color w:val="4472C4" w:themeColor="accent1"/>
          <w:sz w:val="40"/>
          <w:szCs w:val="40"/>
        </w:rPr>
      </w:pPr>
    </w:p>
    <w:p w14:paraId="47672AE6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9E0304">
        <w:rPr>
          <w:color w:val="4472C4" w:themeColor="accent1"/>
          <w:sz w:val="40"/>
          <w:szCs w:val="40"/>
        </w:rPr>
        <w:t xml:space="preserve"> Theory Questions: </w:t>
      </w:r>
    </w:p>
    <w:p w14:paraId="5BE5A47A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13E3BDE1" w14:textId="77777777" w:rsidR="00FD4972" w:rsidRPr="008E65F7" w:rsidRDefault="00FD4972" w:rsidP="00FD4972">
      <w:pPr>
        <w:pStyle w:val="ListParagraph"/>
        <w:numPr>
          <w:ilvl w:val="0"/>
          <w:numId w:val="17"/>
        </w:numPr>
        <w:rPr>
          <w:color w:val="4472C4" w:themeColor="accent1"/>
          <w:sz w:val="40"/>
          <w:szCs w:val="40"/>
        </w:rPr>
      </w:pPr>
      <w:r w:rsidRPr="008E65F7">
        <w:rPr>
          <w:color w:val="4472C4" w:themeColor="accent1"/>
          <w:sz w:val="40"/>
          <w:szCs w:val="40"/>
        </w:rPr>
        <w:lastRenderedPageBreak/>
        <w:t xml:space="preserve">What is a trigger in SQL? Describe its types and when they are used. </w:t>
      </w:r>
    </w:p>
    <w:p w14:paraId="22F8273F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250672CE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What is a Trigger in SQL?  </w:t>
      </w:r>
    </w:p>
    <w:p w14:paraId="036F174A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A trigger is a special type of stored procedure that automatically executes (fires) in response to certain events on a table or view, such as INSERT, UPDATE, or DELETE operations.</w:t>
      </w:r>
    </w:p>
    <w:p w14:paraId="57DD2C2D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AF4A053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---</w:t>
      </w:r>
    </w:p>
    <w:p w14:paraId="75B77228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9A358DA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Types of Triggers in SQL:</w:t>
      </w:r>
    </w:p>
    <w:p w14:paraId="2A946176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96BC389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1. BEFORE Trigger  </w:t>
      </w:r>
    </w:p>
    <w:p w14:paraId="5639262D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   - Executes before the triggering action (INSERT/UPDATE/DELETE).  </w:t>
      </w:r>
    </w:p>
    <w:p w14:paraId="697A6A28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   - Use: To validate or modify data before it is saved.</w:t>
      </w:r>
    </w:p>
    <w:p w14:paraId="18476A42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6C424C5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2. AFTER Trigger  </w:t>
      </w:r>
    </w:p>
    <w:p w14:paraId="2DC35549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   - Executes after the triggering action.  </w:t>
      </w:r>
    </w:p>
    <w:p w14:paraId="39ABA271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   - Use: To log actions, update related tables, etc.</w:t>
      </w:r>
    </w:p>
    <w:p w14:paraId="0883A97D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E09CB1F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3. INSTEAD OF Trigger (mostly in views)  </w:t>
      </w:r>
    </w:p>
    <w:p w14:paraId="18C22C45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   - Replaces the triggering action.  </w:t>
      </w:r>
    </w:p>
    <w:p w14:paraId="6C291BE5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   - Use: When you want custom </w:t>
      </w:r>
      <w:proofErr w:type="spellStart"/>
      <w:r w:rsidRPr="004A7F41">
        <w:rPr>
          <w:color w:val="000000" w:themeColor="text1"/>
          <w:sz w:val="28"/>
          <w:szCs w:val="28"/>
        </w:rPr>
        <w:t>behavior</w:t>
      </w:r>
      <w:proofErr w:type="spellEnd"/>
      <w:r w:rsidRPr="004A7F41">
        <w:rPr>
          <w:color w:val="000000" w:themeColor="text1"/>
          <w:sz w:val="28"/>
          <w:szCs w:val="28"/>
        </w:rPr>
        <w:t xml:space="preserve"> instead of the default action.</w:t>
      </w:r>
    </w:p>
    <w:p w14:paraId="00200F50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8F831EC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---</w:t>
      </w:r>
    </w:p>
    <w:p w14:paraId="14A01DFB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DAACF9E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lastRenderedPageBreak/>
        <w:t>When Triggers Are Used:</w:t>
      </w:r>
    </w:p>
    <w:p w14:paraId="7CEBCB65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CE6CA37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- Enforcing complex business rules</w:t>
      </w:r>
    </w:p>
    <w:p w14:paraId="3CE888CE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- Auditing changes (who did what and when)</w:t>
      </w:r>
    </w:p>
    <w:p w14:paraId="3FD5252C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- Validating or modifying data automatically</w:t>
      </w:r>
    </w:p>
    <w:p w14:paraId="6EFFD6C2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- Maintaining related tables, like updating stock after a sale</w:t>
      </w:r>
    </w:p>
    <w:p w14:paraId="67DEBF25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757D338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---</w:t>
      </w:r>
    </w:p>
    <w:p w14:paraId="2F4EF0F3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27E5972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Example:</w:t>
      </w:r>
    </w:p>
    <w:p w14:paraId="443A229C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4A7F41">
        <w:rPr>
          <w:color w:val="000000" w:themeColor="text1"/>
          <w:sz w:val="28"/>
          <w:szCs w:val="28"/>
        </w:rPr>
        <w:t>sql</w:t>
      </w:r>
      <w:proofErr w:type="spellEnd"/>
    </w:p>
    <w:p w14:paraId="054E9D5C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CREATE TRIGGER </w:t>
      </w:r>
      <w:proofErr w:type="spellStart"/>
      <w:r w:rsidRPr="004A7F41">
        <w:rPr>
          <w:color w:val="000000" w:themeColor="text1"/>
          <w:sz w:val="28"/>
          <w:szCs w:val="28"/>
        </w:rPr>
        <w:t>trg_after_insert</w:t>
      </w:r>
      <w:proofErr w:type="spellEnd"/>
    </w:p>
    <w:p w14:paraId="33F77F01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AFTER INSERT ON Employees</w:t>
      </w:r>
    </w:p>
    <w:p w14:paraId="38D02620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FOR EACH ROW</w:t>
      </w:r>
    </w:p>
    <w:p w14:paraId="24536E85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BEGIN</w:t>
      </w:r>
    </w:p>
    <w:p w14:paraId="2FC3B670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   INSERT INTO </w:t>
      </w:r>
      <w:proofErr w:type="spellStart"/>
      <w:r w:rsidRPr="004A7F41">
        <w:rPr>
          <w:color w:val="000000" w:themeColor="text1"/>
          <w:sz w:val="28"/>
          <w:szCs w:val="28"/>
        </w:rPr>
        <w:t>AuditLog</w:t>
      </w:r>
      <w:proofErr w:type="spellEnd"/>
      <w:r w:rsidRPr="004A7F41">
        <w:rPr>
          <w:color w:val="000000" w:themeColor="text1"/>
          <w:sz w:val="28"/>
          <w:szCs w:val="28"/>
        </w:rPr>
        <w:t xml:space="preserve"> (action, </w:t>
      </w:r>
      <w:proofErr w:type="spellStart"/>
      <w:r w:rsidRPr="004A7F41">
        <w:rPr>
          <w:color w:val="000000" w:themeColor="text1"/>
          <w:sz w:val="28"/>
          <w:szCs w:val="28"/>
        </w:rPr>
        <w:t>emp_id</w:t>
      </w:r>
      <w:proofErr w:type="spellEnd"/>
      <w:r w:rsidRPr="004A7F41">
        <w:rPr>
          <w:color w:val="000000" w:themeColor="text1"/>
          <w:sz w:val="28"/>
          <w:szCs w:val="28"/>
        </w:rPr>
        <w:t xml:space="preserve">, </w:t>
      </w:r>
      <w:proofErr w:type="spellStart"/>
      <w:r w:rsidRPr="004A7F41">
        <w:rPr>
          <w:color w:val="000000" w:themeColor="text1"/>
          <w:sz w:val="28"/>
          <w:szCs w:val="28"/>
        </w:rPr>
        <w:t>action_time</w:t>
      </w:r>
      <w:proofErr w:type="spellEnd"/>
      <w:r w:rsidRPr="004A7F41">
        <w:rPr>
          <w:color w:val="000000" w:themeColor="text1"/>
          <w:sz w:val="28"/>
          <w:szCs w:val="28"/>
        </w:rPr>
        <w:t>)</w:t>
      </w:r>
    </w:p>
    <w:p w14:paraId="023AC387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 xml:space="preserve">   VALUES ('INSERT', NEW.id, </w:t>
      </w:r>
      <w:proofErr w:type="gramStart"/>
      <w:r w:rsidRPr="004A7F41">
        <w:rPr>
          <w:color w:val="000000" w:themeColor="text1"/>
          <w:sz w:val="28"/>
          <w:szCs w:val="28"/>
        </w:rPr>
        <w:t>NOW(</w:t>
      </w:r>
      <w:proofErr w:type="gramEnd"/>
      <w:r w:rsidRPr="004A7F41">
        <w:rPr>
          <w:color w:val="000000" w:themeColor="text1"/>
          <w:sz w:val="28"/>
          <w:szCs w:val="28"/>
        </w:rPr>
        <w:t>));</w:t>
      </w:r>
    </w:p>
    <w:p w14:paraId="236BC78B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4A7F41">
        <w:rPr>
          <w:color w:val="000000" w:themeColor="text1"/>
          <w:sz w:val="28"/>
          <w:szCs w:val="28"/>
        </w:rPr>
        <w:t>END;</w:t>
      </w:r>
    </w:p>
    <w:p w14:paraId="78D2ED7F" w14:textId="77777777" w:rsidR="00FD4972" w:rsidRPr="004A7F41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EEE155A" w14:textId="77777777" w:rsidR="00FD4972" w:rsidRPr="00504BE7" w:rsidRDefault="00FD4972" w:rsidP="00FD4972">
      <w:pPr>
        <w:pStyle w:val="ListParagraph"/>
        <w:numPr>
          <w:ilvl w:val="0"/>
          <w:numId w:val="17"/>
        </w:numPr>
        <w:rPr>
          <w:color w:val="4472C4" w:themeColor="accent1"/>
          <w:sz w:val="40"/>
          <w:szCs w:val="40"/>
        </w:rPr>
      </w:pPr>
      <w:r w:rsidRPr="00504BE7">
        <w:rPr>
          <w:color w:val="4472C4" w:themeColor="accent1"/>
          <w:sz w:val="40"/>
          <w:szCs w:val="40"/>
        </w:rPr>
        <w:t>Explain the difference between INSERT, UPDATE, and DELETE triggers.</w:t>
      </w:r>
    </w:p>
    <w:p w14:paraId="1EB5ED0C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Here’s the difference between INSERT, UPDATE, and DELETE triggers in SQL, explained simply:</w:t>
      </w:r>
    </w:p>
    <w:p w14:paraId="4453A68C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82923BF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---</w:t>
      </w:r>
    </w:p>
    <w:p w14:paraId="3D4D3CE4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725BCE3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lastRenderedPageBreak/>
        <w:t>1. INSERT Trigger</w:t>
      </w:r>
    </w:p>
    <w:p w14:paraId="5DCC23EF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 When it fires: When a new row is inserted into a table.</w:t>
      </w:r>
    </w:p>
    <w:p w14:paraId="7B8B6EFF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 Use: To take automatic actions when data is added.</w:t>
      </w:r>
    </w:p>
    <w:p w14:paraId="2F2E3169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 Example use case: Log every new user registration.</w:t>
      </w:r>
    </w:p>
    <w:p w14:paraId="1A2A5DE4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660B803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3F21B6">
        <w:rPr>
          <w:color w:val="000000" w:themeColor="text1"/>
          <w:sz w:val="28"/>
          <w:szCs w:val="28"/>
        </w:rPr>
        <w:t>sql</w:t>
      </w:r>
      <w:proofErr w:type="spellEnd"/>
    </w:p>
    <w:p w14:paraId="2780302C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AFTER INSERT ON Users</w:t>
      </w:r>
    </w:p>
    <w:p w14:paraId="7BC4BCBB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5894D57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F68E2BD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---</w:t>
      </w:r>
    </w:p>
    <w:p w14:paraId="35CF4839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6C128B32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2. UPDATE Trigger</w:t>
      </w:r>
    </w:p>
    <w:p w14:paraId="1E72EADD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 When it fires: When an existing row is updated.</w:t>
      </w:r>
    </w:p>
    <w:p w14:paraId="39A8D0C4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 Use: To track changes or validate updates.</w:t>
      </w:r>
    </w:p>
    <w:p w14:paraId="1C5DB6B0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 Example use case: Save old values before updating salary.</w:t>
      </w:r>
    </w:p>
    <w:p w14:paraId="52363C5A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5B62E4D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3F21B6">
        <w:rPr>
          <w:color w:val="000000" w:themeColor="text1"/>
          <w:sz w:val="28"/>
          <w:szCs w:val="28"/>
        </w:rPr>
        <w:t>sql</w:t>
      </w:r>
      <w:proofErr w:type="spellEnd"/>
    </w:p>
    <w:p w14:paraId="391AFF23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AFTER UPDATE ON Employees</w:t>
      </w:r>
    </w:p>
    <w:p w14:paraId="5BBAC046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66F201D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102FB47B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---</w:t>
      </w:r>
    </w:p>
    <w:p w14:paraId="112B9227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F928FE0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3. DELETE Trigger</w:t>
      </w:r>
    </w:p>
    <w:p w14:paraId="44A65692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 When it fires: When a row is deleted from a table.</w:t>
      </w:r>
    </w:p>
    <w:p w14:paraId="3C5402D8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 Use: To archive or log data before it's permanently removed.</w:t>
      </w:r>
    </w:p>
    <w:p w14:paraId="7DFDF035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 Example use case: Store deleted orders in a backup table.</w:t>
      </w:r>
    </w:p>
    <w:p w14:paraId="11F515FF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2598B1E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3F21B6">
        <w:rPr>
          <w:color w:val="000000" w:themeColor="text1"/>
          <w:sz w:val="28"/>
          <w:szCs w:val="28"/>
        </w:rPr>
        <w:t>sql</w:t>
      </w:r>
      <w:proofErr w:type="spellEnd"/>
    </w:p>
    <w:p w14:paraId="403AA935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BEFORE DELETE ON Orders</w:t>
      </w:r>
    </w:p>
    <w:p w14:paraId="257A2FA6" w14:textId="77777777" w:rsidR="00FD4972" w:rsidRPr="003F21B6" w:rsidRDefault="00FD4972" w:rsidP="00FD4972">
      <w:pPr>
        <w:rPr>
          <w:color w:val="000000" w:themeColor="text1"/>
          <w:sz w:val="28"/>
          <w:szCs w:val="28"/>
        </w:rPr>
      </w:pPr>
    </w:p>
    <w:p w14:paraId="5B82B22B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---</w:t>
      </w:r>
    </w:p>
    <w:p w14:paraId="3FFA04AC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5920748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Key Differences:</w:t>
      </w:r>
    </w:p>
    <w:p w14:paraId="7E2E5C53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5398D011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| Trigger Type | When It Executes     | Common Usage                     |</w:t>
      </w:r>
    </w:p>
    <w:p w14:paraId="2872F604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|--------------|----------------------|----------------------------------|</w:t>
      </w:r>
    </w:p>
    <w:p w14:paraId="5D54C920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| INSERT       | On new data entry    | Audit/log additions              |</w:t>
      </w:r>
    </w:p>
    <w:p w14:paraId="18B4AA04" w14:textId="77777777" w:rsidR="00FD4972" w:rsidRPr="003F21B6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| UPDATE       | On data modification | Validate or log changes          |</w:t>
      </w:r>
    </w:p>
    <w:p w14:paraId="65EB29AD" w14:textId="77777777" w:rsidR="00FD4972" w:rsidRPr="00504BE7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3F21B6">
        <w:rPr>
          <w:color w:val="000000" w:themeColor="text1"/>
          <w:sz w:val="28"/>
          <w:szCs w:val="28"/>
        </w:rPr>
        <w:t>| DELETE       | On data removal      | Backup or prevent accidental loss|</w:t>
      </w:r>
    </w:p>
    <w:p w14:paraId="09AAC3F8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772CA6B4" w14:textId="77777777" w:rsidR="00FD4972" w:rsidRDefault="00FD4972" w:rsidP="00FD4972">
      <w:pPr>
        <w:rPr>
          <w:b/>
          <w:bCs/>
          <w:color w:val="4472C4" w:themeColor="accent1"/>
          <w:sz w:val="40"/>
          <w:szCs w:val="40"/>
        </w:rPr>
      </w:pPr>
      <w:r w:rsidRPr="00460F6C">
        <w:rPr>
          <w:b/>
          <w:bCs/>
          <w:color w:val="4472C4" w:themeColor="accent1"/>
          <w:sz w:val="40"/>
          <w:szCs w:val="40"/>
        </w:rPr>
        <w:t>16. Introduction to PL/SQL</w:t>
      </w:r>
    </w:p>
    <w:p w14:paraId="07044EA4" w14:textId="77777777" w:rsidR="00FD4972" w:rsidRPr="00460F6C" w:rsidRDefault="00FD4972" w:rsidP="00FD4972">
      <w:pPr>
        <w:rPr>
          <w:b/>
          <w:bCs/>
          <w:color w:val="4472C4" w:themeColor="accent1"/>
          <w:sz w:val="40"/>
          <w:szCs w:val="40"/>
        </w:rPr>
      </w:pPr>
    </w:p>
    <w:p w14:paraId="4B4997CF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460F6C">
        <w:rPr>
          <w:color w:val="4472C4" w:themeColor="accent1"/>
          <w:sz w:val="40"/>
          <w:szCs w:val="40"/>
        </w:rPr>
        <w:t xml:space="preserve"> Theory Questions: </w:t>
      </w:r>
    </w:p>
    <w:p w14:paraId="6151BCCF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17C53E86" w14:textId="77777777" w:rsidR="00FD4972" w:rsidRPr="00B8701C" w:rsidRDefault="00FD4972" w:rsidP="00FD4972">
      <w:pPr>
        <w:pStyle w:val="ListParagraph"/>
        <w:numPr>
          <w:ilvl w:val="0"/>
          <w:numId w:val="18"/>
        </w:numPr>
        <w:rPr>
          <w:color w:val="4472C4" w:themeColor="accent1"/>
          <w:sz w:val="40"/>
          <w:szCs w:val="40"/>
        </w:rPr>
      </w:pPr>
      <w:r w:rsidRPr="00B8701C">
        <w:rPr>
          <w:color w:val="4472C4" w:themeColor="accent1"/>
          <w:sz w:val="40"/>
          <w:szCs w:val="40"/>
        </w:rPr>
        <w:t xml:space="preserve">What is PL/SQL, and how does it extend SQL's capabilities? </w:t>
      </w:r>
    </w:p>
    <w:p w14:paraId="04FC4EAF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1D13F83" wp14:editId="737E36F0">
            <wp:simplePos x="11430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334000" cy="4069080"/>
            <wp:effectExtent l="0" t="0" r="0" b="7620"/>
            <wp:wrapSquare wrapText="bothSides"/>
            <wp:docPr id="2078042429" name="Picture 3" descr="What is PL/SQL (Procedural Language/Structured Query Language)? |  Definition from Tech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PL/SQL (Procedural Language/Structured Query Language)? |  Definition from TechTarge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454C" w14:textId="77777777" w:rsidR="00FD4972" w:rsidRPr="00907ABB" w:rsidRDefault="00FD4972" w:rsidP="00FD4972">
      <w:pPr>
        <w:rPr>
          <w:sz w:val="40"/>
          <w:szCs w:val="40"/>
        </w:rPr>
      </w:pPr>
    </w:p>
    <w:p w14:paraId="21665784" w14:textId="77777777" w:rsidR="00FD4972" w:rsidRPr="00907ABB" w:rsidRDefault="00FD4972" w:rsidP="00FD4972">
      <w:pPr>
        <w:rPr>
          <w:sz w:val="40"/>
          <w:szCs w:val="40"/>
        </w:rPr>
      </w:pPr>
    </w:p>
    <w:p w14:paraId="6E3833CC" w14:textId="77777777" w:rsidR="00FD4972" w:rsidRPr="00907ABB" w:rsidRDefault="00FD4972" w:rsidP="00FD4972">
      <w:pPr>
        <w:rPr>
          <w:sz w:val="40"/>
          <w:szCs w:val="40"/>
        </w:rPr>
      </w:pPr>
    </w:p>
    <w:p w14:paraId="7D2818EF" w14:textId="77777777" w:rsidR="00FD4972" w:rsidRPr="00907ABB" w:rsidRDefault="00FD4972" w:rsidP="00FD4972">
      <w:pPr>
        <w:rPr>
          <w:sz w:val="40"/>
          <w:szCs w:val="40"/>
        </w:rPr>
      </w:pPr>
    </w:p>
    <w:p w14:paraId="06518489" w14:textId="77777777" w:rsidR="00FD4972" w:rsidRPr="00907ABB" w:rsidRDefault="00FD4972" w:rsidP="00FD4972">
      <w:pPr>
        <w:rPr>
          <w:sz w:val="40"/>
          <w:szCs w:val="40"/>
        </w:rPr>
      </w:pPr>
    </w:p>
    <w:p w14:paraId="00562B0E" w14:textId="77777777" w:rsidR="00FD4972" w:rsidRPr="00907ABB" w:rsidRDefault="00FD4972" w:rsidP="00FD4972">
      <w:pPr>
        <w:rPr>
          <w:sz w:val="40"/>
          <w:szCs w:val="40"/>
        </w:rPr>
      </w:pPr>
    </w:p>
    <w:p w14:paraId="04BE5CCE" w14:textId="77777777" w:rsidR="00FD4972" w:rsidRPr="00907ABB" w:rsidRDefault="00FD4972" w:rsidP="00FD4972">
      <w:pPr>
        <w:rPr>
          <w:sz w:val="40"/>
          <w:szCs w:val="40"/>
        </w:rPr>
      </w:pPr>
    </w:p>
    <w:p w14:paraId="15FAFE77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5900E2D9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120B7AA9" w14:textId="77777777" w:rsidR="00FD4972" w:rsidRPr="00907AB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07ABB">
        <w:rPr>
          <w:color w:val="000000" w:themeColor="text1"/>
          <w:sz w:val="28"/>
          <w:szCs w:val="28"/>
        </w:rPr>
        <w:t>PL/SQL is an extension of SQL used in Oracle that adds programming features like:</w:t>
      </w:r>
    </w:p>
    <w:p w14:paraId="5D6D5CB1" w14:textId="77777777" w:rsidR="00FD4972" w:rsidRPr="00907AB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789CE16" w14:textId="77777777" w:rsidR="00FD4972" w:rsidRPr="00907AB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07ABB">
        <w:rPr>
          <w:color w:val="000000" w:themeColor="text1"/>
          <w:sz w:val="28"/>
          <w:szCs w:val="28"/>
        </w:rPr>
        <w:t>- Variables</w:t>
      </w:r>
    </w:p>
    <w:p w14:paraId="0CB40F64" w14:textId="77777777" w:rsidR="00FD4972" w:rsidRPr="00907AB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07ABB">
        <w:rPr>
          <w:color w:val="000000" w:themeColor="text1"/>
          <w:sz w:val="28"/>
          <w:szCs w:val="28"/>
        </w:rPr>
        <w:t>- Loops</w:t>
      </w:r>
    </w:p>
    <w:p w14:paraId="72BF2A4B" w14:textId="77777777" w:rsidR="00FD4972" w:rsidRPr="00907AB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07ABB">
        <w:rPr>
          <w:color w:val="000000" w:themeColor="text1"/>
          <w:sz w:val="28"/>
          <w:szCs w:val="28"/>
        </w:rPr>
        <w:t>- Conditions (if-else)</w:t>
      </w:r>
    </w:p>
    <w:p w14:paraId="2AC67D94" w14:textId="77777777" w:rsidR="00FD4972" w:rsidRPr="00907AB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07ABB">
        <w:rPr>
          <w:color w:val="000000" w:themeColor="text1"/>
          <w:sz w:val="28"/>
          <w:szCs w:val="28"/>
        </w:rPr>
        <w:t>- Error handling</w:t>
      </w:r>
    </w:p>
    <w:p w14:paraId="1BCC53D6" w14:textId="77777777" w:rsidR="00FD4972" w:rsidRPr="00907AB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07ABB">
        <w:rPr>
          <w:color w:val="000000" w:themeColor="text1"/>
          <w:sz w:val="28"/>
          <w:szCs w:val="28"/>
        </w:rPr>
        <w:t>- Functions &amp; Procedures</w:t>
      </w:r>
    </w:p>
    <w:p w14:paraId="08B8EDA5" w14:textId="77777777" w:rsidR="00FD4972" w:rsidRPr="00907AB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9818F8F" w14:textId="77777777" w:rsidR="00FD4972" w:rsidRPr="00907AB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07ABB">
        <w:rPr>
          <w:color w:val="000000" w:themeColor="text1"/>
          <w:sz w:val="28"/>
          <w:szCs w:val="28"/>
        </w:rPr>
        <w:t>SQL only handles queries, while PL/SQL lets you write complete programs inside the database.</w:t>
      </w:r>
    </w:p>
    <w:p w14:paraId="3A6D38C4" w14:textId="77777777" w:rsidR="00FD4972" w:rsidRPr="00907AB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B278C8D" w14:textId="77777777" w:rsidR="00FD4972" w:rsidRPr="00907AB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07ABB">
        <w:rPr>
          <w:color w:val="000000" w:themeColor="text1"/>
          <w:sz w:val="28"/>
          <w:szCs w:val="28"/>
        </w:rPr>
        <w:t xml:space="preserve">In short:  </w:t>
      </w:r>
    </w:p>
    <w:p w14:paraId="0747AC6E" w14:textId="77777777" w:rsidR="00FD4972" w:rsidRPr="00907AB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907ABB">
        <w:rPr>
          <w:color w:val="000000" w:themeColor="text1"/>
          <w:sz w:val="28"/>
          <w:szCs w:val="28"/>
        </w:rPr>
        <w:t xml:space="preserve">PL/SQL = SQL + Logic + Control + Reusability  </w:t>
      </w:r>
    </w:p>
    <w:p w14:paraId="63AEBC12" w14:textId="77777777" w:rsidR="00FD4972" w:rsidRPr="00B8701C" w:rsidRDefault="00FD4972" w:rsidP="00FD4972">
      <w:pPr>
        <w:ind w:left="360"/>
        <w:rPr>
          <w:color w:val="4472C4" w:themeColor="accent1"/>
          <w:sz w:val="40"/>
          <w:szCs w:val="40"/>
        </w:rPr>
      </w:pPr>
      <w:r w:rsidRPr="00907ABB">
        <w:rPr>
          <w:color w:val="000000" w:themeColor="text1"/>
          <w:sz w:val="28"/>
          <w:szCs w:val="28"/>
        </w:rPr>
        <w:lastRenderedPageBreak/>
        <w:t>Used to build complex and secure database applications.</w:t>
      </w:r>
      <w:r>
        <w:rPr>
          <w:color w:val="4472C4" w:themeColor="accent1"/>
          <w:sz w:val="40"/>
          <w:szCs w:val="40"/>
        </w:rPr>
        <w:br w:type="textWrapping" w:clear="all"/>
      </w:r>
    </w:p>
    <w:p w14:paraId="4171DCA6" w14:textId="77777777" w:rsidR="00FD4972" w:rsidRPr="00F30EB5" w:rsidRDefault="00FD4972" w:rsidP="00FD4972">
      <w:pPr>
        <w:pStyle w:val="ListParagraph"/>
        <w:numPr>
          <w:ilvl w:val="0"/>
          <w:numId w:val="18"/>
        </w:numPr>
        <w:tabs>
          <w:tab w:val="right" w:pos="9026"/>
        </w:tabs>
        <w:rPr>
          <w:color w:val="4472C4" w:themeColor="accent1"/>
          <w:sz w:val="40"/>
          <w:szCs w:val="40"/>
        </w:rPr>
      </w:pPr>
      <w:r w:rsidRPr="00F30EB5">
        <w:rPr>
          <w:color w:val="4472C4" w:themeColor="accent1"/>
          <w:sz w:val="40"/>
          <w:szCs w:val="40"/>
        </w:rPr>
        <w:t>List and explain the benefits of using PL/SQL.</w:t>
      </w:r>
      <w:r w:rsidRPr="00F30EB5">
        <w:rPr>
          <w:color w:val="4472C4" w:themeColor="accent1"/>
          <w:sz w:val="40"/>
          <w:szCs w:val="40"/>
        </w:rPr>
        <w:tab/>
      </w:r>
    </w:p>
    <w:p w14:paraId="482AAB8A" w14:textId="77777777" w:rsidR="00FD4972" w:rsidRPr="00F30EB5" w:rsidRDefault="00FD4972" w:rsidP="00FD4972">
      <w:pPr>
        <w:tabs>
          <w:tab w:val="right" w:pos="9026"/>
        </w:tabs>
        <w:ind w:left="360"/>
        <w:rPr>
          <w:color w:val="4472C4" w:themeColor="accent1"/>
          <w:sz w:val="40"/>
          <w:szCs w:val="40"/>
        </w:rPr>
      </w:pPr>
    </w:p>
    <w:p w14:paraId="2803A1CE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2E63190E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1. Block Structure:  </w:t>
      </w:r>
    </w:p>
    <w:p w14:paraId="2AC4F0EC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Code is written in logical blocks (DECLARE, BEGIN, EXCEPTION, END).  </w:t>
      </w:r>
    </w:p>
    <w:p w14:paraId="605B6879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Easy to read, debug, and manage.</w:t>
      </w:r>
    </w:p>
    <w:p w14:paraId="2DC3C286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4A0A5CFB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2. Tight Integration with SQL:  </w:t>
      </w:r>
    </w:p>
    <w:p w14:paraId="0A9DDBE8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SQL can be used directly inside PL/SQL blocks.  </w:t>
      </w:r>
    </w:p>
    <w:p w14:paraId="650A1B23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No need for separate processing.</w:t>
      </w:r>
    </w:p>
    <w:p w14:paraId="4FBFEEF9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113F9775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3. Procedural Capabilities:  </w:t>
      </w:r>
    </w:p>
    <w:p w14:paraId="4FA2248B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Supports variables, loops, conditions (if-else), etc.  </w:t>
      </w:r>
    </w:p>
    <w:p w14:paraId="1A60B573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Enables complex business logic.</w:t>
      </w:r>
    </w:p>
    <w:p w14:paraId="0B1DC529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10217B35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4. Improved Performance:  </w:t>
      </w:r>
    </w:p>
    <w:p w14:paraId="6F805467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PL/SQL code runs inside the database engine.  </w:t>
      </w:r>
    </w:p>
    <w:p w14:paraId="2932DD71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Reduces multiple SQL calls (network round trips).</w:t>
      </w:r>
    </w:p>
    <w:p w14:paraId="1F6612CB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29EBA7F3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5. Security:  </w:t>
      </w:r>
    </w:p>
    <w:p w14:paraId="5096E394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Logic is stored in the database, not in external applications.  </w:t>
      </w:r>
    </w:p>
    <w:p w14:paraId="47A5777C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Can restrict direct access to tables using procedures or functions.</w:t>
      </w:r>
    </w:p>
    <w:p w14:paraId="31E5BE44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55C117F6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6. Error Handling:  </w:t>
      </w:r>
    </w:p>
    <w:p w14:paraId="6BC1095D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lastRenderedPageBreak/>
        <w:t xml:space="preserve">   - Built-in EXCEPTION handling for managing run-time errors gracefully.</w:t>
      </w:r>
    </w:p>
    <w:p w14:paraId="67911C2F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44F32A64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7. Portability:  </w:t>
      </w:r>
    </w:p>
    <w:p w14:paraId="3FAE06B6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PL/SQL code can run on any Oracle database without changes.</w:t>
      </w:r>
    </w:p>
    <w:p w14:paraId="1244396E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5E5BE51C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8. Reusability:  </w:t>
      </w:r>
    </w:p>
    <w:p w14:paraId="06714D33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You can create stored procedures, functions, triggers, and packages.  </w:t>
      </w:r>
    </w:p>
    <w:p w14:paraId="43AB51D4" w14:textId="77777777" w:rsidR="00FD4972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30EB5">
        <w:rPr>
          <w:color w:val="000000" w:themeColor="text1"/>
          <w:sz w:val="28"/>
          <w:szCs w:val="28"/>
        </w:rPr>
        <w:t xml:space="preserve">   - Reuse them across multiple applications.</w:t>
      </w:r>
    </w:p>
    <w:p w14:paraId="1E6F039D" w14:textId="77777777" w:rsidR="00FD4972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23EA7075" w14:textId="77777777" w:rsidR="00FD4972" w:rsidRPr="00F30EB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73E90AD9" w14:textId="77777777" w:rsidR="00FD4972" w:rsidRDefault="00FD4972" w:rsidP="00FD4972">
      <w:pPr>
        <w:tabs>
          <w:tab w:val="right" w:pos="9026"/>
        </w:tabs>
        <w:rPr>
          <w:b/>
          <w:bCs/>
          <w:color w:val="4472C4" w:themeColor="accent1"/>
          <w:sz w:val="40"/>
          <w:szCs w:val="40"/>
        </w:rPr>
      </w:pPr>
      <w:r w:rsidRPr="00FC311D">
        <w:rPr>
          <w:b/>
          <w:bCs/>
          <w:color w:val="4472C4" w:themeColor="accent1"/>
          <w:sz w:val="40"/>
          <w:szCs w:val="40"/>
        </w:rPr>
        <w:t xml:space="preserve">17. PL/SQL Control Structures </w:t>
      </w:r>
    </w:p>
    <w:p w14:paraId="4E521893" w14:textId="77777777" w:rsidR="00FD4972" w:rsidRPr="00FC311D" w:rsidRDefault="00FD4972" w:rsidP="00FD4972">
      <w:pPr>
        <w:tabs>
          <w:tab w:val="right" w:pos="9026"/>
        </w:tabs>
        <w:rPr>
          <w:b/>
          <w:bCs/>
          <w:color w:val="4472C4" w:themeColor="accent1"/>
          <w:sz w:val="40"/>
          <w:szCs w:val="40"/>
        </w:rPr>
      </w:pPr>
    </w:p>
    <w:p w14:paraId="3E858F0D" w14:textId="77777777" w:rsidR="00FD4972" w:rsidRDefault="00FD4972" w:rsidP="00FD4972">
      <w:pPr>
        <w:tabs>
          <w:tab w:val="right" w:pos="9026"/>
        </w:tabs>
        <w:rPr>
          <w:color w:val="4472C4" w:themeColor="accent1"/>
          <w:sz w:val="40"/>
          <w:szCs w:val="40"/>
        </w:rPr>
      </w:pPr>
      <w:r w:rsidRPr="00FC311D">
        <w:rPr>
          <w:color w:val="4472C4" w:themeColor="accent1"/>
          <w:sz w:val="40"/>
          <w:szCs w:val="40"/>
        </w:rPr>
        <w:t xml:space="preserve">Theory Questions: </w:t>
      </w:r>
    </w:p>
    <w:p w14:paraId="24CDC2C9" w14:textId="77777777" w:rsidR="00FD4972" w:rsidRDefault="00FD4972" w:rsidP="00FD4972">
      <w:pPr>
        <w:tabs>
          <w:tab w:val="right" w:pos="9026"/>
        </w:tabs>
        <w:rPr>
          <w:color w:val="4472C4" w:themeColor="accent1"/>
          <w:sz w:val="40"/>
          <w:szCs w:val="40"/>
        </w:rPr>
      </w:pPr>
    </w:p>
    <w:p w14:paraId="04B6636D" w14:textId="77777777" w:rsidR="00FD4972" w:rsidRDefault="00FD4972" w:rsidP="00FD4972">
      <w:pPr>
        <w:tabs>
          <w:tab w:val="right" w:pos="9026"/>
        </w:tabs>
        <w:rPr>
          <w:color w:val="4472C4" w:themeColor="accent1"/>
          <w:sz w:val="40"/>
          <w:szCs w:val="40"/>
        </w:rPr>
      </w:pPr>
      <w:r w:rsidRPr="00FC311D">
        <w:rPr>
          <w:color w:val="4472C4" w:themeColor="accent1"/>
          <w:sz w:val="40"/>
          <w:szCs w:val="40"/>
        </w:rPr>
        <w:t xml:space="preserve">1. What are control structures in PL/SQL? Explain the IF-THEN and LOOP control structures. </w:t>
      </w:r>
    </w:p>
    <w:p w14:paraId="64110E3C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Control structures in PL/SQL are used to control the flow of execution in a program, just like in other programming languages. They include:</w:t>
      </w:r>
    </w:p>
    <w:p w14:paraId="7D5BF221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4B64D020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---</w:t>
      </w:r>
    </w:p>
    <w:p w14:paraId="75914A71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61E1C3B0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1. IF-THEN Control Structure  </w:t>
      </w:r>
    </w:p>
    <w:p w14:paraId="2D1D33D8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Used for decision-making based on conditions.</w:t>
      </w:r>
    </w:p>
    <w:p w14:paraId="545AB770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373C38F3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Syntax:</w:t>
      </w:r>
    </w:p>
    <w:p w14:paraId="1C61A662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proofErr w:type="spellStart"/>
      <w:r w:rsidRPr="00334BA5">
        <w:rPr>
          <w:color w:val="000000" w:themeColor="text1"/>
          <w:sz w:val="28"/>
          <w:szCs w:val="28"/>
        </w:rPr>
        <w:lastRenderedPageBreak/>
        <w:t>sql</w:t>
      </w:r>
      <w:proofErr w:type="spellEnd"/>
    </w:p>
    <w:p w14:paraId="6938CADA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IF condition THEN</w:t>
      </w:r>
    </w:p>
    <w:p w14:paraId="42CAF173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-- statements</w:t>
      </w:r>
    </w:p>
    <w:p w14:paraId="7E9DA3F6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END IF;</w:t>
      </w:r>
    </w:p>
    <w:p w14:paraId="00A816BF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4B7D52F6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21E47C57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Variants:</w:t>
      </w:r>
    </w:p>
    <w:p w14:paraId="5582D3CC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- IF...THEN</w:t>
      </w:r>
    </w:p>
    <w:p w14:paraId="170409CF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- IF...THEN...ELSE</w:t>
      </w:r>
    </w:p>
    <w:p w14:paraId="10F915BB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- IF...THEN...ELSIF...ELSE</w:t>
      </w:r>
    </w:p>
    <w:p w14:paraId="3EC35E02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67FA399B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Example:</w:t>
      </w:r>
    </w:p>
    <w:p w14:paraId="0580E912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proofErr w:type="spellStart"/>
      <w:r w:rsidRPr="00334BA5">
        <w:rPr>
          <w:color w:val="000000" w:themeColor="text1"/>
          <w:sz w:val="28"/>
          <w:szCs w:val="28"/>
        </w:rPr>
        <w:t>sql</w:t>
      </w:r>
      <w:proofErr w:type="spellEnd"/>
    </w:p>
    <w:p w14:paraId="3D7A1162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DECLARE</w:t>
      </w:r>
    </w:p>
    <w:p w14:paraId="0EF9BF23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marks </w:t>
      </w:r>
      <w:proofErr w:type="gramStart"/>
      <w:r w:rsidRPr="00334BA5">
        <w:rPr>
          <w:color w:val="000000" w:themeColor="text1"/>
          <w:sz w:val="28"/>
          <w:szCs w:val="28"/>
        </w:rPr>
        <w:t>NUMBER :</w:t>
      </w:r>
      <w:proofErr w:type="gramEnd"/>
      <w:r w:rsidRPr="00334BA5">
        <w:rPr>
          <w:color w:val="000000" w:themeColor="text1"/>
          <w:sz w:val="28"/>
          <w:szCs w:val="28"/>
        </w:rPr>
        <w:t>= 75;</w:t>
      </w:r>
    </w:p>
    <w:p w14:paraId="1E264FB9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BEGIN</w:t>
      </w:r>
    </w:p>
    <w:p w14:paraId="3ECD33EA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IF marks &gt;= 50 THEN</w:t>
      </w:r>
    </w:p>
    <w:p w14:paraId="614D6B54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   DBMS_OUTPUT.PUT_LINE('Pass');</w:t>
      </w:r>
    </w:p>
    <w:p w14:paraId="721B4EC1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ELSE</w:t>
      </w:r>
    </w:p>
    <w:p w14:paraId="1CA928C4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   DBMS_OUTPUT.PUT_LINE('Fail');</w:t>
      </w:r>
    </w:p>
    <w:p w14:paraId="208DBB5A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END IF;</w:t>
      </w:r>
    </w:p>
    <w:p w14:paraId="78591E7E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END;</w:t>
      </w:r>
    </w:p>
    <w:p w14:paraId="0DF3CDD3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5D2BC97A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73DD4581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---</w:t>
      </w:r>
    </w:p>
    <w:p w14:paraId="0AC04D31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0E5E16DD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lastRenderedPageBreak/>
        <w:t xml:space="preserve">2. LOOP Control Structures  </w:t>
      </w:r>
    </w:p>
    <w:p w14:paraId="4A9FC964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Used to execute a block of code repeatedly.</w:t>
      </w:r>
    </w:p>
    <w:p w14:paraId="6EFDE880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1DCD7B46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a. Simple LOOP</w:t>
      </w:r>
    </w:p>
    <w:p w14:paraId="6EFF012C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proofErr w:type="spellStart"/>
      <w:r w:rsidRPr="00334BA5">
        <w:rPr>
          <w:color w:val="000000" w:themeColor="text1"/>
          <w:sz w:val="28"/>
          <w:szCs w:val="28"/>
        </w:rPr>
        <w:t>sql</w:t>
      </w:r>
      <w:proofErr w:type="spellEnd"/>
    </w:p>
    <w:p w14:paraId="47DCDF88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LOOP</w:t>
      </w:r>
    </w:p>
    <w:p w14:paraId="7F7849A1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-- statements</w:t>
      </w:r>
    </w:p>
    <w:p w14:paraId="44ADB4E7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EXIT WHEN condition;</w:t>
      </w:r>
    </w:p>
    <w:p w14:paraId="5701CEDE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END LOOP;</w:t>
      </w:r>
    </w:p>
    <w:p w14:paraId="7B6A0964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2DF72D00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7E863396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b. WHILE LOOP</w:t>
      </w:r>
    </w:p>
    <w:p w14:paraId="7D75F27B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proofErr w:type="spellStart"/>
      <w:r w:rsidRPr="00334BA5">
        <w:rPr>
          <w:color w:val="000000" w:themeColor="text1"/>
          <w:sz w:val="28"/>
          <w:szCs w:val="28"/>
        </w:rPr>
        <w:t>sql</w:t>
      </w:r>
      <w:proofErr w:type="spellEnd"/>
    </w:p>
    <w:p w14:paraId="30E45597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WHILE condition LOOP</w:t>
      </w:r>
    </w:p>
    <w:p w14:paraId="42B453E7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-- statements</w:t>
      </w:r>
    </w:p>
    <w:p w14:paraId="1B039ACA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END LOOP;</w:t>
      </w:r>
    </w:p>
    <w:p w14:paraId="7455F100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200B80FE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74604AA4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c. FOR LOOP</w:t>
      </w:r>
    </w:p>
    <w:p w14:paraId="2D1C6286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proofErr w:type="spellStart"/>
      <w:r w:rsidRPr="00334BA5">
        <w:rPr>
          <w:color w:val="000000" w:themeColor="text1"/>
          <w:sz w:val="28"/>
          <w:szCs w:val="28"/>
        </w:rPr>
        <w:t>sql</w:t>
      </w:r>
      <w:proofErr w:type="spellEnd"/>
    </w:p>
    <w:p w14:paraId="34FC8CB7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FOR </w:t>
      </w:r>
      <w:proofErr w:type="spellStart"/>
      <w:r w:rsidRPr="00334BA5">
        <w:rPr>
          <w:color w:val="000000" w:themeColor="text1"/>
          <w:sz w:val="28"/>
          <w:szCs w:val="28"/>
        </w:rPr>
        <w:t>i</w:t>
      </w:r>
      <w:proofErr w:type="spellEnd"/>
      <w:r w:rsidRPr="00334BA5">
        <w:rPr>
          <w:color w:val="000000" w:themeColor="text1"/>
          <w:sz w:val="28"/>
          <w:szCs w:val="28"/>
        </w:rPr>
        <w:t xml:space="preserve"> IN </w:t>
      </w:r>
      <w:proofErr w:type="gramStart"/>
      <w:r w:rsidRPr="00334BA5">
        <w:rPr>
          <w:color w:val="000000" w:themeColor="text1"/>
          <w:sz w:val="28"/>
          <w:szCs w:val="28"/>
        </w:rPr>
        <w:t>1..</w:t>
      </w:r>
      <w:proofErr w:type="gramEnd"/>
      <w:r w:rsidRPr="00334BA5">
        <w:rPr>
          <w:color w:val="000000" w:themeColor="text1"/>
          <w:sz w:val="28"/>
          <w:szCs w:val="28"/>
        </w:rPr>
        <w:t>5 LOOP</w:t>
      </w:r>
    </w:p>
    <w:p w14:paraId="57AF20BF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-- statements</w:t>
      </w:r>
    </w:p>
    <w:p w14:paraId="7488182D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END LOOP;</w:t>
      </w:r>
    </w:p>
    <w:p w14:paraId="2414598E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3BBC62F2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452CA6E5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Example:</w:t>
      </w:r>
    </w:p>
    <w:p w14:paraId="5D0B75E2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proofErr w:type="spellStart"/>
      <w:r w:rsidRPr="00334BA5">
        <w:rPr>
          <w:color w:val="000000" w:themeColor="text1"/>
          <w:sz w:val="28"/>
          <w:szCs w:val="28"/>
        </w:rPr>
        <w:lastRenderedPageBreak/>
        <w:t>sql</w:t>
      </w:r>
      <w:proofErr w:type="spellEnd"/>
    </w:p>
    <w:p w14:paraId="1BB63F03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BEGIN</w:t>
      </w:r>
    </w:p>
    <w:p w14:paraId="399C1CBF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FOR </w:t>
      </w:r>
      <w:proofErr w:type="spellStart"/>
      <w:r w:rsidRPr="00334BA5">
        <w:rPr>
          <w:color w:val="000000" w:themeColor="text1"/>
          <w:sz w:val="28"/>
          <w:szCs w:val="28"/>
        </w:rPr>
        <w:t>i</w:t>
      </w:r>
      <w:proofErr w:type="spellEnd"/>
      <w:r w:rsidRPr="00334BA5">
        <w:rPr>
          <w:color w:val="000000" w:themeColor="text1"/>
          <w:sz w:val="28"/>
          <w:szCs w:val="28"/>
        </w:rPr>
        <w:t xml:space="preserve"> IN </w:t>
      </w:r>
      <w:proofErr w:type="gramStart"/>
      <w:r w:rsidRPr="00334BA5">
        <w:rPr>
          <w:color w:val="000000" w:themeColor="text1"/>
          <w:sz w:val="28"/>
          <w:szCs w:val="28"/>
        </w:rPr>
        <w:t>1..</w:t>
      </w:r>
      <w:proofErr w:type="gramEnd"/>
      <w:r w:rsidRPr="00334BA5">
        <w:rPr>
          <w:color w:val="000000" w:themeColor="text1"/>
          <w:sz w:val="28"/>
          <w:szCs w:val="28"/>
        </w:rPr>
        <w:t>5 LOOP</w:t>
      </w:r>
    </w:p>
    <w:p w14:paraId="3507B03E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   DBMS_OUTPUT.PUT_</w:t>
      </w:r>
      <w:proofErr w:type="gramStart"/>
      <w:r w:rsidRPr="00334BA5">
        <w:rPr>
          <w:color w:val="000000" w:themeColor="text1"/>
          <w:sz w:val="28"/>
          <w:szCs w:val="28"/>
        </w:rPr>
        <w:t>LINE(</w:t>
      </w:r>
      <w:proofErr w:type="gramEnd"/>
      <w:r w:rsidRPr="00334BA5">
        <w:rPr>
          <w:color w:val="000000" w:themeColor="text1"/>
          <w:sz w:val="28"/>
          <w:szCs w:val="28"/>
        </w:rPr>
        <w:t xml:space="preserve">'Count: ' || </w:t>
      </w:r>
      <w:proofErr w:type="spellStart"/>
      <w:r w:rsidRPr="00334BA5">
        <w:rPr>
          <w:color w:val="000000" w:themeColor="text1"/>
          <w:sz w:val="28"/>
          <w:szCs w:val="28"/>
        </w:rPr>
        <w:t>i</w:t>
      </w:r>
      <w:proofErr w:type="spellEnd"/>
      <w:r w:rsidRPr="00334BA5">
        <w:rPr>
          <w:color w:val="000000" w:themeColor="text1"/>
          <w:sz w:val="28"/>
          <w:szCs w:val="28"/>
        </w:rPr>
        <w:t>);</w:t>
      </w:r>
    </w:p>
    <w:p w14:paraId="030100BC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 xml:space="preserve">   END LOOP;</w:t>
      </w:r>
    </w:p>
    <w:p w14:paraId="5885E757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334BA5">
        <w:rPr>
          <w:color w:val="000000" w:themeColor="text1"/>
          <w:sz w:val="28"/>
          <w:szCs w:val="28"/>
        </w:rPr>
        <w:t>END;</w:t>
      </w:r>
    </w:p>
    <w:p w14:paraId="2408D38B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01A84B4D" w14:textId="77777777" w:rsidR="00FD4972" w:rsidRPr="00334BA5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305D673F" w14:textId="77777777" w:rsidR="00FD4972" w:rsidRDefault="00FD4972" w:rsidP="00FD4972">
      <w:pPr>
        <w:tabs>
          <w:tab w:val="right" w:pos="9026"/>
        </w:tabs>
        <w:rPr>
          <w:color w:val="4472C4" w:themeColor="accent1"/>
          <w:sz w:val="40"/>
          <w:szCs w:val="40"/>
        </w:rPr>
      </w:pPr>
      <w:r w:rsidRPr="00FC311D">
        <w:rPr>
          <w:color w:val="4472C4" w:themeColor="accent1"/>
          <w:sz w:val="40"/>
          <w:szCs w:val="40"/>
        </w:rPr>
        <w:t>2. How do control structures in PL/SQL help in writing complex queries?</w:t>
      </w:r>
    </w:p>
    <w:p w14:paraId="0A4E9E0E" w14:textId="77777777" w:rsidR="00FD4972" w:rsidRDefault="00FD4972" w:rsidP="00FD4972">
      <w:pPr>
        <w:tabs>
          <w:tab w:val="right" w:pos="9026"/>
        </w:tabs>
        <w:rPr>
          <w:color w:val="4472C4" w:themeColor="accent1"/>
          <w:sz w:val="40"/>
          <w:szCs w:val="40"/>
        </w:rPr>
      </w:pPr>
    </w:p>
    <w:p w14:paraId="0512269D" w14:textId="77777777" w:rsidR="00FD4972" w:rsidRPr="00F97AC0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97AC0">
        <w:rPr>
          <w:color w:val="000000" w:themeColor="text1"/>
          <w:sz w:val="28"/>
          <w:szCs w:val="28"/>
        </w:rPr>
        <w:t>Control structures in PL/SQL help write complex queries by allowing you to add logic and decision-making inside the database operations. Instead of just running simple queries, you can:</w:t>
      </w:r>
    </w:p>
    <w:p w14:paraId="2460149D" w14:textId="77777777" w:rsidR="00FD4972" w:rsidRPr="00F97AC0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15039661" w14:textId="77777777" w:rsidR="00FD4972" w:rsidRPr="00F97AC0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97AC0">
        <w:rPr>
          <w:color w:val="000000" w:themeColor="text1"/>
          <w:sz w:val="28"/>
          <w:szCs w:val="28"/>
        </w:rPr>
        <w:t>- Make decisions with IF-THEN to run different code based on conditions (like checking values before updating).</w:t>
      </w:r>
    </w:p>
    <w:p w14:paraId="45ACC012" w14:textId="77777777" w:rsidR="00FD4972" w:rsidRPr="00F97AC0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97AC0">
        <w:rPr>
          <w:color w:val="000000" w:themeColor="text1"/>
          <w:sz w:val="28"/>
          <w:szCs w:val="28"/>
        </w:rPr>
        <w:t>- Repeat actions with loops to process multiple rows or perform repeated calculations.</w:t>
      </w:r>
    </w:p>
    <w:p w14:paraId="0F5156E9" w14:textId="77777777" w:rsidR="00FD4972" w:rsidRPr="00F97AC0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97AC0">
        <w:rPr>
          <w:color w:val="000000" w:themeColor="text1"/>
          <w:sz w:val="28"/>
          <w:szCs w:val="28"/>
        </w:rPr>
        <w:t>- Handle errors and exceptions to make your program robust.</w:t>
      </w:r>
    </w:p>
    <w:p w14:paraId="3E7FD4B4" w14:textId="77777777" w:rsidR="00FD4972" w:rsidRPr="00F97AC0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97AC0">
        <w:rPr>
          <w:color w:val="000000" w:themeColor="text1"/>
          <w:sz w:val="28"/>
          <w:szCs w:val="28"/>
        </w:rPr>
        <w:t>- Control flow in stored procedures and functions, enabling complex business logic inside the database.</w:t>
      </w:r>
    </w:p>
    <w:p w14:paraId="490FCFBD" w14:textId="77777777" w:rsidR="00FD4972" w:rsidRPr="00F97AC0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</w:p>
    <w:p w14:paraId="7EA15109" w14:textId="77777777" w:rsidR="00FD4972" w:rsidRPr="00F97AC0" w:rsidRDefault="00FD4972" w:rsidP="00FD4972">
      <w:pPr>
        <w:tabs>
          <w:tab w:val="right" w:pos="9026"/>
        </w:tabs>
        <w:rPr>
          <w:color w:val="000000" w:themeColor="text1"/>
          <w:sz w:val="28"/>
          <w:szCs w:val="28"/>
        </w:rPr>
      </w:pPr>
      <w:r w:rsidRPr="00F97AC0">
        <w:rPr>
          <w:color w:val="000000" w:themeColor="text1"/>
          <w:sz w:val="28"/>
          <w:szCs w:val="28"/>
        </w:rPr>
        <w:t>This means you can automate, customize, and manage data operations much more flexibly and powerfully than with plain SQL alone.</w:t>
      </w:r>
    </w:p>
    <w:p w14:paraId="0DAEBC23" w14:textId="77777777" w:rsidR="00FD4972" w:rsidRDefault="00FD4972" w:rsidP="00FD4972">
      <w:pPr>
        <w:tabs>
          <w:tab w:val="right" w:pos="9026"/>
        </w:tabs>
        <w:rPr>
          <w:color w:val="4472C4" w:themeColor="accent1"/>
          <w:sz w:val="40"/>
          <w:szCs w:val="40"/>
        </w:rPr>
      </w:pPr>
    </w:p>
    <w:p w14:paraId="0374338E" w14:textId="77777777" w:rsidR="00FD4972" w:rsidRDefault="00FD4972" w:rsidP="00FD4972">
      <w:pPr>
        <w:rPr>
          <w:b/>
          <w:bCs/>
          <w:color w:val="4472C4" w:themeColor="accent1"/>
          <w:sz w:val="40"/>
          <w:szCs w:val="40"/>
        </w:rPr>
      </w:pPr>
    </w:p>
    <w:p w14:paraId="1BEA81D7" w14:textId="77777777" w:rsidR="00FD4972" w:rsidRDefault="00FD4972" w:rsidP="00FD4972">
      <w:pPr>
        <w:rPr>
          <w:b/>
          <w:bCs/>
          <w:color w:val="4472C4" w:themeColor="accent1"/>
          <w:sz w:val="40"/>
          <w:szCs w:val="40"/>
        </w:rPr>
      </w:pPr>
      <w:r w:rsidRPr="00286D42">
        <w:rPr>
          <w:b/>
          <w:bCs/>
          <w:color w:val="4472C4" w:themeColor="accent1"/>
          <w:sz w:val="40"/>
          <w:szCs w:val="40"/>
        </w:rPr>
        <w:lastRenderedPageBreak/>
        <w:t xml:space="preserve">18. SQL Cursors </w:t>
      </w:r>
    </w:p>
    <w:p w14:paraId="0E83D1E0" w14:textId="77777777" w:rsidR="00FD4972" w:rsidRPr="00286D42" w:rsidRDefault="00FD4972" w:rsidP="00FD4972">
      <w:pPr>
        <w:rPr>
          <w:b/>
          <w:bCs/>
          <w:color w:val="4472C4" w:themeColor="accent1"/>
          <w:sz w:val="40"/>
          <w:szCs w:val="40"/>
        </w:rPr>
      </w:pPr>
    </w:p>
    <w:p w14:paraId="72173DC3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286D42">
        <w:rPr>
          <w:color w:val="4472C4" w:themeColor="accent1"/>
          <w:sz w:val="40"/>
          <w:szCs w:val="40"/>
        </w:rPr>
        <w:t xml:space="preserve">Theory Questions: </w:t>
      </w:r>
    </w:p>
    <w:p w14:paraId="00A9554F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7B3A67BA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286D42">
        <w:rPr>
          <w:color w:val="4472C4" w:themeColor="accent1"/>
          <w:sz w:val="40"/>
          <w:szCs w:val="40"/>
        </w:rPr>
        <w:t xml:space="preserve">1. What is a cursor in PL/SQL? Explain the difference between implicit and explicit cursors. </w:t>
      </w:r>
    </w:p>
    <w:p w14:paraId="0AAA34F9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3EBEF0C6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>A cursor in PL/SQL is a pointer that allows you to fetch and process query results row by row. It helps manage the result set of a query inside a PL/SQL program.</w:t>
      </w:r>
    </w:p>
    <w:p w14:paraId="3E27BE3C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</w:p>
    <w:p w14:paraId="15B9E9A1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>Types of Cursors:</w:t>
      </w:r>
    </w:p>
    <w:p w14:paraId="18447333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</w:p>
    <w:p w14:paraId="1504175D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 xml:space="preserve">1. Implicit Cursor  </w:t>
      </w:r>
    </w:p>
    <w:p w14:paraId="5901083A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 xml:space="preserve">   - Automatically created by PL/SQL when you run a SELECT, INSERT, UPDATE, or DELETE statement that returns only one row.</w:t>
      </w:r>
    </w:p>
    <w:p w14:paraId="17A570D0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 xml:space="preserve">   - You don’t need to declare or manage it explicitly.</w:t>
      </w:r>
    </w:p>
    <w:p w14:paraId="40E5A9F0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 xml:space="preserve">   - Used for simple queries.</w:t>
      </w:r>
    </w:p>
    <w:p w14:paraId="45B535E0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 xml:space="preserve">   - Example: When you do SELECT INTO in PL/SQL.</w:t>
      </w:r>
    </w:p>
    <w:p w14:paraId="53E0BC79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</w:p>
    <w:p w14:paraId="6FAB4F96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 xml:space="preserve">2. Explicit Cursor  </w:t>
      </w:r>
    </w:p>
    <w:p w14:paraId="1A192155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 xml:space="preserve">   - Declared and controlled by the programmer.</w:t>
      </w:r>
    </w:p>
    <w:p w14:paraId="51208CD3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 xml:space="preserve">   - Used when a query returns multiple rows.</w:t>
      </w:r>
    </w:p>
    <w:p w14:paraId="68C75769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 xml:space="preserve">   - You open the cursor, fetch rows one by one, and then close it.</w:t>
      </w:r>
    </w:p>
    <w:p w14:paraId="42715267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 xml:space="preserve">   - Gives more control over row-by-row processing.</w:t>
      </w:r>
    </w:p>
    <w:p w14:paraId="10730B8B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</w:p>
    <w:p w14:paraId="288E89F9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>Summary:</w:t>
      </w:r>
    </w:p>
    <w:p w14:paraId="7F4FCAF4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 xml:space="preserve">- Implicit cursor: Automatic, simple, for single-row queries.  </w:t>
      </w:r>
    </w:p>
    <w:p w14:paraId="3329E701" w14:textId="77777777" w:rsidR="00FD4972" w:rsidRPr="00EA368B" w:rsidRDefault="00FD4972" w:rsidP="00FD4972">
      <w:pPr>
        <w:rPr>
          <w:color w:val="000000" w:themeColor="text1"/>
          <w:sz w:val="28"/>
          <w:szCs w:val="28"/>
        </w:rPr>
      </w:pPr>
      <w:r w:rsidRPr="00EA368B">
        <w:rPr>
          <w:color w:val="000000" w:themeColor="text1"/>
          <w:sz w:val="28"/>
          <w:szCs w:val="28"/>
        </w:rPr>
        <w:t>- Explicit cursor: Programmer-controlled, for multi-row queries, more flexible.</w:t>
      </w:r>
    </w:p>
    <w:p w14:paraId="698FEEA6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51C3359D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286D42">
        <w:rPr>
          <w:color w:val="4472C4" w:themeColor="accent1"/>
          <w:sz w:val="40"/>
          <w:szCs w:val="40"/>
        </w:rPr>
        <w:t>2. When would you use an explicit cursor over an implicit one?</w:t>
      </w:r>
    </w:p>
    <w:p w14:paraId="48ECA3AC" w14:textId="77777777" w:rsidR="00FD4972" w:rsidRPr="007E4B81" w:rsidRDefault="00FD4972" w:rsidP="00FD4972">
      <w:pPr>
        <w:rPr>
          <w:color w:val="000000" w:themeColor="text1"/>
          <w:sz w:val="28"/>
          <w:szCs w:val="28"/>
        </w:rPr>
      </w:pPr>
    </w:p>
    <w:p w14:paraId="394FDCF2" w14:textId="77777777" w:rsidR="00FD4972" w:rsidRPr="007E4B81" w:rsidRDefault="00FD4972" w:rsidP="00FD4972">
      <w:pPr>
        <w:rPr>
          <w:color w:val="000000" w:themeColor="text1"/>
          <w:sz w:val="28"/>
          <w:szCs w:val="28"/>
        </w:rPr>
      </w:pPr>
      <w:r w:rsidRPr="007E4B81">
        <w:rPr>
          <w:color w:val="000000" w:themeColor="text1"/>
          <w:sz w:val="28"/>
          <w:szCs w:val="28"/>
        </w:rPr>
        <w:t>- You need to process multiple rows returned by a query one at a time.</w:t>
      </w:r>
    </w:p>
    <w:p w14:paraId="47DBF320" w14:textId="77777777" w:rsidR="00FD4972" w:rsidRPr="007E4B81" w:rsidRDefault="00FD4972" w:rsidP="00FD4972">
      <w:pPr>
        <w:rPr>
          <w:color w:val="000000" w:themeColor="text1"/>
          <w:sz w:val="28"/>
          <w:szCs w:val="28"/>
        </w:rPr>
      </w:pPr>
      <w:r w:rsidRPr="007E4B81">
        <w:rPr>
          <w:color w:val="000000" w:themeColor="text1"/>
          <w:sz w:val="28"/>
          <w:szCs w:val="28"/>
        </w:rPr>
        <w:t>- You want more control over fetching, processing, and managing rows.</w:t>
      </w:r>
    </w:p>
    <w:p w14:paraId="5C0AE9D7" w14:textId="77777777" w:rsidR="00FD4972" w:rsidRPr="007E4B81" w:rsidRDefault="00FD4972" w:rsidP="00FD4972">
      <w:pPr>
        <w:rPr>
          <w:color w:val="000000" w:themeColor="text1"/>
          <w:sz w:val="28"/>
          <w:szCs w:val="28"/>
        </w:rPr>
      </w:pPr>
      <w:r w:rsidRPr="007E4B81">
        <w:rPr>
          <w:color w:val="000000" w:themeColor="text1"/>
          <w:sz w:val="28"/>
          <w:szCs w:val="28"/>
        </w:rPr>
        <w:t>- You need to perform complex logic on each row individually.</w:t>
      </w:r>
    </w:p>
    <w:p w14:paraId="29B9C76E" w14:textId="77777777" w:rsidR="00FD4972" w:rsidRPr="007E4B81" w:rsidRDefault="00FD4972" w:rsidP="00FD4972">
      <w:pPr>
        <w:rPr>
          <w:color w:val="000000" w:themeColor="text1"/>
          <w:sz w:val="28"/>
          <w:szCs w:val="28"/>
        </w:rPr>
      </w:pPr>
      <w:r w:rsidRPr="007E4B81">
        <w:rPr>
          <w:color w:val="000000" w:themeColor="text1"/>
          <w:sz w:val="28"/>
          <w:szCs w:val="28"/>
        </w:rPr>
        <w:t>- You want to open, fetch, and close the cursor manually.</w:t>
      </w:r>
    </w:p>
    <w:p w14:paraId="57249722" w14:textId="77777777" w:rsidR="00FD4972" w:rsidRPr="007E4B81" w:rsidRDefault="00FD4972" w:rsidP="00FD4972">
      <w:pPr>
        <w:rPr>
          <w:color w:val="000000" w:themeColor="text1"/>
          <w:sz w:val="28"/>
          <w:szCs w:val="28"/>
        </w:rPr>
      </w:pPr>
      <w:r w:rsidRPr="007E4B81">
        <w:rPr>
          <w:color w:val="000000" w:themeColor="text1"/>
          <w:sz w:val="28"/>
          <w:szCs w:val="28"/>
        </w:rPr>
        <w:t>- Implicit cursors can only handle single-row queries, so for multi-row queries, explicit cursors are necessary.</w:t>
      </w:r>
    </w:p>
    <w:p w14:paraId="31C6DAD4" w14:textId="77777777" w:rsidR="00FD4972" w:rsidRPr="007E4B81" w:rsidRDefault="00FD4972" w:rsidP="00FD4972">
      <w:pPr>
        <w:rPr>
          <w:color w:val="000000" w:themeColor="text1"/>
          <w:sz w:val="28"/>
          <w:szCs w:val="28"/>
        </w:rPr>
      </w:pPr>
    </w:p>
    <w:p w14:paraId="34C5CAF0" w14:textId="77777777" w:rsidR="00FD4972" w:rsidRPr="007E4B81" w:rsidRDefault="00FD4972" w:rsidP="00FD4972">
      <w:pPr>
        <w:rPr>
          <w:color w:val="000000" w:themeColor="text1"/>
          <w:sz w:val="28"/>
          <w:szCs w:val="28"/>
        </w:rPr>
      </w:pPr>
      <w:r w:rsidRPr="007E4B81">
        <w:rPr>
          <w:color w:val="000000" w:themeColor="text1"/>
          <w:sz w:val="28"/>
          <w:szCs w:val="28"/>
        </w:rPr>
        <w:t>In short: Use explicit cursors when dealing with queries that return multiple rows and you want to handle each row separately.</w:t>
      </w:r>
    </w:p>
    <w:p w14:paraId="23071D73" w14:textId="77777777" w:rsidR="00FD4972" w:rsidRDefault="00FD4972" w:rsidP="00FD4972">
      <w:pPr>
        <w:rPr>
          <w:b/>
          <w:bCs/>
          <w:color w:val="4472C4" w:themeColor="accent1"/>
          <w:sz w:val="40"/>
          <w:szCs w:val="40"/>
        </w:rPr>
      </w:pPr>
    </w:p>
    <w:p w14:paraId="63018A75" w14:textId="77777777" w:rsidR="00FD4972" w:rsidRDefault="00FD4972" w:rsidP="00FD4972">
      <w:pPr>
        <w:rPr>
          <w:b/>
          <w:bCs/>
          <w:color w:val="4472C4" w:themeColor="accent1"/>
          <w:sz w:val="40"/>
          <w:szCs w:val="40"/>
        </w:rPr>
      </w:pPr>
      <w:r w:rsidRPr="00430A6D">
        <w:rPr>
          <w:b/>
          <w:bCs/>
          <w:color w:val="4472C4" w:themeColor="accent1"/>
          <w:sz w:val="40"/>
          <w:szCs w:val="40"/>
        </w:rPr>
        <w:t xml:space="preserve">19. Rollback and Commit </w:t>
      </w:r>
      <w:proofErr w:type="spellStart"/>
      <w:r w:rsidRPr="00430A6D">
        <w:rPr>
          <w:b/>
          <w:bCs/>
          <w:color w:val="4472C4" w:themeColor="accent1"/>
          <w:sz w:val="40"/>
          <w:szCs w:val="40"/>
        </w:rPr>
        <w:t>Savepoint</w:t>
      </w:r>
      <w:proofErr w:type="spellEnd"/>
      <w:r w:rsidRPr="00430A6D">
        <w:rPr>
          <w:b/>
          <w:bCs/>
          <w:color w:val="4472C4" w:themeColor="accent1"/>
          <w:sz w:val="40"/>
          <w:szCs w:val="40"/>
        </w:rPr>
        <w:t xml:space="preserve"> </w:t>
      </w:r>
    </w:p>
    <w:p w14:paraId="4D29A7DC" w14:textId="77777777" w:rsidR="00FD4972" w:rsidRPr="00430A6D" w:rsidRDefault="00FD4972" w:rsidP="00FD4972">
      <w:pPr>
        <w:rPr>
          <w:b/>
          <w:bCs/>
          <w:color w:val="4472C4" w:themeColor="accent1"/>
          <w:sz w:val="40"/>
          <w:szCs w:val="40"/>
        </w:rPr>
      </w:pPr>
    </w:p>
    <w:p w14:paraId="52197857" w14:textId="77777777" w:rsidR="00FD4972" w:rsidRDefault="00FD4972" w:rsidP="00FD4972">
      <w:pPr>
        <w:rPr>
          <w:color w:val="4472C4" w:themeColor="accent1"/>
          <w:sz w:val="40"/>
          <w:szCs w:val="40"/>
        </w:rPr>
      </w:pPr>
      <w:r w:rsidRPr="00430A6D">
        <w:rPr>
          <w:color w:val="4472C4" w:themeColor="accent1"/>
          <w:sz w:val="40"/>
          <w:szCs w:val="40"/>
        </w:rPr>
        <w:t xml:space="preserve">Theory Questions: </w:t>
      </w:r>
    </w:p>
    <w:p w14:paraId="362A7E25" w14:textId="77777777" w:rsidR="00FD4972" w:rsidRDefault="00FD4972" w:rsidP="00FD4972">
      <w:pPr>
        <w:pStyle w:val="ListParagraph"/>
        <w:numPr>
          <w:ilvl w:val="0"/>
          <w:numId w:val="14"/>
        </w:numPr>
        <w:rPr>
          <w:color w:val="4472C4" w:themeColor="accent1"/>
          <w:sz w:val="40"/>
          <w:szCs w:val="40"/>
        </w:rPr>
      </w:pPr>
      <w:r w:rsidRPr="004752E6">
        <w:rPr>
          <w:color w:val="4472C4" w:themeColor="accent1"/>
          <w:sz w:val="40"/>
          <w:szCs w:val="40"/>
        </w:rPr>
        <w:t>Explain the concept of SAVEPOINT in transaction management. How do ROLLBACK and</w:t>
      </w:r>
      <w:r>
        <w:rPr>
          <w:color w:val="4472C4" w:themeColor="accent1"/>
          <w:sz w:val="40"/>
          <w:szCs w:val="40"/>
        </w:rPr>
        <w:t xml:space="preserve"> </w:t>
      </w:r>
      <w:r w:rsidRPr="004752E6">
        <w:rPr>
          <w:color w:val="4472C4" w:themeColor="accent1"/>
          <w:sz w:val="40"/>
          <w:szCs w:val="40"/>
        </w:rPr>
        <w:t xml:space="preserve">COMMIT interact with </w:t>
      </w:r>
      <w:proofErr w:type="spellStart"/>
      <w:r w:rsidRPr="004752E6">
        <w:rPr>
          <w:color w:val="4472C4" w:themeColor="accent1"/>
          <w:sz w:val="40"/>
          <w:szCs w:val="40"/>
        </w:rPr>
        <w:t>savepoints</w:t>
      </w:r>
      <w:proofErr w:type="spellEnd"/>
      <w:r w:rsidRPr="004752E6">
        <w:rPr>
          <w:color w:val="4472C4" w:themeColor="accent1"/>
          <w:sz w:val="40"/>
          <w:szCs w:val="40"/>
        </w:rPr>
        <w:t xml:space="preserve">? </w:t>
      </w:r>
    </w:p>
    <w:p w14:paraId="1736116F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lastRenderedPageBreak/>
        <w:t xml:space="preserve">SAVEPOINT in transaction management is like a bookmark within a transaction. It lets you mark a specific point so you can </w:t>
      </w:r>
      <w:proofErr w:type="spellStart"/>
      <w:r w:rsidRPr="00B2701B">
        <w:rPr>
          <w:color w:val="000000" w:themeColor="text1"/>
          <w:sz w:val="28"/>
          <w:szCs w:val="28"/>
        </w:rPr>
        <w:t>rollback</w:t>
      </w:r>
      <w:proofErr w:type="spellEnd"/>
      <w:r w:rsidRPr="00B2701B">
        <w:rPr>
          <w:color w:val="000000" w:themeColor="text1"/>
          <w:sz w:val="28"/>
          <w:szCs w:val="28"/>
        </w:rPr>
        <w:t xml:space="preserve"> to that point without undoing the entire transaction.</w:t>
      </w:r>
    </w:p>
    <w:p w14:paraId="10478773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323FC21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>- SAVEPOINT creates a named point inside a transaction.</w:t>
      </w:r>
    </w:p>
    <w:p w14:paraId="368C3E0E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 xml:space="preserve">- You can ROLLBACK TO SAVEPOINT to undo only the changes made after that </w:t>
      </w:r>
      <w:proofErr w:type="spellStart"/>
      <w:r w:rsidRPr="00B2701B">
        <w:rPr>
          <w:color w:val="000000" w:themeColor="text1"/>
          <w:sz w:val="28"/>
          <w:szCs w:val="28"/>
        </w:rPr>
        <w:t>savepoint</w:t>
      </w:r>
      <w:proofErr w:type="spellEnd"/>
      <w:r w:rsidRPr="00B2701B">
        <w:rPr>
          <w:color w:val="000000" w:themeColor="text1"/>
          <w:sz w:val="28"/>
          <w:szCs w:val="28"/>
        </w:rPr>
        <w:t>.</w:t>
      </w:r>
    </w:p>
    <w:p w14:paraId="3D355E2D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 xml:space="preserve">- COMMIT will save all changes made in the transaction, including after the </w:t>
      </w:r>
      <w:proofErr w:type="spellStart"/>
      <w:r w:rsidRPr="00B2701B">
        <w:rPr>
          <w:color w:val="000000" w:themeColor="text1"/>
          <w:sz w:val="28"/>
          <w:szCs w:val="28"/>
        </w:rPr>
        <w:t>savepoints</w:t>
      </w:r>
      <w:proofErr w:type="spellEnd"/>
      <w:r w:rsidRPr="00B2701B">
        <w:rPr>
          <w:color w:val="000000" w:themeColor="text1"/>
          <w:sz w:val="28"/>
          <w:szCs w:val="28"/>
        </w:rPr>
        <w:t>.</w:t>
      </w:r>
    </w:p>
    <w:p w14:paraId="436ABBF0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 xml:space="preserve">- If you do a normal ROLLBACK without specifying a </w:t>
      </w:r>
      <w:proofErr w:type="spellStart"/>
      <w:r w:rsidRPr="00B2701B">
        <w:rPr>
          <w:color w:val="000000" w:themeColor="text1"/>
          <w:sz w:val="28"/>
          <w:szCs w:val="28"/>
        </w:rPr>
        <w:t>savepoint</w:t>
      </w:r>
      <w:proofErr w:type="spellEnd"/>
      <w:r w:rsidRPr="00B2701B">
        <w:rPr>
          <w:color w:val="000000" w:themeColor="text1"/>
          <w:sz w:val="28"/>
          <w:szCs w:val="28"/>
        </w:rPr>
        <w:t>, it undoes the whole transaction.</w:t>
      </w:r>
    </w:p>
    <w:p w14:paraId="70B8CCFD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7C9CE7D7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>Example:</w:t>
      </w:r>
    </w:p>
    <w:p w14:paraId="2A770C88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342886C3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 xml:space="preserve">1. Start transaction  </w:t>
      </w:r>
    </w:p>
    <w:p w14:paraId="11C6BA03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 xml:space="preserve">2. SAVEPOINT A  </w:t>
      </w:r>
    </w:p>
    <w:p w14:paraId="0FDAD065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 xml:space="preserve">3. Make some changes  </w:t>
      </w:r>
    </w:p>
    <w:p w14:paraId="58797B39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 xml:space="preserve">4. SAVEPOINT B  </w:t>
      </w:r>
    </w:p>
    <w:p w14:paraId="47790CF4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 xml:space="preserve">5. Make more changes  </w:t>
      </w:r>
    </w:p>
    <w:p w14:paraId="09F2BEEA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 xml:space="preserve">6. ROLLBACK TO SAVEPOINT A → undoes changes after A but keeps changes before it  </w:t>
      </w:r>
    </w:p>
    <w:p w14:paraId="4092DB6B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>7. COMMIT → saves all changes made till now</w:t>
      </w:r>
    </w:p>
    <w:p w14:paraId="5CF86B7D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41408F86" w14:textId="77777777" w:rsidR="00FD4972" w:rsidRPr="00B2701B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B2701B">
        <w:rPr>
          <w:color w:val="000000" w:themeColor="text1"/>
          <w:sz w:val="28"/>
          <w:szCs w:val="28"/>
        </w:rPr>
        <w:t xml:space="preserve">In short: </w:t>
      </w:r>
      <w:proofErr w:type="spellStart"/>
      <w:r w:rsidRPr="00B2701B">
        <w:rPr>
          <w:color w:val="000000" w:themeColor="text1"/>
          <w:sz w:val="28"/>
          <w:szCs w:val="28"/>
        </w:rPr>
        <w:t>Savepoints</w:t>
      </w:r>
      <w:proofErr w:type="spellEnd"/>
      <w:r w:rsidRPr="00B2701B">
        <w:rPr>
          <w:color w:val="000000" w:themeColor="text1"/>
          <w:sz w:val="28"/>
          <w:szCs w:val="28"/>
        </w:rPr>
        <w:t xml:space="preserve"> let you partially undo within a transaction, giving more control before the final commit.</w:t>
      </w:r>
    </w:p>
    <w:p w14:paraId="64CEDDD8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6F21A353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78838AA7" w14:textId="77777777" w:rsidR="00FD4972" w:rsidRPr="00AF05BD" w:rsidRDefault="00FD4972" w:rsidP="00FD4972">
      <w:pPr>
        <w:pStyle w:val="ListParagraph"/>
        <w:numPr>
          <w:ilvl w:val="0"/>
          <w:numId w:val="14"/>
        </w:numPr>
        <w:rPr>
          <w:color w:val="4472C4" w:themeColor="accent1"/>
          <w:sz w:val="40"/>
          <w:szCs w:val="40"/>
        </w:rPr>
      </w:pPr>
      <w:r w:rsidRPr="00AF05BD">
        <w:rPr>
          <w:color w:val="4472C4" w:themeColor="accent1"/>
          <w:sz w:val="40"/>
          <w:szCs w:val="40"/>
        </w:rPr>
        <w:lastRenderedPageBreak/>
        <w:t xml:space="preserve">When is it useful to use </w:t>
      </w:r>
      <w:proofErr w:type="spellStart"/>
      <w:r w:rsidRPr="00AF05BD">
        <w:rPr>
          <w:color w:val="4472C4" w:themeColor="accent1"/>
          <w:sz w:val="40"/>
          <w:szCs w:val="40"/>
        </w:rPr>
        <w:t>savepoints</w:t>
      </w:r>
      <w:proofErr w:type="spellEnd"/>
      <w:r w:rsidRPr="00AF05BD">
        <w:rPr>
          <w:color w:val="4472C4" w:themeColor="accent1"/>
          <w:sz w:val="40"/>
          <w:szCs w:val="40"/>
        </w:rPr>
        <w:t xml:space="preserve"> in a database transaction?</w:t>
      </w:r>
    </w:p>
    <w:p w14:paraId="696B3143" w14:textId="77777777" w:rsidR="00FD4972" w:rsidRDefault="00FD4972" w:rsidP="00FD4972">
      <w:pPr>
        <w:ind w:left="360"/>
        <w:rPr>
          <w:color w:val="4472C4" w:themeColor="accent1"/>
          <w:sz w:val="40"/>
          <w:szCs w:val="40"/>
        </w:rPr>
      </w:pPr>
    </w:p>
    <w:p w14:paraId="504DB646" w14:textId="77777777" w:rsidR="00FD4972" w:rsidRPr="00AF05BD" w:rsidRDefault="00FD4972" w:rsidP="00FD4972">
      <w:pPr>
        <w:ind w:left="360"/>
        <w:rPr>
          <w:color w:val="000000" w:themeColor="text1"/>
          <w:sz w:val="28"/>
          <w:szCs w:val="28"/>
        </w:rPr>
      </w:pPr>
      <w:proofErr w:type="spellStart"/>
      <w:r w:rsidRPr="00AF05BD">
        <w:rPr>
          <w:color w:val="000000" w:themeColor="text1"/>
          <w:sz w:val="28"/>
          <w:szCs w:val="28"/>
        </w:rPr>
        <w:t>Savepoints</w:t>
      </w:r>
      <w:proofErr w:type="spellEnd"/>
      <w:r w:rsidRPr="00AF05BD">
        <w:rPr>
          <w:color w:val="000000" w:themeColor="text1"/>
          <w:sz w:val="28"/>
          <w:szCs w:val="28"/>
        </w:rPr>
        <w:t xml:space="preserve"> are useful when you want more control over complex transactions, especially when:</w:t>
      </w:r>
    </w:p>
    <w:p w14:paraId="50567A97" w14:textId="77777777" w:rsidR="00FD4972" w:rsidRPr="00AF05B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0A9C08F" w14:textId="77777777" w:rsidR="00FD4972" w:rsidRPr="00AF05B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AF05BD">
        <w:rPr>
          <w:color w:val="000000" w:themeColor="text1"/>
          <w:sz w:val="28"/>
          <w:szCs w:val="28"/>
        </w:rPr>
        <w:t xml:space="preserve">1. Partial rollback: You want to undo only some steps without </w:t>
      </w:r>
      <w:proofErr w:type="spellStart"/>
      <w:r w:rsidRPr="00AF05BD">
        <w:rPr>
          <w:color w:val="000000" w:themeColor="text1"/>
          <w:sz w:val="28"/>
          <w:szCs w:val="28"/>
        </w:rPr>
        <w:t>canceling</w:t>
      </w:r>
      <w:proofErr w:type="spellEnd"/>
      <w:r w:rsidRPr="00AF05BD">
        <w:rPr>
          <w:color w:val="000000" w:themeColor="text1"/>
          <w:sz w:val="28"/>
          <w:szCs w:val="28"/>
        </w:rPr>
        <w:t xml:space="preserve"> the whole transaction.  </w:t>
      </w:r>
    </w:p>
    <w:p w14:paraId="2B4CEF4A" w14:textId="77777777" w:rsidR="00FD4972" w:rsidRPr="00AF05B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AF05BD">
        <w:rPr>
          <w:color w:val="000000" w:themeColor="text1"/>
          <w:sz w:val="28"/>
          <w:szCs w:val="28"/>
        </w:rPr>
        <w:t xml:space="preserve">2. Error handling: If an error occurs in the middle, you can </w:t>
      </w:r>
      <w:proofErr w:type="spellStart"/>
      <w:r w:rsidRPr="00AF05BD">
        <w:rPr>
          <w:color w:val="000000" w:themeColor="text1"/>
          <w:sz w:val="28"/>
          <w:szCs w:val="28"/>
        </w:rPr>
        <w:t>rollback</w:t>
      </w:r>
      <w:proofErr w:type="spellEnd"/>
      <w:r w:rsidRPr="00AF05BD">
        <w:rPr>
          <w:color w:val="000000" w:themeColor="text1"/>
          <w:sz w:val="28"/>
          <w:szCs w:val="28"/>
        </w:rPr>
        <w:t xml:space="preserve"> to a safe point instead of starting over.  </w:t>
      </w:r>
    </w:p>
    <w:p w14:paraId="4184AC58" w14:textId="77777777" w:rsidR="00FD4972" w:rsidRPr="00AF05B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AF05BD">
        <w:rPr>
          <w:color w:val="000000" w:themeColor="text1"/>
          <w:sz w:val="28"/>
          <w:szCs w:val="28"/>
        </w:rPr>
        <w:t xml:space="preserve">3. Long transactions: When many operations happen, </w:t>
      </w:r>
      <w:proofErr w:type="spellStart"/>
      <w:r w:rsidRPr="00AF05BD">
        <w:rPr>
          <w:color w:val="000000" w:themeColor="text1"/>
          <w:sz w:val="28"/>
          <w:szCs w:val="28"/>
        </w:rPr>
        <w:t>savepoints</w:t>
      </w:r>
      <w:proofErr w:type="spellEnd"/>
      <w:r w:rsidRPr="00AF05BD">
        <w:rPr>
          <w:color w:val="000000" w:themeColor="text1"/>
          <w:sz w:val="28"/>
          <w:szCs w:val="28"/>
        </w:rPr>
        <w:t xml:space="preserve"> let you checkpoint progress.  </w:t>
      </w:r>
    </w:p>
    <w:p w14:paraId="19D48A3B" w14:textId="77777777" w:rsidR="00FD4972" w:rsidRPr="00AF05B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AF05BD">
        <w:rPr>
          <w:color w:val="000000" w:themeColor="text1"/>
          <w:sz w:val="28"/>
          <w:szCs w:val="28"/>
        </w:rPr>
        <w:t xml:space="preserve">4. Nested transactions simulation: Since most DBMS don’t support nested transactions, </w:t>
      </w:r>
      <w:proofErr w:type="spellStart"/>
      <w:r w:rsidRPr="00AF05BD">
        <w:rPr>
          <w:color w:val="000000" w:themeColor="text1"/>
          <w:sz w:val="28"/>
          <w:szCs w:val="28"/>
        </w:rPr>
        <w:t>savepoints</w:t>
      </w:r>
      <w:proofErr w:type="spellEnd"/>
      <w:r w:rsidRPr="00AF05BD">
        <w:rPr>
          <w:color w:val="000000" w:themeColor="text1"/>
          <w:sz w:val="28"/>
          <w:szCs w:val="28"/>
        </w:rPr>
        <w:t xml:space="preserve"> help mimic that </w:t>
      </w:r>
      <w:proofErr w:type="spellStart"/>
      <w:r w:rsidRPr="00AF05BD">
        <w:rPr>
          <w:color w:val="000000" w:themeColor="text1"/>
          <w:sz w:val="28"/>
          <w:szCs w:val="28"/>
        </w:rPr>
        <w:t>behavior</w:t>
      </w:r>
      <w:proofErr w:type="spellEnd"/>
      <w:r w:rsidRPr="00AF05BD">
        <w:rPr>
          <w:color w:val="000000" w:themeColor="text1"/>
          <w:sz w:val="28"/>
          <w:szCs w:val="28"/>
        </w:rPr>
        <w:t xml:space="preserve">.  </w:t>
      </w:r>
    </w:p>
    <w:p w14:paraId="09C7C03F" w14:textId="77777777" w:rsidR="00FD4972" w:rsidRPr="00AF05BD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AF05BD">
        <w:rPr>
          <w:color w:val="000000" w:themeColor="text1"/>
          <w:sz w:val="28"/>
          <w:szCs w:val="28"/>
        </w:rPr>
        <w:t>5. Complex business logic: When multiple steps must succeed individually but still be part of one bigger transaction.</w:t>
      </w:r>
    </w:p>
    <w:p w14:paraId="4F26D6F3" w14:textId="77777777" w:rsidR="00FD4972" w:rsidRPr="00AF05BD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20110C9C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  <w:r w:rsidRPr="00AF05BD">
        <w:rPr>
          <w:color w:val="000000" w:themeColor="text1"/>
          <w:sz w:val="28"/>
          <w:szCs w:val="28"/>
        </w:rPr>
        <w:t xml:space="preserve">In short, </w:t>
      </w:r>
      <w:proofErr w:type="spellStart"/>
      <w:r w:rsidRPr="00AF05BD">
        <w:rPr>
          <w:color w:val="000000" w:themeColor="text1"/>
          <w:sz w:val="28"/>
          <w:szCs w:val="28"/>
        </w:rPr>
        <w:t>savepoints</w:t>
      </w:r>
      <w:proofErr w:type="spellEnd"/>
      <w:r w:rsidRPr="00AF05BD">
        <w:rPr>
          <w:color w:val="000000" w:themeColor="text1"/>
          <w:sz w:val="28"/>
          <w:szCs w:val="28"/>
        </w:rPr>
        <w:t xml:space="preserve"> help manage errors and partial failures smoothly inside big transactions.</w:t>
      </w:r>
    </w:p>
    <w:p w14:paraId="491D7877" w14:textId="77777777" w:rsidR="00FD4972" w:rsidRDefault="00FD4972" w:rsidP="00FD4972">
      <w:pPr>
        <w:ind w:left="360"/>
        <w:rPr>
          <w:color w:val="000000" w:themeColor="text1"/>
          <w:sz w:val="28"/>
          <w:szCs w:val="28"/>
        </w:rPr>
      </w:pPr>
    </w:p>
    <w:p w14:paraId="0AA34520" w14:textId="77777777" w:rsidR="00FD4972" w:rsidRDefault="00FD4972" w:rsidP="00FD4972">
      <w:pPr>
        <w:ind w:left="360"/>
        <w:rPr>
          <w:b/>
          <w:bCs/>
          <w:color w:val="4472C4" w:themeColor="accent1"/>
          <w:sz w:val="44"/>
          <w:szCs w:val="44"/>
        </w:rPr>
      </w:pPr>
    </w:p>
    <w:p w14:paraId="349F9293" w14:textId="77777777" w:rsidR="00FD4972" w:rsidRPr="008C6A25" w:rsidRDefault="00FD4972" w:rsidP="00FD4972">
      <w:pPr>
        <w:rPr>
          <w:b/>
          <w:bCs/>
          <w:color w:val="4472C4" w:themeColor="accent1"/>
          <w:sz w:val="44"/>
          <w:szCs w:val="44"/>
        </w:rPr>
      </w:pPr>
    </w:p>
    <w:p w14:paraId="68C6E2D9" w14:textId="77777777" w:rsidR="00FD4972" w:rsidRDefault="00FD4972" w:rsidP="00FD4972">
      <w:pPr>
        <w:rPr>
          <w:color w:val="4472C4" w:themeColor="accent1"/>
          <w:sz w:val="40"/>
          <w:szCs w:val="40"/>
        </w:rPr>
      </w:pPr>
    </w:p>
    <w:p w14:paraId="30F989AE" w14:textId="77777777" w:rsidR="00FD4972" w:rsidRPr="00AF7EA2" w:rsidRDefault="00FD4972" w:rsidP="00FD4972">
      <w:pPr>
        <w:rPr>
          <w:color w:val="4472C4" w:themeColor="accent1"/>
          <w:sz w:val="40"/>
          <w:szCs w:val="40"/>
        </w:rPr>
      </w:pPr>
    </w:p>
    <w:p w14:paraId="1E232DCF" w14:textId="77777777" w:rsidR="00030CA3" w:rsidRPr="00FD4972" w:rsidRDefault="00030CA3" w:rsidP="00FD4972"/>
    <w:sectPr w:rsidR="00030CA3" w:rsidRPr="00FD4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46BB"/>
    <w:multiLevelType w:val="hybridMultilevel"/>
    <w:tmpl w:val="1E44803A"/>
    <w:lvl w:ilvl="0" w:tplc="485EC3C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53B4B"/>
    <w:multiLevelType w:val="hybridMultilevel"/>
    <w:tmpl w:val="1FF096FC"/>
    <w:lvl w:ilvl="0" w:tplc="1B76D1B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7088A"/>
    <w:multiLevelType w:val="multilevel"/>
    <w:tmpl w:val="CFD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76" w:hanging="396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71F96"/>
    <w:multiLevelType w:val="hybridMultilevel"/>
    <w:tmpl w:val="B4F220C6"/>
    <w:lvl w:ilvl="0" w:tplc="293E739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44D9C"/>
    <w:multiLevelType w:val="hybridMultilevel"/>
    <w:tmpl w:val="395007DC"/>
    <w:lvl w:ilvl="0" w:tplc="3498F6D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61DB4"/>
    <w:multiLevelType w:val="hybridMultilevel"/>
    <w:tmpl w:val="27D46B8E"/>
    <w:lvl w:ilvl="0" w:tplc="0EAC1EC8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76D75"/>
    <w:multiLevelType w:val="hybridMultilevel"/>
    <w:tmpl w:val="3FBC89CE"/>
    <w:lvl w:ilvl="0" w:tplc="E9EE044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F2024"/>
    <w:multiLevelType w:val="hybridMultilevel"/>
    <w:tmpl w:val="2A1E4DCE"/>
    <w:lvl w:ilvl="0" w:tplc="E62819A4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2218"/>
    <w:multiLevelType w:val="multilevel"/>
    <w:tmpl w:val="70CE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1109A"/>
    <w:multiLevelType w:val="hybridMultilevel"/>
    <w:tmpl w:val="213A222E"/>
    <w:lvl w:ilvl="0" w:tplc="27820354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05EE1"/>
    <w:multiLevelType w:val="hybridMultilevel"/>
    <w:tmpl w:val="3D3EC9F4"/>
    <w:lvl w:ilvl="0" w:tplc="140EB15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216FE4"/>
    <w:multiLevelType w:val="hybridMultilevel"/>
    <w:tmpl w:val="263652EA"/>
    <w:lvl w:ilvl="0" w:tplc="71B80A3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CB6E25"/>
    <w:multiLevelType w:val="hybridMultilevel"/>
    <w:tmpl w:val="331E5A82"/>
    <w:lvl w:ilvl="0" w:tplc="42B216A6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94387"/>
    <w:multiLevelType w:val="hybridMultilevel"/>
    <w:tmpl w:val="F1F27E70"/>
    <w:lvl w:ilvl="0" w:tplc="AE8A692A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0E1583"/>
    <w:multiLevelType w:val="hybridMultilevel"/>
    <w:tmpl w:val="B622ABA6"/>
    <w:lvl w:ilvl="0" w:tplc="575E25E8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767E7F"/>
    <w:multiLevelType w:val="hybridMultilevel"/>
    <w:tmpl w:val="DBA4D5EC"/>
    <w:lvl w:ilvl="0" w:tplc="145EAC8A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CB7F9D"/>
    <w:multiLevelType w:val="hybridMultilevel"/>
    <w:tmpl w:val="B0F67132"/>
    <w:lvl w:ilvl="0" w:tplc="BCFCC54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115204"/>
    <w:multiLevelType w:val="multilevel"/>
    <w:tmpl w:val="6652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276140">
    <w:abstractNumId w:val="4"/>
  </w:num>
  <w:num w:numId="2" w16cid:durableId="1926693865">
    <w:abstractNumId w:val="12"/>
  </w:num>
  <w:num w:numId="3" w16cid:durableId="1018584286">
    <w:abstractNumId w:val="1"/>
  </w:num>
  <w:num w:numId="4" w16cid:durableId="1134567728">
    <w:abstractNumId w:val="7"/>
  </w:num>
  <w:num w:numId="5" w16cid:durableId="1739984089">
    <w:abstractNumId w:val="9"/>
  </w:num>
  <w:num w:numId="6" w16cid:durableId="1460293831">
    <w:abstractNumId w:val="11"/>
  </w:num>
  <w:num w:numId="7" w16cid:durableId="1907377670">
    <w:abstractNumId w:val="15"/>
  </w:num>
  <w:num w:numId="8" w16cid:durableId="1358769958">
    <w:abstractNumId w:val="10"/>
  </w:num>
  <w:num w:numId="9" w16cid:durableId="411044376">
    <w:abstractNumId w:val="8"/>
  </w:num>
  <w:num w:numId="10" w16cid:durableId="916213514">
    <w:abstractNumId w:val="5"/>
  </w:num>
  <w:num w:numId="11" w16cid:durableId="1108935529">
    <w:abstractNumId w:val="2"/>
  </w:num>
  <w:num w:numId="12" w16cid:durableId="583534337">
    <w:abstractNumId w:val="17"/>
  </w:num>
  <w:num w:numId="13" w16cid:durableId="1232155172">
    <w:abstractNumId w:val="13"/>
  </w:num>
  <w:num w:numId="14" w16cid:durableId="393428760">
    <w:abstractNumId w:val="14"/>
  </w:num>
  <w:num w:numId="15" w16cid:durableId="1669137656">
    <w:abstractNumId w:val="16"/>
  </w:num>
  <w:num w:numId="16" w16cid:durableId="819232380">
    <w:abstractNumId w:val="0"/>
  </w:num>
  <w:num w:numId="17" w16cid:durableId="694891382">
    <w:abstractNumId w:val="6"/>
  </w:num>
  <w:num w:numId="18" w16cid:durableId="1469005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E4"/>
    <w:rsid w:val="00030CA3"/>
    <w:rsid w:val="00100FE4"/>
    <w:rsid w:val="00BA11E0"/>
    <w:rsid w:val="00C94C9F"/>
    <w:rsid w:val="00D21916"/>
    <w:rsid w:val="00D278A2"/>
    <w:rsid w:val="00FD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EE566"/>
  <w15:chartTrackingRefBased/>
  <w15:docId w15:val="{FA303C6B-34C8-407D-B0F8-B9971540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972"/>
  </w:style>
  <w:style w:type="paragraph" w:styleId="Heading1">
    <w:name w:val="heading 1"/>
    <w:basedOn w:val="Normal"/>
    <w:next w:val="Normal"/>
    <w:link w:val="Heading1Char"/>
    <w:uiPriority w:val="9"/>
    <w:qFormat/>
    <w:rsid w:val="0010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57</Pages>
  <Words>4830</Words>
  <Characters>27532</Characters>
  <Application>Microsoft Office Word</Application>
  <DocSecurity>0</DocSecurity>
  <Lines>229</Lines>
  <Paragraphs>64</Paragraphs>
  <ScaleCrop>false</ScaleCrop>
  <Company/>
  <LinksUpToDate>false</LinksUpToDate>
  <CharactersWithSpaces>32298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Bandhiya</dc:creator>
  <cp:keywords/>
  <dc:description/>
  <cp:lastModifiedBy>Hardik Bandhiya</cp:lastModifiedBy>
  <cp:revision>2</cp:revision>
  <dcterms:created xsi:type="dcterms:W3CDTF">2025-09-05T09:57:00Z</dcterms:created>
  <dcterms:modified xsi:type="dcterms:W3CDTF">2025-09-09T06:19:00Z</dcterms:modified>
</cp:coreProperties>
</file>