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0BB8">
      <w:pPr>
        <w:rPr>
          <w:lang w:val="en-US"/>
        </w:rPr>
      </w:pPr>
      <w:r>
        <w:rPr>
          <w:lang w:val="en-US"/>
        </w:rPr>
        <w:t>№1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printTime(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beginning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beginning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начала промежутка.\n"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время конца промежутка.\n"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"Час: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23 || </w:t>
      </w:r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"Можно ввести значение только в пределах от 0 до 23.\n"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input(</w:t>
      </w:r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beginning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"Минута: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59 || </w:t>
      </w:r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"Можно ввести значение только в пределах от 0 до 59.\n"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input(</w:t>
      </w:r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beginning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"Секунда: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59 ||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"Можно ввести значение только в пределах от 0 до 59.\n"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input(</w:t>
      </w:r>
      <w:r>
        <w:rPr>
          <w:rFonts w:ascii="Cascadia Mono" w:hAnsi="Cascadia Mono" w:cs="Cascadia Mono"/>
          <w:color w:val="808080"/>
          <w:sz w:val="19"/>
          <w:szCs w:val="19"/>
        </w:rPr>
        <w:t>hour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minute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beginning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hour1, minute1, second1;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hour2, minute2, second2;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input(hour1, minute1, second1, 1);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input(hour2, minute2, second2,0);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printTime(hour1, minute1, second1);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printTime(hour2, minute2, second2);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durationHour, durationMinute, durationSecond;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(hour1 &lt;= hour2)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durationHour = hour2 - hour1;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durationHour = 24 - (hour1 - hour2);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(minute1 &lt;= minute2)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durationMinute = minute2 - minute1;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durationMinute = 60 - (minute1 - minute2);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(durationHour == 0)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durationHour = 23;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--durationHour;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(second1 &lt;= second2)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durationSecond = second2 - second1;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durationSecond = 60 - (second1 - second2);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--durationMinute;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"Продолжительность промежутка: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durationHour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часа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durationMinute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минут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durationSecond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/>
    <w:p w:rsidR="00430BB8" w:rsidRDefault="00430BB8">
      <w:r>
        <w:t>№3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convert10to16()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digits16[] = {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&lt; 16)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digits16[number];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n=0, n1, val1 = number, val2 = val1 % 16;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val1 &gt; 0; ++n)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val1 /= 10;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val1 = number;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arr[i] = val2;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val1 /= 16;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(val1 &lt; 16)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arr[i + 1] = val1;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n1 = i + 1;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val2 = val1 % 16;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n1; i &gt;= 0; --i)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digits16[arr[i]];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digit16to10(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number16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digits16[] = {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16;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(digits16[i] == </w:t>
      </w:r>
      <w:r>
        <w:rPr>
          <w:rFonts w:ascii="Cascadia Mono" w:hAnsi="Cascadia Mono" w:cs="Cascadia Mono"/>
          <w:color w:val="808080"/>
          <w:sz w:val="19"/>
          <w:szCs w:val="19"/>
        </w:rPr>
        <w:t>number16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convert16to10()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number16;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number16;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(number16.length() == 1)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digit16to10(number16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val1 = 1, number10 = 0;;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number16.length() - 1; i &gt;= 0; --i)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number10 += digit16to10(number16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* val1;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val1 *= 16;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"Нажмите N, если хотите перевести число из 10чной СИ в 16ричную СИ.\n"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"Нажмите M, если хотите перевести число из 16ричной СИ в 10чную СИ.\n"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(_getch())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convert10to16();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convert16to10();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>
      <w:r>
        <w:t>№6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IsProgression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d1, d2;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1)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d1 = arr[1] - arr[0];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 - 1;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d2 = arr[i + 1] - arr[i];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(d1 == d2 &amp;&amp; d1!=0)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d1 = d2;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IsProgression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(IsProgression)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d1;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/>
    <w:p w:rsidR="00430BB8" w:rsidRDefault="00430BB8">
      <w:r>
        <w:t>№7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NumOfFloor = 0, a = N, NLeft;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toBreak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;)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i1 = 0 ; ;++i1)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&lt;=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NLeft = i + a;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toBreak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(i1 &gt;= 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 -= i;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++NumOfFloor;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(toBreak)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toBreak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++i;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комнаты: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"Этаж: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NumOfFloor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комнаты слева: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430BB8" w:rsidRPr="00430BB8" w:rsidRDefault="00430BB8" w:rsidP="00430BB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>
      <w:pPr>
        <w:rPr>
          <w:lang w:val="en-US"/>
        </w:rPr>
      </w:pPr>
      <w:r>
        <w:rPr>
          <w:lang w:val="en-US"/>
        </w:rPr>
        <w:t>№8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oneDigit(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toIncline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toIncline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oneDgtToWord[] = { </w:t>
      </w:r>
      <w:r>
        <w:rPr>
          <w:rFonts w:ascii="Cascadia Mono" w:hAnsi="Cascadia Mono" w:cs="Cascadia Mono"/>
          <w:color w:val="A31515"/>
          <w:sz w:val="19"/>
          <w:szCs w:val="19"/>
        </w:rPr>
        <w:t>"Ноль"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"Один"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"Два"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"Три"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"Четыре"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"Пять"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"Шесть"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"Семь"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"Восемь"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"Девять"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oneDgtToWord[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oneDgtToWord[] = {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"один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"два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"три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"четыре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"пять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"шесть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"семь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"восемь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"девять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oneDgtToWord[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oneDgtToWord[] = {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"Две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"Три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"Четыре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"Пять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"Шесть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"Семь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"Восемь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"Девять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oneDgtToWord[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oneDgtToWord[] = {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"одна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"две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"три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"четыре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"пять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"шесть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"семь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"восемь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"девять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oneDgtToWord[</w:t>
      </w:r>
      <w:r>
        <w:rPr>
          <w:rFonts w:ascii="Cascadia Mono" w:hAnsi="Cascadia Mono" w:cs="Cascadia Mono"/>
          <w:color w:val="808080"/>
          <w:sz w:val="19"/>
          <w:szCs w:val="19"/>
        </w:rPr>
        <w:t>digit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twoDigit(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toIncline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[0] == 1)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[1])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"Десять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"Одиннадцать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"Двенадцать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"Тринадцать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"Четырнадцать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"Пятнадцать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"Шестнадцать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"Семьнадцать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"Восемьнадцать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"Девятнадцать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[0])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"Двадцать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"Тридцать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"Сорок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"Пятьдесят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"Шестьдесят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"Семьдесят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"Восемьдесят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"Девяносто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[1] ==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oneDigit(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[1], 0, </w:t>
      </w:r>
      <w:r>
        <w:rPr>
          <w:rFonts w:ascii="Cascadia Mono" w:hAnsi="Cascadia Mono" w:cs="Cascadia Mono"/>
          <w:color w:val="808080"/>
          <w:sz w:val="19"/>
          <w:szCs w:val="19"/>
        </w:rPr>
        <w:t>toIncline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[0] == 1)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[1])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"десять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"одиннадцать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"двенадцать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"тринадцать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"четырнадцать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"пятнадцать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"шестнадцать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"семьнадцать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"восемьнадцать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"девятнадцать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[0])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"двадцать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"тридцать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"сорок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"пятьдесят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"шестьдесят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"семьдесят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"восемьдесят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"девяносто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[1] ==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oneDigit(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[1], 0, </w:t>
      </w:r>
      <w:r>
        <w:rPr>
          <w:rFonts w:ascii="Cascadia Mono" w:hAnsi="Cascadia Mono" w:cs="Cascadia Mono"/>
          <w:color w:val="808080"/>
          <w:sz w:val="19"/>
          <w:szCs w:val="19"/>
        </w:rPr>
        <w:t>toIncline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threeDigit(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toIncline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[0])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"Двести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"Триста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"Четыреста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"Пятьсот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"Шестьсот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"Семьсот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"Восемьсот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"Девятьсот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[0])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"двести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"триста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"четыреста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"пятьсот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"шестьсот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"семьсот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"восемьсот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"девятьсот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[1] !=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twodigits[] = {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[1],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[2] };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twoDigit(twodigits, 0, </w:t>
      </w:r>
      <w:r>
        <w:rPr>
          <w:rFonts w:ascii="Cascadia Mono" w:hAnsi="Cascadia Mono" w:cs="Cascadia Mono"/>
          <w:color w:val="808080"/>
          <w:sz w:val="19"/>
          <w:szCs w:val="19"/>
        </w:rPr>
        <w:t>toIncline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oneDigit(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[2], 0, </w:t>
      </w:r>
      <w:r>
        <w:rPr>
          <w:rFonts w:ascii="Cascadia Mono" w:hAnsi="Cascadia Mono" w:cs="Cascadia Mono"/>
          <w:color w:val="808080"/>
          <w:sz w:val="19"/>
          <w:szCs w:val="19"/>
        </w:rPr>
        <w:t>toIncline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underMillion(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- 3;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tdigits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tdigits[i] =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1 &amp;&amp; tdigits[0] == 1 &amp;&amp; 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"Тысяча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oneDigit(tdigits[0], 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twoDigit(tdigits, 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threeDigit(tdigits, </w:t>
      </w:r>
      <w:r>
        <w:rPr>
          <w:rFonts w:ascii="Cascadia Mono" w:hAnsi="Cascadia Mono" w:cs="Cascadia Mono"/>
          <w:color w:val="808080"/>
          <w:sz w:val="19"/>
          <w:szCs w:val="19"/>
        </w:rPr>
        <w:t>bigLetter</w:t>
      </w:r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tdigits[n - 1], b=tdigits[n-2];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1)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"тысяча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 &gt; 1 &amp;&amp; a &lt; 5 &amp;&amp; b == 0) || (a == 2 &amp;&amp; b != 1))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"тысячи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"тысяч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[n]==0)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tdigits2[] = {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 + 1],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 + 2] };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twoDigit(tdigits2, 0,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tdigits2[] = {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[n],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 + 1],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 + 2] };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threeDigit(tdigits2, 0,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underBillion(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- 6;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tdigits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tdigits[i] =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1 &amp;&amp; tdigits[0] == 1)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"Миллион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oneDigit(tdigits[0], 1,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twoDigit(tdigits, 1,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threeDigit(tdigits, 1,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tdigits[n - 1];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1 &amp;&amp; tdigits[n-2]!=1)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"миллион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1 &amp;&amp; a &lt; 5 &amp;&amp; tdigits[n-2]!=1)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"миллиона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"миллионов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[n]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[n+1]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[n+2] ==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tdigits[3];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tdigits[i] =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 + 3];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++n;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(tdigits[0] == 0 &amp;&amp; tdigits[1] ==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oneDigit(tdigits[2], 0,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(tdigits[0] ==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tdigits2[] = { tdigits[1], tdigits[2] };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twoDigit(tdigits2, 0,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threeDigit(tdigits, 0,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[n]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 + 1] ==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tdigits[4];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tdigits[i] =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 + 2];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++n;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underMillion(tdigits, 4,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[n] == 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tdigits[5];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tdigits[i] =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++n;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underMillion(tdigits, 5,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tdigits[6];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6;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tdigits[i] = </w:t>
      </w:r>
      <w:r>
        <w:rPr>
          <w:rFonts w:ascii="Cascadia Mono" w:hAnsi="Cascadia Mono" w:cs="Cascadia Mono"/>
          <w:color w:val="808080"/>
          <w:sz w:val="19"/>
          <w:szCs w:val="19"/>
        </w:rPr>
        <w:t>digits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++n;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underMillion(tdigits, 6,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convertToWord(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digits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degree10 = pow(10, 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- 1), temp =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digits[0] =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degree10;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degree10 = degree10 / 10;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 - digits[i - 1] * degree10 * 10;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digits[i] = temp / degree10;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digits[i];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oneDigit(digits[0], 1,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twoDigit(digits, 1,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threeDigit(digits, 1, 0);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7)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underMillion(digits, 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10)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underBillion(digits, </w:t>
      </w:r>
      <w:r>
        <w:rPr>
          <w:rFonts w:ascii="Cascadia Mono" w:hAnsi="Cascadia Mono" w:cs="Cascadia Mono"/>
          <w:color w:val="808080"/>
          <w:sz w:val="19"/>
          <w:szCs w:val="19"/>
        </w:rPr>
        <w:t>amtofdigits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amtofdigits=1;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== 1000000000)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"Миллиард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 1000000000)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вышли за диапазон допустимых чисел."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 = number;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(;val&gt;9;)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val = val / 10;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++amtofdigits;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convertToWord(number, amtofdigits);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№9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arr[i] = rand() % (N + 1);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i; ++k)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(arr[k] == arr[i])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arr[i] = rand() % (N + 1);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 = -1;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0;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== value)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++value;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 = -1;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N - 1 &amp;&amp; arr[i] != value)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0BB8" w:rsidRP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30BB8" w:rsidRDefault="00430BB8" w:rsidP="00430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0BB8" w:rsidRPr="00430BB8" w:rsidRDefault="00430BB8"/>
    <w:sectPr w:rsidR="00430BB8" w:rsidRPr="00430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30BB8"/>
    <w:rsid w:val="00430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2083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2022-10-03T15:56:00Z</dcterms:created>
  <dcterms:modified xsi:type="dcterms:W3CDTF">2022-10-03T16:10:00Z</dcterms:modified>
</cp:coreProperties>
</file>