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5073979" w14:textId="53493C68" w:rsidR="00B916B7" w:rsidRPr="008F6664" w:rsidRDefault="009A65A0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bookmarkStart w:id="0" w:name="_GoBack"/>
      <w:bookmarkEnd w:id="0"/>
      <w:r w:rsidRPr="008F6664">
        <w:rPr>
          <w:rFonts w:cstheme="minorHAnsi"/>
          <w:sz w:val="24"/>
          <w:szCs w:val="24"/>
        </w:rPr>
        <w:t>&lt;CN&gt;</w:t>
      </w:r>
      <w:r w:rsidR="000A1DB2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32</w:t>
      </w:r>
    </w:p>
    <w:p w14:paraId="6134C3C0" w14:textId="0421231B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</w:t>
      </w:r>
      <w:r w:rsidR="009A65A0" w:rsidRPr="008F6664">
        <w:rPr>
          <w:rFonts w:cstheme="minorHAnsi"/>
          <w:sz w:val="24"/>
          <w:szCs w:val="24"/>
        </w:rPr>
        <w:t>CT</w:t>
      </w:r>
      <w:r w:rsidRPr="008F6664">
        <w:rPr>
          <w:rFonts w:cstheme="minorHAnsi"/>
          <w:sz w:val="24"/>
          <w:szCs w:val="24"/>
        </w:rPr>
        <w:t>&gt;Approach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1876" w:rsidRPr="008F6664">
        <w:rPr>
          <w:rFonts w:cstheme="minorHAnsi"/>
          <w:sz w:val="24"/>
          <w:szCs w:val="24"/>
        </w:rPr>
        <w:t>w</w:t>
      </w:r>
      <w:r w:rsidRPr="008F6664">
        <w:rPr>
          <w:rFonts w:cstheme="minorHAnsi"/>
          <w:sz w:val="24"/>
          <w:szCs w:val="24"/>
        </w:rPr>
        <w:t>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513D"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</w:p>
    <w:p w14:paraId="6E849F62" w14:textId="717D2D3B" w:rsidR="00B916B7" w:rsidRPr="008F6664" w:rsidRDefault="00E0513D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1876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1876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ranks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prevalent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578C1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22647"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578C1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578C1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problems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encountered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office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practice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22647" w:rsidRPr="008F6664">
        <w:rPr>
          <w:rFonts w:cstheme="minorHAnsi"/>
          <w:sz w:val="24"/>
          <w:szCs w:val="24"/>
        </w:rPr>
        <w:t>second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readmission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elderly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United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States.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C275C"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C275C" w:rsidRPr="008F6664">
        <w:rPr>
          <w:rFonts w:cstheme="minorHAnsi"/>
          <w:sz w:val="24"/>
          <w:szCs w:val="24"/>
        </w:rPr>
        <w:t>2030,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C275C" w:rsidRPr="008F6664">
        <w:rPr>
          <w:rFonts w:cstheme="minorHAnsi"/>
          <w:sz w:val="24"/>
          <w:szCs w:val="24"/>
        </w:rPr>
        <w:t>prevalence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C275C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C275C" w:rsidRPr="008F6664">
        <w:rPr>
          <w:rFonts w:cstheme="minorHAnsi"/>
          <w:sz w:val="24"/>
          <w:szCs w:val="24"/>
        </w:rPr>
        <w:t>estimated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C275C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02C7" w:rsidRPr="008F6664">
        <w:rPr>
          <w:rFonts w:cstheme="minorHAnsi"/>
          <w:sz w:val="24"/>
          <w:szCs w:val="24"/>
        </w:rPr>
        <w:t>r</w:t>
      </w:r>
      <w:r w:rsidR="008C275C" w:rsidRPr="008F6664">
        <w:rPr>
          <w:rFonts w:cstheme="minorHAnsi"/>
          <w:sz w:val="24"/>
          <w:szCs w:val="24"/>
        </w:rPr>
        <w:t>each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7037" w:rsidRPr="008F6664">
        <w:rPr>
          <w:rFonts w:cstheme="minorHAnsi"/>
          <w:sz w:val="24"/>
          <w:szCs w:val="24"/>
        </w:rPr>
        <w:t>8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7037" w:rsidRPr="008F6664">
        <w:rPr>
          <w:rFonts w:cstheme="minorHAnsi"/>
          <w:sz w:val="24"/>
          <w:szCs w:val="24"/>
        </w:rPr>
        <w:t>million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7037" w:rsidRPr="008F6664">
        <w:rPr>
          <w:rFonts w:cstheme="minorHAnsi"/>
          <w:sz w:val="24"/>
          <w:szCs w:val="24"/>
        </w:rPr>
        <w:t>cases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578C1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578C1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578C1" w:rsidRPr="008F6664">
        <w:rPr>
          <w:rFonts w:cstheme="minorHAnsi"/>
          <w:sz w:val="24"/>
          <w:szCs w:val="24"/>
        </w:rPr>
        <w:t>U.S.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7037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7037"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7037" w:rsidRPr="008F6664">
        <w:rPr>
          <w:rFonts w:cstheme="minorHAnsi"/>
          <w:sz w:val="24"/>
          <w:szCs w:val="24"/>
        </w:rPr>
        <w:t>3%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7037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7037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a</w:t>
      </w:r>
      <w:r w:rsidR="003F7037" w:rsidRPr="008F6664">
        <w:rPr>
          <w:rFonts w:cstheme="minorHAnsi"/>
          <w:sz w:val="24"/>
          <w:szCs w:val="24"/>
        </w:rPr>
        <w:t>dult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7037" w:rsidRPr="008F6664">
        <w:rPr>
          <w:rFonts w:cstheme="minorHAnsi"/>
          <w:sz w:val="24"/>
          <w:szCs w:val="24"/>
        </w:rPr>
        <w:t>population.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lifetime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developing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over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45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5553" w:rsidRPr="008F6664">
        <w:rPr>
          <w:rFonts w:cstheme="minorHAnsi"/>
          <w:sz w:val="24"/>
          <w:szCs w:val="24"/>
        </w:rPr>
        <w:t>years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2D8D" w:rsidRPr="008F6664">
        <w:rPr>
          <w:rFonts w:cstheme="minorHAnsi"/>
          <w:sz w:val="24"/>
          <w:szCs w:val="24"/>
        </w:rPr>
        <w:t>ranges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2D8D"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2D8D" w:rsidRPr="008F6664">
        <w:rPr>
          <w:rFonts w:cstheme="minorHAnsi"/>
          <w:sz w:val="24"/>
          <w:szCs w:val="24"/>
        </w:rPr>
        <w:t>20%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2D8D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2D8D" w:rsidRPr="008F6664">
        <w:rPr>
          <w:rFonts w:cstheme="minorHAnsi"/>
          <w:sz w:val="24"/>
          <w:szCs w:val="24"/>
        </w:rPr>
        <w:t>46%,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2D8D" w:rsidRPr="008F6664">
        <w:rPr>
          <w:rFonts w:cstheme="minorHAnsi"/>
          <w:sz w:val="24"/>
          <w:szCs w:val="24"/>
        </w:rPr>
        <w:t>depending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2D8D"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32817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2D8D" w:rsidRPr="008F6664">
        <w:rPr>
          <w:rFonts w:cstheme="minorHAnsi"/>
          <w:sz w:val="24"/>
          <w:szCs w:val="24"/>
        </w:rPr>
        <w:t>cohort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2D8D" w:rsidRPr="008F6664">
        <w:rPr>
          <w:rFonts w:cstheme="minorHAnsi"/>
          <w:sz w:val="24"/>
          <w:szCs w:val="24"/>
        </w:rPr>
        <w:t>examined.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Five-year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rates,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regardless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cause,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poor,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presentation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26%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community-based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median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just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2.1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years,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condition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deadly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malignancies.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Annual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direct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indirect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costs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exceed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$</w:t>
      </w:r>
      <w:r w:rsidR="00BC4306" w:rsidRPr="008F6664">
        <w:rPr>
          <w:rFonts w:cstheme="minorHAnsi"/>
          <w:sz w:val="24"/>
          <w:szCs w:val="24"/>
        </w:rPr>
        <w:t>5</w:t>
      </w:r>
      <w:r w:rsidR="000A1DB2" w:rsidRPr="008F6664">
        <w:rPr>
          <w:rFonts w:cstheme="minorHAnsi"/>
          <w:sz w:val="24"/>
          <w:szCs w:val="24"/>
        </w:rPr>
        <w:t>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billion.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70E352E2" w14:textId="2DE509AC" w:rsidR="00B916B7" w:rsidRPr="008F6664" w:rsidRDefault="007F632C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72A39"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7273B" w:rsidRPr="008F6664">
        <w:rPr>
          <w:rFonts w:cstheme="minorHAnsi"/>
          <w:sz w:val="24"/>
          <w:szCs w:val="24"/>
        </w:rPr>
        <w:t>presentation</w:t>
      </w:r>
      <w:r w:rsidR="00F72A39"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7273B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72A39" w:rsidRPr="008F6664">
        <w:rPr>
          <w:rFonts w:cstheme="minorHAnsi"/>
          <w:sz w:val="24"/>
          <w:szCs w:val="24"/>
        </w:rPr>
        <w:t>dyspnea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72A39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72A39" w:rsidRPr="008F6664">
        <w:rPr>
          <w:rFonts w:cstheme="minorHAnsi"/>
          <w:sz w:val="24"/>
          <w:szCs w:val="24"/>
        </w:rPr>
        <w:t>peripheral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72A39" w:rsidRPr="008F6664">
        <w:rPr>
          <w:rFonts w:cstheme="minorHAnsi"/>
          <w:sz w:val="24"/>
          <w:szCs w:val="24"/>
        </w:rPr>
        <w:t>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4F04" w:rsidRPr="008F6664">
        <w:rPr>
          <w:rFonts w:cstheme="minorHAnsi"/>
          <w:sz w:val="24"/>
          <w:szCs w:val="24"/>
        </w:rPr>
        <w:t>impede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4F04"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4F04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4F04"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4F04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4F04" w:rsidRPr="008F6664">
        <w:rPr>
          <w:rFonts w:cstheme="minorHAnsi"/>
          <w:sz w:val="24"/>
          <w:szCs w:val="24"/>
        </w:rPr>
        <w:t>portend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4F04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4F04" w:rsidRPr="008F6664">
        <w:rPr>
          <w:rFonts w:cstheme="minorHAnsi"/>
          <w:sz w:val="24"/>
          <w:szCs w:val="24"/>
        </w:rPr>
        <w:t>poor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4F04" w:rsidRPr="008F6664">
        <w:rPr>
          <w:rFonts w:cstheme="minorHAnsi"/>
          <w:sz w:val="24"/>
          <w:szCs w:val="24"/>
        </w:rPr>
        <w:t>prognosis.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now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available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60D67"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C1AF7"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life,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hospitalizations,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instances,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prolong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survival.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addition,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advances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prevention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(which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accounts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A34EC" w:rsidRPr="008F6664">
        <w:rPr>
          <w:rFonts w:cstheme="minorHAnsi"/>
          <w:sz w:val="24"/>
          <w:szCs w:val="24"/>
        </w:rPr>
        <w:t>much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A34EC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A34EC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A34EC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A34EC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A34EC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579B8"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579B8"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579B8" w:rsidRPr="008F6664">
        <w:rPr>
          <w:rFonts w:cstheme="minorHAnsi"/>
          <w:sz w:val="24"/>
          <w:szCs w:val="24"/>
        </w:rPr>
        <w:t>fraction</w:t>
      </w:r>
      <w:r w:rsidR="00AC7863"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AA0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AA0"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C7863" w:rsidRPr="008F6664">
        <w:rPr>
          <w:rFonts w:cstheme="minorHAnsi"/>
          <w:sz w:val="24"/>
          <w:szCs w:val="24"/>
        </w:rPr>
        <w:t>(</w:t>
      </w:r>
      <w:r w:rsidR="00CA7F95" w:rsidRPr="008F6664">
        <w:rPr>
          <w:rFonts w:cstheme="minorHAnsi"/>
          <w:sz w:val="24"/>
          <w:szCs w:val="24"/>
        </w:rPr>
        <w:t>w</w:t>
      </w:r>
      <w:r w:rsidR="00C579B8" w:rsidRPr="008F6664">
        <w:rPr>
          <w:rFonts w:cstheme="minorHAnsi"/>
          <w:sz w:val="24"/>
          <w:szCs w:val="24"/>
        </w:rPr>
        <w:t>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579B8" w:rsidRPr="008F6664">
        <w:rPr>
          <w:rFonts w:cstheme="minorHAnsi"/>
          <w:sz w:val="24"/>
          <w:szCs w:val="24"/>
        </w:rPr>
        <w:t>account</w:t>
      </w:r>
      <w:r w:rsidR="00CA7F95"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A7F95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0D2A"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0D2A"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0D2A" w:rsidRPr="008F6664">
        <w:rPr>
          <w:rFonts w:cstheme="minorHAnsi"/>
          <w:sz w:val="24"/>
          <w:szCs w:val="24"/>
        </w:rPr>
        <w:t>half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0D2A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0D2A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0D2A" w:rsidRPr="008F6664">
        <w:rPr>
          <w:rFonts w:cstheme="minorHAnsi"/>
          <w:sz w:val="24"/>
          <w:szCs w:val="24"/>
        </w:rPr>
        <w:t>failu</w:t>
      </w:r>
      <w:r w:rsidR="00CA7F95" w:rsidRPr="008F6664">
        <w:rPr>
          <w:rFonts w:cstheme="minorHAnsi"/>
          <w:sz w:val="24"/>
          <w:szCs w:val="24"/>
        </w:rPr>
        <w:t>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A7F95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0D2A"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A7F95"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A7F95" w:rsidRPr="008F6664">
        <w:rPr>
          <w:rFonts w:cstheme="minorHAnsi"/>
          <w:sz w:val="24"/>
          <w:szCs w:val="24"/>
        </w:rPr>
        <w:t>fraction</w:t>
      </w:r>
      <w:r w:rsidR="00AC7863"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0552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05523" w:rsidRPr="008F6664">
        <w:rPr>
          <w:rFonts w:cstheme="minorHAnsi"/>
          <w:sz w:val="24"/>
          <w:szCs w:val="24"/>
        </w:rPr>
        <w:t>potential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579B8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86294"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579B8" w:rsidRPr="008F6664">
        <w:rPr>
          <w:rFonts w:cstheme="minorHAnsi"/>
          <w:sz w:val="24"/>
          <w:szCs w:val="24"/>
        </w:rPr>
        <w:t>r</w:t>
      </w:r>
      <w:r w:rsidR="000A1DB2" w:rsidRPr="008F6664">
        <w:rPr>
          <w:rFonts w:cstheme="minorHAnsi"/>
          <w:sz w:val="24"/>
          <w:szCs w:val="24"/>
        </w:rPr>
        <w:t>educ</w:t>
      </w:r>
      <w:r w:rsidR="0018193B" w:rsidRPr="008F6664">
        <w:rPr>
          <w:rFonts w:cstheme="minorHAnsi"/>
          <w:sz w:val="24"/>
          <w:szCs w:val="24"/>
        </w:rPr>
        <w:t>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30401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30401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burden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05298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05298"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05298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80C32" w:rsidRPr="008F6664">
        <w:rPr>
          <w:rFonts w:cstheme="minorHAnsi"/>
          <w:sz w:val="24"/>
          <w:szCs w:val="24"/>
        </w:rPr>
        <w:t>recent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5385A" w:rsidRPr="008F6664">
        <w:rPr>
          <w:rFonts w:cstheme="minorHAnsi"/>
          <w:sz w:val="24"/>
          <w:szCs w:val="24"/>
        </w:rPr>
        <w:t>advent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5385A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5385A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5385A" w:rsidRPr="008F6664">
        <w:rPr>
          <w:rFonts w:cstheme="minorHAnsi"/>
          <w:sz w:val="24"/>
          <w:szCs w:val="24"/>
        </w:rPr>
        <w:t>host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5385A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5385A" w:rsidRPr="008F6664">
        <w:rPr>
          <w:rFonts w:cstheme="minorHAnsi"/>
          <w:sz w:val="24"/>
          <w:szCs w:val="24"/>
        </w:rPr>
        <w:t>new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5385A" w:rsidRPr="008F6664">
        <w:rPr>
          <w:rFonts w:cstheme="minorHAnsi"/>
          <w:sz w:val="24"/>
          <w:szCs w:val="24"/>
        </w:rPr>
        <w:t>drugs.</w:t>
      </w:r>
      <w:r w:rsidR="008F6664" w:rsidRPr="008F6664">
        <w:rPr>
          <w:rFonts w:cstheme="minorHAnsi"/>
          <w:sz w:val="24"/>
          <w:szCs w:val="24"/>
        </w:rPr>
        <w:t xml:space="preserve"> </w:t>
      </w:r>
    </w:p>
    <w:p w14:paraId="5BEF91AD" w14:textId="06BA281C" w:rsidR="00B916B7" w:rsidRPr="008F6664" w:rsidRDefault="00BA5B7E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</w:t>
      </w:r>
      <w:r w:rsidR="006E330C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330C" w:rsidRPr="008F6664">
        <w:rPr>
          <w:rFonts w:cstheme="minorHAnsi"/>
          <w:sz w:val="24"/>
          <w:szCs w:val="24"/>
        </w:rPr>
        <w:t>necessity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03F09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03F09" w:rsidRPr="008F6664">
        <w:rPr>
          <w:rFonts w:cstheme="minorHAnsi"/>
          <w:sz w:val="24"/>
          <w:szCs w:val="24"/>
        </w:rPr>
        <w:t>failure’s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prevalence</w:t>
      </w:r>
      <w:r w:rsidR="00903F09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03F09"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03F09" w:rsidRPr="008F6664">
        <w:rPr>
          <w:rFonts w:cstheme="minorHAnsi"/>
          <w:sz w:val="24"/>
          <w:szCs w:val="24"/>
        </w:rPr>
        <w:t>necessitates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03F09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F1DC0" w:rsidRPr="008F6664">
        <w:rPr>
          <w:rFonts w:cstheme="minorHAnsi"/>
          <w:sz w:val="24"/>
          <w:szCs w:val="24"/>
        </w:rPr>
        <w:t>strong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F1DC0" w:rsidRPr="008F6664">
        <w:rPr>
          <w:rFonts w:cstheme="minorHAnsi"/>
          <w:sz w:val="24"/>
          <w:szCs w:val="24"/>
        </w:rPr>
        <w:t>working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E6FDF" w:rsidRPr="008F6664">
        <w:rPr>
          <w:rFonts w:cstheme="minorHAnsi"/>
          <w:sz w:val="24"/>
          <w:szCs w:val="24"/>
        </w:rPr>
        <w:t>knowledge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121F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121F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121F"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121F"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121F" w:rsidRPr="008F6664">
        <w:rPr>
          <w:rFonts w:cstheme="minorHAnsi"/>
          <w:sz w:val="24"/>
          <w:szCs w:val="24"/>
        </w:rPr>
        <w:t>team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E6FDF" w:rsidRPr="008F6664">
        <w:rPr>
          <w:rFonts w:cstheme="minorHAnsi"/>
          <w:sz w:val="24"/>
          <w:szCs w:val="24"/>
        </w:rPr>
        <w:t>o</w:t>
      </w:r>
      <w:r w:rsidR="00F0363B" w:rsidRPr="008F6664">
        <w:rPr>
          <w:rFonts w:cstheme="minorHAnsi"/>
          <w:sz w:val="24"/>
          <w:szCs w:val="24"/>
        </w:rPr>
        <w:t>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0363B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121F" w:rsidRPr="008F6664">
        <w:rPr>
          <w:rFonts w:cstheme="minorHAnsi"/>
          <w:sz w:val="24"/>
          <w:szCs w:val="24"/>
        </w:rPr>
        <w:t>basic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0363B" w:rsidRPr="008F6664">
        <w:rPr>
          <w:rFonts w:cstheme="minorHAnsi"/>
          <w:sz w:val="24"/>
          <w:szCs w:val="24"/>
        </w:rPr>
        <w:t>workup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0363B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0363B" w:rsidRPr="008F6664">
        <w:rPr>
          <w:rFonts w:cstheme="minorHAnsi"/>
          <w:sz w:val="24"/>
          <w:szCs w:val="24"/>
        </w:rPr>
        <w:t>initial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0363B" w:rsidRPr="008F6664">
        <w:rPr>
          <w:rFonts w:cstheme="minorHAnsi"/>
          <w:sz w:val="24"/>
          <w:szCs w:val="24"/>
        </w:rPr>
        <w:t>management</w:t>
      </w:r>
      <w:r w:rsidR="00E133CB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133CB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133CB" w:rsidRPr="008F6664">
        <w:rPr>
          <w:rFonts w:cstheme="minorHAnsi"/>
          <w:sz w:val="24"/>
          <w:szCs w:val="24"/>
        </w:rPr>
        <w:t>attention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133CB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133CB"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133CB" w:rsidRPr="008F6664">
        <w:rPr>
          <w:rFonts w:cstheme="minorHAnsi"/>
          <w:sz w:val="24"/>
          <w:szCs w:val="24"/>
        </w:rPr>
        <w:t>precipitants</w:t>
      </w:r>
      <w:r w:rsidR="008E3B86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429D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D6029" w:rsidRPr="008F6664">
        <w:rPr>
          <w:rFonts w:cstheme="minorHAnsi"/>
          <w:sz w:val="24"/>
          <w:szCs w:val="24"/>
        </w:rPr>
        <w:t>details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D6029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D6029" w:rsidRPr="008F6664">
        <w:rPr>
          <w:rFonts w:cstheme="minorHAnsi"/>
          <w:sz w:val="24"/>
          <w:szCs w:val="24"/>
        </w:rPr>
        <w:t>workup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D6029"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D6029" w:rsidRPr="008F6664">
        <w:rPr>
          <w:rFonts w:cstheme="minorHAnsi"/>
          <w:sz w:val="24"/>
          <w:szCs w:val="24"/>
        </w:rPr>
        <w:t>covered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D6029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D6029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D6029" w:rsidRPr="008F6664">
        <w:rPr>
          <w:rFonts w:cstheme="minorHAnsi"/>
          <w:sz w:val="24"/>
          <w:szCs w:val="24"/>
        </w:rPr>
        <w:t>40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D6029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D6029"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D6029" w:rsidRPr="008F6664">
        <w:rPr>
          <w:rFonts w:cstheme="minorHAnsi"/>
          <w:sz w:val="24"/>
          <w:szCs w:val="24"/>
        </w:rPr>
        <w:t>summarized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D6029" w:rsidRPr="008F6664">
        <w:rPr>
          <w:rFonts w:cstheme="minorHAnsi"/>
          <w:sz w:val="24"/>
          <w:szCs w:val="24"/>
        </w:rPr>
        <w:t>here.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00C1"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00C1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00C1" w:rsidRPr="008F6664">
        <w:rPr>
          <w:rFonts w:cstheme="minorHAnsi"/>
          <w:sz w:val="24"/>
          <w:szCs w:val="24"/>
        </w:rPr>
        <w:t>focuses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00C1"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00C1"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00C1" w:rsidRPr="008F6664">
        <w:rPr>
          <w:rFonts w:cstheme="minorHAnsi"/>
          <w:sz w:val="24"/>
          <w:szCs w:val="24"/>
        </w:rPr>
        <w:t>management,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F00C1" w:rsidRPr="008F6664">
        <w:rPr>
          <w:rFonts w:cstheme="minorHAnsi"/>
          <w:sz w:val="24"/>
          <w:szCs w:val="24"/>
        </w:rPr>
        <w:t>w</w:t>
      </w:r>
      <w:r w:rsidR="00912140" w:rsidRPr="008F6664">
        <w:rPr>
          <w:rFonts w:cstheme="minorHAnsi"/>
          <w:sz w:val="24"/>
          <w:szCs w:val="24"/>
        </w:rPr>
        <w:t>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12140"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12140" w:rsidRPr="008F6664">
        <w:rPr>
          <w:rFonts w:cstheme="minorHAnsi"/>
          <w:sz w:val="24"/>
          <w:szCs w:val="24"/>
        </w:rPr>
        <w:t>emphasis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12140"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12140" w:rsidRPr="008F6664">
        <w:rPr>
          <w:rFonts w:cstheme="minorHAnsi"/>
          <w:sz w:val="24"/>
          <w:szCs w:val="24"/>
        </w:rPr>
        <w:t>outpatient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12140" w:rsidRPr="008F6664">
        <w:rPr>
          <w:rFonts w:cstheme="minorHAnsi"/>
          <w:sz w:val="24"/>
          <w:szCs w:val="24"/>
        </w:rPr>
        <w:t>management</w:t>
      </w:r>
      <w:r w:rsidR="000660DE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660DE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660DE" w:rsidRPr="008F6664">
        <w:rPr>
          <w:rFonts w:cstheme="minorHAnsi"/>
          <w:sz w:val="24"/>
          <w:szCs w:val="24"/>
        </w:rPr>
        <w:t>goals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660DE"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66BAE" w:rsidRPr="008F6664">
        <w:rPr>
          <w:rFonts w:cstheme="minorHAnsi"/>
          <w:sz w:val="24"/>
          <w:szCs w:val="24"/>
        </w:rPr>
        <w:lastRenderedPageBreak/>
        <w:t>maximizing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66BAE"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66BAE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66BAE" w:rsidRPr="008F6664">
        <w:rPr>
          <w:rFonts w:cstheme="minorHAnsi"/>
          <w:sz w:val="24"/>
          <w:szCs w:val="24"/>
        </w:rPr>
        <w:t>life,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66BAE" w:rsidRPr="008F6664">
        <w:rPr>
          <w:rFonts w:cstheme="minorHAnsi"/>
          <w:sz w:val="24"/>
          <w:szCs w:val="24"/>
        </w:rPr>
        <w:t>prolonging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66BAE" w:rsidRPr="008F6664">
        <w:rPr>
          <w:rFonts w:cstheme="minorHAnsi"/>
          <w:sz w:val="24"/>
          <w:szCs w:val="24"/>
        </w:rPr>
        <w:t>survival,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66BAE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66BAE" w:rsidRPr="008F6664">
        <w:rPr>
          <w:rFonts w:cstheme="minorHAnsi"/>
          <w:sz w:val="24"/>
          <w:szCs w:val="24"/>
        </w:rPr>
        <w:t>keeping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12140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12140"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12140" w:rsidRPr="008F6664">
        <w:rPr>
          <w:rFonts w:cstheme="minorHAnsi"/>
          <w:sz w:val="24"/>
          <w:szCs w:val="24"/>
        </w:rPr>
        <w:t>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12140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12140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12140" w:rsidRPr="008F6664">
        <w:rPr>
          <w:rFonts w:cstheme="minorHAnsi"/>
          <w:sz w:val="24"/>
          <w:szCs w:val="24"/>
        </w:rPr>
        <w:t>hospital</w:t>
      </w:r>
      <w:r w:rsidR="00066BAE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B2BC1"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B2BC1" w:rsidRPr="008F6664">
        <w:rPr>
          <w:rFonts w:cstheme="minorHAnsi"/>
          <w:sz w:val="24"/>
          <w:szCs w:val="24"/>
        </w:rPr>
        <w:t>incorpo</w:t>
      </w:r>
      <w:r w:rsidR="00504C9D"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E0512"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04C9D"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04C9D" w:rsidRPr="008F6664">
        <w:rPr>
          <w:rFonts w:cstheme="minorHAnsi"/>
          <w:sz w:val="24"/>
          <w:szCs w:val="24"/>
        </w:rPr>
        <w:t>advances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04C9D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04C9D"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04C9D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04C9D"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504C9D" w:rsidRPr="008F6664">
        <w:rPr>
          <w:rFonts w:cstheme="minorHAnsi"/>
          <w:sz w:val="24"/>
          <w:szCs w:val="24"/>
        </w:rPr>
        <w:t>HFrEF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504C9D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504C9D" w:rsidRPr="008F6664">
        <w:rPr>
          <w:rFonts w:cstheme="minorHAnsi"/>
          <w:sz w:val="24"/>
          <w:szCs w:val="24"/>
        </w:rPr>
        <w:t>H</w:t>
      </w:r>
      <w:r w:rsidR="000C3391" w:rsidRPr="008F6664">
        <w:rPr>
          <w:rFonts w:cstheme="minorHAnsi"/>
          <w:sz w:val="24"/>
          <w:szCs w:val="24"/>
        </w:rPr>
        <w:t>Fp</w:t>
      </w:r>
      <w:r w:rsidR="00E92D94" w:rsidRPr="008F6664">
        <w:rPr>
          <w:rFonts w:cstheme="minorHAnsi"/>
          <w:sz w:val="24"/>
          <w:szCs w:val="24"/>
        </w:rPr>
        <w:t>EF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E92D94"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92D94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92D94"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92D94"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92D94" w:rsidRPr="008F6664">
        <w:rPr>
          <w:rFonts w:cstheme="minorHAnsi"/>
          <w:sz w:val="24"/>
          <w:szCs w:val="24"/>
        </w:rPr>
        <w:t>team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92D94" w:rsidRPr="008F6664">
        <w:rPr>
          <w:rFonts w:cstheme="minorHAnsi"/>
          <w:sz w:val="24"/>
          <w:szCs w:val="24"/>
        </w:rPr>
        <w:t>needs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92D94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92D94"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92D94" w:rsidRPr="008F6664">
        <w:rPr>
          <w:rFonts w:cstheme="minorHAnsi"/>
          <w:sz w:val="24"/>
          <w:szCs w:val="24"/>
        </w:rPr>
        <w:t>aware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92D94" w:rsidRPr="008F6664">
        <w:rPr>
          <w:rFonts w:cstheme="minorHAnsi"/>
          <w:sz w:val="24"/>
          <w:szCs w:val="24"/>
        </w:rPr>
        <w:t>of.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C14806" w:rsidRPr="008F6664">
        <w:rPr>
          <w:rFonts w:cstheme="minorHAnsi"/>
          <w:sz w:val="24"/>
          <w:szCs w:val="24"/>
        </w:rPr>
        <w:t>Collaboration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14806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14806" w:rsidRPr="008F6664">
        <w:rPr>
          <w:rFonts w:cstheme="minorHAnsi"/>
          <w:sz w:val="24"/>
          <w:szCs w:val="24"/>
        </w:rPr>
        <w:t>Cardiology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14806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14806"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14806" w:rsidRPr="008F6664">
        <w:rPr>
          <w:rFonts w:cstheme="minorHAnsi"/>
          <w:sz w:val="24"/>
          <w:szCs w:val="24"/>
        </w:rPr>
        <w:t>emphasized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D04A4" w:rsidRPr="008F6664">
        <w:rPr>
          <w:rFonts w:cstheme="minorHAnsi"/>
          <w:sz w:val="24"/>
          <w:szCs w:val="24"/>
        </w:rPr>
        <w:t>since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D04A4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D04A4" w:rsidRPr="008F6664">
        <w:rPr>
          <w:rFonts w:cstheme="minorHAnsi"/>
          <w:sz w:val="24"/>
          <w:szCs w:val="24"/>
        </w:rPr>
        <w:t>collaborative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D04A4"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D04A4" w:rsidRPr="008F6664">
        <w:rPr>
          <w:rFonts w:cstheme="minorHAnsi"/>
          <w:sz w:val="24"/>
          <w:szCs w:val="24"/>
        </w:rPr>
        <w:t>arrangement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D04A4" w:rsidRPr="008F6664">
        <w:rPr>
          <w:rFonts w:cstheme="minorHAnsi"/>
          <w:sz w:val="24"/>
          <w:szCs w:val="24"/>
        </w:rPr>
        <w:t>helps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D04A4" w:rsidRPr="008F6664">
        <w:rPr>
          <w:rFonts w:cstheme="minorHAnsi"/>
          <w:sz w:val="24"/>
          <w:szCs w:val="24"/>
        </w:rPr>
        <w:t>achieve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D04A4" w:rsidRPr="008F6664">
        <w:rPr>
          <w:rFonts w:cstheme="minorHAnsi"/>
          <w:sz w:val="24"/>
          <w:szCs w:val="24"/>
        </w:rPr>
        <w:t>best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D04A4" w:rsidRPr="008F6664">
        <w:rPr>
          <w:rFonts w:cstheme="minorHAnsi"/>
          <w:sz w:val="24"/>
          <w:szCs w:val="24"/>
        </w:rPr>
        <w:t>outcomes.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10B47124" w14:textId="0B1EA7C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&lt;H1&gt;Pathophysiology,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20460" w:rsidRPr="008F6664">
        <w:rPr>
          <w:rFonts w:cstheme="minorHAnsi"/>
          <w:sz w:val="24"/>
          <w:szCs w:val="24"/>
        </w:rPr>
        <w:t>(1</w:t>
      </w:r>
      <w:r w:rsidR="004D5CB3">
        <w:rPr>
          <w:rFonts w:cstheme="minorHAnsi"/>
          <w:sz w:val="24"/>
          <w:szCs w:val="24"/>
        </w:rPr>
        <w:t>–</w:t>
      </w:r>
      <w:r w:rsidR="00A20460" w:rsidRPr="008F6664">
        <w:rPr>
          <w:rFonts w:cstheme="minorHAnsi"/>
          <w:sz w:val="24"/>
          <w:szCs w:val="24"/>
        </w:rPr>
        <w:t>29)</w:t>
      </w:r>
    </w:p>
    <w:p w14:paraId="75653D01" w14:textId="7F631CB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&lt;H2&gt;Pathophysiology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47E241C7" w14:textId="39AECDC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Impairment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(LV)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and/or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constitutes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pathophysiologic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denominator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described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LV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ejection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EF</w:t>
      </w:r>
      <w:r w:rsidRPr="008F6664">
        <w:rPr>
          <w:rFonts w:cstheme="minorHAnsi"/>
          <w:sz w:val="24"/>
          <w:szCs w:val="24"/>
        </w:rPr>
        <w:t>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so-called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designated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recently,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ejection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proofErr w:type="spellStart"/>
      <w:r w:rsidRPr="008F6664">
        <w:rPr>
          <w:rFonts w:cstheme="minorHAnsi"/>
          <w:i/>
          <w:sz w:val="24"/>
          <w:szCs w:val="24"/>
        </w:rPr>
        <w:t>HFrEF</w:t>
      </w:r>
      <w:proofErr w:type="spellEnd"/>
      <w:r w:rsidRPr="008F6664">
        <w:rPr>
          <w:rFonts w:cstheme="minorHAnsi"/>
          <w:sz w:val="24"/>
          <w:szCs w:val="24"/>
        </w:rPr>
        <w:t>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decades,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deficits,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so-called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emerged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equally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pathophysiology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referred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preserved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ejection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HFpEF</w:t>
      </w:r>
      <w:r w:rsidRPr="008F6664">
        <w:rPr>
          <w:rFonts w:cstheme="minorHAnsi"/>
          <w:sz w:val="24"/>
          <w:szCs w:val="24"/>
        </w:rPr>
        <w:t>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predominates,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management.</w:t>
      </w:r>
    </w:p>
    <w:p w14:paraId="4E025738" w14:textId="77A1773B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Pr="008F6664">
        <w:rPr>
          <w:rFonts w:cstheme="minorHAnsi"/>
          <w:sz w:val="24"/>
          <w:szCs w:val="24"/>
        </w:rPr>
        <w:t>—Systolic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Dysfunction)</w:t>
      </w:r>
    </w:p>
    <w:p w14:paraId="4AD8D6B6" w14:textId="5931A81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92CD7" w:rsidRPr="008F6664">
        <w:rPr>
          <w:rFonts w:cstheme="minorHAnsi"/>
          <w:sz w:val="24"/>
          <w:szCs w:val="24"/>
        </w:rPr>
        <w:t>h</w:t>
      </w:r>
      <w:r w:rsidRPr="008F6664">
        <w:rPr>
          <w:rFonts w:cstheme="minorHAnsi"/>
          <w:sz w:val="24"/>
          <w:szCs w:val="24"/>
        </w:rPr>
        <w:t>allmark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692CD7" w:rsidRPr="008F6664">
        <w:rPr>
          <w:rFonts w:cstheme="minorHAnsi"/>
          <w:sz w:val="24"/>
          <w:szCs w:val="24"/>
        </w:rPr>
        <w:t>HFrEF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692CD7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contractility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infarction.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&lt;0.40)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infarction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32851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32851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32851" w:rsidRPr="008F6664">
        <w:rPr>
          <w:rFonts w:cstheme="minorHAnsi"/>
          <w:sz w:val="24"/>
          <w:szCs w:val="24"/>
        </w:rPr>
        <w:t>31)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damages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ventricle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pump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myocarditis,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D4015"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571227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C36B8" w:rsidRPr="008F6664">
        <w:rPr>
          <w:rFonts w:cstheme="minorHAnsi"/>
          <w:sz w:val="24"/>
          <w:szCs w:val="24"/>
        </w:rPr>
        <w:t>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C36B8" w:rsidRPr="008F6664">
        <w:rPr>
          <w:rFonts w:cstheme="minorHAnsi"/>
          <w:sz w:val="24"/>
          <w:szCs w:val="24"/>
        </w:rPr>
        <w:t>stages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B1DA5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D4015"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71227" w:rsidRPr="008F6664">
        <w:rPr>
          <w:rFonts w:cstheme="minorHAnsi"/>
          <w:sz w:val="24"/>
          <w:szCs w:val="24"/>
        </w:rPr>
        <w:t>infiltrative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71227" w:rsidRPr="008F6664">
        <w:rPr>
          <w:rFonts w:cstheme="minorHAnsi"/>
          <w:sz w:val="24"/>
          <w:szCs w:val="24"/>
        </w:rPr>
        <w:t>disease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91C80" w:rsidRPr="008F6664">
        <w:rPr>
          <w:rFonts w:cstheme="minorHAnsi"/>
          <w:sz w:val="24"/>
          <w:szCs w:val="24"/>
        </w:rPr>
        <w:t>seriously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91C80" w:rsidRPr="008F6664">
        <w:rPr>
          <w:rFonts w:cstheme="minorHAnsi"/>
          <w:sz w:val="24"/>
          <w:szCs w:val="24"/>
        </w:rPr>
        <w:t>impair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91C80"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91C80"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91C80" w:rsidRPr="008F6664">
        <w:rPr>
          <w:rFonts w:cstheme="minorHAnsi"/>
          <w:sz w:val="24"/>
          <w:szCs w:val="24"/>
        </w:rPr>
        <w:t>(</w:t>
      </w:r>
      <w:r w:rsidR="002538CA" w:rsidRPr="008F6664">
        <w:rPr>
          <w:rFonts w:cstheme="minorHAnsi"/>
          <w:sz w:val="24"/>
          <w:szCs w:val="24"/>
        </w:rPr>
        <w:t>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538CA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71227" w:rsidRPr="008F6664">
        <w:rPr>
          <w:rFonts w:cstheme="minorHAnsi"/>
          <w:sz w:val="24"/>
          <w:szCs w:val="24"/>
        </w:rPr>
        <w:t>33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71227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605A7" w:rsidRPr="008F6664">
        <w:rPr>
          <w:rFonts w:cstheme="minorHAnsi"/>
          <w:sz w:val="24"/>
          <w:szCs w:val="24"/>
        </w:rPr>
        <w:t>Appendix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71227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71227" w:rsidRPr="008F6664">
        <w:rPr>
          <w:rFonts w:cstheme="minorHAnsi"/>
          <w:sz w:val="24"/>
          <w:szCs w:val="24"/>
        </w:rPr>
        <w:t>33</w:t>
      </w:r>
      <w:r w:rsidR="00691C80" w:rsidRPr="008F6664">
        <w:rPr>
          <w:rFonts w:cstheme="minorHAnsi"/>
          <w:sz w:val="24"/>
          <w:szCs w:val="24"/>
        </w:rPr>
        <w:t>)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community-based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observational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605A7"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B0BFB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B0BFB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94697"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sz w:val="24"/>
          <w:szCs w:val="24"/>
        </w:rPr>
        <w:t>CHF</w:t>
      </w:r>
      <w:r w:rsidR="00D94697"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accounts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52B5B"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accompany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component,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typically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predominates.</w:t>
      </w:r>
    </w:p>
    <w:p w14:paraId="7BB1D603" w14:textId="6BF4A50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(HFpEF—Diastolic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Dysfunction)</w:t>
      </w:r>
    </w:p>
    <w:p w14:paraId="706C1F62" w14:textId="03627AAF" w:rsidR="00B916B7" w:rsidRPr="008F6664" w:rsidRDefault="00CE7E81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0A1DB2"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50%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community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attributable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dysfunction.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typical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obese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elderly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woman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metabolic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syndrome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profile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hypertension,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hypercholesterolemia,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glucose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intolerance;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concurrent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obstructive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enhance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susceptibility.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1931" w:rsidRPr="008F6664">
        <w:rPr>
          <w:rFonts w:cstheme="minorHAnsi"/>
          <w:sz w:val="24"/>
          <w:szCs w:val="24"/>
        </w:rPr>
        <w:t>Two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1931" w:rsidRPr="008F6664">
        <w:rPr>
          <w:rFonts w:cstheme="minorHAnsi"/>
          <w:sz w:val="24"/>
          <w:szCs w:val="24"/>
        </w:rPr>
        <w:t>pathophysiology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1931" w:rsidRPr="008F6664">
        <w:rPr>
          <w:rFonts w:cstheme="minorHAnsi"/>
          <w:sz w:val="24"/>
          <w:szCs w:val="24"/>
        </w:rPr>
        <w:t>models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F4993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F4993"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1931"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1931" w:rsidRPr="008F6664">
        <w:rPr>
          <w:rFonts w:cstheme="minorHAnsi"/>
          <w:sz w:val="24"/>
          <w:szCs w:val="24"/>
        </w:rPr>
        <w:t>emerged: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model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63C7" w:rsidRPr="008F6664">
        <w:rPr>
          <w:rFonts w:cstheme="minorHAnsi"/>
          <w:sz w:val="24"/>
          <w:szCs w:val="24"/>
        </w:rPr>
        <w:t>emphasizes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63C7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63C7" w:rsidRPr="008F6664">
        <w:rPr>
          <w:rFonts w:cstheme="minorHAnsi"/>
          <w:sz w:val="24"/>
          <w:szCs w:val="24"/>
        </w:rPr>
        <w:t>role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63C7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63C7" w:rsidRPr="008F6664">
        <w:rPr>
          <w:rFonts w:cstheme="minorHAnsi"/>
          <w:sz w:val="24"/>
          <w:szCs w:val="24"/>
        </w:rPr>
        <w:t>inflammation.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63C7"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63C7" w:rsidRPr="008F6664">
        <w:rPr>
          <w:rFonts w:cstheme="minorHAnsi"/>
          <w:sz w:val="24"/>
          <w:szCs w:val="24"/>
        </w:rPr>
        <w:t>postulates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63C7"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gramStart"/>
      <w:r w:rsidR="00926F75" w:rsidRPr="008F6664">
        <w:rPr>
          <w:rFonts w:cstheme="minorHAnsi"/>
          <w:sz w:val="24"/>
          <w:szCs w:val="24"/>
        </w:rPr>
        <w:t>an</w:t>
      </w:r>
      <w:proofErr w:type="gramEnd"/>
      <w:r w:rsidR="00E10EA2" w:rsidRPr="008F6664">
        <w:rPr>
          <w:rFonts w:cstheme="minorHAnsi"/>
          <w:sz w:val="24"/>
          <w:szCs w:val="24"/>
        </w:rPr>
        <w:t xml:space="preserve"> </w:t>
      </w:r>
      <w:r w:rsidR="00C34D9E" w:rsidRPr="008F6664">
        <w:rPr>
          <w:rFonts w:cstheme="minorHAnsi"/>
          <w:sz w:val="24"/>
          <w:szCs w:val="24"/>
        </w:rPr>
        <w:t>microvascular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34D9E" w:rsidRPr="008F6664">
        <w:rPr>
          <w:rFonts w:cstheme="minorHAnsi"/>
          <w:sz w:val="24"/>
          <w:szCs w:val="24"/>
        </w:rPr>
        <w:t>endothelial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6F75" w:rsidRPr="008F6664">
        <w:rPr>
          <w:rFonts w:cstheme="minorHAnsi"/>
          <w:sz w:val="24"/>
          <w:szCs w:val="24"/>
        </w:rPr>
        <w:t>inflammatory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6F75" w:rsidRPr="008F6664">
        <w:rPr>
          <w:rFonts w:cstheme="minorHAnsi"/>
          <w:sz w:val="24"/>
          <w:szCs w:val="24"/>
        </w:rPr>
        <w:t>process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6F75" w:rsidRPr="008F6664">
        <w:rPr>
          <w:rFonts w:cstheme="minorHAnsi"/>
          <w:sz w:val="24"/>
          <w:szCs w:val="24"/>
        </w:rPr>
        <w:t>drives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consequence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systemic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inflammation</w:t>
      </w:r>
      <w:r w:rsidR="00C34D9E" w:rsidRPr="008F6664">
        <w:rPr>
          <w:rFonts w:cstheme="minorHAnsi"/>
          <w:sz w:val="24"/>
          <w:szCs w:val="24"/>
        </w:rPr>
        <w:t>.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resultant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reductions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inflammation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nitric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oxide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bioavailability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protein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kinase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activity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myocytes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lead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myocyte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hypertrophy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interstitial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fibrosis,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impair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B3C33" w:rsidRPr="008F6664">
        <w:rPr>
          <w:rFonts w:cstheme="minorHAnsi"/>
          <w:sz w:val="24"/>
          <w:szCs w:val="24"/>
        </w:rPr>
        <w:t>functioning.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46281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46281"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46281" w:rsidRPr="008F6664">
        <w:rPr>
          <w:rFonts w:cstheme="minorHAnsi"/>
          <w:sz w:val="24"/>
          <w:szCs w:val="24"/>
        </w:rPr>
        <w:t>model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86BE7" w:rsidRPr="008F6664">
        <w:rPr>
          <w:rFonts w:cstheme="minorHAnsi"/>
          <w:sz w:val="24"/>
          <w:szCs w:val="24"/>
        </w:rPr>
        <w:t>views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86BE7"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65DC6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723C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86BE7" w:rsidRPr="008F6664">
        <w:rPr>
          <w:rFonts w:cstheme="minorHAnsi"/>
          <w:sz w:val="24"/>
          <w:szCs w:val="24"/>
        </w:rPr>
        <w:t>driving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723C2" w:rsidRPr="008F6664">
        <w:rPr>
          <w:rFonts w:cstheme="minorHAnsi"/>
          <w:sz w:val="24"/>
          <w:szCs w:val="24"/>
        </w:rPr>
        <w:t>force,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26217"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26217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86BE7"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86BE7"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86BE7" w:rsidRPr="008F6664">
        <w:rPr>
          <w:rFonts w:cstheme="minorHAnsi"/>
          <w:sz w:val="24"/>
          <w:szCs w:val="24"/>
        </w:rPr>
        <w:t>hypertrophy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86BE7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86BE7" w:rsidRPr="008F6664">
        <w:rPr>
          <w:rFonts w:cstheme="minorHAnsi"/>
          <w:sz w:val="24"/>
          <w:szCs w:val="24"/>
        </w:rPr>
        <w:t>fibrosis</w:t>
      </w:r>
      <w:r w:rsidR="001C7C8C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26217"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26217" w:rsidRPr="008F6664">
        <w:rPr>
          <w:rFonts w:cstheme="minorHAnsi"/>
          <w:sz w:val="24"/>
          <w:szCs w:val="24"/>
        </w:rPr>
        <w:t>result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26217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723C2"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723C2"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26217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26217" w:rsidRPr="008F6664">
        <w:rPr>
          <w:rFonts w:cstheme="minorHAnsi"/>
          <w:sz w:val="24"/>
          <w:szCs w:val="24"/>
        </w:rPr>
        <w:t>t</w:t>
      </w:r>
      <w:r w:rsidR="008723C2" w:rsidRPr="008F6664">
        <w:rPr>
          <w:rFonts w:cstheme="minorHAnsi"/>
          <w:sz w:val="24"/>
          <w:szCs w:val="24"/>
        </w:rPr>
        <w:t>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723C2"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723C2" w:rsidRPr="008F6664">
        <w:rPr>
          <w:rFonts w:cstheme="minorHAnsi"/>
          <w:sz w:val="24"/>
          <w:szCs w:val="24"/>
        </w:rPr>
        <w:t>ventricle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723C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723C2"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723C2" w:rsidRPr="008F6664">
        <w:rPr>
          <w:rFonts w:cstheme="minorHAnsi"/>
          <w:sz w:val="24"/>
          <w:szCs w:val="24"/>
        </w:rPr>
        <w:t>atrium</w:t>
      </w:r>
      <w:r w:rsidR="006B3C33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7EFCDAD3" w14:textId="7C6F9321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pathophysiologic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hallmarks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relaxation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energy-dependent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process)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distensibility,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compromised,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&gt;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50%).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endothelial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reactivity,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electrical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disturbances;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myocyte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fibrosis)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Unlike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thickness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end-diastolic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unchanged.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velocity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across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mitral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reflecting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relaxation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distensibility.</w:t>
      </w:r>
    </w:p>
    <w:p w14:paraId="4563C3F8" w14:textId="4A2D91FF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Abnormal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raises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peripheral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Compensatory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contractility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persistent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enlargement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tachyarrhythmias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perfusion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Compensatory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neurohumoral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maintain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ultimately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left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ventricular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further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delayed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dyssynchronous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proofErr w:type="spellStart"/>
      <w:r w:rsidRPr="008F6664">
        <w:rPr>
          <w:rFonts w:cstheme="minorHAnsi"/>
          <w:i/>
          <w:sz w:val="24"/>
          <w:szCs w:val="24"/>
        </w:rPr>
        <w:t>dyssynchrony</w:t>
      </w:r>
      <w:proofErr w:type="spellEnd"/>
      <w:r w:rsidRPr="008F6664">
        <w:rPr>
          <w:rFonts w:cstheme="minorHAnsi"/>
          <w:sz w:val="24"/>
          <w:szCs w:val="24"/>
        </w:rPr>
        <w:t>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persistent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symptoms.</w:t>
      </w:r>
    </w:p>
    <w:p w14:paraId="1F61C98D" w14:textId="209DD17B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&lt;H3&gt;Compensatory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</w:t>
      </w:r>
    </w:p>
    <w:p w14:paraId="057DF281" w14:textId="361760B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compensatory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mechanisms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specific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pathophysiology;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output.</w:t>
      </w:r>
    </w:p>
    <w:p w14:paraId="0FF58B3B" w14:textId="4463265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</w:t>
      </w:r>
      <w:r w:rsidR="00407B75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principal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remodeling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left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ventricle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microscopic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dropout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accelerated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(apoptosis),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dissolution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supporting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collagenous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matrix,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myocyte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myocyte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“slippage”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infarction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insufficiency),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predominantly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occur);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spherical.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predominate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afterload,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permanently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fibrotic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dysfunctional.</w:t>
      </w:r>
    </w:p>
    <w:p w14:paraId="288085F9" w14:textId="643DD1A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&lt;H4&gt;Systemic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</w:t>
      </w:r>
      <w:r w:rsidR="00991EAB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renin–angiotensin–aldosterone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heightened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sympathetic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activity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vasoconstriction,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preload,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afterload.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neurohormonal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temporarily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maintain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Frank-Starling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stimulating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(α-adrenergic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stimulation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myocyte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further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neurohumoral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vicious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cycle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established.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renin,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norepinephrine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5-year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vasopressin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declines,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preload,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afterload.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fibrosis,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contractility.</w:t>
      </w:r>
    </w:p>
    <w:p w14:paraId="57D22DDA" w14:textId="2851DE9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&lt;H4&gt;Counterregulatory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</w:t>
      </w:r>
      <w:r w:rsidR="00D35813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overload,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tissues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natriuretic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peptide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glomerular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filtration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secretion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promoting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vasodilation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excretion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water.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Sympathetic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overactivity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down-regulation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β</w:t>
      </w:r>
      <w:r w:rsidRPr="008F6664">
        <w:rPr>
          <w:rFonts w:cstheme="minorHAnsi"/>
          <w:sz w:val="24"/>
          <w:szCs w:val="24"/>
          <w:vertAlign w:val="subscript"/>
        </w:rPr>
        <w:t>1</w:t>
      </w:r>
      <w:r w:rsidRPr="008F6664">
        <w:rPr>
          <w:rFonts w:cstheme="minorHAnsi"/>
          <w:i/>
          <w:sz w:val="24"/>
          <w:szCs w:val="24"/>
        </w:rPr>
        <w:t>-adrenergic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receptors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blunted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β-receptor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signaling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Prostaglandin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synthesis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kinin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promote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vasodilation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excretion.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helpful,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counterregulatory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powerful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maladaptive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neurohumoral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</w:p>
    <w:p w14:paraId="3535DBA3" w14:textId="7F60F61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</w:p>
    <w:p w14:paraId="6E37D514" w14:textId="15F3F37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community-based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population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independent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D2B08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D2B08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hypertension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smoking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(independent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obesity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ischemic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lastRenderedPageBreak/>
        <w:t>disease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blood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pulse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predictors,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valvular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aortic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parental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history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prevalence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offspring,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influence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well-established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independent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older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(creatinine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&gt;1.4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mg/dL),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diurnal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variation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blood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pressure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hyperinsulinism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subclinical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hypothyroidism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proofErr w:type="spellStart"/>
      <w:r w:rsidRPr="008F6664">
        <w:rPr>
          <w:rFonts w:cstheme="minorHAnsi"/>
          <w:sz w:val="24"/>
          <w:szCs w:val="24"/>
        </w:rPr>
        <w:t>thyrotropin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&gt;7.0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mIU</w:t>
      </w:r>
      <w:proofErr w:type="spellEnd"/>
      <w:r w:rsidRPr="008F6664">
        <w:rPr>
          <w:rFonts w:cstheme="minorHAnsi"/>
          <w:sz w:val="24"/>
          <w:szCs w:val="24"/>
        </w:rPr>
        <w:t>/L),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excess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salt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circulating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estrogens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linked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iron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deficiency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nonsteroidal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anti-inflammatory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NSAIDs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effects—see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156)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death.</w:t>
      </w:r>
    </w:p>
    <w:p w14:paraId="6EF64A70" w14:textId="38123DE4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principal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hypertension,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fibrillation,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insulin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resistance,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older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age,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female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sex,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dyslipidemia</w:t>
      </w:r>
      <w:r w:rsidRPr="008F6664">
        <w:rPr>
          <w:rFonts w:cstheme="minorHAnsi"/>
          <w:sz w:val="24"/>
          <w:szCs w:val="24"/>
        </w:rPr>
        <w:t>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outnumber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2:1.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ischemic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smoking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diabetes</w:t>
      </w:r>
      <w:r w:rsidRPr="008F6664">
        <w:rPr>
          <w:rFonts w:cstheme="minorHAnsi"/>
          <w:sz w:val="24"/>
          <w:szCs w:val="24"/>
        </w:rPr>
        <w:t>.</w:t>
      </w:r>
    </w:p>
    <w:p w14:paraId="7992935C" w14:textId="77A379F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Presentation</w:t>
      </w:r>
    </w:p>
    <w:p w14:paraId="072C2730" w14:textId="0848B8C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“congestive”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established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CHF—leg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orthopnea,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paroxysmal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nocturnal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rales,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jugular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distention—are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features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according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predominant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pathophysiology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diastolic.</w:t>
      </w:r>
    </w:p>
    <w:p w14:paraId="43E80C2B" w14:textId="5B90DA2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&lt;H3&gt;Presentation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</w:p>
    <w:p w14:paraId="38279C26" w14:textId="13996DD5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evolving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appreciation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designation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American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College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American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cancer,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irreversible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necessarily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inexorable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fashion.</w:t>
      </w:r>
    </w:p>
    <w:p w14:paraId="629E1F11" w14:textId="7B22FDC2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Stage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typically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structural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Nonetheless,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ameliorated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relevant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26,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27,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33,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102).</w:t>
      </w:r>
    </w:p>
    <w:p w14:paraId="671AB108" w14:textId="4E0A17F6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Stage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characterized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structural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symptomatology.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ultrasound.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too,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estimated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undetected.</w:t>
      </w:r>
    </w:p>
    <w:p w14:paraId="0606624A" w14:textId="606FBB08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Stage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represents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further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fatigability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dyspnea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exertion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unexplained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weight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gain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x-ray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pulmonary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congestion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redistribution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lung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fields)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and/or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cardiomegaly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Fatigue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prominent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orthopnea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auscultation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lungs,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rule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ankle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pedal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specific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22).</w:t>
      </w:r>
    </w:p>
    <w:p w14:paraId="3DF57751" w14:textId="45B271D7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Stage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characterized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paroxysmal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nocturnal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lastRenderedPageBreak/>
        <w:t>dyspnea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worsening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ankle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edema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jugular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venous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distention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hepatojugular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reflux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capillary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wedge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Hg).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mitral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insufficiency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</w:t>
      </w:r>
      <w:r w:rsidRPr="008F6664">
        <w:rPr>
          <w:rFonts w:cstheme="minorHAnsi"/>
          <w:sz w:val="24"/>
          <w:szCs w:val="24"/>
          <w:vertAlign w:val="subscript"/>
        </w:rPr>
        <w:t>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(third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sound)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gallop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(relative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1.3).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Sometimes,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failure-induced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bronchospasm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dominates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examination.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interstitial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pulmonary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edema</w:t>
      </w:r>
      <w:r w:rsidRPr="008F6664">
        <w:rPr>
          <w:rFonts w:cstheme="minorHAnsi"/>
          <w:sz w:val="24"/>
          <w:szCs w:val="24"/>
        </w:rPr>
        <w:t>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right-sided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bilateral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pleural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effusions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common.</w:t>
      </w:r>
    </w:p>
    <w:p w14:paraId="0CEF2E61" w14:textId="2A6040E6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Acute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exacerbation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preceded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decompensation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characterized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dyspnea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worsening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edema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weight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gain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instances,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indiscretion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noncompliance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allowing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reversible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admission.</w:t>
      </w:r>
    </w:p>
    <w:p w14:paraId="4ED2EB72" w14:textId="3200054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&lt;H3&gt;Presentation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Pathophysiology</w:t>
      </w:r>
    </w:p>
    <w:p w14:paraId="0C9F54B3" w14:textId="751B733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70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years,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history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infarction,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audible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</w:t>
      </w:r>
      <w:r w:rsidRPr="008F6664">
        <w:rPr>
          <w:rFonts w:cstheme="minorHAnsi"/>
          <w:sz w:val="24"/>
          <w:szCs w:val="24"/>
          <w:vertAlign w:val="subscript"/>
        </w:rPr>
        <w:t>3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x-ray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cardiomegaly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0.40.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typically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gradual.</w:t>
      </w:r>
    </w:p>
    <w:p w14:paraId="57811A29" w14:textId="52C77C43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likely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older,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female,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history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hypertension—90%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women.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exercise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intolerance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prominent,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fatigue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rapid,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flash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lastRenderedPageBreak/>
        <w:t>pulmonary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rapid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audible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fourth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S</w:t>
      </w:r>
      <w:r w:rsidRPr="008F6664">
        <w:rPr>
          <w:rFonts w:cstheme="minorHAnsi"/>
          <w:i/>
          <w:sz w:val="24"/>
          <w:szCs w:val="24"/>
          <w:vertAlign w:val="subscript"/>
        </w:rPr>
        <w:t>4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dilation;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venous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congestion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prominent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x-ray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without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cardiomegaly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typically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(&gt;40%).</w:t>
      </w:r>
    </w:p>
    <w:p w14:paraId="0ED58D82" w14:textId="242366F5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&lt;H3&gt;Atypical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Presentations</w:t>
      </w:r>
    </w:p>
    <w:p w14:paraId="31A27C4F" w14:textId="1F7786D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created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atypical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sometimes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referred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cold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dry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extremities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cool),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characteristic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Complaints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fatigue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dominate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picture,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whereas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orthopnea,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rales,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radiologic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discussion)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absent.</w:t>
      </w:r>
    </w:p>
    <w:p w14:paraId="4187B280" w14:textId="73F6B60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Course</w:t>
      </w:r>
    </w:p>
    <w:p w14:paraId="0DD79D23" w14:textId="2D035758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Untreated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inadequately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single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therefore,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uniform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history.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poor,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5-year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50%.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somewhat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substantial,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readmission,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decline,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discharge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either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independent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outcomes.</w:t>
      </w:r>
    </w:p>
    <w:p w14:paraId="23B409E1" w14:textId="4272DA40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considerably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according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determinants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underlying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etiology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myocardium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illness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functional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capacity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plays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critical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variability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believed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account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racial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differences.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Genetic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polymorphism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sequence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variation)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renin–angiotensin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adrenergic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signaling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linked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variations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angiotensin-converting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enzyme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(ACE)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beta-blockers.</w:t>
      </w:r>
    </w:p>
    <w:p w14:paraId="4CEBBF20" w14:textId="4BE98553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independently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all-cause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(reported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hazard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1.8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annual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(reported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8%/y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17%/y)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makes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accounts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third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hepatojugular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reflux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each.</w:t>
      </w:r>
    </w:p>
    <w:p w14:paraId="0B1005EC" w14:textId="279561F7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Similarly,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plasma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norepinephrine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BNP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NT-</w:t>
      </w:r>
      <w:proofErr w:type="spellStart"/>
      <w:r w:rsidRPr="008F6664">
        <w:rPr>
          <w:rFonts w:cstheme="minorHAnsi"/>
          <w:i/>
          <w:sz w:val="24"/>
          <w:szCs w:val="24"/>
        </w:rPr>
        <w:t>proBNP</w:t>
      </w:r>
      <w:proofErr w:type="spellEnd"/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sz w:val="24"/>
          <w:szCs w:val="24"/>
        </w:rPr>
        <w:t>copeptin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representing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compensatory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linked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hematocrit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1-year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mortality.</w:t>
      </w:r>
    </w:p>
    <w:p w14:paraId="00BFD34E" w14:textId="47DD7DD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&lt;H1&gt;Diagnosis,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Classification,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Stratification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="00A20460" w:rsidRPr="008F6664">
        <w:rPr>
          <w:rFonts w:cstheme="minorHAnsi"/>
          <w:sz w:val="24"/>
          <w:szCs w:val="24"/>
        </w:rPr>
        <w:t>30</w:t>
      </w:r>
      <w:r w:rsidR="004D5CB3">
        <w:rPr>
          <w:rFonts w:cstheme="minorHAnsi"/>
          <w:sz w:val="24"/>
          <w:szCs w:val="24"/>
        </w:rPr>
        <w:t>–</w:t>
      </w:r>
      <w:r w:rsidR="00A20460" w:rsidRPr="008F6664">
        <w:rPr>
          <w:rFonts w:cstheme="minorHAnsi"/>
          <w:sz w:val="24"/>
          <w:szCs w:val="24"/>
        </w:rPr>
        <w:t>47</w:t>
      </w:r>
      <w:r w:rsidRPr="008F6664">
        <w:rPr>
          <w:rFonts w:cstheme="minorHAnsi"/>
          <w:sz w:val="24"/>
          <w:szCs w:val="24"/>
        </w:rPr>
        <w:t>)</w:t>
      </w:r>
    </w:p>
    <w:p w14:paraId="4AA08894" w14:textId="4B94D8F3" w:rsidR="00174B85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recognition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difficult.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E6CCE" w:rsidRPr="008F6664">
        <w:rPr>
          <w:rFonts w:cstheme="minorHAnsi"/>
          <w:sz w:val="24"/>
          <w:szCs w:val="24"/>
        </w:rPr>
        <w:t>di</w:t>
      </w:r>
      <w:r w:rsidR="00BD650E" w:rsidRPr="008F6664">
        <w:rPr>
          <w:rFonts w:cstheme="minorHAnsi"/>
          <w:sz w:val="24"/>
          <w:szCs w:val="24"/>
        </w:rPr>
        <w:t>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D650E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D650E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differentiate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compensatory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mechanisms</w:t>
      </w:r>
      <w:r w:rsidR="00A87BFC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87BFC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87BFC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87BFC"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nonspecific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misleading,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underdiagnosis.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84CB3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84CB3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fulfill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echocardiographic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criteria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whereas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undetected.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Consequently,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laboratory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aids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sought.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5A19FD06" w14:textId="2FDA16A7" w:rsidR="00B916B7" w:rsidRPr="008F6664" w:rsidRDefault="00174B85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subtle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Mimicking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amyloidosis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Appendix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33),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tricuspid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regurgitation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33),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Appendix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33).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320CB708" w14:textId="11F2DD10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</w:t>
      </w:r>
    </w:p>
    <w:p w14:paraId="2CD689C5" w14:textId="1D3B4E2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individually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neither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sensitive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specific,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together,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reasonable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estimate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interpretation.</w:t>
      </w:r>
    </w:p>
    <w:p w14:paraId="3D701891" w14:textId="11E0676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Criteria</w:t>
      </w:r>
    </w:p>
    <w:p w14:paraId="106B4FE4" w14:textId="3E12FFE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features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identified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Framingham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criteria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following:</w:t>
      </w:r>
    </w:p>
    <w:p w14:paraId="7FE48FCD" w14:textId="52F8117F" w:rsidR="00B916B7" w:rsidRPr="008F6664" w:rsidRDefault="000A1DB2" w:rsidP="004D5CB3">
      <w:pPr>
        <w:widowControl w:val="0"/>
        <w:numPr>
          <w:ilvl w:val="0"/>
          <w:numId w:val="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Paroxysmal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nocturnal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</w:t>
      </w:r>
    </w:p>
    <w:p w14:paraId="7E6DB197" w14:textId="77777777" w:rsidR="00B916B7" w:rsidRPr="008F6664" w:rsidRDefault="000A1DB2" w:rsidP="004D5CB3">
      <w:pPr>
        <w:widowControl w:val="0"/>
        <w:numPr>
          <w:ilvl w:val="0"/>
          <w:numId w:val="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Orthopnea</w:t>
      </w:r>
    </w:p>
    <w:p w14:paraId="5142F374" w14:textId="4B9F2A38" w:rsidR="00B916B7" w:rsidRPr="008F6664" w:rsidRDefault="000A1DB2" w:rsidP="004D5CB3">
      <w:pPr>
        <w:widowControl w:val="0"/>
        <w:numPr>
          <w:ilvl w:val="0"/>
          <w:numId w:val="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Elevated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jugular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27E35" w:rsidRPr="008F6664">
        <w:rPr>
          <w:rFonts w:cstheme="minorHAnsi"/>
          <w:sz w:val="24"/>
          <w:szCs w:val="24"/>
        </w:rPr>
        <w:t>(JVP)</w:t>
      </w:r>
    </w:p>
    <w:p w14:paraId="10827DE3" w14:textId="64878E46" w:rsidR="00B916B7" w:rsidRPr="008F6664" w:rsidRDefault="000A1DB2" w:rsidP="004D5CB3">
      <w:pPr>
        <w:widowControl w:val="0"/>
        <w:numPr>
          <w:ilvl w:val="0"/>
          <w:numId w:val="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Presence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(crackles)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exam</w:t>
      </w:r>
    </w:p>
    <w:p w14:paraId="792431A5" w14:textId="369B4E22" w:rsidR="00B916B7" w:rsidRPr="008F6664" w:rsidRDefault="000A1DB2" w:rsidP="004D5CB3">
      <w:pPr>
        <w:widowControl w:val="0"/>
        <w:numPr>
          <w:ilvl w:val="0"/>
          <w:numId w:val="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Third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sound</w:t>
      </w:r>
    </w:p>
    <w:p w14:paraId="7C919261" w14:textId="6277A623" w:rsidR="00B916B7" w:rsidRPr="008F6664" w:rsidRDefault="000A1DB2" w:rsidP="004D5CB3">
      <w:pPr>
        <w:widowControl w:val="0"/>
        <w:numPr>
          <w:ilvl w:val="0"/>
          <w:numId w:val="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Cardiomegaly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x-ray</w:t>
      </w:r>
    </w:p>
    <w:p w14:paraId="77A994C9" w14:textId="1124F516" w:rsidR="00B916B7" w:rsidRPr="008F6664" w:rsidRDefault="000A1DB2" w:rsidP="004D5CB3">
      <w:pPr>
        <w:widowControl w:val="0"/>
        <w:numPr>
          <w:ilvl w:val="0"/>
          <w:numId w:val="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lb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days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</w:p>
    <w:p w14:paraId="3FBDE578" w14:textId="7A8174C1" w:rsidR="00B916B7" w:rsidRPr="008F6664" w:rsidRDefault="000A1DB2" w:rsidP="004D5CB3">
      <w:pPr>
        <w:widowControl w:val="0"/>
        <w:spacing w:after="0" w:line="480" w:lineRule="auto"/>
        <w:ind w:firstLine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(minor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criteria)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peripheral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edema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nocturnal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cough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dyspnea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hepatomegaly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pleural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effusion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tachycardia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&gt;120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beats/min).</w:t>
      </w:r>
    </w:p>
    <w:p w14:paraId="04B65D92" w14:textId="7E1116F4" w:rsidR="00BD2D5E" w:rsidRPr="008F6664" w:rsidRDefault="000A1DB2" w:rsidP="004D5CB3">
      <w:pPr>
        <w:widowControl w:val="0"/>
        <w:shd w:val="clear" w:color="auto" w:fill="FFFFFF"/>
        <w:spacing w:after="0" w:line="480" w:lineRule="auto"/>
        <w:ind w:firstLine="357"/>
        <w:rPr>
          <w:rFonts w:eastAsia="Times New Roman" w:cstheme="minorHAnsi"/>
          <w:color w:val="0A0A0A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earliest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fatigability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dyspnea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exertion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unexplained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weight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gain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nonspecific.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orthopnea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paroxysmal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nocturnal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suggestive,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basilar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examination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rule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[negative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value,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35%]).</w:t>
      </w:r>
    </w:p>
    <w:p w14:paraId="3BC0A1CF" w14:textId="245F8965" w:rsidR="00A9384B" w:rsidRPr="008F6664" w:rsidRDefault="00BD2D5E" w:rsidP="004D5CB3">
      <w:pPr>
        <w:widowControl w:val="0"/>
        <w:shd w:val="clear" w:color="auto" w:fill="FFFFFF"/>
        <w:spacing w:after="0" w:line="480" w:lineRule="auto"/>
        <w:ind w:firstLine="357"/>
        <w:rPr>
          <w:rFonts w:eastAsia="Times New Roman" w:cstheme="minorHAnsi"/>
          <w:color w:val="0A0A0A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examination,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4039"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4039" w:rsidRPr="008F6664">
        <w:rPr>
          <w:rFonts w:cstheme="minorHAnsi"/>
          <w:sz w:val="24"/>
          <w:szCs w:val="24"/>
        </w:rPr>
        <w:t>takes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27E35" w:rsidRPr="008F6664">
        <w:rPr>
          <w:rFonts w:cstheme="minorHAnsi"/>
          <w:sz w:val="24"/>
          <w:szCs w:val="24"/>
        </w:rPr>
        <w:t>note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27E35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27E35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C3277" w:rsidRPr="008F6664">
        <w:rPr>
          <w:rFonts w:cstheme="minorHAnsi"/>
          <w:sz w:val="24"/>
          <w:szCs w:val="24"/>
        </w:rPr>
        <w:t>JVP</w:t>
      </w:r>
      <w:r w:rsidR="009E604E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E604E"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E604E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variability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JVP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position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4039" w:rsidRPr="008F6664">
        <w:rPr>
          <w:rFonts w:cstheme="minorHAnsi"/>
          <w:sz w:val="24"/>
          <w:szCs w:val="24"/>
        </w:rPr>
        <w:t>(can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4039" w:rsidRPr="008F6664">
        <w:rPr>
          <w:rFonts w:cstheme="minorHAnsi"/>
          <w:sz w:val="24"/>
          <w:szCs w:val="24"/>
        </w:rPr>
        <w:t>fall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4039"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4039"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74B85" w:rsidRPr="008F6664">
        <w:rPr>
          <w:rFonts w:cstheme="minorHAnsi"/>
          <w:sz w:val="24"/>
          <w:szCs w:val="24"/>
        </w:rPr>
        <w:t>just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4039" w:rsidRPr="008F6664">
        <w:rPr>
          <w:rFonts w:cstheme="minorHAnsi"/>
          <w:sz w:val="24"/>
          <w:szCs w:val="24"/>
        </w:rPr>
        <w:t>45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4039" w:rsidRPr="008F6664">
        <w:rPr>
          <w:rFonts w:cstheme="minorHAnsi"/>
          <w:sz w:val="24"/>
          <w:szCs w:val="24"/>
        </w:rPr>
        <w:t>degrees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4039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4039" w:rsidRPr="008F6664">
        <w:rPr>
          <w:rFonts w:cstheme="minorHAnsi"/>
          <w:sz w:val="24"/>
          <w:szCs w:val="24"/>
        </w:rPr>
        <w:t>elevation)</w:t>
      </w:r>
      <w:r w:rsidR="00554BC3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individual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differences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4039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distance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angle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Louis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sternal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54BC3" w:rsidRPr="008F6664">
        <w:rPr>
          <w:rFonts w:cstheme="minorHAnsi"/>
          <w:sz w:val="24"/>
          <w:szCs w:val="24"/>
        </w:rPr>
        <w:t>notch</w:t>
      </w:r>
      <w:r w:rsidR="00596012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9601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96012" w:rsidRPr="008F6664">
        <w:rPr>
          <w:rFonts w:cstheme="minorHAnsi"/>
          <w:sz w:val="24"/>
          <w:szCs w:val="24"/>
        </w:rPr>
        <w:t>difficulty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96012" w:rsidRPr="008F6664">
        <w:rPr>
          <w:rFonts w:cstheme="minorHAnsi"/>
          <w:sz w:val="24"/>
          <w:szCs w:val="24"/>
        </w:rPr>
        <w:t>observing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96012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96012" w:rsidRPr="008F6664">
        <w:rPr>
          <w:rFonts w:cstheme="minorHAnsi"/>
          <w:sz w:val="24"/>
          <w:szCs w:val="24"/>
        </w:rPr>
        <w:t>obese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96012" w:rsidRPr="008F6664">
        <w:rPr>
          <w:rFonts w:cstheme="minorHAnsi"/>
          <w:sz w:val="24"/>
          <w:szCs w:val="24"/>
        </w:rPr>
        <w:t>person</w:t>
      </w:r>
      <w:r w:rsidR="006767EF"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96012" w:rsidRPr="008F6664">
        <w:rPr>
          <w:rFonts w:cstheme="minorHAnsi"/>
          <w:sz w:val="24"/>
          <w:szCs w:val="24"/>
        </w:rPr>
        <w:t>make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96012"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96012" w:rsidRPr="008F6664">
        <w:rPr>
          <w:rFonts w:cstheme="minorHAnsi"/>
          <w:sz w:val="24"/>
          <w:szCs w:val="24"/>
        </w:rPr>
        <w:t>accurate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96012" w:rsidRPr="008F6664">
        <w:rPr>
          <w:rFonts w:cstheme="minorHAnsi"/>
          <w:sz w:val="24"/>
          <w:szCs w:val="24"/>
        </w:rPr>
        <w:t>determination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96012" w:rsidRPr="008F6664">
        <w:rPr>
          <w:rFonts w:cstheme="minorHAnsi"/>
          <w:sz w:val="24"/>
          <w:szCs w:val="24"/>
        </w:rPr>
        <w:t>problematic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767EF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767EF"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767EF" w:rsidRPr="008F6664">
        <w:rPr>
          <w:rFonts w:cstheme="minorHAnsi"/>
          <w:sz w:val="24"/>
          <w:szCs w:val="24"/>
        </w:rPr>
        <w:t>instances</w:t>
      </w:r>
      <w:r w:rsidR="00596012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15DF2" w:rsidRPr="008F6664">
        <w:rPr>
          <w:rFonts w:cstheme="minorHAnsi"/>
          <w:sz w:val="24"/>
          <w:szCs w:val="24"/>
        </w:rPr>
        <w:t>T</w:t>
      </w:r>
      <w:r w:rsidR="006E695C" w:rsidRPr="008F6664">
        <w:rPr>
          <w:rFonts w:cstheme="minorHAnsi"/>
          <w:sz w:val="24"/>
          <w:szCs w:val="24"/>
        </w:rPr>
        <w:t>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95C" w:rsidRPr="008F6664">
        <w:rPr>
          <w:rFonts w:cstheme="minorHAnsi"/>
          <w:sz w:val="24"/>
          <w:szCs w:val="24"/>
        </w:rPr>
        <w:t>sensitivity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15DF2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15DF2" w:rsidRPr="008F6664">
        <w:rPr>
          <w:rFonts w:cstheme="minorHAnsi"/>
          <w:sz w:val="24"/>
          <w:szCs w:val="24"/>
        </w:rPr>
        <w:t>modest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15DF2"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15DF2" w:rsidRPr="008F6664">
        <w:rPr>
          <w:rFonts w:cstheme="minorHAnsi"/>
          <w:sz w:val="24"/>
          <w:szCs w:val="24"/>
        </w:rPr>
        <w:t>best,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15DF2" w:rsidRPr="008F6664">
        <w:rPr>
          <w:rFonts w:cstheme="minorHAnsi"/>
          <w:sz w:val="24"/>
          <w:szCs w:val="24"/>
        </w:rPr>
        <w:t>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B7811" w:rsidRPr="008F6664">
        <w:rPr>
          <w:rFonts w:cstheme="minorHAnsi"/>
          <w:sz w:val="24"/>
          <w:szCs w:val="24"/>
        </w:rPr>
        <w:t>specificity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15DF2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15DF2" w:rsidRPr="008F6664">
        <w:rPr>
          <w:rFonts w:cstheme="minorHAnsi"/>
          <w:sz w:val="24"/>
          <w:szCs w:val="24"/>
        </w:rPr>
        <w:t>higher;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B2854" w:rsidRPr="008F6664">
        <w:rPr>
          <w:rFonts w:cstheme="minorHAnsi"/>
          <w:sz w:val="24"/>
          <w:szCs w:val="24"/>
        </w:rPr>
        <w:t>positive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15C28" w:rsidRPr="008F6664">
        <w:rPr>
          <w:rFonts w:cstheme="minorHAnsi"/>
          <w:sz w:val="24"/>
          <w:szCs w:val="24"/>
        </w:rPr>
        <w:t>likelihood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15C28" w:rsidRPr="008F6664">
        <w:rPr>
          <w:rFonts w:cstheme="minorHAnsi"/>
          <w:sz w:val="24"/>
          <w:szCs w:val="24"/>
        </w:rPr>
        <w:t>ratio</w:t>
      </w:r>
      <w:r w:rsidR="00150EF3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16453" w:rsidRPr="008F6664">
        <w:rPr>
          <w:rFonts w:cstheme="minorHAnsi"/>
          <w:sz w:val="24"/>
          <w:szCs w:val="24"/>
        </w:rPr>
        <w:t>1</w:t>
      </w:r>
      <w:r w:rsidR="00A9384B" w:rsidRPr="008F6664">
        <w:rPr>
          <w:rFonts w:eastAsia="Times New Roman" w:cstheme="minorHAnsi"/>
          <w:color w:val="0A0A0A"/>
          <w:sz w:val="24"/>
          <w:szCs w:val="24"/>
        </w:rPr>
        <w:t>.67</w:t>
      </w:r>
      <w:r w:rsidR="00715DF2" w:rsidRPr="008F6664">
        <w:rPr>
          <w:rFonts w:eastAsia="Times New Roman" w:cstheme="minorHAnsi"/>
          <w:color w:val="0A0A0A"/>
          <w:sz w:val="24"/>
          <w:szCs w:val="24"/>
        </w:rPr>
        <w:t>;</w:t>
      </w:r>
      <w:r w:rsidR="00E10EA2" w:rsidRPr="008F6664">
        <w:rPr>
          <w:rFonts w:eastAsia="Times New Roman" w:cstheme="minorHAnsi"/>
          <w:color w:val="0A0A0A"/>
          <w:sz w:val="24"/>
          <w:szCs w:val="24"/>
        </w:rPr>
        <w:t xml:space="preserve"> </w:t>
      </w:r>
      <w:r w:rsidR="00CB2854" w:rsidRPr="008F6664">
        <w:rPr>
          <w:rFonts w:eastAsia="Times New Roman" w:cstheme="minorHAnsi"/>
          <w:color w:val="0A0A0A"/>
          <w:sz w:val="24"/>
          <w:szCs w:val="24"/>
        </w:rPr>
        <w:t>negative</w:t>
      </w:r>
      <w:r w:rsidR="00E10EA2" w:rsidRPr="008F6664">
        <w:rPr>
          <w:rFonts w:eastAsia="Times New Roman" w:cstheme="minorHAnsi"/>
          <w:color w:val="0A0A0A"/>
          <w:sz w:val="24"/>
          <w:szCs w:val="24"/>
        </w:rPr>
        <w:t xml:space="preserve"> </w:t>
      </w:r>
      <w:r w:rsidR="004E0B73" w:rsidRPr="008F6664">
        <w:rPr>
          <w:rFonts w:eastAsia="Times New Roman" w:cstheme="minorHAnsi"/>
          <w:color w:val="0A0A0A"/>
          <w:sz w:val="24"/>
          <w:szCs w:val="24"/>
        </w:rPr>
        <w:t>likelihood</w:t>
      </w:r>
      <w:r w:rsidR="00E10EA2" w:rsidRPr="008F6664">
        <w:rPr>
          <w:rFonts w:eastAsia="Times New Roman" w:cstheme="minorHAnsi"/>
          <w:color w:val="0A0A0A"/>
          <w:sz w:val="24"/>
          <w:szCs w:val="24"/>
        </w:rPr>
        <w:t xml:space="preserve"> </w:t>
      </w:r>
      <w:r w:rsidR="00A9384B" w:rsidRPr="008F6664">
        <w:rPr>
          <w:rFonts w:eastAsia="Times New Roman" w:cstheme="minorHAnsi"/>
          <w:color w:val="0A0A0A"/>
          <w:sz w:val="24"/>
          <w:szCs w:val="24"/>
        </w:rPr>
        <w:t>ratio</w:t>
      </w:r>
      <w:r w:rsidR="00150EF3" w:rsidRPr="008F6664">
        <w:rPr>
          <w:rFonts w:eastAsia="Times New Roman" w:cstheme="minorHAnsi"/>
          <w:color w:val="0A0A0A"/>
          <w:sz w:val="24"/>
          <w:szCs w:val="24"/>
        </w:rPr>
        <w:t>,</w:t>
      </w:r>
      <w:r w:rsidR="00E10EA2" w:rsidRPr="008F6664">
        <w:rPr>
          <w:rFonts w:eastAsia="Times New Roman" w:cstheme="minorHAnsi"/>
          <w:color w:val="0A0A0A"/>
          <w:sz w:val="24"/>
          <w:szCs w:val="24"/>
        </w:rPr>
        <w:t xml:space="preserve"> </w:t>
      </w:r>
      <w:r w:rsidR="00A9384B" w:rsidRPr="008F6664">
        <w:rPr>
          <w:rFonts w:eastAsia="Times New Roman" w:cstheme="minorHAnsi"/>
          <w:color w:val="0A0A0A"/>
          <w:sz w:val="24"/>
          <w:szCs w:val="24"/>
        </w:rPr>
        <w:t>0.93</w:t>
      </w:r>
      <w:r w:rsidR="006211C7" w:rsidRPr="008F6664">
        <w:rPr>
          <w:rFonts w:eastAsia="Times New Roman" w:cstheme="minorHAnsi"/>
          <w:color w:val="0A0A0A"/>
          <w:sz w:val="24"/>
          <w:szCs w:val="24"/>
        </w:rPr>
        <w:t>.</w:t>
      </w:r>
      <w:r w:rsidR="008F6664" w:rsidRPr="008F6664">
        <w:rPr>
          <w:rFonts w:eastAsia="Times New Roman" w:cstheme="minorHAnsi"/>
          <w:color w:val="0A0A0A"/>
          <w:sz w:val="24"/>
          <w:szCs w:val="24"/>
        </w:rPr>
        <w:t xml:space="preserve"> </w:t>
      </w:r>
    </w:p>
    <w:p w14:paraId="73190F92" w14:textId="7CEABD52" w:rsidR="00B916B7" w:rsidRPr="008F6664" w:rsidRDefault="000A1DB2" w:rsidP="004D5CB3">
      <w:pPr>
        <w:widowControl w:val="0"/>
        <w:spacing w:after="0" w:line="480" w:lineRule="auto"/>
        <w:ind w:firstLine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</w:t>
      </w:r>
      <w:r w:rsidRPr="008F6664">
        <w:rPr>
          <w:rFonts w:cstheme="minorHAnsi"/>
          <w:sz w:val="24"/>
          <w:szCs w:val="24"/>
          <w:vertAlign w:val="subscript"/>
        </w:rPr>
        <w:t>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specific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specificity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90%),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difficult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elicit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(sensitivity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&lt;35%);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elderly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regurgitation.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Hepatojugular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reflux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(sometimes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referred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abdominojugular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reflux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specificity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sensitivity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25%.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criteria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</w:t>
      </w:r>
      <w:r w:rsidRPr="008F6664">
        <w:rPr>
          <w:rFonts w:cstheme="minorHAnsi"/>
          <w:sz w:val="24"/>
          <w:szCs w:val="24"/>
          <w:vertAlign w:val="subscript"/>
        </w:rPr>
        <w:t>3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cardiomegaly,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rales)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constitutes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reasonable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presumptive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diagnosis.</w:t>
      </w:r>
    </w:p>
    <w:p w14:paraId="23775238" w14:textId="352750CF" w:rsidR="00B916B7" w:rsidRPr="008F6664" w:rsidRDefault="000A1DB2" w:rsidP="004D5CB3">
      <w:pPr>
        <w:widowControl w:val="0"/>
        <w:spacing w:after="0" w:line="480" w:lineRule="auto"/>
        <w:ind w:firstLine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assessment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difficult;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orthostatic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sensitive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dehydration,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Valsalva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maneuver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proposed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assessing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exaggerated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down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rebound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typically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relaxation.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elicited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cuff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respiration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listening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return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Korotkoff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Valsalva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maneuver.</w:t>
      </w:r>
    </w:p>
    <w:p w14:paraId="339A03B0" w14:textId="0C5A5CE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Recognition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</w:p>
    <w:p w14:paraId="368C4C82" w14:textId="3808F38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Identifying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pathophysiology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facilitate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distinguishing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difficult,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coexist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</w:t>
      </w:r>
      <w:r w:rsidRPr="008F6664">
        <w:rPr>
          <w:rFonts w:cstheme="minorHAnsi"/>
          <w:i/>
          <w:sz w:val="24"/>
          <w:szCs w:val="24"/>
        </w:rPr>
        <w:t>ystolic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sound,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displaced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impulse,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regurgitant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murmur.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(jugular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distention,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prominent.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fourth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little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displacement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impulse.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resistance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earlier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prominent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dysfunction.</w:t>
      </w:r>
    </w:p>
    <w:p w14:paraId="3F5FDB56" w14:textId="512DDF8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2BF" w:rsidRPr="008F6664">
        <w:rPr>
          <w:rFonts w:cstheme="minorHAnsi"/>
          <w:sz w:val="24"/>
          <w:szCs w:val="24"/>
        </w:rPr>
        <w:t>Imaging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6705E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6705E" w:rsidRPr="008F6664">
        <w:rPr>
          <w:rFonts w:cstheme="minorHAnsi"/>
          <w:sz w:val="24"/>
          <w:szCs w:val="24"/>
        </w:rPr>
        <w:t>Biomarkers</w:t>
      </w:r>
    </w:p>
    <w:p w14:paraId="5B6E505A" w14:textId="71435B9C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275D8"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E6D86" w:rsidRPr="008F6664">
        <w:rPr>
          <w:rFonts w:cstheme="minorHAnsi"/>
          <w:sz w:val="24"/>
          <w:szCs w:val="24"/>
        </w:rPr>
        <w:t>patterns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92D5E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92D5E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sensitivity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specificity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dependence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laboratory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imaging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D04D1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D04D1" w:rsidRPr="008F6664">
        <w:rPr>
          <w:rFonts w:cstheme="minorHAnsi"/>
          <w:sz w:val="24"/>
          <w:szCs w:val="24"/>
        </w:rPr>
        <w:t>measurement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D04D1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2507F"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2507F" w:rsidRPr="008F6664">
        <w:rPr>
          <w:rFonts w:cstheme="minorHAnsi"/>
          <w:sz w:val="24"/>
          <w:szCs w:val="24"/>
        </w:rPr>
        <w:t>biomarkers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2507F"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2507F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D04D1"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D04D1" w:rsidRPr="008F6664">
        <w:rPr>
          <w:rFonts w:cstheme="minorHAnsi"/>
          <w:sz w:val="24"/>
          <w:szCs w:val="24"/>
        </w:rPr>
        <w:t>peptides</w:t>
      </w:r>
      <w:r w:rsidRPr="008F6664">
        <w:rPr>
          <w:rFonts w:cstheme="minorHAnsi"/>
          <w:sz w:val="24"/>
          <w:szCs w:val="24"/>
        </w:rPr>
        <w:t>.</w:t>
      </w:r>
    </w:p>
    <w:p w14:paraId="320D6BEE" w14:textId="6AFBB30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X-Ray</w:t>
      </w:r>
    </w:p>
    <w:p w14:paraId="47F25E21" w14:textId="616ADDF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excellent,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Characteristic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upper-zone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flow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redistribution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cephalization</w:t>
      </w:r>
      <w:r w:rsidRPr="008F6664">
        <w:rPr>
          <w:rFonts w:cstheme="minorHAnsi"/>
          <w:sz w:val="24"/>
          <w:szCs w:val="24"/>
        </w:rPr>
        <w:t>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cardiomegaly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interstitial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prominent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interstitial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markings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Kerley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lines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perihilar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haziness</w:t>
      </w:r>
      <w:r w:rsidRPr="008F6664">
        <w:rPr>
          <w:rFonts w:cstheme="minorHAnsi"/>
          <w:sz w:val="24"/>
          <w:szCs w:val="24"/>
        </w:rPr>
        <w:t>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characteristic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interstitial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cardiomegaly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upper-zone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redistribution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present.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sensitivity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cardiomegaly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80%.</w:t>
      </w:r>
    </w:p>
    <w:p w14:paraId="3811FB92" w14:textId="4FB131E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Doppler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Ultrasound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</w:p>
    <w:p w14:paraId="24ECD2E1" w14:textId="0E73111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ultrasound.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procedure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choice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assessment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suspected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makes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possible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illness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efficacious)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differentiation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Doppler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flow),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ultrasound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ejection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fraction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chamber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size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wall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thickness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filling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valvular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wall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abnormalities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information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obtained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assessment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x-ray.</w:t>
      </w:r>
    </w:p>
    <w:p w14:paraId="2C62B61D" w14:textId="6CE5B649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ultrasound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choice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&gt;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0.50,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[slowed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relaxation,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stiffness,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pressure],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enlargement)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reveal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ischemia).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0.40,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regurgitation).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utility,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underutilized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community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practice.</w:t>
      </w:r>
    </w:p>
    <w:p w14:paraId="3D901BA4" w14:textId="64830DA3" w:rsidR="00DF7AB9" w:rsidRPr="008F6664" w:rsidRDefault="00DF7AB9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Doppler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ultrasound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351BF" w:rsidRPr="008F6664">
        <w:rPr>
          <w:rFonts w:cstheme="minorHAnsi"/>
          <w:sz w:val="24"/>
          <w:szCs w:val="24"/>
        </w:rPr>
        <w:t>examination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351BF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351BF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351BF" w:rsidRPr="008F6664">
        <w:rPr>
          <w:rFonts w:cstheme="minorHAnsi"/>
          <w:sz w:val="24"/>
          <w:szCs w:val="24"/>
        </w:rPr>
        <w:t>jugular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351BF" w:rsidRPr="008F6664">
        <w:rPr>
          <w:rFonts w:cstheme="minorHAnsi"/>
          <w:sz w:val="24"/>
          <w:szCs w:val="24"/>
        </w:rPr>
        <w:t>vein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9351BF" w:rsidRPr="008F6664">
        <w:rPr>
          <w:rFonts w:cstheme="minorHAnsi"/>
          <w:sz w:val="24"/>
          <w:szCs w:val="24"/>
        </w:rPr>
        <w:t>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utilized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7609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318EE" w:rsidRPr="008F6664">
        <w:rPr>
          <w:rFonts w:cstheme="minorHAnsi"/>
          <w:sz w:val="24"/>
          <w:szCs w:val="24"/>
        </w:rPr>
        <w:t>estimation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318EE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318EE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351BF" w:rsidRPr="008F6664">
        <w:rPr>
          <w:rFonts w:cstheme="minorHAnsi"/>
          <w:sz w:val="24"/>
          <w:szCs w:val="24"/>
        </w:rPr>
        <w:t>right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351BF"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351BF" w:rsidRPr="008F6664">
        <w:rPr>
          <w:rFonts w:cstheme="minorHAnsi"/>
          <w:sz w:val="24"/>
          <w:szCs w:val="24"/>
        </w:rPr>
        <w:t>pressure.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A2F13" w:rsidRPr="008F6664">
        <w:rPr>
          <w:rFonts w:cstheme="minorHAnsi"/>
          <w:sz w:val="24"/>
          <w:szCs w:val="24"/>
        </w:rPr>
        <w:t>Accuracy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measured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area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under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receiver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operating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curse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C0C8E" w:rsidRPr="008F6664">
        <w:rPr>
          <w:rFonts w:cstheme="minorHAnsi"/>
          <w:sz w:val="24"/>
          <w:szCs w:val="24"/>
        </w:rPr>
        <w:t>(0.84)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E5695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E5695" w:rsidRPr="008F6664">
        <w:rPr>
          <w:rFonts w:cstheme="minorHAnsi"/>
          <w:sz w:val="24"/>
          <w:szCs w:val="24"/>
        </w:rPr>
        <w:t>did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E5695" w:rsidRPr="008F6664">
        <w:rPr>
          <w:rFonts w:cstheme="minorHAnsi"/>
          <w:sz w:val="24"/>
          <w:szCs w:val="24"/>
        </w:rPr>
        <w:t>specificity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E5695" w:rsidRPr="008F6664">
        <w:rPr>
          <w:rFonts w:cstheme="minorHAnsi"/>
          <w:sz w:val="24"/>
          <w:szCs w:val="24"/>
        </w:rPr>
        <w:t>(94.6%)</w:t>
      </w:r>
      <w:r w:rsidR="00946011" w:rsidRPr="008F6664">
        <w:rPr>
          <w:rFonts w:cstheme="minorHAnsi"/>
          <w:sz w:val="24"/>
          <w:szCs w:val="24"/>
        </w:rPr>
        <w:t>.</w:t>
      </w:r>
      <w:r w:rsidR="008F6664" w:rsidRPr="008F6664">
        <w:rPr>
          <w:rFonts w:cstheme="minorHAnsi"/>
          <w:sz w:val="24"/>
          <w:szCs w:val="24"/>
        </w:rPr>
        <w:t xml:space="preserve"> </w:t>
      </w:r>
    </w:p>
    <w:p w14:paraId="017466C0" w14:textId="41F33C3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</w:t>
      </w:r>
      <w:r w:rsidR="00545BD8" w:rsidRPr="008F6664">
        <w:rPr>
          <w:rFonts w:cstheme="minorHAnsi"/>
          <w:sz w:val="24"/>
          <w:szCs w:val="24"/>
        </w:rPr>
        <w:t>Biomarkers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45BD8" w:rsidRPr="008F6664">
        <w:rPr>
          <w:rFonts w:cstheme="minorHAnsi"/>
          <w:sz w:val="24"/>
          <w:szCs w:val="24"/>
        </w:rPr>
        <w:t>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B-Type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tissue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vasoconstriction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accompany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46387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46387" w:rsidRPr="008F6664">
        <w:rPr>
          <w:rFonts w:cstheme="minorHAnsi"/>
          <w:sz w:val="24"/>
          <w:szCs w:val="24"/>
        </w:rPr>
        <w:t>failure;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severity,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</w:t>
      </w:r>
      <w:r w:rsidR="00E46387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assays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available: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B-type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natriuretic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peptide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BNP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N-terminal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fragment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sz w:val="24"/>
          <w:szCs w:val="24"/>
        </w:rPr>
        <w:t>prohormone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NT-</w:t>
      </w:r>
      <w:proofErr w:type="spellStart"/>
      <w:r w:rsidRPr="008F6664">
        <w:rPr>
          <w:rFonts w:cstheme="minorHAnsi"/>
          <w:i/>
          <w:sz w:val="24"/>
          <w:szCs w:val="24"/>
        </w:rPr>
        <w:t>proBNP</w:t>
      </w:r>
      <w:proofErr w:type="spellEnd"/>
      <w:r w:rsidRPr="008F6664">
        <w:rPr>
          <w:rFonts w:cstheme="minorHAnsi"/>
          <w:sz w:val="24"/>
          <w:szCs w:val="24"/>
        </w:rPr>
        <w:t>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characteristics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sensitivity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specificity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76%;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positive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suspected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E7B44" w:rsidRPr="008F6664">
        <w:rPr>
          <w:rFonts w:cstheme="minorHAnsi"/>
          <w:sz w:val="24"/>
          <w:szCs w:val="24"/>
        </w:rPr>
        <w:t>H</w:t>
      </w:r>
      <w:r w:rsidRPr="008F6664">
        <w:rPr>
          <w:rFonts w:cstheme="minorHAnsi"/>
          <w:sz w:val="24"/>
          <w:szCs w:val="24"/>
        </w:rPr>
        <w:t>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79%,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negative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89%.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history,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laboratory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F6B88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F6B88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(odds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29.6).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BNP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30%,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BNP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100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pg</w:t>
      </w:r>
      <w:proofErr w:type="spellEnd"/>
      <w:r w:rsidRPr="008F6664">
        <w:rPr>
          <w:rFonts w:cstheme="minorHAnsi"/>
          <w:sz w:val="24"/>
          <w:szCs w:val="24"/>
        </w:rPr>
        <w:t>/mL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dyspneic</w:t>
      </w:r>
      <w:proofErr w:type="spellEnd"/>
      <w:r w:rsidRPr="008F6664">
        <w:rPr>
          <w:rFonts w:cstheme="minorHAnsi"/>
          <w:sz w:val="24"/>
          <w:szCs w:val="24"/>
        </w:rPr>
        <w:t>-at-rest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rules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NT-</w:t>
      </w:r>
      <w:proofErr w:type="spellStart"/>
      <w:r w:rsidRPr="008F6664">
        <w:rPr>
          <w:rFonts w:cstheme="minorHAnsi"/>
          <w:sz w:val="24"/>
          <w:szCs w:val="24"/>
        </w:rPr>
        <w:t>proBNP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900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pg</w:t>
      </w:r>
      <w:proofErr w:type="spellEnd"/>
      <w:r w:rsidRPr="008F6664">
        <w:rPr>
          <w:rFonts w:cstheme="minorHAnsi"/>
          <w:sz w:val="24"/>
          <w:szCs w:val="24"/>
        </w:rPr>
        <w:t>/mL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years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sensitive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specific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elderly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BNP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</w:p>
    <w:p w14:paraId="6996801B" w14:textId="0DA589DC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tests</w:t>
      </w:r>
      <w:r w:rsidR="00AA208F" w:rsidRPr="008F6664">
        <w:rPr>
          <w:rFonts w:cstheme="minorHAnsi"/>
          <w:sz w:val="24"/>
          <w:szCs w:val="24"/>
        </w:rPr>
        <w:t>’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sensitivities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undergo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echocardiographic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testing;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economic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cost-effective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proceed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directly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ultrasound.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prognostication;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targets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BNP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BNP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cleared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renally),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embolism,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BNP.</w:t>
      </w:r>
    </w:p>
    <w:p w14:paraId="78FF4B43" w14:textId="7BBF2615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&lt;H4&gt;Choice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C4715B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BNP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NT-</w:t>
      </w:r>
      <w:proofErr w:type="spellStart"/>
      <w:r w:rsidRPr="008F6664">
        <w:rPr>
          <w:rFonts w:cstheme="minorHAnsi"/>
          <w:i/>
          <w:sz w:val="24"/>
          <w:szCs w:val="24"/>
        </w:rPr>
        <w:t>proBNP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conveniently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rapid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assay.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NT-</w:t>
      </w:r>
      <w:proofErr w:type="spellStart"/>
      <w:r w:rsidRPr="008F6664">
        <w:rPr>
          <w:rFonts w:cstheme="minorHAnsi"/>
          <w:sz w:val="24"/>
          <w:szCs w:val="24"/>
        </w:rPr>
        <w:t>proBNP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preferred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suspected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false-negative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BNP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74F738AE" w14:textId="7777777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&lt;H3&gt;Electrocardiogram</w:t>
      </w:r>
    </w:p>
    <w:p w14:paraId="4B46686A" w14:textId="2AC4ACB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electrocardiogram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(ECG)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sensitive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specific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2907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2907" w:rsidRPr="008F6664">
        <w:rPr>
          <w:rFonts w:cstheme="minorHAnsi"/>
          <w:sz w:val="24"/>
          <w:szCs w:val="24"/>
        </w:rPr>
        <w:t>failure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availability,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2907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2907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infarction,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bundle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branch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enlargement)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adjunct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workup,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likelihood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ECG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(negative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likelihood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0.65).</w:t>
      </w:r>
    </w:p>
    <w:p w14:paraId="6720986D" w14:textId="11C5C82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&lt;H2&gt;Classification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Stratification</w:t>
      </w:r>
    </w:p>
    <w:p w14:paraId="68847958" w14:textId="627B647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designation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pathophysiology,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326A2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326A2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classified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facilitates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stratification.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Biomarkers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BNP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explored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assessment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prognosis.</w:t>
      </w:r>
    </w:p>
    <w:p w14:paraId="3D300673" w14:textId="1792797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</w:t>
      </w:r>
    </w:p>
    <w:p w14:paraId="76744FAD" w14:textId="64256E4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traditional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classification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326A2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326A2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New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York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Association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(NYHA)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functional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classification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Class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asymptomatic,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class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class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class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patients.</w:t>
      </w:r>
    </w:p>
    <w:p w14:paraId="6721A13F" w14:textId="2BD20472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</w:p>
    <w:p w14:paraId="1033E267" w14:textId="61A9662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earlier,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recognition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326A2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326A2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AHA/ACC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classification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referred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literature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guidelines.</w:t>
      </w:r>
    </w:p>
    <w:p w14:paraId="31814E34" w14:textId="3BCB0179" w:rsidR="00B916B7" w:rsidRPr="008F6664" w:rsidRDefault="000A1DB2" w:rsidP="004D5CB3">
      <w:pPr>
        <w:widowControl w:val="0"/>
        <w:numPr>
          <w:ilvl w:val="0"/>
          <w:numId w:val="2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326A2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326A2" w:rsidRPr="008F6664">
        <w:rPr>
          <w:rFonts w:cstheme="minorHAnsi"/>
          <w:sz w:val="24"/>
          <w:szCs w:val="24"/>
        </w:rPr>
        <w:t>failure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discernible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structural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abnormalities</w:t>
      </w:r>
    </w:p>
    <w:p w14:paraId="48A1F0FD" w14:textId="08A7B961" w:rsidR="00B916B7" w:rsidRPr="008F6664" w:rsidRDefault="000A1DB2" w:rsidP="004D5CB3">
      <w:pPr>
        <w:widowControl w:val="0"/>
        <w:numPr>
          <w:ilvl w:val="0"/>
          <w:numId w:val="2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structural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</w:p>
    <w:p w14:paraId="07A6FA6C" w14:textId="15FF1AA1" w:rsidR="00B916B7" w:rsidRPr="008F6664" w:rsidRDefault="000A1DB2" w:rsidP="004D5CB3">
      <w:pPr>
        <w:widowControl w:val="0"/>
        <w:numPr>
          <w:ilvl w:val="0"/>
          <w:numId w:val="2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structural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</w:p>
    <w:p w14:paraId="2BE1B2EA" w14:textId="33DA4C5E" w:rsidR="00B916B7" w:rsidRPr="008F6664" w:rsidRDefault="000A1DB2" w:rsidP="004D5CB3">
      <w:pPr>
        <w:widowControl w:val="0"/>
        <w:numPr>
          <w:ilvl w:val="0"/>
          <w:numId w:val="2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structural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maximal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</w:p>
    <w:p w14:paraId="0C997EE5" w14:textId="071424C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Biomarkers</w:t>
      </w:r>
    </w:p>
    <w:p w14:paraId="77A5E065" w14:textId="28FE706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Biomarkers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BNP,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NT-</w:t>
      </w:r>
      <w:proofErr w:type="spellStart"/>
      <w:r w:rsidRPr="008F6664">
        <w:rPr>
          <w:rFonts w:cstheme="minorHAnsi"/>
          <w:sz w:val="24"/>
          <w:szCs w:val="24"/>
        </w:rPr>
        <w:t>proBNP</w:t>
      </w:r>
      <w:proofErr w:type="spellEnd"/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copeptin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[a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C-terminal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fragment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provasopressin</w:t>
      </w:r>
      <w:proofErr w:type="spellEnd"/>
      <w:r w:rsidRPr="008F6664">
        <w:rPr>
          <w:rFonts w:cstheme="minorHAnsi"/>
          <w:sz w:val="24"/>
          <w:szCs w:val="24"/>
        </w:rPr>
        <w:t>])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explored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incorporated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parameters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prognostication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(area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curve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0.76),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two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pathophysiologically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distinct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NT-</w:t>
      </w:r>
      <w:proofErr w:type="spellStart"/>
      <w:r w:rsidRPr="008F6664">
        <w:rPr>
          <w:rFonts w:cstheme="minorHAnsi"/>
          <w:sz w:val="24"/>
          <w:szCs w:val="24"/>
        </w:rPr>
        <w:t>proBNP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copeptin</w:t>
      </w:r>
      <w:proofErr w:type="spellEnd"/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validation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biomarkers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stratification.</w:t>
      </w:r>
    </w:p>
    <w:p w14:paraId="319E6E4A" w14:textId="0CA63F8C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&lt;H1&gt;Principles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7E23A3BD" w14:textId="0D96CFA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strategy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attending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etiologies,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etiologically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pathophysiologically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intensively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possible.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212D2"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inexorable,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sometimes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reversible,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stages—underscoring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treatment.</w:t>
      </w:r>
    </w:p>
    <w:p w14:paraId="76BDA8EF" w14:textId="6CB1FDAD" w:rsidR="00A908A2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3E0E15" w:rsidRPr="008F6664">
        <w:rPr>
          <w:rFonts w:cstheme="minorHAnsi"/>
          <w:sz w:val="24"/>
          <w:szCs w:val="24"/>
        </w:rPr>
        <w:t>2</w:t>
      </w:r>
      <w:r w:rsidRPr="008F6664">
        <w:rPr>
          <w:rFonts w:cstheme="minorHAnsi"/>
          <w:sz w:val="24"/>
          <w:szCs w:val="24"/>
        </w:rPr>
        <w:t>&gt;Prevention</w:t>
      </w:r>
    </w:p>
    <w:p w14:paraId="384D8A50" w14:textId="0A40C6FB" w:rsidR="00B916B7" w:rsidRPr="008F6664" w:rsidRDefault="0086656B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826BF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826BF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sc</w:t>
      </w:r>
      <w:r w:rsidR="00592D73" w:rsidRPr="008F6664">
        <w:rPr>
          <w:rFonts w:cstheme="minorHAnsi"/>
          <w:sz w:val="24"/>
          <w:szCs w:val="24"/>
        </w:rPr>
        <w:t>reening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92D73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91E0E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91E0E" w:rsidRPr="008F6664">
        <w:rPr>
          <w:rFonts w:cstheme="minorHAnsi"/>
          <w:sz w:val="24"/>
          <w:szCs w:val="24"/>
        </w:rPr>
        <w:t>treating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826BF"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826BF" w:rsidRPr="008F6664">
        <w:rPr>
          <w:rFonts w:cstheme="minorHAnsi"/>
          <w:sz w:val="24"/>
          <w:szCs w:val="24"/>
        </w:rPr>
        <w:t>principal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D35AF" w:rsidRPr="008F6664">
        <w:rPr>
          <w:rFonts w:cstheme="minorHAnsi"/>
          <w:sz w:val="24"/>
          <w:szCs w:val="24"/>
        </w:rPr>
        <w:t>r</w:t>
      </w:r>
      <w:r w:rsidR="000A1DB2" w:rsidRPr="008F6664">
        <w:rPr>
          <w:rFonts w:cstheme="minorHAnsi"/>
          <w:sz w:val="24"/>
          <w:szCs w:val="24"/>
        </w:rPr>
        <w:t>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91E0E" w:rsidRPr="008F6664">
        <w:rPr>
          <w:rFonts w:cstheme="minorHAnsi"/>
          <w:sz w:val="24"/>
          <w:szCs w:val="24"/>
        </w:rPr>
        <w:t>f</w:t>
      </w:r>
      <w:r w:rsidR="000A1DB2" w:rsidRPr="008F6664">
        <w:rPr>
          <w:rFonts w:cstheme="minorHAnsi"/>
          <w:sz w:val="24"/>
          <w:szCs w:val="24"/>
        </w:rPr>
        <w:t>actors</w:t>
      </w:r>
      <w:r w:rsidR="00C23015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826BF"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826BF"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D0CC6"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826BF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826BF"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04BF3" w:rsidRPr="008F6664">
        <w:rPr>
          <w:rFonts w:cstheme="minorHAnsi"/>
          <w:sz w:val="24"/>
          <w:szCs w:val="24"/>
        </w:rPr>
        <w:t>15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04BF3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04BF3" w:rsidRPr="008F6664">
        <w:rPr>
          <w:rFonts w:cstheme="minorHAnsi"/>
          <w:sz w:val="24"/>
          <w:szCs w:val="24"/>
        </w:rPr>
        <w:t>26),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04BF3" w:rsidRPr="008F6664">
        <w:rPr>
          <w:rFonts w:cstheme="minorHAnsi"/>
          <w:sz w:val="24"/>
          <w:szCs w:val="24"/>
        </w:rPr>
        <w:t>atherosclerotic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04BF3"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04BF3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04BF3" w:rsidRPr="008F6664">
        <w:rPr>
          <w:rFonts w:cstheme="minorHAnsi"/>
          <w:sz w:val="24"/>
          <w:szCs w:val="24"/>
        </w:rPr>
        <w:lastRenderedPageBreak/>
        <w:t>Cha</w:t>
      </w:r>
      <w:r w:rsidR="00EA5449" w:rsidRPr="008F6664">
        <w:rPr>
          <w:rFonts w:cstheme="minorHAnsi"/>
          <w:sz w:val="24"/>
          <w:szCs w:val="24"/>
        </w:rPr>
        <w:t>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5449" w:rsidRPr="008F6664">
        <w:rPr>
          <w:rFonts w:cstheme="minorHAnsi"/>
          <w:sz w:val="24"/>
          <w:szCs w:val="24"/>
        </w:rPr>
        <w:t>18,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5449" w:rsidRPr="008F6664">
        <w:rPr>
          <w:rFonts w:cstheme="minorHAnsi"/>
          <w:sz w:val="24"/>
          <w:szCs w:val="24"/>
        </w:rPr>
        <w:t>27,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5449" w:rsidRPr="008F6664">
        <w:rPr>
          <w:rFonts w:cstheme="minorHAnsi"/>
          <w:sz w:val="24"/>
          <w:szCs w:val="24"/>
        </w:rPr>
        <w:t>30,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5449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5449" w:rsidRPr="008F6664">
        <w:rPr>
          <w:rFonts w:cstheme="minorHAnsi"/>
          <w:sz w:val="24"/>
          <w:szCs w:val="24"/>
        </w:rPr>
        <w:t>31),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C087F" w:rsidRPr="008F6664">
        <w:rPr>
          <w:rFonts w:cstheme="minorHAnsi"/>
          <w:sz w:val="24"/>
          <w:szCs w:val="24"/>
        </w:rPr>
        <w:t>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C087F" w:rsidRPr="008F6664">
        <w:rPr>
          <w:rFonts w:cstheme="minorHAnsi"/>
          <w:sz w:val="24"/>
          <w:szCs w:val="24"/>
        </w:rPr>
        <w:t>apnea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C087F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C087F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C087F" w:rsidRPr="008F6664">
        <w:rPr>
          <w:rFonts w:cstheme="minorHAnsi"/>
          <w:sz w:val="24"/>
          <w:szCs w:val="24"/>
        </w:rPr>
        <w:t>45),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C087F"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C087F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C087F" w:rsidRPr="008F6664">
        <w:rPr>
          <w:rFonts w:cstheme="minorHAnsi"/>
          <w:sz w:val="24"/>
          <w:szCs w:val="24"/>
        </w:rPr>
        <w:t>Chapter</w:t>
      </w:r>
      <w:r w:rsidR="0020574D"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574D" w:rsidRPr="008F6664">
        <w:rPr>
          <w:rFonts w:cstheme="minorHAnsi"/>
          <w:sz w:val="24"/>
          <w:szCs w:val="24"/>
        </w:rPr>
        <w:t>93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574D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574D" w:rsidRPr="008F6664">
        <w:rPr>
          <w:rFonts w:cstheme="minorHAnsi"/>
          <w:sz w:val="24"/>
          <w:szCs w:val="24"/>
        </w:rPr>
        <w:t>102)</w:t>
      </w:r>
      <w:r w:rsidR="004D5CB3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574D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574D" w:rsidRPr="008F6664">
        <w:rPr>
          <w:rFonts w:cstheme="minorHAnsi"/>
          <w:sz w:val="24"/>
          <w:szCs w:val="24"/>
        </w:rPr>
        <w:t>obesity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574D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574D"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574D" w:rsidRPr="008F6664">
        <w:rPr>
          <w:rFonts w:cstheme="minorHAnsi"/>
          <w:sz w:val="24"/>
          <w:szCs w:val="24"/>
        </w:rPr>
        <w:t>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574D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0574D" w:rsidRPr="008F6664">
        <w:rPr>
          <w:rFonts w:cstheme="minorHAnsi"/>
          <w:sz w:val="24"/>
          <w:szCs w:val="24"/>
        </w:rPr>
        <w:t>235).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Preclinical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case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D6957" w:rsidRPr="008F6664">
        <w:rPr>
          <w:rFonts w:cstheme="minorHAnsi"/>
          <w:sz w:val="24"/>
          <w:szCs w:val="24"/>
        </w:rPr>
        <w:t>finding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602B3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602B3"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602B3"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602B3"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602B3"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602B3"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602B3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602B3" w:rsidRPr="008F6664">
        <w:rPr>
          <w:rFonts w:cstheme="minorHAnsi"/>
          <w:sz w:val="24"/>
          <w:szCs w:val="24"/>
        </w:rPr>
        <w:t>presence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602B3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602B3"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602B3"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4A2A" w:rsidRPr="008F6664">
        <w:rPr>
          <w:rFonts w:cstheme="minorHAnsi"/>
          <w:sz w:val="24"/>
          <w:szCs w:val="24"/>
        </w:rPr>
        <w:t>h</w:t>
      </w:r>
      <w:r w:rsidR="00F226EE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26EE"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26EE" w:rsidRPr="008F6664">
        <w:rPr>
          <w:rFonts w:cstheme="minorHAnsi"/>
          <w:sz w:val="24"/>
          <w:szCs w:val="24"/>
        </w:rPr>
        <w:t>suggested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26EE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26EE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26EE" w:rsidRPr="008F6664">
        <w:rPr>
          <w:rFonts w:cstheme="minorHAnsi"/>
          <w:sz w:val="24"/>
          <w:szCs w:val="24"/>
        </w:rPr>
        <w:t>means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26EE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95D47" w:rsidRPr="008F6664">
        <w:rPr>
          <w:rFonts w:cstheme="minorHAnsi"/>
          <w:sz w:val="24"/>
          <w:szCs w:val="24"/>
        </w:rPr>
        <w:t>reducing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72C5" w:rsidRPr="008F6664">
        <w:rPr>
          <w:rFonts w:cstheme="minorHAnsi"/>
          <w:sz w:val="24"/>
          <w:szCs w:val="24"/>
        </w:rPr>
        <w:t>incidence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72C5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72C5" w:rsidRPr="008F6664">
        <w:rPr>
          <w:rFonts w:cstheme="minorHAnsi"/>
          <w:sz w:val="24"/>
          <w:szCs w:val="24"/>
        </w:rPr>
        <w:t>severity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72C5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72C5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72C5" w:rsidRPr="008F6664">
        <w:rPr>
          <w:rFonts w:cstheme="minorHAnsi"/>
          <w:sz w:val="24"/>
          <w:szCs w:val="24"/>
        </w:rPr>
        <w:t>failure</w:t>
      </w:r>
      <w:r w:rsidR="004D5CB3">
        <w:rPr>
          <w:rFonts w:cstheme="minorHAnsi"/>
          <w:sz w:val="24"/>
          <w:szCs w:val="24"/>
        </w:rPr>
        <w:t>;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E42E49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42E49" w:rsidRPr="008F6664">
        <w:rPr>
          <w:rFonts w:cstheme="minorHAnsi"/>
          <w:sz w:val="24"/>
          <w:szCs w:val="24"/>
        </w:rPr>
        <w:t>single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42E49" w:rsidRPr="008F6664">
        <w:rPr>
          <w:rFonts w:cstheme="minorHAnsi"/>
          <w:sz w:val="24"/>
          <w:szCs w:val="24"/>
        </w:rPr>
        <w:t>center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42E49"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04FE2"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62416" w:rsidRPr="008F6664">
        <w:rPr>
          <w:rFonts w:cstheme="minorHAnsi"/>
          <w:sz w:val="24"/>
          <w:szCs w:val="24"/>
        </w:rPr>
        <w:t>brain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62416"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62416" w:rsidRPr="008F6664">
        <w:rPr>
          <w:rFonts w:cstheme="minorHAnsi"/>
          <w:sz w:val="24"/>
          <w:szCs w:val="24"/>
        </w:rPr>
        <w:t>peptide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found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doing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incidence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severity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09D" w:rsidRPr="008F6664">
        <w:rPr>
          <w:rFonts w:cstheme="minorHAnsi"/>
          <w:sz w:val="24"/>
          <w:szCs w:val="24"/>
        </w:rPr>
        <w:t>failure</w:t>
      </w:r>
      <w:r w:rsidR="008B0A00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B0A00"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B0A00"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1BA6" w:rsidRPr="008F6664">
        <w:rPr>
          <w:rFonts w:cstheme="minorHAnsi"/>
          <w:sz w:val="24"/>
          <w:szCs w:val="24"/>
        </w:rPr>
        <w:t>cost-effectiveness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72C5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42E49" w:rsidRPr="008F6664">
        <w:rPr>
          <w:rFonts w:cstheme="minorHAnsi"/>
          <w:sz w:val="24"/>
          <w:szCs w:val="24"/>
        </w:rPr>
        <w:t>general</w:t>
      </w:r>
      <w:r w:rsidR="00795D47" w:rsidRPr="008F6664">
        <w:rPr>
          <w:rFonts w:cstheme="minorHAnsi"/>
          <w:sz w:val="24"/>
          <w:szCs w:val="24"/>
        </w:rPr>
        <w:t>izability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72C5" w:rsidRPr="008F6664">
        <w:rPr>
          <w:rFonts w:cstheme="minorHAnsi"/>
          <w:sz w:val="24"/>
          <w:szCs w:val="24"/>
        </w:rPr>
        <w:t>remain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72C5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72C5"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0977" w:rsidRPr="008F6664">
        <w:rPr>
          <w:rFonts w:cstheme="minorHAnsi"/>
          <w:sz w:val="24"/>
          <w:szCs w:val="24"/>
        </w:rPr>
        <w:t>established.</w:t>
      </w:r>
    </w:p>
    <w:p w14:paraId="082F8FEC" w14:textId="28E9E14D" w:rsidR="003E0E15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3E0E15" w:rsidRPr="008F6664">
        <w:rPr>
          <w:rFonts w:cstheme="minorHAnsi"/>
          <w:sz w:val="24"/>
          <w:szCs w:val="24"/>
        </w:rPr>
        <w:t>3</w:t>
      </w:r>
      <w:r w:rsidRPr="008F6664">
        <w:rPr>
          <w:rFonts w:cstheme="minorHAnsi"/>
          <w:sz w:val="24"/>
          <w:szCs w:val="24"/>
        </w:rPr>
        <w:t>&gt;Screening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D0CC6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D0CC6"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D0CC6" w:rsidRPr="008F6664">
        <w:rPr>
          <w:rFonts w:cstheme="minorHAnsi"/>
          <w:sz w:val="24"/>
          <w:szCs w:val="24"/>
        </w:rPr>
        <w:t>Factors</w:t>
      </w:r>
    </w:p>
    <w:p w14:paraId="789F4B69" w14:textId="2582C39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Screening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carried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office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examination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utilization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scoring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derived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community-based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Framingham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validated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estimating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ECG,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cardiomegaly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x-ray,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expiratory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(Tables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32-1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32-2).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facilitates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identification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all-to-prevalent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underutilization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delay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implementation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04AA"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prevention.</w:t>
      </w:r>
      <w:r w:rsidR="004D5CB3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&lt;TAB32-1&gt;</w:t>
      </w:r>
      <w:r w:rsidR="004D5CB3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&lt;TAB32-2&gt;</w:t>
      </w:r>
    </w:p>
    <w:p w14:paraId="70144BF2" w14:textId="6DFF2575" w:rsidR="003E0E15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601C32" w:rsidRPr="008F6664">
        <w:rPr>
          <w:rFonts w:cstheme="minorHAnsi"/>
          <w:sz w:val="24"/>
          <w:szCs w:val="24"/>
        </w:rPr>
        <w:t>3</w:t>
      </w:r>
      <w:r w:rsidRPr="008F6664">
        <w:rPr>
          <w:rFonts w:cstheme="minorHAnsi"/>
          <w:sz w:val="24"/>
          <w:szCs w:val="24"/>
        </w:rPr>
        <w:t>&gt;Treat</w:t>
      </w:r>
      <w:r w:rsidR="003E0E15" w:rsidRPr="008F6664">
        <w:rPr>
          <w:rFonts w:cstheme="minorHAnsi"/>
          <w:sz w:val="24"/>
          <w:szCs w:val="24"/>
        </w:rPr>
        <w:t>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</w:p>
    <w:p w14:paraId="7A3CF599" w14:textId="34399BC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aggressive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26),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hyperlipidemia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27),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coronary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artery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D31B5" w:rsidRPr="008F6664">
        <w:rPr>
          <w:rFonts w:cstheme="minorHAnsi"/>
          <w:sz w:val="24"/>
          <w:szCs w:val="24"/>
        </w:rPr>
        <w:t>18,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31),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D31B5" w:rsidRPr="008F6664">
        <w:rPr>
          <w:rFonts w:cstheme="minorHAnsi"/>
          <w:sz w:val="24"/>
          <w:szCs w:val="24"/>
        </w:rPr>
        <w:t>obstructive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D31B5" w:rsidRPr="008F6664">
        <w:rPr>
          <w:rFonts w:cstheme="minorHAnsi"/>
          <w:sz w:val="24"/>
          <w:szCs w:val="24"/>
        </w:rPr>
        <w:t>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D31B5" w:rsidRPr="008F6664">
        <w:rPr>
          <w:rFonts w:cstheme="minorHAnsi"/>
          <w:sz w:val="24"/>
          <w:szCs w:val="24"/>
        </w:rPr>
        <w:t>apnea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D31B5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D31B5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D31B5" w:rsidRPr="008F6664">
        <w:rPr>
          <w:rFonts w:cstheme="minorHAnsi"/>
          <w:sz w:val="24"/>
          <w:szCs w:val="24"/>
        </w:rPr>
        <w:t>45)</w:t>
      </w:r>
      <w:r w:rsidR="004D5CB3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diabetes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mellitus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102),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thyroid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Pr="008F6664">
        <w:rPr>
          <w:rFonts w:cstheme="minorHAnsi"/>
          <w:sz w:val="24"/>
          <w:szCs w:val="24"/>
        </w:rPr>
        <w:t>—both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hypothyroidism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104)</w:t>
      </w:r>
      <w:r w:rsidR="004D5CB3">
        <w:rPr>
          <w:rFonts w:cstheme="minorHAnsi"/>
          <w:sz w:val="24"/>
          <w:szCs w:val="24"/>
        </w:rPr>
        <w:t xml:space="preserve">, </w:t>
      </w:r>
      <w:r w:rsidRPr="008F6664">
        <w:rPr>
          <w:rFonts w:cstheme="minorHAnsi"/>
          <w:i/>
          <w:sz w:val="24"/>
          <w:szCs w:val="24"/>
        </w:rPr>
        <w:t>valvular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33),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tachycardias,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rapid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28)</w:t>
      </w:r>
      <w:r w:rsidR="009D31B5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D31B5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D31B5" w:rsidRPr="008F6664">
        <w:rPr>
          <w:rFonts w:cstheme="minorHAnsi"/>
          <w:sz w:val="24"/>
          <w:szCs w:val="24"/>
        </w:rPr>
        <w:t>obesity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D31B5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D31B5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D31B5" w:rsidRPr="008F6664">
        <w:rPr>
          <w:rFonts w:cstheme="minorHAnsi"/>
          <w:sz w:val="24"/>
          <w:szCs w:val="24"/>
        </w:rPr>
        <w:t>235</w:t>
      </w:r>
      <w:r w:rsidR="00B77829" w:rsidRPr="008F6664">
        <w:rPr>
          <w:rFonts w:cstheme="minorHAnsi"/>
          <w:sz w:val="24"/>
          <w:szCs w:val="24"/>
        </w:rPr>
        <w:t>)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Statins,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antihypertensive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beneficial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at-risk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populations.</w:t>
      </w:r>
    </w:p>
    <w:p w14:paraId="0FA6DC6E" w14:textId="42462E1B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Attention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lifestyle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prominent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alcohol,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tobacco,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substance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toward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etiologies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Maintaining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weight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smoking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exercising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regularly,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consuming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alcohol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moderately,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breakfast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cereals,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fruits,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vegetables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lifetime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21.2%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(adhering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10.1%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(adhering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impact.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Adherence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DASH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fruits,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vegetables,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low-fat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products,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grains)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37%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accrue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eliminating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omega-3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fatty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acids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consumption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fish,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nuts,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vegetables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inversely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Abstinence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alcohol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alcohol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disorder;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abstinence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cocaine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smoking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injury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</w:p>
    <w:p w14:paraId="0F632688" w14:textId="510CCFB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D11970" w:rsidRPr="008F6664">
        <w:rPr>
          <w:rFonts w:cstheme="minorHAnsi"/>
          <w:sz w:val="24"/>
          <w:szCs w:val="24"/>
        </w:rPr>
        <w:t>3</w:t>
      </w:r>
      <w:r w:rsidRPr="008F6664">
        <w:rPr>
          <w:rFonts w:cstheme="minorHAnsi"/>
          <w:sz w:val="24"/>
          <w:szCs w:val="24"/>
        </w:rPr>
        <w:t>&gt;Correct</w:t>
      </w:r>
      <w:r w:rsidR="003E0E15" w:rsidRPr="008F6664">
        <w:rPr>
          <w:rFonts w:cstheme="minorHAnsi"/>
          <w:sz w:val="24"/>
          <w:szCs w:val="24"/>
        </w:rPr>
        <w:t>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</w:p>
    <w:p w14:paraId="69C9D638" w14:textId="68E3EC6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Attention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priority.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illness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</w:p>
    <w:p w14:paraId="55FAA2CC" w14:textId="6BD1BCE8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D11970" w:rsidRPr="008F6664">
        <w:rPr>
          <w:rFonts w:cstheme="minorHAnsi"/>
          <w:sz w:val="24"/>
          <w:szCs w:val="24"/>
        </w:rPr>
        <w:t>4</w:t>
      </w:r>
      <w:r w:rsidRPr="008F6664">
        <w:rPr>
          <w:rFonts w:cstheme="minorHAnsi"/>
          <w:sz w:val="24"/>
          <w:szCs w:val="24"/>
        </w:rPr>
        <w:t>&gt;Concurrent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Illnesses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Stresses</w:t>
      </w:r>
      <w:r w:rsidR="00D11970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Acute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ischemia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82),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fever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11),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rapid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supraventricular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tachycardias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28),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pneumonia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52),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pulmonary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embolization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35),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inadequately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controlled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thyroid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104),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excess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salt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intake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emotional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stress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31)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reserve.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Obstructive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sleep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neurohumoral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stimuli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positive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airway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(CPAP)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counterproductive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iron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deficiency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independent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alcohol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disorder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tachyarrhythmias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28),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alcohol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deleterious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(unless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tachycardia).</w:t>
      </w:r>
    </w:p>
    <w:p w14:paraId="558149D8" w14:textId="01124215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D11970" w:rsidRPr="008F6664">
        <w:rPr>
          <w:rFonts w:cstheme="minorHAnsi"/>
          <w:sz w:val="24"/>
          <w:szCs w:val="24"/>
        </w:rPr>
        <w:t>4</w:t>
      </w:r>
      <w:r w:rsidRPr="008F6664">
        <w:rPr>
          <w:rFonts w:cstheme="minorHAnsi"/>
          <w:sz w:val="24"/>
          <w:szCs w:val="24"/>
        </w:rPr>
        <w:t>&gt;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D11970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harmful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calcium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channel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NSAIDs</w:t>
      </w:r>
      <w:r w:rsidRPr="008F6664">
        <w:rPr>
          <w:rFonts w:cstheme="minorHAnsi"/>
          <w:sz w:val="24"/>
          <w:szCs w:val="24"/>
        </w:rPr>
        <w:t>.</w:t>
      </w:r>
    </w:p>
    <w:p w14:paraId="3F98F637" w14:textId="15296EC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D751FF" w:rsidRPr="008F6664">
        <w:rPr>
          <w:rFonts w:cstheme="minorHAnsi"/>
          <w:sz w:val="24"/>
          <w:szCs w:val="24"/>
        </w:rPr>
        <w:t>5</w:t>
      </w:r>
      <w:r w:rsidRPr="008F6664">
        <w:rPr>
          <w:rFonts w:cstheme="minorHAnsi"/>
          <w:sz w:val="24"/>
          <w:szCs w:val="24"/>
        </w:rPr>
        <w:t>&gt;Calcium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Channel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Blockers</w:t>
      </w:r>
      <w:r w:rsidR="00B0293F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82351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F507B6" w:rsidRPr="008F6664">
        <w:rPr>
          <w:rFonts w:cstheme="minorHAnsi"/>
          <w:sz w:val="24"/>
          <w:szCs w:val="24"/>
        </w:rPr>
        <w:t>nondihydropyridine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calcium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channel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diltiazem,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verapamil)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exert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net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negative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inotropic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effect.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control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control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26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28),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accompaniments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HF.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C</w:t>
      </w:r>
      <w:r w:rsidRPr="008F6664">
        <w:rPr>
          <w:rFonts w:cstheme="minorHAnsi"/>
          <w:sz w:val="24"/>
          <w:szCs w:val="24"/>
        </w:rPr>
        <w:t>onsequently,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already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exacerbation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F507B6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dihydropyridine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formulations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vasodilation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angina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507B6" w:rsidRPr="008F6664">
        <w:rPr>
          <w:rFonts w:cstheme="minorHAnsi"/>
          <w:sz w:val="24"/>
          <w:szCs w:val="24"/>
        </w:rPr>
        <w:t>control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4454B"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4454B" w:rsidRPr="008F6664">
        <w:rPr>
          <w:rFonts w:cstheme="minorHAnsi"/>
          <w:sz w:val="24"/>
          <w:szCs w:val="24"/>
        </w:rPr>
        <w:t>short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4454B" w:rsidRPr="008F6664">
        <w:rPr>
          <w:rFonts w:cstheme="minorHAnsi"/>
          <w:sz w:val="24"/>
          <w:szCs w:val="24"/>
        </w:rPr>
        <w:t>acting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4454B" w:rsidRPr="008F6664">
        <w:rPr>
          <w:rFonts w:cstheme="minorHAnsi"/>
          <w:sz w:val="24"/>
          <w:szCs w:val="24"/>
        </w:rPr>
        <w:t>nifedipine)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4454B"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4454B" w:rsidRPr="008F6664">
        <w:rPr>
          <w:rFonts w:cstheme="minorHAnsi"/>
          <w:sz w:val="24"/>
          <w:szCs w:val="24"/>
        </w:rPr>
        <w:t>trigger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4454B" w:rsidRPr="008F6664">
        <w:rPr>
          <w:rFonts w:cstheme="minorHAnsi"/>
          <w:sz w:val="24"/>
          <w:szCs w:val="24"/>
        </w:rPr>
        <w:t>reflex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4454B" w:rsidRPr="008F6664">
        <w:rPr>
          <w:rFonts w:cstheme="minorHAnsi"/>
          <w:sz w:val="24"/>
          <w:szCs w:val="24"/>
        </w:rPr>
        <w:t>tachycardia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4454B"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4454B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life-threatening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arrhythmias,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infarction,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Purported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mechanisms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reflex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tachycardia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negative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inotropic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relatively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necessarily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calcium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channel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blockers,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amlodipine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0.30).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appears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contractility,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conductivity,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neurohumoral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reflexes,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precisely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calcium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channel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unclear.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amlodipine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carries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bothersome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weather.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calcium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channel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angina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switched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beta-blockers).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calcium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channel–blocker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deemed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persistent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angina),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amlodipine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consultation.</w:t>
      </w:r>
    </w:p>
    <w:p w14:paraId="76AF70B9" w14:textId="51138DC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D751FF" w:rsidRPr="008F6664">
        <w:rPr>
          <w:rFonts w:cstheme="minorHAnsi"/>
          <w:sz w:val="24"/>
          <w:szCs w:val="24"/>
        </w:rPr>
        <w:t>5</w:t>
      </w:r>
      <w:r w:rsidRPr="008F6664">
        <w:rPr>
          <w:rFonts w:cstheme="minorHAnsi"/>
          <w:sz w:val="24"/>
          <w:szCs w:val="24"/>
        </w:rPr>
        <w:t>&gt;NSAIDs</w:t>
      </w:r>
      <w:r w:rsidR="00B426AF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interfering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prostaglandin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synthesis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overload,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azotemia,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vasodilation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156).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resistance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secretion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across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tubular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membrane.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degree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NSAID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COX-2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hazard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1.22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naproxen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1.75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celecoxib.</w:t>
      </w:r>
    </w:p>
    <w:p w14:paraId="46181D92" w14:textId="6A9B1A5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3E0E15" w:rsidRPr="008F6664">
        <w:rPr>
          <w:rFonts w:cstheme="minorHAnsi"/>
          <w:sz w:val="24"/>
          <w:szCs w:val="24"/>
        </w:rPr>
        <w:t>4</w:t>
      </w:r>
      <w:r w:rsidRPr="008F6664">
        <w:rPr>
          <w:rFonts w:cstheme="minorHAnsi"/>
          <w:sz w:val="24"/>
          <w:szCs w:val="24"/>
        </w:rPr>
        <w:t>&gt;Cardiotoxic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Chemotherapy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B426AF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Minimizing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cardiotoxic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antitumor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cancer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obviously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difficult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challenge,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(including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ultrasound)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minimize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damage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88).</w:t>
      </w:r>
    </w:p>
    <w:p w14:paraId="26333545" w14:textId="08DECD9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3E0E15" w:rsidRPr="008F6664">
        <w:rPr>
          <w:rFonts w:cstheme="minorHAnsi"/>
          <w:sz w:val="24"/>
          <w:szCs w:val="24"/>
        </w:rPr>
        <w:t>2</w:t>
      </w:r>
      <w:r w:rsidRPr="008F6664">
        <w:rPr>
          <w:rFonts w:cstheme="minorHAnsi"/>
          <w:sz w:val="24"/>
          <w:szCs w:val="24"/>
        </w:rPr>
        <w:t>&gt;</w:t>
      </w:r>
      <w:r w:rsidR="002F622B" w:rsidRPr="008F6664">
        <w:rPr>
          <w:rFonts w:cstheme="minorHAnsi"/>
          <w:sz w:val="24"/>
          <w:szCs w:val="24"/>
        </w:rPr>
        <w:t>T</w:t>
      </w:r>
      <w:r w:rsidRPr="008F6664">
        <w:rPr>
          <w:rFonts w:cstheme="minorHAnsi"/>
          <w:sz w:val="24"/>
          <w:szCs w:val="24"/>
        </w:rPr>
        <w:t>reat</w:t>
      </w:r>
      <w:r w:rsidR="002F622B" w:rsidRPr="008F6664">
        <w:rPr>
          <w:rFonts w:cstheme="minorHAnsi"/>
          <w:sz w:val="24"/>
          <w:szCs w:val="24"/>
        </w:rPr>
        <w:t>ing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2F622B" w:rsidRPr="008F6664">
        <w:rPr>
          <w:rFonts w:cstheme="minorHAnsi"/>
          <w:sz w:val="24"/>
          <w:szCs w:val="24"/>
        </w:rPr>
        <w:t>Pathophysiologically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AF4746" w:rsidRPr="008F6664">
        <w:rPr>
          <w:rFonts w:cstheme="minorHAnsi"/>
          <w:sz w:val="24"/>
          <w:szCs w:val="24"/>
        </w:rPr>
        <w:t>(</w:t>
      </w:r>
      <w:r w:rsidR="000B5007" w:rsidRPr="008F6664">
        <w:rPr>
          <w:rFonts w:cstheme="minorHAnsi"/>
          <w:sz w:val="24"/>
          <w:szCs w:val="24"/>
        </w:rPr>
        <w:t>48</w:t>
      </w:r>
      <w:r w:rsidR="004D5CB3">
        <w:rPr>
          <w:rFonts w:cstheme="minorHAnsi"/>
          <w:sz w:val="24"/>
          <w:szCs w:val="24"/>
        </w:rPr>
        <w:t>–</w:t>
      </w:r>
      <w:r w:rsidR="000B5007" w:rsidRPr="008F6664">
        <w:rPr>
          <w:rFonts w:cstheme="minorHAnsi"/>
          <w:sz w:val="24"/>
          <w:szCs w:val="24"/>
        </w:rPr>
        <w:t>61)</w:t>
      </w:r>
    </w:p>
    <w:p w14:paraId="3BB0425B" w14:textId="299E89F2" w:rsidR="002F622B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reflect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address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pathophysiology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and/or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compensatory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mechanisms,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renin–angiotensin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analysis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years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pathophysiologically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targeted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.patients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3E0E15" w:rsidRPr="008F6664">
        <w:rPr>
          <w:rFonts w:cstheme="minorHAnsi"/>
          <w:sz w:val="24"/>
          <w:szCs w:val="24"/>
        </w:rPr>
        <w:t>HFrEF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44%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sudden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manner.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Extending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approach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suffered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incomplete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understanding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622B" w:rsidRPr="008F6664">
        <w:rPr>
          <w:rFonts w:cstheme="minorHAnsi"/>
          <w:sz w:val="24"/>
          <w:szCs w:val="24"/>
        </w:rPr>
        <w:t>pathophysiology</w:t>
      </w:r>
      <w:r w:rsidR="003E0E15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recent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serendipitous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discovery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lastRenderedPageBreak/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offers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opportunity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change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situation</w:t>
      </w:r>
      <w:r w:rsidR="002F622B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2D1359D8" w14:textId="40416DD9" w:rsidR="002F622B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2F622B" w:rsidRPr="008F6664">
        <w:rPr>
          <w:rFonts w:cstheme="minorHAnsi"/>
          <w:sz w:val="24"/>
          <w:szCs w:val="24"/>
        </w:rPr>
        <w:t>3</w:t>
      </w:r>
      <w:r w:rsidRPr="008F6664">
        <w:rPr>
          <w:rFonts w:cstheme="minorHAnsi"/>
          <w:sz w:val="24"/>
          <w:szCs w:val="24"/>
        </w:rPr>
        <w:t>&gt;Systolic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F4746" w:rsidRPr="008F6664">
        <w:rPr>
          <w:rFonts w:cstheme="minorHAnsi"/>
          <w:sz w:val="24"/>
          <w:szCs w:val="24"/>
        </w:rPr>
        <w:t>(47</w:t>
      </w:r>
      <w:r w:rsidR="004D5CB3">
        <w:rPr>
          <w:rFonts w:cstheme="minorHAnsi"/>
          <w:sz w:val="24"/>
          <w:szCs w:val="24"/>
        </w:rPr>
        <w:t>–</w:t>
      </w:r>
      <w:r w:rsidR="00AF4746" w:rsidRPr="008F6664">
        <w:rPr>
          <w:rFonts w:cstheme="minorHAnsi"/>
          <w:sz w:val="24"/>
          <w:szCs w:val="24"/>
        </w:rPr>
        <w:t>55)</w:t>
      </w:r>
    </w:p>
    <w:p w14:paraId="757C1B0F" w14:textId="46530503" w:rsidR="007C6150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directed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countering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neurohumoral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compensatory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overload,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adrenergic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relief,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angiotensin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beta-blockade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diuretic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relief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overload.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angiotensin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converting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enzyme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inhibitor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angiotensin-receptor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ARB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heightened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angiotensin–renin–aldosterone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preload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afterload.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i/>
          <w:sz w:val="24"/>
          <w:szCs w:val="24"/>
        </w:rPr>
        <w:t>Beta-blockers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blunt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excessive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catecholamine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response,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slowing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reducing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stimulus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remodel.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beta-blockade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seem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paradoxical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fraction,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actually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improves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hemodynamics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survival.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6829014E" w14:textId="53A149E9" w:rsidR="00E0513D" w:rsidRPr="008F6664" w:rsidRDefault="007C6150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Several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emerged.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1752F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E0513D" w:rsidRPr="008F6664">
        <w:rPr>
          <w:rFonts w:cstheme="minorHAnsi"/>
          <w:sz w:val="24"/>
          <w:szCs w:val="24"/>
        </w:rPr>
        <w:t>HFrEF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81752F"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1752F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1752F" w:rsidRPr="008F6664">
        <w:rPr>
          <w:rFonts w:cstheme="minorHAnsi"/>
          <w:sz w:val="24"/>
          <w:szCs w:val="24"/>
        </w:rPr>
        <w:t>obesity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1752F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1752F" w:rsidRPr="008F6664">
        <w:rPr>
          <w:rFonts w:cstheme="minorHAnsi"/>
          <w:sz w:val="24"/>
          <w:szCs w:val="24"/>
        </w:rPr>
        <w:t>diabetes,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1752F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1752F" w:rsidRPr="008F6664">
        <w:rPr>
          <w:rFonts w:cstheme="minorHAnsi"/>
          <w:sz w:val="24"/>
          <w:szCs w:val="24"/>
        </w:rPr>
        <w:t>addition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1752F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1752F" w:rsidRPr="008F6664">
        <w:rPr>
          <w:rFonts w:cstheme="minorHAnsi"/>
          <w:i/>
          <w:iCs/>
          <w:sz w:val="24"/>
          <w:szCs w:val="24"/>
        </w:rPr>
        <w:t>SGLT</w:t>
      </w:r>
      <w:r w:rsidR="003227D8" w:rsidRPr="008F6664">
        <w:rPr>
          <w:rFonts w:cstheme="minorHAnsi"/>
          <w:i/>
          <w:iCs/>
          <w:sz w:val="24"/>
          <w:szCs w:val="24"/>
        </w:rPr>
        <w:t>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227D8" w:rsidRPr="008F6664">
        <w:rPr>
          <w:rFonts w:cstheme="minorHAnsi"/>
          <w:i/>
          <w:iCs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(empagliflozin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dapagliflozin)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reduces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almost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25%,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becoming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new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consideration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treatment.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513D" w:rsidRPr="008F6664">
        <w:rPr>
          <w:rFonts w:cstheme="minorHAnsi"/>
          <w:i/>
          <w:iCs/>
          <w:sz w:val="24"/>
          <w:szCs w:val="24"/>
        </w:rPr>
        <w:t>Vericiguat</w:t>
      </w:r>
      <w:r w:rsidR="00E0513D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513D"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513D"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513D" w:rsidRPr="008F6664">
        <w:rPr>
          <w:rFonts w:cstheme="minorHAnsi"/>
          <w:sz w:val="24"/>
          <w:szCs w:val="24"/>
        </w:rPr>
        <w:t>guanylate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0513D" w:rsidRPr="008F6664">
        <w:rPr>
          <w:rFonts w:cstheme="minorHAnsi"/>
          <w:sz w:val="24"/>
          <w:szCs w:val="24"/>
        </w:rPr>
        <w:t>cyclase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activator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enhances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nitric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oxide’s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relaxing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endothelium,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approximately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composite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F6BCE" w:rsidRPr="008F6664">
        <w:rPr>
          <w:rFonts w:cstheme="minorHAnsi"/>
          <w:sz w:val="24"/>
          <w:szCs w:val="24"/>
        </w:rPr>
        <w:t>high-risk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declined.</w:t>
      </w:r>
      <w:r w:rsidR="008F6664" w:rsidRPr="008F6664">
        <w:rPr>
          <w:rFonts w:cstheme="minorHAnsi"/>
          <w:sz w:val="24"/>
          <w:szCs w:val="24"/>
        </w:rPr>
        <w:t xml:space="preserve"> </w:t>
      </w:r>
    </w:p>
    <w:p w14:paraId="1D873F75" w14:textId="4C5480D3" w:rsidR="00B916B7" w:rsidRPr="008F6664" w:rsidRDefault="003504EB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Prior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advent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inhibitors,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hydralazine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isosorbide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achieve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goal,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reflex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tachycardia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hypotension,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compromising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beneficial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relegating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refractory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situations,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African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Americans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discussion).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689A336F" w14:textId="079DB057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applied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fashion,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across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direct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aldosterone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cardiac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glycoside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digoxin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mechanisms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probably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beyond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contractility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neurohumoral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avoidance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calcium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channel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amlodipine)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NSAIDs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decompensation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fluid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retention.</w:t>
      </w:r>
    </w:p>
    <w:p w14:paraId="1CED3382" w14:textId="489028A0" w:rsidR="002F622B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2F622B" w:rsidRPr="008F6664">
        <w:rPr>
          <w:rFonts w:cstheme="minorHAnsi"/>
          <w:sz w:val="24"/>
          <w:szCs w:val="24"/>
        </w:rPr>
        <w:t>3</w:t>
      </w:r>
      <w:r w:rsidRPr="008F6664">
        <w:rPr>
          <w:rFonts w:cstheme="minorHAnsi"/>
          <w:sz w:val="24"/>
          <w:szCs w:val="24"/>
        </w:rPr>
        <w:t>&gt;Diastolic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B5007" w:rsidRPr="008F6664">
        <w:rPr>
          <w:rFonts w:cstheme="minorHAnsi"/>
          <w:sz w:val="24"/>
          <w:szCs w:val="24"/>
        </w:rPr>
        <w:t>(56</w:t>
      </w:r>
      <w:r w:rsidR="004D5CB3">
        <w:rPr>
          <w:rFonts w:cstheme="minorHAnsi"/>
          <w:sz w:val="24"/>
          <w:szCs w:val="24"/>
        </w:rPr>
        <w:t>–</w:t>
      </w:r>
      <w:r w:rsidR="000B5007" w:rsidRPr="008F6664">
        <w:rPr>
          <w:rFonts w:cstheme="minorHAnsi"/>
          <w:sz w:val="24"/>
          <w:szCs w:val="24"/>
        </w:rPr>
        <w:t>61)</w:t>
      </w:r>
    </w:p>
    <w:p w14:paraId="16A25251" w14:textId="141A1F58" w:rsidR="006423C0" w:rsidRPr="008F6664" w:rsidRDefault="00E10EA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As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noted,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top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priorities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are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treatment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of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etiologic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factors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such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as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hypertension</w:t>
      </w:r>
      <w:r w:rsidR="00891C21" w:rsidRPr="008F6664">
        <w:rPr>
          <w:rFonts w:cstheme="minorHAnsi"/>
          <w:sz w:val="24"/>
          <w:szCs w:val="24"/>
        </w:rPr>
        <w:t>,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diabetes</w:t>
      </w:r>
      <w:r w:rsidR="00891C21" w:rsidRPr="008F6664">
        <w:rPr>
          <w:rFonts w:cstheme="minorHAnsi"/>
          <w:sz w:val="24"/>
          <w:szCs w:val="24"/>
        </w:rPr>
        <w:t>,</w:t>
      </w:r>
      <w:r w:rsidRPr="008F6664">
        <w:rPr>
          <w:rFonts w:cstheme="minorHAnsi"/>
          <w:sz w:val="24"/>
          <w:szCs w:val="24"/>
        </w:rPr>
        <w:t xml:space="preserve"> </w:t>
      </w:r>
      <w:r w:rsidR="00891C21" w:rsidRPr="008F6664">
        <w:rPr>
          <w:rFonts w:cstheme="minorHAnsi"/>
          <w:sz w:val="24"/>
          <w:szCs w:val="24"/>
        </w:rPr>
        <w:t>obesity,</w:t>
      </w:r>
      <w:r w:rsidRPr="008F6664">
        <w:rPr>
          <w:rFonts w:cstheme="minorHAnsi"/>
          <w:sz w:val="24"/>
          <w:szCs w:val="24"/>
        </w:rPr>
        <w:t xml:space="preserve"> </w:t>
      </w:r>
      <w:r w:rsidR="00891C21" w:rsidRPr="008F6664">
        <w:rPr>
          <w:rFonts w:cstheme="minorHAnsi"/>
          <w:sz w:val="24"/>
          <w:szCs w:val="24"/>
        </w:rPr>
        <w:t>obstructive</w:t>
      </w:r>
      <w:r w:rsidRPr="008F6664">
        <w:rPr>
          <w:rFonts w:cstheme="minorHAnsi"/>
          <w:sz w:val="24"/>
          <w:szCs w:val="24"/>
        </w:rPr>
        <w:t xml:space="preserve"> </w:t>
      </w:r>
      <w:r w:rsidR="00891C21" w:rsidRPr="008F6664">
        <w:rPr>
          <w:rFonts w:cstheme="minorHAnsi"/>
          <w:sz w:val="24"/>
          <w:szCs w:val="24"/>
        </w:rPr>
        <w:t>sleep</w:t>
      </w:r>
      <w:r w:rsidRPr="008F6664">
        <w:rPr>
          <w:rFonts w:cstheme="minorHAnsi"/>
          <w:sz w:val="24"/>
          <w:szCs w:val="24"/>
        </w:rPr>
        <w:t xml:space="preserve"> </w:t>
      </w:r>
      <w:r w:rsidR="00891C21" w:rsidRPr="008F6664">
        <w:rPr>
          <w:rFonts w:cstheme="minorHAnsi"/>
          <w:sz w:val="24"/>
          <w:szCs w:val="24"/>
        </w:rPr>
        <w:t>apnea</w:t>
      </w:r>
      <w:r w:rsidR="00AF2F12" w:rsidRPr="008F6664">
        <w:rPr>
          <w:rFonts w:cstheme="minorHAnsi"/>
          <w:sz w:val="24"/>
          <w:szCs w:val="24"/>
        </w:rPr>
        <w:t>.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Until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recently,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there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was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little</w:t>
      </w:r>
      <w:r w:rsidRPr="008F6664">
        <w:rPr>
          <w:rFonts w:cstheme="minorHAnsi"/>
          <w:sz w:val="24"/>
          <w:szCs w:val="24"/>
        </w:rPr>
        <w:t xml:space="preserve"> </w:t>
      </w:r>
      <w:r w:rsidR="00891C21" w:rsidRPr="008F6664">
        <w:rPr>
          <w:rFonts w:cstheme="minorHAnsi"/>
          <w:sz w:val="24"/>
          <w:szCs w:val="24"/>
        </w:rPr>
        <w:t>e</w:t>
      </w:r>
      <w:r w:rsidR="00AF2F12" w:rsidRPr="008F6664">
        <w:rPr>
          <w:rFonts w:cstheme="minorHAnsi"/>
          <w:sz w:val="24"/>
          <w:szCs w:val="24"/>
        </w:rPr>
        <w:t>lse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to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offer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other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than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treating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symptoms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of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volume</w:t>
      </w:r>
      <w:r w:rsidRPr="008F6664">
        <w:rPr>
          <w:rFonts w:cstheme="minorHAnsi"/>
          <w:sz w:val="24"/>
          <w:szCs w:val="24"/>
        </w:rPr>
        <w:t xml:space="preserve"> </w:t>
      </w:r>
      <w:r w:rsidR="00AF2F12" w:rsidRPr="008F6664">
        <w:rPr>
          <w:rFonts w:cstheme="minorHAnsi"/>
          <w:sz w:val="24"/>
          <w:szCs w:val="24"/>
        </w:rPr>
        <w:t>overload</w:t>
      </w:r>
      <w:r w:rsidR="006423C0" w:rsidRPr="008F6664">
        <w:rPr>
          <w:rFonts w:cstheme="minorHAnsi"/>
          <w:sz w:val="24"/>
          <w:szCs w:val="24"/>
        </w:rPr>
        <w:t>,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but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the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advent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of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SGLT2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inhibitors,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incretin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therap</w:t>
      </w:r>
      <w:r w:rsidR="003504EB" w:rsidRPr="008F6664">
        <w:rPr>
          <w:rFonts w:cstheme="minorHAnsi"/>
          <w:sz w:val="24"/>
          <w:szCs w:val="24"/>
        </w:rPr>
        <w:t>ies</w:t>
      </w:r>
      <w:r w:rsidR="006423C0" w:rsidRPr="008F6664">
        <w:rPr>
          <w:rFonts w:cstheme="minorHAnsi"/>
          <w:sz w:val="24"/>
          <w:szCs w:val="24"/>
        </w:rPr>
        <w:t>,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and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mineralocorticoid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receptor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antagonism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have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begun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to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change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the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treatment</w:t>
      </w:r>
      <w:r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paradigm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by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offering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significant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reduction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in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hospitalizations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for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heart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failure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and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a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trend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towards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reduced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cardiovascular</w:t>
      </w:r>
      <w:r w:rsidRPr="008F6664">
        <w:rPr>
          <w:rFonts w:cstheme="minorHAnsi"/>
          <w:sz w:val="24"/>
          <w:szCs w:val="24"/>
        </w:rPr>
        <w:t xml:space="preserve"> </w:t>
      </w:r>
      <w:r w:rsidR="003504EB" w:rsidRPr="008F6664">
        <w:rPr>
          <w:rFonts w:cstheme="minorHAnsi"/>
          <w:sz w:val="24"/>
          <w:szCs w:val="24"/>
        </w:rPr>
        <w:t>mortality</w:t>
      </w:r>
      <w:r w:rsidR="006423C0" w:rsidRPr="008F6664">
        <w:rPr>
          <w:rFonts w:cstheme="minorHAnsi"/>
          <w:sz w:val="24"/>
          <w:szCs w:val="24"/>
        </w:rPr>
        <w:t>.</w:t>
      </w:r>
      <w:r w:rsidRPr="008F6664">
        <w:rPr>
          <w:rFonts w:cstheme="minorHAnsi"/>
          <w:sz w:val="24"/>
          <w:szCs w:val="24"/>
        </w:rPr>
        <w:t xml:space="preserve"> </w:t>
      </w:r>
    </w:p>
    <w:p w14:paraId="5FD65686" w14:textId="484692A1" w:rsidR="003504EB" w:rsidRPr="008F6664" w:rsidRDefault="003504EB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&lt;H4&gt;SGLT2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SGLT2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revealed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Subsequent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revealed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towards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SGLT2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empagliflozin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landmark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(EMPORER-Preserved)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composite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(hazard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0.79;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p&lt;0.001).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29%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SGLTS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dapagliflozin.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durable,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kidney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slowing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size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consistency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establish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SGLT2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reinforced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meta-analysis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confirming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regardless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exhibited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question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HFpEF.</w:t>
      </w:r>
    </w:p>
    <w:p w14:paraId="3CC24A7E" w14:textId="3CB1525C" w:rsidR="003504EB" w:rsidRPr="008F6664" w:rsidRDefault="003504EB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&lt;H4&gt;GLP-1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GLP-1/GIP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Agonists.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GLP-1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GLP-1/GIP.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SGLT2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unexpected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102).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seminal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(SUMMIT)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GLP-1/GIP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agonist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tirzepatide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composite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(hazard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0.62;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P=0.026)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health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meaningful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degree.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GLP-1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agonist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semaglutide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(STEP-HFpEF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DM).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claims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health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everyday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supporting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initial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under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conditions.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show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great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promise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await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confirmation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incorporation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into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consensus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guidelines.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reader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watch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77221" w:rsidRPr="008F6664">
        <w:rPr>
          <w:rFonts w:cstheme="minorHAnsi"/>
          <w:sz w:val="24"/>
          <w:szCs w:val="24"/>
        </w:rPr>
        <w:t>development.</w:t>
      </w:r>
    </w:p>
    <w:p w14:paraId="5D121B19" w14:textId="5D6583A9" w:rsidR="00B916B7" w:rsidRPr="008F6664" w:rsidRDefault="00C77F41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Mineralocorticoid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Receptor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Antagonism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423C0" w:rsidRPr="008F6664">
        <w:rPr>
          <w:rFonts w:cstheme="minorHAnsi"/>
          <w:sz w:val="24"/>
          <w:szCs w:val="24"/>
        </w:rPr>
        <w:t>(</w:t>
      </w:r>
      <w:proofErr w:type="spellStart"/>
      <w:r w:rsidRPr="008F6664">
        <w:rPr>
          <w:rFonts w:cstheme="minorHAnsi"/>
          <w:sz w:val="24"/>
          <w:szCs w:val="24"/>
        </w:rPr>
        <w:t>Finerenone</w:t>
      </w:r>
      <w:proofErr w:type="spellEnd"/>
      <w:r w:rsidR="006423C0" w:rsidRPr="008F6664">
        <w:rPr>
          <w:rFonts w:cstheme="minorHAnsi"/>
          <w:sz w:val="24"/>
          <w:szCs w:val="24"/>
        </w:rPr>
        <w:t>)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investigators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continued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part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presumed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pathophysiology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(FINEARTS-HF)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t</w:t>
      </w:r>
      <w:r w:rsidR="00010AB3" w:rsidRPr="008F6664">
        <w:rPr>
          <w:rFonts w:cstheme="minorHAnsi"/>
          <w:sz w:val="24"/>
          <w:szCs w:val="24"/>
        </w:rPr>
        <w:t>he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010AB3" w:rsidRPr="008F6664">
        <w:rPr>
          <w:rFonts w:cstheme="minorHAnsi"/>
          <w:sz w:val="24"/>
          <w:szCs w:val="24"/>
        </w:rPr>
        <w:t>nonsteroidal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mineralocorticoid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010AB3" w:rsidRPr="008F6664">
        <w:rPr>
          <w:rFonts w:cstheme="minorHAnsi"/>
          <w:i/>
          <w:iCs/>
          <w:sz w:val="24"/>
          <w:szCs w:val="24"/>
        </w:rPr>
        <w:t>finerenone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mildly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or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10AB3"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composite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total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lastRenderedPageBreak/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events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(rate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ratio,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0.84;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P=0.007)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realized.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Similar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reductions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were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achieved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individual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outcome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31A13" w:rsidRPr="008F6664">
        <w:rPr>
          <w:rFonts w:cstheme="minorHAnsi"/>
          <w:sz w:val="24"/>
          <w:szCs w:val="24"/>
        </w:rPr>
        <w:t>components.</w:t>
      </w:r>
      <w:r w:rsidR="008F6664" w:rsidRPr="008F6664">
        <w:rPr>
          <w:rFonts w:cstheme="minorHAnsi"/>
          <w:sz w:val="24"/>
          <w:szCs w:val="24"/>
        </w:rPr>
        <w:t xml:space="preserve"> </w:t>
      </w:r>
    </w:p>
    <w:p w14:paraId="09408B21" w14:textId="25778A32" w:rsidR="003E0E15" w:rsidRPr="008F6664" w:rsidRDefault="003E0E15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Angiotensin-Neprilysin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peptide-related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believed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sacubitril</w:t>
      </w:r>
      <w:proofErr w:type="spellEnd"/>
      <w:r w:rsidRPr="008F6664">
        <w:rPr>
          <w:rFonts w:cstheme="minorHAnsi"/>
          <w:sz w:val="24"/>
          <w:szCs w:val="24"/>
        </w:rPr>
        <w:t>-valsartan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(PARAGON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Subgroup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analysis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raised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possibility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0.73)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57%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0.78),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confirmed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future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subsequent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EF&gt;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40%,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little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NTproBNP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6-minute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walk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distance.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41040CEC" w14:textId="15CBA63B" w:rsidR="004C3481" w:rsidRPr="008F6664" w:rsidRDefault="0054206F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&lt;H4&gt;Treating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Nitric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Oxide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Deficiency.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considerable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suggests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role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pathophysiology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reductions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nitric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oxide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bioavailability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signaling.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Attempts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nitric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oxide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delivery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isosorbide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mono-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dinitrate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therapies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failed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05BF3" w:rsidRPr="008F6664">
        <w:rPr>
          <w:rFonts w:cstheme="minorHAnsi"/>
          <w:sz w:val="24"/>
          <w:szCs w:val="24"/>
        </w:rPr>
        <w:t>trials.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Similar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occurred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r</w:t>
      </w:r>
      <w:r w:rsidR="003E0E15" w:rsidRPr="008F6664">
        <w:rPr>
          <w:rFonts w:cstheme="minorHAnsi"/>
          <w:sz w:val="24"/>
          <w:szCs w:val="24"/>
        </w:rPr>
        <w:t>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trials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3E0E15" w:rsidRPr="008F6664">
        <w:rPr>
          <w:rFonts w:cstheme="minorHAnsi"/>
          <w:sz w:val="24"/>
          <w:szCs w:val="24"/>
        </w:rPr>
        <w:t>praliciguat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3E0E15" w:rsidRPr="008F6664">
        <w:rPr>
          <w:rFonts w:cstheme="minorHAnsi"/>
          <w:sz w:val="24"/>
          <w:szCs w:val="24"/>
        </w:rPr>
        <w:t>vericiguat</w:t>
      </w:r>
      <w:proofErr w:type="spellEnd"/>
      <w:r w:rsidR="0092005F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studied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hope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improv</w:t>
      </w:r>
      <w:r w:rsidR="0092005F" w:rsidRPr="008F6664">
        <w:rPr>
          <w:rFonts w:cstheme="minorHAnsi"/>
          <w:sz w:val="24"/>
          <w:szCs w:val="24"/>
        </w:rPr>
        <w:t>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C6150" w:rsidRPr="008F6664">
        <w:rPr>
          <w:rFonts w:cstheme="minorHAnsi"/>
          <w:sz w:val="24"/>
          <w:szCs w:val="24"/>
        </w:rPr>
        <w:t>nitric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C6150" w:rsidRPr="008F6664">
        <w:rPr>
          <w:rFonts w:cstheme="minorHAnsi"/>
          <w:sz w:val="24"/>
          <w:szCs w:val="24"/>
        </w:rPr>
        <w:t>oxide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C6150" w:rsidRPr="008F6664">
        <w:rPr>
          <w:rFonts w:cstheme="minorHAnsi"/>
          <w:sz w:val="24"/>
          <w:szCs w:val="24"/>
        </w:rPr>
        <w:t>activity,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oxygen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uptake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E0E15" w:rsidRPr="008F6664">
        <w:rPr>
          <w:rFonts w:cstheme="minorHAnsi"/>
          <w:sz w:val="24"/>
          <w:szCs w:val="24"/>
        </w:rPr>
        <w:t>capacity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failing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C6150"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C6150"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C6150" w:rsidRPr="008F6664">
        <w:rPr>
          <w:rFonts w:cstheme="minorHAnsi"/>
          <w:sz w:val="24"/>
          <w:szCs w:val="24"/>
        </w:rPr>
        <w:t>shown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C6150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7C6150" w:rsidRPr="008F6664">
        <w:rPr>
          <w:rFonts w:cstheme="minorHAnsi"/>
          <w:sz w:val="24"/>
          <w:szCs w:val="24"/>
        </w:rPr>
        <w:t>HFrEF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7C6150"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C6150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C6150"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C6150" w:rsidRPr="008F6664">
        <w:rPr>
          <w:rFonts w:cstheme="minorHAnsi"/>
          <w:sz w:val="24"/>
          <w:szCs w:val="24"/>
        </w:rPr>
        <w:t>decompensation.</w:t>
      </w:r>
    </w:p>
    <w:p w14:paraId="1AA67603" w14:textId="7748196A" w:rsidR="00B916B7" w:rsidRPr="008F6664" w:rsidRDefault="00305BF3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Training</w:t>
      </w:r>
      <w:r w:rsidR="008431C1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training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shown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modest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capacity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capacity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6-minute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walk,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oxygen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consumption</w:t>
      </w:r>
      <w:r w:rsidR="00F263D2" w:rsidRPr="008F6664">
        <w:rPr>
          <w:rFonts w:cstheme="minorHAnsi"/>
          <w:sz w:val="24"/>
          <w:szCs w:val="24"/>
        </w:rPr>
        <w:t>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high-intensity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431C1"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431C1" w:rsidRPr="008F6664">
        <w:rPr>
          <w:rFonts w:cstheme="minorHAnsi"/>
          <w:sz w:val="24"/>
          <w:szCs w:val="24"/>
        </w:rPr>
        <w:t>improvement</w:t>
      </w:r>
      <w:r w:rsidR="00F263D2"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parameters</w:t>
      </w:r>
      <w:r w:rsidR="008431C1" w:rsidRPr="008F6664">
        <w:rPr>
          <w:rFonts w:cstheme="minorHAnsi"/>
          <w:sz w:val="24"/>
          <w:szCs w:val="24"/>
        </w:rPr>
        <w:t>.</w:t>
      </w:r>
      <w:r w:rsidR="008F6664" w:rsidRPr="008F6664">
        <w:rPr>
          <w:rFonts w:cstheme="minorHAnsi"/>
          <w:sz w:val="24"/>
          <w:szCs w:val="24"/>
        </w:rPr>
        <w:t xml:space="preserve"> </w:t>
      </w:r>
    </w:p>
    <w:p w14:paraId="2BF7D741" w14:textId="6CCEA724" w:rsidR="00EA0C0C" w:rsidRPr="008F6664" w:rsidRDefault="0092005F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&lt;H4&gt;Supplementary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Measures.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enthusiasm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relief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components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attention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26),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artery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30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31),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102),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235),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45</w:t>
      </w:r>
      <w:r w:rsidR="00F263D2" w:rsidRPr="008F6664">
        <w:rPr>
          <w:rFonts w:cstheme="minorHAnsi"/>
          <w:sz w:val="24"/>
          <w:szCs w:val="24"/>
        </w:rPr>
        <w:t>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Correcting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overload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the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edematous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certainly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priority,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needs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implemented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remaining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mindful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F263D2" w:rsidRPr="008F6664">
        <w:rPr>
          <w:rFonts w:cstheme="minorHAnsi"/>
          <w:sz w:val="24"/>
          <w:szCs w:val="24"/>
        </w:rPr>
        <w:t>e</w:t>
      </w:r>
      <w:r w:rsidR="000A1DB2" w:rsidRPr="008F6664">
        <w:rPr>
          <w:rFonts w:cstheme="minorHAnsi"/>
          <w:sz w:val="24"/>
          <w:szCs w:val="24"/>
        </w:rPr>
        <w:t>xcessive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diuresis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preload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needed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fill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stiff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ventricle.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Preservation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reason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tachycardias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treated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potential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limit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time</w:t>
      </w:r>
      <w:r w:rsidR="00EA0C0C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3DFF249E" w14:textId="1A5DEBC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EA0C0C" w:rsidRPr="008F6664">
        <w:rPr>
          <w:rFonts w:cstheme="minorHAnsi"/>
          <w:sz w:val="24"/>
          <w:szCs w:val="24"/>
        </w:rPr>
        <w:t>2</w:t>
      </w:r>
      <w:r w:rsidRPr="008F6664">
        <w:rPr>
          <w:rFonts w:cstheme="minorHAnsi"/>
          <w:sz w:val="24"/>
          <w:szCs w:val="24"/>
        </w:rPr>
        <w:t>&gt;</w:t>
      </w:r>
      <w:r w:rsidR="00EA0C0C"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Adjusting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–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A0C0C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versus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Biomarkers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Recordings</w:t>
      </w:r>
    </w:p>
    <w:p w14:paraId="002C8969" w14:textId="42CDE7F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standard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according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degree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facilitate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application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intensity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proposed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biomarker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guidance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observation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biomarker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BNP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NT-</w:t>
      </w:r>
      <w:proofErr w:type="spellStart"/>
      <w:r w:rsidRPr="008F6664">
        <w:rPr>
          <w:rFonts w:cstheme="minorHAnsi"/>
          <w:i/>
          <w:sz w:val="24"/>
          <w:szCs w:val="24"/>
        </w:rPr>
        <w:t>proBNP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portend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small-scale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promising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inconsistent.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example,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75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years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according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BNP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experienced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32%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hospital-free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according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older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negating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multicenter,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large-scale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examining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NT-</w:t>
      </w:r>
      <w:proofErr w:type="spellStart"/>
      <w:r w:rsidRPr="008F6664">
        <w:rPr>
          <w:rFonts w:cstheme="minorHAnsi"/>
          <w:sz w:val="24"/>
          <w:szCs w:val="24"/>
        </w:rPr>
        <w:t>proBNP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high-risk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(GUIDE-IT),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strategy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biomarker-guided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standard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guideline-based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biomarkers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targets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discharge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criteria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subject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ongoing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raised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biomarker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stratification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appropriate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target—persons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targets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harmed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overtreatment.</w:t>
      </w:r>
    </w:p>
    <w:p w14:paraId="47A0239D" w14:textId="2C12E1B9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physiologic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wireless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pressure-sensing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permanently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artery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proofErr w:type="spellStart"/>
      <w:r w:rsidRPr="008F6664">
        <w:rPr>
          <w:rFonts w:cstheme="minorHAnsi"/>
          <w:sz w:val="24"/>
          <w:szCs w:val="24"/>
        </w:rPr>
        <w:t>CardioMEMS</w:t>
      </w:r>
      <w:proofErr w:type="spellEnd"/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transmits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pulmonary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artery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physicians,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28%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toward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3%—bleeding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predominated,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anticoagulation.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before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cost-effective,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appropriate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widespread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use.</w:t>
      </w:r>
    </w:p>
    <w:p w14:paraId="658306CA" w14:textId="66B0850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</w:t>
      </w:r>
      <w:r w:rsidR="0092005F"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2005F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="00857D88" w:rsidRPr="008F6664">
        <w:rPr>
          <w:rFonts w:cstheme="minorHAnsi"/>
          <w:sz w:val="24"/>
          <w:szCs w:val="24"/>
        </w:rPr>
        <w:t>62</w:t>
      </w:r>
      <w:r w:rsidR="004D5CB3">
        <w:rPr>
          <w:rFonts w:cstheme="minorHAnsi"/>
          <w:sz w:val="24"/>
          <w:szCs w:val="24"/>
        </w:rPr>
        <w:t>–</w:t>
      </w:r>
      <w:r w:rsidR="00857D88" w:rsidRPr="008F6664">
        <w:rPr>
          <w:rFonts w:cstheme="minorHAnsi"/>
          <w:sz w:val="24"/>
          <w:szCs w:val="24"/>
        </w:rPr>
        <w:t>106</w:t>
      </w:r>
      <w:r w:rsidR="004D5CB3">
        <w:rPr>
          <w:rFonts w:cstheme="minorHAnsi"/>
          <w:sz w:val="24"/>
          <w:szCs w:val="24"/>
        </w:rPr>
        <w:t>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D5CB3">
        <w:rPr>
          <w:rFonts w:cstheme="minorHAnsi"/>
          <w:sz w:val="24"/>
          <w:szCs w:val="24"/>
        </w:rPr>
        <w:t>s</w:t>
      </w:r>
      <w:r w:rsidR="00BA2C55" w:rsidRPr="008F6664">
        <w:rPr>
          <w:rFonts w:cstheme="minorHAnsi"/>
          <w:sz w:val="24"/>
          <w:szCs w:val="24"/>
        </w:rPr>
        <w:t>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A2C55" w:rsidRPr="008F6664">
        <w:rPr>
          <w:rFonts w:cstheme="minorHAnsi"/>
          <w:sz w:val="24"/>
          <w:szCs w:val="24"/>
        </w:rPr>
        <w:t>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A2C55" w:rsidRPr="008F6664">
        <w:rPr>
          <w:rFonts w:cstheme="minorHAnsi"/>
          <w:sz w:val="24"/>
          <w:szCs w:val="24"/>
        </w:rPr>
        <w:t>32-3)</w:t>
      </w:r>
    </w:p>
    <w:p w14:paraId="636D7D40" w14:textId="1CEC36A3" w:rsidR="00BA2C55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Drug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mainstay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="00ED034D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advent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alter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course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offers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welcome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long-sought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addition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management.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drug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costs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substantial,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1EF1" w:rsidRPr="008F6664">
        <w:rPr>
          <w:rFonts w:cstheme="minorHAnsi"/>
          <w:sz w:val="24"/>
          <w:szCs w:val="24"/>
        </w:rPr>
        <w:t>threatening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affordability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1EF1"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implementation</w:t>
      </w:r>
      <w:r w:rsidR="00AA1EF1" w:rsidRPr="008F6664">
        <w:rPr>
          <w:rFonts w:cstheme="minorHAnsi"/>
          <w:sz w:val="24"/>
          <w:szCs w:val="24"/>
        </w:rPr>
        <w:t>.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includes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costs,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D034D"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1EF1"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1EF1" w:rsidRPr="008F6664">
        <w:rPr>
          <w:rFonts w:cstheme="minorHAnsi"/>
          <w:sz w:val="24"/>
          <w:szCs w:val="24"/>
        </w:rPr>
        <w:t>presented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1EF1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1EF1"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1EF1" w:rsidRPr="008F6664">
        <w:rPr>
          <w:rFonts w:cstheme="minorHAnsi"/>
          <w:sz w:val="24"/>
          <w:szCs w:val="24"/>
        </w:rPr>
        <w:t>guide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1EF1" w:rsidRPr="008F6664">
        <w:rPr>
          <w:rFonts w:cstheme="minorHAnsi"/>
          <w:sz w:val="24"/>
          <w:szCs w:val="24"/>
        </w:rPr>
        <w:t>choice.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A1EF1" w:rsidRPr="008F6664">
        <w:rPr>
          <w:rFonts w:cstheme="minorHAnsi"/>
          <w:sz w:val="24"/>
          <w:szCs w:val="24"/>
        </w:rPr>
        <w:t>&lt;</w:t>
      </w:r>
      <w:r w:rsidR="00BA2C55" w:rsidRPr="008F6664">
        <w:rPr>
          <w:rFonts w:cstheme="minorHAnsi"/>
          <w:sz w:val="24"/>
          <w:szCs w:val="24"/>
        </w:rPr>
        <w:t>TAB32-3&gt;</w:t>
      </w:r>
    </w:p>
    <w:p w14:paraId="4DF443D9" w14:textId="5AC8D85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&lt;H3&gt;Angiotensin-Converting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Enzyme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</w:p>
    <w:p w14:paraId="3CF5233F" w14:textId="6CA73B6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&lt;H4&gt;Rationale</w:t>
      </w:r>
      <w:r w:rsidR="00D92F5D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arterial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impedance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ventricle)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decrease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preload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goals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physiologically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advantageous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manner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hydralazine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nitrates,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tended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stimulate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neurohumoral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responses.</w:t>
      </w:r>
    </w:p>
    <w:p w14:paraId="2355E973" w14:textId="00042D69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arterial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circulation,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receptor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vasoconstrictor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stimulant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secretion.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bradykinin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metabolism,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endothelial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vasodilator.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neurohumoral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counterregulatory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tissue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bradykinins,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vasodilatory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effects.</w:t>
      </w:r>
    </w:p>
    <w:p w14:paraId="31E9B825" w14:textId="23EAB802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unlike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appears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landmark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Cooperative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Scandinavian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Enalapril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documented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broad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spectrum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demonstrating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size,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requirements.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</w:p>
    <w:p w14:paraId="6E4A3556" w14:textId="72CCE0E6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demonstrate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Meta-analysis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large-scale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observational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confirm.</w:t>
      </w:r>
    </w:p>
    <w:p w14:paraId="2FED128A" w14:textId="5CB270FA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sufficiently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prescribed.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Surveys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community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underutilization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physicians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prompted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measure.</w:t>
      </w:r>
    </w:p>
    <w:p w14:paraId="023F7884" w14:textId="73C16940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&lt;H4&gt;Choice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</w:t>
      </w:r>
      <w:r w:rsidR="00D92F5D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convenience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considerations;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little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Generic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formulations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once-daily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issue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previously.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directly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longer-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shorter-acting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longer-acting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tended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propensity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prolonged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doses.</w:t>
      </w:r>
    </w:p>
    <w:p w14:paraId="71AFDC94" w14:textId="23A3AFE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&lt;H4&gt;Initiating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Minimizing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D92F5D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prescribed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structural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before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progression.</w:t>
      </w:r>
    </w:p>
    <w:p w14:paraId="69E54AE8" w14:textId="4D10ED80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&lt;H5&gt;Hypotension</w:t>
      </w:r>
      <w:r w:rsidR="00D92F5D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elderly),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small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little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5.0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lisinopril)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concurrent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diuretic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gradually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lisinopril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blood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adequate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perfusion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minimize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dizziness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elderly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susceptible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degrees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cerebral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hypoperfusion.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delayed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persist.</w:t>
      </w:r>
    </w:p>
    <w:p w14:paraId="34E76F79" w14:textId="1486C80C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&lt;H5&gt;Renal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D92F5D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preexisting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bilateral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artery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stenosis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receiving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impairment,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circumstances.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creatinine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intrarenal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hemodynamics,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intrarenal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hemodynamics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self-limited;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progressive.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urea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nitrogen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[BUN],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creatinine,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urinalysis)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deterioration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watching;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rarely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discontinuation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artery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stenosis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hypotension.</w:t>
      </w:r>
    </w:p>
    <w:p w14:paraId="45944293" w14:textId="1BCD4E88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&lt;H5&gt;Hyperkalemia</w:t>
      </w:r>
      <w:r w:rsidR="00D92F5D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serum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preexisting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receiving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potassium-sparing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instances,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potassium-sparing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discontinued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reduced.</w:t>
      </w:r>
    </w:p>
    <w:p w14:paraId="79F8D7CB" w14:textId="162D8AD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&lt;H5&gt;Cough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Angioedema</w:t>
      </w:r>
      <w:r w:rsidR="00EA2096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irritant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nocturnal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believed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tissue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kinins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kinin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metabolism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metabolizers.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interfere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sleep,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believed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mechanism;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idiopathic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unacceptable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</w:p>
    <w:p w14:paraId="5A7B8227" w14:textId="53C9F5F5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Receptor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Blockers</w:t>
      </w:r>
    </w:p>
    <w:p w14:paraId="4F3CF24D" w14:textId="77A2A59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receptor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vasodilating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endothelial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kinins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bothersome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kinin-attributed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reasonable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substitute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Relief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failure–related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regards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question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equally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affinity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target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receptor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(losartan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affinity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candesartan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valsartan</w:t>
      </w:r>
      <w:r w:rsidRPr="008F6664">
        <w:rPr>
          <w:rFonts w:cstheme="minorHAnsi"/>
          <w:sz w:val="24"/>
          <w:szCs w:val="24"/>
        </w:rPr>
        <w:t>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head-to-head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cohort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all-cause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Consequently,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choice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losartan),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tolerated—systolic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target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Hg).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generically,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preferred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cost-effectiveness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basis.</w:t>
      </w:r>
    </w:p>
    <w:p w14:paraId="70284F88" w14:textId="5C012724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alluded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earlier,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demonstrate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receptor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blockers.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Meta-analyses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large-scale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observational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convincingly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demonstrate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it.</w:t>
      </w:r>
    </w:p>
    <w:p w14:paraId="55801342" w14:textId="44A9F825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Combination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size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moreover,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ARB.</w:t>
      </w:r>
    </w:p>
    <w:p w14:paraId="2D6FB8BF" w14:textId="586FC952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</w:t>
      </w:r>
      <w:r w:rsidR="00471466" w:rsidRPr="008F6664">
        <w:rPr>
          <w:rFonts w:cstheme="minorHAnsi"/>
          <w:sz w:val="24"/>
          <w:szCs w:val="24"/>
        </w:rPr>
        <w:t>Adding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Neprilysin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Sacubitril/Valsartan</w:t>
      </w:r>
    </w:p>
    <w:p w14:paraId="320F5533" w14:textId="305D7C1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application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understanding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neprilysin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endopeptidase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degrades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endogenous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vasoactive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neprilysin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neprilysin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sacubitril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angioedema.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ARB/neprilysin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appears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beneficial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multicenter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involving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8,442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twice-daily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enalapril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twice-daily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fixed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neprilysin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sacubitril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(PARADIGM-HF),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endpoints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3.3%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16.5%),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2.8%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15.6%),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endpoint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1.8%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26.5%),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all-cause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7.0%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19.8%).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just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0.5%.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creatinine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percentage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Subsequently,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FDA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angiotensin/neprilysin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(Entresto)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Pr="008F6664">
        <w:rPr>
          <w:rFonts w:cstheme="minorHAnsi"/>
          <w:sz w:val="24"/>
          <w:szCs w:val="24"/>
        </w:rPr>
        <w:t>.</w:t>
      </w:r>
    </w:p>
    <w:p w14:paraId="114448E4" w14:textId="2148B8B7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substantial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(six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generic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valsartan),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savings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fewer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reasonably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cost-effective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(estimated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QALY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$47,531).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replacing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indefinite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use—PARADIGM-HF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27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months.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neurocognitive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visual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metabolism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amyloid-beta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above-noted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</w:p>
    <w:p w14:paraId="61C899BD" w14:textId="7777777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&lt;H3&gt;Beta-Blockers</w:t>
      </w:r>
    </w:p>
    <w:p w14:paraId="20818A17" w14:textId="21CC1E3C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&lt;H4&gt;Rationale</w:t>
      </w:r>
      <w:r w:rsidR="00425126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appreciation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sympathetic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nervous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perpetuation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application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earlier,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sympathetic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stimulation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neurohumoral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independent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catechol-mediated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stimulation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hemodynamics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peripheral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resistance,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contractility),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survival.</w:t>
      </w:r>
    </w:p>
    <w:p w14:paraId="7752C331" w14:textId="44620C9C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&lt;H4&gt;Efficacy</w:t>
      </w:r>
      <w:r w:rsidR="009D5B9B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hoped-for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decrease.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accrues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across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entire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spectrum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Groups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underrepresented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(women,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blacks,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elderly)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artery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beta-blockade,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idiopathic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expression.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hemodynamically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relatively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euvolemic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therapy.</w:t>
      </w:r>
    </w:p>
    <w:p w14:paraId="3D1716F4" w14:textId="009853CF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cardioselective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nonselective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metoprolol-XL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bisoprolol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carvedilol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unfortunate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underutilized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probably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seemingly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paradoxical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idea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negatively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inotropic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performance.</w:t>
      </w:r>
    </w:p>
    <w:p w14:paraId="3B362A80" w14:textId="15C3E9C2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9D5B9B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fluid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(manifested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perfusion.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Bradycardia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Postural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hypotension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problematic,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carvedilol,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alpha-blocking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Separating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administration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analysis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balance,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likelihood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mortality.</w:t>
      </w:r>
    </w:p>
    <w:p w14:paraId="03B5A87A" w14:textId="79EAA01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&lt;H4&gt;Choice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Selection</w:t>
      </w:r>
      <w:r w:rsidR="009D5B9B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metoprolol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succinate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bisoprolol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carvedilol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spectrum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similarities.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theoretical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entire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adrenergic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favorable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hemodynamically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beta-receptors.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large-scale,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question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(carvedilol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metoprolol,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Carvedilol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Metoprolol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European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carvedilol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years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combined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endpoint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carvedilol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against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tendency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orthostatic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discussion)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branded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long-acting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metoprolol).</w:t>
      </w:r>
    </w:p>
    <w:p w14:paraId="6B0CFEB3" w14:textId="44904A7F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Contraindications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bronchospastic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cardioselective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bradycardia,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mellitus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history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bronchospastic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contraindications.</w:t>
      </w:r>
    </w:p>
    <w:p w14:paraId="055A03A2" w14:textId="48C1675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&lt;H4&gt;Initiating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9D5B9B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warned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minimize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metoprolol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succinate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carvedilol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3.25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titrated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upward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slowly.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immediate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goal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beats/min.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fluid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on.</w:t>
      </w:r>
    </w:p>
    <w:p w14:paraId="694A209C" w14:textId="5A237405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&lt;H3&gt;Diuretics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Antagonists)</w:t>
      </w:r>
    </w:p>
    <w:p w14:paraId="218F8D86" w14:textId="3EFF893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&lt;H4&gt;Rationale</w:t>
      </w:r>
      <w:r w:rsidR="007159E0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component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directed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degree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compensatory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fluid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typically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excessive,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and/or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peripheral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stimulates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renin–angiotensin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raises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catecholamines,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afterload,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further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Consequently,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concurrent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required.</w:t>
      </w:r>
    </w:p>
    <w:p w14:paraId="1B351B9C" w14:textId="297C2C8F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peripheral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congestion,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little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Overzealous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counterproductive,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azotemia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dangerous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Moreover,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escalating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aortic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inappropriately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delay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surgical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33).</w:t>
      </w:r>
    </w:p>
    <w:p w14:paraId="083D00B0" w14:textId="30C05652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&lt;H4&gt;Thiazides</w:t>
      </w:r>
      <w:r w:rsidR="000624B1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sulfonamide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derivatives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believed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reabsorption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cortical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tubule.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number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inexpensive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generically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hydrochlorothiazide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chlorthalidone</w:t>
      </w:r>
      <w:r w:rsidRPr="008F6664">
        <w:rPr>
          <w:rFonts w:cstheme="minorHAnsi"/>
          <w:sz w:val="24"/>
          <w:szCs w:val="24"/>
        </w:rPr>
        <w:t>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depletion,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irritability,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circumstances,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assiduous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potassium-sparing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hyperglycemia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hyperuricemia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little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155).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7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days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calcium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indefinitely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hyperparathyroidism.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Absorption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gastrointestinal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rapid;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half-life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chlorthalidone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sustained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26).</w:t>
      </w:r>
    </w:p>
    <w:p w14:paraId="46DA519C" w14:textId="24E912A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&lt;H4&gt;Metolazone</w:t>
      </w:r>
      <w:r w:rsidR="000624B1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sulfonamide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(cortical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tubule)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possesses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half-life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half-life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48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sulfonamide,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shares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hypokalemia,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hyperglycemia,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hyperuricemia.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maximum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mg.</w:t>
      </w:r>
    </w:p>
    <w:p w14:paraId="16559BAE" w14:textId="5032302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&lt;H4&gt;Loop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  <w:r w:rsidR="000624B1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Henle.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Examples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furosemide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ethacrynic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acid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bumetanide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torsemide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furosemide),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absorption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erratic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absorptions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torsemide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bumetanide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consistent,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exceeding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90%.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furosemide,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minutes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half-life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2.7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kidney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half-life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torsemide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.0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bumetanide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.3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hours).</w:t>
      </w:r>
    </w:p>
    <w:p w14:paraId="6D420F8A" w14:textId="253675FF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Overdiuresis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countervailing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mechanisms.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vigorous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diuresis,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sz w:val="24"/>
          <w:szCs w:val="24"/>
        </w:rPr>
        <w:t>postdiuretic</w:t>
      </w:r>
      <w:proofErr w:type="spellEnd"/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sodium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restriction,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negate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underscores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braking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phenomenon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extracellular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described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Purported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mechanisms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renin–angiotensin–aldosterone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sympathetic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nervous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nephron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appears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contribute.</w:t>
      </w:r>
    </w:p>
    <w:p w14:paraId="1A5B1D37" w14:textId="567415A7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Frequent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urination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complaint;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possible.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furosemide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azotemia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(manifested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BUN–creatinine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&gt;20:1),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light-headedness,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fatigue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clues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hypovolemia.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metabolic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necessitating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hyperglycemia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hyperuricemia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Ethacrynic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ototoxic,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aminoglycoside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antibiotic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kanamycin.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Audiograms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obtained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ethacrynic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prolonged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period.</w:t>
      </w:r>
    </w:p>
    <w:p w14:paraId="2B07776A" w14:textId="1E62A88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&lt;H4&gt;Combination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Preparations</w:t>
      </w:r>
      <w:r w:rsidR="000624B1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thiazide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weak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potassium-sparing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amiloride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triamterene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convenient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facilitate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compliance,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expensive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fixed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flexibility.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Before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prescribing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separately.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reasonable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desired.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subtherapeutic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slow;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hyperkalemia.</w:t>
      </w:r>
    </w:p>
    <w:p w14:paraId="4855DA9D" w14:textId="47BF15A8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&lt;H4&gt;Selection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0624B1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ankle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edema)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x-ray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thiazide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hydrochlorothiazide).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degree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simplest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parameters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follow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gauging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cases.</w:t>
      </w:r>
    </w:p>
    <w:p w14:paraId="20B099C5" w14:textId="0A7D8851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switching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loop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furosemide</w:t>
      </w:r>
      <w:r w:rsidRPr="008F6664">
        <w:rPr>
          <w:rFonts w:cstheme="minorHAnsi"/>
          <w:sz w:val="24"/>
          <w:szCs w:val="24"/>
        </w:rPr>
        <w:t>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adequately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warranted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evoked,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parenteral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sometimes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previously,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stopped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conjunction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together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Appendix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32-1)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weak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potassium-sparing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amiloride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triamterene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indicated.</w:t>
      </w:r>
    </w:p>
    <w:p w14:paraId="73554CB0" w14:textId="702805E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&lt;H4&gt;Use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0624B1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absorption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furosemide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declines,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accounts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oft-noted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switching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absorbed,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longer-acting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torsemide</w:t>
      </w:r>
      <w:r w:rsidR="00EF6FCA" w:rsidRPr="008F6664">
        <w:rPr>
          <w:rFonts w:cstheme="minorHAnsi"/>
          <w:iCs/>
          <w:sz w:val="24"/>
          <w:szCs w:val="24"/>
        </w:rPr>
        <w:t>,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but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in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head-to-head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randomized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trial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among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patients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recently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discharged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for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an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exacerbation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of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heart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failure,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there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was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no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significant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difference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EF6FCA" w:rsidRPr="008F6664">
        <w:rPr>
          <w:rFonts w:cstheme="minorHAnsi"/>
          <w:iCs/>
          <w:sz w:val="24"/>
          <w:szCs w:val="24"/>
        </w:rPr>
        <w:t>in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771F01" w:rsidRPr="008F6664">
        <w:rPr>
          <w:rFonts w:cstheme="minorHAnsi"/>
          <w:iCs/>
          <w:sz w:val="24"/>
          <w:szCs w:val="24"/>
        </w:rPr>
        <w:t>rehospitalization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771F01" w:rsidRPr="008F6664">
        <w:rPr>
          <w:rFonts w:cstheme="minorHAnsi"/>
          <w:iCs/>
          <w:sz w:val="24"/>
          <w:szCs w:val="24"/>
        </w:rPr>
        <w:t>rates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771F01" w:rsidRPr="008F6664">
        <w:rPr>
          <w:rFonts w:cstheme="minorHAnsi"/>
          <w:iCs/>
          <w:sz w:val="24"/>
          <w:szCs w:val="24"/>
        </w:rPr>
        <w:t>at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771F01" w:rsidRPr="008F6664">
        <w:rPr>
          <w:rFonts w:cstheme="minorHAnsi"/>
          <w:iCs/>
          <w:sz w:val="24"/>
          <w:szCs w:val="24"/>
        </w:rPr>
        <w:t>one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771F01" w:rsidRPr="008F6664">
        <w:rPr>
          <w:rFonts w:cstheme="minorHAnsi"/>
          <w:iCs/>
          <w:sz w:val="24"/>
          <w:szCs w:val="24"/>
        </w:rPr>
        <w:t>year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771F01" w:rsidRPr="008F6664">
        <w:rPr>
          <w:rFonts w:cstheme="minorHAnsi"/>
          <w:iCs/>
          <w:sz w:val="24"/>
          <w:szCs w:val="24"/>
        </w:rPr>
        <w:t>or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771F01" w:rsidRPr="008F6664">
        <w:rPr>
          <w:rFonts w:cstheme="minorHAnsi"/>
          <w:iCs/>
          <w:sz w:val="24"/>
          <w:szCs w:val="24"/>
        </w:rPr>
        <w:t>all-cause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771F01" w:rsidRPr="008F6664">
        <w:rPr>
          <w:rFonts w:cstheme="minorHAnsi"/>
          <w:iCs/>
          <w:sz w:val="24"/>
          <w:szCs w:val="24"/>
        </w:rPr>
        <w:t>mortality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771F01" w:rsidRPr="008F6664">
        <w:rPr>
          <w:rFonts w:cstheme="minorHAnsi"/>
          <w:iCs/>
          <w:sz w:val="24"/>
          <w:szCs w:val="24"/>
        </w:rPr>
        <w:t>at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771F01" w:rsidRPr="008F6664">
        <w:rPr>
          <w:rFonts w:cstheme="minorHAnsi"/>
          <w:iCs/>
          <w:sz w:val="24"/>
          <w:szCs w:val="24"/>
        </w:rPr>
        <w:t>3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="00771F01" w:rsidRPr="008F6664">
        <w:rPr>
          <w:rFonts w:cstheme="minorHAnsi"/>
          <w:iCs/>
          <w:sz w:val="24"/>
          <w:szCs w:val="24"/>
        </w:rPr>
        <w:t>years.</w:t>
      </w:r>
      <w:r w:rsidR="00E10EA2" w:rsidRPr="008F6664">
        <w:rPr>
          <w:rFonts w:cstheme="minorHAnsi"/>
          <w:iCs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maximal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large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single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daily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divided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Parenteral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administration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diuresis.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occasional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parenteral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office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suffice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refractory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thiazide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metolazone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refractory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unresponsive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impairment,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metolazone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adjunct.</w:t>
      </w:r>
    </w:p>
    <w:p w14:paraId="0961BD86" w14:textId="2BFE7C78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Resistance</w:t>
      </w:r>
      <w:r w:rsidR="000624B1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resistance,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urine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portends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Intravenous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administration,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arterial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second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metolazone,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referred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“sequential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therapy”)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represent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options.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argue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second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earlier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precede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nephron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Alternatively,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antagonist.</w:t>
      </w:r>
    </w:p>
    <w:p w14:paraId="5E3C6E54" w14:textId="39C9248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0624B1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postural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signs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potassium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BUN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creatinine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depletion,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azotemia,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adversely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affected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Magnesium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depletion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refractory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hypokalemia.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Checking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periodically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hyponatremia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ascertain,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advocated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BNP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disappointing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earlier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discussion).</w:t>
      </w:r>
    </w:p>
    <w:p w14:paraId="4F617EB5" w14:textId="42A7C4C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</w:t>
      </w:r>
      <w:r w:rsidR="00471466" w:rsidRPr="008F6664">
        <w:rPr>
          <w:rFonts w:cstheme="minorHAnsi"/>
          <w:sz w:val="24"/>
          <w:szCs w:val="24"/>
        </w:rPr>
        <w:t>Mineralocorticoid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(</w:t>
      </w:r>
      <w:r w:rsidR="00CD5529" w:rsidRPr="008F6664">
        <w:rPr>
          <w:rFonts w:cstheme="minorHAnsi"/>
          <w:sz w:val="24"/>
          <w:szCs w:val="24"/>
        </w:rPr>
        <w:t>Aldosterone</w:t>
      </w:r>
      <w:r w:rsidR="00471466"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Receptor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Antagonists</w:t>
      </w:r>
    </w:p>
    <w:p w14:paraId="6A46B8B3" w14:textId="03314D45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breakthrough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30%).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breakthrough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underpins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rationale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standard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aldosterone-receptor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antagonists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spironolactone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eplerenone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excretion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conjunction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beta-blockade,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suffice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beyond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excretion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direct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beneficial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471466" w:rsidRPr="008F6664">
        <w:rPr>
          <w:rFonts w:cstheme="minorHAnsi"/>
          <w:sz w:val="24"/>
          <w:szCs w:val="24"/>
        </w:rPr>
        <w:t>nonsteroidal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mineralocorticoid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471466" w:rsidRPr="008F6664">
        <w:rPr>
          <w:rFonts w:cstheme="minorHAnsi"/>
          <w:i/>
          <w:iCs/>
          <w:sz w:val="24"/>
          <w:szCs w:val="24"/>
        </w:rPr>
        <w:t>finerenone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useful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kidney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71466" w:rsidRPr="008F6664">
        <w:rPr>
          <w:rFonts w:cstheme="minorHAnsi"/>
          <w:sz w:val="24"/>
          <w:szCs w:val="24"/>
        </w:rPr>
        <w:t>disease</w:t>
      </w:r>
      <w:r w:rsidR="00332BCE" w:rsidRPr="008F6664">
        <w:rPr>
          <w:rFonts w:cstheme="minorHAnsi"/>
          <w:sz w:val="24"/>
          <w:szCs w:val="24"/>
        </w:rPr>
        <w:t>.</w:t>
      </w:r>
      <w:r w:rsidR="008F6664" w:rsidRPr="008F6664">
        <w:rPr>
          <w:rFonts w:cstheme="minorHAnsi"/>
          <w:sz w:val="24"/>
          <w:szCs w:val="24"/>
        </w:rPr>
        <w:t xml:space="preserve"> </w:t>
      </w:r>
    </w:p>
    <w:p w14:paraId="0A18E6EB" w14:textId="563182DB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&lt;H4&gt;Indications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0624B1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context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30%)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inadequate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standard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spironolactone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eplerenone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spironolactone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eplerenone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maximal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across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spectrum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IV)—one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before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time.</w:t>
      </w:r>
    </w:p>
    <w:p w14:paraId="021EE956" w14:textId="39CF8E8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8D7CD1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hyperkalemia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avoided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≥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5,0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332BCE" w:rsidRPr="008F6664">
        <w:rPr>
          <w:rFonts w:cstheme="minorHAnsi"/>
          <w:sz w:val="24"/>
          <w:szCs w:val="24"/>
        </w:rPr>
        <w:t>mEq</w:t>
      </w:r>
      <w:proofErr w:type="spellEnd"/>
      <w:r w:rsidR="00332BCE" w:rsidRPr="008F6664">
        <w:rPr>
          <w:rFonts w:cstheme="minorHAnsi"/>
          <w:sz w:val="24"/>
          <w:szCs w:val="24"/>
        </w:rPr>
        <w:t>/L.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C</w:t>
      </w:r>
      <w:r w:rsidRPr="008F6664">
        <w:rPr>
          <w:rFonts w:cstheme="minorHAnsi"/>
          <w:sz w:val="24"/>
          <w:szCs w:val="24"/>
        </w:rPr>
        <w:t>lose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stopped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life-threatening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Spironolactone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antiandrogenic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activity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lead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i/>
          <w:sz w:val="24"/>
          <w:szCs w:val="24"/>
        </w:rPr>
        <w:t>gynecomastia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breast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pain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users</w:t>
      </w:r>
      <w:r w:rsidR="00332BCE" w:rsidRPr="008F6664">
        <w:rPr>
          <w:rFonts w:cstheme="minorHAnsi"/>
          <w:i/>
          <w:sz w:val="24"/>
          <w:szCs w:val="24"/>
        </w:rPr>
        <w:t>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332BCE" w:rsidRPr="008F6664">
        <w:rPr>
          <w:rFonts w:cstheme="minorHAnsi"/>
          <w:i/>
          <w:sz w:val="24"/>
          <w:szCs w:val="24"/>
        </w:rPr>
        <w:t>e</w:t>
      </w:r>
      <w:r w:rsidRPr="008F6664">
        <w:rPr>
          <w:rFonts w:cstheme="minorHAnsi"/>
          <w:sz w:val="24"/>
          <w:szCs w:val="24"/>
        </w:rPr>
        <w:t>plerenone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less,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332BCE" w:rsidRPr="008F6664">
        <w:rPr>
          <w:rFonts w:cstheme="minorHAnsi"/>
          <w:sz w:val="24"/>
          <w:szCs w:val="24"/>
        </w:rPr>
        <w:t>finerenone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none.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332BCE" w:rsidRPr="008F6664">
        <w:rPr>
          <w:rFonts w:cstheme="minorHAnsi"/>
          <w:sz w:val="24"/>
          <w:szCs w:val="24"/>
        </w:rPr>
        <w:t>T</w:t>
      </w:r>
      <w:r w:rsidRPr="008F6664">
        <w:rPr>
          <w:rFonts w:cstheme="minorHAnsi"/>
          <w:sz w:val="24"/>
          <w:szCs w:val="24"/>
        </w:rPr>
        <w:t>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question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carcinogenesis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supported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data.</w:t>
      </w:r>
    </w:p>
    <w:p w14:paraId="4F5495AB" w14:textId="77777777" w:rsidR="004D5CB3" w:rsidRDefault="00EF6FCA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&lt;H3&gt;SGLT2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</w:p>
    <w:p w14:paraId="39812B9D" w14:textId="18C54F15" w:rsidR="00EF6FCA" w:rsidRPr="008F6664" w:rsidRDefault="004D5CB3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F6FCA" w:rsidRPr="008F6664">
        <w:rPr>
          <w:rFonts w:cstheme="minorHAnsi"/>
          <w:sz w:val="24"/>
          <w:szCs w:val="24"/>
        </w:rPr>
        <w:t>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F6FCA"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F6FCA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F6FCA" w:rsidRPr="008F6664">
        <w:rPr>
          <w:rFonts w:cstheme="minorHAnsi"/>
          <w:sz w:val="24"/>
          <w:szCs w:val="24"/>
        </w:rPr>
        <w:t>Failure</w:t>
      </w:r>
      <w:r>
        <w:rPr>
          <w:rFonts w:cstheme="minorHAnsi"/>
          <w:sz w:val="24"/>
          <w:szCs w:val="24"/>
        </w:rPr>
        <w:t>.</w:t>
      </w:r>
    </w:p>
    <w:p w14:paraId="26176D95" w14:textId="77777777" w:rsidR="004D5CB3" w:rsidRDefault="00EF6FCA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&lt;H3&gt;GLP-1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GLP-1/GID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Agonists</w:t>
      </w:r>
    </w:p>
    <w:p w14:paraId="684BA48A" w14:textId="4B80DC2C" w:rsidR="00EF6FCA" w:rsidRPr="008F6664" w:rsidRDefault="004D5CB3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</w:t>
      </w:r>
      <w:r w:rsidR="00EF6FCA" w:rsidRPr="008F6664">
        <w:rPr>
          <w:rFonts w:cstheme="minorHAnsi"/>
          <w:sz w:val="24"/>
          <w:szCs w:val="24"/>
        </w:rPr>
        <w:t>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F6FCA"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F6FCA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F6FCA" w:rsidRPr="008F6664">
        <w:rPr>
          <w:rFonts w:cstheme="minorHAnsi"/>
          <w:sz w:val="24"/>
          <w:szCs w:val="24"/>
        </w:rPr>
        <w:t>Failure</w:t>
      </w:r>
      <w:r>
        <w:rPr>
          <w:rFonts w:cstheme="minorHAnsi"/>
          <w:sz w:val="24"/>
          <w:szCs w:val="24"/>
        </w:rPr>
        <w:t>.</w:t>
      </w:r>
    </w:p>
    <w:p w14:paraId="545A8AE5" w14:textId="200EDFB2" w:rsidR="00A57971" w:rsidRPr="008F6664" w:rsidRDefault="00A57971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&lt;H3&gt;Vasodilators-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Hydralazine/Isosorbide</w:t>
      </w:r>
    </w:p>
    <w:p w14:paraId="308F4B62" w14:textId="075EFFB6" w:rsidR="00A57971" w:rsidRPr="008F6664" w:rsidRDefault="00A57971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replaced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vasodilator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sufficient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hemodynamic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warrant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standard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unacceptably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noteworthy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African-American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reversing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mortality—responses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suggesting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nitric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oxide,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delivery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pathophysiologic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blacks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standard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reasonable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refractory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prescribed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separately,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substantially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heavily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promoted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fixed-dose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Disadvantages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reflex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tachycardia.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lupus-like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syndrome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prolonged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hydralazine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use.</w:t>
      </w:r>
    </w:p>
    <w:p w14:paraId="044BC06D" w14:textId="3A26CDD3" w:rsidR="00A57971" w:rsidRPr="008F6664" w:rsidRDefault="00A57971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Nitrate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monotherapy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explored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predominantly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population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demonstrate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submaximal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NT-</w:t>
      </w:r>
      <w:proofErr w:type="spellStart"/>
      <w:r w:rsidRPr="008F6664">
        <w:rPr>
          <w:rFonts w:cstheme="minorHAnsi"/>
          <w:sz w:val="24"/>
          <w:szCs w:val="24"/>
        </w:rPr>
        <w:t>proBNP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levels.</w:t>
      </w:r>
    </w:p>
    <w:p w14:paraId="1D58DF0A" w14:textId="45E77CBD" w:rsidR="007C6150" w:rsidRPr="008F6664" w:rsidRDefault="00A57971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</w:t>
      </w:r>
      <w:bookmarkStart w:id="1" w:name="_Hlk212959784"/>
      <w:r w:rsidRPr="008F6664">
        <w:rPr>
          <w:rFonts w:cstheme="minorHAnsi"/>
          <w:sz w:val="24"/>
          <w:szCs w:val="24"/>
        </w:rPr>
        <w:t>Guanylate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Cyclase</w:t>
      </w:r>
      <w:r w:rsidR="00E10EA2" w:rsidRPr="008F6664">
        <w:rPr>
          <w:rFonts w:cstheme="minorHAnsi"/>
          <w:sz w:val="24"/>
          <w:szCs w:val="24"/>
        </w:rPr>
        <w:t xml:space="preserve"> </w:t>
      </w:r>
      <w:bookmarkEnd w:id="1"/>
      <w:r w:rsidRPr="008F6664">
        <w:rPr>
          <w:rFonts w:cstheme="minorHAnsi"/>
          <w:sz w:val="24"/>
          <w:szCs w:val="24"/>
        </w:rPr>
        <w:t>Activation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–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Vericiguat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26BB33DE" w14:textId="1BCAC487" w:rsidR="00A57971" w:rsidRPr="008F6664" w:rsidRDefault="00A57971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guanylate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cyclase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facilitates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vasodilating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nitric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oxide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decompensation.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FDA-approved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decompensated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doubled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mg/day.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principal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nausea,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dyspepsia,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vasodilating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drugs.</w:t>
      </w:r>
    </w:p>
    <w:p w14:paraId="1533D87B" w14:textId="7777777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&lt;H3&gt;Digitalis</w:t>
      </w:r>
    </w:p>
    <w:p w14:paraId="294A40AE" w14:textId="1BF1075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centerpiece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contractility,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glycosides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relegated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57971" w:rsidRPr="008F6664">
        <w:rPr>
          <w:rFonts w:cstheme="minorHAnsi"/>
          <w:sz w:val="24"/>
          <w:szCs w:val="24"/>
        </w:rPr>
        <w:t>minor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disappointing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performance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[DIG]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confirm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therapeutic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regards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all-cause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mortality,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were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fewer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deaths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Another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fibrillation—see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28)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admissions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rhythm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0.25,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audible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</w:t>
      </w:r>
      <w:r w:rsidRPr="008F6664">
        <w:rPr>
          <w:rFonts w:cstheme="minorHAnsi"/>
          <w:sz w:val="24"/>
          <w:szCs w:val="24"/>
          <w:vertAlign w:val="subscript"/>
        </w:rPr>
        <w:t>3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analyses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revealed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1.2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ng/mL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traditional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“therapeutic”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0.9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2.0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ng/mL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contractility)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toward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0.8).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glycosides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neurohumoral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contractility.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subsequent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contemporary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(DIGIT-HF)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showed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composite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(39.5%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vs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44.1%,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hazard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ratio,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0.82;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426B7" w:rsidRPr="008F6664">
        <w:rPr>
          <w:rFonts w:cstheme="minorHAnsi"/>
          <w:sz w:val="24"/>
          <w:szCs w:val="24"/>
        </w:rPr>
        <w:t>P=0.03)</w:t>
      </w:r>
      <w:r w:rsidR="002F36C0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hospitalization.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events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substantially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(4.7%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vs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2.8%).</w:t>
      </w:r>
      <w:r w:rsidR="008F6664" w:rsidRPr="008F6664">
        <w:rPr>
          <w:rFonts w:cstheme="minorHAnsi"/>
          <w:sz w:val="24"/>
          <w:szCs w:val="24"/>
        </w:rPr>
        <w:t xml:space="preserve"> </w:t>
      </w:r>
    </w:p>
    <w:p w14:paraId="38AE6E46" w14:textId="0C1BED6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&lt;H4&gt;Indications</w:t>
      </w:r>
      <w:r w:rsidR="00146AA2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appears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prudent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glycoside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already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regimen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beta-blockade)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adequate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relief.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concern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narrow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therapeutic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index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drug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F36C0" w:rsidRPr="008F6664">
        <w:rPr>
          <w:rFonts w:cstheme="minorHAnsi"/>
          <w:sz w:val="24"/>
          <w:szCs w:val="24"/>
        </w:rPr>
        <w:t>effect.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glycoside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decompensation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recent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myocardial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infarction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rapid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28),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8503B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58503B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substitute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[see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26])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aortic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stenosis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33).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sz w:val="24"/>
          <w:szCs w:val="24"/>
        </w:rPr>
        <w:t>cor</w:t>
      </w:r>
      <w:proofErr w:type="spellEnd"/>
      <w:r w:rsidR="00E10EA2" w:rsidRPr="008F6664">
        <w:rPr>
          <w:rFonts w:cstheme="minorHAnsi"/>
          <w:i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sz w:val="24"/>
          <w:szCs w:val="24"/>
        </w:rPr>
        <w:t>pulmonale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question;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occasionally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beneficial,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impressive,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hypoxia.</w:t>
      </w:r>
    </w:p>
    <w:p w14:paraId="16C936D5" w14:textId="5149D1FC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little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cardiomyopathies,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idiopathic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longstanding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outpatients,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women).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idiopathic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subaortic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stenosis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experience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outflow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obstruction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stenosis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episodes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ischemia.</w:t>
      </w:r>
    </w:p>
    <w:p w14:paraId="5406D6DC" w14:textId="78213B8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&lt;H4&gt;Choice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Pharmacokinetics</w:t>
      </w:r>
      <w:r w:rsidR="00146AA2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choice.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past,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variation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bioavailability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brands,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corrected.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half-life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36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orally.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Absorption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gastrointestinal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75%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complete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adequate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malabsorption.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Excretion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creatinine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clearance.</w:t>
      </w:r>
    </w:p>
    <w:p w14:paraId="256D9C47" w14:textId="1A449F40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Dose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adjustments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sometimes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necessary.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checked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adjustments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made.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little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lipid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deposition.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Thyroid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metabolism;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hypothyroidism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prolongs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half-life,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hyperthyroidism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shortens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thyroid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accompanied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adjustment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amiodarone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independently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thyroid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status.</w:t>
      </w:r>
    </w:p>
    <w:p w14:paraId="1D6977B9" w14:textId="177F26C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&lt;H4&gt;Initiating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Maintaining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146AA2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Initiation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maintenance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maintenance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0.125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(determined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therapeutic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7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days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(earlier,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optimal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therapeutic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DIG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[0.5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0.8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ng/mL]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narrowing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therapeutic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.5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0.8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ng/mL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smaller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0.125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maintenance.</w:t>
      </w:r>
    </w:p>
    <w:p w14:paraId="7222B445" w14:textId="4F1B664C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reversible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pump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deteriorate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withdrawn,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context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use.</w:t>
      </w:r>
    </w:p>
    <w:p w14:paraId="6D9CE60E" w14:textId="40FEBA5B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&lt;H4&gt;Monitoring</w:t>
      </w:r>
      <w:r w:rsidR="00146AA2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clearance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Serum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year,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amiodarone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conventional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target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0.9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2.0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ng/mL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supplanted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narrower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0.8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ng</w:t>
      </w:r>
      <w:proofErr w:type="spellEnd"/>
      <w:r w:rsidRPr="008F6664">
        <w:rPr>
          <w:rFonts w:cstheme="minorHAnsi"/>
          <w:sz w:val="24"/>
          <w:szCs w:val="24"/>
        </w:rPr>
        <w:t>/</w:t>
      </w:r>
      <w:proofErr w:type="spellStart"/>
      <w:r w:rsidRPr="008F6664">
        <w:rPr>
          <w:rFonts w:cstheme="minorHAnsi"/>
          <w:sz w:val="24"/>
          <w:szCs w:val="24"/>
        </w:rPr>
        <w:t>mL.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sample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drawn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6-hour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instances,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omit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day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office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determination.</w:t>
      </w:r>
    </w:p>
    <w:p w14:paraId="37329BD3" w14:textId="12979A20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physician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“sensitivity”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hypokalemia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calcium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magnesium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organic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hypoxia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Digitalis-induced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ST-T–wave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ECG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optimal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determinations.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necessary.</w:t>
      </w:r>
    </w:p>
    <w:p w14:paraId="6C41FE71" w14:textId="18B25500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Toxicity</w:t>
      </w:r>
      <w:r w:rsidR="00146AA2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itself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toxicity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overlap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concentrations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digoxin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greater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2.0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ng/mL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encountering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considerably.</w:t>
      </w:r>
    </w:p>
    <w:p w14:paraId="3ACB34CE" w14:textId="0DD8CF05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divided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manifestations.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Anorexia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nausea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vomiting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diarrhea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visual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disturbances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yellow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halos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lights,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instances,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delirium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described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William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Withering,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British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physician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introduced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eighteenth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century.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Arrhythmias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predominant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type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rhythm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and/or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disturbance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automaticity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tissues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Ventricular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irritability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bigeminy),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paroxysmal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tachycardia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junctional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tachycardia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characteristic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features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excess.</w:t>
      </w:r>
    </w:p>
    <w:p w14:paraId="20B59123" w14:textId="2BBD3BDB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unexplained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arrhythmia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raises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possibility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drug-related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withheld;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obtained;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calcium,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magnesium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checked;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immediate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parenteral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antiarrhythmic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vigilance.</w:t>
      </w:r>
    </w:p>
    <w:p w14:paraId="708DBE6F" w14:textId="1A0AB0D0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confirmed,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definition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well-described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syndrome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1.2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ng</w:t>
      </w:r>
      <w:proofErr w:type="spellEnd"/>
      <w:r w:rsidRPr="008F6664">
        <w:rPr>
          <w:rFonts w:cstheme="minorHAnsi"/>
          <w:sz w:val="24"/>
          <w:szCs w:val="24"/>
        </w:rPr>
        <w:t>/</w:t>
      </w:r>
      <w:proofErr w:type="spellStart"/>
      <w:r w:rsidRPr="008F6664">
        <w:rPr>
          <w:rFonts w:cstheme="minorHAnsi"/>
          <w:sz w:val="24"/>
          <w:szCs w:val="24"/>
        </w:rPr>
        <w:t>mL.</w:t>
      </w:r>
      <w:proofErr w:type="spellEnd"/>
    </w:p>
    <w:p w14:paraId="08CF968C" w14:textId="3AC092E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Anticoagulation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Antiplatelet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</w:p>
    <w:p w14:paraId="1ECF33D5" w14:textId="0CC59258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absolute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anticoagulation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hypercoagulable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thrombus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cerebral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embolization.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CHA</w:t>
      </w:r>
      <w:r w:rsidRPr="008F6664">
        <w:rPr>
          <w:rFonts w:cstheme="minorHAnsi"/>
          <w:i/>
          <w:sz w:val="24"/>
          <w:szCs w:val="24"/>
          <w:vertAlign w:val="subscript"/>
        </w:rPr>
        <w:t>2</w:t>
      </w:r>
      <w:r w:rsidRPr="008F6664">
        <w:rPr>
          <w:rFonts w:cstheme="minorHAnsi"/>
          <w:i/>
          <w:sz w:val="24"/>
          <w:szCs w:val="24"/>
        </w:rPr>
        <w:t>DS</w:t>
      </w:r>
      <w:r w:rsidRPr="008F6664">
        <w:rPr>
          <w:rFonts w:cstheme="minorHAnsi"/>
          <w:i/>
          <w:sz w:val="24"/>
          <w:szCs w:val="24"/>
          <w:vertAlign w:val="subscript"/>
        </w:rPr>
        <w:t>2</w:t>
      </w:r>
      <w:r w:rsidRPr="008F6664">
        <w:rPr>
          <w:rFonts w:cstheme="minorHAnsi"/>
          <w:i/>
          <w:sz w:val="24"/>
          <w:szCs w:val="24"/>
        </w:rPr>
        <w:t>–VASc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score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correlates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thromboembolic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complications,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accuracy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(C-statistic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0.64);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negative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92%.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utility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determined.</w:t>
      </w:r>
    </w:p>
    <w:p w14:paraId="0E0423FC" w14:textId="770E583A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aspirin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warfarin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embolic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≤35%)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rhythm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(WARCEF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baseline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stroke,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hemorrhage,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intracerebral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hemorrhage.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cerebral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embolism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warrant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routine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anticoagulation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bleeding.</w:t>
      </w:r>
    </w:p>
    <w:p w14:paraId="4FE53777" w14:textId="669D7F62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Aspirin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artery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1-year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aspirin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prostaglandin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synthesis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beneficial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prostaglandin</w:t>
      </w:r>
      <w:r w:rsidR="0058503B" w:rsidRPr="008F6664">
        <w:rPr>
          <w:rFonts w:cstheme="minorHAnsi"/>
          <w:sz w:val="24"/>
          <w:szCs w:val="24"/>
        </w:rPr>
        <w:t>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Prospective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cohort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dose-related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blunting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aspirin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aspirin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(&lt;160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mg/d).</w:t>
      </w:r>
    </w:p>
    <w:p w14:paraId="278D9D8F" w14:textId="73F088CC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Deficiency</w:t>
      </w:r>
    </w:p>
    <w:p w14:paraId="7EE23BCE" w14:textId="6136C95C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deficiency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anemia)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aerobic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performance,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deficiency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arisen.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Intravenous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infusion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iron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deficiency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earlier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recent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large-scale,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placebo</w:t>
      </w:r>
      <w:r w:rsidR="004D5CB3">
        <w:rPr>
          <w:rFonts w:cstheme="minorHAnsi"/>
          <w:sz w:val="24"/>
          <w:szCs w:val="24"/>
        </w:rPr>
        <w:t>-</w:t>
      </w:r>
      <w:r w:rsidR="00A940D5" w:rsidRPr="008F6664">
        <w:rPr>
          <w:rFonts w:cstheme="minorHAnsi"/>
          <w:sz w:val="24"/>
          <w:szCs w:val="24"/>
        </w:rPr>
        <w:t>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ferric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A940D5" w:rsidRPr="008F6664">
        <w:rPr>
          <w:rFonts w:cstheme="minorHAnsi"/>
          <w:sz w:val="24"/>
          <w:szCs w:val="24"/>
        </w:rPr>
        <w:t>carboxymaltose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&lt;40%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found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difference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6-minute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walk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distance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composite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death,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lastRenderedPageBreak/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6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minute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40D5" w:rsidRPr="008F6664">
        <w:rPr>
          <w:rFonts w:cstheme="minorHAnsi"/>
          <w:sz w:val="24"/>
          <w:szCs w:val="24"/>
        </w:rPr>
        <w:t>walk.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differences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could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degree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iron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deficiency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degree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anemia,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needed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clarify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E48FE" w:rsidRPr="008F6664">
        <w:rPr>
          <w:rFonts w:cstheme="minorHAnsi"/>
          <w:sz w:val="24"/>
          <w:szCs w:val="24"/>
        </w:rPr>
        <w:t>whom.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481D4B44" w14:textId="1AD0624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&lt;H3&gt;Statin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</w:p>
    <w:p w14:paraId="26DD4C3E" w14:textId="4AB7FD7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Statins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uncertain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artery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statins.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excluded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theoretical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concerns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synthesis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coenzyme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(impairing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mitochondrial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antioxidant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selenoprotein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myopathic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substance).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Large-scale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low-dose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rosuvastatin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mixed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population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nonfatal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stroke,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number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hospitalization.</w:t>
      </w:r>
    </w:p>
    <w:p w14:paraId="682052F5" w14:textId="7F3B2EB9" w:rsidR="002F36C0" w:rsidRPr="008F6664" w:rsidRDefault="00A940D5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</w:t>
      </w:r>
      <w:r w:rsidR="007E5118" w:rsidRPr="008F6664">
        <w:rPr>
          <w:rFonts w:cstheme="minorHAnsi"/>
          <w:sz w:val="24"/>
          <w:szCs w:val="24"/>
        </w:rPr>
        <w:t>Medications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E5118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E5118"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E5118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E5118" w:rsidRPr="008F6664">
        <w:rPr>
          <w:rFonts w:cstheme="minorHAnsi"/>
          <w:sz w:val="24"/>
          <w:szCs w:val="24"/>
        </w:rPr>
        <w:t>Failure</w:t>
      </w:r>
    </w:p>
    <w:p w14:paraId="4F96501A" w14:textId="53D37B34" w:rsidR="007E5118" w:rsidRPr="008F6664" w:rsidRDefault="007E5118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&lt;H3&gt;SGLT2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87153" w:rsidRPr="008F6664">
        <w:rPr>
          <w:rFonts w:cstheme="minorHAnsi"/>
          <w:sz w:val="24"/>
          <w:szCs w:val="24"/>
        </w:rPr>
        <w:t>(</w:t>
      </w:r>
      <w:r w:rsidR="001B5961" w:rsidRPr="008F6664">
        <w:rPr>
          <w:rFonts w:cstheme="minorHAnsi"/>
          <w:sz w:val="24"/>
          <w:szCs w:val="24"/>
        </w:rPr>
        <w:t>empagliflozin,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dapagliflozin</w:t>
      </w:r>
      <w:r w:rsidR="004D5CB3">
        <w:rPr>
          <w:rFonts w:cstheme="minorHAnsi"/>
          <w:sz w:val="24"/>
          <w:szCs w:val="24"/>
        </w:rPr>
        <w:t>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87153" w:rsidRPr="008F6664">
        <w:rPr>
          <w:rFonts w:cstheme="minorHAnsi"/>
          <w:sz w:val="24"/>
          <w:szCs w:val="24"/>
        </w:rPr>
        <w:t>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87153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87153" w:rsidRPr="008F6664">
        <w:rPr>
          <w:rFonts w:cstheme="minorHAnsi"/>
          <w:sz w:val="24"/>
          <w:szCs w:val="24"/>
        </w:rPr>
        <w:t>102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87153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87153"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87153" w:rsidRPr="008F6664">
        <w:rPr>
          <w:rFonts w:cstheme="minorHAnsi"/>
          <w:sz w:val="24"/>
          <w:szCs w:val="24"/>
        </w:rPr>
        <w:t>detail</w:t>
      </w:r>
      <w:r w:rsidR="001B5961" w:rsidRPr="008F6664">
        <w:rPr>
          <w:rFonts w:cstheme="minorHAnsi"/>
          <w:sz w:val="24"/>
          <w:szCs w:val="24"/>
        </w:rPr>
        <w:t>s</w:t>
      </w:r>
      <w:r w:rsidR="00C87153" w:rsidRPr="008F6664">
        <w:rPr>
          <w:rFonts w:cstheme="minorHAnsi"/>
          <w:sz w:val="24"/>
          <w:szCs w:val="24"/>
        </w:rPr>
        <w:t>)</w:t>
      </w:r>
    </w:p>
    <w:p w14:paraId="30761E66" w14:textId="732A5CF1" w:rsidR="001B5961" w:rsidRPr="008F6664" w:rsidRDefault="00C87153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serendipitous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application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question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1B5961" w:rsidRPr="008F6664">
        <w:rPr>
          <w:rFonts w:cstheme="minorHAnsi"/>
          <w:sz w:val="24"/>
          <w:szCs w:val="24"/>
        </w:rPr>
        <w:t>one</w:t>
      </w:r>
      <w:r w:rsidRPr="008F6664">
        <w:rPr>
          <w:rFonts w:cstheme="minorHAnsi"/>
          <w:sz w:val="24"/>
          <w:szCs w:val="24"/>
        </w:rPr>
        <w:t>theless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accumulating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efficacy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safety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1B5961" w:rsidRPr="008F6664">
        <w:rPr>
          <w:rFonts w:cstheme="minorHAnsi"/>
          <w:sz w:val="24"/>
          <w:szCs w:val="24"/>
        </w:rPr>
        <w:t>HFpEF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1B5961" w:rsidRPr="008F6664">
        <w:rPr>
          <w:rFonts w:cstheme="minorHAnsi"/>
          <w:sz w:val="24"/>
          <w:szCs w:val="24"/>
        </w:rPr>
        <w:t>HFrEF</w:t>
      </w:r>
      <w:proofErr w:type="spellEnd"/>
      <w:r w:rsidR="001B5961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obesity,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now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places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them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options,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HFpEF.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Dosing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best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taken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nocturia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cautiously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hyperglycemia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precipitating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hypoglycemia.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polyuria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urinary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tract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infection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glycosuria;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Fournier’s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gangrene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rare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complication.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small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eGFR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(&lt;5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B5961" w:rsidRPr="008F6664">
        <w:rPr>
          <w:rFonts w:cstheme="minorHAnsi"/>
          <w:sz w:val="24"/>
          <w:szCs w:val="24"/>
        </w:rPr>
        <w:t>mL/min/1.73m</w:t>
      </w:r>
      <w:r w:rsidR="001B5961" w:rsidRPr="008F6664">
        <w:rPr>
          <w:rFonts w:cstheme="minorHAnsi"/>
          <w:sz w:val="24"/>
          <w:szCs w:val="24"/>
          <w:vertAlign w:val="superscript"/>
        </w:rPr>
        <w:t>2</w:t>
      </w:r>
      <w:r w:rsidR="001B5961" w:rsidRPr="008F6664">
        <w:rPr>
          <w:rFonts w:cstheme="minorHAnsi"/>
          <w:sz w:val="24"/>
          <w:szCs w:val="24"/>
        </w:rPr>
        <w:t>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lastRenderedPageBreak/>
        <w:t>empagliflozin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dapagliflozin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AM.</w:t>
      </w:r>
      <w:r w:rsidR="008F6664" w:rsidRPr="008F6664">
        <w:rPr>
          <w:rFonts w:cstheme="minorHAnsi"/>
          <w:sz w:val="24"/>
          <w:szCs w:val="24"/>
        </w:rPr>
        <w:t xml:space="preserve"> </w:t>
      </w:r>
    </w:p>
    <w:p w14:paraId="14F1AB4E" w14:textId="04395F11" w:rsidR="00777D27" w:rsidRPr="008F6664" w:rsidRDefault="00777D27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&lt;H3&gt;GLP-1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GLP-1/GIP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Agonists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(Semaglutide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Tirzepatide</w:t>
      </w:r>
      <w:r w:rsidR="004D5CB3">
        <w:rPr>
          <w:rFonts w:cstheme="minorHAnsi"/>
          <w:sz w:val="24"/>
          <w:szCs w:val="24"/>
        </w:rPr>
        <w:t>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details)</w:t>
      </w:r>
    </w:p>
    <w:p w14:paraId="67DC72C7" w14:textId="419142D2" w:rsidR="00777D27" w:rsidRPr="008F6664" w:rsidRDefault="00777D27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accumulating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options,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Since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proteins,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require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parenteral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administration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D8007D" w:rsidRPr="008F6664">
        <w:rPr>
          <w:rFonts w:cstheme="minorHAnsi"/>
          <w:sz w:val="24"/>
          <w:szCs w:val="24"/>
        </w:rPr>
        <w:t>tirzepatide</w:t>
      </w:r>
      <w:proofErr w:type="spellEnd"/>
      <w:r w:rsidR="004D5CB3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2.5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mg/</w:t>
      </w:r>
      <w:proofErr w:type="spellStart"/>
      <w:r w:rsidR="00D8007D" w:rsidRPr="008F6664">
        <w:rPr>
          <w:rFonts w:cstheme="minorHAnsi"/>
          <w:sz w:val="24"/>
          <w:szCs w:val="24"/>
        </w:rPr>
        <w:t>wk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administered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subcutaneously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weekly,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D8007D" w:rsidRPr="008F6664">
        <w:rPr>
          <w:rFonts w:cstheme="minorHAnsi"/>
          <w:sz w:val="24"/>
          <w:szCs w:val="24"/>
        </w:rPr>
        <w:t>semaglutide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2.4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mg/</w:t>
      </w:r>
      <w:proofErr w:type="spellStart"/>
      <w:r w:rsidR="00D8007D" w:rsidRPr="008F6664">
        <w:rPr>
          <w:rFonts w:cstheme="minorHAnsi"/>
          <w:sz w:val="24"/>
          <w:szCs w:val="24"/>
        </w:rPr>
        <w:t>wk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administered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subcutaneously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weekly).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53FAFDFD" w14:textId="77777777" w:rsidR="00777D27" w:rsidRPr="008F6664" w:rsidRDefault="00777D27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</w:t>
      </w:r>
      <w:proofErr w:type="spellStart"/>
      <w:r w:rsidRPr="008F6664">
        <w:rPr>
          <w:rFonts w:cstheme="minorHAnsi"/>
          <w:sz w:val="24"/>
          <w:szCs w:val="24"/>
        </w:rPr>
        <w:t>Finerenone</w:t>
      </w:r>
      <w:proofErr w:type="spellEnd"/>
    </w:p>
    <w:p w14:paraId="5EDCB830" w14:textId="7DAD1D42" w:rsidR="00777D27" w:rsidRPr="008F6664" w:rsidRDefault="00777D27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demonstrated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A90C37" w:rsidRPr="008F6664">
        <w:rPr>
          <w:rFonts w:cstheme="minorHAnsi"/>
          <w:sz w:val="24"/>
          <w:szCs w:val="24"/>
        </w:rPr>
        <w:t>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reduced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argue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consideration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therapy.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nonsteroidal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composition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helps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androgenic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inhibitory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mineralocorticoid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receptor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antagonists.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taken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mg/day.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promotion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retention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requires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avoiding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≥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5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A90C37" w:rsidRPr="008F6664">
        <w:rPr>
          <w:rFonts w:cstheme="minorHAnsi"/>
          <w:sz w:val="24"/>
          <w:szCs w:val="24"/>
        </w:rPr>
        <w:t>mEq</w:t>
      </w:r>
      <w:proofErr w:type="spellEnd"/>
      <w:r w:rsidR="00A90C37" w:rsidRPr="008F6664">
        <w:rPr>
          <w:rFonts w:cstheme="minorHAnsi"/>
          <w:sz w:val="24"/>
          <w:szCs w:val="24"/>
        </w:rPr>
        <w:t>/L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cautious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medications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ARBs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ACEI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result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90C37" w:rsidRPr="008F6664">
        <w:rPr>
          <w:rFonts w:cstheme="minorHAnsi"/>
          <w:sz w:val="24"/>
          <w:szCs w:val="24"/>
        </w:rPr>
        <w:t>retention.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12C2A684" w14:textId="1CFFB3A0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&lt;H2&gt;Nonpharmacologic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="002641A3" w:rsidRPr="008F6664">
        <w:rPr>
          <w:rFonts w:cstheme="minorHAnsi"/>
          <w:sz w:val="24"/>
          <w:szCs w:val="24"/>
        </w:rPr>
        <w:t>107</w:t>
      </w:r>
      <w:r w:rsidR="004D5CB3">
        <w:rPr>
          <w:rFonts w:cstheme="minorHAnsi"/>
          <w:sz w:val="24"/>
          <w:szCs w:val="24"/>
        </w:rPr>
        <w:t>–</w:t>
      </w:r>
      <w:r w:rsidR="002641A3" w:rsidRPr="008F6664">
        <w:rPr>
          <w:rFonts w:cstheme="minorHAnsi"/>
          <w:sz w:val="24"/>
          <w:szCs w:val="24"/>
        </w:rPr>
        <w:t>123</w:t>
      </w:r>
      <w:r w:rsidRPr="008F6664">
        <w:rPr>
          <w:rFonts w:cstheme="minorHAnsi"/>
          <w:sz w:val="24"/>
          <w:szCs w:val="24"/>
        </w:rPr>
        <w:t>)</w:t>
      </w:r>
    </w:p>
    <w:p w14:paraId="507ACE13" w14:textId="38D5423C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&lt;H3&gt;Salt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Restrictions</w:t>
      </w:r>
    </w:p>
    <w:p w14:paraId="12408A9E" w14:textId="06117B7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restriction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traditionally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component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suffer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typically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prominent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component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attributed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restriction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challenged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address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cardiovascular</w:t>
      </w:r>
      <w:r w:rsidR="004D5CB3">
        <w:rPr>
          <w:rFonts w:cstheme="minorHAnsi"/>
          <w:sz w:val="24"/>
          <w:szCs w:val="24"/>
        </w:rPr>
        <w:t>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all-cause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stroke,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infarction)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involving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outpatients,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length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class.</w:t>
      </w:r>
    </w:p>
    <w:p w14:paraId="51128F76" w14:textId="5D21E56D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paucity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relevant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high-quality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generated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emphasizing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restriction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foundation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routine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stringent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restriction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viewed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agnostically.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hypothesized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inadequate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intake—a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accompaniment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high-sodium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diets—is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outcomes.</w:t>
      </w:r>
    </w:p>
    <w:p w14:paraId="50168752" w14:textId="7D6A88A5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current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uncertainties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well-designed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seems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reasonable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no-added-salt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sodium/d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average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U.S.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instructed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taught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foods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inapparent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cheese,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soups,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bacon,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catsup,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processed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foods).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DASH-style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26)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adequate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desirable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attributes.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Rarely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extreme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restriction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g/d)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urged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unrealistic,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unpalatable,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demoralizing,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unsupported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current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Fluid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restriction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hyponatremia.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Instructing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discharge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(including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fewer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readmissions)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omitted.</w:t>
      </w:r>
    </w:p>
    <w:p w14:paraId="0B522C62" w14:textId="4910073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&lt;H3&gt;Lifestyle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Modification—Diet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</w:p>
    <w:p w14:paraId="6A7D6C0A" w14:textId="698A4BA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understanding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pathophysiology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earlier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discussion)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stimulated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renewed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relevance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Pr="008F6664">
        <w:rPr>
          <w:rFonts w:cstheme="minorHAnsi"/>
          <w:sz w:val="24"/>
          <w:szCs w:val="24"/>
        </w:rPr>
        <w:t>.</w:t>
      </w:r>
    </w:p>
    <w:p w14:paraId="5AF786A9" w14:textId="198EA11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&lt;H4&gt;Diet</w:t>
      </w:r>
      <w:r w:rsidR="00346277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metabolic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consequences,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presumed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link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stimulating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renewed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component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regimen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tolerance.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sustainable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metabolic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parameters,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Mediterranean-style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considered;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melded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DASH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18,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26,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235)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conjunction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program.</w:t>
      </w:r>
    </w:p>
    <w:p w14:paraId="492184DD" w14:textId="5245B9F5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&lt;H4&gt;Exercise</w:t>
      </w:r>
      <w:r w:rsidR="00346277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intolerance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diminished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Exercise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reported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health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peripheral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resistance,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number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noteworthy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pathophysiologic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links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inactivity,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metabolic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hyperlipidemia,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peak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oxygen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consumption.</w:t>
      </w:r>
    </w:p>
    <w:p w14:paraId="25F2E156" w14:textId="15A95768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minutes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treadmill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stationary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bicycle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days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week—a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minimum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weekly—tailored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Intermittent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aerobic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breaks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maximize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training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stress.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ideal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regimen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defined,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commonsense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prescription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carried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Referral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motivated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hemodynamically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eager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mind–body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movement)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helpful,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capacity.</w:t>
      </w:r>
    </w:p>
    <w:p w14:paraId="0562F7D5" w14:textId="6303E770" w:rsidR="007E5118" w:rsidRPr="008F6664" w:rsidRDefault="007E5118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older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discharged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rehabilitation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tailored,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rehabilitation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underscoring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3E2801BE" w14:textId="5F44EE7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&lt;H4&gt;Allowable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</w:t>
      </w:r>
      <w:r w:rsidR="00346277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allowable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tailored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lifestyle,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responsibilities.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goal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sustain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overdoing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customized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encouraged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reasonable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emotional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demands.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stressful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psychologically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physically)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job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somewhat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instances,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amount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allowable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office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visit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history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elicits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degree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proportion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findings—taking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walk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stairs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performing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6-minute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walk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regarding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tolerance.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exercise-intolerant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treadmill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ECG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together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peak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oxygen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degrees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Regardless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etiology,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psychological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beneficial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customized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program.</w:t>
      </w:r>
    </w:p>
    <w:p w14:paraId="1FD7BB1B" w14:textId="71E01E78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orthopnea,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further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restricted.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days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beneficial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obviate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footboard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periodically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prolonged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thrombus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formation.</w:t>
      </w:r>
    </w:p>
    <w:p w14:paraId="3231AF8F" w14:textId="7777777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&lt;H3&gt;Caffeine</w:t>
      </w:r>
    </w:p>
    <w:p w14:paraId="3728D5FE" w14:textId="14C871E0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dysrhythmias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arrhythmias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caffeine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placebo-controlled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high-dose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caffeine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supraventricular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arrhythmias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treadmill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exercise.</w:t>
      </w:r>
    </w:p>
    <w:p w14:paraId="34A65155" w14:textId="4742971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Psychological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</w:p>
    <w:p w14:paraId="6B8AFE78" w14:textId="5B9C2A6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Psychological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underappreciated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overlooked.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depression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independently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regimens;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serotonin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reuptake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(SSRI)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antidepressants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cardiovascularly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227),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antidepressant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attractive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elusive.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large-scale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placebo-controlled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SSRI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escitalopram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(MOOD-HF),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depression,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all-cause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hospitalization.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gramStart"/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designed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cognitive–behavioral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demonstrated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depression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self-care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functioning.</w:t>
      </w:r>
      <w:proofErr w:type="gramEnd"/>
    </w:p>
    <w:p w14:paraId="4E514491" w14:textId="5C84F43C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Anxiety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unnecessary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restriction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adrenergic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stimulation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argues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specific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pharmacologic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anxiety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catecholamine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SSRIs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anxiolytic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nonpharmacologic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deserve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Appendix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226-1).</w:t>
      </w:r>
    </w:p>
    <w:p w14:paraId="1EC05C00" w14:textId="4031A1B5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Emotional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social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supports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supports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nonfatal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Involving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arranging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community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resources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i/>
          <w:iCs/>
          <w:sz w:val="24"/>
          <w:szCs w:val="24"/>
        </w:rPr>
        <w:t>Transitional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="00D8007D" w:rsidRPr="008F6664">
        <w:rPr>
          <w:rFonts w:cstheme="minorHAnsi"/>
          <w:i/>
          <w:iCs/>
          <w:sz w:val="24"/>
          <w:szCs w:val="24"/>
        </w:rPr>
        <w:t>care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="00D8007D" w:rsidRPr="008F6664">
        <w:rPr>
          <w:rFonts w:cstheme="minorHAnsi"/>
          <w:i/>
          <w:iCs/>
          <w:sz w:val="24"/>
          <w:szCs w:val="24"/>
        </w:rPr>
        <w:t>services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found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cost-effective,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willingness-to-pay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thresholds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8007D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$50,000/QALY.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Nurse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visits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cost-effect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compared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case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manager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calls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clinics.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54962000" w14:textId="2474FAE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="00B83E69" w:rsidRPr="008F6664">
        <w:rPr>
          <w:rFonts w:cstheme="minorHAnsi"/>
          <w:sz w:val="24"/>
          <w:szCs w:val="24"/>
        </w:rPr>
        <w:t>124-134</w:t>
      </w:r>
      <w:r w:rsidRPr="008F6664">
        <w:rPr>
          <w:rFonts w:cstheme="minorHAnsi"/>
          <w:sz w:val="24"/>
          <w:szCs w:val="24"/>
        </w:rPr>
        <w:t>)</w:t>
      </w:r>
    </w:p>
    <w:p w14:paraId="1E567C17" w14:textId="303B583C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Attention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successful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kidney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apnea.</w:t>
      </w:r>
    </w:p>
    <w:p w14:paraId="76E33AE5" w14:textId="3668CC2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142)</w:t>
      </w:r>
    </w:p>
    <w:p w14:paraId="452F652A" w14:textId="08EC7CD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accompaniment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either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insufficiency,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azotemia,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evidence-based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guidance.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Nonetheless,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principles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emerged.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expressed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terms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estimated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glomerular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filtration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="008E7CC3" w:rsidRPr="008F6664">
        <w:rPr>
          <w:rFonts w:cstheme="minorHAnsi"/>
          <w:sz w:val="24"/>
          <w:szCs w:val="24"/>
        </w:rPr>
        <w:t>e</w:t>
      </w:r>
      <w:r w:rsidRPr="008F6664">
        <w:rPr>
          <w:rFonts w:cstheme="minorHAnsi"/>
          <w:sz w:val="24"/>
          <w:szCs w:val="24"/>
        </w:rPr>
        <w:t>GFR),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lastRenderedPageBreak/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routinely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calculated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automatically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reporting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routine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chemistries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creatinine,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age,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8E7CC3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equation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women,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multiplied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0.85.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equation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imperfect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formula—revisions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proposed—but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widely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built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GFR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calculators.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Cystatin-C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eGFR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determinations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thin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142).</w:t>
      </w:r>
    </w:p>
    <w:p w14:paraId="4648E622" w14:textId="7401ECF1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e</w:t>
      </w:r>
      <w:r w:rsidRPr="008F6664">
        <w:rPr>
          <w:rFonts w:cstheme="minorHAnsi"/>
          <w:sz w:val="24"/>
          <w:szCs w:val="24"/>
        </w:rPr>
        <w:t>GFR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60</w:t>
      </w:r>
      <w:r w:rsidR="00E10EA2" w:rsidRPr="008F6664">
        <w:rPr>
          <w:rFonts w:cstheme="minorHAnsi"/>
          <w:sz w:val="24"/>
          <w:szCs w:val="24"/>
        </w:rPr>
        <w:t xml:space="preserve"> </w:t>
      </w:r>
      <w:bookmarkStart w:id="2" w:name="_Hlk213015381"/>
      <w:r w:rsidR="008E7CC3" w:rsidRPr="008F6664">
        <w:rPr>
          <w:rFonts w:cstheme="minorHAnsi"/>
          <w:sz w:val="24"/>
          <w:szCs w:val="24"/>
        </w:rPr>
        <w:t>ml</w:t>
      </w:r>
      <w:r w:rsidR="008E7CC3" w:rsidRPr="008F6664">
        <w:rPr>
          <w:rFonts w:cstheme="minorHAnsi"/>
          <w:color w:val="202020"/>
          <w:sz w:val="24"/>
          <w:szCs w:val="24"/>
          <w:shd w:val="clear" w:color="auto" w:fill="F5F5F5"/>
        </w:rPr>
        <w:t>/min/1.73m²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bookmarkEnd w:id="2"/>
      <w:r w:rsidRPr="008F6664">
        <w:rPr>
          <w:rFonts w:cstheme="minorHAnsi"/>
          <w:sz w:val="24"/>
          <w:szCs w:val="24"/>
        </w:rPr>
        <w:t>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concern</w:t>
      </w:r>
      <w:r w:rsidR="007513F2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SGLT2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GLP-1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agonists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slow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decline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diabetes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7513F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considered.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W</w:t>
      </w:r>
      <w:r w:rsidRPr="008F6664">
        <w:rPr>
          <w:rFonts w:cstheme="minorHAnsi"/>
          <w:sz w:val="24"/>
          <w:szCs w:val="24"/>
        </w:rPr>
        <w:t>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e</w:t>
      </w:r>
      <w:r w:rsidRPr="008F6664">
        <w:rPr>
          <w:rFonts w:cstheme="minorHAnsi"/>
          <w:sz w:val="24"/>
          <w:szCs w:val="24"/>
        </w:rPr>
        <w:t>GFR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60-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ml</w:t>
      </w:r>
      <w:r w:rsidR="008E7CC3" w:rsidRPr="008F6664">
        <w:rPr>
          <w:rFonts w:cstheme="minorHAnsi"/>
          <w:color w:val="202020"/>
          <w:sz w:val="24"/>
          <w:szCs w:val="24"/>
          <w:shd w:val="clear" w:color="auto" w:fill="F5F5F5"/>
        </w:rPr>
        <w:t>/min/1.73m²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reasonably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concern,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(GFR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ml</w:t>
      </w:r>
      <w:r w:rsidR="008E7CC3" w:rsidRPr="008F6664">
        <w:rPr>
          <w:rFonts w:cstheme="minorHAnsi"/>
          <w:color w:val="202020"/>
          <w:sz w:val="24"/>
          <w:szCs w:val="24"/>
          <w:shd w:val="clear" w:color="auto" w:fill="F5F5F5"/>
        </w:rPr>
        <w:t>/min/1.73m²)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adjustment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downward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necessary.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offer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excreted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metoprolol,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carvedilol)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probably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easier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cautiously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GFR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ml</w:t>
      </w:r>
      <w:r w:rsidR="008E7CC3" w:rsidRPr="008F6664">
        <w:rPr>
          <w:rFonts w:cstheme="minorHAnsi"/>
          <w:color w:val="202020"/>
          <w:sz w:val="24"/>
          <w:szCs w:val="24"/>
          <w:shd w:val="clear" w:color="auto" w:fill="F5F5F5"/>
        </w:rPr>
        <w:t>/min/1.73m²</w:t>
      </w:r>
      <w:r w:rsidR="008E7CC3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GFR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8E7CC3" w:rsidRPr="008F6664">
        <w:rPr>
          <w:rFonts w:cstheme="minorHAnsi"/>
          <w:sz w:val="24"/>
          <w:szCs w:val="24"/>
        </w:rPr>
        <w:t>ml</w:t>
      </w:r>
      <w:r w:rsidR="008E7CC3" w:rsidRPr="008F6664">
        <w:rPr>
          <w:rFonts w:cstheme="minorHAnsi"/>
          <w:color w:val="202020"/>
          <w:sz w:val="24"/>
          <w:szCs w:val="24"/>
          <w:shd w:val="clear" w:color="auto" w:fill="F5F5F5"/>
        </w:rPr>
        <w:t>/min/1.73m²</w:t>
      </w:r>
      <w:r w:rsidR="008E7CC3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mg/mL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adjustment.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kidney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discussion).</w:t>
      </w:r>
    </w:p>
    <w:p w14:paraId="75B17313" w14:textId="5A7FC12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28)</w:t>
      </w:r>
    </w:p>
    <w:p w14:paraId="3398A01B" w14:textId="19B904B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Like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(AF)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Persistent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tachycardia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community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populations.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intolerance.</w:t>
      </w:r>
    </w:p>
    <w:p w14:paraId="020610F3" w14:textId="647E3E5C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&lt;H4&gt;Pathophysiology</w:t>
      </w:r>
      <w:r w:rsidR="0003207F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Rapid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(tachycardia-induced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declines,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dilation-induced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regurgitation.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Establishment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restoration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rhythm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persist.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Recurrence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tachycardia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50%,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preexisting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cardiomyopathy.</w:t>
      </w:r>
    </w:p>
    <w:p w14:paraId="44863D71" w14:textId="5BD39F3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&lt;H4&gt;Prognosis</w:t>
      </w:r>
      <w:r w:rsidR="0003207F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unsettled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directly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simply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independent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conflicting.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Nonetheless,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prevalence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decompensation.</w:t>
      </w:r>
    </w:p>
    <w:p w14:paraId="2826E731" w14:textId="127D8D2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28)</w:t>
      </w:r>
      <w:r w:rsidR="004D5CB3">
        <w:rPr>
          <w:rFonts w:cstheme="minorHAnsi"/>
          <w:sz w:val="24"/>
          <w:szCs w:val="24"/>
        </w:rPr>
        <w:t>.</w:t>
      </w:r>
    </w:p>
    <w:p w14:paraId="77801D16" w14:textId="5F54AA4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45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details)</w:t>
      </w:r>
    </w:p>
    <w:p w14:paraId="26C8447E" w14:textId="5B240C14" w:rsidR="003B3EC9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obstructive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apneas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prevalence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75%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reported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estimated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40%;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prevalence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Cheyne-Stokes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breathing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hallmark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sign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7860BF" w:rsidRPr="008F6664">
        <w:rPr>
          <w:rFonts w:cstheme="minorHAnsi"/>
          <w:sz w:val="24"/>
          <w:szCs w:val="24"/>
        </w:rPr>
        <w:t>risk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08E8D07A" w14:textId="591F291A" w:rsidR="00B916B7" w:rsidRPr="008F6664" w:rsidRDefault="003B3EC9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CPAP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Cheyne-Storkes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respiration,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obstructive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apnea.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Cheyne-Stokes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respiration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respond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CPAP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candidates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adaptive-servo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ventilation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consultation</w:t>
      </w:r>
      <w:r w:rsidR="00262C7B" w:rsidRPr="008F6664">
        <w:rPr>
          <w:rFonts w:cstheme="minorHAnsi"/>
          <w:sz w:val="24"/>
          <w:szCs w:val="24"/>
        </w:rPr>
        <w:t>.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</w:t>
      </w:r>
      <w:r w:rsidR="00C66C8D" w:rsidRPr="008F6664">
        <w:rPr>
          <w:rFonts w:cstheme="minorHAnsi"/>
          <w:sz w:val="24"/>
          <w:szCs w:val="24"/>
        </w:rPr>
        <w:t>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obesity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apnea,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begin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tirzepatide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achieve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requisite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sufficient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airway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C66C8D" w:rsidRPr="008F6664">
        <w:rPr>
          <w:rFonts w:cstheme="minorHAnsi"/>
          <w:sz w:val="24"/>
          <w:szCs w:val="24"/>
        </w:rPr>
        <w:t>patency.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669298FB" w14:textId="6019DCF2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Mellitus</w:t>
      </w:r>
    </w:p>
    <w:p w14:paraId="2103CC06" w14:textId="25FE9EB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component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102).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SGLT2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GLP-1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GLP-1/GIP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earlier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discussion).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29B6B8CE" w14:textId="4038A99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</w:t>
      </w:r>
      <w:r w:rsidR="00B83E69"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83E69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="000256CD" w:rsidRPr="008F6664">
        <w:rPr>
          <w:rFonts w:cstheme="minorHAnsi"/>
          <w:sz w:val="24"/>
          <w:szCs w:val="24"/>
        </w:rPr>
        <w:t>135</w:t>
      </w:r>
      <w:r w:rsidR="004D5CB3">
        <w:rPr>
          <w:rFonts w:cstheme="minorHAnsi"/>
          <w:sz w:val="24"/>
          <w:szCs w:val="24"/>
        </w:rPr>
        <w:t>–</w:t>
      </w:r>
      <w:r w:rsidR="000256CD" w:rsidRPr="008F6664">
        <w:rPr>
          <w:rFonts w:cstheme="minorHAnsi"/>
          <w:sz w:val="24"/>
          <w:szCs w:val="24"/>
        </w:rPr>
        <w:t>157</w:t>
      </w:r>
      <w:r w:rsidRPr="008F6664">
        <w:rPr>
          <w:rFonts w:cstheme="minorHAnsi"/>
          <w:sz w:val="24"/>
          <w:szCs w:val="24"/>
        </w:rPr>
        <w:t>)</w:t>
      </w:r>
    </w:p>
    <w:p w14:paraId="61DC7A45" w14:textId="38E5F10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IV)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experience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sudden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pump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intraventricular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(manifested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widening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ECG,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bundle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branch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electrical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characteristic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declines,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life-threatening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dysrhythmias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illness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amenable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perhaps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survival.</w:t>
      </w:r>
    </w:p>
    <w:p w14:paraId="624B9530" w14:textId="00CD9BB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Cardioverter–Defibrillators</w:t>
      </w:r>
    </w:p>
    <w:p w14:paraId="08A73067" w14:textId="0EF0A958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(CRT)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sz w:val="24"/>
          <w:szCs w:val="24"/>
        </w:rPr>
        <w:t>atriobiventricular</w:t>
      </w:r>
      <w:proofErr w:type="spellEnd"/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pacemaker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alleviate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dyssynchrony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0.35,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&gt;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msec).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typically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conjunction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cardioverter–defibrillator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(ICD)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protect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against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life-threatening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dysrhythmias,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prevalent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40%)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conjunction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minimally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depressed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delay.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tachycardia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(VT),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cardiovert—for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terms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readmission.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Long-term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outcome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comparing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two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modalities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125006" w:rsidRPr="008F6664">
        <w:rPr>
          <w:rFonts w:cstheme="minorHAnsi"/>
          <w:sz w:val="24"/>
          <w:szCs w:val="24"/>
        </w:rPr>
        <w:t>HFrEF</w:t>
      </w:r>
      <w:proofErr w:type="spellEnd"/>
      <w:r w:rsidR="00125006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wide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QRS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complex,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shows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sustained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CRT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over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ICD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median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follow-up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14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125006" w:rsidRPr="008F6664">
        <w:rPr>
          <w:rFonts w:cstheme="minorHAnsi"/>
          <w:sz w:val="24"/>
          <w:szCs w:val="24"/>
        </w:rPr>
        <w:t>years.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occurred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71.2%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CRT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group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76.4%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ICD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group.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Time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longer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CRT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group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(acceleration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factor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0.80;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62C7B" w:rsidRPr="008F6664">
        <w:rPr>
          <w:rFonts w:cstheme="minorHAnsi"/>
          <w:sz w:val="24"/>
          <w:szCs w:val="24"/>
        </w:rPr>
        <w:t>P=0.002).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10F88A5B" w14:textId="654A418E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Prophylactic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cardioverter–defibrillator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(ICD)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35%)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sudden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accounts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reached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experience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all-cause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survival—survival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just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likely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pump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kidney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experience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amiodarone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sudden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29).</w:t>
      </w:r>
    </w:p>
    <w:p w14:paraId="23F2CC24" w14:textId="63521F9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6210F6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technically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demanding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(requiring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vein).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Periprocedural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reported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dissection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.0%),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pneumothorax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.7%),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pocket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hematoma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evacuation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.3%),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dissection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effusion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.5%),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repositioning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.0%).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month,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months.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nonresearch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likely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higher.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complexity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own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1.4%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infection,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placement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malfunction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1.2%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inappropriate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discharges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29).</w:t>
      </w:r>
    </w:p>
    <w:p w14:paraId="51DE7697" w14:textId="04767F3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Selection</w:t>
      </w:r>
      <w:r w:rsidR="006210F6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obtaining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resynchronization/defibrillator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accompanied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30%)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prolonged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intraventricular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(QRS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&gt;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msec),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demonstrated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35%)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relatively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younger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comorbid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illnesses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expectancy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reasonable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candidates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all-cause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mortality.</w:t>
      </w:r>
    </w:p>
    <w:p w14:paraId="5E7853AC" w14:textId="4B085F15" w:rsidR="00B916B7" w:rsidRPr="008F6664" w:rsidRDefault="000A1DB2" w:rsidP="004D5CB3">
      <w:pPr>
        <w:widowControl w:val="0"/>
        <w:spacing w:after="0" w:line="480" w:lineRule="auto"/>
        <w:ind w:firstLine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undergo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selection,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criteria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flux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emerge.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criteria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following:</w:t>
      </w:r>
    </w:p>
    <w:p w14:paraId="492EDF00" w14:textId="607B1423" w:rsidR="00B916B7" w:rsidRPr="008F6664" w:rsidRDefault="000A1DB2" w:rsidP="004D5CB3">
      <w:pPr>
        <w:widowControl w:val="0"/>
        <w:numPr>
          <w:ilvl w:val="0"/>
          <w:numId w:val="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CRT: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+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msec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+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III),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</w:p>
    <w:p w14:paraId="262DE3F6" w14:textId="0DBB67DA" w:rsidR="00B916B7" w:rsidRPr="008F6664" w:rsidRDefault="000A1DB2" w:rsidP="004D5CB3">
      <w:pPr>
        <w:widowControl w:val="0"/>
        <w:numPr>
          <w:ilvl w:val="0"/>
          <w:numId w:val="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Sustained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inducible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nonsustained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35%</w:t>
      </w:r>
    </w:p>
    <w:p w14:paraId="498F097E" w14:textId="57AEAB5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Disparities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likely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receive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women.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eligible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elderly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infarction.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ICD/CRT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placement,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cost-effectiveness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prohibitive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properly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selected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($61,000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QALY—similar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invasive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interventions).</w:t>
      </w:r>
    </w:p>
    <w:p w14:paraId="0F6BF84C" w14:textId="546B967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&lt;H3&gt;Surgical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Interventions</w:t>
      </w:r>
    </w:p>
    <w:p w14:paraId="63B00747" w14:textId="43318BF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&lt;H4&gt;Revascularization</w:t>
      </w:r>
      <w:r w:rsidR="006210F6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performance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coronary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bypass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graft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(CABG)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surgery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conjunction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maximum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versus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maximum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16%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all-cause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21%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reconstruction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30).</w:t>
      </w:r>
    </w:p>
    <w:p w14:paraId="662297EA" w14:textId="1430B54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&lt;H4&gt;Transcatheter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Repair</w:t>
      </w:r>
      <w:r w:rsidR="006210F6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displaces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apparatus,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leaflet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apposition.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regurgitation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shortened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Open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surgical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repair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fraught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transcatheter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repair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involving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application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competence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carefully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selected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typically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maximal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exhausted.</w:t>
      </w:r>
    </w:p>
    <w:p w14:paraId="7D70566E" w14:textId="2CE4F5A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Devices</w:t>
      </w:r>
      <w:r w:rsidR="006210F6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surgically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designed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advanced-stage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bridge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transplantation.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Regressions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enlargement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described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conjunction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Besides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surgical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anticoagulation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heightened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pump-associated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thrombosis—stroke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20%)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problematic.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magnetically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levitated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bearing)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reoperation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90%.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bleeding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sepsis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pump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design.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kidney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candidates,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experiencing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Shared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decision-making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urged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offered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LVAD,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prefer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comfort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prolongation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members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emotional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questions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turn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coordinate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palliative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hospice.</w:t>
      </w:r>
    </w:p>
    <w:p w14:paraId="6AC8FBAD" w14:textId="371BE9A8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</w:t>
      </w:r>
      <w:r w:rsidR="006210F6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sz w:val="24"/>
          <w:szCs w:val="24"/>
        </w:rPr>
        <w:t>Transendocardial</w:t>
      </w:r>
      <w:proofErr w:type="spellEnd"/>
      <w:r w:rsidR="00E10EA2" w:rsidRPr="008F6664">
        <w:rPr>
          <w:rFonts w:cstheme="minorHAnsi"/>
          <w:i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sz w:val="24"/>
          <w:szCs w:val="24"/>
        </w:rPr>
        <w:t>mesenchymal</w:t>
      </w:r>
      <w:proofErr w:type="spellEnd"/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stem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cells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mononuclear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marrow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cells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applied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ameliorate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secondary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injury.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Pilot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encouraging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anatomic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parameters.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approach.</w:t>
      </w:r>
    </w:p>
    <w:p w14:paraId="3BBF6471" w14:textId="59C3CC9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&lt;H4&gt;Cardiac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Transplant</w:t>
      </w:r>
      <w:r w:rsidR="006210F6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transplant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resort.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Fitness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surgery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intensive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follow-up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prerequisites.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Candidacy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current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determined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categorical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6-status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system,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mainly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intensity.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criteria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distance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donor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hospital,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waiting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time,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status,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waiting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time.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concerns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current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subject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EE7D49" w:rsidRPr="008F6664">
        <w:rPr>
          <w:rFonts w:cstheme="minorHAnsi"/>
          <w:sz w:val="24"/>
          <w:szCs w:val="24"/>
        </w:rPr>
        <w:t>manipulation</w:t>
      </w:r>
      <w:r w:rsidR="00996DDB"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alternatives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proposed.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novel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US-Candidate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Score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(US-CRS)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was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developed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laboratory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variables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found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outperform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6-status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terms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urgency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highest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lastRenderedPageBreak/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996DDB" w:rsidRPr="008F6664">
        <w:rPr>
          <w:rFonts w:cstheme="minorHAnsi"/>
          <w:sz w:val="24"/>
          <w:szCs w:val="24"/>
        </w:rPr>
        <w:t>transplantation.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387D0F07" w14:textId="0E88F97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0256CD" w:rsidRPr="008F6664">
        <w:rPr>
          <w:rFonts w:cstheme="minorHAnsi"/>
          <w:sz w:val="24"/>
          <w:szCs w:val="24"/>
        </w:rPr>
        <w:t>2</w:t>
      </w:r>
      <w:r w:rsidRPr="008F6664">
        <w:rPr>
          <w:rFonts w:cstheme="minorHAnsi"/>
          <w:sz w:val="24"/>
          <w:szCs w:val="24"/>
        </w:rPr>
        <w:t>&gt;End-Stage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E6206" w:rsidRPr="008F6664">
        <w:rPr>
          <w:rFonts w:cstheme="minorHAnsi"/>
          <w:sz w:val="24"/>
          <w:szCs w:val="24"/>
        </w:rPr>
        <w:t>(158</w:t>
      </w:r>
      <w:r w:rsidR="004D5CB3">
        <w:rPr>
          <w:rFonts w:cstheme="minorHAnsi"/>
          <w:sz w:val="24"/>
          <w:szCs w:val="24"/>
        </w:rPr>
        <w:t>–</w:t>
      </w:r>
      <w:r w:rsidR="000E6206" w:rsidRPr="008F6664">
        <w:rPr>
          <w:rFonts w:cstheme="minorHAnsi"/>
          <w:sz w:val="24"/>
          <w:szCs w:val="24"/>
        </w:rPr>
        <w:t>160)</w:t>
      </w:r>
    </w:p>
    <w:p w14:paraId="30B6606D" w14:textId="6DCC188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investigational)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transplantation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2,500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year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States),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supportive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principles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terminal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90).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Heroic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cease.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example,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defibrillators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probably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turned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disruptive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overdrive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defibrillatory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discharges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dysrhythmias.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demonstrated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intermittent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intravenous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infusions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vasodilators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B-type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inotropic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milrinone),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promoted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Compassionate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morphine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anxiety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perfectly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reasonable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appropriate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90).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comforting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them.</w:t>
      </w:r>
    </w:p>
    <w:p w14:paraId="5F9E0A1D" w14:textId="5150B21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&lt;H1&gt;Patient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Education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="000E6206" w:rsidRPr="008F6664">
        <w:rPr>
          <w:rFonts w:cstheme="minorHAnsi"/>
          <w:sz w:val="24"/>
          <w:szCs w:val="24"/>
        </w:rPr>
        <w:t>161</w:t>
      </w:r>
      <w:r w:rsidR="004D5CB3">
        <w:rPr>
          <w:rFonts w:cstheme="minorHAnsi"/>
          <w:sz w:val="24"/>
          <w:szCs w:val="24"/>
        </w:rPr>
        <w:t>–</w:t>
      </w:r>
      <w:r w:rsidR="000E6206" w:rsidRPr="008F6664">
        <w:rPr>
          <w:rFonts w:cstheme="minorHAnsi"/>
          <w:sz w:val="24"/>
          <w:szCs w:val="24"/>
        </w:rPr>
        <w:t>168</w:t>
      </w:r>
      <w:r w:rsidRPr="008F6664">
        <w:rPr>
          <w:rFonts w:cstheme="minorHAnsi"/>
          <w:sz w:val="24"/>
          <w:szCs w:val="24"/>
        </w:rPr>
        <w:t>)</w:t>
      </w:r>
    </w:p>
    <w:p w14:paraId="4CF6F68A" w14:textId="0D18DB6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complex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efforts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entire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conjunction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community-based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resources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educate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management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programs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linked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coordinated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considerably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parameters.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comprehensive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entailing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multidisciplinary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team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approach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depression,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groups.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collaborative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depression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fatigue,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failure-related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health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Meta-analytic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home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visits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multidisciplinary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all-cause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structured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telephone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follow-up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readmissions.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efforts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telephone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centralized,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nurse-staffed,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services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stand-alone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educational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rates.</w:t>
      </w:r>
    </w:p>
    <w:p w14:paraId="395CFD93" w14:textId="79D13D49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stand-alone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educational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efforts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merit,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incorporated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comprehensive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compliance.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objective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enlist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household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members,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partners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effort.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Surveys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health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literacy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50%,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likely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admissions.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goals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educational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understanding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rationale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behind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guidelines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caregivers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know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identity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prescribed;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multidrug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regimens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confusion,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errors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administration,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noncompliance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otherwise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admission.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booklets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invaluable,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taping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tablet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alongside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generic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names,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schedule,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warning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eyesight,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member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visiting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nurse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pills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day.</w:t>
      </w:r>
    </w:p>
    <w:p w14:paraId="3F78CA64" w14:textId="74AA7A23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Shared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decision-making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adjunct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therapies,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synchronized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defibrillators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assist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(LVADs).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options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difficult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choices.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Eliciting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values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preferences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(including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express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informed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preferences.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clinician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endorse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preferred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choice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unburdening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anticipated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regret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guilt.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little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conversation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lines,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assumption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life-prolonging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promoting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enthusiastically.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choose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shared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decision-making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carried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out.</w:t>
      </w:r>
    </w:p>
    <w:p w14:paraId="17F93DF0" w14:textId="278A2AB4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partnership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home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monitoring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telemonitoring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realized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promise,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makes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comprehensive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Obtaining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recording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daily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before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breakfast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(so-called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essential—a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suffice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compliant.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suddenly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lbs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(strongly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suggestive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fluid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implementation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prearranged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adjustment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followed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office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visit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member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team.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efforts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emergency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visits,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readmissions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(major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sources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appears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efforts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coordinated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integrated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practice.</w:t>
      </w:r>
    </w:p>
    <w:p w14:paraId="4FC9F156" w14:textId="65397E21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Novel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automated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development,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wireless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transmitter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artery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described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earlier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sophisticated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reporting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oxygen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saturation,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parameters.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established,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facilitate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bears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watching.</w:t>
      </w:r>
    </w:p>
    <w:p w14:paraId="113C3F38" w14:textId="145D4C62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&lt;H1&gt;Indications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D5CB3">
        <w:rPr>
          <w:rFonts w:cstheme="minorHAnsi"/>
          <w:sz w:val="24"/>
          <w:szCs w:val="24"/>
        </w:rPr>
        <w:t>f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Referral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="00757987" w:rsidRPr="008F6664">
        <w:rPr>
          <w:rFonts w:cstheme="minorHAnsi"/>
          <w:sz w:val="24"/>
          <w:szCs w:val="24"/>
        </w:rPr>
        <w:t>168</w:t>
      </w:r>
      <w:r w:rsidR="004D5CB3">
        <w:rPr>
          <w:rFonts w:cstheme="minorHAnsi"/>
          <w:sz w:val="24"/>
          <w:szCs w:val="24"/>
        </w:rPr>
        <w:t>,</w:t>
      </w:r>
      <w:r w:rsidR="00757987" w:rsidRPr="008F6664">
        <w:rPr>
          <w:rFonts w:cstheme="minorHAnsi"/>
          <w:sz w:val="24"/>
          <w:szCs w:val="24"/>
        </w:rPr>
        <w:t>169</w:t>
      </w:r>
      <w:r w:rsidRPr="008F6664">
        <w:rPr>
          <w:rFonts w:cstheme="minorHAnsi"/>
          <w:sz w:val="24"/>
          <w:szCs w:val="24"/>
        </w:rPr>
        <w:t>)</w:t>
      </w:r>
    </w:p>
    <w:p w14:paraId="4F520C0D" w14:textId="725D65FC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refractory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consultation.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seemingly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refractory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opportunity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observe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regimen.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Moreover,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eluded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consultation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adjunctive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pharmacologic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digitalization)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exploring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pacemaker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Relatively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young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maximal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appropriate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transplantation,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hepatic,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nervous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toxicity,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inadequate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supervision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carried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relationship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consultant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optimize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outcomes.</w:t>
      </w:r>
    </w:p>
    <w:p w14:paraId="19A53E38" w14:textId="1B30647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&lt;H1&gt;Therapeutic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="00FC40FE" w:rsidRPr="008F6664">
        <w:rPr>
          <w:rFonts w:cstheme="minorHAnsi"/>
          <w:sz w:val="24"/>
          <w:szCs w:val="24"/>
        </w:rPr>
        <w:t>16</w:t>
      </w:r>
      <w:r w:rsidR="00C64009" w:rsidRPr="008F6664">
        <w:rPr>
          <w:rFonts w:cstheme="minorHAnsi"/>
          <w:sz w:val="24"/>
          <w:szCs w:val="24"/>
        </w:rPr>
        <w:t>8</w:t>
      </w:r>
      <w:r w:rsidR="004D5CB3">
        <w:rPr>
          <w:rFonts w:cstheme="minorHAnsi"/>
          <w:sz w:val="24"/>
          <w:szCs w:val="24"/>
        </w:rPr>
        <w:t>,</w:t>
      </w:r>
      <w:r w:rsidR="00C64009" w:rsidRPr="008F6664">
        <w:rPr>
          <w:rFonts w:cstheme="minorHAnsi"/>
          <w:sz w:val="24"/>
          <w:szCs w:val="24"/>
        </w:rPr>
        <w:t>169</w:t>
      </w:r>
      <w:r w:rsidRPr="008F6664">
        <w:rPr>
          <w:rFonts w:cstheme="minorHAnsi"/>
          <w:sz w:val="24"/>
          <w:szCs w:val="24"/>
        </w:rPr>
        <w:t>)</w:t>
      </w:r>
    </w:p>
    <w:p w14:paraId="7350A89B" w14:textId="009C6730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A—At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Structural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Abnormalities;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</w:p>
    <w:p w14:paraId="78614056" w14:textId="2E9B7264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</w:p>
    <w:p w14:paraId="45EE1129" w14:textId="40BF0CCD" w:rsidR="00B916B7" w:rsidRPr="008F6664" w:rsidRDefault="000A1DB2" w:rsidP="004D5CB3">
      <w:pPr>
        <w:widowControl w:val="0"/>
        <w:numPr>
          <w:ilvl w:val="0"/>
          <w:numId w:val="4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Screen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etiologies,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14,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26),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coronary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artery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31),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diabetes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mellitus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102),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hypercholesterolemia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27),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26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235),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hemodynamically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valvular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33),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thyroid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104),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cardiomyopathy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Appendix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33-1),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tachyarrhythmias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fibrillation</w:t>
      </w:r>
      <w:r w:rsidRPr="008F6664">
        <w:rPr>
          <w:rFonts w:cstheme="minorHAnsi"/>
          <w:sz w:val="24"/>
          <w:szCs w:val="24"/>
        </w:rPr>
        <w:t>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28).</w:t>
      </w:r>
    </w:p>
    <w:p w14:paraId="59153DB7" w14:textId="00564B9C" w:rsidR="00B916B7" w:rsidRPr="008F6664" w:rsidRDefault="000A1DB2" w:rsidP="004D5CB3">
      <w:pPr>
        <w:widowControl w:val="0"/>
        <w:numPr>
          <w:ilvl w:val="0"/>
          <w:numId w:val="4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Implement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anticoagulation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28);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omit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rhythm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persists.</w:t>
      </w:r>
    </w:p>
    <w:p w14:paraId="1EED7DEF" w14:textId="1CC0BA9A" w:rsidR="00B916B7" w:rsidRPr="008F6664" w:rsidRDefault="000A1DB2" w:rsidP="004D5CB3">
      <w:pPr>
        <w:widowControl w:val="0"/>
        <w:numPr>
          <w:ilvl w:val="0"/>
          <w:numId w:val="4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Framingham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scoring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ECG,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cardiomegaly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x-ray,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expiratory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appropriate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aggressiveness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Although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diagnosis,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neither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BNP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NT-</w:t>
      </w:r>
      <w:proofErr w:type="spellStart"/>
      <w:r w:rsidRPr="008F6664">
        <w:rPr>
          <w:rFonts w:cstheme="minorHAnsi"/>
          <w:i/>
          <w:sz w:val="24"/>
          <w:szCs w:val="24"/>
        </w:rPr>
        <w:t>proBNP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gauge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adequacy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thresholds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targets.</w:t>
      </w:r>
    </w:p>
    <w:p w14:paraId="1804F53F" w14:textId="751F0538" w:rsidR="00B916B7" w:rsidRPr="008F6664" w:rsidRDefault="000A1DB2" w:rsidP="004D5CB3">
      <w:pPr>
        <w:widowControl w:val="0"/>
        <w:numPr>
          <w:ilvl w:val="0"/>
          <w:numId w:val="4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Prescribe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encourage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adequate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DASH-type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restriction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26)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incorporate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Mediterranean-style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18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27)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risk.</w:t>
      </w:r>
    </w:p>
    <w:p w14:paraId="114126F0" w14:textId="3BBF50C0" w:rsidR="00B916B7" w:rsidRPr="008F6664" w:rsidRDefault="000A1DB2" w:rsidP="004D5CB3">
      <w:pPr>
        <w:widowControl w:val="0"/>
        <w:numPr>
          <w:ilvl w:val="0"/>
          <w:numId w:val="4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Prescribe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encourage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minutes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gentle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aerobic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days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(minimum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days/week),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customized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capabilities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preferences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18).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Encourage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maintenance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possible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social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unnecessary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limitations;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periods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exacerbation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adjusted,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temporarily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rest.</w:t>
      </w:r>
    </w:p>
    <w:p w14:paraId="0B7F8FBF" w14:textId="6F1ED5AA" w:rsidR="00B916B7" w:rsidRPr="008F6664" w:rsidRDefault="000A1DB2" w:rsidP="004D5CB3">
      <w:pPr>
        <w:widowControl w:val="0"/>
        <w:numPr>
          <w:ilvl w:val="0"/>
          <w:numId w:val="4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Implement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comprehensive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engaging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household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members,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community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resources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effort;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integrate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multidisciplinary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complemented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consultation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needed.</w:t>
      </w:r>
    </w:p>
    <w:p w14:paraId="37BA3B99" w14:textId="2E9A815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B—Early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Structural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Symptoms—NYHA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</w:p>
    <w:p w14:paraId="7E8D32AC" w14:textId="1320392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Pr="008F6664">
        <w:rPr>
          <w:rFonts w:cstheme="minorHAnsi"/>
          <w:sz w:val="24"/>
          <w:szCs w:val="24"/>
        </w:rPr>
        <w:t>)</w:t>
      </w:r>
    </w:p>
    <w:p w14:paraId="09DDE560" w14:textId="16B2DED5" w:rsidR="00B916B7" w:rsidRPr="008F6664" w:rsidRDefault="000A1DB2" w:rsidP="004D5CB3">
      <w:pPr>
        <w:widowControl w:val="0"/>
        <w:numPr>
          <w:ilvl w:val="0"/>
          <w:numId w:val="5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Begin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elderly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5.0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lisinopril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minimize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hypoperfusion,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upward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(Substitute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ARB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[e.g.,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valsartan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mg/d]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angioedema.)</w:t>
      </w:r>
    </w:p>
    <w:p w14:paraId="20B55524" w14:textId="3E8DF0B9" w:rsidR="00B916B7" w:rsidRPr="008F6664" w:rsidRDefault="000A1DB2" w:rsidP="004D5CB3">
      <w:pPr>
        <w:widowControl w:val="0"/>
        <w:numPr>
          <w:ilvl w:val="0"/>
          <w:numId w:val="5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Begin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low-dose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beta-blockade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metoprolol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succinate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extended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12.5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carvedilol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3.125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BID),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upward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weight.</w:t>
      </w:r>
    </w:p>
    <w:p w14:paraId="67900192" w14:textId="5F7CB157" w:rsidR="00B916B7" w:rsidRPr="008F6664" w:rsidRDefault="000A1DB2" w:rsidP="004D5CB3">
      <w:pPr>
        <w:widowControl w:val="0"/>
        <w:numPr>
          <w:ilvl w:val="0"/>
          <w:numId w:val="5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Begin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overload.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replete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Appendix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32-1).</w:t>
      </w:r>
    </w:p>
    <w:p w14:paraId="1A99206C" w14:textId="1B447BBB" w:rsidR="00B916B7" w:rsidRPr="008F6664" w:rsidRDefault="000A1DB2" w:rsidP="004D5CB3">
      <w:pPr>
        <w:widowControl w:val="0"/>
        <w:numPr>
          <w:ilvl w:val="0"/>
          <w:numId w:val="5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antagonist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eplerenone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mg/d—see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35%,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barely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symptomatic.</w:t>
      </w:r>
    </w:p>
    <w:p w14:paraId="1AEF1610" w14:textId="37B82C25" w:rsidR="00996DDB" w:rsidRPr="008F6664" w:rsidRDefault="00996DDB" w:rsidP="004D5CB3">
      <w:pPr>
        <w:widowControl w:val="0"/>
        <w:numPr>
          <w:ilvl w:val="0"/>
          <w:numId w:val="5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bookmarkStart w:id="3" w:name="_Hlk212974898"/>
      <w:r w:rsidRPr="008F6664">
        <w:rPr>
          <w:rFonts w:cstheme="minorHAnsi"/>
          <w:i/>
          <w:iCs/>
          <w:sz w:val="24"/>
          <w:szCs w:val="24"/>
        </w:rPr>
        <w:t>Begin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SGLT2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empagliflozin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dapagliflozin,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QAM)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787EC4EC" w14:textId="78E5FC6D" w:rsidR="00996DDB" w:rsidRPr="008F6664" w:rsidRDefault="00996DDB" w:rsidP="004D5CB3">
      <w:pPr>
        <w:widowControl w:val="0"/>
        <w:numPr>
          <w:ilvl w:val="0"/>
          <w:numId w:val="5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iCs/>
          <w:sz w:val="24"/>
          <w:szCs w:val="24"/>
        </w:rPr>
        <w:lastRenderedPageBreak/>
        <w:t>Consider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="00D34512" w:rsidRPr="008F6664">
        <w:rPr>
          <w:rFonts w:cstheme="minorHAnsi"/>
          <w:sz w:val="24"/>
          <w:szCs w:val="24"/>
        </w:rPr>
        <w:t>adding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GLP-1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GLP-1/GIP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="00D34512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34512" w:rsidRPr="008F6664">
        <w:rPr>
          <w:rFonts w:cstheme="minorHAnsi"/>
          <w:sz w:val="24"/>
          <w:szCs w:val="24"/>
        </w:rPr>
        <w:t>additional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34512"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34512"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34512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34512" w:rsidRPr="008F6664">
        <w:rPr>
          <w:rFonts w:cstheme="minorHAnsi"/>
          <w:sz w:val="24"/>
          <w:szCs w:val="24"/>
        </w:rPr>
        <w:t>glycemic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D34512" w:rsidRPr="008F6664">
        <w:rPr>
          <w:rFonts w:cstheme="minorHAnsi"/>
          <w:sz w:val="24"/>
          <w:szCs w:val="24"/>
        </w:rPr>
        <w:t>control.</w:t>
      </w:r>
    </w:p>
    <w:bookmarkEnd w:id="3"/>
    <w:p w14:paraId="7F7D95AA" w14:textId="2551A7E2" w:rsidR="00B916B7" w:rsidRPr="008F6664" w:rsidRDefault="000A1DB2" w:rsidP="004D5CB3">
      <w:pPr>
        <w:widowControl w:val="0"/>
        <w:numPr>
          <w:ilvl w:val="0"/>
          <w:numId w:val="5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therapy—especially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African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American—consider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substituting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hydralazine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37.5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isosorbide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dinitrate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TID).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tachycardia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hypotension.</w:t>
      </w:r>
    </w:p>
    <w:p w14:paraId="0FE39113" w14:textId="23EA9EC0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(HFpEF)</w:t>
      </w:r>
    </w:p>
    <w:p w14:paraId="28413230" w14:textId="24E163A4" w:rsidR="00B916B7" w:rsidRPr="008F6664" w:rsidRDefault="000A1DB2" w:rsidP="004D5CB3">
      <w:pPr>
        <w:widowControl w:val="0"/>
        <w:numPr>
          <w:ilvl w:val="0"/>
          <w:numId w:val="6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Continue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etiology;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DASH/Mediterranean-style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obese.</w:t>
      </w:r>
    </w:p>
    <w:p w14:paraId="0D6DFE60" w14:textId="28AE7C3B" w:rsidR="00D34512" w:rsidRPr="008F6664" w:rsidRDefault="00D34512" w:rsidP="004D5CB3">
      <w:pPr>
        <w:widowControl w:val="0"/>
        <w:numPr>
          <w:ilvl w:val="0"/>
          <w:numId w:val="6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iCs/>
          <w:sz w:val="24"/>
          <w:szCs w:val="24"/>
        </w:rPr>
        <w:t>Begin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SGLT2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empagliflozin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dapagliflozin,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QAM)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4FC45E4C" w14:textId="6CAD5D90" w:rsidR="00D34512" w:rsidRPr="008F6664" w:rsidRDefault="00D34512" w:rsidP="004D5CB3">
      <w:pPr>
        <w:widowControl w:val="0"/>
        <w:numPr>
          <w:ilvl w:val="0"/>
          <w:numId w:val="6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iCs/>
          <w:sz w:val="24"/>
          <w:szCs w:val="24"/>
        </w:rPr>
        <w:t>Consider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GLP-1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GLP-1/GIP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glycemic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semaglutide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2.4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weekly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subcutaneously;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tirzepatide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2.5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weekly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subcutaneously)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.</w:t>
      </w:r>
    </w:p>
    <w:p w14:paraId="27C9615A" w14:textId="39F562A5" w:rsidR="006E660B" w:rsidRPr="008F6664" w:rsidRDefault="00D34512" w:rsidP="004D5CB3">
      <w:pPr>
        <w:widowControl w:val="0"/>
        <w:numPr>
          <w:ilvl w:val="0"/>
          <w:numId w:val="6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adding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mineralocorticoid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6E660B" w:rsidRPr="008F6664">
        <w:rPr>
          <w:rFonts w:cstheme="minorHAnsi"/>
          <w:i/>
          <w:iCs/>
          <w:sz w:val="24"/>
          <w:szCs w:val="24"/>
        </w:rPr>
        <w:t>f</w:t>
      </w:r>
      <w:r w:rsidRPr="008F6664">
        <w:rPr>
          <w:rFonts w:cstheme="minorHAnsi"/>
          <w:i/>
          <w:iCs/>
          <w:sz w:val="24"/>
          <w:szCs w:val="24"/>
        </w:rPr>
        <w:t>inerenone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mg/day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increasing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tolerated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40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mg/day),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exerting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caution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potassium;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hold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6E660B" w:rsidRPr="008F6664">
        <w:rPr>
          <w:rFonts w:cstheme="minorHAnsi"/>
          <w:sz w:val="24"/>
          <w:szCs w:val="24"/>
        </w:rPr>
        <w:t>≥5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="006E660B" w:rsidRPr="008F6664">
        <w:rPr>
          <w:rFonts w:cstheme="minorHAnsi"/>
          <w:sz w:val="24"/>
          <w:szCs w:val="24"/>
        </w:rPr>
        <w:t>mEq</w:t>
      </w:r>
      <w:proofErr w:type="spellEnd"/>
      <w:r w:rsidR="006E660B" w:rsidRPr="008F6664">
        <w:rPr>
          <w:rFonts w:cstheme="minorHAnsi"/>
          <w:sz w:val="24"/>
          <w:szCs w:val="24"/>
        </w:rPr>
        <w:t>/L.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68B8DCC7" w14:textId="6EDB8E58" w:rsidR="00D34512" w:rsidRPr="008F6664" w:rsidRDefault="006E660B" w:rsidP="004D5CB3">
      <w:pPr>
        <w:widowControl w:val="0"/>
        <w:numPr>
          <w:ilvl w:val="0"/>
          <w:numId w:val="6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angiotensin-neprilysin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sacubitril/valsartan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24/26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97/103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BID),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women</w:t>
      </w:r>
      <w:r w:rsidR="008F6664" w:rsidRPr="008F6664">
        <w:rPr>
          <w:rFonts w:cstheme="minorHAnsi"/>
          <w:sz w:val="24"/>
          <w:szCs w:val="24"/>
        </w:rPr>
        <w:t xml:space="preserve"> </w:t>
      </w:r>
    </w:p>
    <w:p w14:paraId="682F1C53" w14:textId="45261537" w:rsidR="00B916B7" w:rsidRPr="008F6664" w:rsidRDefault="006E660B" w:rsidP="004D5CB3">
      <w:pPr>
        <w:widowControl w:val="0"/>
        <w:numPr>
          <w:ilvl w:val="0"/>
          <w:numId w:val="6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Treat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aggressively.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Start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advance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ACE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diabetes.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Begin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beta-blocker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(especially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previous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infarction),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hypertension,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26,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30,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102).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role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anticoagulation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rhythm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persists.</w:t>
      </w:r>
    </w:p>
    <w:p w14:paraId="725E8187" w14:textId="39FD1727" w:rsidR="00B916B7" w:rsidRPr="008F6664" w:rsidRDefault="000A1DB2" w:rsidP="004D5CB3">
      <w:pPr>
        <w:widowControl w:val="0"/>
        <w:numPr>
          <w:ilvl w:val="0"/>
          <w:numId w:val="6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Add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fluid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hydrochlorothiazide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creatinine</w:t>
      </w:r>
      <w:proofErr w:type="spellEnd"/>
      <w:r w:rsidRPr="008F6664">
        <w:rPr>
          <w:rFonts w:cstheme="minorHAnsi"/>
          <w:sz w:val="24"/>
          <w:szCs w:val="24"/>
        </w:rPr>
        <w:t>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overdiuresis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replete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hypokalemic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mg/dL).</w:t>
      </w:r>
    </w:p>
    <w:p w14:paraId="2E9C0F08" w14:textId="4DADC5B0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C—Structural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Evident—NYHA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</w:p>
    <w:p w14:paraId="33F96A77" w14:textId="2763BDB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Pr="008F6664">
        <w:rPr>
          <w:rFonts w:cstheme="minorHAnsi"/>
          <w:sz w:val="24"/>
          <w:szCs w:val="24"/>
        </w:rPr>
        <w:t>)</w:t>
      </w:r>
    </w:p>
    <w:p w14:paraId="027638CB" w14:textId="591AB5F8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Same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plus:</w:t>
      </w:r>
    </w:p>
    <w:p w14:paraId="0C6D63E5" w14:textId="3CC3EA7A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Recheck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specifically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amenable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noncompliance,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infection,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diabetes).</w:t>
      </w:r>
    </w:p>
    <w:p w14:paraId="5B9DF8BF" w14:textId="7510824B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Advance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lisinopril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160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mg/d).</w:t>
      </w:r>
    </w:p>
    <w:p w14:paraId="565C9CD4" w14:textId="547286AA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sacubitril/valsartan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suffice.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half-strength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tablet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sacubitril/51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valsartan)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full-strength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7/103)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stopped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days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before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(GFR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¼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strength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tablet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4/26)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titrating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upward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full-strength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visual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cognitive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changes.</w:t>
      </w:r>
    </w:p>
    <w:p w14:paraId="39F95FAF" w14:textId="72E6F459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Advance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beta-blocker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metoprolol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succinate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extended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release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carvedilol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6.25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upward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slowly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target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gramStart"/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beats/min</w:t>
      </w:r>
      <w:proofErr w:type="gram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beats/min,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fluid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worsening.</w:t>
      </w:r>
    </w:p>
    <w:p w14:paraId="2ED8A147" w14:textId="7F8B9D90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Begin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fluid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begin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thiazide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hydrochlorothiazide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suffice,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overload,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switch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loop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furosemide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alert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before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received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situations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critical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aortic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stenosis,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concurrent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Divide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minimize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inconvenience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interfere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activity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sleep,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entire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furosemide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morning).</w:t>
      </w:r>
    </w:p>
    <w:p w14:paraId="47AFFF6D" w14:textId="211A47C5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choice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erratic,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switching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torsemide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daily);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hydrochlorothiazide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before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metolazone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.25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½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before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creatinine.</w:t>
      </w:r>
    </w:p>
    <w:p w14:paraId="45E6E23F" w14:textId="75A76BED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Add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aldosterone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35%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spironolactone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eplerenone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closely;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extreme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(creatinine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&gt;2.5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mg/dL);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context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cosmetically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unacceptable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gynecomastia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spironolactone,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switch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eplerenone.</w:t>
      </w:r>
    </w:p>
    <w:p w14:paraId="7C22D214" w14:textId="67DBBB2A" w:rsidR="00AE66AB" w:rsidRPr="008F6664" w:rsidRDefault="006E660B" w:rsidP="004D5CB3">
      <w:pPr>
        <w:widowControl w:val="0"/>
        <w:numPr>
          <w:ilvl w:val="0"/>
          <w:numId w:val="6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SGLT2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already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added,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begin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now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lastRenderedPageBreak/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empagliflozin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mg/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daily).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Add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GLP-1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GLP-1/GIP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i/>
          <w:iCs/>
          <w:sz w:val="24"/>
          <w:szCs w:val="24"/>
        </w:rPr>
        <w:t>GLP-1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semaglutide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2.4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weekly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subcutaneously;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tirzepatide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2.5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weekly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subcutaneously)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additional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glycemic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AE66AB" w:rsidRPr="008F6664">
        <w:rPr>
          <w:rFonts w:cstheme="minorHAnsi"/>
          <w:sz w:val="24"/>
          <w:szCs w:val="24"/>
        </w:rPr>
        <w:t>control.</w:t>
      </w:r>
    </w:p>
    <w:p w14:paraId="45826912" w14:textId="59A172CD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African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American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sufficiently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hydralazine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37.5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isosorbide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dinitrate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tachycardia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hypotension.</w:t>
      </w:r>
    </w:p>
    <w:p w14:paraId="3705BDBE" w14:textId="4DEAA0C2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closely;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decompensation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gain,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dyspnea);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replete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(&lt;3.5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mg/dL).</w:t>
      </w:r>
    </w:p>
    <w:p w14:paraId="724CF292" w14:textId="0E7CDE3D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cardiac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glycoside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unacceptably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implementation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first-line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(third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sound,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dilation,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0.35).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(beginning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0.125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days,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gramStart"/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0.8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ng</w:t>
      </w:r>
      <w:proofErr w:type="spellEnd"/>
      <w:r w:rsidRPr="008F6664">
        <w:rPr>
          <w:rFonts w:cstheme="minorHAnsi"/>
          <w:sz w:val="24"/>
          <w:szCs w:val="24"/>
        </w:rPr>
        <w:t>/</w:t>
      </w:r>
      <w:proofErr w:type="spellStart"/>
      <w:r w:rsidRPr="008F6664">
        <w:rPr>
          <w:rFonts w:cstheme="minorHAnsi"/>
          <w:sz w:val="24"/>
          <w:szCs w:val="24"/>
        </w:rPr>
        <w:t>mL</w:t>
      </w:r>
      <w:proofErr w:type="gramEnd"/>
      <w:r w:rsidRPr="008F6664">
        <w:rPr>
          <w:rFonts w:cstheme="minorHAnsi"/>
          <w:sz w:val="24"/>
          <w:szCs w:val="24"/>
        </w:rPr>
        <w:t>.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creatinine,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before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drawing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amiodarone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thyroid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dose.</w:t>
      </w:r>
    </w:p>
    <w:p w14:paraId="0D02AEFF" w14:textId="3121F4B8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anticoagulation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obtained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anticoagulation.</w:t>
      </w:r>
    </w:p>
    <w:p w14:paraId="3B002C1A" w14:textId="7A4390A1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referral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cardiac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resynchronization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before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candidates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0.30)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intraventricular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delay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bundle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branch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&gt;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msec).</w:t>
      </w:r>
    </w:p>
    <w:p w14:paraId="10A8B585" w14:textId="4C47407E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Refer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implantable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cardioverter–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sustained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30%,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kidney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</w:p>
    <w:p w14:paraId="33485B27" w14:textId="59B05A01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decompensation.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precipitants,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aggravating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noncompliance.</w:t>
      </w:r>
    </w:p>
    <w:p w14:paraId="79DDA49B" w14:textId="38D7729B" w:rsidR="00B916B7" w:rsidRPr="008F6664" w:rsidRDefault="000A1DB2" w:rsidP="004D5CB3">
      <w:pPr>
        <w:widowControl w:val="0"/>
        <w:numPr>
          <w:ilvl w:val="0"/>
          <w:numId w:val="7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instituting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management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integrated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repeated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decompensation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regimen.</w:t>
      </w:r>
    </w:p>
    <w:p w14:paraId="4700CC6A" w14:textId="40BFD168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</w:t>
      </w:r>
      <w:r w:rsidR="004D5CB3">
        <w:rPr>
          <w:rFonts w:cstheme="minorHAnsi"/>
          <w:sz w:val="24"/>
          <w:szCs w:val="24"/>
        </w:rPr>
        <w:t>3</w:t>
      </w:r>
      <w:r w:rsidRPr="008F6664">
        <w:rPr>
          <w:rFonts w:cstheme="minorHAnsi"/>
          <w:sz w:val="24"/>
          <w:szCs w:val="24"/>
        </w:rPr>
        <w:t>&gt;Diastolic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</w:p>
    <w:p w14:paraId="04AECCF6" w14:textId="6A573F0F" w:rsidR="00B916B7" w:rsidRPr="008F6664" w:rsidRDefault="000A1DB2" w:rsidP="004D5CB3">
      <w:pPr>
        <w:widowControl w:val="0"/>
        <w:numPr>
          <w:ilvl w:val="0"/>
          <w:numId w:val="8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Same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intensified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targeted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AF).</w:t>
      </w:r>
    </w:p>
    <w:p w14:paraId="40F9B3A9" w14:textId="29692118" w:rsidR="00B916B7" w:rsidRPr="008F6664" w:rsidRDefault="000A1DB2" w:rsidP="004D5CB3">
      <w:pPr>
        <w:widowControl w:val="0"/>
        <w:numPr>
          <w:ilvl w:val="0"/>
          <w:numId w:val="8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Reemphasize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DASH/Mediterranean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aerobic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program.</w:t>
      </w:r>
    </w:p>
    <w:p w14:paraId="466E405F" w14:textId="3297F4A8" w:rsidR="00B916B7" w:rsidRPr="008F6664" w:rsidRDefault="000A1DB2" w:rsidP="004D5CB3">
      <w:pPr>
        <w:widowControl w:val="0"/>
        <w:numPr>
          <w:ilvl w:val="0"/>
          <w:numId w:val="8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Treat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pharmacologically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27),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102).</w:t>
      </w:r>
    </w:p>
    <w:p w14:paraId="7E4379DB" w14:textId="1592ECAA" w:rsidR="00AE66AB" w:rsidRPr="008F6664" w:rsidRDefault="00AE66AB" w:rsidP="004D5CB3">
      <w:pPr>
        <w:widowControl w:val="0"/>
        <w:numPr>
          <w:ilvl w:val="0"/>
          <w:numId w:val="6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Advance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SGLT2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empagliflozin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mg/day);</w:t>
      </w:r>
      <w:r w:rsidR="008F6664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GLP-1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GLP-1/GIP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glycemic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semaglutide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2.4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subcutaneously;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tirzepatide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subcutaneously)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.</w:t>
      </w:r>
    </w:p>
    <w:p w14:paraId="0EA85E85" w14:textId="3AE53B33" w:rsidR="00B916B7" w:rsidRPr="008F6664" w:rsidRDefault="000A1DB2" w:rsidP="004D5CB3">
      <w:pPr>
        <w:widowControl w:val="0"/>
        <w:numPr>
          <w:ilvl w:val="0"/>
          <w:numId w:val="8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Advance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needed;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carefully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overdiuresis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filling);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replete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mg/dL.</w:t>
      </w:r>
    </w:p>
    <w:p w14:paraId="6D2F78AA" w14:textId="33DA4BB2" w:rsidR="00C66C8D" w:rsidRPr="008F6664" w:rsidRDefault="00C66C8D" w:rsidP="004D5CB3">
      <w:pPr>
        <w:widowControl w:val="0"/>
        <w:numPr>
          <w:ilvl w:val="0"/>
          <w:numId w:val="6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Add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iCs/>
          <w:sz w:val="24"/>
          <w:szCs w:val="24"/>
        </w:rPr>
        <w:t>finerenone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(starting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mg/day),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≥5.0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mEq</w:t>
      </w:r>
      <w:proofErr w:type="spellEnd"/>
      <w:r w:rsidRPr="008F6664">
        <w:rPr>
          <w:rFonts w:cstheme="minorHAnsi"/>
          <w:sz w:val="24"/>
          <w:szCs w:val="24"/>
        </w:rPr>
        <w:t>/L.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6C3EDE45" w14:textId="078047A3" w:rsidR="00B916B7" w:rsidRPr="008F6664" w:rsidRDefault="000A1DB2" w:rsidP="004D5CB3">
      <w:pPr>
        <w:widowControl w:val="0"/>
        <w:numPr>
          <w:ilvl w:val="0"/>
          <w:numId w:val="8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long-acting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nitrates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inhaled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nitrites—no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</w:p>
    <w:p w14:paraId="42E1E19F" w14:textId="3ED58C88" w:rsidR="00B916B7" w:rsidRPr="008F6664" w:rsidRDefault="000A1DB2" w:rsidP="004D5CB3">
      <w:pPr>
        <w:widowControl w:val="0"/>
        <w:numPr>
          <w:ilvl w:val="0"/>
          <w:numId w:val="8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Attend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46),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aware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CPAP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established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</w:p>
    <w:p w14:paraId="6E99619B" w14:textId="5F8E0EDB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D—Advanced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Structural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Prominent—NYHA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</w:p>
    <w:p w14:paraId="0D427724" w14:textId="0191D66B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proofErr w:type="spellStart"/>
      <w:r w:rsidRPr="008F6664">
        <w:rPr>
          <w:rFonts w:cstheme="minorHAnsi"/>
          <w:sz w:val="24"/>
          <w:szCs w:val="24"/>
        </w:rPr>
        <w:t>HFrEF</w:t>
      </w:r>
      <w:proofErr w:type="spellEnd"/>
      <w:r w:rsidRPr="008F6664">
        <w:rPr>
          <w:rFonts w:cstheme="minorHAnsi"/>
          <w:sz w:val="24"/>
          <w:szCs w:val="24"/>
        </w:rPr>
        <w:t>)</w:t>
      </w:r>
    </w:p>
    <w:p w14:paraId="49E14F0F" w14:textId="7719FD0C" w:rsidR="00B916B7" w:rsidRPr="008F6664" w:rsidRDefault="000A1DB2" w:rsidP="004D5CB3">
      <w:pPr>
        <w:widowControl w:val="0"/>
        <w:numPr>
          <w:ilvl w:val="0"/>
          <w:numId w:val="9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plus:</w:t>
      </w:r>
    </w:p>
    <w:p w14:paraId="63A2C804" w14:textId="3193EDF4" w:rsidR="00B916B7" w:rsidRPr="008F6664" w:rsidRDefault="000A1DB2" w:rsidP="004D5CB3">
      <w:pPr>
        <w:widowControl w:val="0"/>
        <w:numPr>
          <w:ilvl w:val="0"/>
          <w:numId w:val="9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Refer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cardioverter–defibrillator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already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carried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account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ICD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disease).</w:t>
      </w:r>
    </w:p>
    <w:p w14:paraId="76E02BEC" w14:textId="37F21495" w:rsidR="00B916B7" w:rsidRPr="008F6664" w:rsidRDefault="000A1DB2" w:rsidP="004D5CB3">
      <w:pPr>
        <w:widowControl w:val="0"/>
        <w:numPr>
          <w:ilvl w:val="0"/>
          <w:numId w:val="9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unacceptably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regurgitation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maximum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referral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experienced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transcatheter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repair.</w:t>
      </w:r>
    </w:p>
    <w:p w14:paraId="11020136" w14:textId="73350D0A" w:rsidR="00B916B7" w:rsidRPr="008F6664" w:rsidRDefault="000A1DB2" w:rsidP="004D5CB3">
      <w:pPr>
        <w:widowControl w:val="0"/>
        <w:numPr>
          <w:ilvl w:val="0"/>
          <w:numId w:val="9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aforementioned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referral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candidacy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transplantation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LVAD,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relatively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young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hepatic,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neurologic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function.</w:t>
      </w:r>
    </w:p>
    <w:p w14:paraId="14F52D7E" w14:textId="176A5711" w:rsidR="00B916B7" w:rsidRPr="008F6664" w:rsidRDefault="000A1DB2" w:rsidP="004D5CB3">
      <w:pPr>
        <w:widowControl w:val="0"/>
        <w:numPr>
          <w:ilvl w:val="0"/>
          <w:numId w:val="9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candidate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transplant,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begin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cardioverter–defibrillator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implanted.</w:t>
      </w:r>
    </w:p>
    <w:p w14:paraId="1CDEE915" w14:textId="246EC7FB" w:rsidR="00B916B7" w:rsidRPr="008F6664" w:rsidRDefault="000A1DB2" w:rsidP="004D5CB3">
      <w:pPr>
        <w:widowControl w:val="0"/>
        <w:numPr>
          <w:ilvl w:val="0"/>
          <w:numId w:val="9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narcotic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twice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anxiety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</w:p>
    <w:p w14:paraId="2EA087D9" w14:textId="6B8A1835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</w:p>
    <w:p w14:paraId="5F8852AB" w14:textId="2FB5C803" w:rsidR="00B916B7" w:rsidRPr="008F6664" w:rsidRDefault="000A1DB2" w:rsidP="004D5CB3">
      <w:pPr>
        <w:widowControl w:val="0"/>
        <w:numPr>
          <w:ilvl w:val="0"/>
          <w:numId w:val="10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Encourage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daily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weight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before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breakfast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contacting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unexplained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lbs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reading;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guidelines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self-adjustment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reliable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families.</w:t>
      </w:r>
    </w:p>
    <w:p w14:paraId="0BD844DD" w14:textId="338F0A9C" w:rsidR="00B916B7" w:rsidRPr="008F6664" w:rsidRDefault="000A1DB2" w:rsidP="004D5CB3">
      <w:pPr>
        <w:widowControl w:val="0"/>
        <w:numPr>
          <w:ilvl w:val="0"/>
          <w:numId w:val="10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blood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pressure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rhythm</w:t>
      </w:r>
      <w:r w:rsidRPr="008F6664">
        <w:rPr>
          <w:rFonts w:cstheme="minorHAnsi"/>
          <w:sz w:val="24"/>
          <w:szCs w:val="24"/>
        </w:rPr>
        <w:t>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hypotension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bradycardia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pharmacologic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taught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caregivers.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dysrhythmia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promptly;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rhythm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disturbances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telemonitoring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parameters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determined.</w:t>
      </w:r>
    </w:p>
    <w:p w14:paraId="02D6847E" w14:textId="0066F77B" w:rsidR="00B916B7" w:rsidRPr="008F6664" w:rsidRDefault="000A1DB2" w:rsidP="004D5CB3">
      <w:pPr>
        <w:widowControl w:val="0"/>
        <w:numPr>
          <w:ilvl w:val="0"/>
          <w:numId w:val="10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potassium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BUN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creatinine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patients.</w:t>
      </w:r>
    </w:p>
    <w:p w14:paraId="7AA57DB5" w14:textId="2BA2D251" w:rsidR="00B916B7" w:rsidRPr="008F6664" w:rsidRDefault="000A1DB2" w:rsidP="004D5CB3">
      <w:pPr>
        <w:widowControl w:val="0"/>
        <w:numPr>
          <w:ilvl w:val="0"/>
          <w:numId w:val="10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BNP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NT-</w:t>
      </w:r>
      <w:proofErr w:type="spellStart"/>
      <w:r w:rsidRPr="008F6664">
        <w:rPr>
          <w:rFonts w:cstheme="minorHAnsi"/>
          <w:i/>
          <w:sz w:val="24"/>
          <w:szCs w:val="24"/>
        </w:rPr>
        <w:t>proBNP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thresholds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targets,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gauge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adequacy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</w:p>
    <w:p w14:paraId="39D481D7" w14:textId="63E1FDBF" w:rsidR="00B916B7" w:rsidRPr="008F6664" w:rsidRDefault="000A1DB2" w:rsidP="004D5CB3">
      <w:pPr>
        <w:widowControl w:val="0"/>
        <w:numPr>
          <w:ilvl w:val="0"/>
          <w:numId w:val="10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prerenal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azotemia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accordingly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regimen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components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downward,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spironolactone.</w:t>
      </w:r>
    </w:p>
    <w:p w14:paraId="2885F40B" w14:textId="6DAC46B4" w:rsidR="00B916B7" w:rsidRPr="008F6664" w:rsidRDefault="000A1DB2" w:rsidP="004D5CB3">
      <w:pPr>
        <w:widowControl w:val="0"/>
        <w:numPr>
          <w:ilvl w:val="0"/>
          <w:numId w:val="10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potassium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supplements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potassium-sparing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conjunction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stopped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carefully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monitored.</w:t>
      </w:r>
    </w:p>
    <w:p w14:paraId="35F002CB" w14:textId="3C6C5F96" w:rsidR="00B916B7" w:rsidRPr="008F6664" w:rsidRDefault="000A1DB2" w:rsidP="004D5CB3">
      <w:pPr>
        <w:widowControl w:val="0"/>
        <w:numPr>
          <w:ilvl w:val="0"/>
          <w:numId w:val="10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magnesium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manifesting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dysrhythmias;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program.</w:t>
      </w:r>
    </w:p>
    <w:p w14:paraId="53A7F372" w14:textId="5E3CBB2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&lt;H2&gt;Additional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Precautions</w:t>
      </w:r>
    </w:p>
    <w:p w14:paraId="6D33441D" w14:textId="43A63A9B" w:rsidR="00B916B7" w:rsidRPr="008F6664" w:rsidRDefault="000A1DB2" w:rsidP="004D5CB3">
      <w:pPr>
        <w:widowControl w:val="0"/>
        <w:numPr>
          <w:ilvl w:val="0"/>
          <w:numId w:val="1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prescribe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anticoagulant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routinely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rhythm,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initiate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prolonged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cardiomyopathy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thrombus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83).</w:t>
      </w:r>
    </w:p>
    <w:p w14:paraId="62C8F55C" w14:textId="6B2103FF" w:rsidR="00B916B7" w:rsidRPr="008F6664" w:rsidRDefault="000A1DB2" w:rsidP="004D5CB3">
      <w:pPr>
        <w:widowControl w:val="0"/>
        <w:numPr>
          <w:ilvl w:val="0"/>
          <w:numId w:val="1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Prescribe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low-dose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aspirin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(≥160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interfere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inhibitors.</w:t>
      </w:r>
    </w:p>
    <w:p w14:paraId="5279A8C1" w14:textId="4804763E" w:rsidR="00B916B7" w:rsidRPr="008F6664" w:rsidRDefault="000A1DB2" w:rsidP="004D5CB3">
      <w:pPr>
        <w:widowControl w:val="0"/>
        <w:numPr>
          <w:ilvl w:val="0"/>
          <w:numId w:val="1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precipitate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NSAIDs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calcium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channel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concurrent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&lt;0.35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[amlodipine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excepted]).</w:t>
      </w:r>
    </w:p>
    <w:p w14:paraId="204BE841" w14:textId="63DF0649" w:rsidR="00B916B7" w:rsidRPr="008F6664" w:rsidRDefault="000A1DB2" w:rsidP="004D5CB3">
      <w:pPr>
        <w:widowControl w:val="0"/>
        <w:numPr>
          <w:ilvl w:val="0"/>
          <w:numId w:val="1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Provide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family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thorough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instructions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purpose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prescribed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CHF.</w:t>
      </w:r>
    </w:p>
    <w:p w14:paraId="1B19CDEC" w14:textId="1CD3D5F9" w:rsidR="00B916B7" w:rsidRPr="008F6664" w:rsidRDefault="000A1DB2" w:rsidP="004D5CB3">
      <w:pPr>
        <w:widowControl w:val="0"/>
        <w:numPr>
          <w:ilvl w:val="0"/>
          <w:numId w:val="1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Check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depression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227)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iron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deficiency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82).</w:t>
      </w:r>
    </w:p>
    <w:p w14:paraId="47FD9513" w14:textId="3AE6873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&lt;H2&gt;Admission,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Referral,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</w:p>
    <w:p w14:paraId="664CD889" w14:textId="43FE0A94" w:rsidR="00B916B7" w:rsidRPr="008F6664" w:rsidRDefault="000A1DB2" w:rsidP="004D5CB3">
      <w:pPr>
        <w:widowControl w:val="0"/>
        <w:numPr>
          <w:ilvl w:val="0"/>
          <w:numId w:val="12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Admit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decompensation,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triggered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rapid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ischemia;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assessment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refinement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regimen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desired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results.</w:t>
      </w:r>
    </w:p>
    <w:p w14:paraId="2D1BE96B" w14:textId="6CFA340F" w:rsidR="00B916B7" w:rsidRPr="008F6664" w:rsidRDefault="000A1DB2" w:rsidP="004D5CB3">
      <w:pPr>
        <w:widowControl w:val="0"/>
        <w:numPr>
          <w:ilvl w:val="0"/>
          <w:numId w:val="12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Obtain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consultation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assessment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conditions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dysrhythmias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28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29),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valvular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33).</w:t>
      </w:r>
    </w:p>
    <w:p w14:paraId="22D68C0F" w14:textId="1E139CC4" w:rsidR="00B916B7" w:rsidRPr="008F6664" w:rsidRDefault="000A1DB2" w:rsidP="004D5CB3">
      <w:pPr>
        <w:widowControl w:val="0"/>
        <w:numPr>
          <w:ilvl w:val="0"/>
          <w:numId w:val="12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Obtain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consultation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encountering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refractory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candidacy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cardioverter–defibrillator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</w:p>
    <w:p w14:paraId="1BC7DB4A" w14:textId="414028A0" w:rsidR="00B916B7" w:rsidRPr="008F6664" w:rsidRDefault="000A1DB2" w:rsidP="004D5CB3">
      <w:pPr>
        <w:widowControl w:val="0"/>
        <w:numPr>
          <w:ilvl w:val="0"/>
          <w:numId w:val="12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Maintain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relationship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open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communication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consultant.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integrate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practice.</w:t>
      </w:r>
    </w:p>
    <w:p w14:paraId="5D34766E" w14:textId="7777777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A.H.G.</w:t>
      </w:r>
    </w:p>
    <w:p w14:paraId="6769D26E" w14:textId="77777777" w:rsidR="00E10EA2" w:rsidRPr="008F6664" w:rsidRDefault="00E10EA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br w:type="page"/>
      </w:r>
    </w:p>
    <w:p w14:paraId="40B03DEA" w14:textId="5CD7E66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&lt;</w:t>
      </w:r>
      <w:r w:rsidR="00932C1B" w:rsidRPr="008F6664">
        <w:rPr>
          <w:rFonts w:cstheme="minorHAnsi"/>
          <w:sz w:val="24"/>
          <w:szCs w:val="24"/>
        </w:rPr>
        <w:t>Ref-H1</w:t>
      </w:r>
      <w:r w:rsidRPr="008F6664">
        <w:rPr>
          <w:rFonts w:cstheme="minorHAnsi"/>
          <w:sz w:val="24"/>
          <w:szCs w:val="24"/>
        </w:rPr>
        <w:t>&gt;Annotated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Bibliography</w:t>
      </w:r>
    </w:p>
    <w:p w14:paraId="44441FB0" w14:textId="7508B8C1" w:rsidR="00B916B7" w:rsidRPr="008F6664" w:rsidRDefault="000A1DB2" w:rsidP="004D5CB3">
      <w:pPr>
        <w:widowControl w:val="0"/>
        <w:spacing w:after="0" w:line="480" w:lineRule="auto"/>
        <w:ind w:left="360" w:hanging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</w:t>
      </w:r>
      <w:r w:rsidR="00932C1B" w:rsidRPr="008F6664">
        <w:rPr>
          <w:rFonts w:cstheme="minorHAnsi"/>
          <w:sz w:val="24"/>
          <w:szCs w:val="24"/>
        </w:rPr>
        <w:t>Ref-H2</w:t>
      </w:r>
      <w:r w:rsidRPr="008F6664">
        <w:rPr>
          <w:rFonts w:cstheme="minorHAnsi"/>
          <w:sz w:val="24"/>
          <w:szCs w:val="24"/>
        </w:rPr>
        <w:t>&gt;Pathophysiology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Course</w:t>
      </w:r>
    </w:p>
    <w:p w14:paraId="04806913" w14:textId="3C64AAF7" w:rsidR="00B916B7" w:rsidRPr="008F6664" w:rsidRDefault="00CA7FEB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color w:val="333333"/>
          <w:sz w:val="24"/>
          <w:szCs w:val="24"/>
        </w:rPr>
        <w:t>Huffman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MD,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Berry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JD,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Ning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H,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et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al.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Lifetime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risk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for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heart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failure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among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white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and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black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Americans: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cardiovascular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lifetime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risk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pooling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project.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</w:rPr>
        <w:t>J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</w:rPr>
        <w:t>Am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iCs/>
          <w:color w:val="333333"/>
          <w:sz w:val="24"/>
          <w:szCs w:val="24"/>
        </w:rPr>
        <w:t>Coll</w:t>
      </w:r>
      <w:proofErr w:type="spellEnd"/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iCs/>
          <w:color w:val="333333"/>
          <w:sz w:val="24"/>
          <w:szCs w:val="24"/>
        </w:rPr>
        <w:t>Cardiol</w:t>
      </w:r>
      <w:proofErr w:type="spellEnd"/>
      <w:r w:rsidRPr="008F6664">
        <w:rPr>
          <w:rFonts w:cstheme="minorHAnsi"/>
          <w:color w:val="333333"/>
          <w:sz w:val="24"/>
          <w:szCs w:val="24"/>
        </w:rPr>
        <w:t>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2013;61(14):1510-1517.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Bibbins-Domingo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Pletcher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Lin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Racial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differences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incident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young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adults.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2009;360:1179.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(</w:t>
      </w:r>
      <w:r w:rsidR="000A1DB2" w:rsidRPr="008F6664">
        <w:rPr>
          <w:rFonts w:cstheme="minorHAnsi"/>
          <w:i/>
          <w:sz w:val="24"/>
          <w:szCs w:val="24"/>
        </w:rPr>
        <w:t>Prospective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cohort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study;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incidence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significantly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greater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blacks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associated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high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rates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hypertension,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obesity,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systolic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dysfunction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before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age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35.</w:t>
      </w:r>
      <w:r w:rsidR="000A1DB2" w:rsidRPr="008F6664">
        <w:rPr>
          <w:rFonts w:cstheme="minorHAnsi"/>
          <w:sz w:val="24"/>
          <w:szCs w:val="24"/>
        </w:rPr>
        <w:t>)</w:t>
      </w:r>
    </w:p>
    <w:p w14:paraId="4D4BB1FA" w14:textId="1CBC3DDE" w:rsidR="00B916B7" w:rsidRPr="008F6664" w:rsidRDefault="00CA7FEB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color w:val="333333"/>
          <w:sz w:val="24"/>
          <w:szCs w:val="24"/>
        </w:rPr>
        <w:t>Roger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VL.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Epidemiology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of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heart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failure: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contemporary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perspective.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</w:rPr>
        <w:t>Circ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</w:rPr>
        <w:t>Res</w:t>
      </w:r>
      <w:r w:rsidRPr="008F6664">
        <w:rPr>
          <w:rFonts w:cstheme="minorHAnsi"/>
          <w:color w:val="333333"/>
          <w:sz w:val="24"/>
          <w:szCs w:val="24"/>
        </w:rPr>
        <w:t>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2021;128(10):1421-1434.</w:t>
      </w:r>
      <w:r w:rsidR="000A1DB2" w:rsidRPr="008F6664">
        <w:rPr>
          <w:rFonts w:cstheme="minorHAnsi"/>
          <w:sz w:val="24"/>
          <w:szCs w:val="24"/>
        </w:rPr>
        <w:t>Bell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frequent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fatal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complication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diabetes.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Diabetes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2003;26:2433.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(</w:t>
      </w:r>
      <w:r w:rsidR="000A1DB2"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review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evidence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implications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treatment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this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often-overlooked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="000A1DB2" w:rsidRPr="008F6664">
        <w:rPr>
          <w:rFonts w:cstheme="minorHAnsi"/>
          <w:i/>
          <w:sz w:val="24"/>
          <w:szCs w:val="24"/>
        </w:rPr>
        <w:t>cause.</w:t>
      </w:r>
      <w:r w:rsidR="000A1DB2" w:rsidRPr="008F6664">
        <w:rPr>
          <w:rFonts w:cstheme="minorHAnsi"/>
          <w:sz w:val="24"/>
          <w:szCs w:val="24"/>
        </w:rPr>
        <w:t>)</w:t>
      </w:r>
    </w:p>
    <w:p w14:paraId="6BF7A6E0" w14:textId="3A338A2D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Bhatia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Tu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JV,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population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2006;355:260.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Prognosis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nearly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bad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failure.</w:t>
      </w:r>
      <w:r w:rsidRPr="008F6664">
        <w:rPr>
          <w:rFonts w:cstheme="minorHAnsi"/>
          <w:sz w:val="24"/>
          <w:szCs w:val="24"/>
        </w:rPr>
        <w:t>)</w:t>
      </w:r>
    </w:p>
    <w:p w14:paraId="66346F94" w14:textId="60215800" w:rsidR="00C736DA" w:rsidRPr="008F6664" w:rsidRDefault="00C736DA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color w:val="333333"/>
          <w:sz w:val="24"/>
          <w:szCs w:val="24"/>
        </w:rPr>
        <w:t>Tsao</w:t>
      </w:r>
      <w:proofErr w:type="spellEnd"/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CW,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color w:val="333333"/>
          <w:sz w:val="24"/>
          <w:szCs w:val="24"/>
        </w:rPr>
        <w:t>Lyass</w:t>
      </w:r>
      <w:proofErr w:type="spellEnd"/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color w:val="333333"/>
          <w:sz w:val="24"/>
          <w:szCs w:val="24"/>
        </w:rPr>
        <w:t>Enserro</w:t>
      </w:r>
      <w:proofErr w:type="spellEnd"/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D,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et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al.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Temporal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trends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in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the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incidence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of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and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mortality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associated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with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heart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failure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with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preserved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and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reduced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ejection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fraction.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</w:rPr>
        <w:t>JACC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</w:rPr>
        <w:t>Heart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</w:rPr>
        <w:t>Fail</w:t>
      </w:r>
      <w:r w:rsidRPr="008F6664">
        <w:rPr>
          <w:rFonts w:cstheme="minorHAnsi"/>
          <w:color w:val="333333"/>
          <w:sz w:val="24"/>
          <w:szCs w:val="24"/>
        </w:rPr>
        <w:t>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2018;6(8):678-685.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9D675A" w:rsidRPr="008F6664">
        <w:rPr>
          <w:rFonts w:cstheme="minorHAnsi"/>
          <w:color w:val="333333"/>
          <w:sz w:val="24"/>
          <w:szCs w:val="24"/>
        </w:rPr>
        <w:t>(</w:t>
      </w:r>
      <w:r w:rsidR="009D675A" w:rsidRPr="008F6664">
        <w:rPr>
          <w:rFonts w:cstheme="minorHAnsi"/>
          <w:i/>
          <w:iCs/>
          <w:color w:val="333333"/>
          <w:sz w:val="24"/>
          <w:szCs w:val="24"/>
        </w:rPr>
        <w:t>Increasing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9D675A" w:rsidRPr="008F6664">
        <w:rPr>
          <w:rFonts w:cstheme="minorHAnsi"/>
          <w:i/>
          <w:iCs/>
          <w:color w:val="333333"/>
          <w:sz w:val="24"/>
          <w:szCs w:val="24"/>
        </w:rPr>
        <w:t>HFpEF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9D675A" w:rsidRPr="008F6664">
        <w:rPr>
          <w:rFonts w:cstheme="minorHAnsi"/>
          <w:i/>
          <w:iCs/>
          <w:color w:val="333333"/>
          <w:sz w:val="24"/>
          <w:szCs w:val="24"/>
        </w:rPr>
        <w:t>prevalence</w:t>
      </w:r>
      <w:r w:rsidR="009D675A" w:rsidRPr="008F6664">
        <w:rPr>
          <w:rFonts w:cstheme="minorHAnsi"/>
          <w:color w:val="333333"/>
          <w:sz w:val="24"/>
          <w:szCs w:val="24"/>
        </w:rPr>
        <w:t>.)</w:t>
      </w:r>
    </w:p>
    <w:p w14:paraId="6E4BF335" w14:textId="6337FD05" w:rsidR="00C736DA" w:rsidRPr="008F6664" w:rsidRDefault="00C736DA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color w:val="333333"/>
          <w:sz w:val="24"/>
          <w:szCs w:val="24"/>
        </w:rPr>
        <w:t>Borlaug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BA,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Jensen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MD,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Kitzman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DW,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Lam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CSP,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Obokata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M,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Rider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OJ.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Obesity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and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heart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failure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with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preserved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ejection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fraction: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new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insights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and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pathophysiologic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targets.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</w:rPr>
        <w:t>Cardiovasc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</w:rPr>
        <w:t>Res</w:t>
      </w:r>
      <w:r w:rsidRPr="008F6664">
        <w:rPr>
          <w:rFonts w:cstheme="minorHAnsi"/>
          <w:color w:val="333333"/>
          <w:sz w:val="24"/>
          <w:szCs w:val="24"/>
        </w:rPr>
        <w:t>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2022;118(18):3434-3450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9D675A" w:rsidRPr="008F6664">
        <w:rPr>
          <w:rFonts w:cstheme="minorHAnsi"/>
          <w:color w:val="333333"/>
          <w:sz w:val="24"/>
          <w:szCs w:val="24"/>
        </w:rPr>
        <w:t>(</w:t>
      </w:r>
      <w:r w:rsidR="009D675A" w:rsidRPr="008F6664">
        <w:rPr>
          <w:rFonts w:cstheme="minorHAnsi"/>
          <w:i/>
          <w:iCs/>
          <w:color w:val="333333"/>
          <w:sz w:val="24"/>
          <w:szCs w:val="24"/>
        </w:rPr>
        <w:t>Obesity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9D675A" w:rsidRPr="008F6664">
        <w:rPr>
          <w:rFonts w:cstheme="minorHAnsi"/>
          <w:i/>
          <w:iCs/>
          <w:color w:val="333333"/>
          <w:sz w:val="24"/>
          <w:szCs w:val="24"/>
        </w:rPr>
        <w:t>identified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9D675A" w:rsidRPr="008F6664">
        <w:rPr>
          <w:rFonts w:cstheme="minorHAnsi"/>
          <w:i/>
          <w:iCs/>
          <w:color w:val="333333"/>
          <w:sz w:val="24"/>
          <w:szCs w:val="24"/>
        </w:rPr>
        <w:t>as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9D675A" w:rsidRPr="008F6664">
        <w:rPr>
          <w:rFonts w:cstheme="minorHAnsi"/>
          <w:i/>
          <w:iCs/>
          <w:color w:val="333333"/>
          <w:sz w:val="24"/>
          <w:szCs w:val="24"/>
        </w:rPr>
        <w:t>major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9D675A" w:rsidRPr="008F6664">
        <w:rPr>
          <w:rFonts w:cstheme="minorHAnsi"/>
          <w:i/>
          <w:iCs/>
          <w:color w:val="333333"/>
          <w:sz w:val="24"/>
          <w:szCs w:val="24"/>
        </w:rPr>
        <w:t>driver</w:t>
      </w:r>
      <w:r w:rsidR="009D675A" w:rsidRPr="008F6664">
        <w:rPr>
          <w:rFonts w:cstheme="minorHAnsi"/>
          <w:color w:val="333333"/>
          <w:sz w:val="24"/>
          <w:szCs w:val="24"/>
        </w:rPr>
        <w:t>.)</w:t>
      </w:r>
    </w:p>
    <w:p w14:paraId="16C9BE2A" w14:textId="0C2FCD2C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Bursi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Weston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Redfield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community.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2006;296:2209.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high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prevalence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lastRenderedPageBreak/>
        <w:t>poor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prognosis,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setting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preserved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ejection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fraction.</w:t>
      </w:r>
      <w:r w:rsidRPr="008F6664">
        <w:rPr>
          <w:rFonts w:cstheme="minorHAnsi"/>
          <w:sz w:val="24"/>
          <w:szCs w:val="24"/>
        </w:rPr>
        <w:t>)</w:t>
      </w:r>
    </w:p>
    <w:p w14:paraId="5490FC31" w14:textId="20C08516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Deedwania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PC,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Lardizabal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comprehensive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2010;123:l98.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Thorough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consideration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important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cause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complication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60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references.</w:t>
      </w:r>
      <w:r w:rsidRPr="008F6664">
        <w:rPr>
          <w:rFonts w:cstheme="minorHAnsi"/>
          <w:sz w:val="24"/>
          <w:szCs w:val="24"/>
        </w:rPr>
        <w:t>)</w:t>
      </w:r>
    </w:p>
    <w:p w14:paraId="12952D09" w14:textId="47B2FB34" w:rsidR="00C736DA" w:rsidRPr="008F6664" w:rsidRDefault="00C736DA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color w:val="333333"/>
          <w:sz w:val="24"/>
          <w:szCs w:val="24"/>
        </w:rPr>
        <w:t>Pandey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Shah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SJ,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Butler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J,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et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al.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Exercise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intolerance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in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older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adults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with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heart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failure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with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preserved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ejection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fraction: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JACC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state-of-the-art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review.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</w:rPr>
        <w:t>J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</w:rPr>
        <w:t>Am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iCs/>
          <w:color w:val="333333"/>
          <w:sz w:val="24"/>
          <w:szCs w:val="24"/>
        </w:rPr>
        <w:t>Coll</w:t>
      </w:r>
      <w:proofErr w:type="spellEnd"/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iCs/>
          <w:color w:val="333333"/>
          <w:sz w:val="24"/>
          <w:szCs w:val="24"/>
        </w:rPr>
        <w:t>Cardiol</w:t>
      </w:r>
      <w:proofErr w:type="spellEnd"/>
      <w:r w:rsidRPr="008F6664">
        <w:rPr>
          <w:rFonts w:cstheme="minorHAnsi"/>
          <w:color w:val="333333"/>
          <w:sz w:val="24"/>
          <w:szCs w:val="24"/>
        </w:rPr>
        <w:t>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2021;78(11):1166-1187.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9D675A" w:rsidRPr="008F6664">
        <w:rPr>
          <w:rFonts w:cstheme="minorHAnsi"/>
          <w:color w:val="333333"/>
          <w:sz w:val="24"/>
          <w:szCs w:val="24"/>
        </w:rPr>
        <w:t>(</w:t>
      </w:r>
      <w:r w:rsidR="009D675A" w:rsidRPr="008F6664">
        <w:rPr>
          <w:rFonts w:cstheme="minorHAnsi"/>
          <w:i/>
          <w:iCs/>
          <w:color w:val="333333"/>
          <w:sz w:val="24"/>
          <w:szCs w:val="24"/>
        </w:rPr>
        <w:t>Main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9D675A" w:rsidRPr="008F6664">
        <w:rPr>
          <w:rFonts w:cstheme="minorHAnsi"/>
          <w:i/>
          <w:iCs/>
          <w:color w:val="333333"/>
          <w:sz w:val="24"/>
          <w:szCs w:val="24"/>
        </w:rPr>
        <w:t>presentation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9D675A" w:rsidRPr="008F6664">
        <w:rPr>
          <w:rFonts w:cstheme="minorHAnsi"/>
          <w:i/>
          <w:iCs/>
          <w:color w:val="333333"/>
          <w:sz w:val="24"/>
          <w:szCs w:val="24"/>
        </w:rPr>
        <w:t>on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9D675A" w:rsidRPr="008F6664">
        <w:rPr>
          <w:rFonts w:cstheme="minorHAnsi"/>
          <w:i/>
          <w:iCs/>
          <w:color w:val="333333"/>
          <w:sz w:val="24"/>
          <w:szCs w:val="24"/>
        </w:rPr>
        <w:t>HFpEF.)</w:t>
      </w:r>
    </w:p>
    <w:p w14:paraId="5927C0B6" w14:textId="49154936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Dunlay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Weston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Jacobsen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Roger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population–based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case-control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2009;122:1023.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Community-based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population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cardiovascular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factors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list.</w:t>
      </w:r>
      <w:r w:rsidRPr="008F6664">
        <w:rPr>
          <w:rFonts w:cstheme="minorHAnsi"/>
          <w:sz w:val="24"/>
          <w:szCs w:val="24"/>
        </w:rPr>
        <w:t>)</w:t>
      </w:r>
    </w:p>
    <w:p w14:paraId="6518E8F2" w14:textId="43068943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Gislason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Rasmussen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JN,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Abildstrom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SZ,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nonsteroidal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anti-inflammatory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2009;169:1412.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cohort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Danish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population;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found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[hazard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ratio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1.70]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related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COX-2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inhibitory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activity.</w:t>
      </w:r>
      <w:r w:rsidRPr="008F6664">
        <w:rPr>
          <w:rFonts w:cstheme="minorHAnsi"/>
          <w:sz w:val="24"/>
          <w:szCs w:val="24"/>
        </w:rPr>
        <w:t>)</w:t>
      </w:r>
    </w:p>
    <w:p w14:paraId="07AD7C29" w14:textId="7DF18F5A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Haider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AW,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Franklin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Framingham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2003;138:10.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Data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Framingham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pulse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pressure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pressure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powerful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predictors</w:t>
      </w:r>
      <w:r w:rsidRPr="008F6664">
        <w:rPr>
          <w:rFonts w:cstheme="minorHAnsi"/>
          <w:sz w:val="24"/>
          <w:szCs w:val="24"/>
        </w:rPr>
        <w:t>.)</w:t>
      </w:r>
    </w:p>
    <w:p w14:paraId="2580E81E" w14:textId="671B3BAF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Halley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Houghtaling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Khalil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2011;171:1082.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Retrospective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cohort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independent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determinant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hazard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ratio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only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persons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moderate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severe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lastRenderedPageBreak/>
        <w:t>dysfunction.</w:t>
      </w:r>
      <w:r w:rsidRPr="008F6664">
        <w:rPr>
          <w:rFonts w:cstheme="minorHAnsi"/>
          <w:sz w:val="24"/>
          <w:szCs w:val="24"/>
        </w:rPr>
        <w:t>)</w:t>
      </w:r>
    </w:p>
    <w:p w14:paraId="5D559BB7" w14:textId="0231756D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Ogden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Bazzano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U.S.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women.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NHANES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epidemiologic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follow-up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2001;161:996.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epidemiologic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physical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inactivity,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smoking,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overweight,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diabetes,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coronary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independent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predictors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outcome</w:t>
      </w:r>
      <w:r w:rsidRPr="008F6664">
        <w:rPr>
          <w:rFonts w:cstheme="minorHAnsi"/>
          <w:sz w:val="24"/>
          <w:szCs w:val="24"/>
        </w:rPr>
        <w:t>.)</w:t>
      </w:r>
    </w:p>
    <w:p w14:paraId="3843ACFF" w14:textId="37CABF68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Ogden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Bazzano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overweight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women.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2002;162:1619.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high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sodium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intake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obese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persons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found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independent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factor</w:t>
      </w:r>
      <w:r w:rsidRPr="008F6664">
        <w:rPr>
          <w:rFonts w:cstheme="minorHAnsi"/>
          <w:sz w:val="24"/>
          <w:szCs w:val="24"/>
        </w:rPr>
        <w:t>.)</w:t>
      </w:r>
    </w:p>
    <w:p w14:paraId="17509399" w14:textId="118660F4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Ingelsson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Sundstrom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Arnlov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Insulin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resistance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2005;294:334.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This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factor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found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independent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predictor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mechanism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role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diabetes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plays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failure.</w:t>
      </w:r>
      <w:r w:rsidRPr="008F6664">
        <w:rPr>
          <w:rFonts w:cstheme="minorHAnsi"/>
          <w:sz w:val="24"/>
          <w:szCs w:val="24"/>
        </w:rPr>
        <w:t>)</w:t>
      </w:r>
    </w:p>
    <w:p w14:paraId="093B09B6" w14:textId="49C931EC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Jankowska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Rozentryt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Ponikowska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Circulating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estradiol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2009;301:1892.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observational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very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high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very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estrogen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levels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associated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mortality.</w:t>
      </w:r>
      <w:r w:rsidRPr="008F6664">
        <w:rPr>
          <w:rFonts w:cstheme="minorHAnsi"/>
          <w:sz w:val="24"/>
          <w:szCs w:val="24"/>
        </w:rPr>
        <w:t>)</w:t>
      </w:r>
    </w:p>
    <w:p w14:paraId="38F03647" w14:textId="1783908C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Jiang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Alexander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Christopher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Relationship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depression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2001;161:1849.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cohort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depression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independently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associated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Pr="008F6664">
        <w:rPr>
          <w:rFonts w:cstheme="minorHAnsi"/>
          <w:sz w:val="24"/>
          <w:szCs w:val="24"/>
        </w:rPr>
        <w:t>.)</w:t>
      </w:r>
    </w:p>
    <w:p w14:paraId="725F0D3E" w14:textId="027D7EF4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Kalogeropoulos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Georgiooulou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Kritchevsky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Epidemiology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incident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contemporary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elderly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cohort: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Health,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Composition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2009;169:708.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majority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cases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due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modifiable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factors.</w:t>
      </w:r>
      <w:r w:rsidRPr="008F6664">
        <w:rPr>
          <w:rFonts w:cstheme="minorHAnsi"/>
          <w:sz w:val="24"/>
          <w:szCs w:val="24"/>
        </w:rPr>
        <w:t>)</w:t>
      </w:r>
    </w:p>
    <w:p w14:paraId="438C005B" w14:textId="0A76D32B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Lee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DS,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Pencina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Benjamin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parental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offspring.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2006;355:138.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cross-sectional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lastRenderedPageBreak/>
        <w:t>strong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association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suggesting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genetic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component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etiology.</w:t>
      </w:r>
      <w:r w:rsidRPr="008F6664">
        <w:rPr>
          <w:rFonts w:cstheme="minorHAnsi"/>
          <w:sz w:val="24"/>
          <w:szCs w:val="24"/>
        </w:rPr>
        <w:t>)</w:t>
      </w:r>
    </w:p>
    <w:p w14:paraId="6CF66E36" w14:textId="2B5DBB23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Levy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Kenchaiah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trends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2002;347:1397.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Updated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epidemiologic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community-based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data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Framingham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showing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women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decreasing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</w:t>
      </w:r>
      <w:r w:rsidRPr="008F6664">
        <w:rPr>
          <w:rFonts w:cstheme="minorHAnsi"/>
          <w:sz w:val="24"/>
          <w:szCs w:val="24"/>
        </w:rPr>
        <w:t>.)</w:t>
      </w:r>
    </w:p>
    <w:p w14:paraId="44EEEE93" w14:textId="0DDBB01F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McMurray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JJV.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2010;362:228.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Excellent,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evidence-based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review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generalist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reader;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60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references.</w:t>
      </w:r>
      <w:r w:rsidRPr="008F6664">
        <w:rPr>
          <w:rFonts w:cstheme="minorHAnsi"/>
          <w:sz w:val="24"/>
          <w:szCs w:val="24"/>
        </w:rPr>
        <w:t>)</w:t>
      </w:r>
    </w:p>
    <w:p w14:paraId="5A6EBAFE" w14:textId="16D74B94" w:rsidR="00CA7FEB" w:rsidRPr="008F6664" w:rsidRDefault="00CA7FEB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Redfield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Borlaug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329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827.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iCs/>
          <w:sz w:val="24"/>
          <w:szCs w:val="24"/>
        </w:rPr>
        <w:t>Includes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section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on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contemporary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view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of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pathophysiology</w:t>
      </w:r>
      <w:r w:rsidRPr="008F6664">
        <w:rPr>
          <w:rFonts w:cstheme="minorHAnsi"/>
          <w:sz w:val="24"/>
          <w:szCs w:val="24"/>
        </w:rPr>
        <w:t>.)</w:t>
      </w:r>
    </w:p>
    <w:p w14:paraId="1D43590B" w14:textId="037D1BC0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Mozaffarian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Lemaitre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Circulating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long-chair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omega-3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fatty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acids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older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adults: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Healthy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cohort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2011;155:160.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cohort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inverse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relation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between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serum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levels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supports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recommendation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have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two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servings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oily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fish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week.</w:t>
      </w:r>
      <w:r w:rsidRPr="008F6664">
        <w:rPr>
          <w:rFonts w:cstheme="minorHAnsi"/>
          <w:sz w:val="24"/>
          <w:szCs w:val="24"/>
        </w:rPr>
        <w:t>)</w:t>
      </w:r>
    </w:p>
    <w:p w14:paraId="2AF8BFEE" w14:textId="1520809E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Redfield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Jacobsen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Burnett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Burden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community: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appreciating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scope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epidemic.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2003;289:194.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cross-sectional,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community-based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echocardiographic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revealing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high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frequency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preclinical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prognosis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associated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latter</w:t>
      </w:r>
      <w:r w:rsidRPr="008F6664">
        <w:rPr>
          <w:rFonts w:cstheme="minorHAnsi"/>
          <w:sz w:val="24"/>
          <w:szCs w:val="24"/>
        </w:rPr>
        <w:t>.)</w:t>
      </w:r>
    </w:p>
    <w:p w14:paraId="123CAB2D" w14:textId="6CC03686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Schiff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Speroff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Decompensated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patterns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onset,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2003;114:625.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retrospective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cohort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identifying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clinical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features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suggestive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early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decompensation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prevent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need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</w:t>
      </w:r>
      <w:r w:rsidRPr="008F6664">
        <w:rPr>
          <w:rFonts w:cstheme="minorHAnsi"/>
          <w:sz w:val="24"/>
          <w:szCs w:val="24"/>
        </w:rPr>
        <w:t>.)</w:t>
      </w:r>
    </w:p>
    <w:p w14:paraId="3C7F8728" w14:textId="56D20F26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lastRenderedPageBreak/>
        <w:t>Shen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Jhund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Petrie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Declining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sudden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2017;377:41.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Summary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outcomes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clinical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trials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over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25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years;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44%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sudden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death.</w:t>
      </w:r>
      <w:r w:rsidRPr="008F6664">
        <w:rPr>
          <w:rFonts w:cstheme="minorHAnsi"/>
          <w:sz w:val="24"/>
          <w:szCs w:val="24"/>
        </w:rPr>
        <w:t>)</w:t>
      </w:r>
    </w:p>
    <w:p w14:paraId="0370F103" w14:textId="772722D1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Small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Wagoner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Synergistic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polymorphisms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β</w:t>
      </w:r>
      <w:r w:rsidRPr="008F6664">
        <w:rPr>
          <w:rFonts w:cstheme="minorHAnsi"/>
          <w:sz w:val="24"/>
          <w:szCs w:val="24"/>
          <w:vertAlign w:val="subscript"/>
        </w:rPr>
        <w:t>1</w:t>
      </w:r>
      <w:r w:rsidRPr="008F6664">
        <w:rPr>
          <w:rFonts w:cstheme="minorHAnsi"/>
          <w:sz w:val="24"/>
          <w:szCs w:val="24"/>
        </w:rPr>
        <w:t>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α</w:t>
      </w:r>
      <w:r w:rsidRPr="008F6664">
        <w:rPr>
          <w:rFonts w:cstheme="minorHAnsi"/>
          <w:sz w:val="24"/>
          <w:szCs w:val="24"/>
          <w:vertAlign w:val="subscript"/>
        </w:rPr>
        <w:t>2c</w:t>
      </w:r>
      <w:r w:rsidRPr="008F6664">
        <w:rPr>
          <w:rFonts w:cstheme="minorHAnsi"/>
          <w:sz w:val="24"/>
          <w:szCs w:val="24"/>
        </w:rPr>
        <w:t>-adrenergic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receptors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2002;347:1135.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Presents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link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between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genetic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polymorphisms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clinical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outcomes</w:t>
      </w:r>
      <w:r w:rsidRPr="008F6664">
        <w:rPr>
          <w:rFonts w:cstheme="minorHAnsi"/>
          <w:sz w:val="24"/>
          <w:szCs w:val="24"/>
        </w:rPr>
        <w:t>.)</w:t>
      </w:r>
    </w:p>
    <w:p w14:paraId="1EDAADA6" w14:textId="244D0729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Wang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Kurrelmeyer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Torre-</w:t>
      </w:r>
      <w:proofErr w:type="spellStart"/>
      <w:r w:rsidRPr="008F6664">
        <w:rPr>
          <w:rFonts w:cstheme="minorHAnsi"/>
          <w:sz w:val="24"/>
          <w:szCs w:val="24"/>
        </w:rPr>
        <w:t>Amione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dyssynchrony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Coll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Cardiol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2007;49:88.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i/>
          <w:sz w:val="24"/>
          <w:szCs w:val="24"/>
        </w:rPr>
        <w:t>dyssynchrony</w:t>
      </w:r>
      <w:proofErr w:type="spellEnd"/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common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both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forms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responsive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medical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therapy.</w:t>
      </w:r>
      <w:r w:rsidRPr="008F6664">
        <w:rPr>
          <w:rFonts w:cstheme="minorHAnsi"/>
          <w:sz w:val="24"/>
          <w:szCs w:val="24"/>
        </w:rPr>
        <w:t>)</w:t>
      </w:r>
    </w:p>
    <w:p w14:paraId="787FD719" w14:textId="0DF8D656" w:rsidR="00174B85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Weber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2001;345:1689.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comprehensive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review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important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component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congestive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pathophysiology;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86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</w:t>
      </w:r>
    </w:p>
    <w:p w14:paraId="4C91E95C" w14:textId="216F837C" w:rsidR="00B916B7" w:rsidRPr="008F6664" w:rsidRDefault="000A1DB2" w:rsidP="004D5CB3">
      <w:pPr>
        <w:widowControl w:val="0"/>
        <w:spacing w:after="0" w:line="480" w:lineRule="auto"/>
        <w:ind w:left="360" w:hanging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</w:t>
      </w:r>
      <w:r w:rsidR="00932C1B" w:rsidRPr="008F6664">
        <w:rPr>
          <w:rFonts w:cstheme="minorHAnsi"/>
          <w:sz w:val="24"/>
          <w:szCs w:val="24"/>
        </w:rPr>
        <w:t>Ref-H2</w:t>
      </w:r>
      <w:r w:rsidRPr="008F6664">
        <w:rPr>
          <w:rFonts w:cstheme="minorHAnsi"/>
          <w:sz w:val="24"/>
          <w:szCs w:val="24"/>
        </w:rPr>
        <w:t>&gt;Diagnosis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Stratification</w:t>
      </w:r>
    </w:p>
    <w:p w14:paraId="26070DD0" w14:textId="257C1F26" w:rsidR="00411DC7" w:rsidRPr="008F6664" w:rsidRDefault="00411DC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Perloff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jugular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2001;345:612.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succinct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discussion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elicited,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master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exam</w:t>
      </w:r>
      <w:r w:rsidRPr="008F6664">
        <w:rPr>
          <w:rFonts w:cstheme="minorHAnsi"/>
          <w:sz w:val="24"/>
          <w:szCs w:val="24"/>
        </w:rPr>
        <w:t>.)</w:t>
      </w:r>
    </w:p>
    <w:p w14:paraId="77A9B6D5" w14:textId="52B1E3D2" w:rsidR="00411DC7" w:rsidRPr="008F6664" w:rsidRDefault="00411DC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Wiese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abdominojugular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reflux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2000;109:59.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literature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review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oft-mentioned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Pr="008F6664">
        <w:rPr>
          <w:rFonts w:cstheme="minorHAnsi"/>
          <w:sz w:val="24"/>
          <w:szCs w:val="24"/>
        </w:rPr>
        <w:t>.)</w:t>
      </w:r>
    </w:p>
    <w:p w14:paraId="23C66904" w14:textId="5B236131" w:rsidR="003D287C" w:rsidRPr="008F6664" w:rsidRDefault="00231045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Ledwidge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M,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Gallagher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J,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Conlon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C,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et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al.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Natriuretic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peptide-based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screening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and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collaborative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care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for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heart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failure: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the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STOP-HF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randomized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trial.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Style w:val="Emphasis"/>
          <w:rFonts w:cstheme="minorHAnsi"/>
          <w:color w:val="333333"/>
          <w:sz w:val="24"/>
          <w:szCs w:val="24"/>
          <w:shd w:val="clear" w:color="auto" w:fill="FFFFFF"/>
        </w:rPr>
        <w:t>JAMA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.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2013;310:66–74.</w:t>
      </w:r>
      <w:r w:rsidR="00E10EA2" w:rsidRPr="008F6664">
        <w:rPr>
          <w:rFonts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(</w:t>
      </w:r>
      <w:r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A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single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="003D287C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center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screening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program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which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="003D287C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used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="003D287C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BNP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="003D287C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and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="003D287C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showed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="003D287C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some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="003D287C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reduction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="003D287C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in</w:t>
      </w:r>
      <w:r w:rsidR="00E10EA2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="003D287C" w:rsidRPr="008F6664">
        <w:rPr>
          <w:rFonts w:cstheme="minorHAnsi"/>
          <w:i/>
          <w:iCs/>
          <w:color w:val="333333"/>
          <w:sz w:val="24"/>
          <w:szCs w:val="24"/>
          <w:shd w:val="clear" w:color="auto" w:fill="FFFFFF"/>
        </w:rPr>
        <w:t>risk.</w:t>
      </w:r>
      <w:r w:rsidR="003D287C" w:rsidRPr="008F6664">
        <w:rPr>
          <w:rFonts w:cstheme="minorHAnsi"/>
          <w:color w:val="333333"/>
          <w:sz w:val="24"/>
          <w:szCs w:val="24"/>
          <w:shd w:val="clear" w:color="auto" w:fill="FFFFFF"/>
        </w:rPr>
        <w:t>)</w:t>
      </w:r>
    </w:p>
    <w:p w14:paraId="765CC2F2" w14:textId="0D4F56BF" w:rsidR="00C736DA" w:rsidRPr="008F6664" w:rsidRDefault="00231045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color w:val="333333"/>
          <w:sz w:val="24"/>
          <w:szCs w:val="24"/>
          <w:shd w:val="clear" w:color="auto" w:fill="FFFFFF"/>
        </w:rPr>
        <w:t>.</w:t>
      </w:r>
      <w:proofErr w:type="spellStart"/>
      <w:r w:rsidR="00C736DA" w:rsidRPr="008F6664">
        <w:rPr>
          <w:rFonts w:cstheme="minorHAnsi"/>
          <w:color w:val="333333"/>
          <w:sz w:val="24"/>
          <w:szCs w:val="24"/>
        </w:rPr>
        <w:t>Nagueh</w:t>
      </w:r>
      <w:proofErr w:type="spellEnd"/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SF,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proofErr w:type="spellStart"/>
      <w:r w:rsidR="00C736DA" w:rsidRPr="008F6664">
        <w:rPr>
          <w:rFonts w:cstheme="minorHAnsi"/>
          <w:color w:val="333333"/>
          <w:sz w:val="24"/>
          <w:szCs w:val="24"/>
        </w:rPr>
        <w:t>Smiseth</w:t>
      </w:r>
      <w:proofErr w:type="spellEnd"/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OA,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Appleton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CP,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et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al.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Recommendations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for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the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evaluation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of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left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lastRenderedPageBreak/>
        <w:t>ventricular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diastolic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function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by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echocardiography: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an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update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from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the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American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Society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of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Echocardiography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and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the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European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Association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of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Cardiovascular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Imaging.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proofErr w:type="spellStart"/>
      <w:r w:rsidR="00C736DA" w:rsidRPr="008F6664">
        <w:rPr>
          <w:rFonts w:cstheme="minorHAnsi"/>
          <w:i/>
          <w:iCs/>
          <w:color w:val="333333"/>
          <w:sz w:val="24"/>
          <w:szCs w:val="24"/>
        </w:rPr>
        <w:t>Eur</w:t>
      </w:r>
      <w:proofErr w:type="spellEnd"/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i/>
          <w:iCs/>
          <w:color w:val="333333"/>
          <w:sz w:val="24"/>
          <w:szCs w:val="24"/>
        </w:rPr>
        <w:t>Heart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i/>
          <w:iCs/>
          <w:color w:val="333333"/>
          <w:sz w:val="24"/>
          <w:szCs w:val="24"/>
        </w:rPr>
        <w:t>J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proofErr w:type="spellStart"/>
      <w:r w:rsidR="00C736DA" w:rsidRPr="008F6664">
        <w:rPr>
          <w:rFonts w:cstheme="minorHAnsi"/>
          <w:i/>
          <w:iCs/>
          <w:color w:val="333333"/>
          <w:sz w:val="24"/>
          <w:szCs w:val="24"/>
        </w:rPr>
        <w:t>Cardiovasc</w:t>
      </w:r>
      <w:proofErr w:type="spellEnd"/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i/>
          <w:iCs/>
          <w:color w:val="333333"/>
          <w:sz w:val="24"/>
          <w:szCs w:val="24"/>
        </w:rPr>
        <w:t>Imaging</w:t>
      </w:r>
      <w:r w:rsidR="00C736DA" w:rsidRPr="008F6664">
        <w:rPr>
          <w:rFonts w:cstheme="minorHAnsi"/>
          <w:color w:val="333333"/>
          <w:sz w:val="24"/>
          <w:szCs w:val="24"/>
        </w:rPr>
        <w:t>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C736DA" w:rsidRPr="008F6664">
        <w:rPr>
          <w:rFonts w:cstheme="minorHAnsi"/>
          <w:color w:val="333333"/>
          <w:sz w:val="24"/>
          <w:szCs w:val="24"/>
        </w:rPr>
        <w:t>2016;17(12):1321-1360.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897FF9" w:rsidRPr="008F6664">
        <w:rPr>
          <w:rFonts w:cstheme="minorHAnsi"/>
          <w:color w:val="333333"/>
          <w:sz w:val="24"/>
          <w:szCs w:val="24"/>
        </w:rPr>
        <w:t>(</w:t>
      </w:r>
      <w:r w:rsidR="00897FF9" w:rsidRPr="008F6664">
        <w:rPr>
          <w:rFonts w:cstheme="minorHAnsi"/>
          <w:i/>
          <w:iCs/>
          <w:color w:val="333333"/>
          <w:sz w:val="24"/>
          <w:szCs w:val="24"/>
        </w:rPr>
        <w:t>Criteria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897FF9" w:rsidRPr="008F6664">
        <w:rPr>
          <w:rFonts w:cstheme="minorHAnsi"/>
          <w:i/>
          <w:iCs/>
          <w:color w:val="333333"/>
          <w:sz w:val="24"/>
          <w:szCs w:val="24"/>
        </w:rPr>
        <w:t>for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897FF9" w:rsidRPr="008F6664">
        <w:rPr>
          <w:rFonts w:cstheme="minorHAnsi"/>
          <w:i/>
          <w:iCs/>
          <w:color w:val="333333"/>
          <w:sz w:val="24"/>
          <w:szCs w:val="24"/>
        </w:rPr>
        <w:t>diagnosis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897FF9" w:rsidRPr="008F6664">
        <w:rPr>
          <w:rFonts w:cstheme="minorHAnsi"/>
          <w:i/>
          <w:iCs/>
          <w:color w:val="333333"/>
          <w:sz w:val="24"/>
          <w:szCs w:val="24"/>
        </w:rPr>
        <w:t>reviewed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897FF9" w:rsidRPr="008F6664">
        <w:rPr>
          <w:rFonts w:cstheme="minorHAnsi"/>
          <w:i/>
          <w:iCs/>
          <w:color w:val="333333"/>
          <w:sz w:val="24"/>
          <w:szCs w:val="24"/>
        </w:rPr>
        <w:t>and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897FF9" w:rsidRPr="008F6664">
        <w:rPr>
          <w:rFonts w:cstheme="minorHAnsi"/>
          <w:i/>
          <w:iCs/>
          <w:color w:val="333333"/>
          <w:sz w:val="24"/>
          <w:szCs w:val="24"/>
        </w:rPr>
        <w:t>set</w:t>
      </w:r>
      <w:r w:rsidR="00897FF9" w:rsidRPr="008F6664">
        <w:rPr>
          <w:rFonts w:cstheme="minorHAnsi"/>
          <w:color w:val="333333"/>
          <w:sz w:val="24"/>
          <w:szCs w:val="24"/>
        </w:rPr>
        <w:t>.)</w:t>
      </w:r>
    </w:p>
    <w:p w14:paraId="14B2456B" w14:textId="4E1AEF29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Alehagen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Dahlstrom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Rehfeld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Goetze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JP.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copeptin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N-terminal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proBNP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concentrations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older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2011;305:2088.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Evidence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biomarker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contribution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assessment.</w:t>
      </w:r>
      <w:r w:rsidRPr="008F6664">
        <w:rPr>
          <w:rFonts w:cstheme="minorHAnsi"/>
          <w:sz w:val="24"/>
          <w:szCs w:val="24"/>
        </w:rPr>
        <w:t>)</w:t>
      </w:r>
    </w:p>
    <w:p w14:paraId="161DC8EE" w14:textId="14E7200B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Braunwald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Biomarkers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2008;358:2148.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Excellent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lucid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review.</w:t>
      </w:r>
      <w:r w:rsidRPr="008F6664">
        <w:rPr>
          <w:rFonts w:cstheme="minorHAnsi"/>
          <w:sz w:val="24"/>
          <w:szCs w:val="24"/>
        </w:rPr>
        <w:t>)</w:t>
      </w:r>
    </w:p>
    <w:p w14:paraId="0FB208A3" w14:textId="4C06A892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Chakko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Woska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Martinez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radiographic,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hemodynamic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correlations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conflicting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inappropriate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1991;90:353.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critical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look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basic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methods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diagnosing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CHF</w:t>
      </w:r>
      <w:r w:rsidRPr="008F6664">
        <w:rPr>
          <w:rFonts w:cstheme="minorHAnsi"/>
          <w:sz w:val="24"/>
          <w:szCs w:val="24"/>
        </w:rPr>
        <w:t>.)</w:t>
      </w:r>
    </w:p>
    <w:p w14:paraId="3C021534" w14:textId="1CFBF660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Drazner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Stevenson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LW,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Prognostic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importance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jugular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2001;345:574.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retrospective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analysis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data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clinical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treatment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trial,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features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predictive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outcome</w:t>
      </w:r>
      <w:r w:rsidRPr="008F6664">
        <w:rPr>
          <w:rFonts w:cstheme="minorHAnsi"/>
          <w:sz w:val="24"/>
          <w:szCs w:val="24"/>
        </w:rPr>
        <w:t>.)</w:t>
      </w:r>
    </w:p>
    <w:p w14:paraId="36F44A60" w14:textId="25CD2417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Felker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Anstrom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Adams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peptide-guided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high-risk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2017;318:713.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addressing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question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added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benefit.</w:t>
      </w:r>
      <w:r w:rsidRPr="008F6664">
        <w:rPr>
          <w:rFonts w:cstheme="minorHAnsi"/>
          <w:sz w:val="24"/>
          <w:szCs w:val="24"/>
        </w:rPr>
        <w:t>)</w:t>
      </w:r>
    </w:p>
    <w:p w14:paraId="54D62096" w14:textId="39D5BBC9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Felker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GM,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Cuculich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PS,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Gheorghiade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Valsalva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maneuver: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bedside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“biomarker”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2006;119:117.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review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role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assessment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volume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overload.</w:t>
      </w:r>
      <w:r w:rsidRPr="008F6664">
        <w:rPr>
          <w:rFonts w:cstheme="minorHAnsi"/>
          <w:sz w:val="24"/>
          <w:szCs w:val="24"/>
        </w:rPr>
        <w:t>)</w:t>
      </w:r>
    </w:p>
    <w:p w14:paraId="35AD00EC" w14:textId="1CD1D98B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Kannel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WB,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Agostino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RB,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Silbershatz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Profile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estimating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1999;159:1197.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Presents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approach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clinically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identifying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persons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predictors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identified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analysis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Framingham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data</w:t>
      </w:r>
      <w:r w:rsidRPr="008F6664">
        <w:rPr>
          <w:rFonts w:cstheme="minorHAnsi"/>
          <w:sz w:val="24"/>
          <w:szCs w:val="24"/>
        </w:rPr>
        <w:t>.)</w:t>
      </w:r>
    </w:p>
    <w:p w14:paraId="49091CD3" w14:textId="5DB5BF94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Kasner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Westermann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Steendijk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Utility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Doppler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echocardiography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tissue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Doppler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imaging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estimation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Doppler-conductance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catheterization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Circulation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2007;116:637.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Confirms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validity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Doppler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echocardiography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diagnostic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modality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identification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dysfunction.</w:t>
      </w:r>
      <w:r w:rsidRPr="008F6664">
        <w:rPr>
          <w:rFonts w:cstheme="minorHAnsi"/>
          <w:sz w:val="24"/>
          <w:szCs w:val="24"/>
        </w:rPr>
        <w:t>)</w:t>
      </w:r>
    </w:p>
    <w:p w14:paraId="7DA3A23D" w14:textId="76697BCE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Koga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Fujimoto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Kerley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lines.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2009;360:1539.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Images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explanations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important,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classic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chest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x-ray.</w:t>
      </w:r>
      <w:r w:rsidRPr="008F6664">
        <w:rPr>
          <w:rFonts w:cstheme="minorHAnsi"/>
          <w:sz w:val="24"/>
          <w:szCs w:val="24"/>
        </w:rPr>
        <w:t>)</w:t>
      </w:r>
    </w:p>
    <w:p w14:paraId="09940B54" w14:textId="63607BBB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McQuate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JW,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Goldberg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Brain-type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amino-terminal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pro-brain–type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discharge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thresholds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decompensated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2017;166:180.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only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low-level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little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randomized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trials.</w:t>
      </w:r>
      <w:r w:rsidRPr="008F6664">
        <w:rPr>
          <w:rFonts w:cstheme="minorHAnsi"/>
          <w:sz w:val="24"/>
          <w:szCs w:val="24"/>
        </w:rPr>
        <w:t>)</w:t>
      </w:r>
    </w:p>
    <w:p w14:paraId="0F835116" w14:textId="64E5C69B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Mogelvang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Goetze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Schnohr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Discriminating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pulmonary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general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population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plasma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pro-B-type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peptic.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Coll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Cardiol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2007;50:1694.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community-based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population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documenting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ability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approach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differentiate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cardiac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pulmonary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causes.</w:t>
      </w:r>
      <w:r w:rsidRPr="008F6664">
        <w:rPr>
          <w:rFonts w:cstheme="minorHAnsi"/>
          <w:sz w:val="24"/>
          <w:szCs w:val="24"/>
        </w:rPr>
        <w:t>)</w:t>
      </w:r>
    </w:p>
    <w:p w14:paraId="62030E7E" w14:textId="63ECF048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Mueller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Scholer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Laule-Kilian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B-type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natriuretic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peptide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evaluation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dyspnea.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2004;350:647.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randomized,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controlled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[RCT],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B-type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natriuretic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peptide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measurement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useful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emergency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room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setting</w:t>
      </w:r>
      <w:r w:rsidRPr="008F6664">
        <w:rPr>
          <w:rFonts w:cstheme="minorHAnsi"/>
          <w:sz w:val="24"/>
          <w:szCs w:val="24"/>
        </w:rPr>
        <w:t>.)</w:t>
      </w:r>
    </w:p>
    <w:p w14:paraId="577BF3EA" w14:textId="0DF02868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Pfisterer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Buser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Rickli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TIME-CHF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BNP-guided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symptom-</w:t>
      </w:r>
      <w:r w:rsidRPr="008F6664">
        <w:rPr>
          <w:rFonts w:cstheme="minorHAnsi"/>
          <w:sz w:val="24"/>
          <w:szCs w:val="24"/>
        </w:rPr>
        <w:lastRenderedPageBreak/>
        <w:t>guided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TIME-CHF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2009;301:383.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outcomes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treating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BNP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persons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under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75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years,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those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over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75.</w:t>
      </w:r>
      <w:r w:rsidRPr="008F6664">
        <w:rPr>
          <w:rFonts w:cstheme="minorHAnsi"/>
          <w:sz w:val="24"/>
          <w:szCs w:val="24"/>
        </w:rPr>
        <w:t>)</w:t>
      </w:r>
    </w:p>
    <w:p w14:paraId="49494A0C" w14:textId="41740852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Thomas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Kelley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Thomas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Utility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history,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physical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examination,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electrocardiogram,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radiograph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differentiating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2002;112:4437.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Presents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strengths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weaknesses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clinical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assessment</w:t>
      </w:r>
      <w:r w:rsidRPr="008F6664">
        <w:rPr>
          <w:rFonts w:cstheme="minorHAnsi"/>
          <w:sz w:val="24"/>
          <w:szCs w:val="24"/>
        </w:rPr>
        <w:t>.)</w:t>
      </w:r>
    </w:p>
    <w:p w14:paraId="36CBE7DC" w14:textId="6B2091E4" w:rsidR="00254289" w:rsidRPr="008F6664" w:rsidRDefault="000A1DB2" w:rsidP="004D5CB3">
      <w:pPr>
        <w:widowControl w:val="0"/>
        <w:spacing w:after="0" w:line="480" w:lineRule="auto"/>
        <w:ind w:left="360" w:hanging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</w:t>
      </w:r>
      <w:r w:rsidR="00932C1B" w:rsidRPr="008F6664">
        <w:rPr>
          <w:rFonts w:cstheme="minorHAnsi"/>
          <w:sz w:val="24"/>
          <w:szCs w:val="24"/>
        </w:rPr>
        <w:t>Ref-H2</w:t>
      </w:r>
      <w:r w:rsidRPr="008F6664">
        <w:rPr>
          <w:rFonts w:cstheme="minorHAnsi"/>
          <w:sz w:val="24"/>
          <w:szCs w:val="24"/>
        </w:rPr>
        <w:t>&gt;</w:t>
      </w:r>
      <w:r w:rsidR="00174B85" w:rsidRPr="008F6664">
        <w:rPr>
          <w:rFonts w:cstheme="minorHAnsi"/>
          <w:sz w:val="24"/>
          <w:szCs w:val="24"/>
        </w:rPr>
        <w:t>Manag</w:t>
      </w:r>
      <w:r w:rsidR="00254289" w:rsidRPr="008F6664">
        <w:rPr>
          <w:rFonts w:cstheme="minorHAnsi"/>
          <w:sz w:val="24"/>
          <w:szCs w:val="24"/>
        </w:rPr>
        <w:t>e</w:t>
      </w:r>
      <w:r w:rsidR="00174B85" w:rsidRPr="008F6664">
        <w:rPr>
          <w:rFonts w:cstheme="minorHAnsi"/>
          <w:sz w:val="24"/>
          <w:szCs w:val="24"/>
        </w:rPr>
        <w:t>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54289" w:rsidRPr="008F6664">
        <w:rPr>
          <w:rFonts w:cstheme="minorHAnsi"/>
          <w:sz w:val="24"/>
          <w:szCs w:val="24"/>
        </w:rPr>
        <w:t>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54289"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54289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254289" w:rsidRPr="008F6664">
        <w:rPr>
          <w:rFonts w:cstheme="minorHAnsi"/>
          <w:sz w:val="24"/>
          <w:szCs w:val="24"/>
        </w:rPr>
        <w:t>Failure</w:t>
      </w:r>
    </w:p>
    <w:p w14:paraId="4953B8B6" w14:textId="46A9271D" w:rsidR="00254289" w:rsidRPr="008F6664" w:rsidRDefault="00254289" w:rsidP="004D5CB3">
      <w:pPr>
        <w:pStyle w:val="ListParagraph"/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Cannata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McDonagh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2025;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393:173.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iCs/>
          <w:sz w:val="24"/>
          <w:szCs w:val="24"/>
        </w:rPr>
        <w:t>Review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with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excellent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discussion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on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emerging</w:t>
      </w:r>
      <w:r w:rsidR="00E10EA2" w:rsidRPr="008F6664">
        <w:rPr>
          <w:rFonts w:cstheme="minorHAnsi"/>
          <w:i/>
          <w:iCs/>
          <w:sz w:val="24"/>
          <w:szCs w:val="24"/>
        </w:rPr>
        <w:t xml:space="preserve"> </w:t>
      </w:r>
      <w:r w:rsidRPr="008F6664">
        <w:rPr>
          <w:rFonts w:cstheme="minorHAnsi"/>
          <w:i/>
          <w:iCs/>
          <w:sz w:val="24"/>
          <w:szCs w:val="24"/>
        </w:rPr>
        <w:t>therapies</w:t>
      </w:r>
      <w:r w:rsidRPr="008F6664">
        <w:rPr>
          <w:rFonts w:cstheme="minorHAnsi"/>
          <w:sz w:val="24"/>
          <w:szCs w:val="24"/>
        </w:rPr>
        <w:t>.)</w:t>
      </w:r>
    </w:p>
    <w:p w14:paraId="339F236F" w14:textId="43BC4FBE" w:rsidR="00254289" w:rsidRPr="008F6664" w:rsidRDefault="00254289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Style w:val="cf01"/>
          <w:rFonts w:asciiTheme="minorHAnsi" w:hAnsiTheme="minorHAnsi" w:cstheme="minorHAnsi"/>
          <w:sz w:val="24"/>
          <w:szCs w:val="24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Anker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SD,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Butler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Filippatos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G,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EMPEROR-Preserved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Investigators.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Empagliflozin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Preserved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Ejection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Fraction.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Engl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2021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Oct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14;385(16):1451-1461.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Landmark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study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showing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efficacy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.)</w:t>
      </w:r>
    </w:p>
    <w:p w14:paraId="291069EB" w14:textId="614F194D" w:rsidR="00254289" w:rsidRPr="008F6664" w:rsidRDefault="00254289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Style w:val="cf01"/>
          <w:rFonts w:asciiTheme="minorHAnsi" w:hAnsiTheme="minorHAnsi" w:cstheme="minorHAnsi"/>
          <w:sz w:val="24"/>
          <w:szCs w:val="24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Packer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Zile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MR,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Kramer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CM,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SUMMIT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Trial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Study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Group.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Tirzepatide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Preserved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Ejection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Fraction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Obesity.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Engl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2025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Jan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30;392(5):427-437.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Improvement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HFpEF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.).</w:t>
      </w:r>
    </w:p>
    <w:p w14:paraId="639FA68F" w14:textId="7B9792C7" w:rsidR="00254289" w:rsidRPr="008F6664" w:rsidRDefault="00254289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Style w:val="cf01"/>
          <w:rFonts w:asciiTheme="minorHAnsi" w:hAnsiTheme="minorHAnsi" w:cstheme="minorHAnsi"/>
          <w:sz w:val="24"/>
          <w:szCs w:val="24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Solomon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SD,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McMurray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JJV,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Vaduganathan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FINEARTS-HF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Committees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Investigators.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Finerenone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Mildly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Reduced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Preserved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Ejection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Fraction.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Engl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2024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Oct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24;391(16):1475-1485.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Evidence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efficacy.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)</w:t>
      </w:r>
    </w:p>
    <w:p w14:paraId="324171DE" w14:textId="5B17C838" w:rsidR="00254289" w:rsidRPr="008F6664" w:rsidRDefault="00254289" w:rsidP="004D5CB3">
      <w:pPr>
        <w:pStyle w:val="ListParagraph"/>
        <w:widowControl w:val="0"/>
        <w:numPr>
          <w:ilvl w:val="0"/>
          <w:numId w:val="13"/>
        </w:numPr>
        <w:spacing w:after="0" w:line="480" w:lineRule="auto"/>
        <w:ind w:left="360"/>
        <w:rPr>
          <w:rStyle w:val="cf11"/>
          <w:rFonts w:asciiTheme="minorHAnsi" w:hAnsiTheme="minorHAnsi" w:cstheme="minorHAnsi"/>
          <w:i w:val="0"/>
          <w:iCs w:val="0"/>
          <w:color w:val="auto"/>
          <w:sz w:val="24"/>
          <w:szCs w:val="24"/>
          <w:shd w:val="clear" w:color="auto" w:fill="auto"/>
        </w:rPr>
      </w:pP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Kosiborod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MN,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Abildstrøm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SZ,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Borlaug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BA,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STEP-HFpEF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Trial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Committees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Investigators.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Semaglutide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Patients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Preserved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Ejection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Fraction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Obesity.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Engl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2023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Sep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21;389(12):1069-1084.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Benefit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this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11"/>
          <w:rFonts w:asciiTheme="minorHAnsi" w:hAnsiTheme="minorHAnsi" w:cstheme="minorHAnsi"/>
          <w:sz w:val="24"/>
          <w:szCs w:val="24"/>
        </w:rPr>
        <w:t>nondiabetes</w:t>
      </w:r>
      <w:proofErr w:type="spellEnd"/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group.)</w:t>
      </w:r>
    </w:p>
    <w:p w14:paraId="5F283A2A" w14:textId="2EA9D983" w:rsidR="00254289" w:rsidRPr="008F6664" w:rsidRDefault="00254289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Style w:val="cf11"/>
          <w:rFonts w:asciiTheme="minorHAnsi" w:hAnsiTheme="minorHAnsi" w:cstheme="minorHAnsi"/>
          <w:sz w:val="24"/>
          <w:szCs w:val="24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lastRenderedPageBreak/>
        <w:t>Solomon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SD,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McMurray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JJV,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IS,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PARAGON-HF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Investigators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Committees.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Angiotensin-Neprilysin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Inhibition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Preserved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Ejection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Fraction.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Engl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2019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Oct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24;381(17):1609-1620.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No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benefit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found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this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setting)</w:t>
      </w:r>
    </w:p>
    <w:p w14:paraId="5D909472" w14:textId="163EFC5E" w:rsidR="00254289" w:rsidRPr="008F6664" w:rsidRDefault="00254289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Style w:val="cf01"/>
          <w:rFonts w:asciiTheme="minorHAnsi" w:hAnsiTheme="minorHAnsi" w:cstheme="minorHAnsi"/>
          <w:sz w:val="24"/>
          <w:szCs w:val="24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Pieske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B,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Wachter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Shah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SJ,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PARALLAX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Investigators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Committee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members.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Effect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Sacubitril/Valsartan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vs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Standard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Medical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Therapies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Plasma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NT-</w:t>
      </w: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proBNP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Concentration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Submaximal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Exercise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Capacity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Patients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proofErr w:type="gram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Preserved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Ejection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Fraction: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PARALLAX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Randomized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Clinical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Trial.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JAMA.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2021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Nov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16;326(19):1919-1929.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Little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benefit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other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than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reduction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11"/>
          <w:rFonts w:asciiTheme="minorHAnsi" w:hAnsiTheme="minorHAnsi" w:cstheme="minorHAnsi"/>
          <w:sz w:val="24"/>
          <w:szCs w:val="24"/>
        </w:rPr>
        <w:t>NTproBNP</w:t>
      </w:r>
      <w:proofErr w:type="spellEnd"/>
      <w:r w:rsidRPr="008F6664">
        <w:rPr>
          <w:rStyle w:val="cf01"/>
          <w:rFonts w:asciiTheme="minorHAnsi" w:hAnsiTheme="minorHAnsi" w:cstheme="minorHAnsi"/>
          <w:sz w:val="24"/>
          <w:szCs w:val="24"/>
        </w:rPr>
        <w:t>)</w:t>
      </w:r>
    </w:p>
    <w:p w14:paraId="151E3E36" w14:textId="09606095" w:rsidR="00B9371E" w:rsidRPr="008F6664" w:rsidRDefault="00B9371E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Wenger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Lifestyle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tolerance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older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2016;315:31.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useful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editorial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arguing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pathophysiology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HFpEF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argues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emphasis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diet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exercise.</w:t>
      </w:r>
      <w:r w:rsidRPr="008F6664">
        <w:rPr>
          <w:rFonts w:cstheme="minorHAnsi"/>
          <w:sz w:val="24"/>
          <w:szCs w:val="24"/>
        </w:rPr>
        <w:t>)</w:t>
      </w:r>
    </w:p>
    <w:p w14:paraId="2C6B98ED" w14:textId="55B8A361" w:rsidR="00254289" w:rsidRPr="008F6664" w:rsidRDefault="00254289" w:rsidP="004D5CB3">
      <w:pPr>
        <w:pStyle w:val="pf0"/>
        <w:widowControl w:val="0"/>
        <w:spacing w:before="0" w:beforeAutospacing="0" w:after="0" w:afterAutospacing="0" w:line="480" w:lineRule="auto"/>
        <w:ind w:left="360" w:hanging="360"/>
        <w:rPr>
          <w:rStyle w:val="cf01"/>
          <w:rFonts w:asciiTheme="minorHAnsi" w:hAnsiTheme="minorHAnsi" w:cstheme="minorHAnsi"/>
          <w:sz w:val="24"/>
          <w:szCs w:val="24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&lt;Ref-H2&gt;</w:t>
      </w:r>
      <w:r w:rsidR="00EC3F98" w:rsidRPr="008F6664">
        <w:rPr>
          <w:rStyle w:val="cf01"/>
          <w:rFonts w:asciiTheme="minorHAnsi" w:hAnsiTheme="minorHAnsi" w:cstheme="minorHAnsi"/>
          <w:sz w:val="24"/>
          <w:szCs w:val="24"/>
        </w:rPr>
        <w:t>Systolic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="00EC3F98"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="00EC3F98" w:rsidRPr="008F6664">
        <w:rPr>
          <w:rStyle w:val="cf01"/>
          <w:rFonts w:asciiTheme="minorHAnsi" w:hAnsiTheme="minorHAnsi" w:cstheme="minorHAnsi"/>
          <w:sz w:val="24"/>
          <w:szCs w:val="24"/>
        </w:rPr>
        <w:t>Failure</w:t>
      </w:r>
    </w:p>
    <w:p w14:paraId="5D77ACE9" w14:textId="3C69707C" w:rsidR="00EC3F98" w:rsidRPr="008F6664" w:rsidRDefault="00EC3F98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Fonts w:asciiTheme="minorHAnsi" w:hAnsiTheme="minorHAnsi" w:cstheme="minorHAnsi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Packer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Anker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SD,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Butler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EMPEROR-Reduced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Trial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Investigators.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Cardiovascular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Renal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Outcomes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Empagliflozin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Engl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2020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Oct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8;383(15):1413-1424.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Reduced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death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or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hospitalization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)</w:t>
      </w:r>
    </w:p>
    <w:p w14:paraId="54479867" w14:textId="5133DAF0" w:rsidR="00EC3F98" w:rsidRPr="008F6664" w:rsidRDefault="00EC3F98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Style w:val="cf01"/>
          <w:rFonts w:asciiTheme="minorHAnsi" w:hAnsiTheme="minorHAnsi" w:cstheme="minorHAnsi"/>
          <w:sz w:val="24"/>
          <w:szCs w:val="24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McMurray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JJV,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Solomon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SD,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Inzucchi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SE,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DAPA-HF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Trial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Committees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Investigators.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Dapagliflozin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Patients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Reduced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Ejection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Fraction.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Engl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2019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Nov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21;381(21):1995-2008.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Reduced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risk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failure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worsening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or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death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)</w:t>
      </w:r>
    </w:p>
    <w:p w14:paraId="0F4A351D" w14:textId="02EBD64B" w:rsidR="00EC3F98" w:rsidRPr="008F6664" w:rsidRDefault="00EC3F98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Style w:val="cf01"/>
          <w:rFonts w:asciiTheme="minorHAnsi" w:hAnsiTheme="minorHAnsi" w:cstheme="minorHAnsi"/>
          <w:sz w:val="24"/>
          <w:szCs w:val="24"/>
        </w:rPr>
      </w:pP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Bavendiek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U,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Großhennig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Schwab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DIGIT-HF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Study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Group.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Digitoxin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Patients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Reduced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Ejection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Fraction.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Engl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2025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Sep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25;393(12):1155-1165.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doi</w:t>
      </w:r>
      <w:proofErr w:type="spellEnd"/>
      <w:r w:rsidRPr="008F6664">
        <w:rPr>
          <w:rStyle w:val="cf01"/>
          <w:rFonts w:asciiTheme="minorHAnsi" w:hAnsiTheme="minorHAnsi" w:cstheme="minorHAnsi"/>
          <w:sz w:val="24"/>
          <w:szCs w:val="24"/>
        </w:rPr>
        <w:t>: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10.1056/NEJMoa2415471.</w:t>
      </w:r>
      <w:r w:rsidR="008F6664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Evidence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efficacy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risk.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)</w:t>
      </w:r>
    </w:p>
    <w:p w14:paraId="0F696FEC" w14:textId="4663EF9B" w:rsidR="00EC3F98" w:rsidRPr="008F6664" w:rsidRDefault="00EC3F98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Style w:val="cf01"/>
          <w:rFonts w:asciiTheme="minorHAnsi" w:hAnsiTheme="minorHAnsi" w:cstheme="minorHAnsi"/>
          <w:sz w:val="24"/>
          <w:szCs w:val="24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Zou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X,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Shi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Q,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Vandvik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PO,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Sodium-Glucose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Cotransporter-2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Inhibitors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Patients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F6664">
        <w:rPr>
          <w:rStyle w:val="cf01"/>
          <w:rFonts w:asciiTheme="minorHAnsi" w:hAnsiTheme="minorHAnsi" w:cstheme="minorHAnsi"/>
          <w:sz w:val="24"/>
          <w:szCs w:val="24"/>
        </w:rPr>
        <w:lastRenderedPageBreak/>
        <w:t>With</w:t>
      </w:r>
      <w:proofErr w:type="gram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Failure: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Systematic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Review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Meta-analysis.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Intern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2022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Jun;175(6):851-861.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Confirms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benefit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independent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diabetes.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)</w:t>
      </w:r>
    </w:p>
    <w:p w14:paraId="04F97294" w14:textId="06528D67" w:rsidR="00EC3F98" w:rsidRPr="008F6664" w:rsidRDefault="00EC3F98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Style w:val="cf01"/>
          <w:rFonts w:asciiTheme="minorHAnsi" w:hAnsiTheme="minorHAnsi" w:cstheme="minorHAnsi"/>
          <w:sz w:val="24"/>
          <w:szCs w:val="24"/>
        </w:rPr>
      </w:pP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Kosiborod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MN,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Petrie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MC,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Borlaug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BA,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STEP-HFpEF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DM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Trial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Committees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Investigators.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Semaglutide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Patients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Obesity-Related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Type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Diabetes.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Engl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2024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Apr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18;390(15):1394-1407.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Evidence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efficac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y.)</w:t>
      </w:r>
    </w:p>
    <w:p w14:paraId="66C7FA27" w14:textId="641FA8CE" w:rsidR="00F06437" w:rsidRPr="008F6664" w:rsidRDefault="00F0643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Lund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Dhlstrom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Edner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renin-angiotensin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antagonists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2012;308:2108.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Large-scale,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rigorous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observational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showing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such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treatment.</w:t>
      </w:r>
      <w:r w:rsidRPr="008F6664">
        <w:rPr>
          <w:rFonts w:cstheme="minorHAnsi"/>
          <w:sz w:val="24"/>
          <w:szCs w:val="24"/>
        </w:rPr>
        <w:t>)</w:t>
      </w:r>
    </w:p>
    <w:p w14:paraId="3CFD89AE" w14:textId="51EA7E80" w:rsidR="00254289" w:rsidRPr="008F6664" w:rsidRDefault="004C5E47" w:rsidP="004D5CB3">
      <w:pPr>
        <w:widowControl w:val="0"/>
        <w:spacing w:after="0" w:line="480" w:lineRule="auto"/>
        <w:ind w:left="360" w:hanging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&lt;Ref-H2&gt;Individual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Pharmacologic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</w:p>
    <w:p w14:paraId="1B5B71E4" w14:textId="5C7CEA14" w:rsidR="00F06437" w:rsidRPr="008F6664" w:rsidRDefault="00F06437" w:rsidP="004D5CB3">
      <w:pPr>
        <w:pStyle w:val="ListParagraph"/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CONSENSUS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Group.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enalapril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1987;23:1429.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first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demonstrate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inhibitor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conventional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symptoms</w:t>
      </w:r>
      <w:r w:rsidRPr="008F6664">
        <w:rPr>
          <w:rFonts w:cstheme="minorHAnsi"/>
          <w:sz w:val="24"/>
          <w:szCs w:val="24"/>
        </w:rPr>
        <w:t>.)</w:t>
      </w:r>
    </w:p>
    <w:p w14:paraId="5B39A2EB" w14:textId="3F8A0AB1" w:rsidR="00F06437" w:rsidRPr="008F6664" w:rsidRDefault="00F0643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SOLVD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enalapril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1991;325:293.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important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randomized,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prospective,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multicenter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mild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moderate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showing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enalapril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early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Pr="008F6664">
        <w:rPr>
          <w:rFonts w:cstheme="minorHAnsi"/>
          <w:sz w:val="24"/>
          <w:szCs w:val="24"/>
        </w:rPr>
        <w:t>.)</w:t>
      </w:r>
    </w:p>
    <w:p w14:paraId="6CAE6DF9" w14:textId="06D7069A" w:rsidR="006614A2" w:rsidRPr="008F6664" w:rsidRDefault="006614A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Pfeffer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McMurray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Velazquez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Valsartan,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captopril,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infarction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complicated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both.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2003;349:1893.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benefit.</w:t>
      </w:r>
      <w:r w:rsidRPr="008F6664">
        <w:rPr>
          <w:rFonts w:cstheme="minorHAnsi"/>
          <w:sz w:val="24"/>
          <w:szCs w:val="24"/>
        </w:rPr>
        <w:t>)</w:t>
      </w:r>
    </w:p>
    <w:p w14:paraId="7ABDD80C" w14:textId="63DF8C0D" w:rsidR="006614A2" w:rsidRPr="008F6664" w:rsidRDefault="006614A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Phillips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Kashani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receptor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angiotensin-converting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enzyme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quantitative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data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2007;167:1930.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marked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hyperkalemia,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worsening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function,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symptomatic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hypotension.</w:t>
      </w:r>
      <w:r w:rsidRPr="008F6664">
        <w:rPr>
          <w:rFonts w:cstheme="minorHAnsi"/>
          <w:sz w:val="24"/>
          <w:szCs w:val="24"/>
        </w:rPr>
        <w:t>)</w:t>
      </w:r>
    </w:p>
    <w:p w14:paraId="0CA5C49D" w14:textId="4FB01A3A" w:rsidR="00F06437" w:rsidRPr="008F6664" w:rsidRDefault="00F0643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Yusuf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Pfeffer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Swedberg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Committees.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candesartan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left-ventricular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CHARM-Preserved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Lancet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2003;362:777.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except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failure–related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hospitalizations.</w:t>
      </w:r>
      <w:r w:rsidRPr="008F6664">
        <w:rPr>
          <w:rFonts w:cstheme="minorHAnsi"/>
          <w:sz w:val="24"/>
          <w:szCs w:val="24"/>
        </w:rPr>
        <w:t>)</w:t>
      </w:r>
    </w:p>
    <w:p w14:paraId="6DE44A7B" w14:textId="5C68AB93" w:rsidR="004C5E47" w:rsidRPr="008F6664" w:rsidRDefault="004C5E4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Cohn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Johnson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Ziesche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comparison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enalapril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hydralazine–isosorbide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dinitrate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1991;325:303.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Landmark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enalapril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proved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superior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hydralazine–isosorbide,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although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mechanisms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differed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suggested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possible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complementarity</w:t>
      </w:r>
      <w:r w:rsidRPr="008F6664">
        <w:rPr>
          <w:rFonts w:cstheme="minorHAnsi"/>
          <w:sz w:val="24"/>
          <w:szCs w:val="24"/>
        </w:rPr>
        <w:t>.)</w:t>
      </w:r>
    </w:p>
    <w:p w14:paraId="1D607E5A" w14:textId="337D6CD4" w:rsidR="004C5E47" w:rsidRPr="008F6664" w:rsidRDefault="004C5E4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Lee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Dylan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Meta-analysis: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angiotensin-receptor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high-risk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infarction.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2004;141:693.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Presents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angiotensin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receptor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blockers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equivalent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angiotensin-converting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enzyme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inhibitors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efficacy.</w:t>
      </w:r>
      <w:r w:rsidRPr="008F6664">
        <w:rPr>
          <w:rFonts w:cstheme="minorHAnsi"/>
          <w:sz w:val="24"/>
          <w:szCs w:val="24"/>
        </w:rPr>
        <w:t>)</w:t>
      </w:r>
    </w:p>
    <w:p w14:paraId="0F1A78B9" w14:textId="76256499" w:rsidR="004C5E47" w:rsidRPr="008F6664" w:rsidRDefault="004C5E4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Guazzi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Brambilla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Reina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Aspirin–angiotensin-converting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enzyme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coadministration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dose-related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aspirin.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2003;163:1574.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retrospective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cohort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dose-related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aspirin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dose</w:t>
      </w:r>
      <w:r w:rsidRPr="008F6664">
        <w:rPr>
          <w:rFonts w:cstheme="minorHAnsi"/>
          <w:sz w:val="24"/>
          <w:szCs w:val="24"/>
        </w:rPr>
        <w:t>.)</w:t>
      </w:r>
    </w:p>
    <w:p w14:paraId="38C83B34" w14:textId="046488C0" w:rsidR="004C5E47" w:rsidRPr="008F6664" w:rsidRDefault="004C5E4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Massie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McMurray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I-PRESERVE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Irbesartan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2008;359:2456.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all-cause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achieved.</w:t>
      </w:r>
      <w:r w:rsidRPr="008F6664">
        <w:rPr>
          <w:rFonts w:cstheme="minorHAnsi"/>
          <w:sz w:val="24"/>
          <w:szCs w:val="24"/>
        </w:rPr>
        <w:t>)</w:t>
      </w:r>
    </w:p>
    <w:p w14:paraId="7493FC6D" w14:textId="00DB0DA7" w:rsidR="004C5E47" w:rsidRPr="008F6664" w:rsidRDefault="004C5E4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McMurray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Desai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PARADIGN-HF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Committees.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Angiotensin-neprilysin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versus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enalapril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2014;371:993.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other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parameters.</w:t>
      </w:r>
      <w:r w:rsidRPr="008F6664">
        <w:rPr>
          <w:rFonts w:cstheme="minorHAnsi"/>
          <w:sz w:val="24"/>
          <w:szCs w:val="24"/>
        </w:rPr>
        <w:t>)</w:t>
      </w:r>
    </w:p>
    <w:p w14:paraId="1F916E75" w14:textId="37D2E36B" w:rsidR="004C5E47" w:rsidRPr="008F6664" w:rsidRDefault="004C5E4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Feldman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Haller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DeKosky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Valsartan/sacubitril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reconciling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disparities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2016;315:25.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Notes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adverse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effect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amyloid-beta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peptide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animal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models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expresses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concern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possibility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adverse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visual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neurologic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effects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long-term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use.</w:t>
      </w:r>
      <w:r w:rsidRPr="008F6664">
        <w:rPr>
          <w:rFonts w:cstheme="minorHAnsi"/>
          <w:sz w:val="24"/>
          <w:szCs w:val="24"/>
        </w:rPr>
        <w:t>)</w:t>
      </w:r>
    </w:p>
    <w:p w14:paraId="3B751016" w14:textId="344638D7" w:rsidR="006614A2" w:rsidRPr="008F6664" w:rsidRDefault="006614A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Pitt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Segal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Martinez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Randomised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versus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captopril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Evaluation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Elderly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(ELITE).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Lancet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1997;349:747.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showing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similar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morbidity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advantage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angiotensin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receptor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blockers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over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angiotensin-converting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enzyme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inhibitors</w:t>
      </w:r>
      <w:r w:rsidRPr="008F6664">
        <w:rPr>
          <w:rFonts w:cstheme="minorHAnsi"/>
          <w:sz w:val="24"/>
          <w:szCs w:val="24"/>
        </w:rPr>
        <w:t>.)</w:t>
      </w:r>
    </w:p>
    <w:p w14:paraId="68D4D1CF" w14:textId="2D124A9C" w:rsidR="006614A2" w:rsidRPr="008F6664" w:rsidRDefault="006614A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Svanstrom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Pasternak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Hviid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candesartan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2012;307:1506.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Danish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registry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cohort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full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doses,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difference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outcomes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between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two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ARBs.</w:t>
      </w:r>
      <w:r w:rsidRPr="008F6664">
        <w:rPr>
          <w:rFonts w:cstheme="minorHAnsi"/>
          <w:sz w:val="24"/>
          <w:szCs w:val="24"/>
        </w:rPr>
        <w:t>)</w:t>
      </w:r>
    </w:p>
    <w:p w14:paraId="797C2C43" w14:textId="0B8FA848" w:rsidR="006614A2" w:rsidRPr="008F6664" w:rsidRDefault="006614A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Sandhu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Ollendorf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Chapman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Cost-effectiveness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sacubitril-valsartan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2016;165:681.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Calculates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QALY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$47,053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concludes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cost-effective.</w:t>
      </w:r>
      <w:r w:rsidRPr="008F6664">
        <w:rPr>
          <w:rFonts w:cstheme="minorHAnsi"/>
          <w:sz w:val="24"/>
          <w:szCs w:val="24"/>
        </w:rPr>
        <w:t>)</w:t>
      </w:r>
    </w:p>
    <w:p w14:paraId="201CDA40" w14:textId="24FC3542" w:rsidR="004C5E47" w:rsidRPr="008F6664" w:rsidRDefault="004C5E4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Ellison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Felker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2017;377:1964.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Best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review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both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pathophysiologic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clinical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perspective;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78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references.</w:t>
      </w:r>
      <w:r w:rsidRPr="008F6664">
        <w:rPr>
          <w:rFonts w:cstheme="minorHAnsi"/>
          <w:sz w:val="24"/>
          <w:szCs w:val="24"/>
        </w:rPr>
        <w:t>)</w:t>
      </w:r>
    </w:p>
    <w:p w14:paraId="490240D1" w14:textId="7E564279" w:rsidR="004C5E47" w:rsidRPr="008F6664" w:rsidRDefault="004C5E4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Ko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Hebert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Coffey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Adverse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quantitative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overview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2004;164:1389.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hypotension,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dizziness,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bradycardia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offset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cardiac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morbidity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mortality.</w:t>
      </w:r>
      <w:r w:rsidRPr="008F6664">
        <w:rPr>
          <w:rFonts w:cstheme="minorHAnsi"/>
          <w:sz w:val="24"/>
          <w:szCs w:val="24"/>
        </w:rPr>
        <w:t>)</w:t>
      </w:r>
    </w:p>
    <w:p w14:paraId="2C7D870B" w14:textId="6DAC20B6" w:rsidR="004C5E47" w:rsidRPr="008F6664" w:rsidRDefault="004C5E4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Lund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Dahstrom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β-blockers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2014;312:2008.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Matched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cohort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Swedish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registry;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lower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all-cause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hospitalizations.</w:t>
      </w:r>
      <w:r w:rsidRPr="008F6664">
        <w:rPr>
          <w:rFonts w:cstheme="minorHAnsi"/>
          <w:sz w:val="24"/>
          <w:szCs w:val="24"/>
        </w:rPr>
        <w:t>)</w:t>
      </w:r>
    </w:p>
    <w:p w14:paraId="6A2F81AF" w14:textId="6CBCC185" w:rsidR="004C5E47" w:rsidRPr="008F6664" w:rsidRDefault="004C5E4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Foody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Farrell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Krumholz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scientific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2002;287:883.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systematic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review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strong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efficacy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across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wide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range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</w:t>
      </w:r>
      <w:r w:rsidRPr="008F6664">
        <w:rPr>
          <w:rFonts w:cstheme="minorHAnsi"/>
          <w:sz w:val="24"/>
          <w:szCs w:val="24"/>
        </w:rPr>
        <w:t>.)</w:t>
      </w:r>
    </w:p>
    <w:p w14:paraId="0787B656" w14:textId="5F1FE1D4" w:rsidR="006614A2" w:rsidRPr="008F6664" w:rsidRDefault="006614A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Poole-Wilson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Swedberg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Cleland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JFG,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Comparison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carvedilol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metoprolol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Carvedilol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Metoprolol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European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(COMET):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randomised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Lancet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2003;362:7.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European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difference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outcomes</w:t>
      </w:r>
      <w:r w:rsidRPr="008F6664">
        <w:rPr>
          <w:rFonts w:cstheme="minorHAnsi"/>
          <w:sz w:val="24"/>
          <w:szCs w:val="24"/>
        </w:rPr>
        <w:t>.)</w:t>
      </w:r>
    </w:p>
    <w:p w14:paraId="3B8EFE93" w14:textId="63B85466" w:rsidR="004C5E47" w:rsidRPr="008F6664" w:rsidRDefault="004C5E4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Hjalmarson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Goldstein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Fagerberg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metoprolol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hospitalizations,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well-being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Metoprolol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CR/XL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(MERIT-HF).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2000;283:1295.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outcome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measures</w:t>
      </w:r>
      <w:r w:rsidRPr="008F6664">
        <w:rPr>
          <w:rFonts w:cstheme="minorHAnsi"/>
          <w:sz w:val="24"/>
          <w:szCs w:val="24"/>
        </w:rPr>
        <w:t>.)</w:t>
      </w:r>
    </w:p>
    <w:p w14:paraId="47BE2F1D" w14:textId="3125EA8C" w:rsidR="006614A2" w:rsidRPr="008F6664" w:rsidRDefault="006614A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MERIT-HF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Group.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metoprolol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CR/XL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Metoprolol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CR/XL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(MERIT-HF).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Lancet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1999;353:2001.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first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large-scale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studies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demonstrate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beta-blocker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CHF;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nearly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50%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persons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mild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moderate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Pr="008F6664">
        <w:rPr>
          <w:rFonts w:cstheme="minorHAnsi"/>
          <w:sz w:val="24"/>
          <w:szCs w:val="24"/>
        </w:rPr>
        <w:t>.)</w:t>
      </w:r>
    </w:p>
    <w:p w14:paraId="662259AE" w14:textId="465E6A00" w:rsidR="006614A2" w:rsidRPr="008F6664" w:rsidRDefault="006614A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Packer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Coats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AJS,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Fowler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carvedilol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2001;344:1651.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Carvedilol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Randomized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Cumulative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[COPERNICUS]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trial,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showing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New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York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lastRenderedPageBreak/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Association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class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IV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</w:t>
      </w:r>
      <w:r w:rsidRPr="008F6664">
        <w:rPr>
          <w:rFonts w:cstheme="minorHAnsi"/>
          <w:sz w:val="24"/>
          <w:szCs w:val="24"/>
        </w:rPr>
        <w:t>.)</w:t>
      </w:r>
    </w:p>
    <w:p w14:paraId="014B4C29" w14:textId="34C72CED" w:rsidR="004C5E47" w:rsidRPr="008F6664" w:rsidRDefault="004C5E4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Brophy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Joseph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Rouleau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Bayesian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meta-analysis.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2001;134:550.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morbidity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when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beta-blockers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stable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CHF</w:t>
      </w:r>
      <w:r w:rsidRPr="008F6664">
        <w:rPr>
          <w:rFonts w:cstheme="minorHAnsi"/>
          <w:sz w:val="24"/>
          <w:szCs w:val="24"/>
        </w:rPr>
        <w:t>.)</w:t>
      </w:r>
    </w:p>
    <w:p w14:paraId="44B40C1E" w14:textId="722031CD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African-American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isosorbide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dinitrate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hydralazine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blacks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2004;351:2049.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substantial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morbidity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demonstrated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when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added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standard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population.</w:t>
      </w:r>
      <w:r w:rsidRPr="008F6664">
        <w:rPr>
          <w:rFonts w:cstheme="minorHAnsi"/>
          <w:sz w:val="24"/>
          <w:szCs w:val="24"/>
        </w:rPr>
        <w:t>)</w:t>
      </w:r>
    </w:p>
    <w:p w14:paraId="0BCABAEB" w14:textId="30971C26" w:rsidR="00503021" w:rsidRPr="008F6664" w:rsidRDefault="00503021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Redfield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Anstrom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NHLBI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Research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Network.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Isosorbide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mononitrate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2015;373:2314.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quality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life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exercise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capacity.</w:t>
      </w:r>
      <w:r w:rsidRPr="008F6664">
        <w:rPr>
          <w:rFonts w:cstheme="minorHAnsi"/>
          <w:sz w:val="24"/>
          <w:szCs w:val="24"/>
        </w:rPr>
        <w:t>)</w:t>
      </w:r>
    </w:p>
    <w:p w14:paraId="7B718E3A" w14:textId="306BCD41" w:rsidR="00503021" w:rsidRPr="008F6664" w:rsidRDefault="00503021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Taylor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Ziesche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Yancy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African-American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Combination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isosorbide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dinitrate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hydralazine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blacks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2004;351:2049.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fixed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dose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added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standard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full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medical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blacks.</w:t>
      </w:r>
      <w:r w:rsidRPr="008F6664">
        <w:rPr>
          <w:rFonts w:cstheme="minorHAnsi"/>
          <w:sz w:val="24"/>
          <w:szCs w:val="24"/>
        </w:rPr>
        <w:t>)</w:t>
      </w:r>
    </w:p>
    <w:p w14:paraId="39AF92E9" w14:textId="74999F1A" w:rsidR="00F06437" w:rsidRPr="008F6664" w:rsidRDefault="00F06437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Borlaug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Anstrom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Lewis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Lung,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Institute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Research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Network.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inorganic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nitrate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placebo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INDIE-HFpEF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2018;320:1764.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primary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outcome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exercise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capacity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achieved.</w:t>
      </w:r>
      <w:r w:rsidRPr="008F6664">
        <w:rPr>
          <w:rFonts w:cstheme="minorHAnsi"/>
          <w:sz w:val="24"/>
          <w:szCs w:val="24"/>
        </w:rPr>
        <w:t>)</w:t>
      </w:r>
    </w:p>
    <w:p w14:paraId="5721F698" w14:textId="1B0E01DD" w:rsidR="00516BCD" w:rsidRPr="008F6664" w:rsidRDefault="00516BCD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Mentz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RJ,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Anstrom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KJ,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Eisenstein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EL,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TRANSFORM-HF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Investigators.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Effect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Torsemide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vs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Furosemide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After</w:t>
      </w:r>
      <w:proofErr w:type="gram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Discharge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All-Cause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Mortality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Patients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Hospitalized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Failure: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TRANSFORM-HF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Randomized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Clinical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Trial.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JAMA.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2023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Jan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lastRenderedPageBreak/>
        <w:t>17;329(3):214-223.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No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difference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outcomes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.)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7E95A171" w14:textId="77717372" w:rsidR="00516BCD" w:rsidRPr="008F6664" w:rsidRDefault="00516BCD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Packer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O’Conner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Ghali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amlodipine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1996;335:1107.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ejection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fraction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&lt;0.3,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showing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association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worsening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life-threatening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dysrhythmias,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sudden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death</w:t>
      </w:r>
      <w:r w:rsidRPr="008F6664">
        <w:rPr>
          <w:rFonts w:cstheme="minorHAnsi"/>
          <w:sz w:val="24"/>
          <w:szCs w:val="24"/>
        </w:rPr>
        <w:t>.)</w:t>
      </w:r>
    </w:p>
    <w:p w14:paraId="2530613F" w14:textId="1D5C3A38" w:rsidR="00516BCD" w:rsidRPr="008F6664" w:rsidRDefault="00516BCD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Pitt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Pfeffer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Assmann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TOPCAT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Spironolactone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2014;370:1383.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International,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multicenter,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found.</w:t>
      </w:r>
      <w:r w:rsidRPr="008F6664">
        <w:rPr>
          <w:rFonts w:cstheme="minorHAnsi"/>
          <w:sz w:val="24"/>
          <w:szCs w:val="24"/>
        </w:rPr>
        <w:t>)</w:t>
      </w:r>
    </w:p>
    <w:p w14:paraId="19D39A05" w14:textId="735D5EFA" w:rsidR="00503021" w:rsidRPr="008F6664" w:rsidRDefault="00503021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Zannad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McMurray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JJV,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EMPHASIS-HF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Group.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Eplerenone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2011;364:11.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NYHA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class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II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death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achieved.</w:t>
      </w:r>
      <w:r w:rsidRPr="008F6664">
        <w:rPr>
          <w:rFonts w:cstheme="minorHAnsi"/>
          <w:sz w:val="24"/>
          <w:szCs w:val="24"/>
        </w:rPr>
        <w:t>)</w:t>
      </w:r>
    </w:p>
    <w:p w14:paraId="4C0F8674" w14:textId="20B6A4F8" w:rsidR="00516BCD" w:rsidRPr="008F6664" w:rsidRDefault="00516BCD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Pitt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Remme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Zannad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Eplerenone,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infarction.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2003;348:1309.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Eplerenone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Post-Acute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Myocardial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Infarction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Efficacy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[EPHESUS]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trial,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17%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cardiac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death</w:t>
      </w:r>
      <w:r w:rsidRPr="008F6664">
        <w:rPr>
          <w:rFonts w:cstheme="minorHAnsi"/>
          <w:sz w:val="24"/>
          <w:szCs w:val="24"/>
        </w:rPr>
        <w:t>.)</w:t>
      </w:r>
    </w:p>
    <w:p w14:paraId="0AA5DE72" w14:textId="34045E29" w:rsidR="00516BCD" w:rsidRPr="008F6664" w:rsidRDefault="00516BCD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Pitt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Zannad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Remme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spironolactone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1999;341:709.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Randomized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Aldactone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Evaluation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[RALES]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trial,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demonstrating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morbidity</w:t>
      </w:r>
      <w:r w:rsidRPr="008F6664">
        <w:rPr>
          <w:rFonts w:cstheme="minorHAnsi"/>
          <w:sz w:val="24"/>
          <w:szCs w:val="24"/>
        </w:rPr>
        <w:t>.)</w:t>
      </w:r>
    </w:p>
    <w:p w14:paraId="4506579D" w14:textId="26CF2215" w:rsidR="00516BCD" w:rsidRPr="008F6664" w:rsidRDefault="00516BCD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Slatton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Irani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hemodynamic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autonomic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rhythm?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Coll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Cardiol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1997;29:1206.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Presents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suggesting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lastRenderedPageBreak/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autonomic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doses</w:t>
      </w:r>
      <w:r w:rsidRPr="008F6664">
        <w:rPr>
          <w:rFonts w:cstheme="minorHAnsi"/>
          <w:sz w:val="24"/>
          <w:szCs w:val="24"/>
        </w:rPr>
        <w:t>.)</w:t>
      </w:r>
    </w:p>
    <w:p w14:paraId="59EBC58B" w14:textId="400BDB73" w:rsidR="00516BCD" w:rsidRPr="008F6664" w:rsidRDefault="00503021" w:rsidP="004D5CB3">
      <w:pPr>
        <w:pStyle w:val="ListParagraph"/>
        <w:widowControl w:val="0"/>
        <w:numPr>
          <w:ilvl w:val="0"/>
          <w:numId w:val="13"/>
        </w:numPr>
        <w:shd w:val="clear" w:color="auto" w:fill="FFFFFF"/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eastAsia="Times New Roman" w:cstheme="minorHAnsi"/>
          <w:color w:val="212121"/>
          <w:sz w:val="24"/>
          <w:szCs w:val="24"/>
        </w:rPr>
        <w:t>Bavendiek</w:t>
      </w:r>
      <w:proofErr w:type="spellEnd"/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U,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proofErr w:type="spellStart"/>
      <w:r w:rsidRPr="008F6664">
        <w:rPr>
          <w:rFonts w:eastAsia="Times New Roman" w:cstheme="minorHAnsi"/>
          <w:color w:val="212121"/>
          <w:sz w:val="24"/>
          <w:szCs w:val="24"/>
        </w:rPr>
        <w:t>Großhennig</w:t>
      </w:r>
      <w:proofErr w:type="spellEnd"/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Schwab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J,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al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for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the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DIGIT-HF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Study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Group.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Digitoxin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in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Patients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with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Heart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Failure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and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Reduced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Ejection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Fraction.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Engl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J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Med.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2025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Sep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25;393(12):1155-1165.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(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Improved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outcomes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but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increased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risks</w:t>
      </w:r>
      <w:r w:rsidRPr="008F6664">
        <w:rPr>
          <w:rFonts w:eastAsia="Times New Roman" w:cstheme="minorHAnsi"/>
          <w:color w:val="212121"/>
          <w:sz w:val="24"/>
          <w:szCs w:val="24"/>
        </w:rPr>
        <w:t>.)</w:t>
      </w:r>
    </w:p>
    <w:p w14:paraId="64879B64" w14:textId="4054AD21" w:rsidR="00503021" w:rsidRPr="008F6664" w:rsidRDefault="00503021" w:rsidP="004D5CB3">
      <w:pPr>
        <w:pStyle w:val="ListParagraph"/>
        <w:widowControl w:val="0"/>
        <w:numPr>
          <w:ilvl w:val="0"/>
          <w:numId w:val="13"/>
        </w:numPr>
        <w:shd w:val="clear" w:color="auto" w:fill="FFFFFF"/>
        <w:spacing w:after="0" w:line="480" w:lineRule="auto"/>
        <w:ind w:left="360"/>
        <w:rPr>
          <w:rFonts w:eastAsia="Times New Roman" w:cstheme="minorHAnsi"/>
          <w:color w:val="212121"/>
          <w:sz w:val="24"/>
          <w:szCs w:val="24"/>
        </w:rPr>
      </w:pPr>
      <w:r w:rsidRPr="008F6664">
        <w:rPr>
          <w:rFonts w:eastAsia="Times New Roman" w:cstheme="minorHAnsi"/>
          <w:color w:val="212121"/>
          <w:sz w:val="24"/>
          <w:szCs w:val="24"/>
        </w:rPr>
        <w:t>Pfeffer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MA.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Digitoxin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-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Reminder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for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Digoxin.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Engl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J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Med.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2025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Sep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25;393(12):1227-1228.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(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Suggests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a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thoughtful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approach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to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use.</w:t>
      </w:r>
      <w:r w:rsidRPr="008F6664">
        <w:rPr>
          <w:rFonts w:eastAsia="Times New Roman" w:cstheme="minorHAnsi"/>
          <w:color w:val="212121"/>
          <w:sz w:val="24"/>
          <w:szCs w:val="24"/>
        </w:rPr>
        <w:t>)</w:t>
      </w:r>
    </w:p>
    <w:p w14:paraId="606C82AA" w14:textId="4E35D00F" w:rsidR="00516BCD" w:rsidRPr="008F6664" w:rsidRDefault="00516BCD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Adams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Patterson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Gattis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Relationship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concentration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Coll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Cardiol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2005;46:497.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morbidity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lower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serum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concentrations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higher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concentrations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old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“therapeutic”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range.</w:t>
      </w:r>
      <w:r w:rsidRPr="008F6664">
        <w:rPr>
          <w:rFonts w:cstheme="minorHAnsi"/>
          <w:sz w:val="24"/>
          <w:szCs w:val="24"/>
        </w:rPr>
        <w:t>)</w:t>
      </w:r>
    </w:p>
    <w:p w14:paraId="3DDD8FC5" w14:textId="0E203C40" w:rsidR="00516BCD" w:rsidRPr="008F6664" w:rsidRDefault="00516BCD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Digitalis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Group.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1997;336:525.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landmark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persons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levels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CHF,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overall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cardiovascular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results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found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persons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severe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left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ventricular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</w:t>
      </w:r>
      <w:r w:rsidRPr="008F6664">
        <w:rPr>
          <w:rFonts w:cstheme="minorHAnsi"/>
          <w:sz w:val="24"/>
          <w:szCs w:val="24"/>
        </w:rPr>
        <w:t>.)</w:t>
      </w:r>
    </w:p>
    <w:p w14:paraId="248C9C49" w14:textId="6F493201" w:rsidR="00516BCD" w:rsidRPr="008F6664" w:rsidRDefault="00516BCD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Packer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Gheorghiade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Young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Withdrawal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angiotensin-converting-enzyme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1993;329:1.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Withdrawal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digoxin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associated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worsening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</w:t>
      </w:r>
      <w:r w:rsidRPr="008F6664">
        <w:rPr>
          <w:rFonts w:cstheme="minorHAnsi"/>
          <w:sz w:val="24"/>
          <w:szCs w:val="24"/>
        </w:rPr>
        <w:t>.)</w:t>
      </w:r>
    </w:p>
    <w:p w14:paraId="38E1689C" w14:textId="176CED62" w:rsidR="00503021" w:rsidRPr="008F6664" w:rsidRDefault="00503021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Rathore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Krumholz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Sex-based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2002;347:1403.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analysis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data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Digitalis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Investigation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Group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[DIG]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lastRenderedPageBreak/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women</w:t>
      </w:r>
      <w:r w:rsidRPr="008F6664">
        <w:rPr>
          <w:rFonts w:cstheme="minorHAnsi"/>
          <w:sz w:val="24"/>
          <w:szCs w:val="24"/>
        </w:rPr>
        <w:t>.)</w:t>
      </w:r>
    </w:p>
    <w:p w14:paraId="0939FA00" w14:textId="6E382071" w:rsidR="00516BCD" w:rsidRPr="008F6664" w:rsidRDefault="00516BCD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Rathore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Curtis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concentration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2003;289:871.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Post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analysis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data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related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serum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digoxin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level,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level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0.5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0.8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best</w:t>
      </w:r>
      <w:r w:rsidRPr="008F6664">
        <w:rPr>
          <w:rFonts w:cstheme="minorHAnsi"/>
          <w:sz w:val="24"/>
          <w:szCs w:val="24"/>
        </w:rPr>
        <w:t>.)</w:t>
      </w:r>
    </w:p>
    <w:p w14:paraId="5276BA82" w14:textId="4FBD4F7C" w:rsidR="00516BCD" w:rsidRPr="008F6664" w:rsidRDefault="00516BCD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Slatton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Irani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hemodynamic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autonomic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moderate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rhythm?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Coll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Cardiol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1997;29:1206.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Presents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suggesting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autonomic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doses</w:t>
      </w:r>
      <w:r w:rsidRPr="008F6664">
        <w:rPr>
          <w:rFonts w:cstheme="minorHAnsi"/>
          <w:sz w:val="24"/>
          <w:szCs w:val="24"/>
        </w:rPr>
        <w:t>.)</w:t>
      </w:r>
    </w:p>
    <w:p w14:paraId="4E346268" w14:textId="6A633601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Homma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Thompson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LLP,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Pullicino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WARCEF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Warfarin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aspirin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rhythm.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2012;66:1859.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persons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ejection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fraction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&lt;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35%;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ischemic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stroke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warfarin,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offset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noncerebral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hemorrhage;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difference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intracranial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bleeding.</w:t>
      </w:r>
      <w:r w:rsidRPr="008F6664">
        <w:rPr>
          <w:rFonts w:cstheme="minorHAnsi"/>
          <w:sz w:val="24"/>
          <w:szCs w:val="24"/>
        </w:rPr>
        <w:t>)</w:t>
      </w:r>
    </w:p>
    <w:p w14:paraId="6C5B863B" w14:textId="4A70281B" w:rsidR="00202D88" w:rsidRPr="008F6664" w:rsidRDefault="00202D88" w:rsidP="004D5CB3">
      <w:pPr>
        <w:pStyle w:val="ListParagraph"/>
        <w:widowControl w:val="0"/>
        <w:numPr>
          <w:ilvl w:val="0"/>
          <w:numId w:val="13"/>
        </w:numPr>
        <w:shd w:val="clear" w:color="auto" w:fill="FFFFFF"/>
        <w:spacing w:after="0" w:line="480" w:lineRule="auto"/>
        <w:ind w:left="360"/>
        <w:rPr>
          <w:rFonts w:eastAsia="Times New Roman" w:cstheme="minorHAnsi"/>
          <w:color w:val="212121"/>
          <w:sz w:val="24"/>
          <w:szCs w:val="24"/>
        </w:rPr>
      </w:pPr>
      <w:r w:rsidRPr="008F6664">
        <w:rPr>
          <w:rFonts w:eastAsia="Times New Roman" w:cstheme="minorHAnsi"/>
          <w:color w:val="212121"/>
          <w:sz w:val="24"/>
          <w:szCs w:val="24"/>
        </w:rPr>
        <w:t>Armstrong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PW,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Pieske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B,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Anstrom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KJ,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net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al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for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the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VICTORIA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Study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Group.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Vericiguat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in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Patients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with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Heart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Failure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and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Reduced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Ejection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Fraction.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Engl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J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Med.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2020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May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14;382(20):1883-1893.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(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Benefit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found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for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use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in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very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high-risk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persons</w:t>
      </w:r>
      <w:r w:rsidRPr="008F6664">
        <w:rPr>
          <w:rFonts w:eastAsia="Times New Roman" w:cstheme="minorHAnsi"/>
          <w:color w:val="212121"/>
          <w:sz w:val="24"/>
          <w:szCs w:val="24"/>
        </w:rPr>
        <w:t>)</w:t>
      </w:r>
      <w:r w:rsidR="008F6664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</w:p>
    <w:p w14:paraId="5266A866" w14:textId="2C92739B" w:rsidR="00202D88" w:rsidRPr="008F6664" w:rsidRDefault="00202D88" w:rsidP="004D5CB3">
      <w:pPr>
        <w:pStyle w:val="ListParagraph"/>
        <w:widowControl w:val="0"/>
        <w:numPr>
          <w:ilvl w:val="0"/>
          <w:numId w:val="13"/>
        </w:numPr>
        <w:shd w:val="clear" w:color="auto" w:fill="FFFFFF"/>
        <w:spacing w:after="0" w:line="480" w:lineRule="auto"/>
        <w:ind w:left="360"/>
        <w:rPr>
          <w:rFonts w:eastAsia="Times New Roman" w:cstheme="minorHAnsi"/>
          <w:color w:val="212121"/>
          <w:sz w:val="24"/>
          <w:szCs w:val="24"/>
        </w:rPr>
      </w:pPr>
      <w:r w:rsidRPr="008F6664">
        <w:rPr>
          <w:rFonts w:eastAsia="Times New Roman" w:cstheme="minorHAnsi"/>
          <w:color w:val="212121"/>
          <w:sz w:val="24"/>
          <w:szCs w:val="24"/>
        </w:rPr>
        <w:t>Armstrong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PW,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Lam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CSP,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Anstrom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KJ,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="00733678" w:rsidRPr="008F6664">
        <w:rPr>
          <w:rFonts w:eastAsia="Times New Roman" w:cstheme="minorHAnsi"/>
          <w:color w:val="212121"/>
          <w:sz w:val="24"/>
          <w:szCs w:val="24"/>
        </w:rPr>
        <w:t>for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="00733678" w:rsidRPr="008F6664">
        <w:rPr>
          <w:rFonts w:eastAsia="Times New Roman" w:cstheme="minorHAnsi"/>
          <w:color w:val="212121"/>
          <w:sz w:val="24"/>
          <w:szCs w:val="24"/>
        </w:rPr>
        <w:t>the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VITALITY-HFpEF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Study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Group.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Effect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of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Vericiguat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vs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Placebo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on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Quality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of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Life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in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Patients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proofErr w:type="gramStart"/>
      <w:r w:rsidRPr="008F6664">
        <w:rPr>
          <w:rFonts w:eastAsia="Times New Roman" w:cstheme="minorHAnsi"/>
          <w:color w:val="212121"/>
          <w:sz w:val="24"/>
          <w:szCs w:val="24"/>
        </w:rPr>
        <w:t>With</w:t>
      </w:r>
      <w:proofErr w:type="gramEnd"/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Heart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Failure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and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Preserved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Ejection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Fraction: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The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VITALITY-HFpEF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Randomized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Clinical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Trial.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JAMA.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2020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Oct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20;324(15):1512-1521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Erratum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in: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JAMA.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2021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Feb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2;325(5):494.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="00733678" w:rsidRPr="008F6664">
        <w:rPr>
          <w:rFonts w:eastAsia="Times New Roman" w:cstheme="minorHAnsi"/>
          <w:color w:val="212121"/>
          <w:sz w:val="24"/>
          <w:szCs w:val="24"/>
        </w:rPr>
        <w:t>(</w:t>
      </w:r>
      <w:r w:rsidR="00733678" w:rsidRPr="008F6664">
        <w:rPr>
          <w:rFonts w:eastAsia="Times New Roman" w:cstheme="minorHAnsi"/>
          <w:i/>
          <w:iCs/>
          <w:color w:val="212121"/>
          <w:sz w:val="24"/>
          <w:szCs w:val="24"/>
        </w:rPr>
        <w:t>No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="00733678" w:rsidRPr="008F6664">
        <w:rPr>
          <w:rFonts w:eastAsia="Times New Roman" w:cstheme="minorHAnsi"/>
          <w:i/>
          <w:iCs/>
          <w:color w:val="212121"/>
          <w:sz w:val="24"/>
          <w:szCs w:val="24"/>
        </w:rPr>
        <w:t>benefit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="00733678" w:rsidRPr="008F6664">
        <w:rPr>
          <w:rFonts w:eastAsia="Times New Roman" w:cstheme="minorHAnsi"/>
          <w:i/>
          <w:iCs/>
          <w:color w:val="212121"/>
          <w:sz w:val="24"/>
          <w:szCs w:val="24"/>
        </w:rPr>
        <w:t>in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="00733678" w:rsidRPr="008F6664">
        <w:rPr>
          <w:rFonts w:eastAsia="Times New Roman" w:cstheme="minorHAnsi"/>
          <w:i/>
          <w:iCs/>
          <w:color w:val="212121"/>
          <w:sz w:val="24"/>
          <w:szCs w:val="24"/>
        </w:rPr>
        <w:t>HFpEF</w:t>
      </w:r>
      <w:r w:rsidR="00733678" w:rsidRPr="008F6664">
        <w:rPr>
          <w:rFonts w:eastAsia="Times New Roman" w:cstheme="minorHAnsi"/>
          <w:color w:val="212121"/>
          <w:sz w:val="24"/>
          <w:szCs w:val="24"/>
        </w:rPr>
        <w:t>.)</w:t>
      </w:r>
    </w:p>
    <w:p w14:paraId="2857507B" w14:textId="572217BA" w:rsidR="006D47A9" w:rsidRPr="008F6664" w:rsidRDefault="006D47A9" w:rsidP="004D5CB3">
      <w:pPr>
        <w:widowControl w:val="0"/>
        <w:spacing w:after="0" w:line="480" w:lineRule="auto"/>
        <w:ind w:left="360" w:hanging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&lt;Ref-H2&gt;Nonpharmacologic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</w:p>
    <w:p w14:paraId="6AF96A5D" w14:textId="422C43BB" w:rsidR="006D47A9" w:rsidRPr="008F6664" w:rsidRDefault="006D47A9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Style w:val="cf01"/>
          <w:rFonts w:asciiTheme="minorHAnsi" w:hAnsiTheme="minorHAnsi" w:cstheme="minorHAnsi"/>
          <w:sz w:val="24"/>
          <w:szCs w:val="24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Chang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LL,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DesJardin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JT,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Albert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MA,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Ezekowitz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Yusuf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Dietary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Sodium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Restriction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lastRenderedPageBreak/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Patients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Engl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2023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Apr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27;388(17):1621-1623.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Case-based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debate.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)</w:t>
      </w:r>
    </w:p>
    <w:p w14:paraId="764801FA" w14:textId="0ED4AD36" w:rsidR="00B9371E" w:rsidRPr="008F6664" w:rsidRDefault="00B9371E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Style w:val="cf01"/>
          <w:rFonts w:asciiTheme="minorHAnsi" w:hAnsiTheme="minorHAnsi" w:cstheme="minorHAnsi"/>
          <w:sz w:val="24"/>
          <w:szCs w:val="24"/>
        </w:rPr>
      </w:pP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Kitzman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DW,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Whellan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DJ,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Duncan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Physical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Rehabilitation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Older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Patients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Hospitalized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Engl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2021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Jul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15;385(3):203-216.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Evidence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efficacy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.)</w:t>
      </w:r>
    </w:p>
    <w:p w14:paraId="415EDA2A" w14:textId="18BBF6E0" w:rsidR="00B9371E" w:rsidRPr="008F6664" w:rsidRDefault="00B9371E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Cogswell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Loria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Terry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Estimated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24-hour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urinary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excretion.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2018;319:1209.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Estimated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sodium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intake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3608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mg/day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potassium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2155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mg/day.</w:t>
      </w:r>
      <w:r w:rsidRPr="008F6664">
        <w:rPr>
          <w:rFonts w:cstheme="minorHAnsi"/>
          <w:sz w:val="24"/>
          <w:szCs w:val="24"/>
        </w:rPr>
        <w:t>)</w:t>
      </w:r>
    </w:p>
    <w:p w14:paraId="38B66AA0" w14:textId="66E61512" w:rsidR="00B9371E" w:rsidRPr="008F6664" w:rsidRDefault="00B9371E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Levitan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Wolk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Mittleman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Consistency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DASH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2009;169:851.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observational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Swedish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women;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37%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compliance.</w:t>
      </w:r>
      <w:r w:rsidRPr="008F6664">
        <w:rPr>
          <w:rFonts w:cstheme="minorHAnsi"/>
          <w:sz w:val="24"/>
          <w:szCs w:val="24"/>
        </w:rPr>
        <w:t>)</w:t>
      </w:r>
    </w:p>
    <w:p w14:paraId="71B87906" w14:textId="094BCB8C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Djousse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Driver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Gaziano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JMK.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modifiable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lifestyle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lifetime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2009;302:394.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cohort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Physicians’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Health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database;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healthy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lifestyle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nearly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50%.</w:t>
      </w:r>
      <w:r w:rsidRPr="008F6664">
        <w:rPr>
          <w:rFonts w:cstheme="minorHAnsi"/>
          <w:sz w:val="24"/>
          <w:szCs w:val="24"/>
        </w:rPr>
        <w:t>)</w:t>
      </w:r>
    </w:p>
    <w:p w14:paraId="3A8375AA" w14:textId="58D7F5C7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Hambrecht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Gielen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Link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peripheral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resistance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2000;283:3095.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identifying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clinical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physiologic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parameters</w:t>
      </w:r>
      <w:r w:rsidRPr="008F6664">
        <w:rPr>
          <w:rFonts w:cstheme="minorHAnsi"/>
          <w:sz w:val="24"/>
          <w:szCs w:val="24"/>
        </w:rPr>
        <w:t>.)</w:t>
      </w:r>
    </w:p>
    <w:p w14:paraId="6045C349" w14:textId="46CBE428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Kitzman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DW,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Brubaker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Morgan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caloric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restriction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aerobic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peak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oxygen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consumption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older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2016;315:36.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Best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results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obtained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combination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diet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exercise.</w:t>
      </w:r>
      <w:r w:rsidRPr="008F6664">
        <w:rPr>
          <w:rFonts w:cstheme="minorHAnsi"/>
          <w:sz w:val="24"/>
          <w:szCs w:val="24"/>
        </w:rPr>
        <w:t>)</w:t>
      </w:r>
    </w:p>
    <w:p w14:paraId="6F61C120" w14:textId="2989D3BE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MacMahon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KMA,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GYH.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Psychological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2002;162:509.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superb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review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literature;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61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references</w:t>
      </w:r>
      <w:r w:rsidRPr="008F6664">
        <w:rPr>
          <w:rFonts w:cstheme="minorHAnsi"/>
          <w:sz w:val="24"/>
          <w:szCs w:val="24"/>
        </w:rPr>
        <w:t>.)</w:t>
      </w:r>
    </w:p>
    <w:p w14:paraId="45C5DE90" w14:textId="7594F95F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Flynn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KE,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Pina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IL,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Whellan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health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HF-ACTION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2009;301:1451.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exercise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achieved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modest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statistically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health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status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occurred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early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persisted.</w:t>
      </w:r>
      <w:r w:rsidRPr="008F6664">
        <w:rPr>
          <w:rFonts w:cstheme="minorHAnsi"/>
          <w:sz w:val="24"/>
          <w:szCs w:val="24"/>
        </w:rPr>
        <w:t>)</w:t>
      </w:r>
    </w:p>
    <w:p w14:paraId="52F807CA" w14:textId="21A47737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Freeland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Carney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MW,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Cognitive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behavioral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depression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self-care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2015;175:1773.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Depression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self-care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physical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functioning.</w:t>
      </w:r>
      <w:r w:rsidRPr="008F6664">
        <w:rPr>
          <w:rFonts w:cstheme="minorHAnsi"/>
          <w:sz w:val="24"/>
          <w:szCs w:val="24"/>
        </w:rPr>
        <w:t>)</w:t>
      </w:r>
    </w:p>
    <w:p w14:paraId="104FA32F" w14:textId="0FA82705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Hummel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DeFranco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Skorcz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salt-diet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2009;122:1029.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Persons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dysfunction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who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received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detailed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instructions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discharge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regarding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dietary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sodium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had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short-term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death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readmission.</w:t>
      </w:r>
      <w:r w:rsidRPr="008F6664">
        <w:rPr>
          <w:rFonts w:cstheme="minorHAnsi"/>
          <w:sz w:val="24"/>
          <w:szCs w:val="24"/>
        </w:rPr>
        <w:t>)</w:t>
      </w:r>
    </w:p>
    <w:p w14:paraId="5A33EA89" w14:textId="039B0C9D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Mahtani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KR,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Heneghan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Onakpoya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2018;178:1693.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limited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efficacy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outpatients.</w:t>
      </w:r>
      <w:r w:rsidRPr="008F6664">
        <w:rPr>
          <w:rFonts w:cstheme="minorHAnsi"/>
          <w:sz w:val="24"/>
          <w:szCs w:val="24"/>
        </w:rPr>
        <w:t>)</w:t>
      </w:r>
    </w:p>
    <w:p w14:paraId="14B966E9" w14:textId="101EBB61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O’Connor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CM,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Whellan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HF-ACTION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Efficacy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HF-ACTION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controlled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2009;301:1439.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Multicenter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training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safe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modest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hospitalization.</w:t>
      </w:r>
      <w:r w:rsidRPr="008F6664">
        <w:rPr>
          <w:rFonts w:cstheme="minorHAnsi"/>
          <w:sz w:val="24"/>
          <w:szCs w:val="24"/>
        </w:rPr>
        <w:t>)</w:t>
      </w:r>
    </w:p>
    <w:p w14:paraId="1414B719" w14:textId="69783CC0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Pandey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Parashar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Kumbhani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preserved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meta-analysis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Circ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2015;8:33.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exercise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associated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function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quality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life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without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changes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left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ventricular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diastolic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function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HFpEF.</w:t>
      </w:r>
      <w:r w:rsidRPr="008F6664">
        <w:rPr>
          <w:rFonts w:cstheme="minorHAnsi"/>
          <w:sz w:val="24"/>
          <w:szCs w:val="24"/>
        </w:rPr>
        <w:t>)</w:t>
      </w:r>
    </w:p>
    <w:p w14:paraId="79C103BC" w14:textId="212AE995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Poti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Dunford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Popkin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households’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packaged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beverage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purchases,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2000-2014.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2017;177:986.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progress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made,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still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foods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excessive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sodium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purchased.</w:t>
      </w:r>
      <w:r w:rsidRPr="008F6664">
        <w:rPr>
          <w:rFonts w:cstheme="minorHAnsi"/>
          <w:sz w:val="24"/>
          <w:szCs w:val="24"/>
        </w:rPr>
        <w:t>)</w:t>
      </w:r>
    </w:p>
    <w:p w14:paraId="7CB93256" w14:textId="281BEC2E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Smart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Marwick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2004;116:693.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excellent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review;108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references</w:t>
      </w:r>
      <w:r w:rsidRPr="008F6664">
        <w:rPr>
          <w:rFonts w:cstheme="minorHAnsi"/>
          <w:sz w:val="24"/>
          <w:szCs w:val="24"/>
        </w:rPr>
        <w:t>.)</w:t>
      </w:r>
    </w:p>
    <w:p w14:paraId="67CD14EF" w14:textId="04985851" w:rsidR="00202D88" w:rsidRPr="008F6664" w:rsidRDefault="00202D88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Zuchinali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Souza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Pimental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Short-term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high-dose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caffeine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arrhythmias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2016;176:1752.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arrhythmias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high-risk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patients.</w:t>
      </w:r>
      <w:r w:rsidRPr="008F6664">
        <w:rPr>
          <w:rFonts w:cstheme="minorHAnsi"/>
          <w:sz w:val="24"/>
          <w:szCs w:val="24"/>
        </w:rPr>
        <w:t>)</w:t>
      </w:r>
    </w:p>
    <w:p w14:paraId="3E8F704E" w14:textId="447DC394" w:rsidR="00B9371E" w:rsidRPr="008F6664" w:rsidRDefault="00B9371E" w:rsidP="004D5CB3">
      <w:pPr>
        <w:pStyle w:val="pf0"/>
        <w:widowControl w:val="0"/>
        <w:spacing w:before="0" w:beforeAutospacing="0" w:after="0" w:afterAutospacing="0" w:line="480" w:lineRule="auto"/>
        <w:rPr>
          <w:rStyle w:val="cf01"/>
          <w:rFonts w:asciiTheme="minorHAnsi" w:hAnsiTheme="minorHAnsi" w:cstheme="minorHAnsi"/>
          <w:sz w:val="24"/>
          <w:szCs w:val="24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&lt;Ref-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H2&gt;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Treatment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Complications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Exacerbating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Factors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</w:p>
    <w:p w14:paraId="7D9EC2AA" w14:textId="3C94B8E1" w:rsidR="00B9371E" w:rsidRPr="008F6664" w:rsidRDefault="00B9371E" w:rsidP="004D5CB3">
      <w:pPr>
        <w:pStyle w:val="ListParagraph"/>
        <w:widowControl w:val="0"/>
        <w:numPr>
          <w:ilvl w:val="0"/>
          <w:numId w:val="13"/>
        </w:numPr>
        <w:spacing w:after="0" w:line="480" w:lineRule="auto"/>
        <w:ind w:left="360"/>
        <w:rPr>
          <w:rFonts w:eastAsia="Times New Roman" w:cstheme="minorHAnsi"/>
          <w:sz w:val="24"/>
          <w:szCs w:val="24"/>
        </w:rPr>
      </w:pP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Yoshinaga,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K,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Burwash,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I,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Leech,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J.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et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al.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The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Effects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of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Continuous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Positive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Airway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Pressure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on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Myocardial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Energetics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in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Patients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gramStart"/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With</w:t>
      </w:r>
      <w:proofErr w:type="gramEnd"/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Heart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Failure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and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Obstructive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Sleep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Apnea.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i/>
          <w:iCs/>
          <w:color w:val="333333"/>
          <w:sz w:val="24"/>
          <w:szCs w:val="24"/>
          <w:shd w:val="clear" w:color="auto" w:fill="FFFFFF"/>
        </w:rPr>
        <w:t>JACC.</w:t>
      </w:r>
      <w:r w:rsidR="00E10EA2" w:rsidRPr="008F6664">
        <w:rPr>
          <w:rFonts w:eastAsia="Times New Roman"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2007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Jan,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49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(4)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450–458.</w:t>
      </w:r>
      <w:r w:rsidR="00E10EA2" w:rsidRPr="008F6664">
        <w:rPr>
          <w:rFonts w:eastAsia="Times New Roman" w:cstheme="minorHAnsi"/>
          <w:sz w:val="24"/>
          <w:szCs w:val="24"/>
        </w:rPr>
        <w:t xml:space="preserve"> </w:t>
      </w:r>
    </w:p>
    <w:p w14:paraId="4E9EEEC0" w14:textId="1F6FFFD1" w:rsidR="00B9371E" w:rsidRPr="008F6664" w:rsidRDefault="00B9371E" w:rsidP="004D5CB3">
      <w:pPr>
        <w:pStyle w:val="ListParagraph"/>
        <w:widowControl w:val="0"/>
        <w:numPr>
          <w:ilvl w:val="0"/>
          <w:numId w:val="13"/>
        </w:numPr>
        <w:spacing w:after="0" w:line="480" w:lineRule="auto"/>
        <w:ind w:left="360"/>
        <w:rPr>
          <w:rFonts w:eastAsia="Times New Roman" w:cstheme="minorHAnsi"/>
          <w:sz w:val="24"/>
          <w:szCs w:val="24"/>
        </w:rPr>
      </w:pP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Kasai,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T,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Kasagi</w:t>
      </w:r>
      <w:proofErr w:type="spellEnd"/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,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S,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Maeno</w:t>
      </w:r>
      <w:proofErr w:type="spellEnd"/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,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K.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et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al.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Adaptive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Servo-Ventilation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in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Cardiac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Function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and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Neurohormonal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Status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in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Patients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With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Heart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Failure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and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Central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Sleep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Apnea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Nonresponsive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to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Continuous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Positive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Airway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Pressure.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i/>
          <w:iCs/>
          <w:color w:val="333333"/>
          <w:sz w:val="24"/>
          <w:szCs w:val="24"/>
          <w:shd w:val="clear" w:color="auto" w:fill="FFFFFF"/>
        </w:rPr>
        <w:t>J</w:t>
      </w:r>
      <w:r w:rsidR="00E10EA2" w:rsidRPr="008F6664">
        <w:rPr>
          <w:rFonts w:eastAsia="Times New Roman"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i/>
          <w:iCs/>
          <w:color w:val="333333"/>
          <w:sz w:val="24"/>
          <w:szCs w:val="24"/>
          <w:shd w:val="clear" w:color="auto" w:fill="FFFFFF"/>
        </w:rPr>
        <w:t>Am</w:t>
      </w:r>
      <w:r w:rsidR="00E10EA2" w:rsidRPr="008F6664">
        <w:rPr>
          <w:rFonts w:eastAsia="Times New Roman"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F6664">
        <w:rPr>
          <w:rFonts w:eastAsia="Times New Roman" w:cstheme="minorHAnsi"/>
          <w:i/>
          <w:iCs/>
          <w:color w:val="333333"/>
          <w:sz w:val="24"/>
          <w:szCs w:val="24"/>
          <w:shd w:val="clear" w:color="auto" w:fill="FFFFFF"/>
        </w:rPr>
        <w:t>Coll</w:t>
      </w:r>
      <w:proofErr w:type="spellEnd"/>
      <w:r w:rsidR="00E10EA2" w:rsidRPr="008F6664">
        <w:rPr>
          <w:rFonts w:eastAsia="Times New Roman"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proofErr w:type="spellStart"/>
      <w:r w:rsidRPr="008F6664">
        <w:rPr>
          <w:rFonts w:eastAsia="Times New Roman" w:cstheme="minorHAnsi"/>
          <w:i/>
          <w:iCs/>
          <w:color w:val="333333"/>
          <w:sz w:val="24"/>
          <w:szCs w:val="24"/>
          <w:shd w:val="clear" w:color="auto" w:fill="FFFFFF"/>
        </w:rPr>
        <w:t>Cardiol</w:t>
      </w:r>
      <w:proofErr w:type="spellEnd"/>
      <w:r w:rsidR="00E10EA2" w:rsidRPr="008F6664">
        <w:rPr>
          <w:rFonts w:eastAsia="Times New Roman"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i/>
          <w:iCs/>
          <w:color w:val="333333"/>
          <w:sz w:val="24"/>
          <w:szCs w:val="24"/>
          <w:shd w:val="clear" w:color="auto" w:fill="FFFFFF"/>
        </w:rPr>
        <w:t>HF.</w:t>
      </w:r>
      <w:r w:rsidR="00E10EA2" w:rsidRPr="008F6664">
        <w:rPr>
          <w:rFonts w:eastAsia="Times New Roman" w:cstheme="minorHAnsi"/>
          <w:i/>
          <w:iCs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2013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Feb,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1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(1)</w:t>
      </w:r>
      <w:r w:rsidR="00E10EA2"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 xml:space="preserve"> </w:t>
      </w:r>
      <w:r w:rsidRPr="008F6664">
        <w:rPr>
          <w:rFonts w:eastAsia="Times New Roman" w:cstheme="minorHAnsi"/>
          <w:color w:val="333333"/>
          <w:sz w:val="24"/>
          <w:szCs w:val="24"/>
          <w:shd w:val="clear" w:color="auto" w:fill="FFFFFF"/>
        </w:rPr>
        <w:t>58–63.</w:t>
      </w:r>
      <w:r w:rsidR="00E10EA2" w:rsidRPr="008F6664">
        <w:rPr>
          <w:rFonts w:eastAsia="Times New Roman" w:cstheme="minorHAnsi"/>
          <w:sz w:val="24"/>
          <w:szCs w:val="24"/>
        </w:rPr>
        <w:t xml:space="preserve"> </w:t>
      </w:r>
      <w:r w:rsidR="00E35E14" w:rsidRPr="008F6664">
        <w:rPr>
          <w:rFonts w:eastAsia="Times New Roman" w:cstheme="minorHAnsi"/>
          <w:sz w:val="24"/>
          <w:szCs w:val="24"/>
        </w:rPr>
        <w:t>(</w:t>
      </w:r>
      <w:r w:rsidR="00E35E14" w:rsidRPr="008F6664">
        <w:rPr>
          <w:rFonts w:eastAsia="Times New Roman" w:cstheme="minorHAnsi"/>
          <w:i/>
          <w:iCs/>
          <w:sz w:val="24"/>
          <w:szCs w:val="24"/>
        </w:rPr>
        <w:t>Evidence</w:t>
      </w:r>
      <w:r w:rsidR="00E10EA2" w:rsidRPr="008F6664">
        <w:rPr>
          <w:rFonts w:eastAsia="Times New Roman" w:cstheme="minorHAnsi"/>
          <w:i/>
          <w:iCs/>
          <w:sz w:val="24"/>
          <w:szCs w:val="24"/>
        </w:rPr>
        <w:t xml:space="preserve"> </w:t>
      </w:r>
      <w:r w:rsidR="00E35E14" w:rsidRPr="008F6664">
        <w:rPr>
          <w:rFonts w:eastAsia="Times New Roman" w:cstheme="minorHAnsi"/>
          <w:i/>
          <w:iCs/>
          <w:sz w:val="24"/>
          <w:szCs w:val="24"/>
        </w:rPr>
        <w:t>of</w:t>
      </w:r>
      <w:r w:rsidR="00E10EA2" w:rsidRPr="008F6664">
        <w:rPr>
          <w:rFonts w:eastAsia="Times New Roman" w:cstheme="minorHAnsi"/>
          <w:i/>
          <w:iCs/>
          <w:sz w:val="24"/>
          <w:szCs w:val="24"/>
        </w:rPr>
        <w:t xml:space="preserve"> </w:t>
      </w:r>
      <w:r w:rsidR="00E35E14" w:rsidRPr="008F6664">
        <w:rPr>
          <w:rFonts w:eastAsia="Times New Roman" w:cstheme="minorHAnsi"/>
          <w:i/>
          <w:iCs/>
          <w:sz w:val="24"/>
          <w:szCs w:val="24"/>
        </w:rPr>
        <w:t>some</w:t>
      </w:r>
      <w:r w:rsidR="00E10EA2" w:rsidRPr="008F6664">
        <w:rPr>
          <w:rFonts w:eastAsia="Times New Roman" w:cstheme="minorHAnsi"/>
          <w:i/>
          <w:iCs/>
          <w:sz w:val="24"/>
          <w:szCs w:val="24"/>
        </w:rPr>
        <w:t xml:space="preserve"> </w:t>
      </w:r>
      <w:r w:rsidR="00E35E14" w:rsidRPr="008F6664">
        <w:rPr>
          <w:rFonts w:eastAsia="Times New Roman" w:cstheme="minorHAnsi"/>
          <w:i/>
          <w:iCs/>
          <w:sz w:val="24"/>
          <w:szCs w:val="24"/>
        </w:rPr>
        <w:t>benefit</w:t>
      </w:r>
      <w:r w:rsidR="00E10EA2" w:rsidRPr="008F6664">
        <w:rPr>
          <w:rFonts w:eastAsia="Times New Roman" w:cstheme="minorHAnsi"/>
          <w:i/>
          <w:iCs/>
          <w:sz w:val="24"/>
          <w:szCs w:val="24"/>
        </w:rPr>
        <w:t xml:space="preserve"> </w:t>
      </w:r>
      <w:r w:rsidR="00E35E14" w:rsidRPr="008F6664">
        <w:rPr>
          <w:rFonts w:eastAsia="Times New Roman" w:cstheme="minorHAnsi"/>
          <w:i/>
          <w:iCs/>
          <w:sz w:val="24"/>
          <w:szCs w:val="24"/>
        </w:rPr>
        <w:t>for</w:t>
      </w:r>
      <w:r w:rsidR="00E10EA2" w:rsidRPr="008F6664">
        <w:rPr>
          <w:rFonts w:eastAsia="Times New Roman" w:cstheme="minorHAnsi"/>
          <w:i/>
          <w:iCs/>
          <w:sz w:val="24"/>
          <w:szCs w:val="24"/>
        </w:rPr>
        <w:t xml:space="preserve"> </w:t>
      </w:r>
      <w:r w:rsidR="00E35E14" w:rsidRPr="008F6664">
        <w:rPr>
          <w:rFonts w:eastAsia="Times New Roman" w:cstheme="minorHAnsi"/>
          <w:i/>
          <w:iCs/>
          <w:sz w:val="24"/>
          <w:szCs w:val="24"/>
        </w:rPr>
        <w:t>Cheyne-Stokes</w:t>
      </w:r>
      <w:r w:rsidR="00E10EA2" w:rsidRPr="008F6664">
        <w:rPr>
          <w:rFonts w:eastAsia="Times New Roman" w:cstheme="minorHAnsi"/>
          <w:i/>
          <w:iCs/>
          <w:sz w:val="24"/>
          <w:szCs w:val="24"/>
        </w:rPr>
        <w:t xml:space="preserve"> </w:t>
      </w:r>
      <w:r w:rsidR="00E35E14" w:rsidRPr="008F6664">
        <w:rPr>
          <w:rFonts w:eastAsia="Times New Roman" w:cstheme="minorHAnsi"/>
          <w:i/>
          <w:iCs/>
          <w:sz w:val="24"/>
          <w:szCs w:val="24"/>
        </w:rPr>
        <w:t>only</w:t>
      </w:r>
      <w:r w:rsidR="00E35E14" w:rsidRPr="008F6664">
        <w:rPr>
          <w:rFonts w:eastAsia="Times New Roman" w:cstheme="minorHAnsi"/>
          <w:sz w:val="24"/>
          <w:szCs w:val="24"/>
        </w:rPr>
        <w:t>.)</w:t>
      </w:r>
    </w:p>
    <w:p w14:paraId="40706C88" w14:textId="0F8A5375" w:rsidR="00E35E14" w:rsidRPr="008F6664" w:rsidRDefault="00E35E14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Cowie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Woehrle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Wegscheider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Adaptive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servo-ventilation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central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apnea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2015;373:1095.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Large-scale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randomized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trial;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noted;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unexpected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cardiac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deaths.</w:t>
      </w:r>
      <w:r w:rsidRPr="008F6664">
        <w:rPr>
          <w:rFonts w:cstheme="minorHAnsi"/>
          <w:sz w:val="24"/>
          <w:szCs w:val="24"/>
        </w:rPr>
        <w:t>)</w:t>
      </w:r>
    </w:p>
    <w:p w14:paraId="4AB00726" w14:textId="6E99C022" w:rsidR="00B916B7" w:rsidRPr="008F6664" w:rsidRDefault="000A1DB2" w:rsidP="004D5CB3">
      <w:pPr>
        <w:pStyle w:val="ListParagraph"/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Kaneko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Floras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Cardiovascular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continuous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positive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airway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obstructive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sleep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apnea.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2003;248:1233.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found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ejection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fraction.</w:t>
      </w:r>
      <w:r w:rsidRPr="008F6664">
        <w:rPr>
          <w:rFonts w:cstheme="minorHAnsi"/>
          <w:sz w:val="24"/>
          <w:szCs w:val="24"/>
        </w:rPr>
        <w:t>)</w:t>
      </w:r>
    </w:p>
    <w:p w14:paraId="5E0F0EB3" w14:textId="49FAEA8E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 w:hanging="357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lastRenderedPageBreak/>
        <w:t>Kjekshus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Apetrei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Barrios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Group.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Rosuvastatin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older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2007;357:2248.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adverse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effects,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fewer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benefit.</w:t>
      </w:r>
      <w:r w:rsidRPr="008F6664">
        <w:rPr>
          <w:rFonts w:cstheme="minorHAnsi"/>
          <w:sz w:val="24"/>
          <w:szCs w:val="24"/>
        </w:rPr>
        <w:t>)</w:t>
      </w:r>
    </w:p>
    <w:p w14:paraId="48584D04" w14:textId="4628DF13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Krumholz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YT,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Radford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MJ.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Aspirin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elderly.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2001;161:577.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retrospective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cohort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aspirin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associated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lower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Pr="008F6664">
        <w:rPr>
          <w:rFonts w:cstheme="minorHAnsi"/>
          <w:sz w:val="24"/>
          <w:szCs w:val="24"/>
        </w:rPr>
        <w:t>.)</w:t>
      </w:r>
    </w:p>
    <w:p w14:paraId="5835DBF9" w14:textId="3D71D0A5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Lewis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Malhotra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Hernandez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NHLBI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Research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Network.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repletion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exercise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deficiency: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IRONOUT-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2017;17:1958.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found.</w:t>
      </w:r>
      <w:r w:rsidRPr="008F6664">
        <w:rPr>
          <w:rFonts w:cstheme="minorHAnsi"/>
          <w:sz w:val="24"/>
          <w:szCs w:val="24"/>
        </w:rPr>
        <w:t>)</w:t>
      </w:r>
    </w:p>
    <w:p w14:paraId="304FF0E2" w14:textId="1237ED55" w:rsidR="00B9371E" w:rsidRPr="008F6664" w:rsidRDefault="00B9371E" w:rsidP="004D5CB3">
      <w:pPr>
        <w:widowControl w:val="0"/>
        <w:numPr>
          <w:ilvl w:val="0"/>
          <w:numId w:val="13"/>
        </w:numPr>
        <w:spacing w:after="0" w:line="480" w:lineRule="auto"/>
        <w:ind w:left="360" w:hanging="357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Zannad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Byra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COMANDER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Rivaroxaban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rhythm,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2018:379:1332.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regard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primary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secondary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outcomes.</w:t>
      </w:r>
      <w:r w:rsidRPr="008F6664">
        <w:rPr>
          <w:rFonts w:cstheme="minorHAnsi"/>
          <w:sz w:val="24"/>
          <w:szCs w:val="24"/>
        </w:rPr>
        <w:t>)</w:t>
      </w:r>
    </w:p>
    <w:p w14:paraId="4D63B5F8" w14:textId="64A7FCA7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Whang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Magnesium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deficiency: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pathogenesis,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prevalence,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implications.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1987;82(Suppl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3A):24.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succinct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review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important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problem,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especially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taking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digitalis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diuretics</w:t>
      </w:r>
      <w:r w:rsidRPr="008F6664">
        <w:rPr>
          <w:rFonts w:cstheme="minorHAnsi"/>
          <w:sz w:val="24"/>
          <w:szCs w:val="24"/>
        </w:rPr>
        <w:t>.)</w:t>
      </w:r>
    </w:p>
    <w:p w14:paraId="0A796B08" w14:textId="0F720E17" w:rsidR="00E35E14" w:rsidRPr="008F6664" w:rsidRDefault="00E35E14" w:rsidP="004D5CB3">
      <w:pPr>
        <w:pStyle w:val="ListParagraph"/>
        <w:widowControl w:val="0"/>
        <w:numPr>
          <w:ilvl w:val="0"/>
          <w:numId w:val="13"/>
        </w:numPr>
        <w:tabs>
          <w:tab w:val="left" w:pos="630"/>
        </w:tabs>
        <w:spacing w:after="0" w:line="480" w:lineRule="auto"/>
        <w:ind w:left="27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Anker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Colet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Filippatos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FAIR-HF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Ferric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carboxymaltose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iron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deficiency.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2009;361:2436.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symptoms,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functional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capacity,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quality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life,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those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anemia.</w:t>
      </w:r>
      <w:r w:rsidRPr="008F6664">
        <w:rPr>
          <w:rFonts w:cstheme="minorHAnsi"/>
          <w:sz w:val="24"/>
          <w:szCs w:val="24"/>
        </w:rPr>
        <w:t>)</w:t>
      </w:r>
    </w:p>
    <w:p w14:paraId="6F0BBB6A" w14:textId="0876FB25" w:rsidR="00E35E14" w:rsidRPr="008F6664" w:rsidRDefault="00E35E14" w:rsidP="004D5CB3">
      <w:pPr>
        <w:pStyle w:val="ListParagraph"/>
        <w:widowControl w:val="0"/>
        <w:numPr>
          <w:ilvl w:val="0"/>
          <w:numId w:val="13"/>
        </w:numPr>
        <w:shd w:val="clear" w:color="auto" w:fill="FFFFFF"/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eastAsia="Times New Roman" w:cstheme="minorHAnsi"/>
          <w:color w:val="212121"/>
          <w:sz w:val="24"/>
          <w:szCs w:val="24"/>
        </w:rPr>
        <w:t>Edwards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NC,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Price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AM,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Steeds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RP,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Ferro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CJ,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Townend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JN.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Management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of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heart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failure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in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patients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with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kidney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disease-updates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from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the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2021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ESC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guidelines.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Nephrol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Dial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Transplant.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2023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Jul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31;38(8):1798-1806.</w:t>
      </w:r>
      <w:r w:rsidR="008F6664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(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European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i/>
          <w:iCs/>
          <w:color w:val="212121"/>
          <w:sz w:val="24"/>
          <w:szCs w:val="24"/>
        </w:rPr>
        <w:t>guidelines</w:t>
      </w:r>
      <w:r w:rsidRPr="008F6664">
        <w:rPr>
          <w:rFonts w:eastAsia="Times New Roman" w:cstheme="minorHAnsi"/>
          <w:color w:val="212121"/>
          <w:sz w:val="24"/>
          <w:szCs w:val="24"/>
        </w:rPr>
        <w:t>)</w:t>
      </w:r>
    </w:p>
    <w:p w14:paraId="79820A88" w14:textId="53BC4457" w:rsidR="006E2E71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&lt;</w:t>
      </w:r>
      <w:r w:rsidR="00A44535" w:rsidRPr="008F6664">
        <w:rPr>
          <w:rFonts w:cstheme="minorHAnsi"/>
          <w:sz w:val="24"/>
          <w:szCs w:val="24"/>
        </w:rPr>
        <w:t>Ref-H2</w:t>
      </w:r>
      <w:r w:rsidRPr="008F6664">
        <w:rPr>
          <w:rFonts w:cstheme="minorHAnsi"/>
          <w:sz w:val="24"/>
          <w:szCs w:val="24"/>
        </w:rPr>
        <w:t>&gt;Treatment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Pump,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Bypass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Surgery</w:t>
      </w:r>
    </w:p>
    <w:p w14:paraId="1DDCFBB5" w14:textId="2DC6EDF3" w:rsidR="005B6978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Al-</w:t>
      </w:r>
      <w:proofErr w:type="spellStart"/>
      <w:r w:rsidRPr="008F6664">
        <w:rPr>
          <w:rFonts w:cstheme="minorHAnsi"/>
          <w:sz w:val="24"/>
          <w:szCs w:val="24"/>
        </w:rPr>
        <w:t>Khtib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Hellkammp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Fonarow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prophylactic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cardioverter-defibrillators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between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35%.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2014;311:2209.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Registry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group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patients.</w:t>
      </w:r>
      <w:r w:rsidRPr="008F6664">
        <w:rPr>
          <w:rFonts w:cstheme="minorHAnsi"/>
          <w:sz w:val="24"/>
          <w:szCs w:val="24"/>
        </w:rPr>
        <w:t>)</w:t>
      </w:r>
    </w:p>
    <w:p w14:paraId="41B121D9" w14:textId="7E52ABA2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Allen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McIlvernnan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Thompson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supporting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shared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decision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destination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DECIDE-LVAD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2018;178:520.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Found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modestly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decision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quality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concordance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between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values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actual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treatment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received.</w:t>
      </w:r>
      <w:r w:rsidRPr="008F6664">
        <w:rPr>
          <w:rFonts w:cstheme="minorHAnsi"/>
          <w:sz w:val="24"/>
          <w:szCs w:val="24"/>
        </w:rPr>
        <w:t>)</w:t>
      </w:r>
    </w:p>
    <w:p w14:paraId="436C6C88" w14:textId="799FBB69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Al-Majed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McAlister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Bakal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Ezekowitz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Meta-analysis: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symptomatic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2011;154:401.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found,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quality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life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exercise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capacity.</w:t>
      </w:r>
      <w:r w:rsidRPr="008F6664">
        <w:rPr>
          <w:rFonts w:cstheme="minorHAnsi"/>
          <w:sz w:val="24"/>
          <w:szCs w:val="24"/>
        </w:rPr>
        <w:t>)</w:t>
      </w:r>
    </w:p>
    <w:p w14:paraId="72CD9451" w14:textId="52F4CCF3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Bansal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Hailpern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Katz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recipients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2018;178:204.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Presence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ESRD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associated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outcome.</w:t>
      </w:r>
      <w:r w:rsidRPr="008F6664">
        <w:rPr>
          <w:rFonts w:cstheme="minorHAnsi"/>
          <w:sz w:val="24"/>
          <w:szCs w:val="24"/>
        </w:rPr>
        <w:t>)</w:t>
      </w:r>
    </w:p>
    <w:p w14:paraId="53BFE395" w14:textId="725DB639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Bansal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Szpiro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Reynolds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kidney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2018;178:390.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CKD,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ICD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implantation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hospitalizations.</w:t>
      </w:r>
      <w:r w:rsidRPr="008F6664">
        <w:rPr>
          <w:rFonts w:cstheme="minorHAnsi"/>
          <w:sz w:val="24"/>
          <w:szCs w:val="24"/>
        </w:rPr>
        <w:t>)</w:t>
      </w:r>
    </w:p>
    <w:p w14:paraId="038AA439" w14:textId="2A5554B3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Bardy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SCD-</w:t>
      </w:r>
      <w:proofErr w:type="spellStart"/>
      <w:r w:rsidRPr="008F6664">
        <w:rPr>
          <w:rFonts w:cstheme="minorHAnsi"/>
          <w:sz w:val="24"/>
          <w:szCs w:val="24"/>
        </w:rPr>
        <w:t>HeFT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Amiodarone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implantable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cardioverter–defibrillator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2005;352:225.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23%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death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implantable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cardioverter–defibrillator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amiodarone.</w:t>
      </w:r>
      <w:r w:rsidRPr="008F6664">
        <w:rPr>
          <w:rFonts w:cstheme="minorHAnsi"/>
          <w:sz w:val="24"/>
          <w:szCs w:val="24"/>
        </w:rPr>
        <w:t>)</w:t>
      </w:r>
    </w:p>
    <w:p w14:paraId="78CAD10E" w14:textId="454F963B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Cleland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JGF,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Daubert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Erdmann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CARE-HF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morbidity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2005;352:1539.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major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RCT,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demonstrating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well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quality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life,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complications,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cardiac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function.</w:t>
      </w:r>
      <w:r w:rsidRPr="008F6664">
        <w:rPr>
          <w:rFonts w:cstheme="minorHAnsi"/>
          <w:sz w:val="24"/>
          <w:szCs w:val="24"/>
        </w:rPr>
        <w:t>)</w:t>
      </w:r>
    </w:p>
    <w:p w14:paraId="3031127E" w14:textId="25128690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Curtis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Al-Khatib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differences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cardioverter–defibrillators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secondary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sudden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death.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2007;298:1517.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Men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likely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receive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implantable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cardioverter–defibrillators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women.</w:t>
      </w:r>
      <w:r w:rsidRPr="008F6664">
        <w:rPr>
          <w:rFonts w:cstheme="minorHAnsi"/>
          <w:sz w:val="24"/>
          <w:szCs w:val="24"/>
        </w:rPr>
        <w:t>)</w:t>
      </w:r>
    </w:p>
    <w:p w14:paraId="659F3B58" w14:textId="63E067F3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Goldenberg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Kutyifa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Klein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HU,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Survival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cardiac-resynchronization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2014;370:1694.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Significant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terms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long-term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left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bundle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branch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block.</w:t>
      </w:r>
      <w:r w:rsidRPr="008F6664">
        <w:rPr>
          <w:rFonts w:cstheme="minorHAnsi"/>
          <w:sz w:val="24"/>
          <w:szCs w:val="24"/>
        </w:rPr>
        <w:t>)</w:t>
      </w:r>
    </w:p>
    <w:p w14:paraId="28B49B6D" w14:textId="6BA5EE40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Heldman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AW,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DiFede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Fishman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Transendocardial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mesenchymal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cells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mononuclear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marrow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cells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cardiomyopathy: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TAC-HFT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2014</w:t>
      </w:r>
      <w:proofErr w:type="gramStart"/>
      <w:r w:rsidRPr="008F6664">
        <w:rPr>
          <w:rFonts w:cstheme="minorHAnsi"/>
          <w:sz w:val="24"/>
          <w:szCs w:val="24"/>
        </w:rPr>
        <w:t>;311:62</w:t>
      </w:r>
      <w:proofErr w:type="gramEnd"/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preliminary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report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encouraging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findings;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numbers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small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draw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firm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conclusions,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set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larger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studies.</w:t>
      </w:r>
      <w:r w:rsidRPr="008F6664">
        <w:rPr>
          <w:rFonts w:cstheme="minorHAnsi"/>
          <w:sz w:val="24"/>
          <w:szCs w:val="24"/>
        </w:rPr>
        <w:t>)</w:t>
      </w:r>
    </w:p>
    <w:p w14:paraId="33BB7320" w14:textId="7E160122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Hetzer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Walter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Mechanical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circulatory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devices—in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progress.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2017;376:487.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editorial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summarizing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state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art,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describing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work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progress.</w:t>
      </w:r>
      <w:r w:rsidRPr="008F6664">
        <w:rPr>
          <w:rFonts w:cstheme="minorHAnsi"/>
          <w:sz w:val="24"/>
          <w:szCs w:val="24"/>
        </w:rPr>
        <w:t>)</w:t>
      </w:r>
    </w:p>
    <w:p w14:paraId="393C53E3" w14:textId="52AE01BA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Hsu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Sanders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Catheter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fibrillation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2004;351:2373.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Significant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noted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cardiac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lastRenderedPageBreak/>
        <w:t>function,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symptoms,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exercise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capacity,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quality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life.</w:t>
      </w:r>
      <w:r w:rsidRPr="008F6664">
        <w:rPr>
          <w:rFonts w:cstheme="minorHAnsi"/>
          <w:sz w:val="24"/>
          <w:szCs w:val="24"/>
        </w:rPr>
        <w:t>)</w:t>
      </w:r>
    </w:p>
    <w:p w14:paraId="5A6B0D52" w14:textId="1A531761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Kober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Thune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Nielsen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DANISH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2016;375:1221.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regards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all-cause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sudden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cardiac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death.</w:t>
      </w:r>
      <w:r w:rsidRPr="008F6664">
        <w:rPr>
          <w:rFonts w:cstheme="minorHAnsi"/>
          <w:sz w:val="24"/>
          <w:szCs w:val="24"/>
        </w:rPr>
        <w:t>)</w:t>
      </w:r>
    </w:p>
    <w:p w14:paraId="57EAE52B" w14:textId="101E9677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Mark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DB,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Knight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Velazquez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Quality-of-life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outcomes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artery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bypass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graft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surgery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2014;161:392.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Quality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life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compared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medical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alone.</w:t>
      </w:r>
      <w:r w:rsidRPr="008F6664">
        <w:rPr>
          <w:rFonts w:cstheme="minorHAnsi"/>
          <w:sz w:val="24"/>
          <w:szCs w:val="24"/>
        </w:rPr>
        <w:t>)</w:t>
      </w:r>
    </w:p>
    <w:p w14:paraId="69668F6A" w14:textId="76A19411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Masoudi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X,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Curtis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cardioverter-defibrillator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versus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cohort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2014;160:603.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Combination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superior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regard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readmission;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infection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increased.</w:t>
      </w:r>
      <w:r w:rsidRPr="008F6664">
        <w:rPr>
          <w:rFonts w:cstheme="minorHAnsi"/>
          <w:sz w:val="24"/>
          <w:szCs w:val="24"/>
        </w:rPr>
        <w:t>)</w:t>
      </w:r>
    </w:p>
    <w:p w14:paraId="1E98CBD2" w14:textId="5788418E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McAlister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Ezekowitz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Hooton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systolic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2007;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297:2502.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Cardiac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resynchronization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morbidity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when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combined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optimal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medical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therapy.</w:t>
      </w:r>
      <w:r w:rsidRPr="008F6664">
        <w:rPr>
          <w:rFonts w:cstheme="minorHAnsi"/>
          <w:sz w:val="24"/>
          <w:szCs w:val="24"/>
        </w:rPr>
        <w:t>)</w:t>
      </w:r>
    </w:p>
    <w:p w14:paraId="07288845" w14:textId="25069F4F" w:rsidR="00E35E14" w:rsidRPr="008F6664" w:rsidRDefault="00E35E14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Fonts w:asciiTheme="minorHAnsi" w:hAnsiTheme="minorHAnsi" w:cstheme="minorHAnsi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Sapp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JL,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Sivakumaran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Redpath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CJ,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the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RAFT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Long-Term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Study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Team.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Long-Term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Outcomes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Resynchronization-Defibrillation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for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Engl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2024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Jan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18;390(3):212-220.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Survival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benefit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persist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s)</w:t>
      </w:r>
    </w:p>
    <w:p w14:paraId="5FAD41E2" w14:textId="3FCDA889" w:rsidR="00E35E14" w:rsidRPr="008F6664" w:rsidRDefault="00E35E14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WJ,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Cannom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MADIT-CRT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Cardiac–resynchronization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heart-failure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2009;361:1329.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comparing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ICD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without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resynchronization;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improvement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survival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this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minimally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symptomatic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group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addition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lastRenderedPageBreak/>
        <w:t>resynchronization.</w:t>
      </w:r>
      <w:r w:rsidRPr="008F6664">
        <w:rPr>
          <w:rFonts w:cstheme="minorHAnsi"/>
          <w:sz w:val="24"/>
          <w:szCs w:val="24"/>
        </w:rPr>
        <w:t>)</w:t>
      </w:r>
    </w:p>
    <w:p w14:paraId="14C56FFE" w14:textId="0D5AC782" w:rsidR="00E35E14" w:rsidRPr="008F6664" w:rsidRDefault="00E35E14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Pokorney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Miller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cardioverter-defibrillator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infarction.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2015;313:2433.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Evidence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marked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underutilization.</w:t>
      </w:r>
      <w:r w:rsidRPr="008F6664">
        <w:rPr>
          <w:rFonts w:cstheme="minorHAnsi"/>
          <w:sz w:val="24"/>
          <w:szCs w:val="24"/>
        </w:rPr>
        <w:t>)</w:t>
      </w:r>
    </w:p>
    <w:p w14:paraId="75662488" w14:textId="698CF005" w:rsidR="00E35E14" w:rsidRPr="008F6664" w:rsidRDefault="00E35E14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Reynolds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Jessup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Translating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widely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wisely: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challenges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remain.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2011;154:436.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very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thoughtful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editorial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summarizing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current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knowledge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dealing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potential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problem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overutilization.</w:t>
      </w:r>
      <w:r w:rsidRPr="008F6664">
        <w:rPr>
          <w:rFonts w:cstheme="minorHAnsi"/>
          <w:sz w:val="24"/>
          <w:szCs w:val="24"/>
        </w:rPr>
        <w:t>)</w:t>
      </w:r>
    </w:p>
    <w:p w14:paraId="460D18D1" w14:textId="5BAF9692" w:rsidR="00394974" w:rsidRPr="008F6664" w:rsidRDefault="00394974" w:rsidP="004D5CB3">
      <w:pPr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Stone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GW,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Lindenfeld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Abraham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COAPT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Transcatheter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mitral-vale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repair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2018;379:2307.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RCT;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40%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50%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reductions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death,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complications.</w:t>
      </w:r>
      <w:r w:rsidRPr="008F6664">
        <w:rPr>
          <w:rFonts w:cstheme="minorHAnsi"/>
          <w:sz w:val="24"/>
          <w:szCs w:val="24"/>
        </w:rPr>
        <w:t>)</w:t>
      </w:r>
    </w:p>
    <w:p w14:paraId="7F7DDDB1" w14:textId="153C9064" w:rsidR="00394974" w:rsidRPr="008F6664" w:rsidRDefault="00394974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Velazquez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Jones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STICHES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Investigators.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Coronary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artery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bypass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surgery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ischemic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cardiomyopathy.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2016;374:1511.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CABG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cardiovascular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death,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death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from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cause,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disease.</w:t>
      </w:r>
      <w:r w:rsidRPr="008F6664">
        <w:rPr>
          <w:rFonts w:cstheme="minorHAnsi"/>
          <w:sz w:val="24"/>
          <w:szCs w:val="24"/>
        </w:rPr>
        <w:t>)</w:t>
      </w:r>
    </w:p>
    <w:p w14:paraId="1AAED25A" w14:textId="173ED668" w:rsidR="00394974" w:rsidRPr="008F6664" w:rsidRDefault="00394974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Woo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Strandberg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Schmiegelow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Cost-effectiveness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resynchronization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implantable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cardioverter-defibrillator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2015;163:417.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Cost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QALY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$61,700—economically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attractive.</w:t>
      </w:r>
      <w:r w:rsidRPr="008F6664">
        <w:rPr>
          <w:rFonts w:cstheme="minorHAnsi"/>
          <w:sz w:val="24"/>
          <w:szCs w:val="24"/>
        </w:rPr>
        <w:t>)</w:t>
      </w:r>
    </w:p>
    <w:p w14:paraId="304F4FA8" w14:textId="4009CD08" w:rsidR="00E35E14" w:rsidRPr="008F6664" w:rsidRDefault="00E35E14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&lt;Ref-H2&gt;End-Stage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</w:p>
    <w:p w14:paraId="66D009DC" w14:textId="7E6EB295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McLennan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Jones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Bereaved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caregiver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perspective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end-of-life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experience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assist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device.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2016;176:534.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Good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description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emotional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stresses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life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experienced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lastRenderedPageBreak/>
        <w:t>families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devices.</w:t>
      </w:r>
      <w:r w:rsidRPr="008F6664">
        <w:rPr>
          <w:rFonts w:cstheme="minorHAnsi"/>
          <w:sz w:val="24"/>
          <w:szCs w:val="24"/>
        </w:rPr>
        <w:t>)</w:t>
      </w:r>
    </w:p>
    <w:p w14:paraId="599AF504" w14:textId="6721AC82" w:rsidR="00394974" w:rsidRPr="008F6664" w:rsidRDefault="00394974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Style w:val="cf01"/>
          <w:rFonts w:asciiTheme="minorHAnsi" w:hAnsiTheme="minorHAnsi" w:cstheme="minorHAnsi"/>
          <w:sz w:val="24"/>
          <w:szCs w:val="24"/>
        </w:rPr>
      </w:pPr>
      <w:r w:rsidRPr="008F6664">
        <w:rPr>
          <w:rFonts w:asciiTheme="minorHAnsi" w:hAnsiTheme="minorHAnsi" w:cstheme="minorHAnsi"/>
        </w:rPr>
        <w:t>Mehra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MR,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Goldstein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DJ,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Uriel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N,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et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al.;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for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the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MOMENTUM3-Investigators.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Two-year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outcomes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with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a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magnetically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levitated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cardiac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pump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in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heart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failure.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N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Engl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J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Med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2018;378:1386.</w:t>
      </w:r>
      <w:r w:rsidR="00E10EA2" w:rsidRPr="008F6664">
        <w:rPr>
          <w:rFonts w:asciiTheme="minorHAnsi" w:hAnsiTheme="minorHAnsi" w:cstheme="minorHAnsi"/>
        </w:rPr>
        <w:t xml:space="preserve"> </w:t>
      </w:r>
      <w:r w:rsidRPr="008F6664">
        <w:rPr>
          <w:rFonts w:asciiTheme="minorHAnsi" w:hAnsiTheme="minorHAnsi" w:cstheme="minorHAnsi"/>
        </w:rPr>
        <w:t>(</w:t>
      </w:r>
      <w:r w:rsidRPr="008F6664">
        <w:rPr>
          <w:rFonts w:asciiTheme="minorHAnsi" w:hAnsiTheme="minorHAnsi" w:cstheme="minorHAnsi"/>
          <w:i/>
        </w:rPr>
        <w:t>RCT;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this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advanced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pump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found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superior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to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mechanical-bearing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axial-flow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pump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with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regards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to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survival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and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other</w:t>
      </w:r>
      <w:r w:rsidR="00E10EA2" w:rsidRPr="008F6664">
        <w:rPr>
          <w:rFonts w:asciiTheme="minorHAnsi" w:hAnsiTheme="minorHAnsi" w:cstheme="minorHAnsi"/>
          <w:i/>
        </w:rPr>
        <w:t xml:space="preserve"> </w:t>
      </w:r>
      <w:r w:rsidRPr="008F6664">
        <w:rPr>
          <w:rFonts w:asciiTheme="minorHAnsi" w:hAnsiTheme="minorHAnsi" w:cstheme="minorHAnsi"/>
          <w:i/>
        </w:rPr>
        <w:t>outcomes.</w:t>
      </w:r>
      <w:r w:rsidRPr="008F6664">
        <w:rPr>
          <w:rFonts w:asciiTheme="minorHAnsi" w:hAnsiTheme="minorHAnsi" w:cstheme="minorHAnsi"/>
        </w:rPr>
        <w:t>)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</w:p>
    <w:p w14:paraId="62DC6C08" w14:textId="5539BDFD" w:rsidR="00394974" w:rsidRPr="008F6664" w:rsidRDefault="00394974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Fonts w:asciiTheme="minorHAnsi" w:hAnsiTheme="minorHAnsi" w:cstheme="minorHAnsi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Zhang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KC,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Narang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N,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Jasseron</w:t>
      </w:r>
      <w:proofErr w:type="spell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Development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and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Validation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Risk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Score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Predicting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Death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Without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Transplant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Adult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Transplant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Candidates.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JAMA.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2024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Feb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13;331(6):500-509.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Erratum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in: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JAMA.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2025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Feb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11;333(6):539.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Validation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this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alternative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risk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score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.)</w:t>
      </w:r>
    </w:p>
    <w:p w14:paraId="5D9F4FCA" w14:textId="4BC0676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</w:t>
      </w:r>
      <w:r w:rsidR="00A44535" w:rsidRPr="008F6664">
        <w:rPr>
          <w:rFonts w:cstheme="minorHAnsi"/>
          <w:sz w:val="24"/>
          <w:szCs w:val="24"/>
        </w:rPr>
        <w:t>Ref-H2</w:t>
      </w:r>
      <w:r w:rsidRPr="008F6664">
        <w:rPr>
          <w:rFonts w:cstheme="minorHAnsi"/>
          <w:sz w:val="24"/>
          <w:szCs w:val="24"/>
        </w:rPr>
        <w:t>&gt;Patient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Education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</w:p>
    <w:p w14:paraId="43C4CFAD" w14:textId="7A9E1049" w:rsidR="005B6978" w:rsidRPr="008F6664" w:rsidRDefault="000A1DB2" w:rsidP="004D5CB3">
      <w:pPr>
        <w:pStyle w:val="ListParagraph"/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Bekelman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DB,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Plomondon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EP,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Primary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patient-centered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(PCDM)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2015;175:725.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Health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status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improved,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significantly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reduced</w:t>
      </w:r>
      <w:r w:rsidRPr="008F6664">
        <w:rPr>
          <w:rFonts w:cstheme="minorHAnsi"/>
          <w:sz w:val="24"/>
          <w:szCs w:val="24"/>
        </w:rPr>
        <w:t>.)</w:t>
      </w:r>
    </w:p>
    <w:p w14:paraId="57468AB3" w14:textId="50DE43E9" w:rsidR="00394974" w:rsidRPr="008F6664" w:rsidRDefault="00394974" w:rsidP="004D5CB3">
      <w:pPr>
        <w:pStyle w:val="pf0"/>
        <w:widowControl w:val="0"/>
        <w:numPr>
          <w:ilvl w:val="0"/>
          <w:numId w:val="13"/>
        </w:numPr>
        <w:spacing w:before="0" w:beforeAutospacing="0" w:after="0" w:afterAutospacing="0" w:line="480" w:lineRule="auto"/>
        <w:ind w:left="360"/>
        <w:rPr>
          <w:rFonts w:asciiTheme="minorHAnsi" w:hAnsiTheme="minorHAnsi" w:cstheme="minorHAnsi"/>
        </w:rPr>
      </w:pPr>
      <w:r w:rsidRPr="008F6664">
        <w:rPr>
          <w:rStyle w:val="cf01"/>
          <w:rFonts w:asciiTheme="minorHAnsi" w:hAnsiTheme="minorHAnsi" w:cstheme="minorHAnsi"/>
          <w:sz w:val="24"/>
          <w:szCs w:val="24"/>
        </w:rPr>
        <w:t>Blum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MR,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Øien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Carmichael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HL,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et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al.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Cost-Effectiveness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of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Transitional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Care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Services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After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Hospitalization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proofErr w:type="gramStart"/>
      <w:r w:rsidRPr="008F6664">
        <w:rPr>
          <w:rStyle w:val="cf01"/>
          <w:rFonts w:asciiTheme="minorHAnsi" w:hAnsiTheme="minorHAnsi" w:cstheme="minorHAnsi"/>
          <w:sz w:val="24"/>
          <w:szCs w:val="24"/>
        </w:rPr>
        <w:t>With</w:t>
      </w:r>
      <w:proofErr w:type="gramEnd"/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Heart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Failure.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Ann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Intern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Med.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2020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Feb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18;172(4):248-257.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(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Found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cost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effective,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particularly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nurse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home</w:t>
      </w:r>
      <w:r w:rsidR="00E10EA2" w:rsidRPr="008F6664">
        <w:rPr>
          <w:rStyle w:val="cf11"/>
          <w:rFonts w:asciiTheme="minorHAnsi" w:hAnsiTheme="minorHAnsi" w:cstheme="minorHAnsi"/>
          <w:sz w:val="24"/>
          <w:szCs w:val="24"/>
        </w:rPr>
        <w:t xml:space="preserve"> </w:t>
      </w:r>
      <w:r w:rsidRPr="008F6664">
        <w:rPr>
          <w:rStyle w:val="cf11"/>
          <w:rFonts w:asciiTheme="minorHAnsi" w:hAnsiTheme="minorHAnsi" w:cstheme="minorHAnsi"/>
          <w:sz w:val="24"/>
          <w:szCs w:val="24"/>
        </w:rPr>
        <w:t>visits.</w:t>
      </w:r>
      <w:r w:rsidRPr="008F6664">
        <w:rPr>
          <w:rStyle w:val="cf01"/>
          <w:rFonts w:asciiTheme="minorHAnsi" w:hAnsiTheme="minorHAnsi" w:cstheme="minorHAnsi"/>
          <w:sz w:val="24"/>
          <w:szCs w:val="24"/>
        </w:rPr>
        <w:t>)</w:t>
      </w:r>
      <w:r w:rsidR="00E10EA2" w:rsidRPr="008F6664">
        <w:rPr>
          <w:rStyle w:val="cf01"/>
          <w:rFonts w:asciiTheme="minorHAnsi" w:hAnsiTheme="minorHAnsi" w:cstheme="minorHAnsi"/>
          <w:sz w:val="24"/>
          <w:szCs w:val="24"/>
        </w:rPr>
        <w:t xml:space="preserve"> </w:t>
      </w:r>
    </w:p>
    <w:p w14:paraId="705FEAC6" w14:textId="2993CCE9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Bekelman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DB,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Alen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McBryde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CF,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collaborative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health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2018;178:511.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Improvements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depression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fatigue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achieved,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failure–specific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health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status,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hospitalization,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shortness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breath.</w:t>
      </w:r>
      <w:r w:rsidRPr="008F6664">
        <w:rPr>
          <w:rFonts w:cstheme="minorHAnsi"/>
          <w:sz w:val="24"/>
          <w:szCs w:val="24"/>
        </w:rPr>
        <w:t>)</w:t>
      </w:r>
    </w:p>
    <w:p w14:paraId="2ABEA059" w14:textId="1454F30F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Feltner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Jones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Cene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CW,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interventions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readmission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meta-analysis.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2014;160:774.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Finds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evidence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supporting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home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visits,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multidisciplinary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clinics,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structured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telephone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support.</w:t>
      </w:r>
      <w:r w:rsidRPr="008F6664">
        <w:rPr>
          <w:rFonts w:cstheme="minorHAnsi"/>
          <w:sz w:val="24"/>
          <w:szCs w:val="24"/>
        </w:rPr>
        <w:t>)</w:t>
      </w:r>
    </w:p>
    <w:p w14:paraId="6E1A37E4" w14:textId="678CCE70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Liu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Curfman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trade-offs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focusing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mortality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benefit.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2018;178:455.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editorial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pointing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out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focusing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mortality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benefit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lead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to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decisions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inconsistent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with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patient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values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preference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late-stage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CHF.</w:t>
      </w:r>
      <w:r w:rsidRPr="008F6664">
        <w:rPr>
          <w:rFonts w:cstheme="minorHAnsi"/>
          <w:sz w:val="24"/>
          <w:szCs w:val="24"/>
        </w:rPr>
        <w:t>)</w:t>
      </w:r>
    </w:p>
    <w:p w14:paraId="7EDF238E" w14:textId="0BA4BEC2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sz w:val="24"/>
          <w:szCs w:val="24"/>
        </w:rPr>
        <w:t>Ollendorf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Sandu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Pearson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SD.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CardioMEMS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failure—effectiveness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value.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2016;176:1551.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critical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look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emerging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technology—a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wireless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transmitter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pulmonary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artery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pressure.</w:t>
      </w:r>
      <w:r w:rsidRPr="008F6664">
        <w:rPr>
          <w:rFonts w:cstheme="minorHAnsi"/>
          <w:sz w:val="24"/>
          <w:szCs w:val="24"/>
        </w:rPr>
        <w:t>)</w:t>
      </w:r>
    </w:p>
    <w:p w14:paraId="5163F6FF" w14:textId="7BD6DC03" w:rsidR="00B916B7" w:rsidRPr="008F6664" w:rsidRDefault="000A1DB2" w:rsidP="004D5CB3">
      <w:pPr>
        <w:widowControl w:val="0"/>
        <w:numPr>
          <w:ilvl w:val="0"/>
          <w:numId w:val="13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Romano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Edgington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BEAT-HF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Research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Group.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discharge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hospitalized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Effectiveness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Transition-Heart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(BEAT-HF)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JAMA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2016;176:310.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combination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coaching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calls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telemonitoring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did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not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readmission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rate.</w:t>
      </w:r>
      <w:r w:rsidRPr="008F6664">
        <w:rPr>
          <w:rFonts w:cstheme="minorHAnsi"/>
          <w:sz w:val="24"/>
          <w:szCs w:val="24"/>
        </w:rPr>
        <w:t>)</w:t>
      </w:r>
    </w:p>
    <w:p w14:paraId="03076A95" w14:textId="5301912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</w:t>
      </w:r>
      <w:r w:rsidR="00A44535" w:rsidRPr="008F6664">
        <w:rPr>
          <w:rFonts w:cstheme="minorHAnsi"/>
          <w:sz w:val="24"/>
          <w:szCs w:val="24"/>
        </w:rPr>
        <w:t>Ref-H2</w:t>
      </w:r>
      <w:r w:rsidRPr="008F6664">
        <w:rPr>
          <w:rFonts w:cstheme="minorHAnsi"/>
          <w:sz w:val="24"/>
          <w:szCs w:val="24"/>
        </w:rPr>
        <w:t>&gt;Recommendations</w:t>
      </w:r>
    </w:p>
    <w:p w14:paraId="74362DBF" w14:textId="22F55FE5" w:rsidR="00CA7FEB" w:rsidRPr="008F6664" w:rsidRDefault="00CA7FEB" w:rsidP="004D5CB3">
      <w:pPr>
        <w:pStyle w:val="ListParagraph"/>
        <w:widowControl w:val="0"/>
        <w:numPr>
          <w:ilvl w:val="0"/>
          <w:numId w:val="13"/>
        </w:numPr>
        <w:spacing w:after="0" w:line="480" w:lineRule="auto"/>
        <w:ind w:left="360"/>
        <w:rPr>
          <w:rFonts w:cstheme="minorHAnsi"/>
          <w:sz w:val="24"/>
          <w:szCs w:val="24"/>
        </w:rPr>
      </w:pPr>
      <w:r w:rsidRPr="008F6664">
        <w:rPr>
          <w:rFonts w:cstheme="minorHAnsi"/>
          <w:color w:val="333333"/>
          <w:sz w:val="24"/>
          <w:szCs w:val="24"/>
        </w:rPr>
        <w:t>Heidenreich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PA,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Bozkurt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B,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Aguilar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D,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et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al.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2022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AHA/ACC/HFSA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guideline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for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the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management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of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heart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failure: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report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of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the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American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College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of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Cardiology/American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Heart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Association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Joint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Committee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on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Clinical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Practice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Guidelines.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ascii="Tahoma" w:hAnsi="Tahoma" w:cs="Tahoma"/>
          <w:color w:val="333333"/>
          <w:sz w:val="24"/>
          <w:szCs w:val="24"/>
        </w:rPr>
        <w:t>﻿</w:t>
      </w:r>
      <w:r w:rsidR="008F6664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i/>
          <w:iCs/>
          <w:color w:val="333333"/>
          <w:sz w:val="24"/>
          <w:szCs w:val="24"/>
        </w:rPr>
        <w:t>Circulation</w:t>
      </w:r>
      <w:r w:rsidRPr="008F6664">
        <w:rPr>
          <w:rFonts w:cstheme="minorHAnsi"/>
          <w:color w:val="333333"/>
          <w:sz w:val="24"/>
          <w:szCs w:val="24"/>
        </w:rPr>
        <w:t>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Pr="008F6664">
        <w:rPr>
          <w:rFonts w:cstheme="minorHAnsi"/>
          <w:color w:val="333333"/>
          <w:sz w:val="24"/>
          <w:szCs w:val="24"/>
        </w:rPr>
        <w:t>2022;145(18):e895-e1032.</w:t>
      </w:r>
      <w:r w:rsidR="00E10EA2" w:rsidRPr="008F6664">
        <w:rPr>
          <w:rFonts w:cstheme="minorHAnsi"/>
          <w:color w:val="333333"/>
          <w:sz w:val="24"/>
          <w:szCs w:val="24"/>
        </w:rPr>
        <w:t xml:space="preserve"> </w:t>
      </w:r>
      <w:r w:rsidR="00394974" w:rsidRPr="008F6664">
        <w:rPr>
          <w:rFonts w:cstheme="minorHAnsi"/>
          <w:color w:val="333333"/>
          <w:sz w:val="24"/>
          <w:szCs w:val="24"/>
        </w:rPr>
        <w:t>(</w:t>
      </w:r>
      <w:r w:rsidR="00394974" w:rsidRPr="008F6664">
        <w:rPr>
          <w:rFonts w:cstheme="minorHAnsi"/>
          <w:i/>
          <w:iCs/>
          <w:color w:val="333333"/>
          <w:sz w:val="24"/>
          <w:szCs w:val="24"/>
        </w:rPr>
        <w:t>Updated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394974" w:rsidRPr="008F6664">
        <w:rPr>
          <w:rFonts w:cstheme="minorHAnsi"/>
          <w:i/>
          <w:iCs/>
          <w:color w:val="333333"/>
          <w:sz w:val="24"/>
          <w:szCs w:val="24"/>
        </w:rPr>
        <w:t>evidence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394974" w:rsidRPr="008F6664">
        <w:rPr>
          <w:rFonts w:cstheme="minorHAnsi"/>
          <w:i/>
          <w:iCs/>
          <w:color w:val="333333"/>
          <w:sz w:val="24"/>
          <w:szCs w:val="24"/>
        </w:rPr>
        <w:t>review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394974" w:rsidRPr="008F6664">
        <w:rPr>
          <w:rFonts w:cstheme="minorHAnsi"/>
          <w:i/>
          <w:iCs/>
          <w:color w:val="333333"/>
          <w:sz w:val="24"/>
          <w:szCs w:val="24"/>
        </w:rPr>
        <w:t>and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394974" w:rsidRPr="008F6664">
        <w:rPr>
          <w:rFonts w:cstheme="minorHAnsi"/>
          <w:i/>
          <w:iCs/>
          <w:color w:val="333333"/>
          <w:sz w:val="24"/>
          <w:szCs w:val="24"/>
        </w:rPr>
        <w:t>consensus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394974" w:rsidRPr="008F6664">
        <w:rPr>
          <w:rFonts w:cstheme="minorHAnsi"/>
          <w:i/>
          <w:iCs/>
          <w:color w:val="333333"/>
          <w:sz w:val="24"/>
          <w:szCs w:val="24"/>
        </w:rPr>
        <w:t>recommendations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394974" w:rsidRPr="008F6664">
        <w:rPr>
          <w:rFonts w:cstheme="minorHAnsi"/>
          <w:i/>
          <w:iCs/>
          <w:color w:val="333333"/>
          <w:sz w:val="24"/>
          <w:szCs w:val="24"/>
        </w:rPr>
        <w:t>from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394974" w:rsidRPr="008F6664">
        <w:rPr>
          <w:rFonts w:cstheme="minorHAnsi"/>
          <w:i/>
          <w:iCs/>
          <w:color w:val="333333"/>
          <w:sz w:val="24"/>
          <w:szCs w:val="24"/>
        </w:rPr>
        <w:t>the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394974" w:rsidRPr="008F6664">
        <w:rPr>
          <w:rFonts w:cstheme="minorHAnsi"/>
          <w:i/>
          <w:iCs/>
          <w:color w:val="333333"/>
          <w:sz w:val="24"/>
          <w:szCs w:val="24"/>
        </w:rPr>
        <w:t>US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394974" w:rsidRPr="008F6664">
        <w:rPr>
          <w:rFonts w:cstheme="minorHAnsi"/>
          <w:i/>
          <w:iCs/>
          <w:color w:val="333333"/>
          <w:sz w:val="24"/>
          <w:szCs w:val="24"/>
        </w:rPr>
        <w:t>Cardiology</w:t>
      </w:r>
      <w:r w:rsidR="00E10EA2" w:rsidRPr="008F6664">
        <w:rPr>
          <w:rFonts w:cstheme="minorHAnsi"/>
          <w:i/>
          <w:iCs/>
          <w:color w:val="333333"/>
          <w:sz w:val="24"/>
          <w:szCs w:val="24"/>
        </w:rPr>
        <w:t xml:space="preserve"> </w:t>
      </w:r>
      <w:r w:rsidR="00394974" w:rsidRPr="008F6664">
        <w:rPr>
          <w:rFonts w:cstheme="minorHAnsi"/>
          <w:i/>
          <w:iCs/>
          <w:color w:val="333333"/>
          <w:sz w:val="24"/>
          <w:szCs w:val="24"/>
        </w:rPr>
        <w:t>community</w:t>
      </w:r>
      <w:r w:rsidR="00394974" w:rsidRPr="008F6664">
        <w:rPr>
          <w:rFonts w:cstheme="minorHAnsi"/>
          <w:color w:val="333333"/>
          <w:sz w:val="24"/>
          <w:szCs w:val="24"/>
        </w:rPr>
        <w:t>.)</w:t>
      </w:r>
    </w:p>
    <w:p w14:paraId="4E71A632" w14:textId="63F64C43" w:rsidR="009D46F1" w:rsidRPr="008F6664" w:rsidRDefault="009D46F1" w:rsidP="004D5CB3">
      <w:pPr>
        <w:pStyle w:val="ListParagraph"/>
        <w:widowControl w:val="0"/>
        <w:numPr>
          <w:ilvl w:val="0"/>
          <w:numId w:val="13"/>
        </w:numPr>
        <w:shd w:val="clear" w:color="auto" w:fill="FFFFFF"/>
        <w:spacing w:after="0" w:line="480" w:lineRule="auto"/>
        <w:ind w:left="360"/>
        <w:rPr>
          <w:rFonts w:eastAsia="Times New Roman" w:cstheme="minorHAnsi"/>
          <w:color w:val="212121"/>
          <w:sz w:val="24"/>
          <w:szCs w:val="24"/>
        </w:rPr>
      </w:pPr>
      <w:r w:rsidRPr="008F6664">
        <w:rPr>
          <w:rFonts w:eastAsia="Times New Roman" w:cstheme="minorHAnsi"/>
          <w:color w:val="212121"/>
          <w:sz w:val="24"/>
          <w:szCs w:val="24"/>
        </w:rPr>
        <w:t>McDonagh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TA,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Metra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M,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Adamo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M,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al</w:t>
      </w:r>
      <w:r w:rsidR="00D85298" w:rsidRPr="008F6664">
        <w:rPr>
          <w:rFonts w:eastAsia="Times New Roman" w:cstheme="minorHAnsi"/>
          <w:color w:val="212121"/>
          <w:sz w:val="24"/>
          <w:szCs w:val="24"/>
        </w:rPr>
        <w:t>,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="00D85298" w:rsidRPr="008F6664">
        <w:rPr>
          <w:rFonts w:eastAsia="Times New Roman" w:cstheme="minorHAnsi"/>
          <w:color w:val="212121"/>
          <w:sz w:val="24"/>
          <w:szCs w:val="24"/>
        </w:rPr>
        <w:t>for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="00D85298" w:rsidRPr="008F6664">
        <w:rPr>
          <w:rFonts w:eastAsia="Times New Roman" w:cstheme="minorHAnsi"/>
          <w:color w:val="212121"/>
          <w:sz w:val="24"/>
          <w:szCs w:val="24"/>
        </w:rPr>
        <w:t>the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ESC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Scientific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Document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Group.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2021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ESC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Guidelines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for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the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diagnosis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and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treatment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of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acute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and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chronic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heart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failure.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proofErr w:type="spellStart"/>
      <w:r w:rsidRPr="008F6664">
        <w:rPr>
          <w:rFonts w:eastAsia="Times New Roman" w:cstheme="minorHAnsi"/>
          <w:color w:val="212121"/>
          <w:sz w:val="24"/>
          <w:szCs w:val="24"/>
        </w:rPr>
        <w:t>Eur</w:t>
      </w:r>
      <w:proofErr w:type="spellEnd"/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Heart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J.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2021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Sep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21;42(36):3599-3726.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Erratum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in: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proofErr w:type="spellStart"/>
      <w:r w:rsidRPr="008F6664">
        <w:rPr>
          <w:rFonts w:eastAsia="Times New Roman" w:cstheme="minorHAnsi"/>
          <w:color w:val="212121"/>
          <w:sz w:val="24"/>
          <w:szCs w:val="24"/>
        </w:rPr>
        <w:t>Eur</w:t>
      </w:r>
      <w:proofErr w:type="spellEnd"/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Heart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J.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2021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Dec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Pr="008F6664">
        <w:rPr>
          <w:rFonts w:eastAsia="Times New Roman" w:cstheme="minorHAnsi"/>
          <w:color w:val="212121"/>
          <w:sz w:val="24"/>
          <w:szCs w:val="24"/>
        </w:rPr>
        <w:t>21;42(48):4901.</w:t>
      </w:r>
      <w:r w:rsidR="00E10EA2" w:rsidRPr="008F6664">
        <w:rPr>
          <w:rFonts w:eastAsia="Times New Roman" w:cstheme="minorHAnsi"/>
          <w:color w:val="212121"/>
          <w:sz w:val="24"/>
          <w:szCs w:val="24"/>
        </w:rPr>
        <w:t xml:space="preserve"> </w:t>
      </w:r>
      <w:r w:rsidR="00D85298" w:rsidRPr="008F6664">
        <w:rPr>
          <w:rFonts w:eastAsia="Times New Roman" w:cstheme="minorHAnsi"/>
          <w:color w:val="212121"/>
          <w:sz w:val="24"/>
          <w:szCs w:val="24"/>
        </w:rPr>
        <w:lastRenderedPageBreak/>
        <w:t>(</w:t>
      </w:r>
      <w:r w:rsidR="00D85298" w:rsidRPr="008F6664">
        <w:rPr>
          <w:rFonts w:eastAsia="Times New Roman" w:cstheme="minorHAnsi"/>
          <w:i/>
          <w:iCs/>
          <w:color w:val="212121"/>
          <w:sz w:val="24"/>
          <w:szCs w:val="24"/>
        </w:rPr>
        <w:t>European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="00D85298" w:rsidRPr="008F6664">
        <w:rPr>
          <w:rFonts w:eastAsia="Times New Roman" w:cstheme="minorHAnsi"/>
          <w:i/>
          <w:iCs/>
          <w:color w:val="212121"/>
          <w:sz w:val="24"/>
          <w:szCs w:val="24"/>
        </w:rPr>
        <w:t>consensus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="00D85298" w:rsidRPr="008F6664">
        <w:rPr>
          <w:rFonts w:eastAsia="Times New Roman" w:cstheme="minorHAnsi"/>
          <w:i/>
          <w:iCs/>
          <w:color w:val="212121"/>
          <w:sz w:val="24"/>
          <w:szCs w:val="24"/>
        </w:rPr>
        <w:t>recommendations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="00D85298" w:rsidRPr="008F6664">
        <w:rPr>
          <w:rFonts w:eastAsia="Times New Roman" w:cstheme="minorHAnsi"/>
          <w:i/>
          <w:iCs/>
          <w:color w:val="212121"/>
          <w:sz w:val="24"/>
          <w:szCs w:val="24"/>
        </w:rPr>
        <w:t>and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="00D85298" w:rsidRPr="008F6664">
        <w:rPr>
          <w:rFonts w:eastAsia="Times New Roman" w:cstheme="minorHAnsi"/>
          <w:i/>
          <w:iCs/>
          <w:color w:val="212121"/>
          <w:sz w:val="24"/>
          <w:szCs w:val="24"/>
        </w:rPr>
        <w:t>supporting</w:t>
      </w:r>
      <w:r w:rsidR="00E10EA2" w:rsidRPr="008F6664">
        <w:rPr>
          <w:rFonts w:eastAsia="Times New Roman" w:cstheme="minorHAnsi"/>
          <w:i/>
          <w:iCs/>
          <w:color w:val="212121"/>
          <w:sz w:val="24"/>
          <w:szCs w:val="24"/>
        </w:rPr>
        <w:t xml:space="preserve"> </w:t>
      </w:r>
      <w:r w:rsidR="00D85298" w:rsidRPr="008F6664">
        <w:rPr>
          <w:rFonts w:eastAsia="Times New Roman" w:cstheme="minorHAnsi"/>
          <w:i/>
          <w:iCs/>
          <w:color w:val="212121"/>
          <w:sz w:val="24"/>
          <w:szCs w:val="24"/>
        </w:rPr>
        <w:t>evidence</w:t>
      </w:r>
      <w:r w:rsidR="00D85298" w:rsidRPr="008F6664">
        <w:rPr>
          <w:rFonts w:eastAsia="Times New Roman" w:cstheme="minorHAnsi"/>
          <w:color w:val="212121"/>
          <w:sz w:val="24"/>
          <w:szCs w:val="24"/>
        </w:rPr>
        <w:t>.)</w:t>
      </w:r>
    </w:p>
    <w:p w14:paraId="306AA806" w14:textId="77777777" w:rsidR="008F6664" w:rsidRDefault="008F6664" w:rsidP="004D5CB3">
      <w:pPr>
        <w:widowControl w:val="0"/>
        <w:spacing w:after="0" w:line="480" w:lineRule="auto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br w:type="page"/>
      </w:r>
    </w:p>
    <w:p w14:paraId="4EAF8071" w14:textId="446D4E89" w:rsidR="008017AF" w:rsidRPr="008F6664" w:rsidRDefault="008017AF" w:rsidP="004D5CB3">
      <w:pPr>
        <w:widowControl w:val="0"/>
        <w:spacing w:after="0" w:line="480" w:lineRule="auto"/>
        <w:rPr>
          <w:rFonts w:cstheme="minorHAnsi"/>
          <w:color w:val="000000" w:themeColor="text1"/>
          <w:sz w:val="24"/>
          <w:szCs w:val="24"/>
        </w:rPr>
      </w:pPr>
      <w:r w:rsidRPr="008F6664">
        <w:rPr>
          <w:rFonts w:cstheme="minorHAnsi"/>
          <w:color w:val="000000" w:themeColor="text1"/>
          <w:sz w:val="24"/>
          <w:szCs w:val="24"/>
        </w:rPr>
        <w:lastRenderedPageBreak/>
        <w:t>&lt;H1&gt;</w:t>
      </w:r>
      <w:r w:rsidR="00920E64" w:rsidRPr="008F6664">
        <w:rPr>
          <w:rFonts w:cstheme="minorHAnsi"/>
          <w:color w:val="000000" w:themeColor="text1"/>
          <w:sz w:val="24"/>
          <w:szCs w:val="24"/>
        </w:rPr>
        <w:t>Appendix</w:t>
      </w:r>
      <w:r w:rsidR="00E10EA2" w:rsidRPr="008F6664">
        <w:rPr>
          <w:rFonts w:cstheme="minorHAnsi"/>
          <w:color w:val="000000" w:themeColor="text1"/>
          <w:sz w:val="24"/>
          <w:szCs w:val="24"/>
        </w:rPr>
        <w:t xml:space="preserve"> </w:t>
      </w:r>
      <w:r w:rsidR="00920E64" w:rsidRPr="008F6664">
        <w:rPr>
          <w:rFonts w:cstheme="minorHAnsi"/>
          <w:color w:val="000000" w:themeColor="text1"/>
          <w:sz w:val="24"/>
          <w:szCs w:val="24"/>
        </w:rPr>
        <w:t>32-1</w:t>
      </w:r>
    </w:p>
    <w:p w14:paraId="3DDF4F69" w14:textId="648CC28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</w:t>
      </w:r>
      <w:r w:rsidR="008017AF" w:rsidRPr="008F6664">
        <w:rPr>
          <w:rFonts w:cstheme="minorHAnsi"/>
          <w:sz w:val="24"/>
          <w:szCs w:val="24"/>
        </w:rPr>
        <w:t>H2</w:t>
      </w:r>
      <w:r w:rsidRPr="008F6664">
        <w:rPr>
          <w:rFonts w:cstheme="minorHAnsi"/>
          <w:sz w:val="24"/>
          <w:szCs w:val="24"/>
        </w:rPr>
        <w:t>&gt;Managing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Disorders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Congestive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(1</w:t>
      </w:r>
      <w:r w:rsidR="00712639" w:rsidRPr="008F6664">
        <w:rPr>
          <w:rFonts w:cstheme="minorHAnsi"/>
          <w:sz w:val="24"/>
          <w:szCs w:val="24"/>
        </w:rPr>
        <w:t>–</w:t>
      </w:r>
      <w:r w:rsidRPr="008F6664">
        <w:rPr>
          <w:rFonts w:cstheme="minorHAnsi"/>
          <w:sz w:val="24"/>
          <w:szCs w:val="24"/>
        </w:rPr>
        <w:t>5)</w:t>
      </w:r>
    </w:p>
    <w:p w14:paraId="3AF63940" w14:textId="211E6B90" w:rsidR="00B916B7" w:rsidRPr="008F6664" w:rsidRDefault="00A2774D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&lt;CAU&gt;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Kurt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J.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0A1DB2" w:rsidRPr="008F6664">
        <w:rPr>
          <w:rFonts w:cstheme="minorHAnsi"/>
          <w:sz w:val="24"/>
          <w:szCs w:val="24"/>
        </w:rPr>
        <w:t>Pfeifer</w:t>
      </w:r>
    </w:p>
    <w:p w14:paraId="12FF1861" w14:textId="47F8E85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conjunction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resultant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remodeling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dysrhythmias.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dysrhythmic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exacerbated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consequence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angiotensin–aldosterone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axis.</w:t>
      </w:r>
    </w:p>
    <w:p w14:paraId="5F5709B1" w14:textId="7777777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&lt;H1&gt;Pathophysiology</w:t>
      </w:r>
    </w:p>
    <w:p w14:paraId="291BBDF1" w14:textId="001252B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cardiac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arrhythmia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begins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falls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4.0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mmol/L,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particularly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setting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digoxin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begins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appear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abnormalities,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beta-blockers,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calcium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channel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blockers).</w:t>
      </w:r>
    </w:p>
    <w:p w14:paraId="28529CF2" w14:textId="710BB070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&lt;H2&gt;Hypokalemia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</w:p>
    <w:p w14:paraId="045BB3F4" w14:textId="3DDBF0E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Both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reabsorption,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tubule,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absorption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place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exchange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Thiazide-induced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amount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induce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tubule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exchange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dysrhythmias,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strategy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maintaining,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replacing,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CHF.</w:t>
      </w:r>
    </w:p>
    <w:p w14:paraId="4D13486B" w14:textId="1373140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&lt;H2&gt;Hyperkalemia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</w:p>
    <w:p w14:paraId="77CE1439" w14:textId="4D00948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excretion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delivery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nephron,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cortical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collecting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tubule.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three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components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proximal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drug-induced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compromise.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management,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markedly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NSAID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secretion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(via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stimulatory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prostaglandins).</w:t>
      </w:r>
    </w:p>
    <w:p w14:paraId="37EAC95E" w14:textId="7A6717E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&lt;H1&gt;Prevention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Hypokalemia</w:t>
      </w:r>
    </w:p>
    <w:p w14:paraId="453BDBF6" w14:textId="60AEFD8B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Hypokalemia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impairs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myocardial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minimizing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simplest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adequate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Pharmacologic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available.</w:t>
      </w:r>
    </w:p>
    <w:p w14:paraId="24724AC7" w14:textId="570D9522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&lt;H2&gt;Dietary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Measures</w:t>
      </w:r>
    </w:p>
    <w:p w14:paraId="4FAB8909" w14:textId="743AB7F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Total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stores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average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3,500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mmol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proofErr w:type="spellStart"/>
      <w:r w:rsidRPr="008F6664">
        <w:rPr>
          <w:rFonts w:cstheme="minorHAnsi"/>
          <w:sz w:val="24"/>
          <w:szCs w:val="24"/>
        </w:rPr>
        <w:t>mEq</w:t>
      </w:r>
      <w:proofErr w:type="spellEnd"/>
      <w:r w:rsidRPr="008F6664">
        <w:rPr>
          <w:rFonts w:cstheme="minorHAnsi"/>
          <w:sz w:val="24"/>
          <w:szCs w:val="24"/>
        </w:rPr>
        <w:t>),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90%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intracellular.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3.6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5.0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mmol/L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necessarily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reflect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stores.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Minimum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,600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2,000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consume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large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quantities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fruits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vegetables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mmol/d.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urban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urban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blacks.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daily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diuretic-induced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estimated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mmol.</w:t>
      </w:r>
    </w:p>
    <w:p w14:paraId="02B508D2" w14:textId="73EF0896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Foods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considerable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opportunity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replenishment.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dried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mmol/100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g);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dried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dates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prunes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nuts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bran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cereals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wheat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germ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lima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beans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mmol/100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g);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fresh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fruits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vegetables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.2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mmol/100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g).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10-oz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glass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orange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pineapple</w:t>
      </w:r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grapefruit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juice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Tomato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juice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enhance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taste.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substitutes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about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12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chloride.</w:t>
      </w:r>
    </w:p>
    <w:p w14:paraId="76201F00" w14:textId="4AC8DA48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overlooked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reduce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excess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sodium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intake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tubule,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lost).</w:t>
      </w:r>
    </w:p>
    <w:p w14:paraId="4952447A" w14:textId="683836C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&lt;H2&gt;Concurrent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ARBs</w:t>
      </w:r>
    </w:p>
    <w:p w14:paraId="7419E870" w14:textId="5E43E78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achieve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blunting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aldosterone-induced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sodium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retention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wasting.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quite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variable,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hard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predict,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often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obviate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supplementation.</w:t>
      </w:r>
    </w:p>
    <w:p w14:paraId="20F71503" w14:textId="57DDD53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Potassium-Sparing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</w:p>
    <w:p w14:paraId="41EDE589" w14:textId="7B9AD5CC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i/>
          <w:sz w:val="24"/>
          <w:szCs w:val="24"/>
        </w:rPr>
        <w:t>Triamterene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amiloride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weak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conjunction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thiazide,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taken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Direct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spironolactone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eplerenone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eliminate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extreme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indicated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context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declining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diabetes;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serious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substantial.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warranted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adjunct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ARB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therapy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instances,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require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monitoring.</w:t>
      </w:r>
    </w:p>
    <w:p w14:paraId="5E8BA39E" w14:textId="3734A3C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</w:t>
      </w:r>
    </w:p>
    <w:p w14:paraId="2E10BEFD" w14:textId="57E101A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recommended.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preferred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replacement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chloride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chloride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volume-contraction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alkalosis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common.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provide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chloride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foods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phosphate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salt).</w:t>
      </w:r>
    </w:p>
    <w:p w14:paraId="537BBA8A" w14:textId="637DD6B9" w:rsidR="00B916B7" w:rsidRPr="008F6664" w:rsidRDefault="000A1DB2" w:rsidP="004D5CB3">
      <w:pPr>
        <w:widowControl w:val="0"/>
        <w:spacing w:after="0" w:line="480" w:lineRule="auto"/>
        <w:ind w:firstLine="720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Unless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declines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dangerous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&lt;2.5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mmol/L)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evidence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worrisome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dysrhythmia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develops,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replacement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accomplished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outpatient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basis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days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weeks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Long-term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difficult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sustain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inconvenience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gastrointestinal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(GI)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intolerance,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necessitating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potassium-sparing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(see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discussion).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rule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thumb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estimating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amount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replacement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0.3-mmol/L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normal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range.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number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formulations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available;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10-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20-mmol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mmol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maximum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Replacement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gradual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measured;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watched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avoid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formulations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context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potassium-sparing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drugs.</w:t>
      </w:r>
    </w:p>
    <w:p w14:paraId="4CB016AD" w14:textId="2A41756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&lt;H3&gt;Liquid,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Powder,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Effervescent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Formulations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KCL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Elixir,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K-Lyte,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K-Lyte/CL)</w:t>
      </w:r>
    </w:p>
    <w:p w14:paraId="1A62BCD2" w14:textId="04AF4218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chloride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elixir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inexpensive,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easy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swallow,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rapid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taste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disagreeable,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compromises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compliance.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10%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solution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liquid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contains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mEq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tablespoon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mL).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Some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find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unpalatable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mixed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fruit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juice.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gramStart"/>
      <w:r w:rsidRPr="008F6664">
        <w:rPr>
          <w:rFonts w:cstheme="minorHAnsi"/>
          <w:sz w:val="24"/>
          <w:szCs w:val="24"/>
        </w:rPr>
        <w:t>cost</w:t>
      </w:r>
      <w:proofErr w:type="gram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alternatives,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complain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taste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willing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reconsider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period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safety,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chloride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content,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ability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deliver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other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strongly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Citrus-flavored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effervescent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tablets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packets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powder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convenient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immediately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acting,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slightly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tasting;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elixir.</w:t>
      </w:r>
    </w:p>
    <w:p w14:paraId="58F29330" w14:textId="10414CC8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&lt;H3&gt;Wax-Matrix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Extended-Release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Tablets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Klotrix</w:t>
      </w:r>
      <w:proofErr w:type="spellEnd"/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Slow-K,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Kaon-Cl</w:t>
      </w:r>
      <w:proofErr w:type="spellEnd"/>
      <w:r w:rsidRPr="008F6664">
        <w:rPr>
          <w:rFonts w:cstheme="minorHAnsi"/>
          <w:sz w:val="24"/>
          <w:szCs w:val="24"/>
        </w:rPr>
        <w:t>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K-Tab)</w:t>
      </w:r>
    </w:p>
    <w:p w14:paraId="6D057C8A" w14:textId="75D4691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extended-release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tablet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disagreeable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taste,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better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convenience,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upset,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help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improve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compliance.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wax-matrix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tablets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relatively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inexpensive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easy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swallow;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however,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associated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mucosal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injury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bowel,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leading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bleeding,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small-bowel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ulcerations,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reports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stricture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perforation.</w:t>
      </w:r>
    </w:p>
    <w:p w14:paraId="0687ADC0" w14:textId="30981A6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&lt;H3&gt;Microencapsulated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Tablets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Micro-K,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K-Dur)</w:t>
      </w:r>
    </w:p>
    <w:p w14:paraId="1E215CB8" w14:textId="21ADD58A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This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expensive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&gt;10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times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elixir)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extended-release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formulation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similar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wax-matrix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tablets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advantages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significantly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erosions;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disintegrates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stomach.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Encapsulated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versions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microencapsulated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tendency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dissolve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well.</w:t>
      </w:r>
    </w:p>
    <w:p w14:paraId="00EEBAA4" w14:textId="1E1FBB12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&lt;H1&gt;Refractory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Hypokalemia</w:t>
      </w:r>
    </w:p>
    <w:p w14:paraId="617AD71B" w14:textId="35033580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Causes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include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hypomagnesemia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hyperaldosteronism</w:t>
      </w:r>
      <w:r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Magnesium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depletion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loop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diuretics,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occur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severe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foods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also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magnesium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recommended,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fresh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vegetables,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legumes,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nuts,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halibut.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Magnesium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MgCO</w:t>
      </w:r>
      <w:r w:rsidRPr="008F6664">
        <w:rPr>
          <w:rFonts w:cstheme="minorHAnsi"/>
          <w:sz w:val="24"/>
          <w:szCs w:val="24"/>
          <w:vertAlign w:val="subscript"/>
        </w:rPr>
        <w:t>3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MgCl</w:t>
      </w:r>
      <w:r w:rsidRPr="008F6664">
        <w:rPr>
          <w:rFonts w:cstheme="minorHAnsi"/>
          <w:sz w:val="24"/>
          <w:szCs w:val="24"/>
          <w:vertAlign w:val="subscript"/>
        </w:rPr>
        <w:t>2</w:t>
      </w:r>
      <w:r w:rsidRPr="008F6664">
        <w:rPr>
          <w:rFonts w:cstheme="minorHAnsi"/>
          <w:sz w:val="24"/>
          <w:szCs w:val="24"/>
        </w:rPr>
        <w:t>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prescribed;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enteric-coated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usually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bioavailability.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hyperaldosteronism,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despite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countered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spironolactone).</w:t>
      </w:r>
    </w:p>
    <w:p w14:paraId="409B031F" w14:textId="2A2E70BF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&lt;H1&gt;Prevention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</w:t>
      </w:r>
    </w:p>
    <w:p w14:paraId="15D3992D" w14:textId="7777777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&lt;H2&gt;Prevention</w:t>
      </w:r>
    </w:p>
    <w:p w14:paraId="71A80FD0" w14:textId="09AC011B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design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regimen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monitoring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principal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approaches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prevention.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insufficiency,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blockers;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antagonists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safe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spironolactone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safe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add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angiotensin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blockade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long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creatinine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substantially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creatinine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1.8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spironolactone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greater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Repeated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careful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patient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entire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regimen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nonprescription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needs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discontinue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previously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prescribed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NSAIDs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potassium-enhancing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herbal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preparations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(e.g.,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noni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juice,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alfalfa,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dandelion,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ginseng,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milkweed,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hawthorn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berries).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Frequent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determinations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BUN,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creatinine,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essential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during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when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increases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regimen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worsening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</w:p>
    <w:p w14:paraId="57738ECE" w14:textId="7777777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&lt;H2&gt;Treatment</w:t>
      </w:r>
    </w:p>
    <w:p w14:paraId="073A5293" w14:textId="085B69A6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All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contributing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supplements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stopped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cut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back.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Modest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elevations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serum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(up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5.5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mg/dL)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treated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dose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reduction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responsible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agents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correction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underlying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dysfunction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reversible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such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excessive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diuresis.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electrocardiogram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should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obtained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check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conduction-system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abnormalities,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especially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higher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levels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persons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known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conduction-system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disease.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Acutely,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Kayexalate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5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30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mg)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given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every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4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6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hours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necessary.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Chronic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Kayexalate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more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problematic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because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induces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diarrhea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mucosal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injury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to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tract.</w:t>
      </w:r>
    </w:p>
    <w:p w14:paraId="0F87B530" w14:textId="77777777" w:rsidR="004D5CB3" w:rsidRDefault="004D5CB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14:paraId="637E8DCB" w14:textId="19D15A73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lastRenderedPageBreak/>
        <w:t>&lt;</w:t>
      </w:r>
      <w:r w:rsidR="00E463DC" w:rsidRPr="008F6664">
        <w:rPr>
          <w:rFonts w:cstheme="minorHAnsi"/>
          <w:sz w:val="24"/>
          <w:szCs w:val="24"/>
        </w:rPr>
        <w:t>Ref-H1</w:t>
      </w:r>
      <w:r w:rsidRPr="008F6664">
        <w:rPr>
          <w:rFonts w:cstheme="minorHAnsi"/>
          <w:sz w:val="24"/>
          <w:szCs w:val="24"/>
        </w:rPr>
        <w:t>&gt;Annotated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Bibliography</w:t>
      </w:r>
    </w:p>
    <w:p w14:paraId="09128E06" w14:textId="0C42F0F8" w:rsidR="00B916B7" w:rsidRPr="008F6664" w:rsidRDefault="000A1DB2" w:rsidP="004D5CB3">
      <w:pPr>
        <w:widowControl w:val="0"/>
        <w:numPr>
          <w:ilvl w:val="0"/>
          <w:numId w:val="2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Cohn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JN,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Kowey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Whelton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PK,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guidelines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replacement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contemporary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review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National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Council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Clinical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Practice.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2000;160:2429.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Presents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consensus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guidelines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and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supporting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evidence;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48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references</w:t>
      </w:r>
      <w:r w:rsidRPr="008F6664">
        <w:rPr>
          <w:rFonts w:cstheme="minorHAnsi"/>
          <w:sz w:val="24"/>
          <w:szCs w:val="24"/>
        </w:rPr>
        <w:t>.)</w:t>
      </w:r>
    </w:p>
    <w:p w14:paraId="27DF3786" w14:textId="6CCBED85" w:rsidR="00B916B7" w:rsidRPr="008F6664" w:rsidRDefault="000A1DB2" w:rsidP="004D5CB3">
      <w:pPr>
        <w:widowControl w:val="0"/>
        <w:numPr>
          <w:ilvl w:val="0"/>
          <w:numId w:val="2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Gennari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FJ.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Hypokalemia.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1998;339:451.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excellent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review;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57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references</w:t>
      </w:r>
      <w:r w:rsidRPr="008F6664">
        <w:rPr>
          <w:rFonts w:cstheme="minorHAnsi"/>
          <w:sz w:val="24"/>
          <w:szCs w:val="24"/>
        </w:rPr>
        <w:t>.)</w:t>
      </w:r>
    </w:p>
    <w:p w14:paraId="3961E420" w14:textId="5765FD15" w:rsidR="00B916B7" w:rsidRPr="008F6664" w:rsidRDefault="000A1DB2" w:rsidP="004D5CB3">
      <w:pPr>
        <w:widowControl w:val="0"/>
        <w:numPr>
          <w:ilvl w:val="0"/>
          <w:numId w:val="2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Palmer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BF.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Managing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caused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inhibitors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renin–angiotensin–aldosterone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system.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2004;351:585.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practical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review;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54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references.</w:t>
      </w:r>
      <w:r w:rsidRPr="008F6664">
        <w:rPr>
          <w:rFonts w:cstheme="minorHAnsi"/>
          <w:sz w:val="24"/>
          <w:szCs w:val="24"/>
        </w:rPr>
        <w:t>)</w:t>
      </w:r>
    </w:p>
    <w:p w14:paraId="7B796E4C" w14:textId="1FDAA849" w:rsidR="00B916B7" w:rsidRPr="008F6664" w:rsidRDefault="000A1DB2" w:rsidP="004D5CB3">
      <w:pPr>
        <w:widowControl w:val="0"/>
        <w:numPr>
          <w:ilvl w:val="0"/>
          <w:numId w:val="2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Juurlink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DN,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Mamdani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MM,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DS,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Rates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hyperkalemia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after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publication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Randomized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Aldactone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Evaluation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Study.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Engl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J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2004;351:543.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There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has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been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marked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increase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in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rates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since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publication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Randomized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Aldactone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Evaluation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[RALES],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which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encouraged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use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of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spironolactone.</w:t>
      </w:r>
      <w:r w:rsidRPr="008F6664">
        <w:rPr>
          <w:rFonts w:cstheme="minorHAnsi"/>
          <w:sz w:val="24"/>
          <w:szCs w:val="24"/>
        </w:rPr>
        <w:t>)</w:t>
      </w:r>
    </w:p>
    <w:p w14:paraId="7C894F2B" w14:textId="409F742C" w:rsidR="00B916B7" w:rsidRPr="008F6664" w:rsidRDefault="000A1DB2" w:rsidP="004D5CB3">
      <w:pPr>
        <w:widowControl w:val="0"/>
        <w:numPr>
          <w:ilvl w:val="0"/>
          <w:numId w:val="21"/>
        </w:numPr>
        <w:spacing w:after="0" w:line="480" w:lineRule="auto"/>
        <w:ind w:left="357" w:hanging="357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Strom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Carson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Schinnar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Upper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gastrointestinal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tract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bleeding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oral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potassium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chloride.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Comparative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microencapsulated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wax-matrix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formulations.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1987;147:954.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(</w:t>
      </w:r>
      <w:r w:rsidRPr="008F6664">
        <w:rPr>
          <w:rFonts w:cstheme="minorHAnsi"/>
          <w:i/>
          <w:sz w:val="24"/>
          <w:szCs w:val="24"/>
        </w:rPr>
        <w:t>A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retrospective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cohort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study,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finding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that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the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relative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risk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was</w:t>
      </w:r>
      <w:r w:rsidR="00E10EA2" w:rsidRPr="008F6664">
        <w:rPr>
          <w:rFonts w:cstheme="minorHAnsi"/>
          <w:i/>
          <w:sz w:val="24"/>
          <w:szCs w:val="24"/>
        </w:rPr>
        <w:t xml:space="preserve"> </w:t>
      </w:r>
      <w:r w:rsidRPr="008F6664">
        <w:rPr>
          <w:rFonts w:cstheme="minorHAnsi"/>
          <w:i/>
          <w:sz w:val="24"/>
          <w:szCs w:val="24"/>
        </w:rPr>
        <w:t>0.67</w:t>
      </w:r>
      <w:r w:rsidRPr="008F6664">
        <w:rPr>
          <w:rFonts w:cstheme="minorHAnsi"/>
          <w:sz w:val="24"/>
          <w:szCs w:val="24"/>
        </w:rPr>
        <w:t>.)</w:t>
      </w:r>
    </w:p>
    <w:p w14:paraId="0B472BF0" w14:textId="77777777" w:rsidR="008F6664" w:rsidRDefault="008F6664" w:rsidP="004D5CB3">
      <w:pPr>
        <w:widowControl w:val="0"/>
        <w:spacing w:after="0" w:line="48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3AAF24AD" w14:textId="16490B6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b/>
          <w:sz w:val="24"/>
          <w:szCs w:val="24"/>
        </w:rPr>
        <w:lastRenderedPageBreak/>
        <w:t>Table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32-1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Probability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of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Congestive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Heart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Failure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within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4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Years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for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Women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Aged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45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to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94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Years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with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Coronary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Disease,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Hypertension,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or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b/>
          <w:sz w:val="24"/>
          <w:szCs w:val="24"/>
        </w:rPr>
        <w:t>Valvular</w:t>
      </w:r>
      <w:proofErr w:type="spellEnd"/>
      <w:r w:rsidR="00E10EA2" w:rsidRPr="008F6664">
        <w:rPr>
          <w:rFonts w:cstheme="minorHAnsi"/>
          <w:b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b/>
          <w:sz w:val="24"/>
          <w:szCs w:val="24"/>
        </w:rPr>
        <w:t>Disease</w:t>
      </w:r>
      <w:r w:rsidRPr="008F6664">
        <w:rPr>
          <w:rFonts w:cstheme="minorHAnsi"/>
          <w:b/>
          <w:i/>
          <w:sz w:val="24"/>
          <w:szCs w:val="24"/>
          <w:vertAlign w:val="superscript"/>
        </w:rPr>
        <w:t>a</w:t>
      </w:r>
      <w:proofErr w:type="spellEnd"/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236"/>
        <w:gridCol w:w="857"/>
        <w:gridCol w:w="701"/>
        <w:gridCol w:w="1439"/>
        <w:gridCol w:w="714"/>
        <w:gridCol w:w="857"/>
        <w:gridCol w:w="593"/>
        <w:gridCol w:w="1439"/>
        <w:gridCol w:w="580"/>
        <w:gridCol w:w="580"/>
        <w:gridCol w:w="580"/>
      </w:tblGrid>
      <w:tr w:rsidR="00B916B7" w:rsidRPr="008F6664" w14:paraId="75F49534" w14:textId="77777777">
        <w:tc>
          <w:tcPr>
            <w:tcW w:w="0" w:type="auto"/>
            <w:vMerge w:val="restart"/>
          </w:tcPr>
          <w:p w14:paraId="6C1EC4A8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Variables</w:t>
            </w:r>
          </w:p>
        </w:tc>
        <w:tc>
          <w:tcPr>
            <w:tcW w:w="0" w:type="auto"/>
            <w:gridSpan w:val="10"/>
          </w:tcPr>
          <w:p w14:paraId="736B49A1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Points</w:t>
            </w:r>
          </w:p>
        </w:tc>
      </w:tr>
      <w:tr w:rsidR="00B916B7" w:rsidRPr="008F6664" w14:paraId="4E22F02F" w14:textId="77777777">
        <w:tc>
          <w:tcPr>
            <w:tcW w:w="0" w:type="auto"/>
            <w:vMerge/>
          </w:tcPr>
          <w:p w14:paraId="430CE580" w14:textId="7777777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14:paraId="60CD31D8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3AFE1D36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+1</w:t>
            </w:r>
          </w:p>
        </w:tc>
        <w:tc>
          <w:tcPr>
            <w:tcW w:w="0" w:type="auto"/>
          </w:tcPr>
          <w:p w14:paraId="41B3701E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+2</w:t>
            </w:r>
          </w:p>
        </w:tc>
        <w:tc>
          <w:tcPr>
            <w:tcW w:w="0" w:type="auto"/>
          </w:tcPr>
          <w:p w14:paraId="1BE0FE06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+3</w:t>
            </w:r>
          </w:p>
        </w:tc>
        <w:tc>
          <w:tcPr>
            <w:tcW w:w="0" w:type="auto"/>
          </w:tcPr>
          <w:p w14:paraId="217DFED4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+4</w:t>
            </w:r>
          </w:p>
        </w:tc>
        <w:tc>
          <w:tcPr>
            <w:tcW w:w="0" w:type="auto"/>
          </w:tcPr>
          <w:p w14:paraId="79A5CBE6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+5</w:t>
            </w:r>
          </w:p>
        </w:tc>
        <w:tc>
          <w:tcPr>
            <w:tcW w:w="0" w:type="auto"/>
          </w:tcPr>
          <w:p w14:paraId="688C424B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+6</w:t>
            </w:r>
          </w:p>
        </w:tc>
        <w:tc>
          <w:tcPr>
            <w:tcW w:w="0" w:type="auto"/>
          </w:tcPr>
          <w:p w14:paraId="67D82E4E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+7</w:t>
            </w:r>
          </w:p>
        </w:tc>
        <w:tc>
          <w:tcPr>
            <w:tcW w:w="0" w:type="auto"/>
          </w:tcPr>
          <w:p w14:paraId="6B75583A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+8</w:t>
            </w:r>
          </w:p>
        </w:tc>
        <w:tc>
          <w:tcPr>
            <w:tcW w:w="0" w:type="auto"/>
          </w:tcPr>
          <w:p w14:paraId="0FC68682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+9</w:t>
            </w:r>
          </w:p>
        </w:tc>
      </w:tr>
      <w:tr w:rsidR="00B916B7" w:rsidRPr="008F6664" w14:paraId="088E60E8" w14:textId="77777777">
        <w:tc>
          <w:tcPr>
            <w:tcW w:w="0" w:type="auto"/>
          </w:tcPr>
          <w:p w14:paraId="2D651570" w14:textId="634CE11D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Age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(y)</w:t>
            </w:r>
          </w:p>
        </w:tc>
        <w:tc>
          <w:tcPr>
            <w:tcW w:w="0" w:type="auto"/>
          </w:tcPr>
          <w:p w14:paraId="19F445C7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45–49</w:t>
            </w:r>
          </w:p>
        </w:tc>
        <w:tc>
          <w:tcPr>
            <w:tcW w:w="0" w:type="auto"/>
          </w:tcPr>
          <w:p w14:paraId="4B259FD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50–54</w:t>
            </w:r>
          </w:p>
        </w:tc>
        <w:tc>
          <w:tcPr>
            <w:tcW w:w="0" w:type="auto"/>
          </w:tcPr>
          <w:p w14:paraId="7D71A59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55–59</w:t>
            </w:r>
          </w:p>
        </w:tc>
        <w:tc>
          <w:tcPr>
            <w:tcW w:w="0" w:type="auto"/>
          </w:tcPr>
          <w:p w14:paraId="0BEA6B53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60–64</w:t>
            </w:r>
          </w:p>
        </w:tc>
        <w:tc>
          <w:tcPr>
            <w:tcW w:w="0" w:type="auto"/>
          </w:tcPr>
          <w:p w14:paraId="3B23FE22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65–69</w:t>
            </w:r>
          </w:p>
        </w:tc>
        <w:tc>
          <w:tcPr>
            <w:tcW w:w="0" w:type="auto"/>
          </w:tcPr>
          <w:p w14:paraId="6ED933EB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70–74</w:t>
            </w:r>
          </w:p>
        </w:tc>
        <w:tc>
          <w:tcPr>
            <w:tcW w:w="0" w:type="auto"/>
          </w:tcPr>
          <w:p w14:paraId="1DA9A8D9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75–79</w:t>
            </w:r>
          </w:p>
        </w:tc>
        <w:tc>
          <w:tcPr>
            <w:tcW w:w="0" w:type="auto"/>
          </w:tcPr>
          <w:p w14:paraId="10BF44A8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80–84</w:t>
            </w:r>
          </w:p>
        </w:tc>
        <w:tc>
          <w:tcPr>
            <w:tcW w:w="0" w:type="auto"/>
          </w:tcPr>
          <w:p w14:paraId="14B9A0E0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85–89</w:t>
            </w:r>
          </w:p>
        </w:tc>
        <w:tc>
          <w:tcPr>
            <w:tcW w:w="0" w:type="auto"/>
          </w:tcPr>
          <w:p w14:paraId="305D5B90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90–94</w:t>
            </w:r>
          </w:p>
        </w:tc>
      </w:tr>
      <w:tr w:rsidR="00B916B7" w:rsidRPr="008F6664" w14:paraId="4EAD7521" w14:textId="77777777">
        <w:tc>
          <w:tcPr>
            <w:tcW w:w="0" w:type="auto"/>
          </w:tcPr>
          <w:p w14:paraId="59286398" w14:textId="17EF342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BMI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(kg/m</w:t>
            </w:r>
            <w:r w:rsidRPr="008F6664">
              <w:rPr>
                <w:rFonts w:cstheme="minorHAnsi"/>
                <w:sz w:val="24"/>
                <w:szCs w:val="24"/>
                <w:vertAlign w:val="superscript"/>
              </w:rPr>
              <w:t>2</w:t>
            </w:r>
            <w:r w:rsidRPr="008F6664"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</w:tcPr>
          <w:p w14:paraId="7D81AAB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&lt;21</w:t>
            </w:r>
          </w:p>
        </w:tc>
        <w:tc>
          <w:tcPr>
            <w:tcW w:w="0" w:type="auto"/>
          </w:tcPr>
          <w:p w14:paraId="727F08EB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21–25</w:t>
            </w:r>
          </w:p>
        </w:tc>
        <w:tc>
          <w:tcPr>
            <w:tcW w:w="0" w:type="auto"/>
          </w:tcPr>
          <w:p w14:paraId="0E860281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26–29</w:t>
            </w:r>
          </w:p>
        </w:tc>
        <w:tc>
          <w:tcPr>
            <w:tcW w:w="0" w:type="auto"/>
          </w:tcPr>
          <w:p w14:paraId="461ACE5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&gt;29</w:t>
            </w:r>
          </w:p>
        </w:tc>
        <w:tc>
          <w:tcPr>
            <w:tcW w:w="0" w:type="auto"/>
          </w:tcPr>
          <w:p w14:paraId="0D6A4097" w14:textId="0F57932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03C8CB0" w14:textId="2DB6294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DEE1FBD" w14:textId="405B1D6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34493C3" w14:textId="0284D01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8E594A7" w14:textId="3C30C97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A84AB52" w14:textId="36AEC24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46407B4C" w14:textId="77777777">
        <w:tc>
          <w:tcPr>
            <w:tcW w:w="0" w:type="auto"/>
          </w:tcPr>
          <w:p w14:paraId="6F735511" w14:textId="3C77C5AE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Systolic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blood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pressure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(mm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Hg)</w:t>
            </w:r>
          </w:p>
        </w:tc>
        <w:tc>
          <w:tcPr>
            <w:tcW w:w="0" w:type="auto"/>
          </w:tcPr>
          <w:p w14:paraId="3693647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&lt;140</w:t>
            </w:r>
          </w:p>
        </w:tc>
        <w:tc>
          <w:tcPr>
            <w:tcW w:w="0" w:type="auto"/>
          </w:tcPr>
          <w:p w14:paraId="4F81E34D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140–209</w:t>
            </w:r>
          </w:p>
        </w:tc>
        <w:tc>
          <w:tcPr>
            <w:tcW w:w="0" w:type="auto"/>
          </w:tcPr>
          <w:p w14:paraId="44F9D20C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&gt;209</w:t>
            </w:r>
          </w:p>
        </w:tc>
        <w:tc>
          <w:tcPr>
            <w:tcW w:w="0" w:type="auto"/>
          </w:tcPr>
          <w:p w14:paraId="3EFBDE5E" w14:textId="695F6CDD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F8E84FA" w14:textId="0CE0430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99059F0" w14:textId="12788790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1D73457" w14:textId="34F56A3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7FFB3AA" w14:textId="45F99893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79C543B" w14:textId="135F274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3581C3F" w14:textId="4471B903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4AE84536" w14:textId="77777777">
        <w:tc>
          <w:tcPr>
            <w:tcW w:w="0" w:type="auto"/>
          </w:tcPr>
          <w:p w14:paraId="32C6E75B" w14:textId="32593E4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Heart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rate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(bpm)</w:t>
            </w:r>
          </w:p>
        </w:tc>
        <w:tc>
          <w:tcPr>
            <w:tcW w:w="0" w:type="auto"/>
          </w:tcPr>
          <w:p w14:paraId="13A6523F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≤59</w:t>
            </w:r>
          </w:p>
        </w:tc>
        <w:tc>
          <w:tcPr>
            <w:tcW w:w="0" w:type="auto"/>
          </w:tcPr>
          <w:p w14:paraId="6EADF999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60–79</w:t>
            </w:r>
          </w:p>
        </w:tc>
        <w:tc>
          <w:tcPr>
            <w:tcW w:w="0" w:type="auto"/>
          </w:tcPr>
          <w:p w14:paraId="234D640F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80–104</w:t>
            </w:r>
          </w:p>
        </w:tc>
        <w:tc>
          <w:tcPr>
            <w:tcW w:w="0" w:type="auto"/>
          </w:tcPr>
          <w:p w14:paraId="6B04687E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&gt;104</w:t>
            </w:r>
          </w:p>
        </w:tc>
        <w:tc>
          <w:tcPr>
            <w:tcW w:w="0" w:type="auto"/>
          </w:tcPr>
          <w:p w14:paraId="232989D5" w14:textId="59D37E1B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B998520" w14:textId="2199BFBB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B94E0D0" w14:textId="225D2E5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9814A47" w14:textId="6BC6BAE8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00B60E8" w14:textId="41FD3C2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F917953" w14:textId="2AFAB21D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7B4AD10C" w14:textId="77777777">
        <w:tc>
          <w:tcPr>
            <w:tcW w:w="0" w:type="auto"/>
          </w:tcPr>
          <w:p w14:paraId="4BB3FD36" w14:textId="64FFA9EE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LVH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on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ECG</w:t>
            </w:r>
          </w:p>
        </w:tc>
        <w:tc>
          <w:tcPr>
            <w:tcW w:w="0" w:type="auto"/>
          </w:tcPr>
          <w:p w14:paraId="5305DD3A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304E765" w14:textId="6E8FD09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E2DC1B2" w14:textId="1E42D4D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C6C7F64" w14:textId="04EC837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95FDBDF" w14:textId="007D398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D82CADC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0DAD3364" w14:textId="5F142E08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8993228" w14:textId="2436C1C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8261687" w14:textId="63B4983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83B0566" w14:textId="223FE37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2AFF5C4C" w14:textId="77777777">
        <w:tc>
          <w:tcPr>
            <w:tcW w:w="0" w:type="auto"/>
          </w:tcPr>
          <w:p w14:paraId="0042C601" w14:textId="31BEFF15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Coronary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heart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disease</w:t>
            </w:r>
          </w:p>
        </w:tc>
        <w:tc>
          <w:tcPr>
            <w:tcW w:w="0" w:type="auto"/>
          </w:tcPr>
          <w:p w14:paraId="1CB2C598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115318A9" w14:textId="080677F8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BE5D559" w14:textId="7B3524DB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B369BE2" w14:textId="40D3D580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9072429" w14:textId="19B277B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2032ADD" w14:textId="6EA7E77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E901E6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9EB1F26" w14:textId="3A66E83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C16C474" w14:textId="18E6694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07B7333" w14:textId="5A62B67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0EC51C18" w14:textId="77777777">
        <w:tc>
          <w:tcPr>
            <w:tcW w:w="0" w:type="auto"/>
          </w:tcPr>
          <w:p w14:paraId="21849140" w14:textId="209D374E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Valve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disease</w:t>
            </w:r>
          </w:p>
        </w:tc>
        <w:tc>
          <w:tcPr>
            <w:tcW w:w="0" w:type="auto"/>
          </w:tcPr>
          <w:p w14:paraId="75C4FC38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210CE47C" w14:textId="17FDF67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6A63182" w14:textId="04E56F9B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0C5EE24" w14:textId="70F7332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44DB179" w14:textId="5672083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39E32FE" w14:textId="6FB2879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717116B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1B03F2DE" w14:textId="2F0882A0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188DC95" w14:textId="7487F4C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A8300DD" w14:textId="1EC6B9D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0D527DA2" w14:textId="77777777">
        <w:tc>
          <w:tcPr>
            <w:tcW w:w="0" w:type="auto"/>
          </w:tcPr>
          <w:p w14:paraId="3AD382D6" w14:textId="31C4D52C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Diabetes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(no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valve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lastRenderedPageBreak/>
              <w:t>disease)</w:t>
            </w:r>
          </w:p>
        </w:tc>
        <w:tc>
          <w:tcPr>
            <w:tcW w:w="0" w:type="auto"/>
          </w:tcPr>
          <w:p w14:paraId="5F4F1578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lastRenderedPageBreak/>
              <w:t>No</w:t>
            </w:r>
          </w:p>
        </w:tc>
        <w:tc>
          <w:tcPr>
            <w:tcW w:w="0" w:type="auto"/>
          </w:tcPr>
          <w:p w14:paraId="77F7929A" w14:textId="48D4E3B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FC0215E" w14:textId="2A2FF50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8CD0411" w14:textId="0CD83E2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C21CFD3" w14:textId="5ED51683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82EAEB7" w14:textId="2FCD903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1F16CE3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45EB021A" w14:textId="7C221B50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3BC7DC7" w14:textId="437ED90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1322F6E" w14:textId="7457C87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292C797F" w14:textId="77777777">
        <w:tc>
          <w:tcPr>
            <w:tcW w:w="0" w:type="auto"/>
          </w:tcPr>
          <w:p w14:paraId="30AA6E31" w14:textId="3834DA33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lastRenderedPageBreak/>
              <w:t>Diabetes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(valve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disease)</w:t>
            </w:r>
          </w:p>
        </w:tc>
        <w:tc>
          <w:tcPr>
            <w:tcW w:w="0" w:type="auto"/>
          </w:tcPr>
          <w:p w14:paraId="15522C70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0C7F87FA" w14:textId="66B2538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39039A5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1F002EC8" w14:textId="623C054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50F7F34" w14:textId="33A3C32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E8FD1D9" w14:textId="2C82456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E723126" w14:textId="1CAE180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DD444F0" w14:textId="5DDD801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36585A0" w14:textId="1586E1B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8C42E2E" w14:textId="728F207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3F7D3ABC" w14:textId="77777777">
        <w:tc>
          <w:tcPr>
            <w:tcW w:w="0" w:type="auto"/>
          </w:tcPr>
          <w:p w14:paraId="2A3DCE5C" w14:textId="77DE863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022755E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Points</w:t>
            </w:r>
          </w:p>
        </w:tc>
        <w:tc>
          <w:tcPr>
            <w:tcW w:w="0" w:type="auto"/>
          </w:tcPr>
          <w:p w14:paraId="64FD57BC" w14:textId="2ED0FE1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61BB72A" w14:textId="6A37E85D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4-Year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Probability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of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Congestive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Heart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Failure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(%)</w:t>
            </w:r>
          </w:p>
        </w:tc>
        <w:tc>
          <w:tcPr>
            <w:tcW w:w="0" w:type="auto"/>
          </w:tcPr>
          <w:p w14:paraId="504EA75D" w14:textId="22B1C00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4778435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Points</w:t>
            </w:r>
          </w:p>
        </w:tc>
        <w:tc>
          <w:tcPr>
            <w:tcW w:w="0" w:type="auto"/>
          </w:tcPr>
          <w:p w14:paraId="2817D4E6" w14:textId="181FD0E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54F47E8" w14:textId="5C6E1509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4-Year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Probability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of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Congestive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Heart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Failure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(%)</w:t>
            </w:r>
          </w:p>
        </w:tc>
        <w:tc>
          <w:tcPr>
            <w:tcW w:w="0" w:type="auto"/>
          </w:tcPr>
          <w:p w14:paraId="3D866CA4" w14:textId="179E5FB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902B5DA" w14:textId="31CB175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8076A14" w14:textId="574A79D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2971FA38" w14:textId="77777777">
        <w:tc>
          <w:tcPr>
            <w:tcW w:w="0" w:type="auto"/>
          </w:tcPr>
          <w:p w14:paraId="42432459" w14:textId="5F30C06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4D6534F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D46C388" w14:textId="6C535D4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EC81D5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&lt;1</w:t>
            </w:r>
          </w:p>
        </w:tc>
        <w:tc>
          <w:tcPr>
            <w:tcW w:w="0" w:type="auto"/>
          </w:tcPr>
          <w:p w14:paraId="4E1A396B" w14:textId="552E6FC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F199B28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19</w:t>
            </w:r>
          </w:p>
        </w:tc>
        <w:tc>
          <w:tcPr>
            <w:tcW w:w="0" w:type="auto"/>
          </w:tcPr>
          <w:p w14:paraId="74622CD6" w14:textId="71829F8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55F0FBD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5AEBCB8E" w14:textId="3B2EB20B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2ECF735" w14:textId="09712C3D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7D45FF4" w14:textId="55BAC44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14563736" w14:textId="77777777">
        <w:tc>
          <w:tcPr>
            <w:tcW w:w="0" w:type="auto"/>
          </w:tcPr>
          <w:p w14:paraId="14990373" w14:textId="7908A06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D2602BB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4643A35D" w14:textId="5AFE434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BDF020D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55E6957" w14:textId="67677C3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1FC066C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2C8F3294" w14:textId="0815352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C942D5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2B9C005B" w14:textId="30A4031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AC65ACF" w14:textId="1F17438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6967012" w14:textId="5A855D8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69024837" w14:textId="77777777">
        <w:tc>
          <w:tcPr>
            <w:tcW w:w="0" w:type="auto"/>
          </w:tcPr>
          <w:p w14:paraId="4A90CFD5" w14:textId="4962616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082079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07699382" w14:textId="5E3EB5C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84C946D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2CE70E43" w14:textId="26D18B6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71AF323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1FEE548B" w14:textId="4FDEF4D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52E0F4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21</w:t>
            </w:r>
          </w:p>
        </w:tc>
        <w:tc>
          <w:tcPr>
            <w:tcW w:w="0" w:type="auto"/>
          </w:tcPr>
          <w:p w14:paraId="230C9B71" w14:textId="3764D6CB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5B3FB91" w14:textId="3291040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4C6C862" w14:textId="0054A26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5A861C00" w14:textId="77777777">
        <w:tc>
          <w:tcPr>
            <w:tcW w:w="0" w:type="auto"/>
          </w:tcPr>
          <w:p w14:paraId="17996669" w14:textId="49E696F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2FA8A5B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109AB874" w14:textId="2E3B5EC0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AA2E321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75F02A2C" w14:textId="36AEB0C3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98EDB3D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187D7360" w14:textId="66BFE77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FBFF6E7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226FCB45" w14:textId="6B202DD3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5D5D741" w14:textId="4C8AF72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7AFB380" w14:textId="0A397F8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25EB2813" w14:textId="77777777">
        <w:tc>
          <w:tcPr>
            <w:tcW w:w="0" w:type="auto"/>
          </w:tcPr>
          <w:p w14:paraId="65ED186B" w14:textId="5ADEDD8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3CEBAB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13</w:t>
            </w:r>
          </w:p>
        </w:tc>
        <w:tc>
          <w:tcPr>
            <w:tcW w:w="0" w:type="auto"/>
          </w:tcPr>
          <w:p w14:paraId="3CDD7291" w14:textId="32E62CD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6810317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6E6037BC" w14:textId="4352D393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C4711D7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23</w:t>
            </w:r>
          </w:p>
        </w:tc>
        <w:tc>
          <w:tcPr>
            <w:tcW w:w="0" w:type="auto"/>
          </w:tcPr>
          <w:p w14:paraId="4D8470B2" w14:textId="5B8B935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CE445C9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0C562A28" w14:textId="149FF10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09BF701" w14:textId="56EF835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A5FBD39" w14:textId="3D8FB2D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50909FCE" w14:textId="77777777">
        <w:tc>
          <w:tcPr>
            <w:tcW w:w="0" w:type="auto"/>
          </w:tcPr>
          <w:p w14:paraId="496D17C0" w14:textId="4CCBFDED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934F91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0044C71E" w14:textId="48D94C8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99782C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7480943C" w14:textId="535ACD2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3C3B3C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05D42453" w14:textId="5D7D751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6822785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36</w:t>
            </w:r>
          </w:p>
        </w:tc>
        <w:tc>
          <w:tcPr>
            <w:tcW w:w="0" w:type="auto"/>
          </w:tcPr>
          <w:p w14:paraId="3A32E8F7" w14:textId="31029D7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E2028CA" w14:textId="4C60E14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2C9BE26" w14:textId="3BB07B2D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001DD7F5" w14:textId="77777777">
        <w:tc>
          <w:tcPr>
            <w:tcW w:w="0" w:type="auto"/>
          </w:tcPr>
          <w:p w14:paraId="574F802B" w14:textId="7C72414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FF4E5C3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15</w:t>
            </w:r>
          </w:p>
        </w:tc>
        <w:tc>
          <w:tcPr>
            <w:tcW w:w="0" w:type="auto"/>
          </w:tcPr>
          <w:p w14:paraId="111F3226" w14:textId="463EB853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4D39A2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74CD5C13" w14:textId="6F32344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5522EA1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3CD3955B" w14:textId="740C3F63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C1586BF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42</w:t>
            </w:r>
          </w:p>
        </w:tc>
        <w:tc>
          <w:tcPr>
            <w:tcW w:w="0" w:type="auto"/>
          </w:tcPr>
          <w:p w14:paraId="00DF1A31" w14:textId="14E8B0C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9FC8440" w14:textId="3DD286D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76A3271" w14:textId="508C3AC0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00FA33F4" w14:textId="77777777">
        <w:tc>
          <w:tcPr>
            <w:tcW w:w="0" w:type="auto"/>
          </w:tcPr>
          <w:p w14:paraId="13F284F5" w14:textId="2EB6C49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9E37243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05A35296" w14:textId="34A1DEA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5A3ECCD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5CC06A09" w14:textId="40E887A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CB0B4E2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0" w:type="auto"/>
          </w:tcPr>
          <w:p w14:paraId="0218253C" w14:textId="33A93F0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3592E2F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48</w:t>
            </w:r>
          </w:p>
        </w:tc>
        <w:tc>
          <w:tcPr>
            <w:tcW w:w="0" w:type="auto"/>
          </w:tcPr>
          <w:p w14:paraId="3F4DB48B" w14:textId="7EE4BBB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313FF75" w14:textId="2801A40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13BDF81" w14:textId="61FEB73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62154A0B" w14:textId="77777777">
        <w:tc>
          <w:tcPr>
            <w:tcW w:w="0" w:type="auto"/>
          </w:tcPr>
          <w:p w14:paraId="19A7D42F" w14:textId="03C7EA4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683DFEC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17</w:t>
            </w:r>
          </w:p>
        </w:tc>
        <w:tc>
          <w:tcPr>
            <w:tcW w:w="0" w:type="auto"/>
          </w:tcPr>
          <w:p w14:paraId="1C3245B4" w14:textId="2772DD0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FA8C7D5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19070E1F" w14:textId="7C969428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EB589A3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0" w:type="auto"/>
          </w:tcPr>
          <w:p w14:paraId="556E0BE7" w14:textId="37BEC65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9CB8703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54</w:t>
            </w:r>
          </w:p>
        </w:tc>
        <w:tc>
          <w:tcPr>
            <w:tcW w:w="0" w:type="auto"/>
          </w:tcPr>
          <w:p w14:paraId="10078617" w14:textId="2CCB71D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BAFC78C" w14:textId="13DAF91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186F942" w14:textId="52935CE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0C7E3512" w14:textId="77777777">
        <w:tc>
          <w:tcPr>
            <w:tcW w:w="0" w:type="auto"/>
          </w:tcPr>
          <w:p w14:paraId="65C66594" w14:textId="7A5FA018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733D9F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6B3D0A6E" w14:textId="418DAFE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FC5FEEC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09D15903" w14:textId="73A316F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F508130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28</w:t>
            </w:r>
          </w:p>
        </w:tc>
        <w:tc>
          <w:tcPr>
            <w:tcW w:w="0" w:type="auto"/>
          </w:tcPr>
          <w:p w14:paraId="0E78D1A7" w14:textId="52B6372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C0FA485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60</w:t>
            </w:r>
          </w:p>
        </w:tc>
        <w:tc>
          <w:tcPr>
            <w:tcW w:w="0" w:type="auto"/>
          </w:tcPr>
          <w:p w14:paraId="0F276CA5" w14:textId="336F09EB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67F9FC0" w14:textId="45DC570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920703B" w14:textId="3103C5D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60C69867" w14:textId="4E07BEE2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i/>
          <w:sz w:val="24"/>
          <w:szCs w:val="24"/>
          <w:vertAlign w:val="superscript"/>
        </w:rPr>
        <w:t>a</w:t>
      </w:r>
      <w:r w:rsidRPr="008F6664">
        <w:rPr>
          <w:rFonts w:cstheme="minorHAnsi"/>
          <w:sz w:val="24"/>
          <w:szCs w:val="24"/>
        </w:rPr>
        <w:t>Excludes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cardiomegaly.</w:t>
      </w:r>
    </w:p>
    <w:p w14:paraId="3DD18F58" w14:textId="065126D8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BMI,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body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mass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index;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LVH,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ECG,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electrocardiogram.</w:t>
      </w:r>
    </w:p>
    <w:p w14:paraId="2B74FA56" w14:textId="6A5AB69E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Kannel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WB,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Agostino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RB,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Silbershatz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Profile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estimating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lastRenderedPageBreak/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1999;1591):1197–1204.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doi</w:t>
      </w:r>
      <w:proofErr w:type="spellEnd"/>
      <w:r w:rsidRPr="008F6664">
        <w:rPr>
          <w:rFonts w:cstheme="minorHAnsi"/>
          <w:sz w:val="24"/>
          <w:szCs w:val="24"/>
        </w:rPr>
        <w:t>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10.1001/archinte.159.11.1197.</w:t>
      </w:r>
    </w:p>
    <w:p w14:paraId="19AEF321" w14:textId="77777777" w:rsidR="008F6664" w:rsidRDefault="008F6664" w:rsidP="004D5CB3">
      <w:pPr>
        <w:widowControl w:val="0"/>
        <w:spacing w:after="0" w:line="480" w:lineRule="auto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br w:type="page"/>
      </w:r>
    </w:p>
    <w:p w14:paraId="41B48724" w14:textId="20C75259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b/>
          <w:sz w:val="24"/>
          <w:szCs w:val="24"/>
        </w:rPr>
        <w:lastRenderedPageBreak/>
        <w:t>Table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32-2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Probability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of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Congestive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Heart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Failure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within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4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Years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for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Men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Aged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45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to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94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Years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with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Coronary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Disease,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Hypertension,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r w:rsidRPr="008F6664">
        <w:rPr>
          <w:rFonts w:cstheme="minorHAnsi"/>
          <w:b/>
          <w:sz w:val="24"/>
          <w:szCs w:val="24"/>
        </w:rPr>
        <w:t>or</w:t>
      </w:r>
      <w:r w:rsidR="00E10EA2" w:rsidRPr="008F6664">
        <w:rPr>
          <w:rFonts w:cstheme="minorHAnsi"/>
          <w:b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b/>
          <w:sz w:val="24"/>
          <w:szCs w:val="24"/>
        </w:rPr>
        <w:t>Valvular</w:t>
      </w:r>
      <w:proofErr w:type="spellEnd"/>
      <w:r w:rsidR="00E10EA2" w:rsidRPr="008F6664">
        <w:rPr>
          <w:rFonts w:cstheme="minorHAnsi"/>
          <w:b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b/>
          <w:sz w:val="24"/>
          <w:szCs w:val="24"/>
        </w:rPr>
        <w:t>Disease</w:t>
      </w:r>
      <w:r w:rsidRPr="008F6664">
        <w:rPr>
          <w:rFonts w:cstheme="minorHAnsi"/>
          <w:b/>
          <w:i/>
          <w:sz w:val="24"/>
          <w:szCs w:val="24"/>
          <w:vertAlign w:val="superscript"/>
        </w:rPr>
        <w:t>a</w:t>
      </w:r>
      <w:proofErr w:type="spellEnd"/>
    </w:p>
    <w:tbl>
      <w:tblPr>
        <w:tblW w:w="5000" w:type="pct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  <w:insideH w:val="single" w:sz="0" w:space="0" w:color="auto"/>
          <w:insideV w:val="single" w:sz="0" w:space="0" w:color="auto"/>
        </w:tblBorders>
        <w:tblLook w:val="04A0" w:firstRow="1" w:lastRow="0" w:firstColumn="1" w:lastColumn="0" w:noHBand="0" w:noVBand="1"/>
      </w:tblPr>
      <w:tblGrid>
        <w:gridCol w:w="1213"/>
        <w:gridCol w:w="857"/>
        <w:gridCol w:w="1397"/>
        <w:gridCol w:w="698"/>
        <w:gridCol w:w="698"/>
        <w:gridCol w:w="858"/>
        <w:gridCol w:w="713"/>
        <w:gridCol w:w="1397"/>
        <w:gridCol w:w="577"/>
        <w:gridCol w:w="591"/>
        <w:gridCol w:w="577"/>
      </w:tblGrid>
      <w:tr w:rsidR="00B916B7" w:rsidRPr="008F6664" w14:paraId="3B323985" w14:textId="77777777">
        <w:tc>
          <w:tcPr>
            <w:tcW w:w="0" w:type="auto"/>
            <w:vMerge w:val="restart"/>
          </w:tcPr>
          <w:p w14:paraId="45B13802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Variables</w:t>
            </w:r>
          </w:p>
        </w:tc>
        <w:tc>
          <w:tcPr>
            <w:tcW w:w="0" w:type="auto"/>
            <w:gridSpan w:val="10"/>
          </w:tcPr>
          <w:p w14:paraId="3ABE8CF4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Points</w:t>
            </w:r>
          </w:p>
        </w:tc>
      </w:tr>
      <w:tr w:rsidR="00B916B7" w:rsidRPr="008F6664" w14:paraId="2C844D47" w14:textId="77777777">
        <w:tc>
          <w:tcPr>
            <w:tcW w:w="0" w:type="auto"/>
            <w:vMerge/>
          </w:tcPr>
          <w:p w14:paraId="10D564BB" w14:textId="7777777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0" w:type="auto"/>
          </w:tcPr>
          <w:p w14:paraId="6586235D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0</w:t>
            </w:r>
          </w:p>
        </w:tc>
        <w:tc>
          <w:tcPr>
            <w:tcW w:w="0" w:type="auto"/>
          </w:tcPr>
          <w:p w14:paraId="660780EC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+1</w:t>
            </w:r>
          </w:p>
        </w:tc>
        <w:tc>
          <w:tcPr>
            <w:tcW w:w="0" w:type="auto"/>
          </w:tcPr>
          <w:p w14:paraId="48E9CB48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+2</w:t>
            </w:r>
          </w:p>
        </w:tc>
        <w:tc>
          <w:tcPr>
            <w:tcW w:w="0" w:type="auto"/>
          </w:tcPr>
          <w:p w14:paraId="4C285210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+3</w:t>
            </w:r>
          </w:p>
        </w:tc>
        <w:tc>
          <w:tcPr>
            <w:tcW w:w="0" w:type="auto"/>
          </w:tcPr>
          <w:p w14:paraId="41E0FF89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+4</w:t>
            </w:r>
          </w:p>
        </w:tc>
        <w:tc>
          <w:tcPr>
            <w:tcW w:w="0" w:type="auto"/>
          </w:tcPr>
          <w:p w14:paraId="6FB80ECC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+5</w:t>
            </w:r>
          </w:p>
        </w:tc>
        <w:tc>
          <w:tcPr>
            <w:tcW w:w="0" w:type="auto"/>
          </w:tcPr>
          <w:p w14:paraId="031C94C2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+6</w:t>
            </w:r>
          </w:p>
        </w:tc>
        <w:tc>
          <w:tcPr>
            <w:tcW w:w="0" w:type="auto"/>
          </w:tcPr>
          <w:p w14:paraId="7A8398A3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+7</w:t>
            </w:r>
          </w:p>
        </w:tc>
        <w:tc>
          <w:tcPr>
            <w:tcW w:w="0" w:type="auto"/>
          </w:tcPr>
          <w:p w14:paraId="25838DF8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+8</w:t>
            </w:r>
          </w:p>
        </w:tc>
        <w:tc>
          <w:tcPr>
            <w:tcW w:w="0" w:type="auto"/>
          </w:tcPr>
          <w:p w14:paraId="42EA2B1A" w14:textId="77777777" w:rsidR="00B916B7" w:rsidRPr="008F6664" w:rsidRDefault="00920E64" w:rsidP="004D5CB3">
            <w:pPr>
              <w:widowControl w:val="0"/>
              <w:spacing w:after="0" w:line="480" w:lineRule="auto"/>
              <w:rPr>
                <w:rFonts w:cstheme="minorHAnsi"/>
                <w:b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+9</w:t>
            </w:r>
          </w:p>
        </w:tc>
      </w:tr>
      <w:tr w:rsidR="00B916B7" w:rsidRPr="008F6664" w14:paraId="468923BD" w14:textId="77777777">
        <w:tc>
          <w:tcPr>
            <w:tcW w:w="0" w:type="auto"/>
          </w:tcPr>
          <w:p w14:paraId="6A95658C" w14:textId="70E7E0E0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Age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(y)</w:t>
            </w:r>
          </w:p>
        </w:tc>
        <w:tc>
          <w:tcPr>
            <w:tcW w:w="0" w:type="auto"/>
          </w:tcPr>
          <w:p w14:paraId="0065940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45–49</w:t>
            </w:r>
          </w:p>
        </w:tc>
        <w:tc>
          <w:tcPr>
            <w:tcW w:w="0" w:type="auto"/>
          </w:tcPr>
          <w:p w14:paraId="53EBFCFF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50–54</w:t>
            </w:r>
          </w:p>
        </w:tc>
        <w:tc>
          <w:tcPr>
            <w:tcW w:w="0" w:type="auto"/>
          </w:tcPr>
          <w:p w14:paraId="1F55AE8A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55–59</w:t>
            </w:r>
          </w:p>
        </w:tc>
        <w:tc>
          <w:tcPr>
            <w:tcW w:w="0" w:type="auto"/>
          </w:tcPr>
          <w:p w14:paraId="3515953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60–64</w:t>
            </w:r>
          </w:p>
        </w:tc>
        <w:tc>
          <w:tcPr>
            <w:tcW w:w="0" w:type="auto"/>
          </w:tcPr>
          <w:p w14:paraId="180A117C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65–69</w:t>
            </w:r>
          </w:p>
        </w:tc>
        <w:tc>
          <w:tcPr>
            <w:tcW w:w="0" w:type="auto"/>
          </w:tcPr>
          <w:p w14:paraId="554D85DB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70–74</w:t>
            </w:r>
          </w:p>
        </w:tc>
        <w:tc>
          <w:tcPr>
            <w:tcW w:w="0" w:type="auto"/>
          </w:tcPr>
          <w:p w14:paraId="1A150B29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75–79</w:t>
            </w:r>
          </w:p>
        </w:tc>
        <w:tc>
          <w:tcPr>
            <w:tcW w:w="0" w:type="auto"/>
          </w:tcPr>
          <w:p w14:paraId="3459ED40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80–84</w:t>
            </w:r>
          </w:p>
        </w:tc>
        <w:tc>
          <w:tcPr>
            <w:tcW w:w="0" w:type="auto"/>
          </w:tcPr>
          <w:p w14:paraId="78EF836B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85–89</w:t>
            </w:r>
          </w:p>
        </w:tc>
        <w:tc>
          <w:tcPr>
            <w:tcW w:w="0" w:type="auto"/>
          </w:tcPr>
          <w:p w14:paraId="1791918A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90–94</w:t>
            </w:r>
          </w:p>
        </w:tc>
      </w:tr>
      <w:tr w:rsidR="00B916B7" w:rsidRPr="008F6664" w14:paraId="39F60B70" w14:textId="77777777">
        <w:tc>
          <w:tcPr>
            <w:tcW w:w="0" w:type="auto"/>
          </w:tcPr>
          <w:p w14:paraId="162CE3E0" w14:textId="379A181C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Systolic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blood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pressure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(mm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Hg)</w:t>
            </w:r>
          </w:p>
        </w:tc>
        <w:tc>
          <w:tcPr>
            <w:tcW w:w="0" w:type="auto"/>
          </w:tcPr>
          <w:p w14:paraId="532ED68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&lt;120</w:t>
            </w:r>
          </w:p>
        </w:tc>
        <w:tc>
          <w:tcPr>
            <w:tcW w:w="0" w:type="auto"/>
          </w:tcPr>
          <w:p w14:paraId="46E8BDD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120–139</w:t>
            </w:r>
          </w:p>
        </w:tc>
        <w:tc>
          <w:tcPr>
            <w:tcW w:w="0" w:type="auto"/>
          </w:tcPr>
          <w:p w14:paraId="69C73E1D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140–169</w:t>
            </w:r>
          </w:p>
        </w:tc>
        <w:tc>
          <w:tcPr>
            <w:tcW w:w="0" w:type="auto"/>
          </w:tcPr>
          <w:p w14:paraId="1BA6BF0C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170–189</w:t>
            </w:r>
          </w:p>
        </w:tc>
        <w:tc>
          <w:tcPr>
            <w:tcW w:w="0" w:type="auto"/>
          </w:tcPr>
          <w:p w14:paraId="66FBE109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190–219</w:t>
            </w:r>
          </w:p>
        </w:tc>
        <w:tc>
          <w:tcPr>
            <w:tcW w:w="0" w:type="auto"/>
          </w:tcPr>
          <w:p w14:paraId="67F5008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&gt;219</w:t>
            </w:r>
          </w:p>
        </w:tc>
        <w:tc>
          <w:tcPr>
            <w:tcW w:w="0" w:type="auto"/>
          </w:tcPr>
          <w:p w14:paraId="3D21B786" w14:textId="0E9BFF1D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18A54EA" w14:textId="1196A83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2E8688E" w14:textId="5BBF438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8FFD75D" w14:textId="538E892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044724EA" w14:textId="77777777">
        <w:tc>
          <w:tcPr>
            <w:tcW w:w="0" w:type="auto"/>
          </w:tcPr>
          <w:p w14:paraId="2F219CCF" w14:textId="5EB4748F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Heart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rate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(bpm)</w:t>
            </w:r>
          </w:p>
        </w:tc>
        <w:tc>
          <w:tcPr>
            <w:tcW w:w="0" w:type="auto"/>
          </w:tcPr>
          <w:p w14:paraId="378971DD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&lt;55</w:t>
            </w:r>
          </w:p>
        </w:tc>
        <w:tc>
          <w:tcPr>
            <w:tcW w:w="0" w:type="auto"/>
          </w:tcPr>
          <w:p w14:paraId="2EE1FBC2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55–64</w:t>
            </w:r>
          </w:p>
        </w:tc>
        <w:tc>
          <w:tcPr>
            <w:tcW w:w="0" w:type="auto"/>
          </w:tcPr>
          <w:p w14:paraId="2E841E77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65–79</w:t>
            </w:r>
          </w:p>
        </w:tc>
        <w:tc>
          <w:tcPr>
            <w:tcW w:w="0" w:type="auto"/>
          </w:tcPr>
          <w:p w14:paraId="1D917EAB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80–89</w:t>
            </w:r>
          </w:p>
        </w:tc>
        <w:tc>
          <w:tcPr>
            <w:tcW w:w="0" w:type="auto"/>
          </w:tcPr>
          <w:p w14:paraId="71B52BE0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90–104</w:t>
            </w:r>
          </w:p>
        </w:tc>
        <w:tc>
          <w:tcPr>
            <w:tcW w:w="0" w:type="auto"/>
          </w:tcPr>
          <w:p w14:paraId="4E6134B3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&gt;104</w:t>
            </w:r>
          </w:p>
        </w:tc>
        <w:tc>
          <w:tcPr>
            <w:tcW w:w="0" w:type="auto"/>
          </w:tcPr>
          <w:p w14:paraId="022F887A" w14:textId="1E317C3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49374CD" w14:textId="6B76D69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7F4DD6D" w14:textId="4912664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7DF803A" w14:textId="61EB418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205C0CD2" w14:textId="77777777">
        <w:tc>
          <w:tcPr>
            <w:tcW w:w="0" w:type="auto"/>
          </w:tcPr>
          <w:p w14:paraId="385FD171" w14:textId="4245F608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LVH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on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ECG</w:t>
            </w:r>
          </w:p>
        </w:tc>
        <w:tc>
          <w:tcPr>
            <w:tcW w:w="0" w:type="auto"/>
          </w:tcPr>
          <w:p w14:paraId="4EF2AAE0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4E923083" w14:textId="193EDD8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95BE2F6" w14:textId="1BC5179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51EDB3F" w14:textId="7327321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BCDDE98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23E15DD7" w14:textId="41B91FE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7D9B4E2" w14:textId="7608C2E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5FD0949" w14:textId="4929A1F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759FE6D" w14:textId="5D371B0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2826B52" w14:textId="2614D26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251F3951" w14:textId="77777777">
        <w:tc>
          <w:tcPr>
            <w:tcW w:w="0" w:type="auto"/>
          </w:tcPr>
          <w:p w14:paraId="06649A93" w14:textId="7C4524D4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Coronary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heart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disease</w:t>
            </w:r>
          </w:p>
        </w:tc>
        <w:tc>
          <w:tcPr>
            <w:tcW w:w="0" w:type="auto"/>
          </w:tcPr>
          <w:p w14:paraId="5C8ABB6A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5144AC52" w14:textId="07D7B03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293A552" w14:textId="7890648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53A2B56" w14:textId="566C94F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39D2EFA" w14:textId="1E9C659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01FF127" w14:textId="70F1DD6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473582F" w14:textId="09C7447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80AD5F3" w14:textId="3C9B05F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2BE7AB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10764AC6" w14:textId="2240A20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2C726E95" w14:textId="77777777">
        <w:tc>
          <w:tcPr>
            <w:tcW w:w="0" w:type="auto"/>
          </w:tcPr>
          <w:p w14:paraId="39E6926C" w14:textId="1A5A00BF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Valve</w:t>
            </w:r>
            <w:r w:rsidR="00E10EA2" w:rsidRPr="008F6664">
              <w:rPr>
                <w:rFonts w:cstheme="minorHAnsi"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sz w:val="24"/>
                <w:szCs w:val="24"/>
              </w:rPr>
              <w:t>disease</w:t>
            </w:r>
          </w:p>
        </w:tc>
        <w:tc>
          <w:tcPr>
            <w:tcW w:w="0" w:type="auto"/>
          </w:tcPr>
          <w:p w14:paraId="5D8C035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5F68ECBB" w14:textId="2495DE4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74EB0C0" w14:textId="247E53C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0DFA865" w14:textId="1D606298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F4BDAB9" w14:textId="15B3134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C12AF3E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33D9C02B" w14:textId="11F724C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3ADFD4C" w14:textId="514B5AB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4DB37FC" w14:textId="52E3BF3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8FF7D2F" w14:textId="062BD603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7BDED256" w14:textId="77777777">
        <w:tc>
          <w:tcPr>
            <w:tcW w:w="0" w:type="auto"/>
          </w:tcPr>
          <w:p w14:paraId="3D09234B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Diabetes</w:t>
            </w:r>
          </w:p>
        </w:tc>
        <w:tc>
          <w:tcPr>
            <w:tcW w:w="0" w:type="auto"/>
          </w:tcPr>
          <w:p w14:paraId="229BD3EF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No</w:t>
            </w:r>
          </w:p>
        </w:tc>
        <w:tc>
          <w:tcPr>
            <w:tcW w:w="0" w:type="auto"/>
          </w:tcPr>
          <w:p w14:paraId="4F1E2993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Yes</w:t>
            </w:r>
          </w:p>
        </w:tc>
        <w:tc>
          <w:tcPr>
            <w:tcW w:w="0" w:type="auto"/>
          </w:tcPr>
          <w:p w14:paraId="532DDD9E" w14:textId="5ABDDE9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19BE1D9" w14:textId="41106AB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4340770" w14:textId="2DD9F878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B0E4A14" w14:textId="1E1DEA3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E3C9471" w14:textId="7CAEF28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5178F37" w14:textId="5E9C22B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3DDF47D" w14:textId="26ED1E33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4F95280" w14:textId="71AC623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1E49F617" w14:textId="77777777">
        <w:tc>
          <w:tcPr>
            <w:tcW w:w="0" w:type="auto"/>
          </w:tcPr>
          <w:p w14:paraId="2E382547" w14:textId="7D3FDF9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AFAEE55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Points</w:t>
            </w:r>
          </w:p>
        </w:tc>
        <w:tc>
          <w:tcPr>
            <w:tcW w:w="0" w:type="auto"/>
          </w:tcPr>
          <w:p w14:paraId="47960F0A" w14:textId="2D22D8E3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4-Year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Probability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of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lastRenderedPageBreak/>
              <w:t>Congestive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Heart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Failure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(%)</w:t>
            </w:r>
          </w:p>
        </w:tc>
        <w:tc>
          <w:tcPr>
            <w:tcW w:w="0" w:type="auto"/>
          </w:tcPr>
          <w:p w14:paraId="62CBDC81" w14:textId="1670C1ED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1D733F4" w14:textId="7ECC6B7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7F0F17A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Points</w:t>
            </w:r>
          </w:p>
        </w:tc>
        <w:tc>
          <w:tcPr>
            <w:tcW w:w="0" w:type="auto"/>
          </w:tcPr>
          <w:p w14:paraId="716CCD5A" w14:textId="0344F58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60EF598" w14:textId="004FE7BF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b/>
                <w:sz w:val="24"/>
                <w:szCs w:val="24"/>
              </w:rPr>
              <w:t>4-Year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Probability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of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lastRenderedPageBreak/>
              <w:t>Congestive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Heart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Failure</w:t>
            </w:r>
            <w:r w:rsidR="00E10EA2" w:rsidRPr="008F6664">
              <w:rPr>
                <w:rFonts w:cstheme="minorHAnsi"/>
                <w:b/>
                <w:sz w:val="24"/>
                <w:szCs w:val="24"/>
              </w:rPr>
              <w:t xml:space="preserve"> </w:t>
            </w:r>
            <w:r w:rsidRPr="008F6664">
              <w:rPr>
                <w:rFonts w:cstheme="minorHAnsi"/>
                <w:b/>
                <w:sz w:val="24"/>
                <w:szCs w:val="24"/>
              </w:rPr>
              <w:t>(%)</w:t>
            </w:r>
          </w:p>
        </w:tc>
        <w:tc>
          <w:tcPr>
            <w:tcW w:w="0" w:type="auto"/>
          </w:tcPr>
          <w:p w14:paraId="36F0CAD2" w14:textId="078B0DD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EA1A4D8" w14:textId="7C9E988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A3DC20B" w14:textId="6B4E059D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121F4BAC" w14:textId="77777777">
        <w:tc>
          <w:tcPr>
            <w:tcW w:w="0" w:type="auto"/>
          </w:tcPr>
          <w:p w14:paraId="16729EE2" w14:textId="2B3A4AE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646055D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0748A2A5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08944FF6" w14:textId="765844ED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CCC56CD" w14:textId="33591D1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62AC66D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24</w:t>
            </w:r>
          </w:p>
        </w:tc>
        <w:tc>
          <w:tcPr>
            <w:tcW w:w="0" w:type="auto"/>
          </w:tcPr>
          <w:p w14:paraId="320AEFCE" w14:textId="7CBE429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89E921E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26587266" w14:textId="2A0D740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A29834E" w14:textId="6128C3A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59F0F6B" w14:textId="73E69D5B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36BA1A1A" w14:textId="77777777">
        <w:tc>
          <w:tcPr>
            <w:tcW w:w="0" w:type="auto"/>
          </w:tcPr>
          <w:p w14:paraId="55A6CA1E" w14:textId="712F9508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AA4C96C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1ED01CFD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0F4C6FD" w14:textId="4975402D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982B0C7" w14:textId="322BEA5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5C4861A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0" w:type="auto"/>
          </w:tcPr>
          <w:p w14:paraId="3F597C0C" w14:textId="59C91BD0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6F8A1B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34</w:t>
            </w:r>
          </w:p>
        </w:tc>
        <w:tc>
          <w:tcPr>
            <w:tcW w:w="0" w:type="auto"/>
          </w:tcPr>
          <w:p w14:paraId="6B60BCA6" w14:textId="133CD41B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9321DF8" w14:textId="1FA1C59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2B4A211" w14:textId="1C26B52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2C7D392A" w14:textId="77777777">
        <w:tc>
          <w:tcPr>
            <w:tcW w:w="0" w:type="auto"/>
          </w:tcPr>
          <w:p w14:paraId="1C882C91" w14:textId="140198C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F227757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5849151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6BA7D41" w14:textId="1C4FCA50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B63EA0D" w14:textId="3C1130B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316BA7C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26</w:t>
            </w:r>
          </w:p>
        </w:tc>
        <w:tc>
          <w:tcPr>
            <w:tcW w:w="0" w:type="auto"/>
          </w:tcPr>
          <w:p w14:paraId="19FCDEA5" w14:textId="7A8775A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4F6313E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39</w:t>
            </w:r>
          </w:p>
        </w:tc>
        <w:tc>
          <w:tcPr>
            <w:tcW w:w="0" w:type="auto"/>
          </w:tcPr>
          <w:p w14:paraId="43CBE513" w14:textId="39BAAF2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01FE3AC" w14:textId="49DEAA03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26DE1D3" w14:textId="7E2D0110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731ACE1D" w14:textId="77777777">
        <w:tc>
          <w:tcPr>
            <w:tcW w:w="0" w:type="auto"/>
          </w:tcPr>
          <w:p w14:paraId="5B06DC7E" w14:textId="1F8ECA0F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145BE9E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14</w:t>
            </w:r>
          </w:p>
        </w:tc>
        <w:tc>
          <w:tcPr>
            <w:tcW w:w="0" w:type="auto"/>
          </w:tcPr>
          <w:p w14:paraId="5BAE7C01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FD80C94" w14:textId="43EA760B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E6757EB" w14:textId="14BF609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DA49728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27</w:t>
            </w:r>
          </w:p>
        </w:tc>
        <w:tc>
          <w:tcPr>
            <w:tcW w:w="0" w:type="auto"/>
          </w:tcPr>
          <w:p w14:paraId="3E47A9A1" w14:textId="0CEA07A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E4365FF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44</w:t>
            </w:r>
          </w:p>
        </w:tc>
        <w:tc>
          <w:tcPr>
            <w:tcW w:w="0" w:type="auto"/>
          </w:tcPr>
          <w:p w14:paraId="5AACBFAD" w14:textId="093385DB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0423A19" w14:textId="18A2D84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7BB9A49" w14:textId="3A502510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3687B901" w14:textId="77777777">
        <w:tc>
          <w:tcPr>
            <w:tcW w:w="0" w:type="auto"/>
          </w:tcPr>
          <w:p w14:paraId="66622871" w14:textId="2FAAA7A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EB66545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1657E954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459EE626" w14:textId="40EED7DC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BF02734" w14:textId="25DBE81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71CE935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28</w:t>
            </w:r>
          </w:p>
        </w:tc>
        <w:tc>
          <w:tcPr>
            <w:tcW w:w="0" w:type="auto"/>
          </w:tcPr>
          <w:p w14:paraId="3B2B5EB6" w14:textId="00648E8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9DD386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49</w:t>
            </w:r>
          </w:p>
        </w:tc>
        <w:tc>
          <w:tcPr>
            <w:tcW w:w="0" w:type="auto"/>
          </w:tcPr>
          <w:p w14:paraId="06C95116" w14:textId="2CBCC3C2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4387D06" w14:textId="60AEC6D6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6214CAF" w14:textId="2C0EF468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56F3C8C4" w14:textId="77777777">
        <w:tc>
          <w:tcPr>
            <w:tcW w:w="0" w:type="auto"/>
          </w:tcPr>
          <w:p w14:paraId="0FD136A1" w14:textId="54C30C80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8297B1A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18</w:t>
            </w:r>
          </w:p>
        </w:tc>
        <w:tc>
          <w:tcPr>
            <w:tcW w:w="0" w:type="auto"/>
          </w:tcPr>
          <w:p w14:paraId="1A6492A1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1F59D978" w14:textId="59C378B8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54F8A629" w14:textId="3AFB0C1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20B5D5E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29</w:t>
            </w:r>
          </w:p>
        </w:tc>
        <w:tc>
          <w:tcPr>
            <w:tcW w:w="0" w:type="auto"/>
          </w:tcPr>
          <w:p w14:paraId="6909BD42" w14:textId="4C0C127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5AE6C36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54</w:t>
            </w:r>
          </w:p>
        </w:tc>
        <w:tc>
          <w:tcPr>
            <w:tcW w:w="0" w:type="auto"/>
          </w:tcPr>
          <w:p w14:paraId="7F7A2848" w14:textId="062C607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C685C1A" w14:textId="6F7D0F1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AA2145C" w14:textId="2BB8D41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0EC09C2D" w14:textId="77777777">
        <w:tc>
          <w:tcPr>
            <w:tcW w:w="0" w:type="auto"/>
          </w:tcPr>
          <w:p w14:paraId="6169DBA5" w14:textId="6CADAEE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51C3DFB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20</w:t>
            </w:r>
          </w:p>
        </w:tc>
        <w:tc>
          <w:tcPr>
            <w:tcW w:w="0" w:type="auto"/>
          </w:tcPr>
          <w:p w14:paraId="17829563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0" w:type="auto"/>
          </w:tcPr>
          <w:p w14:paraId="07A9AA38" w14:textId="5E1BBC5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12F3E31D" w14:textId="6916441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15C8EED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0" w:type="auto"/>
          </w:tcPr>
          <w:p w14:paraId="46E3E733" w14:textId="163E9C9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302965D9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59</w:t>
            </w:r>
          </w:p>
        </w:tc>
        <w:tc>
          <w:tcPr>
            <w:tcW w:w="0" w:type="auto"/>
          </w:tcPr>
          <w:p w14:paraId="3F34F2E6" w14:textId="7B0B1BB5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6D573CD1" w14:textId="7432E570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46C500E8" w14:textId="5F98EF1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  <w:tr w:rsidR="00B916B7" w:rsidRPr="008F6664" w14:paraId="68FB37C4" w14:textId="77777777">
        <w:tc>
          <w:tcPr>
            <w:tcW w:w="0" w:type="auto"/>
          </w:tcPr>
          <w:p w14:paraId="0E34204D" w14:textId="09198434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0C7D510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0D4564F0" w14:textId="77777777" w:rsidR="00B916B7" w:rsidRPr="008F6664" w:rsidRDefault="000A1DB2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  <w:r w:rsidRPr="008F6664">
              <w:rPr>
                <w:rFonts w:cstheme="minorHAnsi"/>
                <w:sz w:val="24"/>
                <w:szCs w:val="24"/>
              </w:rPr>
              <w:t>22</w:t>
            </w:r>
          </w:p>
        </w:tc>
        <w:tc>
          <w:tcPr>
            <w:tcW w:w="0" w:type="auto"/>
          </w:tcPr>
          <w:p w14:paraId="3A3DFF6A" w14:textId="32F16481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77C5BA3" w14:textId="71A989BE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8D4615D" w14:textId="101638E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06A83562" w14:textId="3F91F1ED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E14A92B" w14:textId="5CFADC2D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9AADC24" w14:textId="1EDD8457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2ACC454B" w14:textId="332AB6DA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0" w:type="auto"/>
          </w:tcPr>
          <w:p w14:paraId="798B1D98" w14:textId="08B59A59" w:rsidR="00B916B7" w:rsidRPr="008F6664" w:rsidRDefault="00B916B7" w:rsidP="004D5CB3">
            <w:pPr>
              <w:widowControl w:val="0"/>
              <w:spacing w:after="0" w:line="480" w:lineRule="auto"/>
              <w:rPr>
                <w:rFonts w:cstheme="minorHAnsi"/>
                <w:sz w:val="24"/>
                <w:szCs w:val="24"/>
              </w:rPr>
            </w:pPr>
          </w:p>
        </w:tc>
      </w:tr>
    </w:tbl>
    <w:p w14:paraId="08975B9C" w14:textId="7CD61707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proofErr w:type="spellStart"/>
      <w:r w:rsidRPr="008F6664">
        <w:rPr>
          <w:rFonts w:cstheme="minorHAnsi"/>
          <w:i/>
          <w:sz w:val="24"/>
          <w:szCs w:val="24"/>
          <w:vertAlign w:val="superscript"/>
        </w:rPr>
        <w:t>a</w:t>
      </w:r>
      <w:r w:rsidRPr="008F6664">
        <w:rPr>
          <w:rFonts w:cstheme="minorHAnsi"/>
          <w:sz w:val="24"/>
          <w:szCs w:val="24"/>
        </w:rPr>
        <w:t>Excludes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vital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capacity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and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cardiomegaly.</w:t>
      </w:r>
    </w:p>
    <w:p w14:paraId="31A21763" w14:textId="48995D71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proofErr w:type="gramStart"/>
      <w:r w:rsidRPr="008F6664">
        <w:rPr>
          <w:rFonts w:cstheme="minorHAnsi"/>
          <w:sz w:val="24"/>
          <w:szCs w:val="24"/>
        </w:rPr>
        <w:t>LVH,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left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ventricular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hypertrophy;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ECG,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electrocardiogram.</w:t>
      </w:r>
      <w:proofErr w:type="gramEnd"/>
    </w:p>
    <w:p w14:paraId="3267EEC8" w14:textId="15EC6B5D" w:rsidR="00B916B7" w:rsidRPr="008F6664" w:rsidRDefault="000A1DB2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Kannel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WB,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</w:t>
      </w:r>
      <w:r w:rsidR="00AA208F" w:rsidRPr="008F6664">
        <w:rPr>
          <w:rFonts w:cstheme="minorHAnsi"/>
          <w:sz w:val="24"/>
          <w:szCs w:val="24"/>
        </w:rPr>
        <w:t>’</w:t>
      </w:r>
      <w:r w:rsidRPr="008F6664">
        <w:rPr>
          <w:rFonts w:cstheme="minorHAnsi"/>
          <w:sz w:val="24"/>
          <w:szCs w:val="24"/>
        </w:rPr>
        <w:t>Agostino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RB,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Silbershatz</w:t>
      </w:r>
      <w:proofErr w:type="spellEnd"/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H,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al.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Profile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estimating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risk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of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failure.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Arch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Intern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1999;1591):1197–1204.</w:t>
      </w:r>
      <w:r w:rsidR="00E10EA2" w:rsidRPr="008F6664">
        <w:rPr>
          <w:rFonts w:cstheme="minorHAnsi"/>
          <w:sz w:val="24"/>
          <w:szCs w:val="24"/>
        </w:rPr>
        <w:t xml:space="preserve"> </w:t>
      </w:r>
      <w:proofErr w:type="spellStart"/>
      <w:r w:rsidRPr="008F6664">
        <w:rPr>
          <w:rFonts w:cstheme="minorHAnsi"/>
          <w:sz w:val="24"/>
          <w:szCs w:val="24"/>
        </w:rPr>
        <w:t>doi</w:t>
      </w:r>
      <w:proofErr w:type="spellEnd"/>
      <w:r w:rsidRPr="008F6664">
        <w:rPr>
          <w:rFonts w:cstheme="minorHAnsi"/>
          <w:sz w:val="24"/>
          <w:szCs w:val="24"/>
        </w:rPr>
        <w:t>: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10.1001/archinte.159.11.1197.</w:t>
      </w:r>
    </w:p>
    <w:p w14:paraId="33E293B3" w14:textId="77777777" w:rsidR="008F6664" w:rsidRDefault="008F6664" w:rsidP="004D5CB3">
      <w:pPr>
        <w:widowControl w:val="0"/>
        <w:spacing w:after="0" w:line="48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br w:type="page"/>
      </w:r>
    </w:p>
    <w:p w14:paraId="0FECC0C8" w14:textId="67B207D0" w:rsidR="007A1BEB" w:rsidRPr="008F6664" w:rsidRDefault="00841EB7" w:rsidP="004D5CB3">
      <w:pPr>
        <w:widowControl w:val="0"/>
        <w:pBdr>
          <w:bottom w:val="single" w:sz="12" w:space="1" w:color="auto"/>
        </w:pBdr>
        <w:spacing w:after="0" w:line="480" w:lineRule="auto"/>
        <w:rPr>
          <w:rFonts w:cstheme="minorHAnsi"/>
          <w:b/>
          <w:bCs/>
          <w:sz w:val="24"/>
          <w:szCs w:val="24"/>
        </w:rPr>
      </w:pPr>
      <w:commentRangeStart w:id="4"/>
      <w:r w:rsidRPr="008F6664">
        <w:rPr>
          <w:rFonts w:cstheme="minorHAnsi"/>
          <w:b/>
          <w:bCs/>
          <w:sz w:val="24"/>
          <w:szCs w:val="24"/>
        </w:rPr>
        <w:lastRenderedPageBreak/>
        <w:t>Table</w:t>
      </w:r>
      <w:commentRangeEnd w:id="4"/>
      <w:r w:rsidR="004E71DB">
        <w:rPr>
          <w:rStyle w:val="CommentReference"/>
        </w:rPr>
        <w:commentReference w:id="4"/>
      </w:r>
      <w:r w:rsidR="00E10EA2" w:rsidRPr="008F6664">
        <w:rPr>
          <w:rFonts w:cstheme="minorHAnsi"/>
          <w:b/>
          <w:bCs/>
          <w:sz w:val="24"/>
          <w:szCs w:val="24"/>
        </w:rPr>
        <w:t xml:space="preserve"> </w:t>
      </w:r>
      <w:r w:rsidRPr="008F6664">
        <w:rPr>
          <w:rFonts w:cstheme="minorHAnsi"/>
          <w:b/>
          <w:bCs/>
          <w:sz w:val="24"/>
          <w:szCs w:val="24"/>
        </w:rPr>
        <w:t>32-3.</w:t>
      </w:r>
      <w:r w:rsidR="00E10EA2" w:rsidRPr="008F6664">
        <w:rPr>
          <w:rFonts w:cstheme="minorHAnsi"/>
          <w:b/>
          <w:bCs/>
          <w:sz w:val="24"/>
          <w:szCs w:val="24"/>
        </w:rPr>
        <w:t xml:space="preserve"> </w:t>
      </w:r>
      <w:r w:rsidRPr="008F6664">
        <w:rPr>
          <w:rFonts w:cstheme="minorHAnsi"/>
          <w:b/>
          <w:bCs/>
          <w:sz w:val="24"/>
          <w:szCs w:val="24"/>
        </w:rPr>
        <w:t>Drugs</w:t>
      </w:r>
      <w:r w:rsidR="00E10EA2" w:rsidRPr="008F6664">
        <w:rPr>
          <w:rFonts w:cstheme="minorHAnsi"/>
          <w:b/>
          <w:bCs/>
          <w:sz w:val="24"/>
          <w:szCs w:val="24"/>
        </w:rPr>
        <w:t xml:space="preserve"> </w:t>
      </w:r>
      <w:r w:rsidRPr="008F6664">
        <w:rPr>
          <w:rFonts w:cstheme="minorHAnsi"/>
          <w:b/>
          <w:bCs/>
          <w:sz w:val="24"/>
          <w:szCs w:val="24"/>
        </w:rPr>
        <w:t>for</w:t>
      </w:r>
      <w:r w:rsidR="00E10EA2" w:rsidRPr="008F6664">
        <w:rPr>
          <w:rFonts w:cstheme="minorHAnsi"/>
          <w:b/>
          <w:bCs/>
          <w:sz w:val="24"/>
          <w:szCs w:val="24"/>
        </w:rPr>
        <w:t xml:space="preserve"> </w:t>
      </w:r>
      <w:r w:rsidRPr="008F6664">
        <w:rPr>
          <w:rFonts w:cstheme="minorHAnsi"/>
          <w:b/>
          <w:bCs/>
          <w:sz w:val="24"/>
          <w:szCs w:val="24"/>
        </w:rPr>
        <w:t>Heart</w:t>
      </w:r>
      <w:r w:rsidR="00E10EA2" w:rsidRPr="008F6664">
        <w:rPr>
          <w:rFonts w:cstheme="minorHAnsi"/>
          <w:b/>
          <w:bCs/>
          <w:sz w:val="24"/>
          <w:szCs w:val="24"/>
        </w:rPr>
        <w:t xml:space="preserve"> </w:t>
      </w:r>
      <w:r w:rsidRPr="008F6664">
        <w:rPr>
          <w:rFonts w:cstheme="minorHAnsi"/>
          <w:b/>
          <w:bCs/>
          <w:sz w:val="24"/>
          <w:szCs w:val="24"/>
        </w:rPr>
        <w:t>Failure</w:t>
      </w:r>
      <w:r w:rsidR="00A83316" w:rsidRPr="008F6664">
        <w:rPr>
          <w:rFonts w:cstheme="minorHAnsi"/>
          <w:b/>
          <w:bCs/>
          <w:sz w:val="24"/>
          <w:szCs w:val="24"/>
        </w:rPr>
        <w:t>*</w:t>
      </w:r>
    </w:p>
    <w:p w14:paraId="5EF28BD3" w14:textId="751E28EE" w:rsidR="00A83316" w:rsidRPr="008F6664" w:rsidRDefault="00A83316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sz w:val="24"/>
          <w:szCs w:val="24"/>
        </w:rPr>
        <w:t>*Reproduced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with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permission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from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The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Medical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Letter.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Drugs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Pr="008F6664">
        <w:rPr>
          <w:rFonts w:cstheme="minorHAnsi"/>
          <w:sz w:val="24"/>
          <w:szCs w:val="24"/>
        </w:rPr>
        <w:t>for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852C4" w:rsidRPr="008F6664">
        <w:rPr>
          <w:rFonts w:cstheme="minorHAnsi"/>
          <w:sz w:val="24"/>
          <w:szCs w:val="24"/>
        </w:rPr>
        <w:t>heart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4852C4" w:rsidRPr="008F6664">
        <w:rPr>
          <w:rFonts w:cstheme="minorHAnsi"/>
          <w:sz w:val="24"/>
          <w:szCs w:val="24"/>
        </w:rPr>
        <w:t>failure</w:t>
      </w:r>
      <w:r w:rsidR="00B02A4B" w:rsidRPr="008F6664">
        <w:rPr>
          <w:rFonts w:cstheme="minorHAnsi"/>
          <w:sz w:val="24"/>
          <w:szCs w:val="24"/>
        </w:rPr>
        <w:t>.</w:t>
      </w:r>
      <w:r w:rsidR="00E10EA2" w:rsidRPr="008F6664">
        <w:rPr>
          <w:rFonts w:cstheme="minorHAnsi"/>
          <w:sz w:val="24"/>
          <w:szCs w:val="24"/>
        </w:rPr>
        <w:t xml:space="preserve"> </w:t>
      </w:r>
      <w:r w:rsidR="00B02A4B" w:rsidRPr="008F6664">
        <w:rPr>
          <w:rFonts w:cstheme="minorHAnsi"/>
          <w:color w:val="454545"/>
          <w:sz w:val="24"/>
          <w:szCs w:val="24"/>
          <w:shd w:val="clear" w:color="auto" w:fill="FFFFFF"/>
        </w:rPr>
        <w:t>Med</w:t>
      </w:r>
      <w:r w:rsidR="00E10EA2" w:rsidRPr="008F6664">
        <w:rPr>
          <w:rFonts w:cstheme="minorHAnsi"/>
          <w:color w:val="454545"/>
          <w:sz w:val="24"/>
          <w:szCs w:val="24"/>
          <w:shd w:val="clear" w:color="auto" w:fill="FFFFFF"/>
        </w:rPr>
        <w:t xml:space="preserve"> </w:t>
      </w:r>
      <w:r w:rsidR="00B02A4B" w:rsidRPr="008F6664">
        <w:rPr>
          <w:rFonts w:cstheme="minorHAnsi"/>
          <w:color w:val="454545"/>
          <w:sz w:val="24"/>
          <w:szCs w:val="24"/>
          <w:shd w:val="clear" w:color="auto" w:fill="FFFFFF"/>
        </w:rPr>
        <w:t>Lett</w:t>
      </w:r>
      <w:r w:rsidR="00E10EA2" w:rsidRPr="008F6664">
        <w:rPr>
          <w:rFonts w:cstheme="minorHAnsi"/>
          <w:color w:val="454545"/>
          <w:sz w:val="24"/>
          <w:szCs w:val="24"/>
          <w:shd w:val="clear" w:color="auto" w:fill="FFFFFF"/>
        </w:rPr>
        <w:t xml:space="preserve"> </w:t>
      </w:r>
      <w:r w:rsidR="00B02A4B" w:rsidRPr="008F6664">
        <w:rPr>
          <w:rFonts w:cstheme="minorHAnsi"/>
          <w:color w:val="454545"/>
          <w:sz w:val="24"/>
          <w:szCs w:val="24"/>
          <w:shd w:val="clear" w:color="auto" w:fill="FFFFFF"/>
        </w:rPr>
        <w:t>Drugs</w:t>
      </w:r>
      <w:r w:rsidR="00E10EA2" w:rsidRPr="008F6664">
        <w:rPr>
          <w:rFonts w:cstheme="minorHAnsi"/>
          <w:color w:val="454545"/>
          <w:sz w:val="24"/>
          <w:szCs w:val="24"/>
          <w:shd w:val="clear" w:color="auto" w:fill="FFFFFF"/>
        </w:rPr>
        <w:t xml:space="preserve"> </w:t>
      </w:r>
      <w:r w:rsidR="00B02A4B" w:rsidRPr="008F6664">
        <w:rPr>
          <w:rFonts w:cstheme="minorHAnsi"/>
          <w:color w:val="454545"/>
          <w:sz w:val="24"/>
          <w:szCs w:val="24"/>
          <w:shd w:val="clear" w:color="auto" w:fill="FFFFFF"/>
        </w:rPr>
        <w:t>Ther.</w:t>
      </w:r>
      <w:r w:rsidR="00E10EA2" w:rsidRPr="008F6664">
        <w:rPr>
          <w:rFonts w:cstheme="minorHAnsi"/>
          <w:color w:val="454545"/>
          <w:sz w:val="24"/>
          <w:szCs w:val="24"/>
          <w:shd w:val="clear" w:color="auto" w:fill="FFFFFF"/>
        </w:rPr>
        <w:t xml:space="preserve"> </w:t>
      </w:r>
      <w:r w:rsidR="00B02A4B" w:rsidRPr="008F6664">
        <w:rPr>
          <w:rFonts w:cstheme="minorHAnsi"/>
          <w:color w:val="454545"/>
          <w:sz w:val="24"/>
          <w:szCs w:val="24"/>
          <w:shd w:val="clear" w:color="auto" w:fill="FFFFFF"/>
        </w:rPr>
        <w:t>2025</w:t>
      </w:r>
      <w:r w:rsidR="00E10EA2" w:rsidRPr="008F6664">
        <w:rPr>
          <w:rFonts w:cstheme="minorHAnsi"/>
          <w:color w:val="454545"/>
          <w:sz w:val="24"/>
          <w:szCs w:val="24"/>
          <w:shd w:val="clear" w:color="auto" w:fill="FFFFFF"/>
        </w:rPr>
        <w:t xml:space="preserve"> </w:t>
      </w:r>
      <w:r w:rsidR="00B02A4B" w:rsidRPr="008F6664">
        <w:rPr>
          <w:rFonts w:cstheme="minorHAnsi"/>
          <w:color w:val="454545"/>
          <w:sz w:val="24"/>
          <w:szCs w:val="24"/>
          <w:shd w:val="clear" w:color="auto" w:fill="FFFFFF"/>
        </w:rPr>
        <w:t>May</w:t>
      </w:r>
      <w:r w:rsidR="00E10EA2" w:rsidRPr="008F6664">
        <w:rPr>
          <w:rFonts w:cstheme="minorHAnsi"/>
          <w:color w:val="454545"/>
          <w:sz w:val="24"/>
          <w:szCs w:val="24"/>
          <w:shd w:val="clear" w:color="auto" w:fill="FFFFFF"/>
        </w:rPr>
        <w:t xml:space="preserve"> </w:t>
      </w:r>
      <w:r w:rsidR="00B02A4B" w:rsidRPr="008F6664">
        <w:rPr>
          <w:rFonts w:cstheme="minorHAnsi"/>
          <w:color w:val="454545"/>
          <w:sz w:val="24"/>
          <w:szCs w:val="24"/>
          <w:shd w:val="clear" w:color="auto" w:fill="FFFFFF"/>
        </w:rPr>
        <w:t>26;67:81-8</w:t>
      </w:r>
      <w:r w:rsidR="008F6664" w:rsidRPr="008F6664">
        <w:rPr>
          <w:rFonts w:cstheme="minorHAnsi"/>
          <w:color w:val="454545"/>
          <w:sz w:val="24"/>
          <w:szCs w:val="24"/>
          <w:shd w:val="clear" w:color="auto" w:fill="FFFFFF"/>
        </w:rPr>
        <w:t xml:space="preserve"> </w:t>
      </w:r>
    </w:p>
    <w:p w14:paraId="584042E0" w14:textId="4148E32E" w:rsidR="00B916B7" w:rsidRPr="008F6664" w:rsidRDefault="007A1BEB" w:rsidP="004D5CB3">
      <w:pPr>
        <w:widowControl w:val="0"/>
        <w:spacing w:after="0" w:line="480" w:lineRule="auto"/>
        <w:rPr>
          <w:rFonts w:cstheme="minorHAnsi"/>
          <w:sz w:val="24"/>
          <w:szCs w:val="24"/>
        </w:rPr>
      </w:pPr>
      <w:r w:rsidRPr="008F6664">
        <w:rPr>
          <w:rFonts w:cstheme="minorHAnsi"/>
          <w:noProof/>
          <w:sz w:val="24"/>
          <w:szCs w:val="24"/>
          <w:lang w:val="en-IN" w:eastAsia="en-IN"/>
        </w:rPr>
        <w:lastRenderedPageBreak/>
        <w:drawing>
          <wp:inline distT="0" distB="0" distL="0" distR="0" wp14:anchorId="24402298" wp14:editId="17F53C0B">
            <wp:extent cx="5943340" cy="7872193"/>
            <wp:effectExtent l="0" t="0" r="635" b="0"/>
            <wp:docPr id="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4358" cy="7926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916B7" w:rsidRPr="008F6664" w:rsidSect="00920E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4" w:author="Jayne, Janet" w:date="2025-11-04T15:20:00Z" w:initials="JJ">
    <w:p w14:paraId="483444B5" w14:textId="77777777" w:rsidR="004E71DB" w:rsidRDefault="004E71DB" w:rsidP="004E71DB">
      <w:pPr>
        <w:pStyle w:val="CommentText"/>
      </w:pPr>
      <w:r>
        <w:rPr>
          <w:rStyle w:val="CommentReference"/>
        </w:rPr>
        <w:annotationRef/>
      </w:r>
      <w:r>
        <w:t>COMP: Please rekey table 3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83444B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792B7FB" w16cex:dateUtc="2025-11-04T20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83444B5" w16cid:durableId="3792B7FB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029EB04" w14:textId="77777777" w:rsidR="00944182" w:rsidRDefault="00944182" w:rsidP="00F06437">
      <w:pPr>
        <w:spacing w:after="0" w:line="240" w:lineRule="auto"/>
      </w:pPr>
      <w:r>
        <w:separator/>
      </w:r>
    </w:p>
  </w:endnote>
  <w:endnote w:type="continuationSeparator" w:id="0">
    <w:p w14:paraId="73C657D3" w14:textId="77777777" w:rsidR="00944182" w:rsidRDefault="00944182" w:rsidP="00F06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13032F0" w14:textId="77777777" w:rsidR="00944182" w:rsidRDefault="00944182" w:rsidP="00F06437">
      <w:pPr>
        <w:spacing w:after="0" w:line="240" w:lineRule="auto"/>
      </w:pPr>
      <w:r>
        <w:separator/>
      </w:r>
    </w:p>
  </w:footnote>
  <w:footnote w:type="continuationSeparator" w:id="0">
    <w:p w14:paraId="60204438" w14:textId="77777777" w:rsidR="00944182" w:rsidRDefault="00944182" w:rsidP="00F064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802A32"/>
    <w:multiLevelType w:val="singleLevel"/>
    <w:tmpl w:val="125A64F2"/>
    <w:lvl w:ilvl="0">
      <w:numFmt w:val="bullet"/>
      <w:lvlText w:val="•"/>
      <w:lvlJc w:val="left"/>
      <w:pPr>
        <w:ind w:left="720" w:hanging="360"/>
      </w:pPr>
    </w:lvl>
  </w:abstractNum>
  <w:abstractNum w:abstractNumId="1">
    <w:nsid w:val="05E2553C"/>
    <w:multiLevelType w:val="singleLevel"/>
    <w:tmpl w:val="24483D3E"/>
    <w:lvl w:ilvl="0">
      <w:start w:val="139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2">
    <w:nsid w:val="145243C1"/>
    <w:multiLevelType w:val="singleLevel"/>
    <w:tmpl w:val="FDE6F8DA"/>
    <w:lvl w:ilvl="0">
      <w:numFmt w:val="bullet"/>
      <w:lvlText w:val="•"/>
      <w:lvlJc w:val="left"/>
      <w:pPr>
        <w:ind w:left="720" w:hanging="360"/>
      </w:pPr>
    </w:lvl>
  </w:abstractNum>
  <w:abstractNum w:abstractNumId="3">
    <w:nsid w:val="1AE87C8B"/>
    <w:multiLevelType w:val="singleLevel"/>
    <w:tmpl w:val="454031B4"/>
    <w:lvl w:ilvl="0">
      <w:start w:val="45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4">
    <w:nsid w:val="1C2D30AD"/>
    <w:multiLevelType w:val="singleLevel"/>
    <w:tmpl w:val="454031B4"/>
    <w:lvl w:ilvl="0">
      <w:start w:val="45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5">
    <w:nsid w:val="2097692E"/>
    <w:multiLevelType w:val="singleLevel"/>
    <w:tmpl w:val="3FE481D0"/>
    <w:lvl w:ilvl="0">
      <w:start w:val="145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6">
    <w:nsid w:val="220313CA"/>
    <w:multiLevelType w:val="singleLevel"/>
    <w:tmpl w:val="9D5A1346"/>
    <w:lvl w:ilvl="0">
      <w:numFmt w:val="bullet"/>
      <w:lvlText w:val="•"/>
      <w:lvlJc w:val="left"/>
      <w:pPr>
        <w:ind w:left="720" w:hanging="360"/>
      </w:pPr>
    </w:lvl>
  </w:abstractNum>
  <w:abstractNum w:abstractNumId="7">
    <w:nsid w:val="230365D1"/>
    <w:multiLevelType w:val="singleLevel"/>
    <w:tmpl w:val="B9FEBACA"/>
    <w:lvl w:ilvl="0">
      <w:numFmt w:val="bullet"/>
      <w:lvlText w:val="•"/>
      <w:lvlJc w:val="left"/>
      <w:pPr>
        <w:ind w:left="720" w:hanging="360"/>
      </w:pPr>
    </w:lvl>
  </w:abstractNum>
  <w:abstractNum w:abstractNumId="8">
    <w:nsid w:val="23367FC9"/>
    <w:multiLevelType w:val="singleLevel"/>
    <w:tmpl w:val="5212CE3A"/>
    <w:lvl w:ilvl="0">
      <w:numFmt w:val="bullet"/>
      <w:lvlText w:val="•"/>
      <w:lvlJc w:val="left"/>
      <w:pPr>
        <w:ind w:left="720" w:hanging="360"/>
      </w:pPr>
    </w:lvl>
  </w:abstractNum>
  <w:abstractNum w:abstractNumId="9">
    <w:nsid w:val="2F3966E3"/>
    <w:multiLevelType w:val="singleLevel"/>
    <w:tmpl w:val="C6EE26DC"/>
    <w:lvl w:ilvl="0">
      <w:start w:val="94"/>
      <w:numFmt w:val="decimal"/>
      <w:lvlText w:val="%1."/>
      <w:lvlJc w:val="left"/>
      <w:pPr>
        <w:ind w:left="2790" w:hanging="360"/>
      </w:pPr>
      <w:rPr>
        <w:rFonts w:hint="default"/>
      </w:rPr>
    </w:lvl>
  </w:abstractNum>
  <w:abstractNum w:abstractNumId="10">
    <w:nsid w:val="39B642E1"/>
    <w:multiLevelType w:val="singleLevel"/>
    <w:tmpl w:val="F4D06AC6"/>
    <w:lvl w:ilvl="0">
      <w:numFmt w:val="bullet"/>
      <w:lvlText w:val="•"/>
      <w:lvlJc w:val="left"/>
      <w:pPr>
        <w:ind w:left="720" w:hanging="360"/>
      </w:pPr>
    </w:lvl>
  </w:abstractNum>
  <w:abstractNum w:abstractNumId="11">
    <w:nsid w:val="39DF64C8"/>
    <w:multiLevelType w:val="multilevel"/>
    <w:tmpl w:val="1346C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580370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>
    <w:nsid w:val="452314E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>
    <w:nsid w:val="457F4D0A"/>
    <w:multiLevelType w:val="hybridMultilevel"/>
    <w:tmpl w:val="55D42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B316425"/>
    <w:multiLevelType w:val="singleLevel"/>
    <w:tmpl w:val="7F4E67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16">
    <w:nsid w:val="4DEF00C4"/>
    <w:multiLevelType w:val="singleLevel"/>
    <w:tmpl w:val="454031B4"/>
    <w:lvl w:ilvl="0">
      <w:start w:val="45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17">
    <w:nsid w:val="52217914"/>
    <w:multiLevelType w:val="singleLevel"/>
    <w:tmpl w:val="A9525B66"/>
    <w:lvl w:ilvl="0">
      <w:numFmt w:val="bullet"/>
      <w:lvlText w:val="•"/>
      <w:lvlJc w:val="left"/>
      <w:pPr>
        <w:ind w:left="720" w:hanging="360"/>
      </w:pPr>
    </w:lvl>
  </w:abstractNum>
  <w:abstractNum w:abstractNumId="18">
    <w:nsid w:val="570A5411"/>
    <w:multiLevelType w:val="multilevel"/>
    <w:tmpl w:val="AB06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D43146F"/>
    <w:multiLevelType w:val="singleLevel"/>
    <w:tmpl w:val="30B04818"/>
    <w:lvl w:ilvl="0">
      <w:numFmt w:val="bullet"/>
      <w:lvlText w:val="•"/>
      <w:lvlJc w:val="left"/>
      <w:pPr>
        <w:ind w:left="720" w:hanging="360"/>
      </w:pPr>
    </w:lvl>
  </w:abstractNum>
  <w:abstractNum w:abstractNumId="20">
    <w:nsid w:val="61210409"/>
    <w:multiLevelType w:val="singleLevel"/>
    <w:tmpl w:val="D14849C2"/>
    <w:lvl w:ilvl="0">
      <w:start w:val="109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21">
    <w:nsid w:val="637F3916"/>
    <w:multiLevelType w:val="singleLevel"/>
    <w:tmpl w:val="7F4E67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22">
    <w:nsid w:val="66AB0183"/>
    <w:multiLevelType w:val="singleLevel"/>
    <w:tmpl w:val="7F4E67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23">
    <w:nsid w:val="6C467A40"/>
    <w:multiLevelType w:val="singleLevel"/>
    <w:tmpl w:val="73445924"/>
    <w:lvl w:ilvl="0">
      <w:numFmt w:val="bullet"/>
      <w:lvlText w:val="•"/>
      <w:lvlJc w:val="left"/>
      <w:pPr>
        <w:ind w:left="720" w:hanging="360"/>
      </w:pPr>
    </w:lvl>
  </w:abstractNum>
  <w:abstractNum w:abstractNumId="24">
    <w:nsid w:val="6FC63F06"/>
    <w:multiLevelType w:val="singleLevel"/>
    <w:tmpl w:val="EF16DBC0"/>
    <w:lvl w:ilvl="0">
      <w:numFmt w:val="bullet"/>
      <w:lvlText w:val="•"/>
      <w:lvlJc w:val="left"/>
      <w:pPr>
        <w:ind w:left="720" w:hanging="360"/>
      </w:pPr>
    </w:lvl>
  </w:abstractNum>
  <w:abstractNum w:abstractNumId="25">
    <w:nsid w:val="7235287C"/>
    <w:multiLevelType w:val="singleLevel"/>
    <w:tmpl w:val="454031B4"/>
    <w:lvl w:ilvl="0">
      <w:start w:val="45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26">
    <w:nsid w:val="742D41E7"/>
    <w:multiLevelType w:val="singleLevel"/>
    <w:tmpl w:val="1322531A"/>
    <w:lvl w:ilvl="0">
      <w:numFmt w:val="bullet"/>
      <w:lvlText w:val="•"/>
      <w:lvlJc w:val="left"/>
      <w:pPr>
        <w:ind w:left="720" w:hanging="360"/>
      </w:pPr>
    </w:lvl>
  </w:abstractNum>
  <w:abstractNum w:abstractNumId="27">
    <w:nsid w:val="7D8227D3"/>
    <w:multiLevelType w:val="singleLevel"/>
    <w:tmpl w:val="3A6E00A4"/>
    <w:lvl w:ilvl="0">
      <w:start w:val="113"/>
      <w:numFmt w:val="decimal"/>
      <w:lvlText w:val="%1."/>
      <w:lvlJc w:val="left"/>
      <w:pPr>
        <w:ind w:left="720" w:hanging="360"/>
      </w:pPr>
      <w:rPr>
        <w:rFonts w:hint="default"/>
      </w:rPr>
    </w:lvl>
  </w:abstractNum>
  <w:abstractNum w:abstractNumId="28">
    <w:nsid w:val="7E8B66FD"/>
    <w:multiLevelType w:val="singleLevel"/>
    <w:tmpl w:val="73E825F0"/>
    <w:lvl w:ilvl="0">
      <w:numFmt w:val="bullet"/>
      <w:lvlText w:val="•"/>
      <w:lvlJc w:val="left"/>
      <w:pPr>
        <w:ind w:left="720" w:hanging="360"/>
      </w:pPr>
    </w:lvl>
  </w:abstractNum>
  <w:num w:numId="1">
    <w:abstractNumId w:val="6"/>
    <w:lvlOverride w:ilvl="0">
      <w:startOverride w:val="1"/>
    </w:lvlOverride>
  </w:num>
  <w:num w:numId="2">
    <w:abstractNumId w:val="24"/>
    <w:lvlOverride w:ilvl="0">
      <w:startOverride w:val="1"/>
    </w:lvlOverride>
  </w:num>
  <w:num w:numId="3">
    <w:abstractNumId w:val="23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8"/>
    <w:lvlOverride w:ilvl="0">
      <w:startOverride w:val="1"/>
    </w:lvlOverride>
  </w:num>
  <w:num w:numId="7">
    <w:abstractNumId w:val="26"/>
    <w:lvlOverride w:ilvl="0">
      <w:startOverride w:val="1"/>
    </w:lvlOverride>
  </w:num>
  <w:num w:numId="8">
    <w:abstractNumId w:val="17"/>
    <w:lvlOverride w:ilvl="0">
      <w:startOverride w:val="1"/>
    </w:lvlOverride>
  </w:num>
  <w:num w:numId="9">
    <w:abstractNumId w:val="19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10"/>
    <w:lvlOverride w:ilvl="0">
      <w:startOverride w:val="1"/>
    </w:lvlOverride>
  </w:num>
  <w:num w:numId="13">
    <w:abstractNumId w:val="21"/>
  </w:num>
  <w:num w:numId="14">
    <w:abstractNumId w:val="12"/>
    <w:lvlOverride w:ilvl="0">
      <w:startOverride w:val="1"/>
    </w:lvlOverride>
  </w:num>
  <w:num w:numId="15">
    <w:abstractNumId w:val="3"/>
  </w:num>
  <w:num w:numId="16">
    <w:abstractNumId w:val="9"/>
  </w:num>
  <w:num w:numId="17">
    <w:abstractNumId w:val="20"/>
  </w:num>
  <w:num w:numId="18">
    <w:abstractNumId w:val="27"/>
  </w:num>
  <w:num w:numId="19">
    <w:abstractNumId w:val="1"/>
  </w:num>
  <w:num w:numId="20">
    <w:abstractNumId w:val="5"/>
  </w:num>
  <w:num w:numId="21">
    <w:abstractNumId w:val="13"/>
    <w:lvlOverride w:ilvl="0">
      <w:startOverride w:val="1"/>
    </w:lvlOverride>
  </w:num>
  <w:num w:numId="22">
    <w:abstractNumId w:val="18"/>
  </w:num>
  <w:num w:numId="23">
    <w:abstractNumId w:val="11"/>
  </w:num>
  <w:num w:numId="24">
    <w:abstractNumId w:val="14"/>
  </w:num>
  <w:num w:numId="25">
    <w:abstractNumId w:val="15"/>
  </w:num>
  <w:num w:numId="26">
    <w:abstractNumId w:val="25"/>
  </w:num>
  <w:num w:numId="27">
    <w:abstractNumId w:val="4"/>
  </w:num>
  <w:num w:numId="28">
    <w:abstractNumId w:val="16"/>
  </w:num>
  <w:num w:numId="29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ayne, Janet">
    <w15:presenceInfo w15:providerId="AD" w15:userId="S::Janet.Jayne@wolterskluwer.com::00832a39-52ff-4341-b10b-265a4cc875b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16B7"/>
    <w:rsid w:val="00005523"/>
    <w:rsid w:val="00010AB3"/>
    <w:rsid w:val="000256CD"/>
    <w:rsid w:val="00030401"/>
    <w:rsid w:val="0003207F"/>
    <w:rsid w:val="00051264"/>
    <w:rsid w:val="000624B1"/>
    <w:rsid w:val="000660DE"/>
    <w:rsid w:val="00066BAE"/>
    <w:rsid w:val="00066F9B"/>
    <w:rsid w:val="00067A91"/>
    <w:rsid w:val="00077221"/>
    <w:rsid w:val="000826BF"/>
    <w:rsid w:val="0009369C"/>
    <w:rsid w:val="000A1DB2"/>
    <w:rsid w:val="000B207A"/>
    <w:rsid w:val="000B2803"/>
    <w:rsid w:val="000B2E3E"/>
    <w:rsid w:val="000B5007"/>
    <w:rsid w:val="000B7811"/>
    <w:rsid w:val="000C3391"/>
    <w:rsid w:val="000E6206"/>
    <w:rsid w:val="00104B47"/>
    <w:rsid w:val="0011361E"/>
    <w:rsid w:val="001204AA"/>
    <w:rsid w:val="00125006"/>
    <w:rsid w:val="00137F0B"/>
    <w:rsid w:val="00146AA2"/>
    <w:rsid w:val="001507E7"/>
    <w:rsid w:val="00150EF3"/>
    <w:rsid w:val="0015113D"/>
    <w:rsid w:val="00151ACB"/>
    <w:rsid w:val="00162101"/>
    <w:rsid w:val="0017280B"/>
    <w:rsid w:val="00174B85"/>
    <w:rsid w:val="0018193B"/>
    <w:rsid w:val="00184BC2"/>
    <w:rsid w:val="00187533"/>
    <w:rsid w:val="001B5961"/>
    <w:rsid w:val="001C19BF"/>
    <w:rsid w:val="001C3E98"/>
    <w:rsid w:val="001C7C8C"/>
    <w:rsid w:val="001D04D1"/>
    <w:rsid w:val="001D235E"/>
    <w:rsid w:val="001E6FDF"/>
    <w:rsid w:val="0020195C"/>
    <w:rsid w:val="00202907"/>
    <w:rsid w:val="00202D88"/>
    <w:rsid w:val="0020398B"/>
    <w:rsid w:val="0020574D"/>
    <w:rsid w:val="00214A3E"/>
    <w:rsid w:val="00227BD6"/>
    <w:rsid w:val="00231045"/>
    <w:rsid w:val="00240B70"/>
    <w:rsid w:val="00244A67"/>
    <w:rsid w:val="002538CA"/>
    <w:rsid w:val="00254289"/>
    <w:rsid w:val="00256D35"/>
    <w:rsid w:val="00262C7B"/>
    <w:rsid w:val="00262C83"/>
    <w:rsid w:val="00262F9D"/>
    <w:rsid w:val="002641A3"/>
    <w:rsid w:val="002813FC"/>
    <w:rsid w:val="00286294"/>
    <w:rsid w:val="002A34EC"/>
    <w:rsid w:val="002A5D92"/>
    <w:rsid w:val="002B7FA9"/>
    <w:rsid w:val="002C3277"/>
    <w:rsid w:val="002C7371"/>
    <w:rsid w:val="002F1876"/>
    <w:rsid w:val="002F1BA6"/>
    <w:rsid w:val="002F36C0"/>
    <w:rsid w:val="002F622B"/>
    <w:rsid w:val="00301311"/>
    <w:rsid w:val="00305BF3"/>
    <w:rsid w:val="00315C28"/>
    <w:rsid w:val="003213CD"/>
    <w:rsid w:val="003227D8"/>
    <w:rsid w:val="00330D2A"/>
    <w:rsid w:val="00332125"/>
    <w:rsid w:val="00332BCE"/>
    <w:rsid w:val="0033535B"/>
    <w:rsid w:val="00341426"/>
    <w:rsid w:val="003429D2"/>
    <w:rsid w:val="00346277"/>
    <w:rsid w:val="00347DD7"/>
    <w:rsid w:val="003504EB"/>
    <w:rsid w:val="00362416"/>
    <w:rsid w:val="00394974"/>
    <w:rsid w:val="003969FB"/>
    <w:rsid w:val="003A6933"/>
    <w:rsid w:val="003B14D4"/>
    <w:rsid w:val="003B173F"/>
    <w:rsid w:val="003B2BBC"/>
    <w:rsid w:val="003B3EC9"/>
    <w:rsid w:val="003C0C8E"/>
    <w:rsid w:val="003D287C"/>
    <w:rsid w:val="003D6029"/>
    <w:rsid w:val="003E0E15"/>
    <w:rsid w:val="003F00C1"/>
    <w:rsid w:val="003F7037"/>
    <w:rsid w:val="00407B75"/>
    <w:rsid w:val="00411DC7"/>
    <w:rsid w:val="004126DE"/>
    <w:rsid w:val="00425126"/>
    <w:rsid w:val="00425885"/>
    <w:rsid w:val="00431A0C"/>
    <w:rsid w:val="00446281"/>
    <w:rsid w:val="00460815"/>
    <w:rsid w:val="004612A1"/>
    <w:rsid w:val="004637A7"/>
    <w:rsid w:val="00467C4E"/>
    <w:rsid w:val="00471020"/>
    <w:rsid w:val="00471466"/>
    <w:rsid w:val="004852C4"/>
    <w:rsid w:val="00485CC9"/>
    <w:rsid w:val="00486BE7"/>
    <w:rsid w:val="00490FC7"/>
    <w:rsid w:val="00491E0E"/>
    <w:rsid w:val="004A2149"/>
    <w:rsid w:val="004A24C4"/>
    <w:rsid w:val="004A4057"/>
    <w:rsid w:val="004A4FA9"/>
    <w:rsid w:val="004A6766"/>
    <w:rsid w:val="004B18CC"/>
    <w:rsid w:val="004C3481"/>
    <w:rsid w:val="004C35DC"/>
    <w:rsid w:val="004C5E47"/>
    <w:rsid w:val="004D5CB3"/>
    <w:rsid w:val="004D6957"/>
    <w:rsid w:val="004E0B73"/>
    <w:rsid w:val="004E409D"/>
    <w:rsid w:val="004E48FE"/>
    <w:rsid w:val="004E71DB"/>
    <w:rsid w:val="004F1DC0"/>
    <w:rsid w:val="004F2984"/>
    <w:rsid w:val="004F6B88"/>
    <w:rsid w:val="00503021"/>
    <w:rsid w:val="00504C9D"/>
    <w:rsid w:val="00516BCD"/>
    <w:rsid w:val="00520D7E"/>
    <w:rsid w:val="0052507F"/>
    <w:rsid w:val="00525945"/>
    <w:rsid w:val="005318EE"/>
    <w:rsid w:val="005326A2"/>
    <w:rsid w:val="005412E5"/>
    <w:rsid w:val="0054206F"/>
    <w:rsid w:val="00542FB4"/>
    <w:rsid w:val="0054454B"/>
    <w:rsid w:val="00544948"/>
    <w:rsid w:val="00545BD8"/>
    <w:rsid w:val="00552D8D"/>
    <w:rsid w:val="00554BC3"/>
    <w:rsid w:val="00561986"/>
    <w:rsid w:val="005621B4"/>
    <w:rsid w:val="00571227"/>
    <w:rsid w:val="00571A54"/>
    <w:rsid w:val="00583604"/>
    <w:rsid w:val="0058503B"/>
    <w:rsid w:val="0058685E"/>
    <w:rsid w:val="00590B9B"/>
    <w:rsid w:val="00592D73"/>
    <w:rsid w:val="00596012"/>
    <w:rsid w:val="005A2F13"/>
    <w:rsid w:val="005B3FB7"/>
    <w:rsid w:val="005B6978"/>
    <w:rsid w:val="005C127B"/>
    <w:rsid w:val="005D4015"/>
    <w:rsid w:val="005E2BC9"/>
    <w:rsid w:val="005E5695"/>
    <w:rsid w:val="00601C32"/>
    <w:rsid w:val="0060747B"/>
    <w:rsid w:val="006129DA"/>
    <w:rsid w:val="006210F6"/>
    <w:rsid w:val="006211C7"/>
    <w:rsid w:val="00623CE0"/>
    <w:rsid w:val="00631A13"/>
    <w:rsid w:val="0064160A"/>
    <w:rsid w:val="006423C0"/>
    <w:rsid w:val="00645197"/>
    <w:rsid w:val="00645553"/>
    <w:rsid w:val="00652B5B"/>
    <w:rsid w:val="00653989"/>
    <w:rsid w:val="00654061"/>
    <w:rsid w:val="00656385"/>
    <w:rsid w:val="006614A2"/>
    <w:rsid w:val="006652D9"/>
    <w:rsid w:val="0067273B"/>
    <w:rsid w:val="00675CFC"/>
    <w:rsid w:val="006767EF"/>
    <w:rsid w:val="00691C80"/>
    <w:rsid w:val="00692CD7"/>
    <w:rsid w:val="00693E17"/>
    <w:rsid w:val="0069478F"/>
    <w:rsid w:val="006A2C3D"/>
    <w:rsid w:val="006B38B3"/>
    <w:rsid w:val="006B3C33"/>
    <w:rsid w:val="006D27D3"/>
    <w:rsid w:val="006D47A9"/>
    <w:rsid w:val="006E02C7"/>
    <w:rsid w:val="006E0977"/>
    <w:rsid w:val="006E2E71"/>
    <w:rsid w:val="006E330C"/>
    <w:rsid w:val="006E660B"/>
    <w:rsid w:val="006E695C"/>
    <w:rsid w:val="006F55F8"/>
    <w:rsid w:val="00700EEB"/>
    <w:rsid w:val="00712639"/>
    <w:rsid w:val="007159E0"/>
    <w:rsid w:val="00715DF2"/>
    <w:rsid w:val="00726019"/>
    <w:rsid w:val="00733678"/>
    <w:rsid w:val="00743462"/>
    <w:rsid w:val="007513F2"/>
    <w:rsid w:val="00757987"/>
    <w:rsid w:val="00765DC6"/>
    <w:rsid w:val="00765E45"/>
    <w:rsid w:val="0076705E"/>
    <w:rsid w:val="00771F01"/>
    <w:rsid w:val="00773D37"/>
    <w:rsid w:val="0077510D"/>
    <w:rsid w:val="00777D27"/>
    <w:rsid w:val="00784A2A"/>
    <w:rsid w:val="0078580C"/>
    <w:rsid w:val="00785E31"/>
    <w:rsid w:val="007860BF"/>
    <w:rsid w:val="00790272"/>
    <w:rsid w:val="00795D47"/>
    <w:rsid w:val="007A1BEB"/>
    <w:rsid w:val="007A370A"/>
    <w:rsid w:val="007A5153"/>
    <w:rsid w:val="007B390D"/>
    <w:rsid w:val="007C2FF1"/>
    <w:rsid w:val="007C36B8"/>
    <w:rsid w:val="007C6150"/>
    <w:rsid w:val="007C7456"/>
    <w:rsid w:val="007C7E58"/>
    <w:rsid w:val="007D0CC6"/>
    <w:rsid w:val="007E5118"/>
    <w:rsid w:val="007F2F6A"/>
    <w:rsid w:val="007F632C"/>
    <w:rsid w:val="008017AF"/>
    <w:rsid w:val="00804BF3"/>
    <w:rsid w:val="0081752F"/>
    <w:rsid w:val="0082178E"/>
    <w:rsid w:val="00826217"/>
    <w:rsid w:val="008275D8"/>
    <w:rsid w:val="00827E35"/>
    <w:rsid w:val="00830EC1"/>
    <w:rsid w:val="00841EB7"/>
    <w:rsid w:val="008431C1"/>
    <w:rsid w:val="00857D88"/>
    <w:rsid w:val="00860518"/>
    <w:rsid w:val="0086656B"/>
    <w:rsid w:val="008713D7"/>
    <w:rsid w:val="008723C2"/>
    <w:rsid w:val="00891A0B"/>
    <w:rsid w:val="00891C21"/>
    <w:rsid w:val="00893F3F"/>
    <w:rsid w:val="00897FF9"/>
    <w:rsid w:val="008A3B37"/>
    <w:rsid w:val="008B0A00"/>
    <w:rsid w:val="008C0C8C"/>
    <w:rsid w:val="008C275C"/>
    <w:rsid w:val="008C67DC"/>
    <w:rsid w:val="008D2B08"/>
    <w:rsid w:val="008D7CD1"/>
    <w:rsid w:val="008E3B86"/>
    <w:rsid w:val="008E63C7"/>
    <w:rsid w:val="008E7CC3"/>
    <w:rsid w:val="008F2C9E"/>
    <w:rsid w:val="008F6664"/>
    <w:rsid w:val="008F6BCE"/>
    <w:rsid w:val="00901E88"/>
    <w:rsid w:val="00903F09"/>
    <w:rsid w:val="00912140"/>
    <w:rsid w:val="00913946"/>
    <w:rsid w:val="00917E9F"/>
    <w:rsid w:val="0092005F"/>
    <w:rsid w:val="00920E64"/>
    <w:rsid w:val="00926F75"/>
    <w:rsid w:val="00932C1B"/>
    <w:rsid w:val="0093426C"/>
    <w:rsid w:val="009351BF"/>
    <w:rsid w:val="00941487"/>
    <w:rsid w:val="009428AC"/>
    <w:rsid w:val="00944182"/>
    <w:rsid w:val="00946011"/>
    <w:rsid w:val="0095385A"/>
    <w:rsid w:val="0095499C"/>
    <w:rsid w:val="0096244B"/>
    <w:rsid w:val="00980C32"/>
    <w:rsid w:val="00991BED"/>
    <w:rsid w:val="00991EAB"/>
    <w:rsid w:val="009931E9"/>
    <w:rsid w:val="009962BF"/>
    <w:rsid w:val="00996DDB"/>
    <w:rsid w:val="00997609"/>
    <w:rsid w:val="009A0904"/>
    <w:rsid w:val="009A0F08"/>
    <w:rsid w:val="009A65A0"/>
    <w:rsid w:val="009B5A95"/>
    <w:rsid w:val="009C087F"/>
    <w:rsid w:val="009D31B5"/>
    <w:rsid w:val="009D46F1"/>
    <w:rsid w:val="009D49B2"/>
    <w:rsid w:val="009D5B9B"/>
    <w:rsid w:val="009D675A"/>
    <w:rsid w:val="009E02D1"/>
    <w:rsid w:val="009E604E"/>
    <w:rsid w:val="009E6C40"/>
    <w:rsid w:val="00A159C6"/>
    <w:rsid w:val="00A20460"/>
    <w:rsid w:val="00A2774D"/>
    <w:rsid w:val="00A34131"/>
    <w:rsid w:val="00A44535"/>
    <w:rsid w:val="00A50E84"/>
    <w:rsid w:val="00A57971"/>
    <w:rsid w:val="00A66BA4"/>
    <w:rsid w:val="00A72AE1"/>
    <w:rsid w:val="00A83316"/>
    <w:rsid w:val="00A85DFB"/>
    <w:rsid w:val="00A87BFC"/>
    <w:rsid w:val="00A908A2"/>
    <w:rsid w:val="00A90C37"/>
    <w:rsid w:val="00A9384B"/>
    <w:rsid w:val="00A940D5"/>
    <w:rsid w:val="00AA1EF1"/>
    <w:rsid w:val="00AA208F"/>
    <w:rsid w:val="00AA72C5"/>
    <w:rsid w:val="00AA7BD8"/>
    <w:rsid w:val="00AB737F"/>
    <w:rsid w:val="00AB7BD0"/>
    <w:rsid w:val="00AC4C09"/>
    <w:rsid w:val="00AC7863"/>
    <w:rsid w:val="00AE0F98"/>
    <w:rsid w:val="00AE121F"/>
    <w:rsid w:val="00AE66AB"/>
    <w:rsid w:val="00AF2F12"/>
    <w:rsid w:val="00AF4746"/>
    <w:rsid w:val="00B0293F"/>
    <w:rsid w:val="00B02A4B"/>
    <w:rsid w:val="00B05298"/>
    <w:rsid w:val="00B05755"/>
    <w:rsid w:val="00B22647"/>
    <w:rsid w:val="00B32817"/>
    <w:rsid w:val="00B36ECC"/>
    <w:rsid w:val="00B426AF"/>
    <w:rsid w:val="00B469F3"/>
    <w:rsid w:val="00B609EF"/>
    <w:rsid w:val="00B65602"/>
    <w:rsid w:val="00B76C20"/>
    <w:rsid w:val="00B77829"/>
    <w:rsid w:val="00B83E69"/>
    <w:rsid w:val="00B916B7"/>
    <w:rsid w:val="00B9371E"/>
    <w:rsid w:val="00B9658E"/>
    <w:rsid w:val="00BA03BE"/>
    <w:rsid w:val="00BA2C55"/>
    <w:rsid w:val="00BA5B7E"/>
    <w:rsid w:val="00BA79D1"/>
    <w:rsid w:val="00BB0819"/>
    <w:rsid w:val="00BB1DA5"/>
    <w:rsid w:val="00BB496C"/>
    <w:rsid w:val="00BC36B8"/>
    <w:rsid w:val="00BC4306"/>
    <w:rsid w:val="00BD2D5E"/>
    <w:rsid w:val="00BD650E"/>
    <w:rsid w:val="00BD6C7F"/>
    <w:rsid w:val="00BE0BB6"/>
    <w:rsid w:val="00BE4E56"/>
    <w:rsid w:val="00BE6CCE"/>
    <w:rsid w:val="00BE6D86"/>
    <w:rsid w:val="00C14806"/>
    <w:rsid w:val="00C16453"/>
    <w:rsid w:val="00C23015"/>
    <w:rsid w:val="00C34D9E"/>
    <w:rsid w:val="00C4715B"/>
    <w:rsid w:val="00C578C1"/>
    <w:rsid w:val="00C579B8"/>
    <w:rsid w:val="00C64009"/>
    <w:rsid w:val="00C66C8D"/>
    <w:rsid w:val="00C736DA"/>
    <w:rsid w:val="00C77F41"/>
    <w:rsid w:val="00C82351"/>
    <w:rsid w:val="00C83A78"/>
    <w:rsid w:val="00C87153"/>
    <w:rsid w:val="00CA7F95"/>
    <w:rsid w:val="00CA7FEB"/>
    <w:rsid w:val="00CB0230"/>
    <w:rsid w:val="00CB2854"/>
    <w:rsid w:val="00CC0E6F"/>
    <w:rsid w:val="00CC1AF7"/>
    <w:rsid w:val="00CD3909"/>
    <w:rsid w:val="00CD5529"/>
    <w:rsid w:val="00CE7A21"/>
    <w:rsid w:val="00CE7E81"/>
    <w:rsid w:val="00D04FE2"/>
    <w:rsid w:val="00D06A6C"/>
    <w:rsid w:val="00D10914"/>
    <w:rsid w:val="00D11970"/>
    <w:rsid w:val="00D212D2"/>
    <w:rsid w:val="00D31B4D"/>
    <w:rsid w:val="00D34512"/>
    <w:rsid w:val="00D35813"/>
    <w:rsid w:val="00D40125"/>
    <w:rsid w:val="00D41931"/>
    <w:rsid w:val="00D426B7"/>
    <w:rsid w:val="00D42AA0"/>
    <w:rsid w:val="00D57E51"/>
    <w:rsid w:val="00D605A7"/>
    <w:rsid w:val="00D60D67"/>
    <w:rsid w:val="00D63B74"/>
    <w:rsid w:val="00D751FF"/>
    <w:rsid w:val="00D8007D"/>
    <w:rsid w:val="00D84039"/>
    <w:rsid w:val="00D85298"/>
    <w:rsid w:val="00D92D5E"/>
    <w:rsid w:val="00D92F5D"/>
    <w:rsid w:val="00D94697"/>
    <w:rsid w:val="00DA4E49"/>
    <w:rsid w:val="00DA66C5"/>
    <w:rsid w:val="00DB000A"/>
    <w:rsid w:val="00DB0BFB"/>
    <w:rsid w:val="00DB23D7"/>
    <w:rsid w:val="00DB50B6"/>
    <w:rsid w:val="00DD35AF"/>
    <w:rsid w:val="00DD52B3"/>
    <w:rsid w:val="00DF0B06"/>
    <w:rsid w:val="00DF2049"/>
    <w:rsid w:val="00DF7AB9"/>
    <w:rsid w:val="00E04F04"/>
    <w:rsid w:val="00E0513D"/>
    <w:rsid w:val="00E10EA2"/>
    <w:rsid w:val="00E1316F"/>
    <w:rsid w:val="00E133CB"/>
    <w:rsid w:val="00E13ADF"/>
    <w:rsid w:val="00E31150"/>
    <w:rsid w:val="00E33766"/>
    <w:rsid w:val="00E35777"/>
    <w:rsid w:val="00E35E14"/>
    <w:rsid w:val="00E42E49"/>
    <w:rsid w:val="00E46387"/>
    <w:rsid w:val="00E463DC"/>
    <w:rsid w:val="00E602B3"/>
    <w:rsid w:val="00E92AB0"/>
    <w:rsid w:val="00E92D94"/>
    <w:rsid w:val="00E9562D"/>
    <w:rsid w:val="00EA0C0C"/>
    <w:rsid w:val="00EA2096"/>
    <w:rsid w:val="00EA5449"/>
    <w:rsid w:val="00EC3F98"/>
    <w:rsid w:val="00ED034D"/>
    <w:rsid w:val="00EE3D71"/>
    <w:rsid w:val="00EE7D49"/>
    <w:rsid w:val="00EF190B"/>
    <w:rsid w:val="00EF6FCA"/>
    <w:rsid w:val="00F0363B"/>
    <w:rsid w:val="00F0518E"/>
    <w:rsid w:val="00F06437"/>
    <w:rsid w:val="00F15D1A"/>
    <w:rsid w:val="00F17135"/>
    <w:rsid w:val="00F20DBA"/>
    <w:rsid w:val="00F226EE"/>
    <w:rsid w:val="00F237A7"/>
    <w:rsid w:val="00F23A55"/>
    <w:rsid w:val="00F263D2"/>
    <w:rsid w:val="00F32851"/>
    <w:rsid w:val="00F3334F"/>
    <w:rsid w:val="00F374EF"/>
    <w:rsid w:val="00F401A5"/>
    <w:rsid w:val="00F41430"/>
    <w:rsid w:val="00F507B6"/>
    <w:rsid w:val="00F53B56"/>
    <w:rsid w:val="00F72A39"/>
    <w:rsid w:val="00F737F7"/>
    <w:rsid w:val="00F743D8"/>
    <w:rsid w:val="00F84CB3"/>
    <w:rsid w:val="00F95996"/>
    <w:rsid w:val="00FA0B4B"/>
    <w:rsid w:val="00FA7FAC"/>
    <w:rsid w:val="00FB2712"/>
    <w:rsid w:val="00FB2BC1"/>
    <w:rsid w:val="00FB5FDE"/>
    <w:rsid w:val="00FC40FE"/>
    <w:rsid w:val="00FD04A4"/>
    <w:rsid w:val="00FE0173"/>
    <w:rsid w:val="00FE0512"/>
    <w:rsid w:val="00FE5AFA"/>
    <w:rsid w:val="00FE7B44"/>
    <w:rsid w:val="00FF4723"/>
    <w:rsid w:val="00FF4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335C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E64"/>
  </w:style>
  <w:style w:type="paragraph" w:styleId="Heading1">
    <w:name w:val="heading 1"/>
    <w:basedOn w:val="Normal"/>
    <w:next w:val="Normal"/>
    <w:qFormat/>
    <w:rsid w:val="00923E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Heading6">
    <w:name w:val="heading 6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Heading7">
    <w:name w:val="heading 7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Heading8">
    <w:name w:val="heading 8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uiPriority w:val="99"/>
    <w:semiHidden/>
    <w:unhideWhenUsed/>
    <w:rsid w:val="00AC451F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C451F"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rsid w:val="00AC451F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C451F"/>
    <w:rPr>
      <w:vertAlign w:val="superscript"/>
    </w:rPr>
  </w:style>
  <w:style w:type="paragraph" w:customStyle="1" w:styleId="heading10">
    <w:name w:val="heading 10"/>
    <w:basedOn w:val="Normal"/>
    <w:next w:val="Normal"/>
    <w:uiPriority w:val="9"/>
    <w:unhideWhenUsed/>
    <w:qFormat/>
    <w:rsid w:val="00923E2D"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2C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C1B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B17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C327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713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13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13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3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3D7"/>
    <w:rPr>
      <w:b/>
      <w:bCs/>
      <w:sz w:val="20"/>
      <w:szCs w:val="20"/>
    </w:rPr>
  </w:style>
  <w:style w:type="paragraph" w:customStyle="1" w:styleId="pf0">
    <w:name w:val="pf0"/>
    <w:basedOn w:val="Normal"/>
    <w:rsid w:val="00431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431A0C"/>
    <w:rPr>
      <w:rFonts w:ascii="Segoe UI" w:hAnsi="Segoe UI" w:cs="Segoe UI" w:hint="default"/>
      <w:color w:val="212121"/>
      <w:sz w:val="18"/>
      <w:szCs w:val="18"/>
      <w:shd w:val="clear" w:color="auto" w:fill="FFFFFF"/>
    </w:rPr>
  </w:style>
  <w:style w:type="character" w:customStyle="1" w:styleId="cf11">
    <w:name w:val="cf11"/>
    <w:basedOn w:val="DefaultParagraphFont"/>
    <w:rsid w:val="00431A0C"/>
    <w:rPr>
      <w:rFonts w:ascii="Segoe UI" w:hAnsi="Segoe UI" w:cs="Segoe UI" w:hint="default"/>
      <w:i/>
      <w:iCs/>
      <w:color w:val="212121"/>
      <w:sz w:val="18"/>
      <w:szCs w:val="18"/>
      <w:shd w:val="clear" w:color="auto" w:fill="FFFFFF"/>
    </w:rPr>
  </w:style>
  <w:style w:type="character" w:styleId="Hyperlink">
    <w:name w:val="Hyperlink"/>
    <w:basedOn w:val="DefaultParagraphFont"/>
    <w:uiPriority w:val="99"/>
    <w:semiHidden/>
    <w:unhideWhenUsed/>
    <w:rsid w:val="00C736D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06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437"/>
  </w:style>
  <w:style w:type="paragraph" w:styleId="Footer">
    <w:name w:val="footer"/>
    <w:basedOn w:val="Normal"/>
    <w:link w:val="FooterChar"/>
    <w:uiPriority w:val="99"/>
    <w:unhideWhenUsed/>
    <w:rsid w:val="00F06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437"/>
  </w:style>
  <w:style w:type="character" w:styleId="Emphasis">
    <w:name w:val="Emphasis"/>
    <w:basedOn w:val="DefaultParagraphFont"/>
    <w:uiPriority w:val="20"/>
    <w:qFormat/>
    <w:rsid w:val="00231045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E64"/>
  </w:style>
  <w:style w:type="paragraph" w:styleId="Heading1">
    <w:name w:val="heading 1"/>
    <w:basedOn w:val="Normal"/>
    <w:next w:val="Normal"/>
    <w:qFormat/>
    <w:rsid w:val="00923E2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Heading6">
    <w:name w:val="heading 6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Heading7">
    <w:name w:val="heading 7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Heading8">
    <w:name w:val="heading 8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uiPriority w:val="9"/>
    <w:unhideWhenUsed/>
    <w:qFormat/>
    <w:rsid w:val="00923E2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uiPriority w:val="99"/>
    <w:semiHidden/>
    <w:unhideWhenUsed/>
    <w:rsid w:val="00AC451F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C451F"/>
    <w:rPr>
      <w:vertAlign w:val="superscript"/>
    </w:rPr>
  </w:style>
  <w:style w:type="paragraph" w:styleId="EndnoteText">
    <w:name w:val="endnote text"/>
    <w:basedOn w:val="Normal"/>
    <w:uiPriority w:val="99"/>
    <w:semiHidden/>
    <w:unhideWhenUsed/>
    <w:rsid w:val="00AC451F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C451F"/>
    <w:rPr>
      <w:vertAlign w:val="superscript"/>
    </w:rPr>
  </w:style>
  <w:style w:type="paragraph" w:customStyle="1" w:styleId="heading10">
    <w:name w:val="heading 10"/>
    <w:basedOn w:val="Normal"/>
    <w:next w:val="Normal"/>
    <w:uiPriority w:val="9"/>
    <w:unhideWhenUsed/>
    <w:qFormat/>
    <w:rsid w:val="00923E2D"/>
    <w:pPr>
      <w:keepNext/>
      <w:keepLines/>
      <w:spacing w:before="200" w:after="0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32C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32C1B"/>
    <w:rPr>
      <w:rFonts w:ascii="Tahoma" w:hAnsi="Tahoma" w:cs="Tahoma"/>
      <w:sz w:val="16"/>
      <w:szCs w:val="16"/>
    </w:rPr>
  </w:style>
  <w:style w:type="paragraph" w:styleId="Revision">
    <w:name w:val="Revision"/>
    <w:hidden/>
    <w:uiPriority w:val="99"/>
    <w:semiHidden/>
    <w:rsid w:val="003B173F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C327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713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713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713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713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713D7"/>
    <w:rPr>
      <w:b/>
      <w:bCs/>
      <w:sz w:val="20"/>
      <w:szCs w:val="20"/>
    </w:rPr>
  </w:style>
  <w:style w:type="paragraph" w:customStyle="1" w:styleId="pf0">
    <w:name w:val="pf0"/>
    <w:basedOn w:val="Normal"/>
    <w:rsid w:val="00431A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f01">
    <w:name w:val="cf01"/>
    <w:basedOn w:val="DefaultParagraphFont"/>
    <w:rsid w:val="00431A0C"/>
    <w:rPr>
      <w:rFonts w:ascii="Segoe UI" w:hAnsi="Segoe UI" w:cs="Segoe UI" w:hint="default"/>
      <w:color w:val="212121"/>
      <w:sz w:val="18"/>
      <w:szCs w:val="18"/>
      <w:shd w:val="clear" w:color="auto" w:fill="FFFFFF"/>
    </w:rPr>
  </w:style>
  <w:style w:type="character" w:customStyle="1" w:styleId="cf11">
    <w:name w:val="cf11"/>
    <w:basedOn w:val="DefaultParagraphFont"/>
    <w:rsid w:val="00431A0C"/>
    <w:rPr>
      <w:rFonts w:ascii="Segoe UI" w:hAnsi="Segoe UI" w:cs="Segoe UI" w:hint="default"/>
      <w:i/>
      <w:iCs/>
      <w:color w:val="212121"/>
      <w:sz w:val="18"/>
      <w:szCs w:val="18"/>
      <w:shd w:val="clear" w:color="auto" w:fill="FFFFFF"/>
    </w:rPr>
  </w:style>
  <w:style w:type="character" w:styleId="Hyperlink">
    <w:name w:val="Hyperlink"/>
    <w:basedOn w:val="DefaultParagraphFont"/>
    <w:uiPriority w:val="99"/>
    <w:semiHidden/>
    <w:unhideWhenUsed/>
    <w:rsid w:val="00C736DA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06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6437"/>
  </w:style>
  <w:style w:type="paragraph" w:styleId="Footer">
    <w:name w:val="footer"/>
    <w:basedOn w:val="Normal"/>
    <w:link w:val="FooterChar"/>
    <w:uiPriority w:val="99"/>
    <w:unhideWhenUsed/>
    <w:rsid w:val="00F06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6437"/>
  </w:style>
  <w:style w:type="character" w:styleId="Emphasis">
    <w:name w:val="Emphasis"/>
    <w:basedOn w:val="DefaultParagraphFont"/>
    <w:uiPriority w:val="20"/>
    <w:qFormat/>
    <w:rsid w:val="0023104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microsoft.com/office/2011/relationships/commentsExtended" Target="commentsExtended.xml"/><Relationship Id="rId10" Type="http://schemas.openxmlformats.org/officeDocument/2006/relationships/image" Target="media/image1.png"/><Relationship Id="rId4" Type="http://schemas.microsoft.com/office/2007/relationships/stylesWithEffects" Target="stylesWithEffects.xml"/><Relationship Id="rId9" Type="http://schemas.openxmlformats.org/officeDocument/2006/relationships/comments" Target="comments.xml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3CA29D-0D5A-4185-B4C0-0F0FDCFF41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118</Pages>
  <Words>30728</Words>
  <Characters>175151</Characters>
  <Application>Microsoft Office Word</Application>
  <DocSecurity>0</DocSecurity>
  <Lines>1459</Lines>
  <Paragraphs>410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Allan</dc:creator>
  <cp:lastModifiedBy>Gowri Thangappan</cp:lastModifiedBy>
  <cp:revision>5</cp:revision>
  <dcterms:created xsi:type="dcterms:W3CDTF">2025-11-07T19:25:00Z</dcterms:created>
  <dcterms:modified xsi:type="dcterms:W3CDTF">2025-11-13T05:16:00Z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2025-11-04T20:21:01Z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11e42b3b-411c-45ca-adf5-c980b4657232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