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FE29A" w14:textId="40804892" w:rsidR="00315F92" w:rsidRDefault="00315F92" w:rsidP="00315F92">
      <w:pPr>
        <w:jc w:val="center"/>
        <w:rPr>
          <w:b/>
          <w:bCs/>
          <w:u w:val="single"/>
          <w:lang w:val="en-US"/>
        </w:rPr>
      </w:pPr>
      <w:r w:rsidRPr="00315F92">
        <w:rPr>
          <w:b/>
          <w:bCs/>
          <w:u w:val="single"/>
          <w:lang w:val="en-US"/>
        </w:rPr>
        <w:t>Assignment-19.2</w:t>
      </w:r>
    </w:p>
    <w:p w14:paraId="32ACE7DD" w14:textId="6A3F662A" w:rsidR="00315F92" w:rsidRDefault="00315F92" w:rsidP="00315F92">
      <w:pPr>
        <w:rPr>
          <w:b/>
          <w:bCs/>
          <w:u w:val="single"/>
        </w:rPr>
      </w:pPr>
      <w:r w:rsidRPr="00315F92">
        <w:rPr>
          <w:b/>
          <w:bCs/>
          <w:u w:val="single"/>
        </w:rPr>
        <w:t>Lab 19 – Code Translation: Converting between programming languages</w:t>
      </w:r>
    </w:p>
    <w:p w14:paraId="51D7E7AC" w14:textId="75D69686" w:rsidR="00315F92" w:rsidRDefault="00315F92" w:rsidP="00315F92">
      <w:pPr>
        <w:jc w:val="right"/>
        <w:rPr>
          <w:b/>
          <w:bCs/>
        </w:rPr>
      </w:pPr>
      <w:r w:rsidRPr="00315F92">
        <w:rPr>
          <w:b/>
          <w:bCs/>
        </w:rPr>
        <w:t xml:space="preserve">Name: </w:t>
      </w:r>
      <w:r>
        <w:rPr>
          <w:b/>
          <w:bCs/>
        </w:rPr>
        <w:t>E. Harini</w:t>
      </w:r>
    </w:p>
    <w:p w14:paraId="37C7237E" w14:textId="39D77647" w:rsidR="00315F92" w:rsidRDefault="00315F92" w:rsidP="00315F92">
      <w:pPr>
        <w:jc w:val="right"/>
        <w:rPr>
          <w:b/>
          <w:bCs/>
        </w:rPr>
      </w:pPr>
      <w:r>
        <w:rPr>
          <w:b/>
          <w:bCs/>
        </w:rPr>
        <w:t>Batch: 20</w:t>
      </w:r>
    </w:p>
    <w:p w14:paraId="71F5F084" w14:textId="718D2DD1" w:rsidR="00315F92" w:rsidRDefault="00315F92" w:rsidP="00315F92">
      <w:pPr>
        <w:jc w:val="right"/>
        <w:rPr>
          <w:b/>
          <w:bCs/>
        </w:rPr>
      </w:pPr>
      <w:r>
        <w:rPr>
          <w:b/>
          <w:bCs/>
        </w:rPr>
        <w:t>Rollno:2503a51l40</w:t>
      </w:r>
    </w:p>
    <w:p w14:paraId="01CDD528" w14:textId="77777777" w:rsidR="00315F92" w:rsidRDefault="00315F92" w:rsidP="00315F92">
      <w:pPr>
        <w:rPr>
          <w:b/>
          <w:bCs/>
        </w:rPr>
      </w:pPr>
    </w:p>
    <w:p w14:paraId="56A85ADF" w14:textId="77777777" w:rsidR="00315F92" w:rsidRDefault="00315F92" w:rsidP="00315F92">
      <w:r w:rsidRPr="00315F92">
        <w:rPr>
          <w:b/>
          <w:bCs/>
          <w:u w:val="single"/>
        </w:rPr>
        <w:t>Question 1: Sorting Algorithm Translation</w:t>
      </w:r>
      <w:r w:rsidRPr="00315F92">
        <w:br/>
        <w:t>You are part of a multinational development team. The backend is written in</w:t>
      </w:r>
      <w:r w:rsidRPr="00315F92">
        <w:br/>
        <w:t>Java, but a new module requires a Python implementation of the same</w:t>
      </w:r>
      <w:r w:rsidRPr="00315F92">
        <w:br/>
        <w:t>algorithm for integration with a data science pipeline.</w:t>
      </w:r>
    </w:p>
    <w:p w14:paraId="5278A918" w14:textId="77777777" w:rsidR="00315F92" w:rsidRPr="00315F92" w:rsidRDefault="00315F92" w:rsidP="00315F92">
      <w:pPr>
        <w:rPr>
          <w:b/>
          <w:bCs/>
          <w:u w:val="single"/>
        </w:rPr>
      </w:pPr>
      <w:r w:rsidRPr="00315F92">
        <w:br/>
      </w:r>
      <w:r w:rsidRPr="00315F92">
        <w:rPr>
          <w:b/>
          <w:bCs/>
          <w:u w:val="single"/>
        </w:rPr>
        <w:t xml:space="preserve">• Task 1: </w:t>
      </w:r>
    </w:p>
    <w:p w14:paraId="05238E41" w14:textId="79FBD010" w:rsidR="00315F92" w:rsidRDefault="00315F92" w:rsidP="00315F92">
      <w:r w:rsidRPr="00315F92">
        <w:t>Use AI-assisted coding to translate a given Java bubble sort</w:t>
      </w:r>
      <w:r w:rsidRPr="00315F92">
        <w:br/>
        <w:t>program into Python. Verify that the translated code works correctly</w:t>
      </w:r>
      <w:r>
        <w:t>.</w:t>
      </w:r>
    </w:p>
    <w:p w14:paraId="15E5023D" w14:textId="77777777" w:rsidR="00315F92" w:rsidRPr="00315F92" w:rsidRDefault="00315F92" w:rsidP="00315F92">
      <w:pPr>
        <w:rPr>
          <w:b/>
          <w:bCs/>
        </w:rPr>
      </w:pPr>
    </w:p>
    <w:p w14:paraId="384B7452" w14:textId="77777777" w:rsidR="005C05A5" w:rsidRDefault="00315F92" w:rsidP="005C05A5">
      <w:r w:rsidRPr="00315F92">
        <w:rPr>
          <w:b/>
          <w:bCs/>
          <w:u w:val="single"/>
        </w:rPr>
        <w:t>1.prompt</w:t>
      </w:r>
      <w:r w:rsidRPr="005C05A5">
        <w:t>:</w:t>
      </w:r>
      <w:r w:rsidR="005C05A5" w:rsidRPr="005C05A5">
        <w:t xml:space="preserve">  </w:t>
      </w:r>
    </w:p>
    <w:p w14:paraId="29695A0C" w14:textId="7DEE4148" w:rsidR="005C05A5" w:rsidRPr="005C05A5" w:rsidRDefault="005C05A5" w:rsidP="005C05A5">
      <w:r w:rsidRPr="005C05A5">
        <w:t>"Translate this Java bubble sort algorithm to Python with basic functionality"</w:t>
      </w:r>
    </w:p>
    <w:p w14:paraId="0CA249FA" w14:textId="79BB1500" w:rsidR="00315F92" w:rsidRDefault="00315F92" w:rsidP="00315F92">
      <w:pPr>
        <w:rPr>
          <w:b/>
          <w:bCs/>
          <w:u w:val="single"/>
        </w:rPr>
      </w:pPr>
      <w:r w:rsidRPr="00315F92">
        <w:rPr>
          <w:b/>
          <w:bCs/>
          <w:u w:val="single"/>
        </w:rPr>
        <w:t>2.code:</w:t>
      </w:r>
    </w:p>
    <w:p w14:paraId="61C9B6DD" w14:textId="509F717A" w:rsidR="00315F92" w:rsidRPr="00315F92" w:rsidRDefault="00315F92" w:rsidP="00315F92">
      <w:pPr>
        <w:jc w:val="center"/>
        <w:rPr>
          <w:b/>
          <w:bCs/>
          <w:u w:val="single"/>
        </w:rPr>
      </w:pPr>
      <w:r w:rsidRPr="00315F92">
        <w:rPr>
          <w:b/>
          <w:bCs/>
          <w:noProof/>
          <w:u w:val="single"/>
        </w:rPr>
        <w:drawing>
          <wp:inline distT="0" distB="0" distL="0" distR="0" wp14:anchorId="0FD132E9" wp14:editId="73FD8029">
            <wp:extent cx="4810760" cy="3611880"/>
            <wp:effectExtent l="0" t="0" r="8890" b="7620"/>
            <wp:docPr id="114318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89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9" cy="361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6E92" w14:textId="3A5AA5F6" w:rsidR="00315F92" w:rsidRDefault="00315F92" w:rsidP="00315F92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3.output:</w:t>
      </w:r>
    </w:p>
    <w:p w14:paraId="01CDD98B" w14:textId="52AEBD6B" w:rsidR="00315F92" w:rsidRDefault="00315F92" w:rsidP="00315F92">
      <w:pPr>
        <w:jc w:val="center"/>
        <w:rPr>
          <w:b/>
          <w:bCs/>
          <w:u w:val="single"/>
        </w:rPr>
      </w:pPr>
      <w:r w:rsidRPr="00315F92">
        <w:rPr>
          <w:b/>
          <w:bCs/>
          <w:noProof/>
          <w:u w:val="single"/>
        </w:rPr>
        <w:drawing>
          <wp:inline distT="0" distB="0" distL="0" distR="0" wp14:anchorId="14A583FF" wp14:editId="306A0209">
            <wp:extent cx="3953427" cy="704948"/>
            <wp:effectExtent l="0" t="0" r="9525" b="0"/>
            <wp:docPr id="67076486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64865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3DF0" w14:textId="68CA1D92" w:rsidR="00315F92" w:rsidRDefault="00315F92" w:rsidP="00315F92">
      <w:pPr>
        <w:rPr>
          <w:b/>
          <w:bCs/>
          <w:u w:val="single"/>
        </w:rPr>
      </w:pPr>
      <w:r>
        <w:rPr>
          <w:b/>
          <w:bCs/>
          <w:u w:val="single"/>
        </w:rPr>
        <w:t>4.observation:</w:t>
      </w:r>
    </w:p>
    <w:p w14:paraId="00129898" w14:textId="4D74D8EF" w:rsidR="005C05A5" w:rsidRPr="00425836" w:rsidRDefault="005C05A5" w:rsidP="005C05A5">
      <w:pPr>
        <w:pStyle w:val="ListParagraph"/>
        <w:numPr>
          <w:ilvl w:val="0"/>
          <w:numId w:val="1"/>
        </w:numPr>
      </w:pPr>
      <w:r w:rsidRPr="00425836">
        <w:t>Bubble sort is a type of sorting algorithm</w:t>
      </w:r>
    </w:p>
    <w:p w14:paraId="7250F966" w14:textId="66EBA583" w:rsidR="005C05A5" w:rsidRPr="00425836" w:rsidRDefault="005C05A5" w:rsidP="005C05A5">
      <w:pPr>
        <w:pStyle w:val="ListParagraph"/>
        <w:numPr>
          <w:ilvl w:val="0"/>
          <w:numId w:val="1"/>
        </w:numPr>
        <w:rPr>
          <w:u w:val="single"/>
        </w:rPr>
      </w:pPr>
      <w:r w:rsidRPr="00425836">
        <w:t xml:space="preserve">Flag is used </w:t>
      </w:r>
      <w:r w:rsidR="00425836">
        <w:t xml:space="preserve">to check </w:t>
      </w:r>
      <w:r w:rsidRPr="00425836">
        <w:t>if the given array is already sorting or not</w:t>
      </w:r>
      <w:r w:rsidR="00425836" w:rsidRPr="00425836">
        <w:t>.</w:t>
      </w:r>
    </w:p>
    <w:p w14:paraId="61E508FB" w14:textId="7744F3BC" w:rsidR="00425836" w:rsidRPr="00425836" w:rsidRDefault="00425836" w:rsidP="005C05A5">
      <w:pPr>
        <w:pStyle w:val="ListParagraph"/>
        <w:numPr>
          <w:ilvl w:val="0"/>
          <w:numId w:val="1"/>
        </w:numPr>
      </w:pPr>
      <w:r w:rsidRPr="00425836">
        <w:t xml:space="preserve">Using </w:t>
      </w:r>
      <w:proofErr w:type="spellStart"/>
      <w:r w:rsidRPr="00425836">
        <w:t>bubble_sort</w:t>
      </w:r>
      <w:proofErr w:type="spellEnd"/>
      <w:r w:rsidRPr="00425836">
        <w:t xml:space="preserve"> we can sort the original array into sorted array</w:t>
      </w:r>
    </w:p>
    <w:p w14:paraId="409E739B" w14:textId="5606ED6B" w:rsidR="00315F92" w:rsidRDefault="00425836" w:rsidP="00315F92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</w:t>
      </w:r>
    </w:p>
    <w:p w14:paraId="2354723F" w14:textId="77777777" w:rsidR="00315F92" w:rsidRDefault="00315F92" w:rsidP="00315F92">
      <w:pPr>
        <w:rPr>
          <w:b/>
          <w:bCs/>
        </w:rPr>
      </w:pPr>
      <w:r w:rsidRPr="00315F92">
        <w:rPr>
          <w:b/>
          <w:bCs/>
          <w:u w:val="single"/>
        </w:rPr>
        <w:t>Task 2:</w:t>
      </w:r>
      <w:r w:rsidRPr="00315F92">
        <w:rPr>
          <w:b/>
          <w:bCs/>
        </w:rPr>
        <w:t xml:space="preserve"> </w:t>
      </w:r>
    </w:p>
    <w:p w14:paraId="587D5B11" w14:textId="28C18693" w:rsidR="00315F92" w:rsidRDefault="00315F92" w:rsidP="00315F92">
      <w:r w:rsidRPr="00315F92">
        <w:t>Introduce errors in the Python version to check if the input list</w:t>
      </w:r>
      <w:r w:rsidRPr="00315F92">
        <w:br/>
        <w:t>is empty or contains non-numeric values.</w:t>
      </w:r>
    </w:p>
    <w:p w14:paraId="4DBAF147" w14:textId="27CD27E6" w:rsidR="00315F92" w:rsidRDefault="00315F92" w:rsidP="00315F92">
      <w:pPr>
        <w:rPr>
          <w:b/>
          <w:bCs/>
          <w:u w:val="single"/>
        </w:rPr>
      </w:pPr>
      <w:r w:rsidRPr="00315F92">
        <w:rPr>
          <w:b/>
          <w:bCs/>
          <w:u w:val="single"/>
        </w:rPr>
        <w:t>1.prompt:</w:t>
      </w:r>
    </w:p>
    <w:p w14:paraId="5FB057E7" w14:textId="77777777" w:rsidR="005C05A5" w:rsidRPr="005C05A5" w:rsidRDefault="005C05A5" w:rsidP="005C05A5">
      <w:r w:rsidRPr="005C05A5">
        <w:t>"Add input validation and error handling to check for empty lists and non-numeric values"</w:t>
      </w:r>
    </w:p>
    <w:p w14:paraId="2FC00D9A" w14:textId="76C68836" w:rsidR="00315F92" w:rsidRDefault="00315F92" w:rsidP="00315F92">
      <w:pPr>
        <w:rPr>
          <w:b/>
          <w:bCs/>
          <w:u w:val="single"/>
          <w:lang w:val="en-US"/>
        </w:rPr>
      </w:pPr>
      <w:r w:rsidRPr="00315F92">
        <w:rPr>
          <w:b/>
          <w:bCs/>
          <w:u w:val="single"/>
          <w:lang w:val="en-US"/>
        </w:rPr>
        <w:t>2.code:</w:t>
      </w:r>
    </w:p>
    <w:p w14:paraId="7FC72923" w14:textId="6F3E4527" w:rsidR="00315F92" w:rsidRDefault="007142DA" w:rsidP="007142DA">
      <w:pPr>
        <w:jc w:val="center"/>
        <w:rPr>
          <w:b/>
          <w:bCs/>
          <w:u w:val="single"/>
          <w:lang w:val="en-US"/>
        </w:rPr>
      </w:pPr>
      <w:r w:rsidRPr="007142DA">
        <w:rPr>
          <w:b/>
          <w:bCs/>
          <w:noProof/>
          <w:u w:val="single"/>
          <w:lang w:val="en-US"/>
        </w:rPr>
        <w:drawing>
          <wp:inline distT="0" distB="0" distL="0" distR="0" wp14:anchorId="42EFD271" wp14:editId="22A31554">
            <wp:extent cx="4981575" cy="4160520"/>
            <wp:effectExtent l="0" t="0" r="9525" b="0"/>
            <wp:docPr id="38074260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42600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2252" cy="416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6D09" w14:textId="5F46A628" w:rsidR="00315F92" w:rsidRDefault="00315F92" w:rsidP="00315F92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3.output:</w:t>
      </w:r>
    </w:p>
    <w:p w14:paraId="42E0AFF5" w14:textId="39EB3140" w:rsidR="007142DA" w:rsidRDefault="007142DA" w:rsidP="007142DA">
      <w:pPr>
        <w:jc w:val="center"/>
        <w:rPr>
          <w:b/>
          <w:bCs/>
          <w:u w:val="single"/>
          <w:lang w:val="en-US"/>
        </w:rPr>
      </w:pPr>
      <w:r w:rsidRPr="007142DA">
        <w:rPr>
          <w:b/>
          <w:bCs/>
          <w:noProof/>
          <w:u w:val="single"/>
          <w:lang w:val="en-US"/>
        </w:rPr>
        <w:drawing>
          <wp:inline distT="0" distB="0" distL="0" distR="0" wp14:anchorId="0ECD346D" wp14:editId="7160FAB5">
            <wp:extent cx="4124901" cy="5010849"/>
            <wp:effectExtent l="0" t="0" r="9525" b="0"/>
            <wp:docPr id="14322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1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387E" w14:textId="586FFB99" w:rsidR="00315F92" w:rsidRDefault="00315F92" w:rsidP="00315F92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4.observation:</w:t>
      </w:r>
    </w:p>
    <w:p w14:paraId="79996EDD" w14:textId="06D6C149" w:rsidR="00425836" w:rsidRPr="00425836" w:rsidRDefault="00425836" w:rsidP="00425836">
      <w:pPr>
        <w:pStyle w:val="ListParagraph"/>
        <w:numPr>
          <w:ilvl w:val="0"/>
          <w:numId w:val="2"/>
        </w:numPr>
        <w:rPr>
          <w:lang w:val="en-US"/>
        </w:rPr>
      </w:pPr>
      <w:r w:rsidRPr="00425836">
        <w:rPr>
          <w:lang w:val="en-US"/>
        </w:rPr>
        <w:t>Checking if the arrays are numeric or non-numeric</w:t>
      </w:r>
    </w:p>
    <w:p w14:paraId="5DBFB7B2" w14:textId="6F373BC3" w:rsidR="00425836" w:rsidRPr="00425836" w:rsidRDefault="00425836" w:rsidP="00425836">
      <w:pPr>
        <w:pStyle w:val="ListParagraph"/>
        <w:numPr>
          <w:ilvl w:val="0"/>
          <w:numId w:val="2"/>
        </w:numPr>
        <w:rPr>
          <w:lang w:val="en-US"/>
        </w:rPr>
      </w:pPr>
      <w:r w:rsidRPr="00425836">
        <w:rPr>
          <w:lang w:val="en-US"/>
        </w:rPr>
        <w:t>Bubble sort is used</w:t>
      </w:r>
    </w:p>
    <w:p w14:paraId="587A65C3" w14:textId="35FFBEDD" w:rsidR="00425836" w:rsidRDefault="00425836" w:rsidP="00425836">
      <w:pPr>
        <w:pStyle w:val="ListParagraph"/>
        <w:numPr>
          <w:ilvl w:val="0"/>
          <w:numId w:val="2"/>
        </w:numPr>
        <w:rPr>
          <w:lang w:val="en-US"/>
        </w:rPr>
      </w:pPr>
      <w:r w:rsidRPr="00425836">
        <w:rPr>
          <w:lang w:val="en-US"/>
        </w:rPr>
        <w:t>Exceptional handling is also used.</w:t>
      </w:r>
    </w:p>
    <w:p w14:paraId="491B5607" w14:textId="77777777" w:rsidR="00425836" w:rsidRDefault="00425836" w:rsidP="00425836">
      <w:pPr>
        <w:rPr>
          <w:lang w:val="en-US"/>
        </w:rPr>
      </w:pPr>
    </w:p>
    <w:p w14:paraId="36445814" w14:textId="77777777" w:rsidR="00425836" w:rsidRDefault="00425836" w:rsidP="00425836">
      <w:pPr>
        <w:rPr>
          <w:lang w:val="en-US"/>
        </w:rPr>
      </w:pPr>
    </w:p>
    <w:p w14:paraId="7F6DEFB9" w14:textId="76C3F791" w:rsidR="00425836" w:rsidRPr="00425836" w:rsidRDefault="00425836" w:rsidP="00425836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</w:t>
      </w:r>
    </w:p>
    <w:p w14:paraId="1031FFE5" w14:textId="77777777" w:rsidR="007142DA" w:rsidRDefault="007142DA" w:rsidP="00315F92">
      <w:pPr>
        <w:rPr>
          <w:b/>
          <w:bCs/>
          <w:u w:val="single"/>
          <w:lang w:val="en-US"/>
        </w:rPr>
      </w:pPr>
    </w:p>
    <w:p w14:paraId="749434A0" w14:textId="77777777" w:rsidR="007C32E6" w:rsidRDefault="007142DA" w:rsidP="00315F92">
      <w:r w:rsidRPr="007142DA">
        <w:rPr>
          <w:b/>
          <w:bCs/>
          <w:u w:val="single"/>
        </w:rPr>
        <w:t>Question 2:</w:t>
      </w:r>
      <w:r w:rsidRPr="007142DA">
        <w:rPr>
          <w:b/>
          <w:bCs/>
        </w:rPr>
        <w:t xml:space="preserve"> File Handling Translation</w:t>
      </w:r>
      <w:r w:rsidRPr="007142DA">
        <w:rPr>
          <w:b/>
          <w:bCs/>
        </w:rPr>
        <w:br/>
      </w:r>
      <w:r w:rsidRPr="007142DA">
        <w:t>A company’s legacy codebases stores and processes files in C++, but the</w:t>
      </w:r>
      <w:r w:rsidRPr="007142DA">
        <w:br/>
        <w:t>analytics team needs an equivalent program in JavaScript (Node.js) for</w:t>
      </w:r>
      <w:r w:rsidRPr="007142DA">
        <w:br/>
        <w:t>integration with a web dashboard.</w:t>
      </w:r>
    </w:p>
    <w:p w14:paraId="50CF7FE9" w14:textId="380D62CD" w:rsidR="007142DA" w:rsidRPr="007142DA" w:rsidRDefault="007142DA" w:rsidP="00315F92">
      <w:r w:rsidRPr="007142DA">
        <w:rPr>
          <w:b/>
          <w:bCs/>
        </w:rPr>
        <w:lastRenderedPageBreak/>
        <w:br/>
      </w:r>
      <w:r w:rsidRPr="007142DA">
        <w:rPr>
          <w:b/>
          <w:bCs/>
          <w:u w:val="single"/>
        </w:rPr>
        <w:t>• Task 1:</w:t>
      </w:r>
      <w:r w:rsidRPr="007142DA">
        <w:rPr>
          <w:b/>
          <w:bCs/>
        </w:rPr>
        <w:t xml:space="preserve"> </w:t>
      </w:r>
    </w:p>
    <w:p w14:paraId="5A119D5E" w14:textId="436AEF93" w:rsidR="007142DA" w:rsidRDefault="007142DA" w:rsidP="00315F92">
      <w:r w:rsidRPr="007142DA">
        <w:t>Translate a given C++ file read-and-write program into</w:t>
      </w:r>
      <w:r w:rsidRPr="007142DA">
        <w:br/>
        <w:t>JavaScript using AI assistance. Ensure the script reads a text file and</w:t>
      </w:r>
      <w:r w:rsidRPr="007142DA">
        <w:br/>
        <w:t>writes processed output to a new file</w:t>
      </w:r>
      <w:r>
        <w:t>.</w:t>
      </w:r>
    </w:p>
    <w:p w14:paraId="3F65E604" w14:textId="77777777" w:rsidR="00315F92" w:rsidRDefault="00315F92" w:rsidP="00315F92">
      <w:pPr>
        <w:rPr>
          <w:b/>
          <w:bCs/>
          <w:u w:val="single"/>
        </w:rPr>
      </w:pPr>
      <w:r w:rsidRPr="00315F92">
        <w:rPr>
          <w:b/>
          <w:bCs/>
          <w:u w:val="single"/>
        </w:rPr>
        <w:t>1.prompt:</w:t>
      </w:r>
    </w:p>
    <w:p w14:paraId="7F47B2A1" w14:textId="77777777" w:rsidR="00425836" w:rsidRDefault="005C05A5" w:rsidP="00315F92">
      <w:r w:rsidRPr="005C05A5">
        <w:t>"Convert C++ file handling code to Node.js with async/await support"</w:t>
      </w:r>
    </w:p>
    <w:p w14:paraId="4335F5D4" w14:textId="541330E5" w:rsidR="00315F92" w:rsidRPr="00425836" w:rsidRDefault="00315F92" w:rsidP="00315F92">
      <w:r w:rsidRPr="00315F92">
        <w:rPr>
          <w:b/>
          <w:bCs/>
          <w:u w:val="single"/>
          <w:lang w:val="en-US"/>
        </w:rPr>
        <w:t>2.code:</w:t>
      </w:r>
    </w:p>
    <w:p w14:paraId="678884D7" w14:textId="247EEAE2" w:rsidR="007C32E6" w:rsidRDefault="007C32E6" w:rsidP="007C32E6">
      <w:pPr>
        <w:jc w:val="center"/>
        <w:rPr>
          <w:b/>
          <w:bCs/>
          <w:u w:val="single"/>
          <w:lang w:val="en-US"/>
        </w:rPr>
      </w:pPr>
      <w:r w:rsidRPr="007C32E6">
        <w:rPr>
          <w:b/>
          <w:bCs/>
          <w:noProof/>
          <w:u w:val="single"/>
          <w:lang w:val="en-US"/>
        </w:rPr>
        <w:drawing>
          <wp:inline distT="0" distB="0" distL="0" distR="0" wp14:anchorId="34059839" wp14:editId="67EC3C8C">
            <wp:extent cx="5731510" cy="4411980"/>
            <wp:effectExtent l="0" t="0" r="2540" b="7620"/>
            <wp:docPr id="210764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49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9FB5" w14:textId="77777777" w:rsidR="00315F92" w:rsidRDefault="00315F92" w:rsidP="00315F92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3.output:</w:t>
      </w:r>
    </w:p>
    <w:p w14:paraId="21F453FF" w14:textId="512B344F" w:rsidR="007C32E6" w:rsidRDefault="007C32E6" w:rsidP="007C32E6">
      <w:pPr>
        <w:jc w:val="center"/>
        <w:rPr>
          <w:b/>
          <w:bCs/>
          <w:u w:val="single"/>
          <w:lang w:val="en-US"/>
        </w:rPr>
      </w:pPr>
      <w:r w:rsidRPr="007C32E6">
        <w:rPr>
          <w:b/>
          <w:bCs/>
          <w:noProof/>
          <w:u w:val="single"/>
          <w:lang w:val="en-US"/>
        </w:rPr>
        <w:drawing>
          <wp:inline distT="0" distB="0" distL="0" distR="0" wp14:anchorId="0182A95F" wp14:editId="70C1DBB8">
            <wp:extent cx="4906060" cy="1600423"/>
            <wp:effectExtent l="0" t="0" r="8890" b="0"/>
            <wp:docPr id="209234227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42274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A67E" w14:textId="77777777" w:rsidR="00315F92" w:rsidRDefault="00315F92" w:rsidP="00315F92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4.observation:</w:t>
      </w:r>
    </w:p>
    <w:p w14:paraId="21D4CEE1" w14:textId="658CA9DB" w:rsidR="00425836" w:rsidRPr="00425836" w:rsidRDefault="00425836" w:rsidP="00425836">
      <w:pPr>
        <w:pStyle w:val="ListParagraph"/>
        <w:numPr>
          <w:ilvl w:val="0"/>
          <w:numId w:val="3"/>
        </w:numPr>
        <w:rPr>
          <w:lang w:val="en-US"/>
        </w:rPr>
      </w:pPr>
      <w:r w:rsidRPr="00425836">
        <w:rPr>
          <w:lang w:val="en-US"/>
        </w:rPr>
        <w:t>Node.js uses promises for file operations</w:t>
      </w:r>
    </w:p>
    <w:p w14:paraId="7C11475B" w14:textId="15C05735" w:rsidR="00425836" w:rsidRPr="00425836" w:rsidRDefault="00425836" w:rsidP="00425836">
      <w:pPr>
        <w:pStyle w:val="ListParagraph"/>
        <w:numPr>
          <w:ilvl w:val="0"/>
          <w:numId w:val="3"/>
        </w:numPr>
        <w:rPr>
          <w:lang w:val="en-US"/>
        </w:rPr>
      </w:pPr>
      <w:r w:rsidRPr="00425836">
        <w:rPr>
          <w:lang w:val="en-US"/>
        </w:rPr>
        <w:t xml:space="preserve">Need </w:t>
      </w:r>
      <w:proofErr w:type="spellStart"/>
      <w:proofErr w:type="gramStart"/>
      <w:r w:rsidRPr="00425836">
        <w:rPr>
          <w:lang w:val="en-US"/>
        </w:rPr>
        <w:t>fs.promises</w:t>
      </w:r>
      <w:proofErr w:type="spellEnd"/>
      <w:proofErr w:type="gramEnd"/>
      <w:r w:rsidRPr="00425836">
        <w:rPr>
          <w:lang w:val="en-US"/>
        </w:rPr>
        <w:t xml:space="preserve"> API</w:t>
      </w:r>
    </w:p>
    <w:p w14:paraId="3DEB620C" w14:textId="7B014CD0" w:rsidR="00425836" w:rsidRPr="00425836" w:rsidRDefault="00425836" w:rsidP="00425836">
      <w:pPr>
        <w:pStyle w:val="ListParagraph"/>
        <w:numPr>
          <w:ilvl w:val="0"/>
          <w:numId w:val="3"/>
        </w:numPr>
        <w:rPr>
          <w:lang w:val="en-US"/>
        </w:rPr>
      </w:pPr>
      <w:r w:rsidRPr="00425836">
        <w:rPr>
          <w:lang w:val="en-US"/>
        </w:rPr>
        <w:t>Async/await makes code more readable</w:t>
      </w:r>
    </w:p>
    <w:p w14:paraId="4698C0AC" w14:textId="5418C043" w:rsidR="00425836" w:rsidRDefault="00425836" w:rsidP="00425836">
      <w:pPr>
        <w:pStyle w:val="ListParagraph"/>
        <w:numPr>
          <w:ilvl w:val="0"/>
          <w:numId w:val="3"/>
        </w:numPr>
        <w:rPr>
          <w:lang w:val="en-US"/>
        </w:rPr>
      </w:pPr>
      <w:r w:rsidRPr="00425836">
        <w:rPr>
          <w:lang w:val="en-US"/>
        </w:rPr>
        <w:t>Different path handling between C++ and Node.js</w:t>
      </w:r>
    </w:p>
    <w:p w14:paraId="46B4D644" w14:textId="77777777" w:rsidR="00425836" w:rsidRDefault="00425836" w:rsidP="00425836">
      <w:pPr>
        <w:rPr>
          <w:lang w:val="en-US"/>
        </w:rPr>
      </w:pPr>
    </w:p>
    <w:p w14:paraId="1EC211F5" w14:textId="05315616" w:rsidR="00425836" w:rsidRPr="00425836" w:rsidRDefault="00425836" w:rsidP="00425836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</w:t>
      </w:r>
    </w:p>
    <w:p w14:paraId="4E11B8CE" w14:textId="77777777" w:rsidR="00315F92" w:rsidRDefault="00315F92" w:rsidP="00315F92">
      <w:pPr>
        <w:rPr>
          <w:b/>
          <w:bCs/>
          <w:lang w:val="en-US"/>
        </w:rPr>
      </w:pPr>
    </w:p>
    <w:p w14:paraId="1C4E7A01" w14:textId="77777777" w:rsidR="007142DA" w:rsidRDefault="007142DA" w:rsidP="00315F92">
      <w:pPr>
        <w:rPr>
          <w:b/>
          <w:bCs/>
          <w:lang w:val="en-US"/>
        </w:rPr>
      </w:pPr>
    </w:p>
    <w:p w14:paraId="06FFC5CE" w14:textId="77777777" w:rsidR="007142DA" w:rsidRDefault="007142DA" w:rsidP="00315F92">
      <w:pPr>
        <w:rPr>
          <w:b/>
          <w:bCs/>
          <w:lang w:val="en-US"/>
        </w:rPr>
      </w:pPr>
    </w:p>
    <w:p w14:paraId="42D54377" w14:textId="77777777" w:rsidR="007142DA" w:rsidRDefault="007142DA" w:rsidP="00315F92">
      <w:pPr>
        <w:rPr>
          <w:b/>
          <w:bCs/>
          <w:lang w:val="en-US"/>
        </w:rPr>
      </w:pPr>
    </w:p>
    <w:p w14:paraId="278F62B0" w14:textId="77777777" w:rsidR="007C32E6" w:rsidRDefault="007C32E6" w:rsidP="00315F92">
      <w:pPr>
        <w:rPr>
          <w:b/>
          <w:bCs/>
          <w:u w:val="single"/>
        </w:rPr>
      </w:pPr>
      <w:r w:rsidRPr="007C32E6">
        <w:rPr>
          <w:b/>
          <w:bCs/>
          <w:u w:val="single"/>
        </w:rPr>
        <w:t>Task 2:</w:t>
      </w:r>
    </w:p>
    <w:p w14:paraId="695771E5" w14:textId="42C9D01B" w:rsidR="007142DA" w:rsidRDefault="007C32E6" w:rsidP="00315F92">
      <w:r w:rsidRPr="007C32E6">
        <w:rPr>
          <w:b/>
          <w:bCs/>
        </w:rPr>
        <w:t xml:space="preserve"> </w:t>
      </w:r>
      <w:r w:rsidRPr="007C32E6">
        <w:t>Add error handling in the JavaScript version to gracefully handle</w:t>
      </w:r>
      <w:r w:rsidRPr="007C32E6">
        <w:br/>
        <w:t>missing files or permission errors</w:t>
      </w:r>
      <w:r>
        <w:t>.</w:t>
      </w:r>
    </w:p>
    <w:p w14:paraId="10A47A7B" w14:textId="77777777" w:rsidR="007C32E6" w:rsidRPr="007C32E6" w:rsidRDefault="007C32E6" w:rsidP="00315F92">
      <w:pPr>
        <w:rPr>
          <w:lang w:val="en-US"/>
        </w:rPr>
      </w:pPr>
    </w:p>
    <w:p w14:paraId="2852A80A" w14:textId="06054228" w:rsidR="007C32E6" w:rsidRDefault="007142DA" w:rsidP="007142DA">
      <w:pPr>
        <w:rPr>
          <w:b/>
          <w:bCs/>
          <w:u w:val="single"/>
        </w:rPr>
      </w:pPr>
      <w:r w:rsidRPr="00315F92">
        <w:rPr>
          <w:b/>
          <w:bCs/>
          <w:u w:val="single"/>
        </w:rPr>
        <w:t>1.prompt:</w:t>
      </w:r>
    </w:p>
    <w:p w14:paraId="74190005" w14:textId="77777777" w:rsidR="005C05A5" w:rsidRPr="005C05A5" w:rsidRDefault="005C05A5" w:rsidP="005C05A5">
      <w:r w:rsidRPr="005C05A5">
        <w:t>"Implement comprehensive error handling for file operations in Node.js"</w:t>
      </w:r>
    </w:p>
    <w:p w14:paraId="689C582F" w14:textId="77777777" w:rsidR="005C05A5" w:rsidRPr="005C05A5" w:rsidRDefault="005C05A5" w:rsidP="007142DA"/>
    <w:p w14:paraId="10528395" w14:textId="77777777" w:rsidR="007C32E6" w:rsidRPr="00315F92" w:rsidRDefault="007C32E6" w:rsidP="007142DA">
      <w:pPr>
        <w:rPr>
          <w:b/>
          <w:bCs/>
          <w:u w:val="single"/>
        </w:rPr>
      </w:pPr>
    </w:p>
    <w:p w14:paraId="63F6C397" w14:textId="77777777" w:rsidR="007142DA" w:rsidRDefault="007142DA" w:rsidP="007142DA">
      <w:pPr>
        <w:rPr>
          <w:b/>
          <w:bCs/>
          <w:u w:val="single"/>
          <w:lang w:val="en-US"/>
        </w:rPr>
      </w:pPr>
      <w:r w:rsidRPr="00315F92">
        <w:rPr>
          <w:b/>
          <w:bCs/>
          <w:u w:val="single"/>
          <w:lang w:val="en-US"/>
        </w:rPr>
        <w:t>2.code:</w:t>
      </w:r>
    </w:p>
    <w:p w14:paraId="258C2A4B" w14:textId="19EE9E29" w:rsidR="00705DE2" w:rsidRDefault="00A51932" w:rsidP="007142DA">
      <w:pPr>
        <w:rPr>
          <w:b/>
          <w:bCs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72363F7E" wp14:editId="3FEDA036">
            <wp:extent cx="4810760" cy="4400550"/>
            <wp:effectExtent l="0" t="0" r="8890" b="0"/>
            <wp:docPr id="65743862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38622" name="Picture 1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076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AC89" w14:textId="170CB925" w:rsidR="007C32E6" w:rsidRDefault="007C32E6" w:rsidP="007C32E6">
      <w:pPr>
        <w:rPr>
          <w:b/>
          <w:bCs/>
          <w:u w:val="single"/>
          <w:lang w:val="en-US"/>
        </w:rPr>
      </w:pPr>
    </w:p>
    <w:p w14:paraId="0CBA5A2A" w14:textId="77777777" w:rsidR="007142DA" w:rsidRDefault="007142DA" w:rsidP="007142DA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3.output:</w:t>
      </w:r>
    </w:p>
    <w:p w14:paraId="331A51A0" w14:textId="28EE547F" w:rsidR="007C32E6" w:rsidRDefault="00707D97" w:rsidP="007C32E6">
      <w:pPr>
        <w:jc w:val="center"/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5A2C4A8D" wp14:editId="3B1B78CA">
            <wp:extent cx="3743325" cy="495300"/>
            <wp:effectExtent l="0" t="0" r="9525" b="0"/>
            <wp:docPr id="204605383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53838" name="Picture 1" descr="A black background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9656" w14:textId="6D19DBA5" w:rsidR="001869DF" w:rsidRPr="001869DF" w:rsidRDefault="007142DA" w:rsidP="001869DF">
      <w:pPr>
        <w:rPr>
          <w:b/>
          <w:bCs/>
          <w:i/>
          <w:iCs/>
          <w:u w:val="single"/>
          <w:lang w:val="en-US"/>
        </w:rPr>
      </w:pPr>
      <w:r>
        <w:rPr>
          <w:b/>
          <w:bCs/>
          <w:u w:val="single"/>
          <w:lang w:val="en-US"/>
        </w:rPr>
        <w:t>4.observation:</w:t>
      </w:r>
      <w:r w:rsidR="001869DF" w:rsidRPr="001869DF">
        <w:rPr>
          <w:b/>
          <w:bCs/>
          <w:i/>
          <w:iCs/>
        </w:rPr>
        <w:t xml:space="preserve"> </w:t>
      </w:r>
      <w:r w:rsidR="001869DF" w:rsidRPr="001869DF">
        <w:t>The program reads data from an input file, processes it into uppercase, and writes the result to a new output file. It also includes error handling to manage missing files or permission issues gracefully without crashing</w:t>
      </w:r>
      <w:r w:rsidR="001869DF">
        <w:t>.</w:t>
      </w:r>
    </w:p>
    <w:p w14:paraId="6421BCB8" w14:textId="493E5382" w:rsidR="007142DA" w:rsidRPr="00315F92" w:rsidRDefault="007142DA" w:rsidP="007142DA">
      <w:pPr>
        <w:rPr>
          <w:b/>
          <w:bCs/>
          <w:u w:val="single"/>
          <w:lang w:val="en-US"/>
        </w:rPr>
      </w:pPr>
    </w:p>
    <w:p w14:paraId="7D51D946" w14:textId="77777777" w:rsidR="007142DA" w:rsidRDefault="007142DA" w:rsidP="007142DA">
      <w:pPr>
        <w:rPr>
          <w:b/>
          <w:bCs/>
          <w:lang w:val="en-US"/>
        </w:rPr>
      </w:pPr>
    </w:p>
    <w:p w14:paraId="384D2FDF" w14:textId="0DB1F83B" w:rsidR="00135E98" w:rsidRPr="004E63C5" w:rsidRDefault="004E63C5" w:rsidP="007142DA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</w:t>
      </w:r>
    </w:p>
    <w:p w14:paraId="0635DDF9" w14:textId="77777777" w:rsidR="00135E98" w:rsidRDefault="00135E98" w:rsidP="00315F92">
      <w:pPr>
        <w:rPr>
          <w:b/>
          <w:bCs/>
        </w:rPr>
      </w:pPr>
      <w:r w:rsidRPr="00135E98">
        <w:rPr>
          <w:b/>
          <w:bCs/>
          <w:u w:val="single"/>
        </w:rPr>
        <w:t>Question 3:</w:t>
      </w:r>
      <w:r w:rsidRPr="00135E98">
        <w:rPr>
          <w:b/>
          <w:bCs/>
        </w:rPr>
        <w:t xml:space="preserve"> API Call Translation</w:t>
      </w:r>
      <w:r w:rsidRPr="00135E98">
        <w:rPr>
          <w:b/>
          <w:bCs/>
        </w:rPr>
        <w:br/>
      </w:r>
      <w:r w:rsidRPr="00135E98">
        <w:t>Your team developed a prototype in Python to fetch weather data from an API,</w:t>
      </w:r>
      <w:r w:rsidRPr="00135E98">
        <w:br/>
        <w:t>but the production environment only supports Java.</w:t>
      </w:r>
    </w:p>
    <w:p w14:paraId="73073E8D" w14:textId="77777777" w:rsidR="00135E98" w:rsidRPr="00135E98" w:rsidRDefault="00135E98" w:rsidP="00315F92">
      <w:pPr>
        <w:rPr>
          <w:b/>
          <w:bCs/>
          <w:u w:val="single"/>
        </w:rPr>
      </w:pPr>
      <w:r w:rsidRPr="00135E98">
        <w:rPr>
          <w:b/>
          <w:bCs/>
        </w:rPr>
        <w:br/>
      </w:r>
      <w:r w:rsidRPr="00135E98">
        <w:rPr>
          <w:b/>
          <w:bCs/>
          <w:u w:val="single"/>
        </w:rPr>
        <w:t xml:space="preserve">• Task 1: </w:t>
      </w:r>
    </w:p>
    <w:p w14:paraId="106AA847" w14:textId="5B915F70" w:rsidR="007142DA" w:rsidRDefault="00135E98" w:rsidP="00315F92">
      <w:r w:rsidRPr="00135E98">
        <w:lastRenderedPageBreak/>
        <w:t>Translate the Python script (that makes an API call and prints</w:t>
      </w:r>
      <w:r w:rsidRPr="00135E98">
        <w:br/>
        <w:t>the response) into Java using AI-assisted coding. Ensure equivalent</w:t>
      </w:r>
      <w:r w:rsidRPr="00135E98">
        <w:br/>
        <w:t>functionality.</w:t>
      </w:r>
    </w:p>
    <w:p w14:paraId="6FBCD659" w14:textId="75D90445" w:rsidR="00135E98" w:rsidRDefault="00135E98" w:rsidP="00315F92">
      <w:pPr>
        <w:rPr>
          <w:b/>
          <w:bCs/>
          <w:u w:val="single"/>
        </w:rPr>
      </w:pPr>
      <w:r w:rsidRPr="00135E98">
        <w:rPr>
          <w:b/>
          <w:bCs/>
          <w:u w:val="single"/>
        </w:rPr>
        <w:t>1.prompt:</w:t>
      </w:r>
    </w:p>
    <w:p w14:paraId="30318EB0" w14:textId="77777777" w:rsidR="005C05A5" w:rsidRPr="005C05A5" w:rsidRDefault="005C05A5" w:rsidP="005C05A5">
      <w:r w:rsidRPr="005C05A5">
        <w:t xml:space="preserve">"Convert Python requests library API calls to Java using </w:t>
      </w:r>
      <w:proofErr w:type="spellStart"/>
      <w:r w:rsidRPr="005C05A5">
        <w:t>HttpClient</w:t>
      </w:r>
      <w:proofErr w:type="spellEnd"/>
      <w:r w:rsidRPr="005C05A5">
        <w:t>"</w:t>
      </w:r>
    </w:p>
    <w:p w14:paraId="2CC9B676" w14:textId="77777777" w:rsidR="005C05A5" w:rsidRPr="00135E98" w:rsidRDefault="005C05A5" w:rsidP="00315F92">
      <w:pPr>
        <w:rPr>
          <w:b/>
          <w:bCs/>
          <w:u w:val="single"/>
        </w:rPr>
      </w:pPr>
    </w:p>
    <w:p w14:paraId="217E2E4D" w14:textId="669C330B" w:rsidR="00135E98" w:rsidRDefault="00135E98" w:rsidP="00315F92">
      <w:pPr>
        <w:rPr>
          <w:b/>
          <w:bCs/>
          <w:u w:val="single"/>
        </w:rPr>
      </w:pPr>
      <w:r w:rsidRPr="00135E98">
        <w:rPr>
          <w:b/>
          <w:bCs/>
          <w:u w:val="single"/>
        </w:rPr>
        <w:t>2.code:</w:t>
      </w:r>
    </w:p>
    <w:p w14:paraId="5251BCB9" w14:textId="4814D3F8" w:rsidR="00737935" w:rsidRDefault="00737935" w:rsidP="00737935">
      <w:pPr>
        <w:jc w:val="center"/>
        <w:rPr>
          <w:b/>
          <w:bCs/>
          <w:u w:val="single"/>
        </w:rPr>
      </w:pPr>
      <w:r w:rsidRPr="00737935">
        <w:rPr>
          <w:b/>
          <w:bCs/>
          <w:noProof/>
          <w:u w:val="single"/>
        </w:rPr>
        <w:drawing>
          <wp:inline distT="0" distB="0" distL="0" distR="0" wp14:anchorId="6214B69F" wp14:editId="4B91EBDC">
            <wp:extent cx="4734308" cy="6070600"/>
            <wp:effectExtent l="0" t="0" r="9525" b="6350"/>
            <wp:docPr id="72157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72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0387" cy="61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062B" w14:textId="77777777" w:rsidR="00135E98" w:rsidRDefault="00135E98" w:rsidP="00315F92">
      <w:pPr>
        <w:rPr>
          <w:b/>
          <w:bCs/>
          <w:u w:val="single"/>
        </w:rPr>
      </w:pPr>
    </w:p>
    <w:p w14:paraId="4F478DA2" w14:textId="77777777" w:rsidR="00737935" w:rsidRDefault="00737935" w:rsidP="00315F92">
      <w:pPr>
        <w:rPr>
          <w:b/>
          <w:bCs/>
          <w:u w:val="single"/>
        </w:rPr>
      </w:pPr>
    </w:p>
    <w:p w14:paraId="432B84A0" w14:textId="77777777" w:rsidR="00737935" w:rsidRPr="00135E98" w:rsidRDefault="00737935" w:rsidP="00315F92">
      <w:pPr>
        <w:rPr>
          <w:b/>
          <w:bCs/>
          <w:u w:val="single"/>
        </w:rPr>
      </w:pPr>
    </w:p>
    <w:p w14:paraId="7F9D29E5" w14:textId="4EC4DE44" w:rsidR="00737935" w:rsidRDefault="00135E98" w:rsidP="00C5124A">
      <w:pPr>
        <w:rPr>
          <w:b/>
          <w:bCs/>
          <w:u w:val="single"/>
        </w:rPr>
      </w:pPr>
      <w:r w:rsidRPr="00135E98">
        <w:rPr>
          <w:b/>
          <w:bCs/>
          <w:u w:val="single"/>
        </w:rPr>
        <w:t>3.output:</w:t>
      </w:r>
      <w:r w:rsidR="00C5124A" w:rsidRPr="00C5124A">
        <w:rPr>
          <w:noProof/>
        </w:rPr>
        <w:t xml:space="preserve"> </w:t>
      </w:r>
      <w:r w:rsidR="00C5124A" w:rsidRPr="00C5124A">
        <w:rPr>
          <w:b/>
          <w:bCs/>
          <w:noProof/>
          <w:u w:val="single"/>
        </w:rPr>
        <w:drawing>
          <wp:inline distT="0" distB="0" distL="0" distR="0" wp14:anchorId="386FF3A5" wp14:editId="66B40D59">
            <wp:extent cx="5731510" cy="3785235"/>
            <wp:effectExtent l="0" t="0" r="2540" b="5715"/>
            <wp:docPr id="1718798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9894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7600" w14:textId="77777777" w:rsidR="00135E98" w:rsidRPr="00135E98" w:rsidRDefault="00135E98" w:rsidP="00315F92">
      <w:pPr>
        <w:rPr>
          <w:b/>
          <w:bCs/>
          <w:u w:val="single"/>
        </w:rPr>
      </w:pPr>
    </w:p>
    <w:p w14:paraId="4340EFA3" w14:textId="40A4E5AA" w:rsidR="00135E98" w:rsidRDefault="00135E98" w:rsidP="00315F92">
      <w:pPr>
        <w:rPr>
          <w:b/>
          <w:bCs/>
          <w:u w:val="single"/>
        </w:rPr>
      </w:pPr>
      <w:r w:rsidRPr="00135E98">
        <w:rPr>
          <w:b/>
          <w:bCs/>
          <w:u w:val="single"/>
        </w:rPr>
        <w:t>4.observation:</w:t>
      </w:r>
    </w:p>
    <w:p w14:paraId="581D85E5" w14:textId="77777777" w:rsidR="00174B2F" w:rsidRPr="00B24E42" w:rsidRDefault="00174B2F" w:rsidP="004E63C5">
      <w:pPr>
        <w:pStyle w:val="ListParagraph"/>
        <w:numPr>
          <w:ilvl w:val="0"/>
          <w:numId w:val="4"/>
        </w:numPr>
      </w:pPr>
      <w:r w:rsidRPr="00B24E42">
        <w:t>Java requires more boilerplate</w:t>
      </w:r>
    </w:p>
    <w:p w14:paraId="5E355719" w14:textId="77777777" w:rsidR="004E63C5" w:rsidRDefault="00174B2F" w:rsidP="004E63C5">
      <w:pPr>
        <w:pStyle w:val="ListParagraph"/>
        <w:numPr>
          <w:ilvl w:val="0"/>
          <w:numId w:val="4"/>
        </w:numPr>
      </w:pPr>
      <w:r w:rsidRPr="00B24E42">
        <w:t>Need to handle JSON differently</w:t>
      </w:r>
    </w:p>
    <w:p w14:paraId="3474C81A" w14:textId="45953085" w:rsidR="00174B2F" w:rsidRPr="00B24E42" w:rsidRDefault="00174B2F" w:rsidP="004E63C5">
      <w:pPr>
        <w:pStyle w:val="ListParagraph"/>
        <w:numPr>
          <w:ilvl w:val="0"/>
          <w:numId w:val="4"/>
        </w:numPr>
      </w:pPr>
      <w:r w:rsidRPr="00B24E42">
        <w:t>Consider using external libraries (Jackson/</w:t>
      </w:r>
      <w:proofErr w:type="spellStart"/>
      <w:r w:rsidRPr="00B24E42">
        <w:t>Gson</w:t>
      </w:r>
      <w:proofErr w:type="spellEnd"/>
      <w:r w:rsidRPr="00B24E42">
        <w:t>)</w:t>
      </w:r>
    </w:p>
    <w:p w14:paraId="7F2D4F01" w14:textId="2A174892" w:rsidR="00174B2F" w:rsidRPr="00B24E42" w:rsidRDefault="00174B2F" w:rsidP="004E63C5">
      <w:pPr>
        <w:pStyle w:val="ListParagraph"/>
        <w:numPr>
          <w:ilvl w:val="0"/>
          <w:numId w:val="4"/>
        </w:numPr>
      </w:pPr>
      <w:r w:rsidRPr="00B24E42">
        <w:t>Different exception handling patterns</w:t>
      </w:r>
    </w:p>
    <w:p w14:paraId="722804C9" w14:textId="77777777" w:rsidR="005C05A5" w:rsidRDefault="005C05A5" w:rsidP="00315F92">
      <w:pPr>
        <w:rPr>
          <w:b/>
          <w:bCs/>
          <w:u w:val="single"/>
        </w:rPr>
      </w:pPr>
    </w:p>
    <w:p w14:paraId="099EB91D" w14:textId="6ADF10C0" w:rsidR="005C05A5" w:rsidRPr="004E63C5" w:rsidRDefault="004E63C5" w:rsidP="00315F92">
      <w:r>
        <w:t>--------------------------------------------------------------------------------------------------------------</w:t>
      </w:r>
    </w:p>
    <w:p w14:paraId="38CB1DD3" w14:textId="77777777" w:rsidR="005C05A5" w:rsidRDefault="005C05A5" w:rsidP="005C05A5">
      <w:pPr>
        <w:rPr>
          <w:b/>
          <w:bCs/>
          <w:u w:val="single"/>
        </w:rPr>
      </w:pPr>
      <w:r w:rsidRPr="005C05A5">
        <w:rPr>
          <w:b/>
          <w:bCs/>
          <w:u w:val="single"/>
        </w:rPr>
        <w:t xml:space="preserve">Task 2: </w:t>
      </w:r>
    </w:p>
    <w:p w14:paraId="21E3C1B5" w14:textId="293030C1" w:rsidR="005C05A5" w:rsidRPr="005C05A5" w:rsidRDefault="005C05A5" w:rsidP="005C05A5">
      <w:r w:rsidRPr="005C05A5">
        <w:t>Add proper error handling in the Java version for cases such as</w:t>
      </w:r>
      <w:r w:rsidRPr="005C05A5">
        <w:br/>
        <w:t>invalid API key, request timeout, or no internet connection.</w:t>
      </w:r>
    </w:p>
    <w:p w14:paraId="710E6827" w14:textId="6228342E" w:rsidR="005C05A5" w:rsidRPr="00E913D5" w:rsidRDefault="00135E98" w:rsidP="005C05A5">
      <w:pPr>
        <w:rPr>
          <w:b/>
          <w:bCs/>
          <w:u w:val="single"/>
        </w:rPr>
      </w:pPr>
      <w:r w:rsidRPr="00135E98">
        <w:rPr>
          <w:b/>
          <w:bCs/>
          <w:u w:val="single"/>
        </w:rPr>
        <w:t>1.prompt:</w:t>
      </w:r>
      <w:r w:rsidR="005C05A5" w:rsidRPr="005C05A5">
        <w:t>"Add robust error handling for Java HTTP client with timeout and connection errors"</w:t>
      </w:r>
    </w:p>
    <w:p w14:paraId="44B1DCA9" w14:textId="77777777" w:rsidR="005C05A5" w:rsidRPr="00135E98" w:rsidRDefault="005C05A5" w:rsidP="00135E98">
      <w:pPr>
        <w:rPr>
          <w:b/>
          <w:bCs/>
          <w:u w:val="single"/>
        </w:rPr>
      </w:pPr>
    </w:p>
    <w:p w14:paraId="21C74B91" w14:textId="77777777" w:rsidR="00135E98" w:rsidRDefault="00135E98" w:rsidP="00135E98">
      <w:pPr>
        <w:rPr>
          <w:b/>
          <w:bCs/>
          <w:u w:val="single"/>
        </w:rPr>
      </w:pPr>
      <w:r w:rsidRPr="00135E98">
        <w:rPr>
          <w:b/>
          <w:bCs/>
          <w:u w:val="single"/>
        </w:rPr>
        <w:t>2.code:</w:t>
      </w:r>
    </w:p>
    <w:p w14:paraId="2413F637" w14:textId="4AE6E109" w:rsidR="00CA6902" w:rsidRDefault="00A14BFB" w:rsidP="00A14BFB">
      <w:pPr>
        <w:jc w:val="center"/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1653ECBD" wp14:editId="2CADD9AA">
            <wp:extent cx="3886200" cy="4686935"/>
            <wp:effectExtent l="0" t="0" r="0" b="0"/>
            <wp:docPr id="9541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2556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1817" w14:textId="5582A383" w:rsidR="00E607BF" w:rsidRPr="00135E98" w:rsidRDefault="00E607BF" w:rsidP="00A14BFB">
      <w:pPr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FC7BD12" wp14:editId="7CAD2544">
            <wp:extent cx="3743325" cy="2990850"/>
            <wp:effectExtent l="0" t="0" r="9525" b="0"/>
            <wp:docPr id="180362171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21712" name="Picture 1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B70A" w14:textId="77777777" w:rsidR="00135E98" w:rsidRDefault="00135E98" w:rsidP="00135E98">
      <w:pPr>
        <w:rPr>
          <w:b/>
          <w:bCs/>
          <w:u w:val="single"/>
        </w:rPr>
      </w:pPr>
      <w:r w:rsidRPr="00135E98">
        <w:rPr>
          <w:b/>
          <w:bCs/>
          <w:u w:val="single"/>
        </w:rPr>
        <w:t>3.output:</w:t>
      </w:r>
    </w:p>
    <w:p w14:paraId="5FE2FE22" w14:textId="223C48FA" w:rsidR="00CA6902" w:rsidRPr="00135E98" w:rsidRDefault="00CA6902" w:rsidP="00135E98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7DC86480" wp14:editId="79EF56A6">
            <wp:extent cx="5731510" cy="1863090"/>
            <wp:effectExtent l="0" t="0" r="2540" b="3810"/>
            <wp:docPr id="113626911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69117" name="Picture 1" descr="A screen shot of a computer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BE57" w14:textId="77777777" w:rsidR="004E63C5" w:rsidRDefault="00135E98" w:rsidP="008D2666">
      <w:pPr>
        <w:rPr>
          <w:b/>
          <w:bCs/>
          <w:u w:val="single"/>
        </w:rPr>
      </w:pPr>
      <w:r w:rsidRPr="00135E98">
        <w:rPr>
          <w:b/>
          <w:bCs/>
          <w:u w:val="single"/>
        </w:rPr>
        <w:t>4.observation:</w:t>
      </w:r>
      <w:r w:rsidR="008D2666" w:rsidRPr="008D2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56E399E" w14:textId="77777777" w:rsidR="004E63C5" w:rsidRDefault="008D2666" w:rsidP="004E63C5">
      <w:pPr>
        <w:pStyle w:val="ListParagraph"/>
        <w:numPr>
          <w:ilvl w:val="0"/>
          <w:numId w:val="5"/>
        </w:numPr>
      </w:pPr>
      <w:r w:rsidRPr="004E63C5">
        <w:t xml:space="preserve">Handle </w:t>
      </w:r>
      <w:proofErr w:type="spellStart"/>
      <w:r w:rsidRPr="004E63C5">
        <w:t>SocketTimeoutException</w:t>
      </w:r>
      <w:proofErr w:type="spellEnd"/>
    </w:p>
    <w:p w14:paraId="2D0A65EC" w14:textId="10A516B4" w:rsidR="008D2666" w:rsidRPr="004E63C5" w:rsidRDefault="008D2666" w:rsidP="004E63C5">
      <w:pPr>
        <w:pStyle w:val="ListParagraph"/>
        <w:numPr>
          <w:ilvl w:val="0"/>
          <w:numId w:val="5"/>
        </w:numPr>
      </w:pPr>
      <w:r w:rsidRPr="004E63C5">
        <w:t xml:space="preserve">Implement </w:t>
      </w:r>
      <w:proofErr w:type="spellStart"/>
      <w:r w:rsidRPr="004E63C5">
        <w:t>ConnectException</w:t>
      </w:r>
      <w:proofErr w:type="spellEnd"/>
      <w:r w:rsidRPr="004E63C5">
        <w:t xml:space="preserve"> catching</w:t>
      </w:r>
    </w:p>
    <w:p w14:paraId="02F4D0E6" w14:textId="37BFA68C" w:rsidR="008D2666" w:rsidRPr="004E63C5" w:rsidRDefault="008D2666" w:rsidP="004E63C5">
      <w:pPr>
        <w:pStyle w:val="ListParagraph"/>
        <w:numPr>
          <w:ilvl w:val="0"/>
          <w:numId w:val="5"/>
        </w:numPr>
      </w:pPr>
      <w:r w:rsidRPr="004E63C5">
        <w:t>Add retry mechanism</w:t>
      </w:r>
    </w:p>
    <w:p w14:paraId="04FEC9F2" w14:textId="17D18BA2" w:rsidR="008D2666" w:rsidRPr="004E63C5" w:rsidRDefault="008D2666" w:rsidP="004E63C5">
      <w:pPr>
        <w:pStyle w:val="ListParagraph"/>
        <w:numPr>
          <w:ilvl w:val="0"/>
          <w:numId w:val="5"/>
        </w:numPr>
      </w:pPr>
      <w:r w:rsidRPr="004E63C5">
        <w:t>Validate API responses</w:t>
      </w:r>
    </w:p>
    <w:p w14:paraId="3D95F9D8" w14:textId="14FC6CD3" w:rsidR="008D2666" w:rsidRPr="004E63C5" w:rsidRDefault="008D2666" w:rsidP="004E63C5">
      <w:pPr>
        <w:pStyle w:val="ListParagraph"/>
        <w:numPr>
          <w:ilvl w:val="0"/>
          <w:numId w:val="5"/>
        </w:numPr>
      </w:pPr>
      <w:r w:rsidRPr="004E63C5">
        <w:t>Log detailed error information</w:t>
      </w:r>
    </w:p>
    <w:p w14:paraId="313CF1C5" w14:textId="3D9EB564" w:rsidR="00135E98" w:rsidRPr="00135E98" w:rsidRDefault="00135E98" w:rsidP="00135E98">
      <w:pPr>
        <w:rPr>
          <w:b/>
          <w:bCs/>
          <w:u w:val="single"/>
        </w:rPr>
      </w:pPr>
    </w:p>
    <w:p w14:paraId="3301F8BE" w14:textId="77777777" w:rsidR="00135E98" w:rsidRPr="00135E98" w:rsidRDefault="00135E98" w:rsidP="00315F92">
      <w:pPr>
        <w:rPr>
          <w:b/>
          <w:bCs/>
          <w:u w:val="single"/>
        </w:rPr>
      </w:pPr>
    </w:p>
    <w:sectPr w:rsidR="00135E98" w:rsidRPr="00135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B4FD4"/>
    <w:multiLevelType w:val="hybridMultilevel"/>
    <w:tmpl w:val="7EFAC2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B7D92"/>
    <w:multiLevelType w:val="hybridMultilevel"/>
    <w:tmpl w:val="D3700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71081B"/>
    <w:multiLevelType w:val="hybridMultilevel"/>
    <w:tmpl w:val="65DAED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302F44"/>
    <w:multiLevelType w:val="hybridMultilevel"/>
    <w:tmpl w:val="30DAA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36E4B"/>
    <w:multiLevelType w:val="hybridMultilevel"/>
    <w:tmpl w:val="1CDEB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370240">
    <w:abstractNumId w:val="4"/>
  </w:num>
  <w:num w:numId="2" w16cid:durableId="1313682393">
    <w:abstractNumId w:val="2"/>
  </w:num>
  <w:num w:numId="3" w16cid:durableId="1934431557">
    <w:abstractNumId w:val="1"/>
  </w:num>
  <w:num w:numId="4" w16cid:durableId="169179519">
    <w:abstractNumId w:val="3"/>
  </w:num>
  <w:num w:numId="5" w16cid:durableId="1604262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F92"/>
    <w:rsid w:val="00135E98"/>
    <w:rsid w:val="00174B2F"/>
    <w:rsid w:val="001869DF"/>
    <w:rsid w:val="00315F92"/>
    <w:rsid w:val="0032609D"/>
    <w:rsid w:val="003A5C59"/>
    <w:rsid w:val="00425836"/>
    <w:rsid w:val="004E63C5"/>
    <w:rsid w:val="005C05A5"/>
    <w:rsid w:val="00705DE2"/>
    <w:rsid w:val="00707D97"/>
    <w:rsid w:val="007142DA"/>
    <w:rsid w:val="00737935"/>
    <w:rsid w:val="007C32E6"/>
    <w:rsid w:val="008D2666"/>
    <w:rsid w:val="009A1FD5"/>
    <w:rsid w:val="00A14BFB"/>
    <w:rsid w:val="00A51932"/>
    <w:rsid w:val="00AF6165"/>
    <w:rsid w:val="00B24E42"/>
    <w:rsid w:val="00C5124A"/>
    <w:rsid w:val="00CA6902"/>
    <w:rsid w:val="00E510D5"/>
    <w:rsid w:val="00E607BF"/>
    <w:rsid w:val="00E9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9E26B"/>
  <w15:chartTrackingRefBased/>
  <w15:docId w15:val="{4F1D9295-CA3F-470A-BCCE-34347B55A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F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780CB1-D4B0-4245-A03F-88D4BA5A6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2503a51l40@sru.edu.in</dc:creator>
  <cp:keywords/>
  <dc:description/>
  <cp:lastModifiedBy>2503a51l40@sru.edu.in</cp:lastModifiedBy>
  <cp:revision>2</cp:revision>
  <dcterms:created xsi:type="dcterms:W3CDTF">2025-11-11T05:43:00Z</dcterms:created>
  <dcterms:modified xsi:type="dcterms:W3CDTF">2025-11-11T05:43:00Z</dcterms:modified>
</cp:coreProperties>
</file>