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4BE3" w14:textId="3D661045" w:rsidR="0042650C" w:rsidRPr="00491204" w:rsidRDefault="00807B3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91204">
        <w:rPr>
          <w:rFonts w:ascii="Times New Roman" w:hAnsi="Times New Roman" w:cs="Times New Roman"/>
          <w:b/>
          <w:bCs/>
          <w:sz w:val="36"/>
          <w:szCs w:val="36"/>
          <w:lang w:val="en-US"/>
        </w:rPr>
        <w:t>EXERCISE 1</w:t>
      </w:r>
      <w:r w:rsidRPr="00491204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49120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-  </w:t>
      </w:r>
      <w:r w:rsidRPr="00491204">
        <w:rPr>
          <w:rFonts w:ascii="Times New Roman" w:hAnsi="Times New Roman" w:cs="Times New Roman"/>
          <w:b/>
          <w:bCs/>
          <w:sz w:val="36"/>
          <w:szCs w:val="36"/>
        </w:rPr>
        <w:t>Estimation</w:t>
      </w:r>
      <w:proofErr w:type="gramEnd"/>
      <w:r w:rsidRPr="00491204">
        <w:rPr>
          <w:rFonts w:ascii="Times New Roman" w:hAnsi="Times New Roman" w:cs="Times New Roman"/>
          <w:b/>
          <w:bCs/>
          <w:sz w:val="36"/>
          <w:szCs w:val="36"/>
        </w:rPr>
        <w:t xml:space="preserve"> of project cost and control activity using open-source tools</w:t>
      </w:r>
    </w:p>
    <w:p w14:paraId="6353E3BD" w14:textId="77777777" w:rsidR="00807B39" w:rsidRDefault="00807B39"/>
    <w:p w14:paraId="6155B189" w14:textId="743B0336" w:rsidR="00807B39" w:rsidRPr="00491204" w:rsidRDefault="00807B39">
      <w:pPr>
        <w:rPr>
          <w:rFonts w:ascii="Times New Roman" w:hAnsi="Times New Roman" w:cs="Times New Roman"/>
          <w:b/>
          <w:bCs/>
        </w:rPr>
      </w:pPr>
      <w:r w:rsidRPr="00491204">
        <w:rPr>
          <w:rFonts w:ascii="Times New Roman" w:hAnsi="Times New Roman" w:cs="Times New Roman"/>
          <w:b/>
          <w:bCs/>
        </w:rPr>
        <w:t>AIM:</w:t>
      </w:r>
    </w:p>
    <w:p w14:paraId="0627A788" w14:textId="569DCE47" w:rsidR="00807B39" w:rsidRDefault="00807B39">
      <w:pPr>
        <w:rPr>
          <w:rFonts w:ascii="Times New Roman" w:hAnsi="Times New Roman" w:cs="Times New Roman"/>
        </w:rPr>
      </w:pPr>
      <w:r w:rsidRPr="00807B39">
        <w:rPr>
          <w:rFonts w:ascii="Times New Roman" w:hAnsi="Times New Roman" w:cs="Times New Roman"/>
        </w:rPr>
        <w:t xml:space="preserve">To estimate the project cost, allocate resources, monitor project activities, and control project progress using an open-source project management tool (such as </w:t>
      </w:r>
      <w:proofErr w:type="spellStart"/>
      <w:r w:rsidRPr="00807B39">
        <w:rPr>
          <w:rFonts w:ascii="Times New Roman" w:hAnsi="Times New Roman" w:cs="Times New Roman"/>
        </w:rPr>
        <w:t>ProjectLibre</w:t>
      </w:r>
      <w:proofErr w:type="spellEnd"/>
      <w:r w:rsidRPr="00807B39">
        <w:rPr>
          <w:rFonts w:ascii="Times New Roman" w:hAnsi="Times New Roman" w:cs="Times New Roman"/>
        </w:rPr>
        <w:t xml:space="preserve"> or </w:t>
      </w:r>
      <w:proofErr w:type="spellStart"/>
      <w:r w:rsidRPr="00807B39">
        <w:rPr>
          <w:rFonts w:ascii="Times New Roman" w:hAnsi="Times New Roman" w:cs="Times New Roman"/>
        </w:rPr>
        <w:t>OpenProject</w:t>
      </w:r>
      <w:proofErr w:type="spellEnd"/>
      <w:r w:rsidRPr="00807B39">
        <w:rPr>
          <w:rFonts w:ascii="Times New Roman" w:hAnsi="Times New Roman" w:cs="Times New Roman"/>
        </w:rPr>
        <w:t>).</w:t>
      </w:r>
    </w:p>
    <w:p w14:paraId="347452B6" w14:textId="77777777" w:rsidR="00491204" w:rsidRPr="00807B39" w:rsidRDefault="00491204">
      <w:pPr>
        <w:rPr>
          <w:rFonts w:ascii="Times New Roman" w:hAnsi="Times New Roman" w:cs="Times New Roman"/>
        </w:rPr>
      </w:pPr>
    </w:p>
    <w:p w14:paraId="152BD8FC" w14:textId="17288BFB" w:rsidR="00807B39" w:rsidRPr="00491204" w:rsidRDefault="00807B39">
      <w:pPr>
        <w:rPr>
          <w:rFonts w:ascii="Times New Roman" w:hAnsi="Times New Roman" w:cs="Times New Roman"/>
          <w:b/>
          <w:bCs/>
        </w:rPr>
      </w:pPr>
      <w:r w:rsidRPr="00491204">
        <w:rPr>
          <w:rFonts w:ascii="Times New Roman" w:hAnsi="Times New Roman" w:cs="Times New Roman"/>
          <w:b/>
          <w:bCs/>
        </w:rPr>
        <w:t>ALGORITHM:</w:t>
      </w:r>
    </w:p>
    <w:p w14:paraId="5DB997F9" w14:textId="4531163F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Define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project activities. </w:t>
      </w:r>
    </w:p>
    <w:p w14:paraId="34082092" w14:textId="7B095656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Estimate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duration of each activity. </w:t>
      </w:r>
    </w:p>
    <w:p w14:paraId="36D65735" w14:textId="065C5D97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Assign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resources and their costs. </w:t>
      </w:r>
    </w:p>
    <w:p w14:paraId="57DC61BF" w14:textId="77777777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project schedule. </w:t>
      </w:r>
    </w:p>
    <w:p w14:paraId="3C9EBFE4" w14:textId="7DD00BE4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Calculate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estimated project cost. </w:t>
      </w:r>
    </w:p>
    <w:p w14:paraId="3134700F" w14:textId="77777777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Monitor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task progress during execution. </w:t>
      </w:r>
    </w:p>
    <w:p w14:paraId="43BBCE4F" w14:textId="77777777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Compare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planned cost with actual cost. </w:t>
      </w:r>
    </w:p>
    <w:p w14:paraId="16E684E5" w14:textId="67F5300D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Identify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cost or schedule deviations. </w:t>
      </w:r>
    </w:p>
    <w:p w14:paraId="05A36273" w14:textId="68047B64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Update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project plan to control project performance.</w:t>
      </w:r>
    </w:p>
    <w:p w14:paraId="5655C823" w14:textId="77777777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A5E07F" w14:textId="44675A25" w:rsidR="00807B39" w:rsidRPr="00491204" w:rsidRDefault="00807B39" w:rsidP="00807B39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gramStart"/>
      <w:r w:rsidRPr="00491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 :</w:t>
      </w:r>
      <w:proofErr w:type="gramEnd"/>
    </w:p>
    <w:p w14:paraId="1A0DF349" w14:textId="51E67665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Install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open an open-source project management tool (e.g., </w:t>
      </w:r>
      <w:proofErr w:type="spellStart"/>
      <w:r w:rsidRPr="00807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ProjectLibre</w:t>
      </w:r>
      <w:proofErr w:type="spell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243B0645" w14:textId="6E03D0EA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new project and enter project details. </w:t>
      </w:r>
    </w:p>
    <w:p w14:paraId="076C5B3D" w14:textId="3A991188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Add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project tasks with their estimated durations. </w:t>
      </w:r>
    </w:p>
    <w:p w14:paraId="62F4E24A" w14:textId="77777777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Define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task dependencies. </w:t>
      </w:r>
    </w:p>
    <w:p w14:paraId="679A1463" w14:textId="05EF3DDA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resources (employees, equipment, etc.) and assign hourly or daily costs. </w:t>
      </w:r>
    </w:p>
    <w:p w14:paraId="1D0CFC33" w14:textId="23ACC7C2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Assign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resources to the respective tasks. </w:t>
      </w:r>
    </w:p>
    <w:p w14:paraId="1633E907" w14:textId="3C3F4574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Generate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Gantt Chart and Resource Sheet. </w:t>
      </w:r>
    </w:p>
    <w:p w14:paraId="607F635E" w14:textId="39AD3245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View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project cost estimation generated by the software. </w:t>
      </w:r>
    </w:p>
    <w:p w14:paraId="12140556" w14:textId="5FB993DF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Update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task completion percentages to monitor progress. </w:t>
      </w:r>
    </w:p>
    <w:p w14:paraId="251D7535" w14:textId="5E242A41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Compare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planned cost and actual cost using project reports. </w:t>
      </w:r>
    </w:p>
    <w:p w14:paraId="7626383C" w14:textId="31577593" w:rsidR="00807B39" w:rsidRPr="00807B39" w:rsidRDefault="00807B39" w:rsidP="00807B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Identify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delays or cost overruns and revise the schedule if required. </w:t>
      </w:r>
    </w:p>
    <w:p w14:paraId="26ADACB9" w14:textId="0BAFD8BD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807B3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Save</w:t>
      </w:r>
      <w:proofErr w:type="gramEnd"/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project and generate the final reports.</w:t>
      </w:r>
    </w:p>
    <w:p w14:paraId="44027F8D" w14:textId="18F19DE3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0E33F2" w14:textId="77777777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24E3A5" w14:textId="55973F33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6641572" wp14:editId="4D551F1B">
                <wp:extent cx="304800" cy="304800"/>
                <wp:effectExtent l="0" t="0" r="0" b="0"/>
                <wp:docPr id="210626671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EC18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DEF676E" wp14:editId="2B37CD97">
            <wp:extent cx="5303291" cy="2651760"/>
            <wp:effectExtent l="0" t="0" r="0" b="0"/>
            <wp:docPr id="14522857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986" cy="266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196B3" w14:textId="00D4A193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423DAD7F" wp14:editId="0F22E2DE">
            <wp:simplePos x="0" y="0"/>
            <wp:positionH relativeFrom="margin">
              <wp:posOffset>-49530</wp:posOffset>
            </wp:positionH>
            <wp:positionV relativeFrom="paragraph">
              <wp:posOffset>341630</wp:posOffset>
            </wp:positionV>
            <wp:extent cx="6410202" cy="830580"/>
            <wp:effectExtent l="0" t="0" r="0" b="7620"/>
            <wp:wrapThrough wrapText="bothSides">
              <wp:wrapPolygon edited="0">
                <wp:start x="0" y="0"/>
                <wp:lineTo x="0" y="21303"/>
                <wp:lineTo x="21506" y="21303"/>
                <wp:lineTo x="21506" y="0"/>
                <wp:lineTo x="0" y="0"/>
              </wp:wrapPolygon>
            </wp:wrapThrough>
            <wp:docPr id="12634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202" cy="830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652CF" w14:textId="1FC5C2F3" w:rsid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3970C2" w14:textId="06A78371" w:rsidR="00491204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5B689C1" wp14:editId="170F6E1F">
            <wp:extent cx="5238750" cy="4371975"/>
            <wp:effectExtent l="0" t="0" r="0" b="9525"/>
            <wp:docPr id="14896353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7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3C1C5" w14:textId="26A4BE63" w:rsidR="00491204" w:rsidRPr="00491204" w:rsidRDefault="00491204" w:rsidP="00807B39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912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The software successfully generated the project schedule and estimated the total project duration as 48.833 days, total work as 412 hours, and the estimated project cost as $332,133.33</w:t>
      </w:r>
    </w:p>
    <w:p w14:paraId="575FC961" w14:textId="77777777" w:rsidR="00491204" w:rsidRDefault="00491204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86E066" w14:textId="48F91B03" w:rsidR="00807B39" w:rsidRPr="00491204" w:rsidRDefault="00807B39" w:rsidP="00807B39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12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</w:p>
    <w:p w14:paraId="41457178" w14:textId="771652A3" w:rsidR="00807B39" w:rsidRPr="00807B39" w:rsidRDefault="00807B39" w:rsidP="00807B3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07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cost was successfully estimated, and project activities were monitored and controlled using an open-source project management tool. The software provided task scheduling, resource allocation, cost estimation, and progress tracking, enabling effective project planning and control.</w:t>
      </w:r>
    </w:p>
    <w:sectPr w:rsidR="00807B39" w:rsidRPr="00807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39"/>
    <w:rsid w:val="002557E7"/>
    <w:rsid w:val="0042650C"/>
    <w:rsid w:val="00491204"/>
    <w:rsid w:val="00807B39"/>
    <w:rsid w:val="009C4DE6"/>
    <w:rsid w:val="00F0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DA7D"/>
  <w15:chartTrackingRefBased/>
  <w15:docId w15:val="{DAED6A69-7752-43C9-ABDF-60D171EF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P</dc:creator>
  <cp:keywords/>
  <dc:description/>
  <cp:lastModifiedBy>Harini P</cp:lastModifiedBy>
  <cp:revision>1</cp:revision>
  <dcterms:created xsi:type="dcterms:W3CDTF">2026-07-27T16:05:00Z</dcterms:created>
  <dcterms:modified xsi:type="dcterms:W3CDTF">2026-07-27T16:23:00Z</dcterms:modified>
</cp:coreProperties>
</file>