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4BA1C" w14:textId="492CCD55" w:rsidR="00AC224D" w:rsidRDefault="00BB0D55">
      <w:pPr>
        <w:rPr>
          <w:lang w:val="en-US"/>
        </w:rPr>
      </w:pPr>
      <w:r>
        <w:rPr>
          <w:lang w:val="en-US"/>
        </w:rPr>
        <w:t xml:space="preserve">BOLSTER THE GAINT </w:t>
      </w:r>
    </w:p>
    <w:p w14:paraId="12601C00" w14:textId="77777777" w:rsidR="00E334B6" w:rsidRDefault="00E334B6">
      <w:pPr>
        <w:rPr>
          <w:lang w:val="en-US"/>
        </w:rPr>
      </w:pPr>
    </w:p>
    <w:p w14:paraId="427DF1EA" w14:textId="77777777" w:rsidR="00447C91" w:rsidRPr="00447C91" w:rsidRDefault="00447C91" w:rsidP="00447C91">
      <w:r w:rsidRPr="00447C91">
        <w:t>Every year, a little town in North Cornwall brings a local legend to life on the cliffs of Chapel Porth.</w:t>
      </w:r>
    </w:p>
    <w:p w14:paraId="74B674EC" w14:textId="77777777" w:rsidR="00447C91" w:rsidRPr="00447C91" w:rsidRDefault="00447C91" w:rsidP="00447C91">
      <w:r w:rsidRPr="00447C91">
        <w:t>According to the Cornish tale, Bolster was a monstrous giant with a terrible temper. He spent his days bullying his giant wife, terrorizing the locals, and stealing their livestock.</w:t>
      </w:r>
    </w:p>
    <w:p w14:paraId="16B0768D" w14:textId="77777777" w:rsidR="00447C91" w:rsidRPr="00447C91" w:rsidRDefault="00447C91" w:rsidP="00447C91">
      <w:r w:rsidRPr="00447C91">
        <w:t>One day, however, Bolster the giant fell in love with a clever and beautiful young girl named Agnes who lived in the town. He followed her everywhere and tried everything he could to win her affection. But Agnes was not interested in the bad-tempered, bullying giant.</w:t>
      </w:r>
    </w:p>
    <w:p w14:paraId="0AC0B998" w14:textId="77777777" w:rsidR="00447C91" w:rsidRPr="00447C91" w:rsidRDefault="00447C91" w:rsidP="00447C91">
      <w:r w:rsidRPr="00447C91">
        <w:t>Bolster refused to give up his pursuit, and his constant persistence frustrated Agnes so much that she came up with a plan to get rid of him for good.</w:t>
      </w:r>
    </w:p>
    <w:p w14:paraId="1E9CC2CE" w14:textId="77777777" w:rsidR="00447C91" w:rsidRPr="00447C91" w:rsidRDefault="00447C91" w:rsidP="00447C91">
      <w:r w:rsidRPr="00447C91">
        <w:t>“If you really love me so much,” said Agnes to the giant, “then fill up this hole in the cliffside with your blood to prove it. Then I will return your affections.”</w:t>
      </w:r>
    </w:p>
    <w:p w14:paraId="7EEA105B" w14:textId="77777777" w:rsidR="00447C91" w:rsidRPr="00447C91" w:rsidRDefault="00447C91" w:rsidP="00447C91">
      <w:r w:rsidRPr="00447C91">
        <w:t>Bolster confidently accepted her challenge — but the foolish giant failed to notice that the hole was an old mine which led out into the sea below. As he poured his blood into the hole, his life force drained slowly out of him, staining the rocks red to this very day.</w:t>
      </w:r>
    </w:p>
    <w:p w14:paraId="748263BF" w14:textId="77777777" w:rsidR="00447C91" w:rsidRPr="00447C91" w:rsidRDefault="00447C91" w:rsidP="00447C91">
      <w:r w:rsidRPr="00447C91">
        <w:t>Thanks to Agnes, the locals were finally free from Bolster and his tyranny. They named the town after the cunning young girl who single-handedly thwarted one of the mightiest giants in Cornwall.</w:t>
      </w:r>
    </w:p>
    <w:p w14:paraId="185531A9" w14:textId="502F5287" w:rsidR="00903DAC" w:rsidRDefault="00903DAC">
      <w:r>
        <w:rPr>
          <w:lang w:val="en-US"/>
        </w:rPr>
        <w:br/>
      </w:r>
      <w:r w:rsidR="0038652D" w:rsidRPr="0038652D">
        <w:t xml:space="preserve">Love can make </w:t>
      </w:r>
      <w:r w:rsidR="0038652D">
        <w:t>any</w:t>
      </w:r>
      <w:r w:rsidR="0038652D" w:rsidRPr="0038652D">
        <w:t xml:space="preserve"> giant fall, even the toughest one</w:t>
      </w:r>
      <w:r w:rsidR="0038652D">
        <w:t>.</w:t>
      </w:r>
    </w:p>
    <w:p w14:paraId="3485197A" w14:textId="3BACB84B" w:rsidR="006F0C7B" w:rsidRDefault="006F0C7B">
      <w:r w:rsidRPr="006F0C7B">
        <w:t>Pretty with smart always wins, even in the toughest times.</w:t>
      </w:r>
      <w:r w:rsidR="00BB291E">
        <w:br/>
        <w:t xml:space="preserve">                                                                   -2300080183</w:t>
      </w:r>
      <w:r w:rsidR="00BB291E">
        <w:br/>
        <w:t xml:space="preserve">                                                                    NARAHARISETTY HARI PRABHU</w:t>
      </w:r>
    </w:p>
    <w:p w14:paraId="555C7777" w14:textId="5AA8C9A6" w:rsidR="00FD29CD" w:rsidRPr="00F0385D" w:rsidRDefault="00FD29CD">
      <w:pPr>
        <w:rPr>
          <w:lang w:val="en-US"/>
        </w:rPr>
      </w:pPr>
      <w:r>
        <w:rPr>
          <w:noProof/>
        </w:rPr>
        <w:drawing>
          <wp:inline distT="0" distB="0" distL="0" distR="0" wp14:anchorId="70FD72B5" wp14:editId="3E491745">
            <wp:extent cx="1706245" cy="2679065"/>
            <wp:effectExtent l="0" t="0" r="8255" b="6985"/>
            <wp:docPr id="2015895733" name="Picture 1" descr="Giant Bolster | The St Agnes Bols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ant Bolster | The St Agnes Bolster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06245" cy="2679065"/>
                    </a:xfrm>
                    <a:prstGeom prst="rect">
                      <a:avLst/>
                    </a:prstGeom>
                    <a:noFill/>
                    <a:ln>
                      <a:noFill/>
                    </a:ln>
                  </pic:spPr>
                </pic:pic>
              </a:graphicData>
            </a:graphic>
          </wp:inline>
        </w:drawing>
      </w:r>
      <w:r w:rsidR="005A4388">
        <w:rPr>
          <w:noProof/>
        </w:rPr>
        <w:drawing>
          <wp:inline distT="0" distB="0" distL="0" distR="0" wp14:anchorId="6851A547" wp14:editId="37FDB8CB">
            <wp:extent cx="2620645" cy="1741170"/>
            <wp:effectExtent l="0" t="0" r="8255" b="0"/>
            <wp:docPr id="1162479637" name="Picture 2" descr="Giant Bolster Strides to Chapel Por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ant Bolster Strides to Chapel Porth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0645" cy="1741170"/>
                    </a:xfrm>
                    <a:prstGeom prst="rect">
                      <a:avLst/>
                    </a:prstGeom>
                    <a:noFill/>
                    <a:ln>
                      <a:noFill/>
                    </a:ln>
                  </pic:spPr>
                </pic:pic>
              </a:graphicData>
            </a:graphic>
          </wp:inline>
        </w:drawing>
      </w:r>
      <w:r w:rsidR="005A4388">
        <w:rPr>
          <w:noProof/>
        </w:rPr>
        <w:drawing>
          <wp:inline distT="0" distB="0" distL="0" distR="0" wp14:anchorId="4F51C0CD" wp14:editId="7EAA1BF1">
            <wp:extent cx="1933575" cy="2364740"/>
            <wp:effectExtent l="0" t="0" r="9525" b="0"/>
            <wp:docPr id="1609479029" name="Picture 3" descr="Myth of bolster the giant Cut Out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th of bolster the giant Cut Out Stock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33575" cy="2364740"/>
                    </a:xfrm>
                    <a:prstGeom prst="rect">
                      <a:avLst/>
                    </a:prstGeom>
                    <a:noFill/>
                    <a:ln>
                      <a:noFill/>
                    </a:ln>
                  </pic:spPr>
                </pic:pic>
              </a:graphicData>
            </a:graphic>
          </wp:inline>
        </w:drawing>
      </w:r>
      <w:r w:rsidR="00907D4F">
        <w:rPr>
          <w:noProof/>
        </w:rPr>
        <w:drawing>
          <wp:inline distT="0" distB="0" distL="0" distR="0" wp14:anchorId="3121DAA0" wp14:editId="373DD889">
            <wp:extent cx="2620645" cy="1741170"/>
            <wp:effectExtent l="0" t="0" r="8255" b="0"/>
            <wp:docPr id="62730577" name="Picture 4" descr="St Agnes Bolster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 Agnes Bolster Da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0645" cy="1741170"/>
                    </a:xfrm>
                    <a:prstGeom prst="rect">
                      <a:avLst/>
                    </a:prstGeom>
                    <a:noFill/>
                    <a:ln>
                      <a:noFill/>
                    </a:ln>
                  </pic:spPr>
                </pic:pic>
              </a:graphicData>
            </a:graphic>
          </wp:inline>
        </w:drawing>
      </w:r>
    </w:p>
    <w:sectPr w:rsidR="00FD29CD" w:rsidRPr="00F038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85D"/>
    <w:rsid w:val="0003792E"/>
    <w:rsid w:val="00044B08"/>
    <w:rsid w:val="000F0CB0"/>
    <w:rsid w:val="00104E4B"/>
    <w:rsid w:val="00105588"/>
    <w:rsid w:val="00186E51"/>
    <w:rsid w:val="00294954"/>
    <w:rsid w:val="003276DD"/>
    <w:rsid w:val="0038652D"/>
    <w:rsid w:val="00396F1D"/>
    <w:rsid w:val="00406463"/>
    <w:rsid w:val="00447C91"/>
    <w:rsid w:val="005A4388"/>
    <w:rsid w:val="00603E9C"/>
    <w:rsid w:val="00667219"/>
    <w:rsid w:val="006B0B58"/>
    <w:rsid w:val="006C4F14"/>
    <w:rsid w:val="006F0C7B"/>
    <w:rsid w:val="00900B22"/>
    <w:rsid w:val="00903DAC"/>
    <w:rsid w:val="00907D4F"/>
    <w:rsid w:val="009537C9"/>
    <w:rsid w:val="009D0744"/>
    <w:rsid w:val="00A236DD"/>
    <w:rsid w:val="00AA311C"/>
    <w:rsid w:val="00AC224D"/>
    <w:rsid w:val="00B031F3"/>
    <w:rsid w:val="00B33A92"/>
    <w:rsid w:val="00B37CDC"/>
    <w:rsid w:val="00BA2D23"/>
    <w:rsid w:val="00BB0D55"/>
    <w:rsid w:val="00BB291E"/>
    <w:rsid w:val="00BD1439"/>
    <w:rsid w:val="00BF38EE"/>
    <w:rsid w:val="00C16D58"/>
    <w:rsid w:val="00CD1313"/>
    <w:rsid w:val="00E334B6"/>
    <w:rsid w:val="00EC1B68"/>
    <w:rsid w:val="00F0385D"/>
    <w:rsid w:val="00FB54E7"/>
    <w:rsid w:val="00FD29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0E3D5"/>
  <w15:chartTrackingRefBased/>
  <w15:docId w15:val="{540C2396-D79B-4AFE-B8A4-077E28C57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85D"/>
    <w:rPr>
      <w:rFonts w:eastAsiaTheme="majorEastAsia" w:cstheme="majorBidi"/>
      <w:color w:val="272727" w:themeColor="text1" w:themeTint="D8"/>
    </w:rPr>
  </w:style>
  <w:style w:type="paragraph" w:styleId="Title">
    <w:name w:val="Title"/>
    <w:basedOn w:val="Normal"/>
    <w:next w:val="Normal"/>
    <w:link w:val="TitleChar"/>
    <w:uiPriority w:val="10"/>
    <w:qFormat/>
    <w:rsid w:val="00F03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85D"/>
    <w:pPr>
      <w:spacing w:before="160"/>
      <w:jc w:val="center"/>
    </w:pPr>
    <w:rPr>
      <w:i/>
      <w:iCs/>
      <w:color w:val="404040" w:themeColor="text1" w:themeTint="BF"/>
    </w:rPr>
  </w:style>
  <w:style w:type="character" w:customStyle="1" w:styleId="QuoteChar">
    <w:name w:val="Quote Char"/>
    <w:basedOn w:val="DefaultParagraphFont"/>
    <w:link w:val="Quote"/>
    <w:uiPriority w:val="29"/>
    <w:rsid w:val="00F0385D"/>
    <w:rPr>
      <w:i/>
      <w:iCs/>
      <w:color w:val="404040" w:themeColor="text1" w:themeTint="BF"/>
    </w:rPr>
  </w:style>
  <w:style w:type="paragraph" w:styleId="ListParagraph">
    <w:name w:val="List Paragraph"/>
    <w:basedOn w:val="Normal"/>
    <w:uiPriority w:val="34"/>
    <w:qFormat/>
    <w:rsid w:val="00F0385D"/>
    <w:pPr>
      <w:ind w:left="720"/>
      <w:contextualSpacing/>
    </w:pPr>
  </w:style>
  <w:style w:type="character" w:styleId="IntenseEmphasis">
    <w:name w:val="Intense Emphasis"/>
    <w:basedOn w:val="DefaultParagraphFont"/>
    <w:uiPriority w:val="21"/>
    <w:qFormat/>
    <w:rsid w:val="00F0385D"/>
    <w:rPr>
      <w:i/>
      <w:iCs/>
      <w:color w:val="0F4761" w:themeColor="accent1" w:themeShade="BF"/>
    </w:rPr>
  </w:style>
  <w:style w:type="paragraph" w:styleId="IntenseQuote">
    <w:name w:val="Intense Quote"/>
    <w:basedOn w:val="Normal"/>
    <w:next w:val="Normal"/>
    <w:link w:val="IntenseQuoteChar"/>
    <w:uiPriority w:val="30"/>
    <w:qFormat/>
    <w:rsid w:val="00F03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85D"/>
    <w:rPr>
      <w:i/>
      <w:iCs/>
      <w:color w:val="0F4761" w:themeColor="accent1" w:themeShade="BF"/>
    </w:rPr>
  </w:style>
  <w:style w:type="character" w:styleId="IntenseReference">
    <w:name w:val="Intense Reference"/>
    <w:basedOn w:val="DefaultParagraphFont"/>
    <w:uiPriority w:val="32"/>
    <w:qFormat/>
    <w:rsid w:val="00F038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1423</TotalTime>
  <Pages>1</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80183 Hari prabhu</dc:creator>
  <cp:keywords/>
  <dc:description/>
  <cp:lastModifiedBy>80183 Hari prabhu</cp:lastModifiedBy>
  <cp:revision>31</cp:revision>
  <dcterms:created xsi:type="dcterms:W3CDTF">2025-09-20T04:28:00Z</dcterms:created>
  <dcterms:modified xsi:type="dcterms:W3CDTF">2025-09-24T17:18:00Z</dcterms:modified>
</cp:coreProperties>
</file>