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D3A5" w14:textId="7392CEE2" w:rsidR="003B7A30" w:rsidRDefault="003B7A30" w:rsidP="003B7A30">
      <w:r>
        <w:t>1. In a linear equation, what is the difference between a dependent variable and an independent variable?</w:t>
      </w:r>
    </w:p>
    <w:p w14:paraId="6DC1347A"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In a linear equation, the terms "dependent variable" and "independent variable" refer to different types of variables:</w:t>
      </w:r>
    </w:p>
    <w:p w14:paraId="280725BE" w14:textId="77777777" w:rsidR="002453BA" w:rsidRPr="002453BA" w:rsidRDefault="002453BA" w:rsidP="002453BA">
      <w:pPr>
        <w:numPr>
          <w:ilvl w:val="0"/>
          <w:numId w:val="2"/>
        </w:numPr>
        <w:spacing w:before="100" w:beforeAutospacing="1" w:after="100" w:afterAutospacing="1" w:line="240" w:lineRule="auto"/>
      </w:pPr>
      <w:r w:rsidRPr="002453BA">
        <w:t>Independent Variable: This is the variable that is manipulated or controlled in an experiment or study to observe its effect on the dependent variable. It is typically denoted as xxx or XXX and is placed on the horizontal axis (x-axis) in graphs. In linear equations, the independent variable is the input variable whose values are chosen or determined independently of other variables.</w:t>
      </w:r>
    </w:p>
    <w:p w14:paraId="353FBE2B" w14:textId="77777777" w:rsidR="002453BA" w:rsidRPr="002453BA" w:rsidRDefault="002453BA" w:rsidP="002453BA">
      <w:pPr>
        <w:numPr>
          <w:ilvl w:val="0"/>
          <w:numId w:val="2"/>
        </w:numPr>
        <w:spacing w:before="100" w:beforeAutospacing="1" w:after="100" w:afterAutospacing="1" w:line="240" w:lineRule="auto"/>
      </w:pPr>
      <w:r w:rsidRPr="002453BA">
        <w:t xml:space="preserve">Dependent Variable: This is the variable that is observed and measured in response to changes in the independent variable. It is denoted as </w:t>
      </w:r>
      <w:proofErr w:type="spellStart"/>
      <w:r w:rsidRPr="002453BA">
        <w:t>yyy</w:t>
      </w:r>
      <w:proofErr w:type="spellEnd"/>
      <w:r w:rsidRPr="002453BA">
        <w:t xml:space="preserve"> or YYY and is plotted on the vertical axis (y-axis) in graphs. The value of the dependent variable depends on the value of the independent variable, hence its name.</w:t>
      </w:r>
    </w:p>
    <w:p w14:paraId="6217B700" w14:textId="070B7734" w:rsidR="002453BA" w:rsidRPr="002453BA" w:rsidRDefault="002453BA" w:rsidP="002453BA">
      <w:pPr>
        <w:spacing w:before="100" w:beforeAutospacing="1" w:after="100" w:afterAutospacing="1" w:line="240" w:lineRule="auto"/>
      </w:pPr>
      <w:r w:rsidRPr="002453BA">
        <w:t>In essence, the independent variable represents the cause or driver of change, while the dependent variable represents the effect or outcome that changes in response to the independent variable.</w:t>
      </w:r>
    </w:p>
    <w:p w14:paraId="09D84B91" w14:textId="36B5EAE0" w:rsidR="003B7A30" w:rsidRDefault="003B7A30" w:rsidP="003B7A30">
      <w:r>
        <w:t>2. What is the concept of simple linear regression? Give a specific example.</w:t>
      </w:r>
    </w:p>
    <w:p w14:paraId="4B844D2C"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Simple linear regression is a statistical method used to model the relationship between a single independent variable xxx (also called the predictor variable) and a single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(also called the response variable). The goal is to find a linear relationship that best explains how changes in the independent variable xxx are associated with changes in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w:t>
      </w:r>
    </w:p>
    <w:p w14:paraId="2D917132" w14:textId="77777777" w:rsidR="002453BA" w:rsidRPr="002453BA" w:rsidRDefault="002453BA" w:rsidP="002453BA">
      <w:pPr>
        <w:spacing w:before="100" w:beforeAutospacing="1" w:after="100" w:afterAutospacing="1" w:line="240" w:lineRule="auto"/>
      </w:pPr>
      <w:r w:rsidRPr="002453BA">
        <w:t>Here's a specific example to illustrate simple linear regression:</w:t>
      </w:r>
    </w:p>
    <w:p w14:paraId="3FB04755" w14:textId="77777777" w:rsidR="002453BA" w:rsidRPr="002453BA" w:rsidRDefault="002453BA" w:rsidP="002453BA">
      <w:pPr>
        <w:spacing w:before="100" w:beforeAutospacing="1" w:after="100" w:afterAutospacing="1" w:line="240" w:lineRule="auto"/>
      </w:pPr>
      <w:r w:rsidRPr="002453BA">
        <w:t>Example: Predicting House Prices</w:t>
      </w:r>
    </w:p>
    <w:p w14:paraId="68AD5C3F" w14:textId="77777777" w:rsidR="002453BA" w:rsidRPr="002453BA" w:rsidRDefault="002453BA" w:rsidP="002453BA">
      <w:pPr>
        <w:spacing w:before="100" w:beforeAutospacing="1" w:after="100" w:afterAutospacing="1" w:line="240" w:lineRule="auto"/>
      </w:pPr>
      <w:r w:rsidRPr="002453BA">
        <w:t>Let's say we want to predict house prices based on their size (in square feet). Here's how simple linear regression could be applied:</w:t>
      </w:r>
    </w:p>
    <w:p w14:paraId="5DB8CAF4" w14:textId="77777777" w:rsidR="002453BA" w:rsidRPr="002453BA" w:rsidRDefault="002453BA" w:rsidP="002453BA">
      <w:pPr>
        <w:numPr>
          <w:ilvl w:val="0"/>
          <w:numId w:val="3"/>
        </w:numPr>
        <w:spacing w:before="100" w:beforeAutospacing="1" w:after="100" w:afterAutospacing="1" w:line="240" w:lineRule="auto"/>
      </w:pPr>
      <w:r w:rsidRPr="002453BA">
        <w:t xml:space="preserve">Data Collection: We collect data on house prices (dependent variable, </w:t>
      </w:r>
      <w:proofErr w:type="spellStart"/>
      <w:r w:rsidRPr="002453BA">
        <w:t>yyy</w:t>
      </w:r>
      <w:proofErr w:type="spellEnd"/>
      <w:r w:rsidRPr="002453BA">
        <w:t>) and their corresponding sizes (independent variable, xxx).</w:t>
      </w:r>
    </w:p>
    <w:p w14:paraId="154EEC54" w14:textId="77777777" w:rsidR="002453BA" w:rsidRPr="002453BA" w:rsidRDefault="002453BA" w:rsidP="002453BA">
      <w:pPr>
        <w:numPr>
          <w:ilvl w:val="0"/>
          <w:numId w:val="3"/>
        </w:numPr>
        <w:spacing w:before="100" w:beforeAutospacing="1" w:after="100" w:afterAutospacing="1" w:line="240" w:lineRule="auto"/>
      </w:pPr>
      <w:r w:rsidRPr="002453BA">
        <w:t>Plotting the Data: We plot the data points on a scatter plot, where the x-axis represents house size (independent variable</w:t>
      </w:r>
      <w:proofErr w:type="gramStart"/>
      <w:r w:rsidRPr="002453BA">
        <w:t>)</w:t>
      </w:r>
      <w:proofErr w:type="gramEnd"/>
      <w:r w:rsidRPr="002453BA">
        <w:t xml:space="preserve"> and the y-axis represents house price (dependent variable).</w:t>
      </w:r>
    </w:p>
    <w:p w14:paraId="0FCD0565" w14:textId="77777777" w:rsidR="002453BA" w:rsidRPr="002453BA" w:rsidRDefault="002453BA" w:rsidP="002453BA">
      <w:pPr>
        <w:numPr>
          <w:ilvl w:val="0"/>
          <w:numId w:val="3"/>
        </w:numPr>
        <w:spacing w:before="100" w:beforeAutospacing="1" w:after="100" w:afterAutospacing="1" w:line="240" w:lineRule="auto"/>
      </w:pPr>
      <w:r w:rsidRPr="002453BA">
        <w:t>Finding the Line of Best Fit: Simple linear regression finds the line that best fits the data points. This line is represented by the equation:</w:t>
      </w:r>
    </w:p>
    <w:p w14:paraId="4754B3FB" w14:textId="77777777" w:rsidR="002453BA" w:rsidRPr="002453BA" w:rsidRDefault="002453BA" w:rsidP="002453BA">
      <w:pPr>
        <w:spacing w:beforeAutospacing="1" w:after="0" w:afterAutospacing="1" w:line="240" w:lineRule="auto"/>
        <w:ind w:left="720"/>
      </w:pPr>
      <w:r w:rsidRPr="002453BA">
        <w:t xml:space="preserve">y=β0+β1xy = \beta_0 + \beta_1 </w:t>
      </w:r>
      <w:proofErr w:type="spellStart"/>
      <w:r w:rsidRPr="002453BA">
        <w:t>xy</w:t>
      </w:r>
      <w:proofErr w:type="spellEnd"/>
      <w:r w:rsidRPr="002453BA">
        <w:t>=β0​+β1​x</w:t>
      </w:r>
    </w:p>
    <w:p w14:paraId="1789782E" w14:textId="77777777" w:rsidR="002453BA" w:rsidRPr="002453BA" w:rsidRDefault="002453BA" w:rsidP="002453BA">
      <w:pPr>
        <w:spacing w:before="100" w:beforeAutospacing="1" w:after="100" w:afterAutospacing="1" w:line="240" w:lineRule="auto"/>
        <w:ind w:left="720"/>
      </w:pPr>
      <w:r w:rsidRPr="002453BA">
        <w:t>where:</w:t>
      </w:r>
    </w:p>
    <w:p w14:paraId="0FD447F1" w14:textId="77777777" w:rsidR="002453BA" w:rsidRPr="002453BA" w:rsidRDefault="002453BA" w:rsidP="002453BA">
      <w:pPr>
        <w:numPr>
          <w:ilvl w:val="1"/>
          <w:numId w:val="3"/>
        </w:numPr>
        <w:spacing w:before="100" w:beforeAutospacing="1" w:after="100" w:afterAutospacing="1" w:line="240" w:lineRule="auto"/>
      </w:pPr>
      <w:proofErr w:type="spellStart"/>
      <w:r w:rsidRPr="002453BA">
        <w:t>yyy</w:t>
      </w:r>
      <w:proofErr w:type="spellEnd"/>
      <w:r w:rsidRPr="002453BA">
        <w:t xml:space="preserve"> is the predicted house price,</w:t>
      </w:r>
    </w:p>
    <w:p w14:paraId="5DD8AA1D" w14:textId="77777777" w:rsidR="002453BA" w:rsidRPr="002453BA" w:rsidRDefault="002453BA" w:rsidP="002453BA">
      <w:pPr>
        <w:numPr>
          <w:ilvl w:val="1"/>
          <w:numId w:val="3"/>
        </w:numPr>
        <w:spacing w:before="100" w:beforeAutospacing="1" w:after="100" w:afterAutospacing="1" w:line="240" w:lineRule="auto"/>
      </w:pPr>
      <w:r w:rsidRPr="002453BA">
        <w:t>xxx is the house size,</w:t>
      </w:r>
    </w:p>
    <w:p w14:paraId="5C02F1E6" w14:textId="77777777" w:rsidR="002453BA" w:rsidRPr="002453BA" w:rsidRDefault="002453BA" w:rsidP="002453BA">
      <w:pPr>
        <w:numPr>
          <w:ilvl w:val="1"/>
          <w:numId w:val="3"/>
        </w:numPr>
        <w:spacing w:before="100" w:beforeAutospacing="1" w:after="100" w:afterAutospacing="1" w:line="240" w:lineRule="auto"/>
      </w:pPr>
      <w:r w:rsidRPr="002453BA">
        <w:t>β0\beta_0β0​ is the intercept (where the line crosses the y-axis),</w:t>
      </w:r>
    </w:p>
    <w:p w14:paraId="7806FCD0" w14:textId="77777777" w:rsidR="002453BA" w:rsidRPr="002453BA" w:rsidRDefault="002453BA" w:rsidP="002453BA">
      <w:pPr>
        <w:numPr>
          <w:ilvl w:val="1"/>
          <w:numId w:val="3"/>
        </w:numPr>
        <w:spacing w:before="100" w:beforeAutospacing="1" w:after="100" w:afterAutospacing="1" w:line="240" w:lineRule="auto"/>
      </w:pPr>
      <w:r w:rsidRPr="002453BA">
        <w:t>β1\beta_1β1​ is the slope (the rate of change of house price with respect to house size).</w:t>
      </w:r>
    </w:p>
    <w:p w14:paraId="3F1DA5DB" w14:textId="77777777" w:rsidR="002453BA" w:rsidRPr="002453BA" w:rsidRDefault="002453BA" w:rsidP="002453BA">
      <w:pPr>
        <w:numPr>
          <w:ilvl w:val="0"/>
          <w:numId w:val="3"/>
        </w:numPr>
        <w:spacing w:before="100" w:beforeAutospacing="1" w:after="100" w:afterAutospacing="1" w:line="240" w:lineRule="auto"/>
      </w:pPr>
      <w:r w:rsidRPr="002453BA">
        <w:lastRenderedPageBreak/>
        <w:t>Fitting the Model: The regression algorithm calculates the values of β0\beta_0β0​ and β1\beta_1β1​ that minimize the difference between the predicted house prices and the actual house prices in the dataset.</w:t>
      </w:r>
    </w:p>
    <w:p w14:paraId="6F70AAC8" w14:textId="77777777" w:rsidR="002453BA" w:rsidRPr="002453BA" w:rsidRDefault="002453BA" w:rsidP="002453BA">
      <w:pPr>
        <w:numPr>
          <w:ilvl w:val="0"/>
          <w:numId w:val="3"/>
        </w:numPr>
        <w:spacing w:before="100" w:beforeAutospacing="1" w:after="100" w:afterAutospacing="1" w:line="240" w:lineRule="auto"/>
      </w:pPr>
      <w:r w:rsidRPr="002453BA">
        <w:t>Making Predictions: Once the model is fitted, we can use it to predict house prices for new houses based on their sizes. For example, if the model predicts y=$100,000+$200×sizey = \$100,000 + \$200 \times \text{size}y=$100,000+$200×size, then for a house of size 1500 square feet, the predicted price would be $100,000+$200×1500=$400,000\$100,000 + \$200 \times 1500 = \$400,000$100,000+$200×1500=$400,000.</w:t>
      </w:r>
    </w:p>
    <w:p w14:paraId="7C006B90" w14:textId="3EE878FE" w:rsidR="002453BA" w:rsidRPr="002453BA" w:rsidRDefault="002453BA" w:rsidP="002453BA">
      <w:pPr>
        <w:spacing w:before="100" w:beforeAutospacing="1" w:after="100" w:afterAutospacing="1" w:line="240" w:lineRule="auto"/>
      </w:pPr>
      <w:r w:rsidRPr="002453BA">
        <w:t>In summary, simple linear regression is a straightforward approach to modeling the relationship between two variables by fitting a linear equation to observed data. It's widely used in various fields such as economics, finance, and social sciences for predictive modeling and understanding relationships between variables.</w:t>
      </w:r>
    </w:p>
    <w:p w14:paraId="49D7BF6F" w14:textId="77777777" w:rsidR="003B7A30" w:rsidRDefault="003B7A30" w:rsidP="003B7A30">
      <w:r>
        <w:t>3. In a linear regression, define the slope.</w:t>
      </w:r>
    </w:p>
    <w:p w14:paraId="59B7B8D1"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In the context of linear regression, the slope (denoted as β1\beta_1β1​) represents the rate of change in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for a unit change in the independent variable xxx. More formally, the slope is defined as follows:</w:t>
      </w:r>
    </w:p>
    <w:p w14:paraId="783A01E3" w14:textId="77777777" w:rsidR="002453BA" w:rsidRPr="002453BA" w:rsidRDefault="002453BA" w:rsidP="002453BA">
      <w:pPr>
        <w:pStyle w:val="NormalWeb"/>
        <w:numPr>
          <w:ilvl w:val="0"/>
          <w:numId w:val="4"/>
        </w:numPr>
        <w:rPr>
          <w:rFonts w:asciiTheme="minorHAnsi" w:eastAsiaTheme="minorHAnsi" w:hAnsiTheme="minorHAnsi" w:cstheme="minorBidi"/>
          <w:sz w:val="22"/>
          <w:szCs w:val="22"/>
          <w:lang w:val="en-IN"/>
        </w:rPr>
      </w:pPr>
      <w:r w:rsidRPr="002453BA">
        <w:rPr>
          <w:rFonts w:asciiTheme="minorHAnsi" w:eastAsiaTheme="minorHAnsi" w:hAnsiTheme="minorHAnsi" w:cstheme="minorBidi"/>
          <w:b/>
          <w:bCs/>
          <w:sz w:val="22"/>
          <w:szCs w:val="22"/>
          <w:lang w:val="en-IN"/>
        </w:rPr>
        <w:t>Definition:</w:t>
      </w:r>
      <w:r w:rsidRPr="002453BA">
        <w:rPr>
          <w:rFonts w:asciiTheme="minorHAnsi" w:eastAsiaTheme="minorHAnsi" w:hAnsiTheme="minorHAnsi" w:cstheme="minorBidi"/>
          <w:sz w:val="22"/>
          <w:szCs w:val="22"/>
          <w:lang w:val="en-IN"/>
        </w:rPr>
        <w:t xml:space="preserve"> The slope β1\beta_1β1​ is the coefficient that quantifies the change in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for a one-unit change in the independent variable xxx.</w:t>
      </w:r>
    </w:p>
    <w:p w14:paraId="64676B1B" w14:textId="77777777" w:rsidR="002453BA" w:rsidRPr="002453BA" w:rsidRDefault="002453BA" w:rsidP="002453BA">
      <w:pPr>
        <w:pStyle w:val="NormalWeb"/>
        <w:numPr>
          <w:ilvl w:val="0"/>
          <w:numId w:val="4"/>
        </w:numPr>
        <w:rPr>
          <w:rFonts w:asciiTheme="minorHAnsi" w:eastAsiaTheme="minorHAnsi" w:hAnsiTheme="minorHAnsi" w:cstheme="minorBidi"/>
          <w:sz w:val="22"/>
          <w:szCs w:val="22"/>
          <w:lang w:val="en-IN"/>
        </w:rPr>
      </w:pPr>
      <w:r w:rsidRPr="002453BA">
        <w:rPr>
          <w:rFonts w:asciiTheme="minorHAnsi" w:eastAsiaTheme="minorHAnsi" w:hAnsiTheme="minorHAnsi" w:cstheme="minorBidi"/>
          <w:b/>
          <w:bCs/>
          <w:sz w:val="22"/>
          <w:szCs w:val="22"/>
          <w:lang w:val="en-IN"/>
        </w:rPr>
        <w:t>Interpretation:</w:t>
      </w:r>
      <w:r w:rsidRPr="002453BA">
        <w:rPr>
          <w:rFonts w:asciiTheme="minorHAnsi" w:eastAsiaTheme="minorHAnsi" w:hAnsiTheme="minorHAnsi" w:cstheme="minorBidi"/>
          <w:sz w:val="22"/>
          <w:szCs w:val="22"/>
          <w:lang w:val="en-IN"/>
        </w:rPr>
        <w:t xml:space="preserve"> If β1\beta_1β1​ is positive, it indicates that as xxx increases,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tends to increase as well. Conversely, if β1\beta_1β1​ is negative, as xxx increases,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tends to decrease.</w:t>
      </w:r>
    </w:p>
    <w:p w14:paraId="6E84DE92" w14:textId="77777777" w:rsidR="002453BA" w:rsidRPr="002453BA" w:rsidRDefault="002453BA" w:rsidP="002453BA">
      <w:pPr>
        <w:pStyle w:val="NormalWeb"/>
        <w:numPr>
          <w:ilvl w:val="0"/>
          <w:numId w:val="4"/>
        </w:numPr>
        <w:rPr>
          <w:rFonts w:asciiTheme="minorHAnsi" w:eastAsiaTheme="minorHAnsi" w:hAnsiTheme="minorHAnsi" w:cstheme="minorBidi"/>
          <w:sz w:val="22"/>
          <w:szCs w:val="22"/>
          <w:lang w:val="en-IN"/>
        </w:rPr>
      </w:pPr>
      <w:r w:rsidRPr="002453BA">
        <w:rPr>
          <w:rFonts w:asciiTheme="minorHAnsi" w:eastAsiaTheme="minorHAnsi" w:hAnsiTheme="minorHAnsi" w:cstheme="minorBidi"/>
          <w:b/>
          <w:bCs/>
          <w:sz w:val="22"/>
          <w:szCs w:val="22"/>
          <w:lang w:val="en-IN"/>
        </w:rPr>
        <w:t>Example:</w:t>
      </w:r>
      <w:r w:rsidRPr="002453BA">
        <w:rPr>
          <w:rFonts w:asciiTheme="minorHAnsi" w:eastAsiaTheme="minorHAnsi" w:hAnsiTheme="minorHAnsi" w:cstheme="minorBidi"/>
          <w:sz w:val="22"/>
          <w:szCs w:val="22"/>
          <w:lang w:val="en-IN"/>
        </w:rPr>
        <w:t xml:space="preserve"> For instance, in the context of predicting house prices based on size (assuming simple linear regression), if β1=200\beta_1 = 200β1​=200, it means that for every additional square foot in house size (xxx), the predicted house price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increases by $200, all else being equal.</w:t>
      </w:r>
    </w:p>
    <w:p w14:paraId="7A5B793A" w14:textId="77777777" w:rsidR="002453BA" w:rsidRPr="002453BA" w:rsidRDefault="002453BA" w:rsidP="002453BA">
      <w:pPr>
        <w:pStyle w:val="NormalWeb"/>
        <w:numPr>
          <w:ilvl w:val="0"/>
          <w:numId w:val="4"/>
        </w:numPr>
        <w:rPr>
          <w:rFonts w:asciiTheme="minorHAnsi" w:eastAsiaTheme="minorHAnsi" w:hAnsiTheme="minorHAnsi" w:cstheme="minorBidi"/>
          <w:sz w:val="22"/>
          <w:szCs w:val="22"/>
          <w:lang w:val="en-IN"/>
        </w:rPr>
      </w:pPr>
      <w:r w:rsidRPr="002453BA">
        <w:rPr>
          <w:rFonts w:asciiTheme="minorHAnsi" w:eastAsiaTheme="minorHAnsi" w:hAnsiTheme="minorHAnsi" w:cstheme="minorBidi"/>
          <w:b/>
          <w:bCs/>
          <w:sz w:val="22"/>
          <w:szCs w:val="22"/>
          <w:lang w:val="en-IN"/>
        </w:rPr>
        <w:t>Calculation:</w:t>
      </w:r>
      <w:r w:rsidRPr="002453BA">
        <w:rPr>
          <w:rFonts w:asciiTheme="minorHAnsi" w:eastAsiaTheme="minorHAnsi" w:hAnsiTheme="minorHAnsi" w:cstheme="minorBidi"/>
          <w:sz w:val="22"/>
          <w:szCs w:val="22"/>
          <w:lang w:val="en-IN"/>
        </w:rPr>
        <w:t xml:space="preserve"> The slope β1\beta_1β1​ is typically computed using statistical methods to minimize the difference between the predicted values from the regression model and the actual observed values in the dataset.</w:t>
      </w:r>
    </w:p>
    <w:p w14:paraId="74D7E348" w14:textId="463758E6" w:rsidR="003B7A30" w:rsidRPr="002453BA" w:rsidRDefault="002453BA" w:rsidP="002453BA">
      <w:pPr>
        <w:pStyle w:val="NormalWeb"/>
        <w:rPr>
          <w:rFonts w:asciiTheme="minorHAnsi" w:eastAsiaTheme="minorHAnsi" w:hAnsiTheme="minorHAnsi" w:cstheme="minorBidi"/>
          <w:sz w:val="22"/>
          <w:szCs w:val="22"/>
          <w:lang w:val="en-IN"/>
        </w:rPr>
      </w:pPr>
      <w:r w:rsidRPr="002453BA">
        <w:rPr>
          <w:rFonts w:asciiTheme="minorHAnsi" w:eastAsiaTheme="minorHAnsi" w:hAnsiTheme="minorHAnsi" w:cstheme="minorBidi"/>
          <w:sz w:val="22"/>
          <w:szCs w:val="22"/>
          <w:lang w:val="en-IN"/>
        </w:rPr>
        <w:t>In summary, the slope in linear regression measures the steepness or incline of the regression line, indicating how much the dependent variable changes in response to changes in the independent variable.</w:t>
      </w:r>
    </w:p>
    <w:p w14:paraId="193738D2" w14:textId="77777777" w:rsidR="003B7A30" w:rsidRDefault="003B7A30" w:rsidP="003B7A30">
      <w:r>
        <w:t>4. Determine the graph's slope, where the lower point on the line is represented as (3, 2) and the higher point is represented as (2, 2).</w:t>
      </w:r>
    </w:p>
    <w:p w14:paraId="1C78E67A"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To determine the slope of a line given two points, you can use the formula:</w:t>
      </w:r>
    </w:p>
    <w:p w14:paraId="652EA07F" w14:textId="77777777" w:rsidR="002453BA" w:rsidRPr="002453BA" w:rsidRDefault="002453BA" w:rsidP="002453BA">
      <w:pPr>
        <w:spacing w:before="100" w:beforeAutospacing="1" w:after="100" w:afterAutospacing="1" w:line="240" w:lineRule="auto"/>
      </w:pPr>
      <w:r w:rsidRPr="002453BA">
        <w:t>slope=y2−y1x2−x1\text{slope} = \</w:t>
      </w:r>
      <w:proofErr w:type="gramStart"/>
      <w:r w:rsidRPr="002453BA">
        <w:t>frac{</w:t>
      </w:r>
      <w:proofErr w:type="gramEnd"/>
      <w:r w:rsidRPr="002453BA">
        <w:t>y_2 - y_1}{x_2 - x_1}slope=x2​−x1​y2​−y1​​</w:t>
      </w:r>
    </w:p>
    <w:p w14:paraId="48D02198" w14:textId="77777777" w:rsidR="002453BA" w:rsidRPr="002453BA" w:rsidRDefault="002453BA" w:rsidP="002453BA">
      <w:pPr>
        <w:spacing w:before="100" w:beforeAutospacing="1" w:after="100" w:afterAutospacing="1" w:line="240" w:lineRule="auto"/>
      </w:pPr>
      <w:r w:rsidRPr="002453BA">
        <w:t>Here, the points given are:</w:t>
      </w:r>
    </w:p>
    <w:p w14:paraId="73A5AEEA" w14:textId="77777777" w:rsidR="002453BA" w:rsidRPr="002453BA" w:rsidRDefault="002453BA" w:rsidP="002453BA">
      <w:pPr>
        <w:numPr>
          <w:ilvl w:val="0"/>
          <w:numId w:val="5"/>
        </w:numPr>
        <w:spacing w:before="100" w:beforeAutospacing="1" w:after="100" w:afterAutospacing="1" w:line="240" w:lineRule="auto"/>
      </w:pPr>
      <w:r w:rsidRPr="002453BA">
        <w:t>Lower point: (3,</w:t>
      </w:r>
      <w:proofErr w:type="gramStart"/>
      <w:r w:rsidRPr="002453BA">
        <w:t>2)(</w:t>
      </w:r>
      <w:proofErr w:type="gramEnd"/>
      <w:r w:rsidRPr="002453BA">
        <w:t>3, 2)(3,2)</w:t>
      </w:r>
    </w:p>
    <w:p w14:paraId="36343A06" w14:textId="77777777" w:rsidR="002453BA" w:rsidRPr="002453BA" w:rsidRDefault="002453BA" w:rsidP="002453BA">
      <w:pPr>
        <w:numPr>
          <w:ilvl w:val="0"/>
          <w:numId w:val="5"/>
        </w:numPr>
        <w:spacing w:before="100" w:beforeAutospacing="1" w:after="100" w:afterAutospacing="1" w:line="240" w:lineRule="auto"/>
      </w:pPr>
      <w:r w:rsidRPr="002453BA">
        <w:t>Higher point: (2,</w:t>
      </w:r>
      <w:proofErr w:type="gramStart"/>
      <w:r w:rsidRPr="002453BA">
        <w:t>2)(</w:t>
      </w:r>
      <w:proofErr w:type="gramEnd"/>
      <w:r w:rsidRPr="002453BA">
        <w:t>2, 2)(2,2)</w:t>
      </w:r>
    </w:p>
    <w:p w14:paraId="0CA2CB21" w14:textId="77777777" w:rsidR="002453BA" w:rsidRPr="002453BA" w:rsidRDefault="002453BA" w:rsidP="002453BA">
      <w:pPr>
        <w:spacing w:before="100" w:beforeAutospacing="1" w:after="100" w:afterAutospacing="1" w:line="240" w:lineRule="auto"/>
      </w:pPr>
      <w:r w:rsidRPr="002453BA">
        <w:t>Let's label them:</w:t>
      </w:r>
    </w:p>
    <w:p w14:paraId="5C576763" w14:textId="77777777" w:rsidR="002453BA" w:rsidRPr="002453BA" w:rsidRDefault="002453BA" w:rsidP="002453BA">
      <w:pPr>
        <w:numPr>
          <w:ilvl w:val="0"/>
          <w:numId w:val="6"/>
        </w:numPr>
        <w:spacing w:before="100" w:beforeAutospacing="1" w:after="100" w:afterAutospacing="1" w:line="240" w:lineRule="auto"/>
      </w:pPr>
      <w:r w:rsidRPr="002453BA">
        <w:lastRenderedPageBreak/>
        <w:t>(x</w:t>
      </w:r>
      <w:proofErr w:type="gramStart"/>
      <w:r w:rsidRPr="002453BA">
        <w:t>1,y</w:t>
      </w:r>
      <w:proofErr w:type="gramEnd"/>
      <w:r w:rsidRPr="002453BA">
        <w:t>1)=(3,2)(x_1, y_1) = (3, 2)(x1​,y1​)=(3,2)</w:t>
      </w:r>
    </w:p>
    <w:p w14:paraId="202615DC" w14:textId="77777777" w:rsidR="002453BA" w:rsidRPr="002453BA" w:rsidRDefault="002453BA" w:rsidP="002453BA">
      <w:pPr>
        <w:numPr>
          <w:ilvl w:val="0"/>
          <w:numId w:val="6"/>
        </w:numPr>
        <w:spacing w:before="100" w:beforeAutospacing="1" w:after="100" w:afterAutospacing="1" w:line="240" w:lineRule="auto"/>
      </w:pPr>
      <w:r w:rsidRPr="002453BA">
        <w:t>(x</w:t>
      </w:r>
      <w:proofErr w:type="gramStart"/>
      <w:r w:rsidRPr="002453BA">
        <w:t>2,y</w:t>
      </w:r>
      <w:proofErr w:type="gramEnd"/>
      <w:r w:rsidRPr="002453BA">
        <w:t>2)=(2,2)(x_2, y_2) = (2, 2)(x2​,y2​)=(2,2)</w:t>
      </w:r>
    </w:p>
    <w:p w14:paraId="70216B0A" w14:textId="77777777" w:rsidR="002453BA" w:rsidRPr="002453BA" w:rsidRDefault="002453BA" w:rsidP="002453BA">
      <w:pPr>
        <w:spacing w:before="100" w:beforeAutospacing="1" w:after="100" w:afterAutospacing="1" w:line="240" w:lineRule="auto"/>
      </w:pPr>
      <w:r w:rsidRPr="002453BA">
        <w:t>Now, substitute these values into the slope formula:</w:t>
      </w:r>
    </w:p>
    <w:p w14:paraId="4D1461D5" w14:textId="77777777" w:rsidR="002453BA" w:rsidRPr="002453BA" w:rsidRDefault="002453BA" w:rsidP="002453BA">
      <w:pPr>
        <w:spacing w:before="100" w:beforeAutospacing="1" w:after="100" w:afterAutospacing="1" w:line="240" w:lineRule="auto"/>
      </w:pPr>
      <w:r w:rsidRPr="002453BA">
        <w:t>slope=2−22−3\text{slope} = \</w:t>
      </w:r>
      <w:proofErr w:type="gramStart"/>
      <w:r w:rsidRPr="002453BA">
        <w:t>frac{</w:t>
      </w:r>
      <w:proofErr w:type="gramEnd"/>
      <w:r w:rsidRPr="002453BA">
        <w:t>2 - 2}{2 - 3}slope=2−32−2​</w:t>
      </w:r>
    </w:p>
    <w:p w14:paraId="21FA0451" w14:textId="77777777" w:rsidR="002453BA" w:rsidRPr="002453BA" w:rsidRDefault="002453BA" w:rsidP="002453BA">
      <w:pPr>
        <w:spacing w:before="100" w:beforeAutospacing="1" w:after="100" w:afterAutospacing="1" w:line="240" w:lineRule="auto"/>
      </w:pPr>
      <w:r w:rsidRPr="002453BA">
        <w:t>Simplify the expression:</w:t>
      </w:r>
    </w:p>
    <w:p w14:paraId="0F846C66" w14:textId="77777777" w:rsidR="002453BA" w:rsidRPr="002453BA" w:rsidRDefault="002453BA" w:rsidP="002453BA">
      <w:pPr>
        <w:spacing w:before="100" w:beforeAutospacing="1" w:after="100" w:afterAutospacing="1" w:line="240" w:lineRule="auto"/>
      </w:pPr>
      <w:r w:rsidRPr="002453BA">
        <w:t>slope=0−1\text{slope} = \</w:t>
      </w:r>
      <w:proofErr w:type="gramStart"/>
      <w:r w:rsidRPr="002453BA">
        <w:t>frac{</w:t>
      </w:r>
      <w:proofErr w:type="gramEnd"/>
      <w:r w:rsidRPr="002453BA">
        <w:t>0}{-1}slope=−10​</w:t>
      </w:r>
    </w:p>
    <w:p w14:paraId="663F37C7" w14:textId="77777777" w:rsidR="002453BA" w:rsidRPr="002453BA" w:rsidRDefault="002453BA" w:rsidP="002453BA">
      <w:pPr>
        <w:spacing w:before="100" w:beforeAutospacing="1" w:after="100" w:afterAutospacing="1" w:line="240" w:lineRule="auto"/>
      </w:pPr>
      <w:r w:rsidRPr="002453BA">
        <w:t>slope=0\text{slope} = 0slope=0</w:t>
      </w:r>
    </w:p>
    <w:p w14:paraId="768B86E9" w14:textId="73D6AE9A" w:rsidR="003B7A30" w:rsidRPr="002453BA" w:rsidRDefault="002453BA" w:rsidP="002453BA">
      <w:pPr>
        <w:spacing w:before="100" w:beforeAutospacing="1" w:after="100" w:afterAutospacing="1" w:line="240" w:lineRule="auto"/>
      </w:pPr>
      <w:r w:rsidRPr="002453BA">
        <w:t>Therefore, the slope of the line passing through the points (3,2) and (2,2) is 0 This means the line is horizontal and does not rise or fall; it runs parallel to the x-axis.</w:t>
      </w:r>
    </w:p>
    <w:p w14:paraId="61C38271" w14:textId="77777777" w:rsidR="003B7A30" w:rsidRDefault="003B7A30" w:rsidP="003B7A30">
      <w:r>
        <w:t>5. In linear regression, what are the conditions for a positive slope?</w:t>
      </w:r>
    </w:p>
    <w:p w14:paraId="55856350"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In linear regression, the conditions for a positive slope (β1&gt;0\beta_1 &gt; 0β1​&gt;0) indicate that as the independent variable xxx increases,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tends to increase as well. The conditions generally depend on the assumptions and characteristics of the data and model:</w:t>
      </w:r>
    </w:p>
    <w:p w14:paraId="793FDBD6" w14:textId="77777777" w:rsidR="002453BA" w:rsidRPr="002453BA" w:rsidRDefault="002453BA" w:rsidP="002453BA">
      <w:pPr>
        <w:numPr>
          <w:ilvl w:val="0"/>
          <w:numId w:val="7"/>
        </w:numPr>
        <w:spacing w:before="100" w:beforeAutospacing="1" w:after="100" w:afterAutospacing="1" w:line="240" w:lineRule="auto"/>
      </w:pPr>
      <w:r w:rsidRPr="002453BA">
        <w:t xml:space="preserve">Positive Relationship: The data should exhibit a positive linear relationship between the independent variable xxx and the dependent variable </w:t>
      </w:r>
      <w:proofErr w:type="spellStart"/>
      <w:r w:rsidRPr="002453BA">
        <w:t>yyy</w:t>
      </w:r>
      <w:proofErr w:type="spellEnd"/>
      <w:r w:rsidRPr="002453BA">
        <w:t xml:space="preserve">. This means that as xxx increases, </w:t>
      </w:r>
      <w:proofErr w:type="spellStart"/>
      <w:r w:rsidRPr="002453BA">
        <w:t>yyy</w:t>
      </w:r>
      <w:proofErr w:type="spellEnd"/>
      <w:r w:rsidRPr="002453BA">
        <w:t xml:space="preserve"> tends to increase.</w:t>
      </w:r>
    </w:p>
    <w:p w14:paraId="21E1908A" w14:textId="77777777" w:rsidR="002453BA" w:rsidRPr="002453BA" w:rsidRDefault="002453BA" w:rsidP="002453BA">
      <w:pPr>
        <w:numPr>
          <w:ilvl w:val="0"/>
          <w:numId w:val="7"/>
        </w:numPr>
        <w:spacing w:before="100" w:beforeAutospacing="1" w:after="100" w:afterAutospacing="1" w:line="240" w:lineRule="auto"/>
      </w:pPr>
      <w:r w:rsidRPr="002453BA">
        <w:t xml:space="preserve">Scatter Plot Analysis: Visual inspection of a scatter plot should show a trend where data points generally rise from left to right, indicating a positive association between xxx and </w:t>
      </w:r>
      <w:proofErr w:type="spellStart"/>
      <w:r w:rsidRPr="002453BA">
        <w:t>yyy</w:t>
      </w:r>
      <w:proofErr w:type="spellEnd"/>
      <w:r w:rsidRPr="002453BA">
        <w:t>.</w:t>
      </w:r>
    </w:p>
    <w:p w14:paraId="6572B1E8" w14:textId="77777777" w:rsidR="002453BA" w:rsidRPr="002453BA" w:rsidRDefault="002453BA" w:rsidP="002453BA">
      <w:pPr>
        <w:numPr>
          <w:ilvl w:val="0"/>
          <w:numId w:val="7"/>
        </w:numPr>
        <w:spacing w:before="100" w:beforeAutospacing="1" w:after="100" w:afterAutospacing="1" w:line="240" w:lineRule="auto"/>
      </w:pPr>
      <w:r w:rsidRPr="002453BA">
        <w:t>Regression Output: When performing linear regression analysis:</w:t>
      </w:r>
    </w:p>
    <w:p w14:paraId="7C1FFED3" w14:textId="77777777" w:rsidR="002453BA" w:rsidRPr="002453BA" w:rsidRDefault="002453BA" w:rsidP="002453BA">
      <w:pPr>
        <w:numPr>
          <w:ilvl w:val="1"/>
          <w:numId w:val="7"/>
        </w:numPr>
        <w:spacing w:before="100" w:beforeAutospacing="1" w:after="100" w:afterAutospacing="1" w:line="240" w:lineRule="auto"/>
      </w:pPr>
      <w:r w:rsidRPr="002453BA">
        <w:t>The estimated slope coefficient β1\beta_1β1​ should be positive.</w:t>
      </w:r>
    </w:p>
    <w:p w14:paraId="727FD3EB" w14:textId="77777777" w:rsidR="002453BA" w:rsidRPr="002453BA" w:rsidRDefault="002453BA" w:rsidP="002453BA">
      <w:pPr>
        <w:numPr>
          <w:ilvl w:val="1"/>
          <w:numId w:val="7"/>
        </w:numPr>
        <w:spacing w:before="100" w:beforeAutospacing="1" w:after="100" w:afterAutospacing="1" w:line="240" w:lineRule="auto"/>
      </w:pPr>
      <w:r w:rsidRPr="002453BA">
        <w:t xml:space="preserve">The </w:t>
      </w:r>
      <w:proofErr w:type="spellStart"/>
      <w:r w:rsidRPr="002453BA">
        <w:t>ppp</w:t>
      </w:r>
      <w:proofErr w:type="spellEnd"/>
      <w:r w:rsidRPr="002453BA">
        <w:t>-value associated with β1\beta_1β1​ should be less than the significance level (commonly 0.05), indicating that the slope is statistically significantly different from zero.</w:t>
      </w:r>
    </w:p>
    <w:p w14:paraId="2CF1D489" w14:textId="77777777" w:rsidR="002453BA" w:rsidRPr="002453BA" w:rsidRDefault="002453BA" w:rsidP="002453BA">
      <w:pPr>
        <w:numPr>
          <w:ilvl w:val="0"/>
          <w:numId w:val="7"/>
        </w:numPr>
        <w:spacing w:before="100" w:beforeAutospacing="1" w:after="100" w:afterAutospacing="1" w:line="240" w:lineRule="auto"/>
      </w:pPr>
      <w:r w:rsidRPr="002453BA">
        <w:t>Residual Analysis: Residuals (the differences between observed and predicted values) should not exhibit a pattern that suggests a systematic deviation from the regression line. This helps ensure that the linear model is appropriate for the data.</w:t>
      </w:r>
    </w:p>
    <w:p w14:paraId="2470152D" w14:textId="499FB6F1" w:rsidR="003B7A30" w:rsidRPr="002453BA" w:rsidRDefault="002453BA" w:rsidP="002453BA">
      <w:pPr>
        <w:spacing w:before="100" w:beforeAutospacing="1" w:after="100" w:afterAutospacing="1" w:line="240" w:lineRule="auto"/>
      </w:pPr>
      <w:r w:rsidRPr="002453BA">
        <w:t>In summary, for a positive slope in linear regression, there should be a clear positive relationship between the independent and dependent variables in the data, supported by statistical testing and analysis of model assumptions.</w:t>
      </w:r>
    </w:p>
    <w:p w14:paraId="7AE916F1" w14:textId="77777777" w:rsidR="003B7A30" w:rsidRDefault="003B7A30" w:rsidP="003B7A30">
      <w:r>
        <w:t>6. In linear regression, what are the conditions for a negative slope?</w:t>
      </w:r>
    </w:p>
    <w:p w14:paraId="240B7C41"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In linear regression, the conditions for a negative slope (β1&lt;0\beta_1 &lt; 0β1​&lt;0) indicate that as the independent variable xxx increases,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tends to decrease. Here are the conditions typically associated with a negative slope:</w:t>
      </w:r>
    </w:p>
    <w:p w14:paraId="67AA937E" w14:textId="77777777" w:rsidR="002453BA" w:rsidRPr="002453BA" w:rsidRDefault="002453BA" w:rsidP="002453BA">
      <w:pPr>
        <w:numPr>
          <w:ilvl w:val="0"/>
          <w:numId w:val="8"/>
        </w:numPr>
        <w:spacing w:before="100" w:beforeAutospacing="1" w:after="100" w:afterAutospacing="1" w:line="240" w:lineRule="auto"/>
      </w:pPr>
      <w:r w:rsidRPr="002453BA">
        <w:t xml:space="preserve">Negative Relationship: The data should exhibit a negative linear relationship between the independent variable xxx and the dependent variable </w:t>
      </w:r>
      <w:proofErr w:type="spellStart"/>
      <w:r w:rsidRPr="002453BA">
        <w:t>yyy</w:t>
      </w:r>
      <w:proofErr w:type="spellEnd"/>
      <w:r w:rsidRPr="002453BA">
        <w:t xml:space="preserve">. This means that as xxx increases, </w:t>
      </w:r>
      <w:proofErr w:type="spellStart"/>
      <w:r w:rsidRPr="002453BA">
        <w:t>yyy</w:t>
      </w:r>
      <w:proofErr w:type="spellEnd"/>
      <w:r w:rsidRPr="002453BA">
        <w:t xml:space="preserve"> tends to decrease.</w:t>
      </w:r>
    </w:p>
    <w:p w14:paraId="15E9265D" w14:textId="77777777" w:rsidR="002453BA" w:rsidRPr="002453BA" w:rsidRDefault="002453BA" w:rsidP="002453BA">
      <w:pPr>
        <w:numPr>
          <w:ilvl w:val="0"/>
          <w:numId w:val="8"/>
        </w:numPr>
        <w:spacing w:before="100" w:beforeAutospacing="1" w:after="100" w:afterAutospacing="1" w:line="240" w:lineRule="auto"/>
      </w:pPr>
      <w:r w:rsidRPr="002453BA">
        <w:lastRenderedPageBreak/>
        <w:t xml:space="preserve">Scatter Plot Analysis: Visual inspection of a scatter plot should show a trend where data points generally decline from left to right, indicating a negative association between xxx and </w:t>
      </w:r>
      <w:proofErr w:type="spellStart"/>
      <w:r w:rsidRPr="002453BA">
        <w:t>yyy</w:t>
      </w:r>
      <w:proofErr w:type="spellEnd"/>
      <w:r w:rsidRPr="002453BA">
        <w:t>.</w:t>
      </w:r>
    </w:p>
    <w:p w14:paraId="2C716C3E" w14:textId="77777777" w:rsidR="002453BA" w:rsidRPr="002453BA" w:rsidRDefault="002453BA" w:rsidP="002453BA">
      <w:pPr>
        <w:numPr>
          <w:ilvl w:val="0"/>
          <w:numId w:val="8"/>
        </w:numPr>
        <w:spacing w:before="100" w:beforeAutospacing="1" w:after="100" w:afterAutospacing="1" w:line="240" w:lineRule="auto"/>
      </w:pPr>
      <w:r w:rsidRPr="002453BA">
        <w:t>Regression Output: When performing linear regression analysis:</w:t>
      </w:r>
    </w:p>
    <w:p w14:paraId="165251AE" w14:textId="77777777" w:rsidR="002453BA" w:rsidRPr="002453BA" w:rsidRDefault="002453BA" w:rsidP="002453BA">
      <w:pPr>
        <w:numPr>
          <w:ilvl w:val="1"/>
          <w:numId w:val="8"/>
        </w:numPr>
        <w:spacing w:before="100" w:beforeAutospacing="1" w:after="100" w:afterAutospacing="1" w:line="240" w:lineRule="auto"/>
      </w:pPr>
      <w:r w:rsidRPr="002453BA">
        <w:t>The estimated slope coefficient β1\beta_1β1​ should be negative.</w:t>
      </w:r>
    </w:p>
    <w:p w14:paraId="6F143ACD" w14:textId="77777777" w:rsidR="002453BA" w:rsidRPr="002453BA" w:rsidRDefault="002453BA" w:rsidP="002453BA">
      <w:pPr>
        <w:numPr>
          <w:ilvl w:val="1"/>
          <w:numId w:val="8"/>
        </w:numPr>
        <w:spacing w:before="100" w:beforeAutospacing="1" w:after="100" w:afterAutospacing="1" w:line="240" w:lineRule="auto"/>
      </w:pPr>
      <w:r w:rsidRPr="002453BA">
        <w:t xml:space="preserve">The </w:t>
      </w:r>
      <w:proofErr w:type="spellStart"/>
      <w:r w:rsidRPr="002453BA">
        <w:t>ppp</w:t>
      </w:r>
      <w:proofErr w:type="spellEnd"/>
      <w:r w:rsidRPr="002453BA">
        <w:t>-value associated with β1\beta_1β1​ should be less than the significance level (commonly 0.05), indicating that the slope is statistically significantly different from zero.</w:t>
      </w:r>
    </w:p>
    <w:p w14:paraId="7620CC52" w14:textId="77777777" w:rsidR="002453BA" w:rsidRPr="002453BA" w:rsidRDefault="002453BA" w:rsidP="002453BA">
      <w:pPr>
        <w:numPr>
          <w:ilvl w:val="0"/>
          <w:numId w:val="8"/>
        </w:numPr>
        <w:spacing w:before="100" w:beforeAutospacing="1" w:after="100" w:afterAutospacing="1" w:line="240" w:lineRule="auto"/>
      </w:pPr>
      <w:r w:rsidRPr="002453BA">
        <w:t xml:space="preserve">Residual Analysis: Residuals (the differences between observed and predicted values) should not exhibit a pattern that suggests a systematic deviation from the regression line. This ensures that the linear model accurately reflects the negative relationship between xxx and </w:t>
      </w:r>
      <w:proofErr w:type="spellStart"/>
      <w:r w:rsidRPr="002453BA">
        <w:t>yyy</w:t>
      </w:r>
      <w:proofErr w:type="spellEnd"/>
      <w:r w:rsidRPr="002453BA">
        <w:t>.</w:t>
      </w:r>
    </w:p>
    <w:p w14:paraId="5B221336" w14:textId="50081D02" w:rsidR="003B7A30" w:rsidRPr="002453BA" w:rsidRDefault="002453BA" w:rsidP="002453BA">
      <w:pPr>
        <w:spacing w:before="100" w:beforeAutospacing="1" w:after="100" w:afterAutospacing="1" w:line="240" w:lineRule="auto"/>
      </w:pPr>
      <w:r w:rsidRPr="002453BA">
        <w:t xml:space="preserve">In summary, for a negative slope in linear regression, there should be a clear negative relationship between the independent and dependent variables in the data, supported by statistical testing and analysis of model assumptions. This negative slope indicates that increases in </w:t>
      </w:r>
      <w:proofErr w:type="spellStart"/>
      <w:r w:rsidRPr="002453BA">
        <w:t>xare</w:t>
      </w:r>
      <w:proofErr w:type="spellEnd"/>
      <w:r w:rsidRPr="002453BA">
        <w:t xml:space="preserve"> associated with decreases in y, reflecting an inverse relationship between the variables.</w:t>
      </w:r>
    </w:p>
    <w:p w14:paraId="4547DB9A" w14:textId="77777777" w:rsidR="003B7A30" w:rsidRDefault="003B7A30" w:rsidP="003B7A30">
      <w:r>
        <w:t>7. What is multiple linear regression and how does it work?</w:t>
      </w:r>
    </w:p>
    <w:p w14:paraId="79401591"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Multiple linear regression is an extension of simple linear regression that allows for the modeling of the relationship between multiple independent variables (predictors) and a single dependent variable (response). It assumes a linear relationship between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and the independent variables x</w:t>
      </w:r>
      <w:proofErr w:type="gramStart"/>
      <w:r w:rsidRPr="002453BA">
        <w:rPr>
          <w:rFonts w:asciiTheme="minorHAnsi" w:eastAsiaTheme="minorHAnsi" w:hAnsiTheme="minorHAnsi" w:cstheme="minorBidi"/>
          <w:sz w:val="22"/>
          <w:szCs w:val="22"/>
          <w:lang w:val="en-IN"/>
        </w:rPr>
        <w:t>1,x</w:t>
      </w:r>
      <w:proofErr w:type="gramEnd"/>
      <w:r w:rsidRPr="002453BA">
        <w:rPr>
          <w:rFonts w:asciiTheme="minorHAnsi" w:eastAsiaTheme="minorHAnsi" w:hAnsiTheme="minorHAnsi" w:cstheme="minorBidi"/>
          <w:sz w:val="22"/>
          <w:szCs w:val="22"/>
          <w:lang w:val="en-IN"/>
        </w:rPr>
        <w:t>2,…,xpx_1, x_2, \</w:t>
      </w:r>
      <w:proofErr w:type="spellStart"/>
      <w:r w:rsidRPr="002453BA">
        <w:rPr>
          <w:rFonts w:asciiTheme="minorHAnsi" w:eastAsiaTheme="minorHAnsi" w:hAnsiTheme="minorHAnsi" w:cstheme="minorBidi"/>
          <w:sz w:val="22"/>
          <w:szCs w:val="22"/>
          <w:lang w:val="en-IN"/>
        </w:rPr>
        <w:t>ldots</w:t>
      </w:r>
      <w:proofErr w:type="spellEnd"/>
      <w:r w:rsidRPr="002453BA">
        <w:rPr>
          <w:rFonts w:asciiTheme="minorHAnsi" w:eastAsiaTheme="minorHAnsi" w:hAnsiTheme="minorHAnsi" w:cstheme="minorBidi"/>
          <w:sz w:val="22"/>
          <w:szCs w:val="22"/>
          <w:lang w:val="en-IN"/>
        </w:rPr>
        <w:t>, x_px1​,x2​,…,</w:t>
      </w:r>
      <w:proofErr w:type="spellStart"/>
      <w:r w:rsidRPr="002453BA">
        <w:rPr>
          <w:rFonts w:asciiTheme="minorHAnsi" w:eastAsiaTheme="minorHAnsi" w:hAnsiTheme="minorHAnsi" w:cstheme="minorBidi"/>
          <w:sz w:val="22"/>
          <w:szCs w:val="22"/>
          <w:lang w:val="en-IN"/>
        </w:rPr>
        <w:t>xp</w:t>
      </w:r>
      <w:proofErr w:type="spellEnd"/>
      <w:r w:rsidRPr="002453BA">
        <w:rPr>
          <w:rFonts w:asciiTheme="minorHAnsi" w:eastAsiaTheme="minorHAnsi" w:hAnsiTheme="minorHAnsi" w:cstheme="minorBidi"/>
          <w:sz w:val="22"/>
          <w:szCs w:val="22"/>
          <w:lang w:val="en-IN"/>
        </w:rPr>
        <w:t>​.</w:t>
      </w:r>
    </w:p>
    <w:p w14:paraId="2A885031" w14:textId="77777777" w:rsidR="002453BA" w:rsidRPr="002453BA" w:rsidRDefault="002453BA" w:rsidP="002453BA">
      <w:pPr>
        <w:spacing w:before="100" w:beforeAutospacing="1" w:after="100" w:afterAutospacing="1" w:line="240" w:lineRule="auto"/>
        <w:outlineLvl w:val="2"/>
      </w:pPr>
      <w:proofErr w:type="gramStart"/>
      <w:r w:rsidRPr="002453BA">
        <w:t>How</w:t>
      </w:r>
      <w:proofErr w:type="gramEnd"/>
      <w:r w:rsidRPr="002453BA">
        <w:t xml:space="preserve"> Multiple Linear Regression Works:</w:t>
      </w:r>
    </w:p>
    <w:p w14:paraId="4A792CA9" w14:textId="77777777" w:rsidR="002453BA" w:rsidRPr="002453BA" w:rsidRDefault="002453BA" w:rsidP="002453BA">
      <w:pPr>
        <w:numPr>
          <w:ilvl w:val="0"/>
          <w:numId w:val="9"/>
        </w:numPr>
        <w:spacing w:before="100" w:beforeAutospacing="1" w:after="100" w:afterAutospacing="1" w:line="240" w:lineRule="auto"/>
      </w:pPr>
      <w:r w:rsidRPr="002453BA">
        <w:t>Model Representation: The multiple linear regression model is represented by the equation:</w:t>
      </w:r>
    </w:p>
    <w:p w14:paraId="25B32677" w14:textId="77777777" w:rsidR="002453BA" w:rsidRPr="002453BA" w:rsidRDefault="002453BA" w:rsidP="002453BA">
      <w:pPr>
        <w:spacing w:beforeAutospacing="1" w:after="0" w:afterAutospacing="1" w:line="240" w:lineRule="auto"/>
        <w:ind w:left="720"/>
      </w:pPr>
      <w:r w:rsidRPr="002453BA">
        <w:t>y=β0+β1x1+β2x2+…+β</w:t>
      </w:r>
      <w:proofErr w:type="spellStart"/>
      <w:r w:rsidRPr="002453BA">
        <w:t>pxp</w:t>
      </w:r>
      <w:proofErr w:type="spellEnd"/>
      <w:r w:rsidRPr="002453BA">
        <w:t>+ϵy = \beta_0 + \beta_1 x_1 + \beta_2 x_2 + \</w:t>
      </w:r>
      <w:proofErr w:type="spellStart"/>
      <w:r w:rsidRPr="002453BA">
        <w:t>ldots</w:t>
      </w:r>
      <w:proofErr w:type="spellEnd"/>
      <w:r w:rsidRPr="002453BA">
        <w:t xml:space="preserve"> + \</w:t>
      </w:r>
      <w:proofErr w:type="spellStart"/>
      <w:r w:rsidRPr="002453BA">
        <w:t>beta_p</w:t>
      </w:r>
      <w:proofErr w:type="spellEnd"/>
      <w:r w:rsidRPr="002453BA">
        <w:t xml:space="preserve"> </w:t>
      </w:r>
      <w:proofErr w:type="spellStart"/>
      <w:r w:rsidRPr="002453BA">
        <w:t>x_p</w:t>
      </w:r>
      <w:proofErr w:type="spellEnd"/>
      <w:r w:rsidRPr="002453BA">
        <w:t xml:space="preserve"> + \</w:t>
      </w:r>
      <w:proofErr w:type="spellStart"/>
      <w:r w:rsidRPr="002453BA">
        <w:t>epsilony</w:t>
      </w:r>
      <w:proofErr w:type="spellEnd"/>
      <w:r w:rsidRPr="002453BA">
        <w:t>=β0​+β1​x1​+β2​x2​+…+βp​</w:t>
      </w:r>
      <w:proofErr w:type="spellStart"/>
      <w:r w:rsidRPr="002453BA">
        <w:t>xp</w:t>
      </w:r>
      <w:proofErr w:type="spellEnd"/>
      <w:r w:rsidRPr="002453BA">
        <w:t>​+ϵ</w:t>
      </w:r>
    </w:p>
    <w:p w14:paraId="64D75940" w14:textId="77777777" w:rsidR="002453BA" w:rsidRPr="002453BA" w:rsidRDefault="002453BA" w:rsidP="002453BA">
      <w:pPr>
        <w:numPr>
          <w:ilvl w:val="1"/>
          <w:numId w:val="9"/>
        </w:numPr>
        <w:spacing w:before="100" w:beforeAutospacing="1" w:after="100" w:afterAutospacing="1" w:line="240" w:lineRule="auto"/>
      </w:pPr>
      <w:proofErr w:type="spellStart"/>
      <w:r w:rsidRPr="002453BA">
        <w:t>yyy</w:t>
      </w:r>
      <w:proofErr w:type="spellEnd"/>
      <w:r w:rsidRPr="002453BA">
        <w:t xml:space="preserve"> is the dependent variable (response variable) that we want to predict.</w:t>
      </w:r>
    </w:p>
    <w:p w14:paraId="3487EB08" w14:textId="77777777" w:rsidR="002453BA" w:rsidRPr="002453BA" w:rsidRDefault="002453BA" w:rsidP="002453BA">
      <w:pPr>
        <w:numPr>
          <w:ilvl w:val="1"/>
          <w:numId w:val="9"/>
        </w:numPr>
        <w:spacing w:before="100" w:beforeAutospacing="1" w:after="100" w:afterAutospacing="1" w:line="240" w:lineRule="auto"/>
      </w:pPr>
      <w:r w:rsidRPr="002453BA">
        <w:t>x</w:t>
      </w:r>
      <w:proofErr w:type="gramStart"/>
      <w:r w:rsidRPr="002453BA">
        <w:t>1,x</w:t>
      </w:r>
      <w:proofErr w:type="gramEnd"/>
      <w:r w:rsidRPr="002453BA">
        <w:t>2,…,xpx_1, x_2, \</w:t>
      </w:r>
      <w:proofErr w:type="spellStart"/>
      <w:r w:rsidRPr="002453BA">
        <w:t>ldots</w:t>
      </w:r>
      <w:proofErr w:type="spellEnd"/>
      <w:r w:rsidRPr="002453BA">
        <w:t>, x_px1​,x2​,…,</w:t>
      </w:r>
      <w:proofErr w:type="spellStart"/>
      <w:r w:rsidRPr="002453BA">
        <w:t>xp</w:t>
      </w:r>
      <w:proofErr w:type="spellEnd"/>
      <w:r w:rsidRPr="002453BA">
        <w:t xml:space="preserve">​ are the independent variables (predictors) that influence </w:t>
      </w:r>
      <w:proofErr w:type="spellStart"/>
      <w:r w:rsidRPr="002453BA">
        <w:t>yyy</w:t>
      </w:r>
      <w:proofErr w:type="spellEnd"/>
      <w:r w:rsidRPr="002453BA">
        <w:t>.</w:t>
      </w:r>
    </w:p>
    <w:p w14:paraId="5D505245" w14:textId="77777777" w:rsidR="002453BA" w:rsidRPr="002453BA" w:rsidRDefault="002453BA" w:rsidP="002453BA">
      <w:pPr>
        <w:numPr>
          <w:ilvl w:val="1"/>
          <w:numId w:val="9"/>
        </w:numPr>
        <w:spacing w:before="100" w:beforeAutospacing="1" w:after="100" w:afterAutospacing="1" w:line="240" w:lineRule="auto"/>
      </w:pPr>
      <w:r w:rsidRPr="002453BA">
        <w:t xml:space="preserve">β0\beta_0β0​ is the intercept (the value of </w:t>
      </w:r>
      <w:proofErr w:type="spellStart"/>
      <w:r w:rsidRPr="002453BA">
        <w:t>yyy</w:t>
      </w:r>
      <w:proofErr w:type="spellEnd"/>
      <w:r w:rsidRPr="002453BA">
        <w:t xml:space="preserve"> when all predictors are zero).</w:t>
      </w:r>
    </w:p>
    <w:p w14:paraId="6D70FC07" w14:textId="77777777" w:rsidR="002453BA" w:rsidRPr="002453BA" w:rsidRDefault="002453BA" w:rsidP="002453BA">
      <w:pPr>
        <w:numPr>
          <w:ilvl w:val="1"/>
          <w:numId w:val="9"/>
        </w:numPr>
        <w:spacing w:before="100" w:beforeAutospacing="1" w:after="100" w:afterAutospacing="1" w:line="240" w:lineRule="auto"/>
      </w:pPr>
      <w:r w:rsidRPr="002453BA">
        <w:t>β</w:t>
      </w:r>
      <w:proofErr w:type="gramStart"/>
      <w:r w:rsidRPr="002453BA">
        <w:t>1,β</w:t>
      </w:r>
      <w:proofErr w:type="gramEnd"/>
      <w:r w:rsidRPr="002453BA">
        <w:t>2,…,βp\beta_1, \beta_2, \</w:t>
      </w:r>
      <w:proofErr w:type="spellStart"/>
      <w:r w:rsidRPr="002453BA">
        <w:t>ldots</w:t>
      </w:r>
      <w:proofErr w:type="spellEnd"/>
      <w:r w:rsidRPr="002453BA">
        <w:t>, \</w:t>
      </w:r>
      <w:proofErr w:type="spellStart"/>
      <w:r w:rsidRPr="002453BA">
        <w:t>beta_p</w:t>
      </w:r>
      <w:proofErr w:type="spellEnd"/>
      <w:r w:rsidRPr="002453BA">
        <w:t xml:space="preserve">β1​,β2​,…,βp​ are the coefficients that represent the change in </w:t>
      </w:r>
      <w:proofErr w:type="spellStart"/>
      <w:r w:rsidRPr="002453BA">
        <w:t>yyy</w:t>
      </w:r>
      <w:proofErr w:type="spellEnd"/>
      <w:r w:rsidRPr="002453BA">
        <w:t xml:space="preserve"> for a unit change in x1,x2,…,xpx_1, x_2, \</w:t>
      </w:r>
      <w:proofErr w:type="spellStart"/>
      <w:r w:rsidRPr="002453BA">
        <w:t>ldots</w:t>
      </w:r>
      <w:proofErr w:type="spellEnd"/>
      <w:r w:rsidRPr="002453BA">
        <w:t>, x_px1​,x2​,…,</w:t>
      </w:r>
      <w:proofErr w:type="spellStart"/>
      <w:r w:rsidRPr="002453BA">
        <w:t>xp</w:t>
      </w:r>
      <w:proofErr w:type="spellEnd"/>
      <w:r w:rsidRPr="002453BA">
        <w:t>​, respectively.</w:t>
      </w:r>
    </w:p>
    <w:p w14:paraId="22818604" w14:textId="77777777" w:rsidR="002453BA" w:rsidRPr="002453BA" w:rsidRDefault="002453BA" w:rsidP="002453BA">
      <w:pPr>
        <w:numPr>
          <w:ilvl w:val="1"/>
          <w:numId w:val="9"/>
        </w:numPr>
        <w:spacing w:before="100" w:beforeAutospacing="1" w:after="100" w:afterAutospacing="1" w:line="240" w:lineRule="auto"/>
      </w:pPr>
      <w:r w:rsidRPr="002453BA">
        <w:t xml:space="preserve">ϵ\epsilonϵ is the error term, representing the variability in </w:t>
      </w:r>
      <w:proofErr w:type="spellStart"/>
      <w:r w:rsidRPr="002453BA">
        <w:t>yyy</w:t>
      </w:r>
      <w:proofErr w:type="spellEnd"/>
      <w:r w:rsidRPr="002453BA">
        <w:t xml:space="preserve"> that is not explained by the predictors.</w:t>
      </w:r>
    </w:p>
    <w:p w14:paraId="5DFF0977" w14:textId="77777777" w:rsidR="002453BA" w:rsidRPr="002453BA" w:rsidRDefault="002453BA" w:rsidP="002453BA">
      <w:pPr>
        <w:numPr>
          <w:ilvl w:val="0"/>
          <w:numId w:val="9"/>
        </w:numPr>
        <w:spacing w:before="100" w:beforeAutospacing="1" w:after="100" w:afterAutospacing="1" w:line="240" w:lineRule="auto"/>
      </w:pPr>
      <w:r w:rsidRPr="002453BA">
        <w:t>Fitting the Model:</w:t>
      </w:r>
    </w:p>
    <w:p w14:paraId="1C1AF50C" w14:textId="77777777" w:rsidR="002453BA" w:rsidRPr="002453BA" w:rsidRDefault="002453BA" w:rsidP="002453BA">
      <w:pPr>
        <w:numPr>
          <w:ilvl w:val="1"/>
          <w:numId w:val="9"/>
        </w:numPr>
        <w:spacing w:before="100" w:beforeAutospacing="1" w:after="100" w:afterAutospacing="1" w:line="240" w:lineRule="auto"/>
      </w:pPr>
      <w:r w:rsidRPr="002453BA">
        <w:t>Estimation: The coefficients β</w:t>
      </w:r>
      <w:proofErr w:type="gramStart"/>
      <w:r w:rsidRPr="002453BA">
        <w:t>0,β</w:t>
      </w:r>
      <w:proofErr w:type="gramEnd"/>
      <w:r w:rsidRPr="002453BA">
        <w:t>1,…,βp\beta_0, \beta_1, \</w:t>
      </w:r>
      <w:proofErr w:type="spellStart"/>
      <w:r w:rsidRPr="002453BA">
        <w:t>ldots</w:t>
      </w:r>
      <w:proofErr w:type="spellEnd"/>
      <w:r w:rsidRPr="002453BA">
        <w:t>, \</w:t>
      </w:r>
      <w:proofErr w:type="spellStart"/>
      <w:r w:rsidRPr="002453BA">
        <w:t>beta_p</w:t>
      </w:r>
      <w:proofErr w:type="spellEnd"/>
      <w:r w:rsidRPr="002453BA">
        <w:t xml:space="preserve">β0​,β1​,…,βp​ are estimated from the data using methods like ordinary least squares (OLS) or maximum likelihood estimation. These methods minimize the sum of squared differences between the observed values of </w:t>
      </w:r>
      <w:proofErr w:type="spellStart"/>
      <w:r w:rsidRPr="002453BA">
        <w:t>yyy</w:t>
      </w:r>
      <w:proofErr w:type="spellEnd"/>
      <w:r w:rsidRPr="002453BA">
        <w:t xml:space="preserve"> and the values predicted by the model.</w:t>
      </w:r>
    </w:p>
    <w:p w14:paraId="51378687" w14:textId="77777777" w:rsidR="002453BA" w:rsidRPr="002453BA" w:rsidRDefault="002453BA" w:rsidP="002453BA">
      <w:pPr>
        <w:numPr>
          <w:ilvl w:val="0"/>
          <w:numId w:val="9"/>
        </w:numPr>
        <w:spacing w:before="100" w:beforeAutospacing="1" w:after="100" w:afterAutospacing="1" w:line="240" w:lineRule="auto"/>
      </w:pPr>
      <w:r w:rsidRPr="002453BA">
        <w:t>Interpreting Coefficients:</w:t>
      </w:r>
    </w:p>
    <w:p w14:paraId="5A30D996" w14:textId="77777777" w:rsidR="002453BA" w:rsidRPr="002453BA" w:rsidRDefault="002453BA" w:rsidP="002453BA">
      <w:pPr>
        <w:numPr>
          <w:ilvl w:val="1"/>
          <w:numId w:val="9"/>
        </w:numPr>
        <w:spacing w:before="100" w:beforeAutospacing="1" w:after="100" w:afterAutospacing="1" w:line="240" w:lineRule="auto"/>
      </w:pPr>
      <w:r w:rsidRPr="002453BA">
        <w:t>Each coefficient βj\</w:t>
      </w:r>
      <w:proofErr w:type="spellStart"/>
      <w:r w:rsidRPr="002453BA">
        <w:t>beta_j</w:t>
      </w:r>
      <w:proofErr w:type="spellEnd"/>
      <w:r w:rsidRPr="002453BA">
        <w:t>βj​ (where j=</w:t>
      </w:r>
      <w:proofErr w:type="gramStart"/>
      <w:r w:rsidRPr="002453BA">
        <w:t>0,1,…</w:t>
      </w:r>
      <w:proofErr w:type="gramEnd"/>
      <w:r w:rsidRPr="002453BA">
        <w:t>,</w:t>
      </w:r>
      <w:proofErr w:type="spellStart"/>
      <w:r w:rsidRPr="002453BA">
        <w:t>pj</w:t>
      </w:r>
      <w:proofErr w:type="spellEnd"/>
      <w:r w:rsidRPr="002453BA">
        <w:t xml:space="preserve"> = 0, 1, \</w:t>
      </w:r>
      <w:proofErr w:type="spellStart"/>
      <w:r w:rsidRPr="002453BA">
        <w:t>ldots</w:t>
      </w:r>
      <w:proofErr w:type="spellEnd"/>
      <w:r w:rsidRPr="002453BA">
        <w:t xml:space="preserve">, </w:t>
      </w:r>
      <w:proofErr w:type="spellStart"/>
      <w:r w:rsidRPr="002453BA">
        <w:t>pj</w:t>
      </w:r>
      <w:proofErr w:type="spellEnd"/>
      <w:r w:rsidRPr="002453BA">
        <w:t xml:space="preserve">=0,1,…,p) indicates the expected change in the dependent variable </w:t>
      </w:r>
      <w:proofErr w:type="spellStart"/>
      <w:r w:rsidRPr="002453BA">
        <w:t>yyy</w:t>
      </w:r>
      <w:proofErr w:type="spellEnd"/>
      <w:r w:rsidRPr="002453BA">
        <w:t xml:space="preserve"> for a one-unit change in the corresponding independent variable </w:t>
      </w:r>
      <w:proofErr w:type="spellStart"/>
      <w:r w:rsidRPr="002453BA">
        <w:t>xjx_jxj</w:t>
      </w:r>
      <w:proofErr w:type="spellEnd"/>
      <w:r w:rsidRPr="002453BA">
        <w:t>​, holding all other variables constant.</w:t>
      </w:r>
    </w:p>
    <w:p w14:paraId="1F182297" w14:textId="77777777" w:rsidR="002453BA" w:rsidRPr="002453BA" w:rsidRDefault="002453BA" w:rsidP="002453BA">
      <w:pPr>
        <w:numPr>
          <w:ilvl w:val="0"/>
          <w:numId w:val="9"/>
        </w:numPr>
        <w:spacing w:before="100" w:beforeAutospacing="1" w:after="100" w:afterAutospacing="1" w:line="240" w:lineRule="auto"/>
      </w:pPr>
      <w:r w:rsidRPr="002453BA">
        <w:lastRenderedPageBreak/>
        <w:t>Assumptions:</w:t>
      </w:r>
    </w:p>
    <w:p w14:paraId="7BF3BF30" w14:textId="77777777" w:rsidR="002453BA" w:rsidRPr="002453BA" w:rsidRDefault="002453BA" w:rsidP="002453BA">
      <w:pPr>
        <w:numPr>
          <w:ilvl w:val="1"/>
          <w:numId w:val="9"/>
        </w:numPr>
        <w:spacing w:before="100" w:beforeAutospacing="1" w:after="100" w:afterAutospacing="1" w:line="240" w:lineRule="auto"/>
      </w:pPr>
      <w:r w:rsidRPr="002453BA">
        <w:t>Linearity: The relationship between each independent variable and the dependent variable is linear.</w:t>
      </w:r>
    </w:p>
    <w:p w14:paraId="50FA8774" w14:textId="77777777" w:rsidR="002453BA" w:rsidRPr="002453BA" w:rsidRDefault="002453BA" w:rsidP="002453BA">
      <w:pPr>
        <w:numPr>
          <w:ilvl w:val="1"/>
          <w:numId w:val="9"/>
        </w:numPr>
        <w:spacing w:before="100" w:beforeAutospacing="1" w:after="100" w:afterAutospacing="1" w:line="240" w:lineRule="auto"/>
      </w:pPr>
      <w:r w:rsidRPr="002453BA">
        <w:t>Independence: The errors (residuals) ϵ\epsilonϵ are independent of each other.</w:t>
      </w:r>
    </w:p>
    <w:p w14:paraId="362B4016" w14:textId="77777777" w:rsidR="002453BA" w:rsidRPr="002453BA" w:rsidRDefault="002453BA" w:rsidP="002453BA">
      <w:pPr>
        <w:numPr>
          <w:ilvl w:val="1"/>
          <w:numId w:val="9"/>
        </w:numPr>
        <w:spacing w:before="100" w:beforeAutospacing="1" w:after="100" w:afterAutospacing="1" w:line="240" w:lineRule="auto"/>
      </w:pPr>
      <w:r w:rsidRPr="002453BA">
        <w:t>Normality: The errors ϵ\epsilonϵ are normally distributed.</w:t>
      </w:r>
    </w:p>
    <w:p w14:paraId="344668C1" w14:textId="77777777" w:rsidR="002453BA" w:rsidRPr="002453BA" w:rsidRDefault="002453BA" w:rsidP="002453BA">
      <w:pPr>
        <w:numPr>
          <w:ilvl w:val="1"/>
          <w:numId w:val="9"/>
        </w:numPr>
        <w:spacing w:before="100" w:beforeAutospacing="1" w:after="100" w:afterAutospacing="1" w:line="240" w:lineRule="auto"/>
      </w:pPr>
      <w:r w:rsidRPr="002453BA">
        <w:t>Homoscedasticity: The variance of the errors ϵ\epsilonϵ is constant across all levels of the predictors.</w:t>
      </w:r>
    </w:p>
    <w:p w14:paraId="0C2D8903" w14:textId="77777777" w:rsidR="002453BA" w:rsidRPr="002453BA" w:rsidRDefault="002453BA" w:rsidP="002453BA">
      <w:pPr>
        <w:numPr>
          <w:ilvl w:val="0"/>
          <w:numId w:val="9"/>
        </w:numPr>
        <w:spacing w:before="100" w:beforeAutospacing="1" w:after="100" w:afterAutospacing="1" w:line="240" w:lineRule="auto"/>
      </w:pPr>
      <w:r w:rsidRPr="002453BA">
        <w:t>Predictions and Inference:</w:t>
      </w:r>
    </w:p>
    <w:p w14:paraId="49EDE3D9" w14:textId="77777777" w:rsidR="002453BA" w:rsidRPr="002453BA" w:rsidRDefault="002453BA" w:rsidP="002453BA">
      <w:pPr>
        <w:numPr>
          <w:ilvl w:val="1"/>
          <w:numId w:val="9"/>
        </w:numPr>
        <w:spacing w:before="100" w:beforeAutospacing="1" w:after="100" w:afterAutospacing="1" w:line="240" w:lineRule="auto"/>
      </w:pPr>
      <w:r w:rsidRPr="002453BA">
        <w:t xml:space="preserve">Once the model is fitted, it can be used to predict the value of </w:t>
      </w:r>
      <w:proofErr w:type="spellStart"/>
      <w:r w:rsidRPr="002453BA">
        <w:t>yyy</w:t>
      </w:r>
      <w:proofErr w:type="spellEnd"/>
      <w:r w:rsidRPr="002453BA">
        <w:t xml:space="preserve"> for new values of x</w:t>
      </w:r>
      <w:proofErr w:type="gramStart"/>
      <w:r w:rsidRPr="002453BA">
        <w:t>1,x</w:t>
      </w:r>
      <w:proofErr w:type="gramEnd"/>
      <w:r w:rsidRPr="002453BA">
        <w:t>2,…,xpx_1, x_2, \</w:t>
      </w:r>
      <w:proofErr w:type="spellStart"/>
      <w:r w:rsidRPr="002453BA">
        <w:t>ldots</w:t>
      </w:r>
      <w:proofErr w:type="spellEnd"/>
      <w:r w:rsidRPr="002453BA">
        <w:t>, x_px1​,x2​,…,</w:t>
      </w:r>
      <w:proofErr w:type="spellStart"/>
      <w:r w:rsidRPr="002453BA">
        <w:t>xp</w:t>
      </w:r>
      <w:proofErr w:type="spellEnd"/>
      <w:r w:rsidRPr="002453BA">
        <w:t>​.</w:t>
      </w:r>
    </w:p>
    <w:p w14:paraId="464AD8AB" w14:textId="77777777" w:rsidR="002453BA" w:rsidRPr="002453BA" w:rsidRDefault="002453BA" w:rsidP="002453BA">
      <w:pPr>
        <w:numPr>
          <w:ilvl w:val="1"/>
          <w:numId w:val="9"/>
        </w:numPr>
        <w:spacing w:before="100" w:beforeAutospacing="1" w:after="100" w:afterAutospacing="1" w:line="240" w:lineRule="auto"/>
      </w:pPr>
      <w:r w:rsidRPr="002453BA">
        <w:t>Hypothesis tests and confidence intervals can be conducted on the coefficients β</w:t>
      </w:r>
      <w:proofErr w:type="gramStart"/>
      <w:r w:rsidRPr="002453BA">
        <w:t>1,β</w:t>
      </w:r>
      <w:proofErr w:type="gramEnd"/>
      <w:r w:rsidRPr="002453BA">
        <w:t>2,…,βp\beta_1, \beta_2, \</w:t>
      </w:r>
      <w:proofErr w:type="spellStart"/>
      <w:r w:rsidRPr="002453BA">
        <w:t>ldots</w:t>
      </w:r>
      <w:proofErr w:type="spellEnd"/>
      <w:r w:rsidRPr="002453BA">
        <w:t>, \</w:t>
      </w:r>
      <w:proofErr w:type="spellStart"/>
      <w:r w:rsidRPr="002453BA">
        <w:t>beta_p</w:t>
      </w:r>
      <w:proofErr w:type="spellEnd"/>
      <w:r w:rsidRPr="002453BA">
        <w:t xml:space="preserve">β1​,β2​,…,βp​ to determine the significance of each predictor variable in explaining the variation in </w:t>
      </w:r>
      <w:proofErr w:type="spellStart"/>
      <w:r w:rsidRPr="002453BA">
        <w:t>yyy</w:t>
      </w:r>
      <w:proofErr w:type="spellEnd"/>
      <w:r w:rsidRPr="002453BA">
        <w:t>.</w:t>
      </w:r>
    </w:p>
    <w:p w14:paraId="4066F3FC" w14:textId="77777777" w:rsidR="002453BA" w:rsidRPr="002453BA" w:rsidRDefault="002453BA" w:rsidP="002453BA">
      <w:pPr>
        <w:spacing w:before="100" w:beforeAutospacing="1" w:after="100" w:afterAutospacing="1" w:line="240" w:lineRule="auto"/>
        <w:outlineLvl w:val="2"/>
      </w:pPr>
      <w:r w:rsidRPr="002453BA">
        <w:t>Example:</w:t>
      </w:r>
    </w:p>
    <w:p w14:paraId="48AAD88C" w14:textId="77777777" w:rsidR="002453BA" w:rsidRPr="002453BA" w:rsidRDefault="002453BA" w:rsidP="002453BA">
      <w:pPr>
        <w:spacing w:before="100" w:beforeAutospacing="1" w:after="100" w:afterAutospacing="1" w:line="240" w:lineRule="auto"/>
      </w:pPr>
      <w:r w:rsidRPr="002453BA">
        <w:t>For instance, in a real estate context:</w:t>
      </w:r>
    </w:p>
    <w:p w14:paraId="5D425012" w14:textId="08869AC8" w:rsidR="002453BA" w:rsidRPr="002453BA" w:rsidRDefault="002453BA" w:rsidP="002453BA">
      <w:pPr>
        <w:numPr>
          <w:ilvl w:val="0"/>
          <w:numId w:val="10"/>
        </w:numPr>
        <w:spacing w:before="100" w:beforeAutospacing="1" w:after="100" w:afterAutospacing="1" w:line="240" w:lineRule="auto"/>
      </w:pPr>
      <w:r w:rsidRPr="002453BA">
        <w:t>y could be the house price.</w:t>
      </w:r>
    </w:p>
    <w:p w14:paraId="54069AE1" w14:textId="279F00DF" w:rsidR="002453BA" w:rsidRPr="002453BA" w:rsidRDefault="002453BA" w:rsidP="002453BA">
      <w:pPr>
        <w:numPr>
          <w:ilvl w:val="0"/>
          <w:numId w:val="10"/>
        </w:numPr>
        <w:spacing w:before="100" w:beforeAutospacing="1" w:after="100" w:afterAutospacing="1" w:line="240" w:lineRule="auto"/>
      </w:pPr>
      <w:r w:rsidRPr="002453BA">
        <w:t>x1 might be the house size in square feet.</w:t>
      </w:r>
    </w:p>
    <w:p w14:paraId="1C708980" w14:textId="18034927" w:rsidR="002453BA" w:rsidRPr="002453BA" w:rsidRDefault="002453BA" w:rsidP="002453BA">
      <w:pPr>
        <w:numPr>
          <w:ilvl w:val="0"/>
          <w:numId w:val="10"/>
        </w:numPr>
        <w:spacing w:before="100" w:beforeAutospacing="1" w:after="100" w:afterAutospacing="1" w:line="240" w:lineRule="auto"/>
      </w:pPr>
      <w:r w:rsidRPr="002453BA">
        <w:t>x2​ could be the number of bedrooms.</w:t>
      </w:r>
    </w:p>
    <w:p w14:paraId="2457AC39" w14:textId="2B837A87" w:rsidR="002453BA" w:rsidRPr="002453BA" w:rsidRDefault="002453BA" w:rsidP="002453BA">
      <w:pPr>
        <w:numPr>
          <w:ilvl w:val="0"/>
          <w:numId w:val="10"/>
        </w:numPr>
        <w:spacing w:before="100" w:beforeAutospacing="1" w:after="100" w:afterAutospacing="1" w:line="240" w:lineRule="auto"/>
      </w:pPr>
      <w:r w:rsidRPr="002453BA">
        <w:t>x3​ could be the distance from the city center.</w:t>
      </w:r>
    </w:p>
    <w:p w14:paraId="5276CD70" w14:textId="77777777" w:rsidR="002453BA" w:rsidRPr="002453BA" w:rsidRDefault="002453BA" w:rsidP="002453BA">
      <w:pPr>
        <w:spacing w:before="100" w:beforeAutospacing="1" w:after="100" w:afterAutospacing="1" w:line="240" w:lineRule="auto"/>
      </w:pPr>
      <w:r w:rsidRPr="002453BA">
        <w:t>A multiple linear regression model could be used to predict house prices based on these three variables, considering how each variable contributes to the overall prediction while accounting for the others.</w:t>
      </w:r>
    </w:p>
    <w:p w14:paraId="70C08CBE" w14:textId="110B547C" w:rsidR="003B7A30" w:rsidRPr="002453BA" w:rsidRDefault="002453BA" w:rsidP="002453BA">
      <w:pPr>
        <w:spacing w:before="100" w:beforeAutospacing="1" w:after="100" w:afterAutospacing="1" w:line="240" w:lineRule="auto"/>
      </w:pPr>
      <w:r w:rsidRPr="002453BA">
        <w:t>In summary, multiple linear regression is a powerful statistical technique used to model the relationship between multiple independent variables and a single dependent variable, providing insights into how each independent variable influences the dependent variable while controlling for other factors.</w:t>
      </w:r>
    </w:p>
    <w:p w14:paraId="25E44126" w14:textId="77777777" w:rsidR="003B7A30" w:rsidRDefault="003B7A30" w:rsidP="003B7A30">
      <w:r>
        <w:t>8. In multiple linear regression, define the number of squares due to error.</w:t>
      </w:r>
    </w:p>
    <w:p w14:paraId="1C1B5998"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In multiple linear regression, the "sum of squares due to error" (SSE) refers to the sum of the squares of the residuals (errors) of the model. These residuals are the differences between the observed values of the dependent variable </w:t>
      </w:r>
      <w:proofErr w:type="spellStart"/>
      <w:proofErr w:type="gramStart"/>
      <w:r w:rsidRPr="002453BA">
        <w:rPr>
          <w:rFonts w:asciiTheme="minorHAnsi" w:eastAsiaTheme="minorHAnsi" w:hAnsiTheme="minorHAnsi" w:cstheme="minorBidi"/>
          <w:sz w:val="22"/>
          <w:szCs w:val="22"/>
          <w:lang w:val="en-IN"/>
        </w:rPr>
        <w:t>yyy</w:t>
      </w:r>
      <w:proofErr w:type="spellEnd"/>
      <w:proofErr w:type="gramEnd"/>
      <w:r w:rsidRPr="002453BA">
        <w:rPr>
          <w:rFonts w:asciiTheme="minorHAnsi" w:eastAsiaTheme="minorHAnsi" w:hAnsiTheme="minorHAnsi" w:cstheme="minorBidi"/>
          <w:sz w:val="22"/>
          <w:szCs w:val="22"/>
          <w:lang w:val="en-IN"/>
        </w:rPr>
        <w:t xml:space="preserve"> and the values predicted by the regression model.</w:t>
      </w:r>
    </w:p>
    <w:p w14:paraId="6048E32D" w14:textId="77777777" w:rsidR="002453BA" w:rsidRPr="002453BA" w:rsidRDefault="002453BA" w:rsidP="002453BA">
      <w:pPr>
        <w:spacing w:before="100" w:beforeAutospacing="1" w:after="100" w:afterAutospacing="1" w:line="240" w:lineRule="auto"/>
      </w:pPr>
      <w:r w:rsidRPr="002453BA">
        <w:t>Here’s a breakdown of SSE and its role in multiple linear regression:</w:t>
      </w:r>
    </w:p>
    <w:p w14:paraId="67400FB6" w14:textId="77777777" w:rsidR="002453BA" w:rsidRPr="002453BA" w:rsidRDefault="002453BA" w:rsidP="002453BA">
      <w:pPr>
        <w:numPr>
          <w:ilvl w:val="0"/>
          <w:numId w:val="11"/>
        </w:numPr>
        <w:spacing w:before="100" w:beforeAutospacing="1" w:after="100" w:afterAutospacing="1" w:line="240" w:lineRule="auto"/>
      </w:pPr>
      <w:r w:rsidRPr="002453BA">
        <w:t>Residuals (Errors):</w:t>
      </w:r>
    </w:p>
    <w:p w14:paraId="1FA79535" w14:textId="77777777" w:rsidR="002453BA" w:rsidRPr="002453BA" w:rsidRDefault="002453BA" w:rsidP="002453BA">
      <w:pPr>
        <w:numPr>
          <w:ilvl w:val="1"/>
          <w:numId w:val="11"/>
        </w:numPr>
        <w:spacing w:before="100" w:beforeAutospacing="1" w:after="100" w:afterAutospacing="1" w:line="240" w:lineRule="auto"/>
      </w:pPr>
      <w:r w:rsidRPr="002453BA">
        <w:t xml:space="preserve">For each observation iii, the residual </w:t>
      </w:r>
      <w:proofErr w:type="spellStart"/>
      <w:r w:rsidRPr="002453BA">
        <w:t>eie_iei</w:t>
      </w:r>
      <w:proofErr w:type="spellEnd"/>
      <w:r w:rsidRPr="002453BA">
        <w:t xml:space="preserve">​ is calculated as </w:t>
      </w:r>
      <w:proofErr w:type="spellStart"/>
      <w:r w:rsidRPr="002453BA">
        <w:t>ei</w:t>
      </w:r>
      <w:proofErr w:type="spellEnd"/>
      <w:r w:rsidRPr="002453BA">
        <w:t>=</w:t>
      </w:r>
      <w:proofErr w:type="spellStart"/>
      <w:r w:rsidRPr="002453BA">
        <w:t>yi−y^</w:t>
      </w:r>
      <w:proofErr w:type="gramStart"/>
      <w:r w:rsidRPr="002453BA">
        <w:t>ie</w:t>
      </w:r>
      <w:proofErr w:type="gramEnd"/>
      <w:r w:rsidRPr="002453BA">
        <w:t>_i</w:t>
      </w:r>
      <w:proofErr w:type="spellEnd"/>
      <w:r w:rsidRPr="002453BA">
        <w:t xml:space="preserve"> = </w:t>
      </w:r>
      <w:proofErr w:type="spellStart"/>
      <w:r w:rsidRPr="002453BA">
        <w:t>y_i</w:t>
      </w:r>
      <w:proofErr w:type="spellEnd"/>
      <w:r w:rsidRPr="002453BA">
        <w:t xml:space="preserve"> - \hat{y}_</w:t>
      </w:r>
      <w:proofErr w:type="spellStart"/>
      <w:r w:rsidRPr="002453BA">
        <w:t>iei</w:t>
      </w:r>
      <w:proofErr w:type="spellEnd"/>
      <w:r w:rsidRPr="002453BA">
        <w:t>​=</w:t>
      </w:r>
      <w:proofErr w:type="spellStart"/>
      <w:r w:rsidRPr="002453BA">
        <w:t>yi</w:t>
      </w:r>
      <w:proofErr w:type="spellEnd"/>
      <w:r w:rsidRPr="002453BA">
        <w:t>​−y^​</w:t>
      </w:r>
      <w:proofErr w:type="spellStart"/>
      <w:r w:rsidRPr="002453BA">
        <w:t>i</w:t>
      </w:r>
      <w:proofErr w:type="spellEnd"/>
      <w:r w:rsidRPr="002453BA">
        <w:t xml:space="preserve">​, where </w:t>
      </w:r>
      <w:proofErr w:type="spellStart"/>
      <w:r w:rsidRPr="002453BA">
        <w:t>yiy_iyi</w:t>
      </w:r>
      <w:proofErr w:type="spellEnd"/>
      <w:r w:rsidRPr="002453BA">
        <w:t xml:space="preserve">​ is the observed value and </w:t>
      </w:r>
      <w:proofErr w:type="spellStart"/>
      <w:r w:rsidRPr="002453BA">
        <w:t>y^i</w:t>
      </w:r>
      <w:proofErr w:type="spellEnd"/>
      <w:r w:rsidRPr="002453BA">
        <w:t>\hat{y}_</w:t>
      </w:r>
      <w:proofErr w:type="spellStart"/>
      <w:r w:rsidRPr="002453BA">
        <w:t>iy</w:t>
      </w:r>
      <w:proofErr w:type="spellEnd"/>
      <w:r w:rsidRPr="002453BA">
        <w:t>^​</w:t>
      </w:r>
      <w:proofErr w:type="spellStart"/>
      <w:r w:rsidRPr="002453BA">
        <w:t>i</w:t>
      </w:r>
      <w:proofErr w:type="spellEnd"/>
      <w:r w:rsidRPr="002453BA">
        <w:t>​ is the predicted value from the regression model.</w:t>
      </w:r>
    </w:p>
    <w:p w14:paraId="7B13CECB" w14:textId="77777777" w:rsidR="002453BA" w:rsidRPr="002453BA" w:rsidRDefault="002453BA" w:rsidP="002453BA">
      <w:pPr>
        <w:numPr>
          <w:ilvl w:val="0"/>
          <w:numId w:val="11"/>
        </w:numPr>
        <w:spacing w:before="100" w:beforeAutospacing="1" w:after="100" w:afterAutospacing="1" w:line="240" w:lineRule="auto"/>
      </w:pPr>
      <w:r w:rsidRPr="002453BA">
        <w:t>Sum of Squares due to Error (SSE):</w:t>
      </w:r>
    </w:p>
    <w:p w14:paraId="41F138F5" w14:textId="77777777" w:rsidR="002453BA" w:rsidRPr="002453BA" w:rsidRDefault="002453BA" w:rsidP="002453BA">
      <w:pPr>
        <w:numPr>
          <w:ilvl w:val="1"/>
          <w:numId w:val="11"/>
        </w:numPr>
        <w:spacing w:before="100" w:beforeAutospacing="1" w:after="100" w:afterAutospacing="1" w:line="240" w:lineRule="auto"/>
      </w:pPr>
      <w:r w:rsidRPr="002453BA">
        <w:t>SSE is calculated as: SSE=∑</w:t>
      </w:r>
      <w:proofErr w:type="spellStart"/>
      <w:r w:rsidRPr="002453BA">
        <w:t>i</w:t>
      </w:r>
      <w:proofErr w:type="spellEnd"/>
      <w:r w:rsidRPr="002453BA">
        <w:t>=1nei2SSE = \sum_{</w:t>
      </w:r>
      <w:proofErr w:type="spellStart"/>
      <w:r w:rsidRPr="002453BA">
        <w:t>i</w:t>
      </w:r>
      <w:proofErr w:type="spellEnd"/>
      <w:r w:rsidRPr="002453BA">
        <w:t>=</w:t>
      </w:r>
      <w:proofErr w:type="gramStart"/>
      <w:r w:rsidRPr="002453BA">
        <w:t>1}^</w:t>
      </w:r>
      <w:proofErr w:type="gramEnd"/>
      <w:r w:rsidRPr="002453BA">
        <w:t>{n} e_i^2SSE=</w:t>
      </w:r>
      <w:proofErr w:type="spellStart"/>
      <w:r w:rsidRPr="002453BA">
        <w:t>i</w:t>
      </w:r>
      <w:proofErr w:type="spellEnd"/>
      <w:r w:rsidRPr="002453BA">
        <w:t xml:space="preserve">=1∑n​ei2​ where </w:t>
      </w:r>
      <w:proofErr w:type="spellStart"/>
      <w:r w:rsidRPr="002453BA">
        <w:t>nnn</w:t>
      </w:r>
      <w:proofErr w:type="spellEnd"/>
      <w:r w:rsidRPr="002453BA">
        <w:t xml:space="preserve"> is the number of observations.</w:t>
      </w:r>
    </w:p>
    <w:p w14:paraId="5E22E88B" w14:textId="77777777" w:rsidR="002453BA" w:rsidRPr="002453BA" w:rsidRDefault="002453BA" w:rsidP="002453BA">
      <w:pPr>
        <w:numPr>
          <w:ilvl w:val="0"/>
          <w:numId w:val="11"/>
        </w:numPr>
        <w:spacing w:before="100" w:beforeAutospacing="1" w:after="100" w:afterAutospacing="1" w:line="240" w:lineRule="auto"/>
      </w:pPr>
      <w:r w:rsidRPr="002453BA">
        <w:t>Objective of SSE:</w:t>
      </w:r>
    </w:p>
    <w:p w14:paraId="7C3FF8A8" w14:textId="77777777" w:rsidR="002453BA" w:rsidRPr="002453BA" w:rsidRDefault="002453BA" w:rsidP="002453BA">
      <w:pPr>
        <w:numPr>
          <w:ilvl w:val="1"/>
          <w:numId w:val="11"/>
        </w:numPr>
        <w:spacing w:before="100" w:beforeAutospacing="1" w:after="100" w:afterAutospacing="1" w:line="240" w:lineRule="auto"/>
      </w:pPr>
      <w:r w:rsidRPr="002453BA">
        <w:t xml:space="preserve">The SSE quantifies the discrepancy between the observed values of the dependent variable </w:t>
      </w:r>
      <w:proofErr w:type="spellStart"/>
      <w:proofErr w:type="gramStart"/>
      <w:r w:rsidRPr="002453BA">
        <w:t>yyy</w:t>
      </w:r>
      <w:proofErr w:type="spellEnd"/>
      <w:proofErr w:type="gramEnd"/>
      <w:r w:rsidRPr="002453BA">
        <w:t xml:space="preserve"> and the values predicted by the multiple linear regression model.</w:t>
      </w:r>
    </w:p>
    <w:p w14:paraId="3D332EE8" w14:textId="77777777" w:rsidR="002453BA" w:rsidRPr="002453BA" w:rsidRDefault="002453BA" w:rsidP="002453BA">
      <w:pPr>
        <w:numPr>
          <w:ilvl w:val="1"/>
          <w:numId w:val="11"/>
        </w:numPr>
        <w:spacing w:before="100" w:beforeAutospacing="1" w:after="100" w:afterAutospacing="1" w:line="240" w:lineRule="auto"/>
      </w:pPr>
      <w:r w:rsidRPr="002453BA">
        <w:lastRenderedPageBreak/>
        <w:t>The regression model is fitted by minimizing SSE, aiming to find the coefficients β</w:t>
      </w:r>
      <w:proofErr w:type="gramStart"/>
      <w:r w:rsidRPr="002453BA">
        <w:t>0,β</w:t>
      </w:r>
      <w:proofErr w:type="gramEnd"/>
      <w:r w:rsidRPr="002453BA">
        <w:t>1,…,βp\beta_0, \beta_1, \</w:t>
      </w:r>
      <w:proofErr w:type="spellStart"/>
      <w:r w:rsidRPr="002453BA">
        <w:t>ldots</w:t>
      </w:r>
      <w:proofErr w:type="spellEnd"/>
      <w:r w:rsidRPr="002453BA">
        <w:t>, \</w:t>
      </w:r>
      <w:proofErr w:type="spellStart"/>
      <w:r w:rsidRPr="002453BA">
        <w:t>beta_p</w:t>
      </w:r>
      <w:proofErr w:type="spellEnd"/>
      <w:r w:rsidRPr="002453BA">
        <w:t>β0​,β1​,…,βp​ that provide the best fit to the data.</w:t>
      </w:r>
    </w:p>
    <w:p w14:paraId="6F9B4715" w14:textId="77777777" w:rsidR="002453BA" w:rsidRPr="002453BA" w:rsidRDefault="002453BA" w:rsidP="002453BA">
      <w:pPr>
        <w:numPr>
          <w:ilvl w:val="0"/>
          <w:numId w:val="11"/>
        </w:numPr>
        <w:spacing w:before="100" w:beforeAutospacing="1" w:after="100" w:afterAutospacing="1" w:line="240" w:lineRule="auto"/>
      </w:pPr>
      <w:r w:rsidRPr="002453BA">
        <w:t>Relationship with R2R^2R2:</w:t>
      </w:r>
    </w:p>
    <w:p w14:paraId="3302D170" w14:textId="77777777" w:rsidR="002453BA" w:rsidRPr="002453BA" w:rsidRDefault="002453BA" w:rsidP="002453BA">
      <w:pPr>
        <w:numPr>
          <w:ilvl w:val="1"/>
          <w:numId w:val="11"/>
        </w:numPr>
        <w:spacing w:before="100" w:beforeAutospacing="1" w:after="100" w:afterAutospacing="1" w:line="240" w:lineRule="auto"/>
      </w:pPr>
      <w:r w:rsidRPr="002453BA">
        <w:t xml:space="preserve">SSE is used to calculate the coefficient of determination R2R^2R2, which measures the proportion of the total variation in the dependent variable </w:t>
      </w:r>
      <w:proofErr w:type="spellStart"/>
      <w:r w:rsidRPr="002453BA">
        <w:t>yyy</w:t>
      </w:r>
      <w:proofErr w:type="spellEnd"/>
      <w:r w:rsidRPr="002453BA">
        <w:t xml:space="preserve"> that is explained by the independent variables x</w:t>
      </w:r>
      <w:proofErr w:type="gramStart"/>
      <w:r w:rsidRPr="002453BA">
        <w:t>1,x</w:t>
      </w:r>
      <w:proofErr w:type="gramEnd"/>
      <w:r w:rsidRPr="002453BA">
        <w:t>2,…,xpx_1, x_2, \</w:t>
      </w:r>
      <w:proofErr w:type="spellStart"/>
      <w:r w:rsidRPr="002453BA">
        <w:t>ldots</w:t>
      </w:r>
      <w:proofErr w:type="spellEnd"/>
      <w:r w:rsidRPr="002453BA">
        <w:t>, x_px1​,x2​,…,</w:t>
      </w:r>
      <w:proofErr w:type="spellStart"/>
      <w:r w:rsidRPr="002453BA">
        <w:t>xp</w:t>
      </w:r>
      <w:proofErr w:type="spellEnd"/>
      <w:r w:rsidRPr="002453BA">
        <w:t>​.</w:t>
      </w:r>
    </w:p>
    <w:p w14:paraId="0E29833E" w14:textId="77777777" w:rsidR="002453BA" w:rsidRPr="002453BA" w:rsidRDefault="002453BA" w:rsidP="002453BA">
      <w:pPr>
        <w:numPr>
          <w:ilvl w:val="1"/>
          <w:numId w:val="11"/>
        </w:numPr>
        <w:spacing w:before="100" w:beforeAutospacing="1" w:after="100" w:afterAutospacing="1" w:line="240" w:lineRule="auto"/>
      </w:pPr>
      <w:r w:rsidRPr="002453BA">
        <w:t>R2R^2R2 is calculated as: R2=1−SSESSTR^2 = 1 - \frac{SSE}{SST}R2=1−SSTSSE​ where SSTSSTSST is the total sum of squares, SST=∑</w:t>
      </w:r>
      <w:proofErr w:type="spellStart"/>
      <w:r w:rsidRPr="002453BA">
        <w:t>i</w:t>
      </w:r>
      <w:proofErr w:type="spellEnd"/>
      <w:r w:rsidRPr="002453BA">
        <w:t>=1n(</w:t>
      </w:r>
      <w:proofErr w:type="spellStart"/>
      <w:r w:rsidRPr="002453BA">
        <w:t>yi</w:t>
      </w:r>
      <w:proofErr w:type="spellEnd"/>
      <w:r w:rsidRPr="002453BA">
        <w:t>−yˉ)2SST = \sum_{</w:t>
      </w:r>
      <w:proofErr w:type="spellStart"/>
      <w:r w:rsidRPr="002453BA">
        <w:t>i</w:t>
      </w:r>
      <w:proofErr w:type="spellEnd"/>
      <w:r w:rsidRPr="002453BA">
        <w:t>=1}^{n} (</w:t>
      </w:r>
      <w:proofErr w:type="spellStart"/>
      <w:r w:rsidRPr="002453BA">
        <w:t>y_i</w:t>
      </w:r>
      <w:proofErr w:type="spellEnd"/>
      <w:r w:rsidRPr="002453BA">
        <w:t xml:space="preserve"> - \bar{y})^2SST=∑</w:t>
      </w:r>
      <w:proofErr w:type="spellStart"/>
      <w:r w:rsidRPr="002453BA">
        <w:t>i</w:t>
      </w:r>
      <w:proofErr w:type="spellEnd"/>
      <w:r w:rsidRPr="002453BA">
        <w:t>=1n​(</w:t>
      </w:r>
      <w:proofErr w:type="spellStart"/>
      <w:r w:rsidRPr="002453BA">
        <w:t>yi</w:t>
      </w:r>
      <w:proofErr w:type="spellEnd"/>
      <w:r w:rsidRPr="002453BA">
        <w:t xml:space="preserve">​−yˉ​)2, and yˉ\bar{y}yˉ​ is the mean of </w:t>
      </w:r>
      <w:proofErr w:type="spellStart"/>
      <w:r w:rsidRPr="002453BA">
        <w:t>yyy</w:t>
      </w:r>
      <w:proofErr w:type="spellEnd"/>
      <w:r w:rsidRPr="002453BA">
        <w:t>.</w:t>
      </w:r>
    </w:p>
    <w:p w14:paraId="699C94EC" w14:textId="77777777" w:rsidR="002453BA" w:rsidRPr="002453BA" w:rsidRDefault="002453BA" w:rsidP="002453BA">
      <w:pPr>
        <w:numPr>
          <w:ilvl w:val="1"/>
          <w:numId w:val="11"/>
        </w:numPr>
        <w:spacing w:before="100" w:beforeAutospacing="1" w:after="100" w:afterAutospacing="1" w:line="240" w:lineRule="auto"/>
      </w:pPr>
      <w:r w:rsidRPr="002453BA">
        <w:t xml:space="preserve">A higher R2R^2R2 indicates that more of the variation in </w:t>
      </w:r>
      <w:proofErr w:type="spellStart"/>
      <w:r w:rsidRPr="002453BA">
        <w:t>yyy</w:t>
      </w:r>
      <w:proofErr w:type="spellEnd"/>
      <w:r w:rsidRPr="002453BA">
        <w:t xml:space="preserve"> is explained by the model, implying a better fit.</w:t>
      </w:r>
    </w:p>
    <w:p w14:paraId="40A4067A" w14:textId="40A7DE89" w:rsidR="003B7A30" w:rsidRPr="002453BA" w:rsidRDefault="002453BA" w:rsidP="002453BA">
      <w:pPr>
        <w:spacing w:before="100" w:beforeAutospacing="1" w:after="100" w:afterAutospacing="1" w:line="240" w:lineRule="auto"/>
      </w:pPr>
      <w:r w:rsidRPr="002453BA">
        <w:t>In summary, SSE in multiple linear regression is a critical measure of the goodness of fit of the model. It represents the sum of the squared differences between the observed values of y and the predicted values, serving as a basis for evaluating and refining the model's performance.</w:t>
      </w:r>
    </w:p>
    <w:p w14:paraId="6F994E95" w14:textId="77777777" w:rsidR="003B7A30" w:rsidRDefault="003B7A30" w:rsidP="003B7A30">
      <w:r>
        <w:t>9. In multiple linear regression, define the number of squares due to regression.</w:t>
      </w:r>
    </w:p>
    <w:p w14:paraId="06FACEB3" w14:textId="77777777" w:rsidR="002453BA" w:rsidRPr="002453BA" w:rsidRDefault="002453BA" w:rsidP="002453BA">
      <w:pPr>
        <w:pStyle w:val="NormalWeb"/>
        <w:rPr>
          <w:rFonts w:asciiTheme="minorHAnsi" w:eastAsiaTheme="minorHAnsi" w:hAnsiTheme="minorHAnsi" w:cstheme="minorBidi"/>
          <w:sz w:val="22"/>
          <w:szCs w:val="22"/>
          <w:lang w:val="en-IN"/>
        </w:rPr>
      </w:pPr>
      <w:proofErr w:type="gramStart"/>
      <w:r w:rsidRPr="002453BA">
        <w:rPr>
          <w:rFonts w:asciiTheme="minorHAnsi" w:eastAsiaTheme="minorHAnsi" w:hAnsiTheme="minorHAnsi" w:cstheme="minorBidi"/>
          <w:sz w:val="22"/>
          <w:szCs w:val="22"/>
          <w:lang w:val="en-IN"/>
        </w:rPr>
        <w:t>Answer :</w:t>
      </w:r>
      <w:proofErr w:type="gramEnd"/>
      <w:r w:rsidRPr="002453BA">
        <w:rPr>
          <w:rFonts w:asciiTheme="minorHAnsi" w:eastAsiaTheme="minorHAnsi" w:hAnsiTheme="minorHAnsi" w:cstheme="minorBidi"/>
          <w:sz w:val="22"/>
          <w:szCs w:val="22"/>
          <w:lang w:val="en-IN"/>
        </w:rPr>
        <w:t xml:space="preserve">- In multiple linear regression, the "sum of squares due to regression" (SSR) refers to the sum of the squares of the differences between the predicted values of the dependent variable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 xml:space="preserve"> and the overall mean of </w:t>
      </w:r>
      <w:proofErr w:type="spellStart"/>
      <w:r w:rsidRPr="002453BA">
        <w:rPr>
          <w:rFonts w:asciiTheme="minorHAnsi" w:eastAsiaTheme="minorHAnsi" w:hAnsiTheme="minorHAnsi" w:cstheme="minorBidi"/>
          <w:sz w:val="22"/>
          <w:szCs w:val="22"/>
          <w:lang w:val="en-IN"/>
        </w:rPr>
        <w:t>yyy</w:t>
      </w:r>
      <w:proofErr w:type="spellEnd"/>
      <w:r w:rsidRPr="002453BA">
        <w:rPr>
          <w:rFonts w:asciiTheme="minorHAnsi" w:eastAsiaTheme="minorHAnsi" w:hAnsiTheme="minorHAnsi" w:cstheme="minorBidi"/>
          <w:sz w:val="22"/>
          <w:szCs w:val="22"/>
          <w:lang w:val="en-IN"/>
        </w:rPr>
        <w:t>.</w:t>
      </w:r>
    </w:p>
    <w:p w14:paraId="5ED85310" w14:textId="77777777" w:rsidR="002453BA" w:rsidRPr="002453BA" w:rsidRDefault="002453BA" w:rsidP="002453BA">
      <w:pPr>
        <w:spacing w:before="100" w:beforeAutospacing="1" w:after="100" w:afterAutospacing="1" w:line="240" w:lineRule="auto"/>
      </w:pPr>
      <w:r w:rsidRPr="002453BA">
        <w:t>Here’s a detailed explanation of SSR and its significance in multiple linear regression:</w:t>
      </w:r>
    </w:p>
    <w:p w14:paraId="2BF762D5" w14:textId="77777777" w:rsidR="002453BA" w:rsidRPr="002453BA" w:rsidRDefault="002453BA" w:rsidP="002453BA">
      <w:pPr>
        <w:numPr>
          <w:ilvl w:val="0"/>
          <w:numId w:val="12"/>
        </w:numPr>
        <w:spacing w:before="100" w:beforeAutospacing="1" w:after="100" w:afterAutospacing="1" w:line="240" w:lineRule="auto"/>
      </w:pPr>
      <w:r w:rsidRPr="002453BA">
        <w:t>Predicted Values:</w:t>
      </w:r>
    </w:p>
    <w:p w14:paraId="4C974CEF" w14:textId="77777777" w:rsidR="002453BA" w:rsidRPr="002453BA" w:rsidRDefault="002453BA" w:rsidP="002453BA">
      <w:pPr>
        <w:numPr>
          <w:ilvl w:val="1"/>
          <w:numId w:val="12"/>
        </w:numPr>
        <w:spacing w:before="100" w:beforeAutospacing="1" w:after="100" w:afterAutospacing="1" w:line="240" w:lineRule="auto"/>
      </w:pPr>
      <w:r w:rsidRPr="002453BA">
        <w:t xml:space="preserve">For each observation iii, the predicted value </w:t>
      </w:r>
      <w:proofErr w:type="spellStart"/>
      <w:r w:rsidRPr="002453BA">
        <w:t>y^i</w:t>
      </w:r>
      <w:proofErr w:type="spellEnd"/>
      <w:r w:rsidRPr="002453BA">
        <w:t>\hat{y}_</w:t>
      </w:r>
      <w:proofErr w:type="spellStart"/>
      <w:r w:rsidRPr="002453BA">
        <w:t>iy</w:t>
      </w:r>
      <w:proofErr w:type="spellEnd"/>
      <w:r w:rsidRPr="002453BA">
        <w:t>^​</w:t>
      </w:r>
      <w:proofErr w:type="spellStart"/>
      <w:r w:rsidRPr="002453BA">
        <w:t>i</w:t>
      </w:r>
      <w:proofErr w:type="spellEnd"/>
      <w:r w:rsidRPr="002453BA">
        <w:t xml:space="preserve">​ is obtained from the regression model, which is expressed as: </w:t>
      </w:r>
      <w:proofErr w:type="spellStart"/>
      <w:r w:rsidRPr="002453BA">
        <w:t>y^i</w:t>
      </w:r>
      <w:proofErr w:type="spellEnd"/>
      <w:r w:rsidRPr="002453BA">
        <w:t>=β^0+β^1xi1+β^2xi2+…+β^</w:t>
      </w:r>
      <w:proofErr w:type="spellStart"/>
      <w:r w:rsidRPr="002453BA">
        <w:t>pxip</w:t>
      </w:r>
      <w:proofErr w:type="spellEnd"/>
      <w:r w:rsidRPr="002453BA">
        <w:t>\hat{y}_</w:t>
      </w:r>
      <w:proofErr w:type="spellStart"/>
      <w:r w:rsidRPr="002453BA">
        <w:t>i</w:t>
      </w:r>
      <w:proofErr w:type="spellEnd"/>
      <w:r w:rsidRPr="002453BA">
        <w:t xml:space="preserve"> = \hat{\beta}_0 + \hat{\beta}_1 x_{i1} + \hat{\beta}_2 x_{i2} + \</w:t>
      </w:r>
      <w:proofErr w:type="spellStart"/>
      <w:r w:rsidRPr="002453BA">
        <w:t>ldots</w:t>
      </w:r>
      <w:proofErr w:type="spellEnd"/>
      <w:r w:rsidRPr="002453BA">
        <w:t xml:space="preserve"> + \hat{\beta}_p x_{</w:t>
      </w:r>
      <w:proofErr w:type="spellStart"/>
      <w:r w:rsidRPr="002453BA">
        <w:t>ip</w:t>
      </w:r>
      <w:proofErr w:type="spellEnd"/>
      <w:r w:rsidRPr="002453BA">
        <w:t>}y^​</w:t>
      </w:r>
      <w:proofErr w:type="spellStart"/>
      <w:r w:rsidRPr="002453BA">
        <w:t>i</w:t>
      </w:r>
      <w:proofErr w:type="spellEnd"/>
      <w:r w:rsidRPr="002453BA">
        <w:t>​=β^​0​+β^​1​xi1​+β^​2​xi2​+…+β^​p​</w:t>
      </w:r>
      <w:proofErr w:type="spellStart"/>
      <w:r w:rsidRPr="002453BA">
        <w:t>xip</w:t>
      </w:r>
      <w:proofErr w:type="spellEnd"/>
      <w:r w:rsidRPr="002453BA">
        <w:t>​ where β^0,β^1,…,β^p\hat{\beta}_0, \hat{\beta}_1, \</w:t>
      </w:r>
      <w:proofErr w:type="spellStart"/>
      <w:r w:rsidRPr="002453BA">
        <w:t>ldots</w:t>
      </w:r>
      <w:proofErr w:type="spellEnd"/>
      <w:r w:rsidRPr="002453BA">
        <w:t>, \hat{\beta}_pβ^​0​,β^​1​,…,β^​</w:t>
      </w:r>
      <w:proofErr w:type="spellStart"/>
      <w:r w:rsidRPr="002453BA">
        <w:t>p​ are</w:t>
      </w:r>
      <w:proofErr w:type="spellEnd"/>
      <w:r w:rsidRPr="002453BA">
        <w:t xml:space="preserve"> the estimated coefficients of the regression model, and xi1,xi2,…,</w:t>
      </w:r>
      <w:proofErr w:type="spellStart"/>
      <w:r w:rsidRPr="002453BA">
        <w:t>xipx</w:t>
      </w:r>
      <w:proofErr w:type="spellEnd"/>
      <w:r w:rsidRPr="002453BA">
        <w:t>_{i1}, x_{i2}, \</w:t>
      </w:r>
      <w:proofErr w:type="spellStart"/>
      <w:r w:rsidRPr="002453BA">
        <w:t>ldots</w:t>
      </w:r>
      <w:proofErr w:type="spellEnd"/>
      <w:r w:rsidRPr="002453BA">
        <w:t>, x_{</w:t>
      </w:r>
      <w:proofErr w:type="spellStart"/>
      <w:r w:rsidRPr="002453BA">
        <w:t>ip</w:t>
      </w:r>
      <w:proofErr w:type="spellEnd"/>
      <w:r w:rsidRPr="002453BA">
        <w:t>}xi1​,xi2​,…,</w:t>
      </w:r>
      <w:proofErr w:type="spellStart"/>
      <w:r w:rsidRPr="002453BA">
        <w:t>xip</w:t>
      </w:r>
      <w:proofErr w:type="spellEnd"/>
      <w:r w:rsidRPr="002453BA">
        <w:t>​ are the values of the independent variables for observation iii.</w:t>
      </w:r>
    </w:p>
    <w:p w14:paraId="636F5892" w14:textId="77777777" w:rsidR="002453BA" w:rsidRPr="002453BA" w:rsidRDefault="002453BA" w:rsidP="002453BA">
      <w:pPr>
        <w:numPr>
          <w:ilvl w:val="0"/>
          <w:numId w:val="12"/>
        </w:numPr>
        <w:spacing w:before="100" w:beforeAutospacing="1" w:after="100" w:afterAutospacing="1" w:line="240" w:lineRule="auto"/>
      </w:pPr>
      <w:r w:rsidRPr="002453BA">
        <w:t xml:space="preserve">Overall Mean of </w:t>
      </w:r>
      <w:proofErr w:type="spellStart"/>
      <w:r w:rsidRPr="002453BA">
        <w:t>yyy</w:t>
      </w:r>
      <w:proofErr w:type="spellEnd"/>
      <w:r w:rsidRPr="002453BA">
        <w:t>:</w:t>
      </w:r>
    </w:p>
    <w:p w14:paraId="41A5BA85" w14:textId="77777777" w:rsidR="002453BA" w:rsidRPr="002453BA" w:rsidRDefault="002453BA" w:rsidP="002453BA">
      <w:pPr>
        <w:numPr>
          <w:ilvl w:val="1"/>
          <w:numId w:val="12"/>
        </w:numPr>
        <w:spacing w:before="100" w:beforeAutospacing="1" w:after="100" w:afterAutospacing="1" w:line="240" w:lineRule="auto"/>
      </w:pPr>
      <w:r w:rsidRPr="002453BA">
        <w:t xml:space="preserve">The overall mean of the dependent variable </w:t>
      </w:r>
      <w:proofErr w:type="spellStart"/>
      <w:r w:rsidRPr="002453BA">
        <w:t>yyy</w:t>
      </w:r>
      <w:proofErr w:type="spellEnd"/>
      <w:r w:rsidRPr="002453BA">
        <w:t>, denoted as yˉ\bar{y}yˉ​, is calculated as: yˉ=1n∑i=1nyi\bar{y} = \frac{1}{n} \sum_{</w:t>
      </w:r>
      <w:proofErr w:type="spellStart"/>
      <w:r w:rsidRPr="002453BA">
        <w:t>i</w:t>
      </w:r>
      <w:proofErr w:type="spellEnd"/>
      <w:r w:rsidRPr="002453BA">
        <w:t>=</w:t>
      </w:r>
      <w:proofErr w:type="gramStart"/>
      <w:r w:rsidRPr="002453BA">
        <w:t>1}^</w:t>
      </w:r>
      <w:proofErr w:type="gramEnd"/>
      <w:r w:rsidRPr="002453BA">
        <w:t xml:space="preserve">{n} </w:t>
      </w:r>
      <w:proofErr w:type="spellStart"/>
      <w:r w:rsidRPr="002453BA">
        <w:t>y_iy</w:t>
      </w:r>
      <w:proofErr w:type="spellEnd"/>
      <w:r w:rsidRPr="002453BA">
        <w:t>ˉ​=n1​</w:t>
      </w:r>
      <w:proofErr w:type="spellStart"/>
      <w:r w:rsidRPr="002453BA">
        <w:t>i</w:t>
      </w:r>
      <w:proofErr w:type="spellEnd"/>
      <w:r w:rsidRPr="002453BA">
        <w:t>=1∑n​</w:t>
      </w:r>
      <w:proofErr w:type="spellStart"/>
      <w:r w:rsidRPr="002453BA">
        <w:t>yi</w:t>
      </w:r>
      <w:proofErr w:type="spellEnd"/>
      <w:r w:rsidRPr="002453BA">
        <w:t xml:space="preserve">​ where </w:t>
      </w:r>
      <w:proofErr w:type="spellStart"/>
      <w:r w:rsidRPr="002453BA">
        <w:t>nnn</w:t>
      </w:r>
      <w:proofErr w:type="spellEnd"/>
      <w:r w:rsidRPr="002453BA">
        <w:t xml:space="preserve"> is the number of observations and </w:t>
      </w:r>
      <w:proofErr w:type="spellStart"/>
      <w:r w:rsidRPr="002453BA">
        <w:t>yiy_iyi</w:t>
      </w:r>
      <w:proofErr w:type="spellEnd"/>
      <w:r w:rsidRPr="002453BA">
        <w:t xml:space="preserve">​ is the observed value of </w:t>
      </w:r>
      <w:proofErr w:type="spellStart"/>
      <w:r w:rsidRPr="002453BA">
        <w:t>yyy</w:t>
      </w:r>
      <w:proofErr w:type="spellEnd"/>
      <w:r w:rsidRPr="002453BA">
        <w:t xml:space="preserve"> for observation iii.</w:t>
      </w:r>
    </w:p>
    <w:p w14:paraId="0DF16639" w14:textId="77777777" w:rsidR="002453BA" w:rsidRPr="002453BA" w:rsidRDefault="002453BA" w:rsidP="002453BA">
      <w:pPr>
        <w:numPr>
          <w:ilvl w:val="0"/>
          <w:numId w:val="12"/>
        </w:numPr>
        <w:spacing w:before="100" w:beforeAutospacing="1" w:after="100" w:afterAutospacing="1" w:line="240" w:lineRule="auto"/>
      </w:pPr>
      <w:r w:rsidRPr="002453BA">
        <w:t>Sum of Squares due to Regression (SSR):</w:t>
      </w:r>
    </w:p>
    <w:p w14:paraId="00EB4D63" w14:textId="77777777" w:rsidR="002453BA" w:rsidRPr="002453BA" w:rsidRDefault="002453BA" w:rsidP="002453BA">
      <w:pPr>
        <w:numPr>
          <w:ilvl w:val="1"/>
          <w:numId w:val="12"/>
        </w:numPr>
        <w:spacing w:before="100" w:beforeAutospacing="1" w:after="100" w:afterAutospacing="1" w:line="240" w:lineRule="auto"/>
      </w:pPr>
      <w:r w:rsidRPr="002453BA">
        <w:t>SSR is calculated as: SSR=∑</w:t>
      </w:r>
      <w:proofErr w:type="spellStart"/>
      <w:r w:rsidRPr="002453BA">
        <w:t>i</w:t>
      </w:r>
      <w:proofErr w:type="spellEnd"/>
      <w:r w:rsidRPr="002453BA">
        <w:t>=1n(</w:t>
      </w:r>
      <w:proofErr w:type="spellStart"/>
      <w:r w:rsidRPr="002453BA">
        <w:t>y^i−y</w:t>
      </w:r>
      <w:proofErr w:type="spellEnd"/>
      <w:r w:rsidRPr="002453BA">
        <w:t>ˉ)2SSR = \sum_{</w:t>
      </w:r>
      <w:proofErr w:type="spellStart"/>
      <w:r w:rsidRPr="002453BA">
        <w:t>i</w:t>
      </w:r>
      <w:proofErr w:type="spellEnd"/>
      <w:r w:rsidRPr="002453BA">
        <w:t>=</w:t>
      </w:r>
      <w:proofErr w:type="gramStart"/>
      <w:r w:rsidRPr="002453BA">
        <w:t>1}^</w:t>
      </w:r>
      <w:proofErr w:type="gramEnd"/>
      <w:r w:rsidRPr="002453BA">
        <w:t>{n} (\hat{y}_</w:t>
      </w:r>
      <w:proofErr w:type="spellStart"/>
      <w:r w:rsidRPr="002453BA">
        <w:t>i</w:t>
      </w:r>
      <w:proofErr w:type="spellEnd"/>
      <w:r w:rsidRPr="002453BA">
        <w:t xml:space="preserve"> - \bar{y})^2SSR=</w:t>
      </w:r>
      <w:proofErr w:type="spellStart"/>
      <w:r w:rsidRPr="002453BA">
        <w:t>i</w:t>
      </w:r>
      <w:proofErr w:type="spellEnd"/>
      <w:r w:rsidRPr="002453BA">
        <w:t>=1∑n​(y^​</w:t>
      </w:r>
      <w:proofErr w:type="spellStart"/>
      <w:r w:rsidRPr="002453BA">
        <w:t>i</w:t>
      </w:r>
      <w:proofErr w:type="spellEnd"/>
      <w:r w:rsidRPr="002453BA">
        <w:t xml:space="preserve">​−yˉ​)2 SSR measures the variability in the predicted values of </w:t>
      </w:r>
      <w:proofErr w:type="spellStart"/>
      <w:r w:rsidRPr="002453BA">
        <w:t>yyy</w:t>
      </w:r>
      <w:proofErr w:type="spellEnd"/>
      <w:r w:rsidRPr="002453BA">
        <w:t xml:space="preserve"> around their mean yˉ\bar{y}yˉ​.</w:t>
      </w:r>
    </w:p>
    <w:p w14:paraId="5E0476AD" w14:textId="77777777" w:rsidR="002453BA" w:rsidRPr="002453BA" w:rsidRDefault="002453BA" w:rsidP="002453BA">
      <w:pPr>
        <w:numPr>
          <w:ilvl w:val="0"/>
          <w:numId w:val="12"/>
        </w:numPr>
        <w:spacing w:before="100" w:beforeAutospacing="1" w:after="100" w:afterAutospacing="1" w:line="240" w:lineRule="auto"/>
      </w:pPr>
      <w:r w:rsidRPr="002453BA">
        <w:t>Objective of SSR:</w:t>
      </w:r>
    </w:p>
    <w:p w14:paraId="6C49AF07" w14:textId="77777777" w:rsidR="002453BA" w:rsidRPr="002453BA" w:rsidRDefault="002453BA" w:rsidP="002453BA">
      <w:pPr>
        <w:numPr>
          <w:ilvl w:val="1"/>
          <w:numId w:val="12"/>
        </w:numPr>
        <w:spacing w:before="100" w:beforeAutospacing="1" w:after="100" w:afterAutospacing="1" w:line="240" w:lineRule="auto"/>
      </w:pPr>
      <w:r w:rsidRPr="002453BA">
        <w:t xml:space="preserve">SSR quantifies the amount of variability in the dependent variable </w:t>
      </w:r>
      <w:proofErr w:type="spellStart"/>
      <w:r w:rsidRPr="002453BA">
        <w:t>yyy</w:t>
      </w:r>
      <w:proofErr w:type="spellEnd"/>
      <w:r w:rsidRPr="002453BA">
        <w:t xml:space="preserve"> that is explained by the independent variables x</w:t>
      </w:r>
      <w:proofErr w:type="gramStart"/>
      <w:r w:rsidRPr="002453BA">
        <w:t>1,x</w:t>
      </w:r>
      <w:proofErr w:type="gramEnd"/>
      <w:r w:rsidRPr="002453BA">
        <w:t>2,…,xpx_1, x_2, \</w:t>
      </w:r>
      <w:proofErr w:type="spellStart"/>
      <w:r w:rsidRPr="002453BA">
        <w:t>ldots</w:t>
      </w:r>
      <w:proofErr w:type="spellEnd"/>
      <w:r w:rsidRPr="002453BA">
        <w:t>, x_px1​,x2​,…,</w:t>
      </w:r>
      <w:proofErr w:type="spellStart"/>
      <w:r w:rsidRPr="002453BA">
        <w:t>xp</w:t>
      </w:r>
      <w:proofErr w:type="spellEnd"/>
      <w:r w:rsidRPr="002453BA">
        <w:t>​ included in the regression model.</w:t>
      </w:r>
    </w:p>
    <w:p w14:paraId="61CC7F3A" w14:textId="77777777" w:rsidR="002453BA" w:rsidRPr="002453BA" w:rsidRDefault="002453BA" w:rsidP="002453BA">
      <w:pPr>
        <w:numPr>
          <w:ilvl w:val="1"/>
          <w:numId w:val="12"/>
        </w:numPr>
        <w:spacing w:before="100" w:beforeAutospacing="1" w:after="100" w:afterAutospacing="1" w:line="240" w:lineRule="auto"/>
      </w:pPr>
      <w:r w:rsidRPr="002453BA">
        <w:t xml:space="preserve">A larger SSR suggests that the regression model explains more of the variation in </w:t>
      </w:r>
      <w:proofErr w:type="spellStart"/>
      <w:r w:rsidRPr="002453BA">
        <w:t>yyy</w:t>
      </w:r>
      <w:proofErr w:type="spellEnd"/>
      <w:r w:rsidRPr="002453BA">
        <w:t>, indicating a better fit.</w:t>
      </w:r>
    </w:p>
    <w:p w14:paraId="7D39AC42" w14:textId="77777777" w:rsidR="002453BA" w:rsidRPr="002453BA" w:rsidRDefault="002453BA" w:rsidP="002453BA">
      <w:pPr>
        <w:numPr>
          <w:ilvl w:val="0"/>
          <w:numId w:val="12"/>
        </w:numPr>
        <w:spacing w:before="100" w:beforeAutospacing="1" w:after="100" w:afterAutospacing="1" w:line="240" w:lineRule="auto"/>
      </w:pPr>
      <w:r w:rsidRPr="002453BA">
        <w:t>Relationship with SSE and Total Sum of Squares (SST):</w:t>
      </w:r>
    </w:p>
    <w:p w14:paraId="2892582A" w14:textId="77777777" w:rsidR="002453BA" w:rsidRPr="002453BA" w:rsidRDefault="002453BA" w:rsidP="002453BA">
      <w:pPr>
        <w:numPr>
          <w:ilvl w:val="1"/>
          <w:numId w:val="12"/>
        </w:numPr>
        <w:spacing w:before="100" w:beforeAutospacing="1" w:after="100" w:afterAutospacing="1" w:line="240" w:lineRule="auto"/>
      </w:pPr>
      <w:r w:rsidRPr="002453BA">
        <w:lastRenderedPageBreak/>
        <w:t xml:space="preserve">SST (Total Sum of Squares) is the sum of squares of the differences between each observed value of </w:t>
      </w:r>
      <w:proofErr w:type="spellStart"/>
      <w:r w:rsidRPr="002453BA">
        <w:t>yyy</w:t>
      </w:r>
      <w:proofErr w:type="spellEnd"/>
      <w:r w:rsidRPr="002453BA">
        <w:t xml:space="preserve"> and the overall mean yˉ\bar{y}yˉ​: SST=∑</w:t>
      </w:r>
      <w:proofErr w:type="spellStart"/>
      <w:r w:rsidRPr="002453BA">
        <w:t>i</w:t>
      </w:r>
      <w:proofErr w:type="spellEnd"/>
      <w:r w:rsidRPr="002453BA">
        <w:t>=1n(</w:t>
      </w:r>
      <w:proofErr w:type="spellStart"/>
      <w:r w:rsidRPr="002453BA">
        <w:t>yi</w:t>
      </w:r>
      <w:proofErr w:type="spellEnd"/>
      <w:r w:rsidRPr="002453BA">
        <w:t>−yˉ)2SST = \sum_{</w:t>
      </w:r>
      <w:proofErr w:type="spellStart"/>
      <w:r w:rsidRPr="002453BA">
        <w:t>i</w:t>
      </w:r>
      <w:proofErr w:type="spellEnd"/>
      <w:r w:rsidRPr="002453BA">
        <w:t>=</w:t>
      </w:r>
      <w:proofErr w:type="gramStart"/>
      <w:r w:rsidRPr="002453BA">
        <w:t>1}^</w:t>
      </w:r>
      <w:proofErr w:type="gramEnd"/>
      <w:r w:rsidRPr="002453BA">
        <w:t>{n} (</w:t>
      </w:r>
      <w:proofErr w:type="spellStart"/>
      <w:r w:rsidRPr="002453BA">
        <w:t>y_i</w:t>
      </w:r>
      <w:proofErr w:type="spellEnd"/>
      <w:r w:rsidRPr="002453BA">
        <w:t xml:space="preserve"> - \bar{y})^2SST=</w:t>
      </w:r>
      <w:proofErr w:type="spellStart"/>
      <w:r w:rsidRPr="002453BA">
        <w:t>i</w:t>
      </w:r>
      <w:proofErr w:type="spellEnd"/>
      <w:r w:rsidRPr="002453BA">
        <w:t>=1∑n​(</w:t>
      </w:r>
      <w:proofErr w:type="spellStart"/>
      <w:r w:rsidRPr="002453BA">
        <w:t>yi</w:t>
      </w:r>
      <w:proofErr w:type="spellEnd"/>
      <w:r w:rsidRPr="002453BA">
        <w:t>​−yˉ​)2</w:t>
      </w:r>
    </w:p>
    <w:p w14:paraId="114D0439" w14:textId="77777777" w:rsidR="002453BA" w:rsidRPr="002453BA" w:rsidRDefault="002453BA" w:rsidP="002453BA">
      <w:pPr>
        <w:numPr>
          <w:ilvl w:val="1"/>
          <w:numId w:val="12"/>
        </w:numPr>
        <w:spacing w:before="100" w:beforeAutospacing="1" w:after="100" w:afterAutospacing="1" w:line="240" w:lineRule="auto"/>
      </w:pPr>
      <w:r w:rsidRPr="002453BA">
        <w:t xml:space="preserve">The relationship between SSR, SSE (Sum of Squares due to Error), and SST is given by: SST=SSR+SSESST = SSR + SSESST=SSR+SSE This equation illustrates that the total variability in </w:t>
      </w:r>
      <w:proofErr w:type="spellStart"/>
      <w:r w:rsidRPr="002453BA">
        <w:t>yyy</w:t>
      </w:r>
      <w:proofErr w:type="spellEnd"/>
      <w:r w:rsidRPr="002453BA">
        <w:t xml:space="preserve"> (SST) can be partitioned into the variability explained by the regression model (SSR) and the unexplained variability (SSE).</w:t>
      </w:r>
    </w:p>
    <w:p w14:paraId="6768A948" w14:textId="77ADA1FD" w:rsidR="003B7A30" w:rsidRPr="002453BA" w:rsidRDefault="002453BA" w:rsidP="002453BA">
      <w:pPr>
        <w:spacing w:before="100" w:beforeAutospacing="1" w:after="100" w:afterAutospacing="1" w:line="240" w:lineRule="auto"/>
      </w:pPr>
      <w:r w:rsidRPr="002453BA">
        <w:t xml:space="preserve">In summary, SSR in multiple linear regression is a key measure of how well the regression model fits the data by explaining the variation in the dependent variable </w:t>
      </w:r>
      <w:proofErr w:type="spellStart"/>
      <w:r w:rsidRPr="002453BA">
        <w:t>yyy</w:t>
      </w:r>
      <w:proofErr w:type="spellEnd"/>
      <w:r w:rsidRPr="002453BA">
        <w:t xml:space="preserve"> with respect to the independent variables x</w:t>
      </w:r>
      <w:proofErr w:type="gramStart"/>
      <w:r w:rsidRPr="002453BA">
        <w:t>1,x</w:t>
      </w:r>
      <w:proofErr w:type="gramEnd"/>
      <w:r w:rsidRPr="002453BA">
        <w:t>2,…,xpx_1, x_2, \</w:t>
      </w:r>
      <w:proofErr w:type="spellStart"/>
      <w:r w:rsidRPr="002453BA">
        <w:t>ldots</w:t>
      </w:r>
      <w:proofErr w:type="spellEnd"/>
      <w:r w:rsidRPr="002453BA">
        <w:t>, x_px1​,x2​,…,</w:t>
      </w:r>
      <w:proofErr w:type="spellStart"/>
      <w:r w:rsidRPr="002453BA">
        <w:t>xp</w:t>
      </w:r>
      <w:proofErr w:type="spellEnd"/>
      <w:r w:rsidRPr="002453BA">
        <w:t>​. It complements SSE in assessing the goodness of fit and effectiveness of the regression model.</w:t>
      </w:r>
    </w:p>
    <w:p w14:paraId="35331270" w14:textId="3B621898" w:rsidR="003B7A30" w:rsidRDefault="002453BA" w:rsidP="003B7A30">
      <w:r>
        <w:t xml:space="preserve">10 </w:t>
      </w:r>
      <w:r w:rsidR="003B7A30">
        <w:t>In a regression equation, what is multicollinearity?</w:t>
      </w:r>
    </w:p>
    <w:p w14:paraId="03572004" w14:textId="1A01AEAC" w:rsidR="003B7A30" w:rsidRDefault="002453BA" w:rsidP="003B7A30">
      <w:proofErr w:type="gramStart"/>
      <w:r>
        <w:t>Answer :</w:t>
      </w:r>
      <w:proofErr w:type="gramEnd"/>
      <w:r>
        <w:t xml:space="preserve">- </w:t>
      </w:r>
      <w:r w:rsidRPr="002453BA">
        <w:t>Multicollinearity describes a relationship between variables that causes them to be correlated. Data with multicollinearity poses problems for analysis because they are not independent. Multicollinearity describes a relationship between variables that causes them to be correlated. Data with multicollinearity poses problems for analysis because they are not independent.</w:t>
      </w:r>
    </w:p>
    <w:p w14:paraId="4073FE50" w14:textId="77777777" w:rsidR="003B7A30" w:rsidRDefault="003B7A30" w:rsidP="003B7A30">
      <w:r>
        <w:t>11. What is heteroskedasticity, and what does it mean?</w:t>
      </w:r>
    </w:p>
    <w:p w14:paraId="710DA44F" w14:textId="77777777" w:rsidR="00357160" w:rsidRDefault="00357160" w:rsidP="00357160">
      <w:proofErr w:type="gramStart"/>
      <w:r>
        <w:t>Answer :</w:t>
      </w:r>
      <w:proofErr w:type="gramEnd"/>
      <w:r>
        <w:t xml:space="preserve">- </w:t>
      </w:r>
      <w:r>
        <w:t>Heteroskedasticity refers to a situation in a regression analysis where the variance of the errors (or the residuals) is not constant across all levels of the independent variables. In simpler terms, it means that the spread or "noise" in the data points is different at different levels of an independent variable.</w:t>
      </w:r>
    </w:p>
    <w:p w14:paraId="33656103" w14:textId="77777777" w:rsidR="00357160" w:rsidRDefault="00357160" w:rsidP="00357160"/>
    <w:p w14:paraId="534782BC" w14:textId="77777777" w:rsidR="00357160" w:rsidRDefault="00357160" w:rsidP="00357160">
      <w:r>
        <w:t>### Understanding Heteroskedasticity</w:t>
      </w:r>
    </w:p>
    <w:p w14:paraId="796F4D8B" w14:textId="77777777" w:rsidR="00357160" w:rsidRDefault="00357160" w:rsidP="00357160"/>
    <w:p w14:paraId="3DFED93D" w14:textId="77777777" w:rsidR="00357160" w:rsidRDefault="00357160" w:rsidP="00357160">
      <w:r>
        <w:t>1. **Constant Variance (Homoskedasticity)**:</w:t>
      </w:r>
    </w:p>
    <w:p w14:paraId="74E0C9DB" w14:textId="77777777" w:rsidR="00357160" w:rsidRDefault="00357160" w:rsidP="00357160">
      <w:r>
        <w:t xml:space="preserve">   - In an ideal regression model, the residuals (differences between observed and predicted values) should have constant variance. This is called homoskedasticity.</w:t>
      </w:r>
    </w:p>
    <w:p w14:paraId="6EACC872" w14:textId="77777777" w:rsidR="00357160" w:rsidRDefault="00357160" w:rsidP="00357160">
      <w:r>
        <w:t xml:space="preserve">   - Graphically, if you plot the residuals against the predicted values or an independent variable, the spread of the residuals should look similar across the entire range.</w:t>
      </w:r>
    </w:p>
    <w:p w14:paraId="7592C136" w14:textId="77777777" w:rsidR="00357160" w:rsidRDefault="00357160" w:rsidP="00357160"/>
    <w:p w14:paraId="1A0B21F1" w14:textId="77777777" w:rsidR="00357160" w:rsidRDefault="00357160" w:rsidP="00357160">
      <w:r>
        <w:t>2. **Changing Variance (Heteroskedasticity)**:</w:t>
      </w:r>
    </w:p>
    <w:p w14:paraId="3821CEA0" w14:textId="77777777" w:rsidR="00357160" w:rsidRDefault="00357160" w:rsidP="00357160">
      <w:r>
        <w:t xml:space="preserve">   - When the variance of the residuals increases or decreases with the level of an independent variable, it indicates heteroskedasticity.</w:t>
      </w:r>
    </w:p>
    <w:p w14:paraId="0400B32F" w14:textId="77777777" w:rsidR="00357160" w:rsidRDefault="00357160" w:rsidP="00357160">
      <w:r>
        <w:t xml:space="preserve">   - This can often be observed in a residual plot where the spread of the residuals becomes wider or narrower as the value of the independent variable changes.</w:t>
      </w:r>
    </w:p>
    <w:p w14:paraId="29E6CA7F" w14:textId="77777777" w:rsidR="00357160" w:rsidRDefault="00357160" w:rsidP="00357160"/>
    <w:p w14:paraId="15F33B5D" w14:textId="77777777" w:rsidR="00357160" w:rsidRDefault="00357160" w:rsidP="00357160">
      <w:r>
        <w:t>### Consequences of Heteroskedasticity</w:t>
      </w:r>
    </w:p>
    <w:p w14:paraId="2F390E5E" w14:textId="77777777" w:rsidR="00357160" w:rsidRDefault="00357160" w:rsidP="00357160"/>
    <w:p w14:paraId="3AE8ECBD" w14:textId="77777777" w:rsidR="00357160" w:rsidRDefault="00357160" w:rsidP="00357160">
      <w:r>
        <w:t>1. **Inefficiency of Estimates**:</w:t>
      </w:r>
    </w:p>
    <w:p w14:paraId="14CED82B" w14:textId="77777777" w:rsidR="00357160" w:rsidRDefault="00357160" w:rsidP="00357160">
      <w:r>
        <w:t xml:space="preserve">   - The presence of heteroskedasticity does not bias the coefficient estimates in a regression model, but it makes them inefficient. This means that the standard errors of the coefficients are biased, leading to unreliable hypothesis tests and confidence intervals.</w:t>
      </w:r>
    </w:p>
    <w:p w14:paraId="5E47A45D" w14:textId="77777777" w:rsidR="00357160" w:rsidRDefault="00357160" w:rsidP="00357160"/>
    <w:p w14:paraId="7D796D35" w14:textId="77777777" w:rsidR="00357160" w:rsidRDefault="00357160" w:rsidP="00357160">
      <w:r>
        <w:t>2. **Invalid Statistical Tests**:</w:t>
      </w:r>
    </w:p>
    <w:p w14:paraId="365F79E6" w14:textId="77777777" w:rsidR="00357160" w:rsidRDefault="00357160" w:rsidP="00357160">
      <w:r>
        <w:t xml:space="preserve">   - Many statistical tests (e.g., t-tests, F-tests) assume homoskedasticity. If this assumption is violated, the results of these tests may be invalid, leading to incorrect conclusions.</w:t>
      </w:r>
    </w:p>
    <w:p w14:paraId="07D438E9" w14:textId="77777777" w:rsidR="00357160" w:rsidRDefault="00357160" w:rsidP="00357160"/>
    <w:p w14:paraId="7397F9A4" w14:textId="77777777" w:rsidR="00357160" w:rsidRDefault="00357160" w:rsidP="00357160">
      <w:r>
        <w:t>### Detecting Heteroskedasticity</w:t>
      </w:r>
    </w:p>
    <w:p w14:paraId="2850EEDB" w14:textId="77777777" w:rsidR="00357160" w:rsidRDefault="00357160" w:rsidP="00357160"/>
    <w:p w14:paraId="43E81F26" w14:textId="77777777" w:rsidR="00357160" w:rsidRDefault="00357160" w:rsidP="00357160">
      <w:r>
        <w:t>1. **Residual Plots**:</w:t>
      </w:r>
    </w:p>
    <w:p w14:paraId="3AFFDB9B" w14:textId="77777777" w:rsidR="00357160" w:rsidRDefault="00357160" w:rsidP="00357160">
      <w:r>
        <w:t xml:space="preserve">   - Plotting residuals against the predicted values or an independent variable can visually reveal heteroskedasticity. Look for patterns like a funnel shape or a systematic change in the spread of residuals.</w:t>
      </w:r>
    </w:p>
    <w:p w14:paraId="0498AB3E" w14:textId="77777777" w:rsidR="00357160" w:rsidRDefault="00357160" w:rsidP="00357160"/>
    <w:p w14:paraId="6FEE2C82" w14:textId="77777777" w:rsidR="00357160" w:rsidRDefault="00357160" w:rsidP="00357160">
      <w:r>
        <w:t>2. **Formal Tests**:</w:t>
      </w:r>
    </w:p>
    <w:p w14:paraId="1F2E5FE7" w14:textId="77777777" w:rsidR="00357160" w:rsidRDefault="00357160" w:rsidP="00357160">
      <w:r>
        <w:t xml:space="preserve">   - **Breusch-Pagan Test**: Tests for heteroskedasticity by examining the relationship between the squared residuals and the independent variables.</w:t>
      </w:r>
    </w:p>
    <w:p w14:paraId="5121F151" w14:textId="77777777" w:rsidR="00357160" w:rsidRDefault="00357160" w:rsidP="00357160">
      <w:r>
        <w:t xml:space="preserve">   - **White Test**: A more general test that does not assume a specific form of heteroskedasticity.</w:t>
      </w:r>
    </w:p>
    <w:p w14:paraId="1E338672" w14:textId="77777777" w:rsidR="00357160" w:rsidRDefault="00357160" w:rsidP="00357160"/>
    <w:p w14:paraId="39B98AF9" w14:textId="77777777" w:rsidR="00357160" w:rsidRDefault="00357160" w:rsidP="00357160">
      <w:r>
        <w:t>### Remedies for Heteroskedasticity</w:t>
      </w:r>
    </w:p>
    <w:p w14:paraId="1E1537D8" w14:textId="77777777" w:rsidR="00357160" w:rsidRDefault="00357160" w:rsidP="00357160"/>
    <w:p w14:paraId="2F0C1497" w14:textId="77777777" w:rsidR="00357160" w:rsidRDefault="00357160" w:rsidP="00357160">
      <w:r>
        <w:t>1. **Transformations**:</w:t>
      </w:r>
    </w:p>
    <w:p w14:paraId="7D7EA464" w14:textId="77777777" w:rsidR="00357160" w:rsidRDefault="00357160" w:rsidP="00357160">
      <w:r>
        <w:t xml:space="preserve">   - Transforming the dependent variable (e.g., using a logarithm or square root) can stabilize the variance of the residuals.</w:t>
      </w:r>
    </w:p>
    <w:p w14:paraId="7E7591BA" w14:textId="77777777" w:rsidR="00357160" w:rsidRDefault="00357160" w:rsidP="00357160"/>
    <w:p w14:paraId="7F648115" w14:textId="77777777" w:rsidR="00357160" w:rsidRDefault="00357160" w:rsidP="00357160">
      <w:r>
        <w:t>2. **Robust Standard Errors**:</w:t>
      </w:r>
    </w:p>
    <w:p w14:paraId="4DB8EDDA" w14:textId="77777777" w:rsidR="00357160" w:rsidRDefault="00357160" w:rsidP="00357160">
      <w:r>
        <w:t xml:space="preserve">   - Using robust standard errors (also known as heteroskedasticity-consistent standard errors) can adjust for heteroskedasticity, providing valid standard errors and test statistics.</w:t>
      </w:r>
    </w:p>
    <w:p w14:paraId="4A899B56" w14:textId="77777777" w:rsidR="00357160" w:rsidRDefault="00357160" w:rsidP="00357160"/>
    <w:p w14:paraId="1C19159A" w14:textId="77777777" w:rsidR="00357160" w:rsidRDefault="00357160" w:rsidP="00357160">
      <w:r>
        <w:t>3. **Weighted Least Squares (WLS)**:</w:t>
      </w:r>
    </w:p>
    <w:p w14:paraId="095E62E1" w14:textId="77777777" w:rsidR="00357160" w:rsidRDefault="00357160" w:rsidP="00357160">
      <w:r>
        <w:lastRenderedPageBreak/>
        <w:t xml:space="preserve">   - If the form of heteroskedasticity is known, using WLS can give more efficient estimates by giving different weights to observations based on the level of variance.</w:t>
      </w:r>
    </w:p>
    <w:p w14:paraId="0504127B" w14:textId="77777777" w:rsidR="00357160" w:rsidRDefault="00357160" w:rsidP="00357160"/>
    <w:p w14:paraId="3CF01A21" w14:textId="0845A9C4" w:rsidR="003B7A30" w:rsidRDefault="00357160" w:rsidP="00357160">
      <w:r>
        <w:t>Heteroskedasticity is a common issue in regression analysis, and it's essential to detect and address it to ensure the reliability of the model's results.</w:t>
      </w:r>
    </w:p>
    <w:p w14:paraId="62274060" w14:textId="77777777" w:rsidR="003B7A30" w:rsidRDefault="003B7A30" w:rsidP="003B7A30">
      <w:r>
        <w:t>12. Describe the concept of ridge regression.</w:t>
      </w:r>
    </w:p>
    <w:p w14:paraId="75AD3F1D" w14:textId="77777777" w:rsidR="00357160" w:rsidRDefault="00357160" w:rsidP="00357160">
      <w:proofErr w:type="gramStart"/>
      <w:r>
        <w:t>Answer :</w:t>
      </w:r>
      <w:proofErr w:type="gramEnd"/>
      <w:r>
        <w:t xml:space="preserve">- </w:t>
      </w:r>
      <w:r>
        <w:t>Ridge regression, also known as Tikhonov regularization, is a technique used in regression analysis to address the issue of multicollinearity (when predictor variables are highly correlated) and overfitting (when the model fits the training data too closely). It introduces a regularization term to the standard least squares regression, which penalizes large coefficients, thereby stabilizing the model and improving its generalization to new data.</w:t>
      </w:r>
    </w:p>
    <w:p w14:paraId="125B3EAA" w14:textId="77777777" w:rsidR="00357160" w:rsidRDefault="00357160" w:rsidP="00357160"/>
    <w:p w14:paraId="517FAE70" w14:textId="77777777" w:rsidR="00357160" w:rsidRDefault="00357160" w:rsidP="00357160">
      <w:r>
        <w:t>### Key Concepts of Ridge Regression</w:t>
      </w:r>
    </w:p>
    <w:p w14:paraId="2A53DEBF" w14:textId="77777777" w:rsidR="00357160" w:rsidRDefault="00357160" w:rsidP="00357160"/>
    <w:p w14:paraId="6E9519FA" w14:textId="77777777" w:rsidR="00357160" w:rsidRDefault="00357160" w:rsidP="00357160">
      <w:r>
        <w:t>1. **Standard Linear Regression**:</w:t>
      </w:r>
    </w:p>
    <w:p w14:paraId="69128ECB" w14:textId="77777777" w:rsidR="00357160" w:rsidRDefault="00357160" w:rsidP="00357160">
      <w:r>
        <w:t xml:space="preserve">   - The goal of ordinary least squares (OLS) regression is to minimize the sum of the squared differences between the observed and predicted values.</w:t>
      </w:r>
    </w:p>
    <w:p w14:paraId="07FCEF12" w14:textId="77777777" w:rsidR="00357160" w:rsidRDefault="00357160" w:rsidP="00357160">
      <w:r>
        <w:t xml:space="preserve">   - The OLS objective function is:</w:t>
      </w:r>
    </w:p>
    <w:p w14:paraId="0D6C398B" w14:textId="77777777" w:rsidR="00357160" w:rsidRDefault="00357160" w:rsidP="00357160">
      <w:r>
        <w:t xml:space="preserve">     \[</w:t>
      </w:r>
    </w:p>
    <w:p w14:paraId="0BE83F39" w14:textId="77777777" w:rsidR="00357160" w:rsidRDefault="00357160" w:rsidP="00357160">
      <w:r>
        <w:t xml:space="preserve">     \min_{\beta} \sum_{</w:t>
      </w:r>
      <w:proofErr w:type="spellStart"/>
      <w:r>
        <w:t>i</w:t>
      </w:r>
      <w:proofErr w:type="spellEnd"/>
      <w:r>
        <w:t>=</w:t>
      </w:r>
      <w:proofErr w:type="gramStart"/>
      <w:r>
        <w:t>1}^</w:t>
      </w:r>
      <w:proofErr w:type="gramEnd"/>
      <w:r>
        <w:t>{n} (</w:t>
      </w:r>
      <w:proofErr w:type="spellStart"/>
      <w:r>
        <w:t>y_i</w:t>
      </w:r>
      <w:proofErr w:type="spellEnd"/>
      <w:r>
        <w:t xml:space="preserve"> - \</w:t>
      </w:r>
      <w:proofErr w:type="spellStart"/>
      <w:r>
        <w:t>mathbf</w:t>
      </w:r>
      <w:proofErr w:type="spellEnd"/>
      <w:r>
        <w:t>{x}_</w:t>
      </w:r>
      <w:proofErr w:type="spellStart"/>
      <w:r>
        <w:t>i^T</w:t>
      </w:r>
      <w:proofErr w:type="spellEnd"/>
      <w:r>
        <w:t xml:space="preserve"> \beta)^2</w:t>
      </w:r>
    </w:p>
    <w:p w14:paraId="67CE2A3F" w14:textId="77777777" w:rsidR="00357160" w:rsidRDefault="00357160" w:rsidP="00357160">
      <w:r>
        <w:t xml:space="preserve">     \]</w:t>
      </w:r>
    </w:p>
    <w:p w14:paraId="6B37AA18" w14:textId="77777777" w:rsidR="00357160" w:rsidRDefault="00357160" w:rsidP="00357160">
      <w:r>
        <w:t xml:space="preserve">     where </w:t>
      </w:r>
      <w:proofErr w:type="gramStart"/>
      <w:r>
        <w:t xml:space="preserve">\( </w:t>
      </w:r>
      <w:proofErr w:type="spellStart"/>
      <w:r>
        <w:t>y</w:t>
      </w:r>
      <w:proofErr w:type="gramEnd"/>
      <w:r>
        <w:t>_i</w:t>
      </w:r>
      <w:proofErr w:type="spellEnd"/>
      <w:r>
        <w:t xml:space="preserve"> \) are the observed values, \( \</w:t>
      </w:r>
      <w:proofErr w:type="spellStart"/>
      <w:r>
        <w:t>mathbf</w:t>
      </w:r>
      <w:proofErr w:type="spellEnd"/>
      <w:r>
        <w:t>{x}_</w:t>
      </w:r>
      <w:proofErr w:type="spellStart"/>
      <w:r>
        <w:t>i</w:t>
      </w:r>
      <w:proofErr w:type="spellEnd"/>
      <w:r>
        <w:t xml:space="preserve"> \) are the predictor values, and \( \beta \) are the coefficients.</w:t>
      </w:r>
    </w:p>
    <w:p w14:paraId="51855A8C" w14:textId="77777777" w:rsidR="00357160" w:rsidRDefault="00357160" w:rsidP="00357160"/>
    <w:p w14:paraId="03EF8235" w14:textId="77777777" w:rsidR="00357160" w:rsidRDefault="00357160" w:rsidP="00357160">
      <w:r>
        <w:t>2. **Ridge Regression Modification**:</w:t>
      </w:r>
    </w:p>
    <w:p w14:paraId="1662DA76" w14:textId="77777777" w:rsidR="00357160" w:rsidRDefault="00357160" w:rsidP="00357160">
      <w:r>
        <w:t xml:space="preserve">   - Ridge regression modifies the OLS objective function by adding a penalty term proportional to the square of the magnitude of the coefficients.</w:t>
      </w:r>
    </w:p>
    <w:p w14:paraId="6963A4FA" w14:textId="77777777" w:rsidR="00357160" w:rsidRDefault="00357160" w:rsidP="00357160">
      <w:r>
        <w:t xml:space="preserve">   - The ridge regression objective function is:</w:t>
      </w:r>
    </w:p>
    <w:p w14:paraId="2EBCE8EE" w14:textId="77777777" w:rsidR="00357160" w:rsidRDefault="00357160" w:rsidP="00357160">
      <w:r>
        <w:t xml:space="preserve">     \[</w:t>
      </w:r>
    </w:p>
    <w:p w14:paraId="2040D1B2" w14:textId="77777777" w:rsidR="00357160" w:rsidRDefault="00357160" w:rsidP="00357160">
      <w:r>
        <w:t xml:space="preserve">     \min_{\beta} \</w:t>
      </w:r>
      <w:proofErr w:type="gramStart"/>
      <w:r>
        <w:t>left( \</w:t>
      </w:r>
      <w:proofErr w:type="gramEnd"/>
      <w:r>
        <w:t>sum_{</w:t>
      </w:r>
      <w:proofErr w:type="spellStart"/>
      <w:r>
        <w:t>i</w:t>
      </w:r>
      <w:proofErr w:type="spellEnd"/>
      <w:r>
        <w:t>=1}^{n} (</w:t>
      </w:r>
      <w:proofErr w:type="spellStart"/>
      <w:r>
        <w:t>y_i</w:t>
      </w:r>
      <w:proofErr w:type="spellEnd"/>
      <w:r>
        <w:t xml:space="preserve"> - \</w:t>
      </w:r>
      <w:proofErr w:type="spellStart"/>
      <w:r>
        <w:t>mathbf</w:t>
      </w:r>
      <w:proofErr w:type="spellEnd"/>
      <w:r>
        <w:t>{x}_</w:t>
      </w:r>
      <w:proofErr w:type="spellStart"/>
      <w:r>
        <w:t>i^T</w:t>
      </w:r>
      <w:proofErr w:type="spellEnd"/>
      <w:r>
        <w:t xml:space="preserve"> \beta)^2 + \lambda \sum_{j=1}^{p} \beta_j^2 \right)</w:t>
      </w:r>
    </w:p>
    <w:p w14:paraId="71B96E55" w14:textId="77777777" w:rsidR="00357160" w:rsidRDefault="00357160" w:rsidP="00357160">
      <w:r>
        <w:t xml:space="preserve">     \]</w:t>
      </w:r>
    </w:p>
    <w:p w14:paraId="71CA9675" w14:textId="77777777" w:rsidR="00357160" w:rsidRDefault="00357160" w:rsidP="00357160">
      <w:r>
        <w:t xml:space="preserve">     where </w:t>
      </w:r>
      <w:proofErr w:type="gramStart"/>
      <w:r>
        <w:t>\( \</w:t>
      </w:r>
      <w:proofErr w:type="gramEnd"/>
      <w:r>
        <w:t>lambda \) is a tuning parameter that controls the strength of the penalty, and \( \sum_{j=1}^{p} \beta_j^2 \) is the L2 norm of the coefficients.</w:t>
      </w:r>
    </w:p>
    <w:p w14:paraId="03FAEFC8" w14:textId="77777777" w:rsidR="00357160" w:rsidRDefault="00357160" w:rsidP="00357160"/>
    <w:p w14:paraId="4CCD8713" w14:textId="77777777" w:rsidR="00357160" w:rsidRDefault="00357160" w:rsidP="00357160">
      <w:r>
        <w:lastRenderedPageBreak/>
        <w:t>### Effects of the Regularization Term</w:t>
      </w:r>
    </w:p>
    <w:p w14:paraId="03C3BF52" w14:textId="77777777" w:rsidR="00357160" w:rsidRDefault="00357160" w:rsidP="00357160"/>
    <w:p w14:paraId="078F50FC" w14:textId="77777777" w:rsidR="00357160" w:rsidRDefault="00357160" w:rsidP="00357160">
      <w:r>
        <w:t xml:space="preserve">- **Shrinkage**: The penalty term </w:t>
      </w:r>
      <w:proofErr w:type="gramStart"/>
      <w:r>
        <w:t>\( \</w:t>
      </w:r>
      <w:proofErr w:type="gramEnd"/>
      <w:r>
        <w:t>lambda \sum_{j=1}^{p} \beta_j^2 \) causes the estimated coefficients to be "shrunk" towards zero. This reduces their variance but increases their bias. The goal is to find a balance where the overall error is minimized.</w:t>
      </w:r>
    </w:p>
    <w:p w14:paraId="20227CC2" w14:textId="77777777" w:rsidR="00357160" w:rsidRDefault="00357160" w:rsidP="00357160">
      <w:r>
        <w:t>- **Multicollinearity**: In the presence of multicollinearity, OLS estimates can be highly variable and sensitive to small changes in the data. Ridge regression stabilizes the estimates by shrinking the coefficients, which can lead to more reliable predictions.</w:t>
      </w:r>
    </w:p>
    <w:p w14:paraId="6618F491" w14:textId="77777777" w:rsidR="00357160" w:rsidRDefault="00357160" w:rsidP="00357160"/>
    <w:p w14:paraId="666B5390" w14:textId="77777777" w:rsidR="00357160" w:rsidRDefault="00357160" w:rsidP="00357160">
      <w:r>
        <w:t>### Choosing the Regularization Parameter (</w:t>
      </w:r>
      <w:proofErr w:type="gramStart"/>
      <w:r>
        <w:t>\( \</w:t>
      </w:r>
      <w:proofErr w:type="gramEnd"/>
      <w:r>
        <w:t>lambda \))</w:t>
      </w:r>
    </w:p>
    <w:p w14:paraId="3E71A2F0" w14:textId="77777777" w:rsidR="00357160" w:rsidRDefault="00357160" w:rsidP="00357160"/>
    <w:p w14:paraId="2884B30C" w14:textId="77777777" w:rsidR="00357160" w:rsidRDefault="00357160" w:rsidP="00357160">
      <w:r>
        <w:t xml:space="preserve">- The tuning parameter </w:t>
      </w:r>
      <w:proofErr w:type="gramStart"/>
      <w:r>
        <w:t>\( \</w:t>
      </w:r>
      <w:proofErr w:type="gramEnd"/>
      <w:r>
        <w:t xml:space="preserve">lambda \) controls the amount of regularization. A larger </w:t>
      </w:r>
      <w:proofErr w:type="gramStart"/>
      <w:r>
        <w:t>\( \</w:t>
      </w:r>
      <w:proofErr w:type="gramEnd"/>
      <w:r>
        <w:t xml:space="preserve">lambda \) increases the penalty on large coefficients, leading to more shrinkage. A smaller </w:t>
      </w:r>
      <w:proofErr w:type="gramStart"/>
      <w:r>
        <w:t>\( \</w:t>
      </w:r>
      <w:proofErr w:type="gramEnd"/>
      <w:r>
        <w:t>lambda \) leads to less shrinkage, and when \( \lambda = 0 \), ridge regression reduces to OLS regression.</w:t>
      </w:r>
    </w:p>
    <w:p w14:paraId="05D58F61" w14:textId="77777777" w:rsidR="00357160" w:rsidRDefault="00357160" w:rsidP="00357160">
      <w:r>
        <w:t xml:space="preserve">- **Cross-Validation**: The optimal value of </w:t>
      </w:r>
      <w:proofErr w:type="gramStart"/>
      <w:r>
        <w:t>\( \</w:t>
      </w:r>
      <w:proofErr w:type="gramEnd"/>
      <w:r>
        <w:t>lambda \) is typically chosen using cross-validation, which involves partitioning the data into training and validation sets, and selecting the \( \lambda \) that minimizes the prediction error on the validation set.</w:t>
      </w:r>
    </w:p>
    <w:p w14:paraId="6CEA42AB" w14:textId="77777777" w:rsidR="00357160" w:rsidRDefault="00357160" w:rsidP="00357160"/>
    <w:p w14:paraId="720C906E" w14:textId="77777777" w:rsidR="00357160" w:rsidRDefault="00357160" w:rsidP="00357160">
      <w:r>
        <w:t>### Comparison with Other Regularization Methods</w:t>
      </w:r>
    </w:p>
    <w:p w14:paraId="670DC4F8" w14:textId="77777777" w:rsidR="00357160" w:rsidRDefault="00357160" w:rsidP="00357160"/>
    <w:p w14:paraId="164A456C" w14:textId="77777777" w:rsidR="00357160" w:rsidRDefault="00357160" w:rsidP="00357160">
      <w:r>
        <w:t xml:space="preserve">- **Lasso Regression**: </w:t>
      </w:r>
      <w:proofErr w:type="gramStart"/>
      <w:r>
        <w:t>Similar to</w:t>
      </w:r>
      <w:proofErr w:type="gramEnd"/>
      <w:r>
        <w:t xml:space="preserve"> ridge regression, lasso regression also adds a penalty term to the OLS objective function, but it uses the L1 norm (sum of the absolute values of the coefficients) instead of the L2 norm. Lasso regression can shrink some coefficients to exactly zero, leading to a sparse model, which is useful for feature selection.</w:t>
      </w:r>
    </w:p>
    <w:p w14:paraId="3A560638" w14:textId="77777777" w:rsidR="00357160" w:rsidRDefault="00357160" w:rsidP="00357160">
      <w:r>
        <w:t>- **Elastic Net**: Combines both L1 and L2 penalties, providing a compromise between ridge and lasso regression.</w:t>
      </w:r>
    </w:p>
    <w:p w14:paraId="11395ED9" w14:textId="77777777" w:rsidR="00357160" w:rsidRDefault="00357160" w:rsidP="00357160"/>
    <w:p w14:paraId="60F86FC4" w14:textId="77777777" w:rsidR="00357160" w:rsidRDefault="00357160" w:rsidP="00357160">
      <w:r>
        <w:t>### Applications of Ridge Regression</w:t>
      </w:r>
    </w:p>
    <w:p w14:paraId="35E4903D" w14:textId="77777777" w:rsidR="00357160" w:rsidRDefault="00357160" w:rsidP="00357160"/>
    <w:p w14:paraId="1C7E4C6E" w14:textId="77777777" w:rsidR="00357160" w:rsidRDefault="00357160" w:rsidP="00357160">
      <w:r>
        <w:t>- Ridge regression is widely used in situations where multicollinearity is present, and when the primary goal is to improve the prediction accuracy and interpretability of the regression model.</w:t>
      </w:r>
    </w:p>
    <w:p w14:paraId="3446CA64" w14:textId="77777777" w:rsidR="00357160" w:rsidRDefault="00357160" w:rsidP="00357160">
      <w:r>
        <w:t>- It is particularly useful in high-dimensional data settings, where the number of predictors exceeds the number of observations, and in cases where model interpretability is less critical than prediction accuracy.</w:t>
      </w:r>
    </w:p>
    <w:p w14:paraId="1ACF1B2C" w14:textId="77777777" w:rsidR="00357160" w:rsidRDefault="00357160" w:rsidP="00357160"/>
    <w:p w14:paraId="16DD7B4B" w14:textId="16522D58" w:rsidR="003B7A30" w:rsidRDefault="00357160" w:rsidP="00357160">
      <w:r>
        <w:lastRenderedPageBreak/>
        <w:t>Ridge regression is a powerful tool for improving the stability and performance of regression models, especially in the presence of multicollinearity and overfitting. By incorporating a regularization term, it provides a balanced approach to achieving reliable and generalizable predictions.</w:t>
      </w:r>
    </w:p>
    <w:p w14:paraId="49CFAC9C" w14:textId="77777777" w:rsidR="003B7A30" w:rsidRDefault="003B7A30" w:rsidP="003B7A30">
      <w:r>
        <w:t>13. Describe the concept of lasso regression.</w:t>
      </w:r>
    </w:p>
    <w:p w14:paraId="35C34D78" w14:textId="77777777" w:rsidR="00541877" w:rsidRDefault="00357160" w:rsidP="00541877">
      <w:proofErr w:type="gramStart"/>
      <w:r>
        <w:t>Answer :</w:t>
      </w:r>
      <w:proofErr w:type="gramEnd"/>
      <w:r>
        <w:t xml:space="preserve">- </w:t>
      </w:r>
      <w:r w:rsidR="00541877">
        <w:t>Lasso regression, which stands for Least Absolute Shrinkage and Selection Operator, is a type of linear regression that incorporates regularization to enhance the model's performance, particularly in the presence of high-dimensional data and multicollinearity. Lasso regression is known for its ability to perform both variable selection and regularization, which results in a more interpretable and efficient model.</w:t>
      </w:r>
    </w:p>
    <w:p w14:paraId="207FCE49" w14:textId="77777777" w:rsidR="00541877" w:rsidRDefault="00541877" w:rsidP="00541877"/>
    <w:p w14:paraId="62198A41" w14:textId="77777777" w:rsidR="00541877" w:rsidRDefault="00541877" w:rsidP="00541877">
      <w:r>
        <w:t>### Key Concepts of Lasso Regression</w:t>
      </w:r>
    </w:p>
    <w:p w14:paraId="08D9C140" w14:textId="77777777" w:rsidR="00541877" w:rsidRDefault="00541877" w:rsidP="00541877"/>
    <w:p w14:paraId="24D75B5D" w14:textId="77777777" w:rsidR="00541877" w:rsidRDefault="00541877" w:rsidP="00541877">
      <w:r>
        <w:t>1. **Standard Linear Regression**:</w:t>
      </w:r>
    </w:p>
    <w:p w14:paraId="74D8D194" w14:textId="77777777" w:rsidR="00541877" w:rsidRDefault="00541877" w:rsidP="00541877">
      <w:r>
        <w:t xml:space="preserve">   - The goal of ordinary least squares (OLS) regression is to minimize the sum of the squared differences between the observed and predicted values.</w:t>
      </w:r>
    </w:p>
    <w:p w14:paraId="3CED0FF4" w14:textId="77777777" w:rsidR="00541877" w:rsidRDefault="00541877" w:rsidP="00541877">
      <w:r>
        <w:t xml:space="preserve">   - The OLS objective function is:</w:t>
      </w:r>
    </w:p>
    <w:p w14:paraId="6D89E0C6" w14:textId="77777777" w:rsidR="00541877" w:rsidRDefault="00541877" w:rsidP="00541877">
      <w:r>
        <w:t xml:space="preserve">     \[</w:t>
      </w:r>
    </w:p>
    <w:p w14:paraId="5D8103AA" w14:textId="77777777" w:rsidR="00541877" w:rsidRDefault="00541877" w:rsidP="00541877">
      <w:r>
        <w:t xml:space="preserve">     \min_{\beta} \sum_{</w:t>
      </w:r>
      <w:proofErr w:type="spellStart"/>
      <w:r>
        <w:t>i</w:t>
      </w:r>
      <w:proofErr w:type="spellEnd"/>
      <w:r>
        <w:t>=</w:t>
      </w:r>
      <w:proofErr w:type="gramStart"/>
      <w:r>
        <w:t>1}^</w:t>
      </w:r>
      <w:proofErr w:type="gramEnd"/>
      <w:r>
        <w:t>{n} (</w:t>
      </w:r>
      <w:proofErr w:type="spellStart"/>
      <w:r>
        <w:t>y_i</w:t>
      </w:r>
      <w:proofErr w:type="spellEnd"/>
      <w:r>
        <w:t xml:space="preserve"> - \</w:t>
      </w:r>
      <w:proofErr w:type="spellStart"/>
      <w:r>
        <w:t>mathbf</w:t>
      </w:r>
      <w:proofErr w:type="spellEnd"/>
      <w:r>
        <w:t>{x}_</w:t>
      </w:r>
      <w:proofErr w:type="spellStart"/>
      <w:r>
        <w:t>i^T</w:t>
      </w:r>
      <w:proofErr w:type="spellEnd"/>
      <w:r>
        <w:t xml:space="preserve"> \beta)^2</w:t>
      </w:r>
    </w:p>
    <w:p w14:paraId="397674CA" w14:textId="77777777" w:rsidR="00541877" w:rsidRDefault="00541877" w:rsidP="00541877">
      <w:r>
        <w:t xml:space="preserve">     \]</w:t>
      </w:r>
    </w:p>
    <w:p w14:paraId="106B2FAB" w14:textId="77777777" w:rsidR="00541877" w:rsidRDefault="00541877" w:rsidP="00541877">
      <w:r>
        <w:t xml:space="preserve">     where </w:t>
      </w:r>
      <w:proofErr w:type="gramStart"/>
      <w:r>
        <w:t xml:space="preserve">\( </w:t>
      </w:r>
      <w:proofErr w:type="spellStart"/>
      <w:r>
        <w:t>y</w:t>
      </w:r>
      <w:proofErr w:type="gramEnd"/>
      <w:r>
        <w:t>_i</w:t>
      </w:r>
      <w:proofErr w:type="spellEnd"/>
      <w:r>
        <w:t xml:space="preserve"> \) are the observed values, \( \</w:t>
      </w:r>
      <w:proofErr w:type="spellStart"/>
      <w:r>
        <w:t>mathbf</w:t>
      </w:r>
      <w:proofErr w:type="spellEnd"/>
      <w:r>
        <w:t>{x}_</w:t>
      </w:r>
      <w:proofErr w:type="spellStart"/>
      <w:r>
        <w:t>i</w:t>
      </w:r>
      <w:proofErr w:type="spellEnd"/>
      <w:r>
        <w:t xml:space="preserve"> \) are the predictor values, and \( \beta \) are the coefficients.</w:t>
      </w:r>
    </w:p>
    <w:p w14:paraId="7B107521" w14:textId="77777777" w:rsidR="00541877" w:rsidRDefault="00541877" w:rsidP="00541877"/>
    <w:p w14:paraId="416A742A" w14:textId="77777777" w:rsidR="00541877" w:rsidRDefault="00541877" w:rsidP="00541877">
      <w:r>
        <w:t>2. **Lasso Regression Modification**:</w:t>
      </w:r>
    </w:p>
    <w:p w14:paraId="2BF74ECB" w14:textId="77777777" w:rsidR="00541877" w:rsidRDefault="00541877" w:rsidP="00541877">
      <w:r>
        <w:t xml:space="preserve">   - Lasso regression modifies the OLS objective function by adding a penalty term proportional to the sum of the absolute values of the coefficients.</w:t>
      </w:r>
    </w:p>
    <w:p w14:paraId="49968BED" w14:textId="77777777" w:rsidR="00541877" w:rsidRDefault="00541877" w:rsidP="00541877">
      <w:r>
        <w:t xml:space="preserve">   - The lasso regression objective function is:</w:t>
      </w:r>
    </w:p>
    <w:p w14:paraId="2F82D632" w14:textId="77777777" w:rsidR="00541877" w:rsidRDefault="00541877" w:rsidP="00541877">
      <w:r>
        <w:t xml:space="preserve">     \[</w:t>
      </w:r>
    </w:p>
    <w:p w14:paraId="49600080" w14:textId="77777777" w:rsidR="00541877" w:rsidRDefault="00541877" w:rsidP="00541877">
      <w:r>
        <w:t xml:space="preserve">     \min_{\beta} \</w:t>
      </w:r>
      <w:proofErr w:type="gramStart"/>
      <w:r>
        <w:t>left( \</w:t>
      </w:r>
      <w:proofErr w:type="gramEnd"/>
      <w:r>
        <w:t>sum_{</w:t>
      </w:r>
      <w:proofErr w:type="spellStart"/>
      <w:r>
        <w:t>i</w:t>
      </w:r>
      <w:proofErr w:type="spellEnd"/>
      <w:r>
        <w:t>=1}^{n} (</w:t>
      </w:r>
      <w:proofErr w:type="spellStart"/>
      <w:r>
        <w:t>y_i</w:t>
      </w:r>
      <w:proofErr w:type="spellEnd"/>
      <w:r>
        <w:t xml:space="preserve"> - \</w:t>
      </w:r>
      <w:proofErr w:type="spellStart"/>
      <w:r>
        <w:t>mathbf</w:t>
      </w:r>
      <w:proofErr w:type="spellEnd"/>
      <w:r>
        <w:t>{x}_</w:t>
      </w:r>
      <w:proofErr w:type="spellStart"/>
      <w:r>
        <w:t>i^T</w:t>
      </w:r>
      <w:proofErr w:type="spellEnd"/>
      <w:r>
        <w:t xml:space="preserve"> \beta)^2 + \lambda \sum_{j=1}^{p} |\</w:t>
      </w:r>
      <w:proofErr w:type="spellStart"/>
      <w:r>
        <w:t>beta_j</w:t>
      </w:r>
      <w:proofErr w:type="spellEnd"/>
      <w:r>
        <w:t>| \right)</w:t>
      </w:r>
    </w:p>
    <w:p w14:paraId="02FFFB28" w14:textId="77777777" w:rsidR="00541877" w:rsidRDefault="00541877" w:rsidP="00541877">
      <w:r>
        <w:t xml:space="preserve">     \]</w:t>
      </w:r>
    </w:p>
    <w:p w14:paraId="3152DA0A" w14:textId="77777777" w:rsidR="00541877" w:rsidRDefault="00541877" w:rsidP="00541877">
      <w:r>
        <w:t xml:space="preserve">     where </w:t>
      </w:r>
      <w:proofErr w:type="gramStart"/>
      <w:r>
        <w:t>\( \</w:t>
      </w:r>
      <w:proofErr w:type="gramEnd"/>
      <w:r>
        <w:t>lambda \) is a tuning parameter that controls the strength of the penalty, and \( \sum_{j=1}^{p} |\</w:t>
      </w:r>
      <w:proofErr w:type="spellStart"/>
      <w:r>
        <w:t>beta_j</w:t>
      </w:r>
      <w:proofErr w:type="spellEnd"/>
      <w:r>
        <w:t>| \) is the L1 norm of the coefficients.</w:t>
      </w:r>
    </w:p>
    <w:p w14:paraId="5283876D" w14:textId="77777777" w:rsidR="00541877" w:rsidRDefault="00541877" w:rsidP="00541877"/>
    <w:p w14:paraId="1AEF509E" w14:textId="77777777" w:rsidR="00541877" w:rsidRDefault="00541877" w:rsidP="00541877">
      <w:r>
        <w:t>### Effects of the Regularization Term</w:t>
      </w:r>
    </w:p>
    <w:p w14:paraId="69F48614" w14:textId="77777777" w:rsidR="00541877" w:rsidRDefault="00541877" w:rsidP="00541877"/>
    <w:p w14:paraId="64C88E72" w14:textId="77777777" w:rsidR="00541877" w:rsidRDefault="00541877" w:rsidP="00541877">
      <w:r>
        <w:lastRenderedPageBreak/>
        <w:t xml:space="preserve">- **Shrinkage and Sparsity**: The penalty term </w:t>
      </w:r>
      <w:proofErr w:type="gramStart"/>
      <w:r>
        <w:t>\( \</w:t>
      </w:r>
      <w:proofErr w:type="gramEnd"/>
      <w:r>
        <w:t>lambda \sum_{j=1}^{p} |\</w:t>
      </w:r>
      <w:proofErr w:type="spellStart"/>
      <w:r>
        <w:t>beta_j</w:t>
      </w:r>
      <w:proofErr w:type="spellEnd"/>
      <w:r>
        <w:t>| \) not only shrinks the coefficients towards zero but also can set some coefficients exactly to zero. This results in a sparse model, where only a subset of the original predictors is retained, effectively performing variable selection.</w:t>
      </w:r>
    </w:p>
    <w:p w14:paraId="7D0D9BCE" w14:textId="77777777" w:rsidR="00541877" w:rsidRDefault="00541877" w:rsidP="00541877">
      <w:r>
        <w:t>- **Interpretability**: By reducing some coefficients to zero, lasso regression produces a simpler and more interpretable model, as it identifies the most important predictors and eliminates the less important ones.</w:t>
      </w:r>
    </w:p>
    <w:p w14:paraId="0E1F195D" w14:textId="77777777" w:rsidR="00541877" w:rsidRDefault="00541877" w:rsidP="00541877"/>
    <w:p w14:paraId="5A1CAB12" w14:textId="77777777" w:rsidR="00541877" w:rsidRDefault="00541877" w:rsidP="00541877">
      <w:r>
        <w:t>### Choosing the Regularization Parameter (</w:t>
      </w:r>
      <w:proofErr w:type="gramStart"/>
      <w:r>
        <w:t>\( \</w:t>
      </w:r>
      <w:proofErr w:type="gramEnd"/>
      <w:r>
        <w:t>lambda \))</w:t>
      </w:r>
    </w:p>
    <w:p w14:paraId="18DBCAC7" w14:textId="77777777" w:rsidR="00541877" w:rsidRDefault="00541877" w:rsidP="00541877"/>
    <w:p w14:paraId="42FEE3B9" w14:textId="77777777" w:rsidR="00541877" w:rsidRDefault="00541877" w:rsidP="00541877">
      <w:r>
        <w:t xml:space="preserve">- The tuning parameter </w:t>
      </w:r>
      <w:proofErr w:type="gramStart"/>
      <w:r>
        <w:t>\( \</w:t>
      </w:r>
      <w:proofErr w:type="gramEnd"/>
      <w:r>
        <w:t xml:space="preserve">lambda \) controls the amount of regularization. A larger </w:t>
      </w:r>
      <w:proofErr w:type="gramStart"/>
      <w:r>
        <w:t>\( \</w:t>
      </w:r>
      <w:proofErr w:type="gramEnd"/>
      <w:r>
        <w:t xml:space="preserve">lambda \) increases the penalty on the coefficients, leading to more shrinkage and potentially more coefficients being set to zero. A smaller </w:t>
      </w:r>
      <w:proofErr w:type="gramStart"/>
      <w:r>
        <w:t>\( \</w:t>
      </w:r>
      <w:proofErr w:type="gramEnd"/>
      <w:r>
        <w:t>lambda \) leads to less shrinkage, and when \( \lambda = 0 \), lasso regression reduces to OLS regression.</w:t>
      </w:r>
    </w:p>
    <w:p w14:paraId="47730939" w14:textId="77777777" w:rsidR="00541877" w:rsidRDefault="00541877" w:rsidP="00541877">
      <w:r>
        <w:t xml:space="preserve">- **Cross-Validation**: The optimal value of </w:t>
      </w:r>
      <w:proofErr w:type="gramStart"/>
      <w:r>
        <w:t>\( \</w:t>
      </w:r>
      <w:proofErr w:type="gramEnd"/>
      <w:r>
        <w:t>lambda \) is typically chosen using cross-validation, which involves partitioning the data into training and validation sets, and selecting the \( \lambda \) that minimizes the prediction error on the validation set.</w:t>
      </w:r>
    </w:p>
    <w:p w14:paraId="2335A175" w14:textId="77777777" w:rsidR="00541877" w:rsidRDefault="00541877" w:rsidP="00541877"/>
    <w:p w14:paraId="5B7FBF7F" w14:textId="77777777" w:rsidR="00541877" w:rsidRDefault="00541877" w:rsidP="00541877">
      <w:r>
        <w:t>### Comparison with Other Regularization Methods</w:t>
      </w:r>
    </w:p>
    <w:p w14:paraId="4EE25B9A" w14:textId="77777777" w:rsidR="00541877" w:rsidRDefault="00541877" w:rsidP="00541877"/>
    <w:p w14:paraId="5CE1156F" w14:textId="77777777" w:rsidR="00541877" w:rsidRDefault="00541877" w:rsidP="00541877">
      <w:r>
        <w:t xml:space="preserve">- **Ridge Regression**: </w:t>
      </w:r>
      <w:proofErr w:type="gramStart"/>
      <w:r>
        <w:t>Similar to</w:t>
      </w:r>
      <w:proofErr w:type="gramEnd"/>
      <w:r>
        <w:t xml:space="preserve"> lasso regression, ridge regression adds a penalty term to the OLS objective function, but it uses the L2 norm (sum of the squared values of the coefficients) instead of the L1 norm. Ridge regression shrinks coefficients but does not set them exactly to zero, so it does not perform variable selection.</w:t>
      </w:r>
    </w:p>
    <w:p w14:paraId="42003225" w14:textId="77777777" w:rsidR="00541877" w:rsidRDefault="00541877" w:rsidP="00541877">
      <w:r>
        <w:t>- **Elastic Net**: Combines both L1 and L2 penalties, providing a compromise between ridge and lasso regression. Elastic net is useful when there are many correlated predictors, as it can select groups of correlated variables.</w:t>
      </w:r>
    </w:p>
    <w:p w14:paraId="1C9081B9" w14:textId="77777777" w:rsidR="00541877" w:rsidRDefault="00541877" w:rsidP="00541877"/>
    <w:p w14:paraId="6ECD463C" w14:textId="77777777" w:rsidR="00541877" w:rsidRDefault="00541877" w:rsidP="00541877">
      <w:r>
        <w:t>### Applications of Lasso Regression</w:t>
      </w:r>
    </w:p>
    <w:p w14:paraId="540C5632" w14:textId="77777777" w:rsidR="00541877" w:rsidRDefault="00541877" w:rsidP="00541877"/>
    <w:p w14:paraId="7853934D" w14:textId="77777777" w:rsidR="00541877" w:rsidRDefault="00541877" w:rsidP="00541877">
      <w:r>
        <w:t>- Lasso regression is widely used in situations where the number of predictors is large, and some of them may be irrelevant or redundant. It is particularly useful for high-dimensional data and for models that need to be interpretable.</w:t>
      </w:r>
    </w:p>
    <w:p w14:paraId="3946FAB1" w14:textId="77777777" w:rsidR="00541877" w:rsidRDefault="00541877" w:rsidP="00541877">
      <w:r>
        <w:t>- It is also employed in feature selection processes, as it effectively reduces the number of predictors by setting some coefficients to zero.</w:t>
      </w:r>
    </w:p>
    <w:p w14:paraId="730C2CBE" w14:textId="77777777" w:rsidR="00541877" w:rsidRDefault="00541877" w:rsidP="00541877"/>
    <w:p w14:paraId="3F1DB7A3" w14:textId="351D6A10" w:rsidR="003B7A30" w:rsidRDefault="00541877" w:rsidP="00541877">
      <w:r>
        <w:t xml:space="preserve">Lasso regression is a powerful tool for creating parsimonious models that balance the trade-off between fitting the data well and maintaining model simplicity. By incorporating the L1 norm </w:t>
      </w:r>
      <w:r>
        <w:lastRenderedPageBreak/>
        <w:t>penalty, it provides a mechanism for both regularization and variable selection, making it highly valuable in practical regression analysis.</w:t>
      </w:r>
    </w:p>
    <w:p w14:paraId="721AAF52" w14:textId="77777777" w:rsidR="003B7A30" w:rsidRDefault="003B7A30" w:rsidP="003B7A30">
      <w:r>
        <w:t>14. What is polynomial regression and how does it work?</w:t>
      </w:r>
    </w:p>
    <w:p w14:paraId="07E1ABA9" w14:textId="77777777" w:rsidR="00541877" w:rsidRDefault="00541877" w:rsidP="00541877">
      <w:proofErr w:type="gramStart"/>
      <w:r>
        <w:t>Answer :</w:t>
      </w:r>
      <w:proofErr w:type="gramEnd"/>
      <w:r>
        <w:t xml:space="preserve">- </w:t>
      </w:r>
      <w:r>
        <w:t xml:space="preserve">Polynomial regression is a form of regression analysis in which the relationship between the independent variable \( x \) and the dependent variable \( y \) is </w:t>
      </w:r>
      <w:proofErr w:type="spellStart"/>
      <w:r>
        <w:t>modeled</w:t>
      </w:r>
      <w:proofErr w:type="spellEnd"/>
      <w:r>
        <w:t xml:space="preserve"> as an \( n \)-</w:t>
      </w:r>
      <w:proofErr w:type="spellStart"/>
      <w:r>
        <w:t>th</w:t>
      </w:r>
      <w:proofErr w:type="spellEnd"/>
      <w:r>
        <w:t xml:space="preserve"> degree polynomial. Unlike simple linear regression, which fits a straight line to the data, polynomial regression fits a curve that can capture more complex relationships between variables.</w:t>
      </w:r>
    </w:p>
    <w:p w14:paraId="7783184E" w14:textId="77777777" w:rsidR="00541877" w:rsidRDefault="00541877" w:rsidP="00541877"/>
    <w:p w14:paraId="7B486517" w14:textId="77777777" w:rsidR="00541877" w:rsidRDefault="00541877" w:rsidP="00541877">
      <w:r>
        <w:t>### Key Concepts of Polynomial Regression</w:t>
      </w:r>
    </w:p>
    <w:p w14:paraId="235B0DD5" w14:textId="77777777" w:rsidR="00541877" w:rsidRDefault="00541877" w:rsidP="00541877"/>
    <w:p w14:paraId="772E5C33" w14:textId="77777777" w:rsidR="00541877" w:rsidRDefault="00541877" w:rsidP="00541877">
      <w:r>
        <w:t>1. **Polynomial Equation**:</w:t>
      </w:r>
    </w:p>
    <w:p w14:paraId="4893F6BB" w14:textId="77777777" w:rsidR="00541877" w:rsidRDefault="00541877" w:rsidP="00541877">
      <w:r>
        <w:t xml:space="preserve">   - In polynomial regression, the model is represented by a polynomial equation:</w:t>
      </w:r>
    </w:p>
    <w:p w14:paraId="6F6D347B" w14:textId="77777777" w:rsidR="00541877" w:rsidRDefault="00541877" w:rsidP="00541877">
      <w:r>
        <w:t xml:space="preserve">     \[</w:t>
      </w:r>
    </w:p>
    <w:p w14:paraId="4B8336A3" w14:textId="77777777" w:rsidR="00541877" w:rsidRDefault="00541877" w:rsidP="00541877">
      <w:r>
        <w:t xml:space="preserve">     y = \beta_0 + \beta_1 x + \beta_2 x^2 + \beta_3 x^3 + \</w:t>
      </w:r>
      <w:proofErr w:type="spellStart"/>
      <w:r>
        <w:t>cdots</w:t>
      </w:r>
      <w:proofErr w:type="spellEnd"/>
      <w:r>
        <w:t xml:space="preserve"> + \</w:t>
      </w:r>
      <w:proofErr w:type="spellStart"/>
      <w:r>
        <w:t>beta_n</w:t>
      </w:r>
      <w:proofErr w:type="spellEnd"/>
      <w:r>
        <w:t xml:space="preserve"> </w:t>
      </w:r>
      <w:proofErr w:type="spellStart"/>
      <w:r>
        <w:t>x^n</w:t>
      </w:r>
      <w:proofErr w:type="spellEnd"/>
      <w:r>
        <w:t xml:space="preserve"> + \epsilon</w:t>
      </w:r>
    </w:p>
    <w:p w14:paraId="03D3F10C" w14:textId="77777777" w:rsidR="00541877" w:rsidRDefault="00541877" w:rsidP="00541877">
      <w:r>
        <w:t xml:space="preserve">     \]</w:t>
      </w:r>
    </w:p>
    <w:p w14:paraId="74D30710" w14:textId="77777777" w:rsidR="00541877" w:rsidRDefault="00541877" w:rsidP="00541877">
      <w:r>
        <w:t xml:space="preserve">     where </w:t>
      </w:r>
      <w:proofErr w:type="gramStart"/>
      <w:r>
        <w:t>\( y</w:t>
      </w:r>
      <w:proofErr w:type="gramEnd"/>
      <w:r>
        <w:t xml:space="preserve"> \) is the dependent variable, \( x \) is the independent variable, \( \beta_0, \beta_1, \beta_2, \</w:t>
      </w:r>
      <w:proofErr w:type="spellStart"/>
      <w:r>
        <w:t>ldots</w:t>
      </w:r>
      <w:proofErr w:type="spellEnd"/>
      <w:r>
        <w:t>, \</w:t>
      </w:r>
      <w:proofErr w:type="spellStart"/>
      <w:r>
        <w:t>beta_n</w:t>
      </w:r>
      <w:proofErr w:type="spellEnd"/>
      <w:r>
        <w:t xml:space="preserve"> \) are the coefficients, and \( \epsilon \) is the error term.</w:t>
      </w:r>
    </w:p>
    <w:p w14:paraId="5EC2E95F" w14:textId="77777777" w:rsidR="00541877" w:rsidRDefault="00541877" w:rsidP="00541877"/>
    <w:p w14:paraId="767FC563" w14:textId="77777777" w:rsidR="00541877" w:rsidRDefault="00541877" w:rsidP="00541877">
      <w:r>
        <w:t>2. **Degree of the Polynomial**:</w:t>
      </w:r>
    </w:p>
    <w:p w14:paraId="1EC46C0A" w14:textId="77777777" w:rsidR="00541877" w:rsidRDefault="00541877" w:rsidP="00541877">
      <w:r>
        <w:t xml:space="preserve">   - The degree of the polynomial (denoted as </w:t>
      </w:r>
      <w:proofErr w:type="gramStart"/>
      <w:r>
        <w:t>\( n</w:t>
      </w:r>
      <w:proofErr w:type="gramEnd"/>
      <w:r>
        <w:t xml:space="preserve"> \)) determines the flexibility of the model. A higher degree allows for more complex curves that can better fit the data, but it also increases the risk of overfitting.</w:t>
      </w:r>
    </w:p>
    <w:p w14:paraId="707185E2" w14:textId="77777777" w:rsidR="00541877" w:rsidRDefault="00541877" w:rsidP="00541877"/>
    <w:p w14:paraId="4E2A2F87" w14:textId="77777777" w:rsidR="00541877" w:rsidRDefault="00541877" w:rsidP="00541877">
      <w:r>
        <w:t>### How Polynomial Regression Works</w:t>
      </w:r>
    </w:p>
    <w:p w14:paraId="436E34C5" w14:textId="77777777" w:rsidR="00541877" w:rsidRDefault="00541877" w:rsidP="00541877"/>
    <w:p w14:paraId="75EB4487" w14:textId="77777777" w:rsidR="00541877" w:rsidRDefault="00541877" w:rsidP="00541877">
      <w:r>
        <w:t>1. **Transforming the Data**:</w:t>
      </w:r>
    </w:p>
    <w:p w14:paraId="5DB0DC83" w14:textId="77777777" w:rsidR="00541877" w:rsidRDefault="00541877" w:rsidP="00541877">
      <w:r>
        <w:t xml:space="preserve">   - Polynomial regression involves transforming the original data into a new set of features that are the powers of the original independent variable </w:t>
      </w:r>
      <w:proofErr w:type="gramStart"/>
      <w:r>
        <w:t>\( x</w:t>
      </w:r>
      <w:proofErr w:type="gramEnd"/>
      <w:r>
        <w:t xml:space="preserve"> \). For example, if the original data is </w:t>
      </w:r>
      <w:proofErr w:type="gramStart"/>
      <w:r>
        <w:t>\( x</w:t>
      </w:r>
      <w:proofErr w:type="gramEnd"/>
      <w:r>
        <w:t xml:space="preserve"> \), the transformed data would include \( x, x^2, x^3, \</w:t>
      </w:r>
      <w:proofErr w:type="spellStart"/>
      <w:r>
        <w:t>ldots</w:t>
      </w:r>
      <w:proofErr w:type="spellEnd"/>
      <w:r>
        <w:t xml:space="preserve">, </w:t>
      </w:r>
      <w:proofErr w:type="spellStart"/>
      <w:r>
        <w:t>x^n</w:t>
      </w:r>
      <w:proofErr w:type="spellEnd"/>
      <w:r>
        <w:t xml:space="preserve"> \).</w:t>
      </w:r>
    </w:p>
    <w:p w14:paraId="650875F7" w14:textId="77777777" w:rsidR="00541877" w:rsidRDefault="00541877" w:rsidP="00541877">
      <w:r>
        <w:t xml:space="preserve">   - This transformation can be done using polynomial feature expansion.</w:t>
      </w:r>
    </w:p>
    <w:p w14:paraId="10A25F8C" w14:textId="77777777" w:rsidR="00541877" w:rsidRDefault="00541877" w:rsidP="00541877"/>
    <w:p w14:paraId="40383708" w14:textId="77777777" w:rsidR="00541877" w:rsidRDefault="00541877" w:rsidP="00541877">
      <w:r>
        <w:t>2. **Fitting the Model**:</w:t>
      </w:r>
    </w:p>
    <w:p w14:paraId="47A3F816" w14:textId="77777777" w:rsidR="00541877" w:rsidRDefault="00541877" w:rsidP="00541877">
      <w:r>
        <w:t xml:space="preserve">   - After transforming the data, polynomial regression can be fitted using standard linear regression techniques. The regression algorithm finds the coefficients </w:t>
      </w:r>
      <w:proofErr w:type="gramStart"/>
      <w:r>
        <w:t>\( \</w:t>
      </w:r>
      <w:proofErr w:type="gramEnd"/>
      <w:r>
        <w:t>beta_0, \beta_1, \</w:t>
      </w:r>
      <w:proofErr w:type="spellStart"/>
      <w:r>
        <w:t>ldots</w:t>
      </w:r>
      <w:proofErr w:type="spellEnd"/>
      <w:r>
        <w:t>, \</w:t>
      </w:r>
      <w:proofErr w:type="spellStart"/>
      <w:r>
        <w:t>beta_n</w:t>
      </w:r>
      <w:proofErr w:type="spellEnd"/>
      <w:r>
        <w:t xml:space="preserve"> \) </w:t>
      </w:r>
      <w:r>
        <w:lastRenderedPageBreak/>
        <w:t>that minimize the sum of squared errors between the observed values and the values predicted by the polynomial model.</w:t>
      </w:r>
    </w:p>
    <w:p w14:paraId="78713716" w14:textId="77777777" w:rsidR="00541877" w:rsidRDefault="00541877" w:rsidP="00541877"/>
    <w:p w14:paraId="2A5B31B1" w14:textId="77777777" w:rsidR="00541877" w:rsidRDefault="00541877" w:rsidP="00541877">
      <w:r>
        <w:t>3. **Making Predictions**:</w:t>
      </w:r>
    </w:p>
    <w:p w14:paraId="078E1FF5" w14:textId="77777777" w:rsidR="00541877" w:rsidRDefault="00541877" w:rsidP="00541877">
      <w:r>
        <w:t xml:space="preserve">   - Once the model is trained, it can be used to make predictions by plugging the values of the independent variable </w:t>
      </w:r>
      <w:proofErr w:type="gramStart"/>
      <w:r>
        <w:t>\( x</w:t>
      </w:r>
      <w:proofErr w:type="gramEnd"/>
      <w:r>
        <w:t xml:space="preserve"> \) into the polynomial equation.</w:t>
      </w:r>
    </w:p>
    <w:p w14:paraId="726CA682" w14:textId="77777777" w:rsidR="00541877" w:rsidRDefault="00541877" w:rsidP="00541877"/>
    <w:p w14:paraId="4D3CC562" w14:textId="77777777" w:rsidR="00541877" w:rsidRDefault="00541877" w:rsidP="00541877">
      <w:r>
        <w:t>### Example</w:t>
      </w:r>
    </w:p>
    <w:p w14:paraId="2F6D19B1" w14:textId="77777777" w:rsidR="00541877" w:rsidRDefault="00541877" w:rsidP="00541877"/>
    <w:p w14:paraId="077F7405" w14:textId="77777777" w:rsidR="00541877" w:rsidRDefault="00541877" w:rsidP="00541877">
      <w:r>
        <w:t xml:space="preserve">Suppose we have data points </w:t>
      </w:r>
      <w:proofErr w:type="gramStart"/>
      <w:r>
        <w:t>\(</w:t>
      </w:r>
      <w:proofErr w:type="gramEnd"/>
      <w:r>
        <w:t>(x_1, y_1), (x_2, y_2), \</w:t>
      </w:r>
      <w:proofErr w:type="spellStart"/>
      <w:r>
        <w:t>ldots</w:t>
      </w:r>
      <w:proofErr w:type="spellEnd"/>
      <w:r>
        <w:t>, (</w:t>
      </w:r>
      <w:proofErr w:type="spellStart"/>
      <w:r>
        <w:t>x_m</w:t>
      </w:r>
      <w:proofErr w:type="spellEnd"/>
      <w:r>
        <w:t xml:space="preserve">, </w:t>
      </w:r>
      <w:proofErr w:type="spellStart"/>
      <w:r>
        <w:t>y_m</w:t>
      </w:r>
      <w:proofErr w:type="spellEnd"/>
      <w:r>
        <w:t>)\). We want to fit a quadratic polynomial regression model (degree 2):</w:t>
      </w:r>
    </w:p>
    <w:p w14:paraId="3F9299B1" w14:textId="77777777" w:rsidR="00541877" w:rsidRDefault="00541877" w:rsidP="00541877">
      <w:r>
        <w:t>\[</w:t>
      </w:r>
    </w:p>
    <w:p w14:paraId="761EE5C7" w14:textId="77777777" w:rsidR="00541877" w:rsidRDefault="00541877" w:rsidP="00541877">
      <w:r>
        <w:t>y = \beta_0 + \beta_1 x + \beta_2 x^2 + \epsilon</w:t>
      </w:r>
    </w:p>
    <w:p w14:paraId="1A61F244" w14:textId="77777777" w:rsidR="00541877" w:rsidRDefault="00541877" w:rsidP="00541877">
      <w:r>
        <w:t>\]</w:t>
      </w:r>
    </w:p>
    <w:p w14:paraId="3A97CEA1" w14:textId="77777777" w:rsidR="00541877" w:rsidRDefault="00541877" w:rsidP="00541877">
      <w:r>
        <w:t>The steps are:</w:t>
      </w:r>
    </w:p>
    <w:p w14:paraId="6CDECB9B" w14:textId="77777777" w:rsidR="00541877" w:rsidRDefault="00541877" w:rsidP="00541877">
      <w:r>
        <w:t xml:space="preserve">1. **Transform the data** to include </w:t>
      </w:r>
      <w:proofErr w:type="gramStart"/>
      <w:r>
        <w:t>\( x</w:t>
      </w:r>
      <w:proofErr w:type="gramEnd"/>
      <w:r>
        <w:t xml:space="preserve"> \) and \( x^2 \).</w:t>
      </w:r>
    </w:p>
    <w:p w14:paraId="3A35E056" w14:textId="77777777" w:rsidR="00541877" w:rsidRDefault="00541877" w:rsidP="00541877">
      <w:r>
        <w:t>2. **Fit the model** using linear regression on the transformed data.</w:t>
      </w:r>
    </w:p>
    <w:p w14:paraId="3FEC13CA" w14:textId="77777777" w:rsidR="00541877" w:rsidRDefault="00541877" w:rsidP="00541877">
      <w:r>
        <w:t xml:space="preserve">3. **Obtain the coefficients** </w:t>
      </w:r>
      <w:proofErr w:type="gramStart"/>
      <w:r>
        <w:t>\( \</w:t>
      </w:r>
      <w:proofErr w:type="gramEnd"/>
      <w:r>
        <w:t>beta_0, \beta_1, \beta_2 \).</w:t>
      </w:r>
    </w:p>
    <w:p w14:paraId="5EC01056" w14:textId="77777777" w:rsidR="00541877" w:rsidRDefault="00541877" w:rsidP="00541877">
      <w:r>
        <w:t>4. **Make predictions** using the polynomial equation.</w:t>
      </w:r>
    </w:p>
    <w:p w14:paraId="093F98EC" w14:textId="77777777" w:rsidR="00541877" w:rsidRDefault="00541877" w:rsidP="00541877"/>
    <w:p w14:paraId="67DA5BDD" w14:textId="77777777" w:rsidR="00541877" w:rsidRDefault="00541877" w:rsidP="00541877">
      <w:r>
        <w:t>### Applications of Polynomial Regression</w:t>
      </w:r>
    </w:p>
    <w:p w14:paraId="3F032E16" w14:textId="77777777" w:rsidR="00541877" w:rsidRDefault="00541877" w:rsidP="00541877"/>
    <w:p w14:paraId="780BE50B" w14:textId="77777777" w:rsidR="00541877" w:rsidRDefault="00541877" w:rsidP="00541877">
      <w:r>
        <w:t>- **</w:t>
      </w:r>
      <w:proofErr w:type="spellStart"/>
      <w:r>
        <w:t>Modeling</w:t>
      </w:r>
      <w:proofErr w:type="spellEnd"/>
      <w:r>
        <w:t xml:space="preserve"> Non-linear Relationships**: Polynomial regression is useful when the relationship between the independent and dependent variables is non-linear but can be approximated by a polynomial function.</w:t>
      </w:r>
    </w:p>
    <w:p w14:paraId="7B5EDC24" w14:textId="77777777" w:rsidR="00541877" w:rsidRDefault="00541877" w:rsidP="00541877">
      <w:r>
        <w:t>- **Curve Fitting**: It is commonly used in curve fitting where a straight line does not adequately capture the trend in the data.</w:t>
      </w:r>
    </w:p>
    <w:p w14:paraId="013048BE" w14:textId="77777777" w:rsidR="00541877" w:rsidRDefault="00541877" w:rsidP="00541877">
      <w:r>
        <w:t>- **Econometrics, Biology, and Engineering**: Used in various fields to model complex phenomena where higher-order relationships are present.</w:t>
      </w:r>
    </w:p>
    <w:p w14:paraId="346357A6" w14:textId="77777777" w:rsidR="00541877" w:rsidRDefault="00541877" w:rsidP="00541877"/>
    <w:p w14:paraId="62263EBD" w14:textId="77777777" w:rsidR="00541877" w:rsidRDefault="00541877" w:rsidP="00541877">
      <w:r>
        <w:t>### Advantages and Disadvantages</w:t>
      </w:r>
    </w:p>
    <w:p w14:paraId="7041D048" w14:textId="77777777" w:rsidR="00541877" w:rsidRDefault="00541877" w:rsidP="00541877"/>
    <w:p w14:paraId="27E046CE" w14:textId="77777777" w:rsidR="00541877" w:rsidRDefault="00541877" w:rsidP="00541877">
      <w:r>
        <w:t>**Advantages**:</w:t>
      </w:r>
    </w:p>
    <w:p w14:paraId="62090EFF" w14:textId="77777777" w:rsidR="00541877" w:rsidRDefault="00541877" w:rsidP="00541877">
      <w:r>
        <w:lastRenderedPageBreak/>
        <w:t>- **Flexibility**: Can model a wide range of non-linear relationships.</w:t>
      </w:r>
    </w:p>
    <w:p w14:paraId="10913564" w14:textId="77777777" w:rsidR="00541877" w:rsidRDefault="00541877" w:rsidP="00541877">
      <w:r>
        <w:t>- **Simplicity**: Extends linear regression without requiring new learning algorithms.</w:t>
      </w:r>
    </w:p>
    <w:p w14:paraId="2DB9EE42" w14:textId="77777777" w:rsidR="00541877" w:rsidRDefault="00541877" w:rsidP="00541877"/>
    <w:p w14:paraId="50F624E7" w14:textId="77777777" w:rsidR="00541877" w:rsidRDefault="00541877" w:rsidP="00541877">
      <w:r>
        <w:t>**Disadvantages**:</w:t>
      </w:r>
    </w:p>
    <w:p w14:paraId="0DF2A456" w14:textId="77777777" w:rsidR="00541877" w:rsidRDefault="00541877" w:rsidP="00541877">
      <w:r>
        <w:t>- **Overfitting**: High-degree polynomials can fit the training data very closely but perform poorly on new data.</w:t>
      </w:r>
    </w:p>
    <w:p w14:paraId="309738BB" w14:textId="77777777" w:rsidR="00541877" w:rsidRDefault="00541877" w:rsidP="00541877">
      <w:r>
        <w:t>- **Computational Complexity**: Higher-degree polynomials increase the computational burden.</w:t>
      </w:r>
    </w:p>
    <w:p w14:paraId="34682E55" w14:textId="77777777" w:rsidR="00541877" w:rsidRDefault="00541877" w:rsidP="00541877">
      <w:r>
        <w:t>- **Interpretability**: As the degree of the polynomial increases, the model becomes harder to interpret.</w:t>
      </w:r>
    </w:p>
    <w:p w14:paraId="1BC648E6" w14:textId="77777777" w:rsidR="00541877" w:rsidRDefault="00541877" w:rsidP="00541877"/>
    <w:p w14:paraId="04C4C518" w14:textId="20E7671D" w:rsidR="003B7A30" w:rsidRDefault="00541877" w:rsidP="00541877">
      <w:r>
        <w:t>Polynomial regression provides a simple yet powerful way to model complex, non-linear relationships between variables. However, it requires careful consideration of the degree of the polynomial to balance model complexity and generalization performance.</w:t>
      </w:r>
    </w:p>
    <w:p w14:paraId="0BC9D734" w14:textId="77777777" w:rsidR="003B7A30" w:rsidRDefault="003B7A30" w:rsidP="003B7A30">
      <w:r>
        <w:t>15. Describe the basis function.</w:t>
      </w:r>
    </w:p>
    <w:p w14:paraId="7660A59A" w14:textId="77777777" w:rsidR="006E679D" w:rsidRPr="006E679D" w:rsidRDefault="00541877" w:rsidP="006E679D">
      <w:pPr>
        <w:pStyle w:val="NormalWeb"/>
        <w:rPr>
          <w:rFonts w:asciiTheme="minorHAnsi" w:eastAsiaTheme="minorHAnsi" w:hAnsiTheme="minorHAnsi" w:cstheme="minorBidi"/>
          <w:sz w:val="22"/>
          <w:szCs w:val="22"/>
          <w:lang w:val="en-IN"/>
        </w:rPr>
      </w:pPr>
      <w:proofErr w:type="gramStart"/>
      <w:r w:rsidRPr="006E679D">
        <w:rPr>
          <w:rFonts w:asciiTheme="minorHAnsi" w:eastAsiaTheme="minorHAnsi" w:hAnsiTheme="minorHAnsi" w:cstheme="minorBidi"/>
          <w:sz w:val="22"/>
          <w:szCs w:val="22"/>
          <w:lang w:val="en-IN"/>
        </w:rPr>
        <w:t>Answer :</w:t>
      </w:r>
      <w:proofErr w:type="gramEnd"/>
      <w:r w:rsidRPr="006E679D">
        <w:rPr>
          <w:rFonts w:asciiTheme="minorHAnsi" w:eastAsiaTheme="minorHAnsi" w:hAnsiTheme="minorHAnsi" w:cstheme="minorBidi"/>
          <w:sz w:val="22"/>
          <w:szCs w:val="22"/>
          <w:lang w:val="en-IN"/>
        </w:rPr>
        <w:t xml:space="preserve">- </w:t>
      </w:r>
      <w:r w:rsidR="006E679D" w:rsidRPr="006E679D">
        <w:rPr>
          <w:rFonts w:asciiTheme="minorHAnsi" w:eastAsiaTheme="minorHAnsi" w:hAnsiTheme="minorHAnsi" w:cstheme="minorBidi"/>
          <w:sz w:val="22"/>
          <w:szCs w:val="22"/>
          <w:lang w:val="en-IN"/>
        </w:rPr>
        <w:t>Logistic regression is a statistical method used for binary classification problems, where the goal is to predict one of two possible outcomes (often labeled as 0 and 1) based on one or more predictor variables. Unlike linear regression, which predicts continuous values, logistic regression predicts probabilities that map to discrete classes.</w:t>
      </w:r>
    </w:p>
    <w:p w14:paraId="74BE0D89" w14:textId="77777777" w:rsidR="006E679D" w:rsidRPr="006E679D" w:rsidRDefault="006E679D" w:rsidP="006E679D">
      <w:pPr>
        <w:spacing w:before="100" w:beforeAutospacing="1" w:after="100" w:afterAutospacing="1" w:line="240" w:lineRule="auto"/>
        <w:outlineLvl w:val="2"/>
      </w:pPr>
      <w:r w:rsidRPr="006E679D">
        <w:t>Key Concepts of Logistic Regression</w:t>
      </w:r>
    </w:p>
    <w:p w14:paraId="3A1A4611" w14:textId="77777777" w:rsidR="006E679D" w:rsidRPr="006E679D" w:rsidRDefault="006E679D" w:rsidP="006E679D">
      <w:pPr>
        <w:numPr>
          <w:ilvl w:val="0"/>
          <w:numId w:val="13"/>
        </w:numPr>
        <w:spacing w:before="100" w:beforeAutospacing="1" w:after="100" w:afterAutospacing="1" w:line="240" w:lineRule="auto"/>
      </w:pPr>
      <w:r w:rsidRPr="006E679D">
        <w:t>Logistic Function (Sigmoid Function):</w:t>
      </w:r>
    </w:p>
    <w:p w14:paraId="1CFED969" w14:textId="77777777" w:rsidR="006E679D" w:rsidRPr="006E679D" w:rsidRDefault="006E679D" w:rsidP="006E679D">
      <w:pPr>
        <w:numPr>
          <w:ilvl w:val="1"/>
          <w:numId w:val="13"/>
        </w:numPr>
        <w:spacing w:before="100" w:beforeAutospacing="1" w:after="100" w:afterAutospacing="1" w:line="240" w:lineRule="auto"/>
      </w:pPr>
      <w:r w:rsidRPr="006E679D">
        <w:t>The core of logistic regression is the logistic function, also known as the sigmoid function. It maps any real-valued number into a value between 0 and 1.</w:t>
      </w:r>
    </w:p>
    <w:p w14:paraId="77E765CF" w14:textId="77777777" w:rsidR="006E679D" w:rsidRPr="006E679D" w:rsidRDefault="006E679D" w:rsidP="006E679D">
      <w:pPr>
        <w:numPr>
          <w:ilvl w:val="1"/>
          <w:numId w:val="13"/>
        </w:numPr>
        <w:spacing w:before="100" w:beforeAutospacing="1" w:after="100" w:afterAutospacing="1" w:line="240" w:lineRule="auto"/>
      </w:pPr>
      <w:r w:rsidRPr="006E679D">
        <w:t>The logistic function is defined as: σ(z)=11+e−z\sigma(z) = \</w:t>
      </w:r>
      <w:proofErr w:type="gramStart"/>
      <w:r w:rsidRPr="006E679D">
        <w:t>frac{</w:t>
      </w:r>
      <w:proofErr w:type="gramEnd"/>
      <w:r w:rsidRPr="006E679D">
        <w:t>1}{1 + e^{-z}}σ(z)=1+e−z1​ where zzz is the linear combination of input features and their corresponding coefficients.</w:t>
      </w:r>
    </w:p>
    <w:p w14:paraId="0339C025" w14:textId="77777777" w:rsidR="006E679D" w:rsidRPr="006E679D" w:rsidRDefault="006E679D" w:rsidP="006E679D">
      <w:pPr>
        <w:numPr>
          <w:ilvl w:val="0"/>
          <w:numId w:val="13"/>
        </w:numPr>
        <w:spacing w:before="100" w:beforeAutospacing="1" w:after="100" w:afterAutospacing="1" w:line="240" w:lineRule="auto"/>
      </w:pPr>
      <w:r w:rsidRPr="006E679D">
        <w:t>Model Equation:</w:t>
      </w:r>
    </w:p>
    <w:p w14:paraId="598D0E5A" w14:textId="77777777" w:rsidR="006E679D" w:rsidRPr="006E679D" w:rsidRDefault="006E679D" w:rsidP="006E679D">
      <w:pPr>
        <w:numPr>
          <w:ilvl w:val="1"/>
          <w:numId w:val="13"/>
        </w:numPr>
        <w:spacing w:before="100" w:beforeAutospacing="1" w:after="100" w:afterAutospacing="1" w:line="240" w:lineRule="auto"/>
      </w:pPr>
      <w:r w:rsidRPr="006E679D">
        <w:t xml:space="preserve">In logistic regression, the probability that the dependent variable </w:t>
      </w:r>
      <w:proofErr w:type="spellStart"/>
      <w:r w:rsidRPr="006E679D">
        <w:t>yyy</w:t>
      </w:r>
      <w:proofErr w:type="spellEnd"/>
      <w:r w:rsidRPr="006E679D">
        <w:t xml:space="preserve"> equals 1 (i.e., the positive class) is modeled as: P(y=1</w:t>
      </w:r>
      <w:r w:rsidRPr="006E679D">
        <w:rPr>
          <w:rFonts w:ascii="Cambria Math" w:hAnsi="Cambria Math" w:cs="Cambria Math"/>
        </w:rPr>
        <w:t>∣</w:t>
      </w:r>
      <w:r w:rsidRPr="006E679D">
        <w:t>x)=σ(β0+β1x1+β2x2+</w:t>
      </w:r>
      <w:r w:rsidRPr="006E679D">
        <w:rPr>
          <w:rFonts w:ascii="Cambria Math" w:hAnsi="Cambria Math" w:cs="Cambria Math"/>
        </w:rPr>
        <w:t>⋯</w:t>
      </w:r>
      <w:r w:rsidRPr="006E679D">
        <w:t>+β</w:t>
      </w:r>
      <w:proofErr w:type="spellStart"/>
      <w:r w:rsidRPr="006E679D">
        <w:t>pxp</w:t>
      </w:r>
      <w:proofErr w:type="spellEnd"/>
      <w:r w:rsidRPr="006E679D">
        <w:t>)P(y = 1 | \</w:t>
      </w:r>
      <w:proofErr w:type="spellStart"/>
      <w:r w:rsidRPr="006E679D">
        <w:t>mathbf</w:t>
      </w:r>
      <w:proofErr w:type="spellEnd"/>
      <w:r w:rsidRPr="006E679D">
        <w:t>{x}) = \sigma(\beta_0 + \beta_1 x_1 + \beta_2 x_2 + \</w:t>
      </w:r>
      <w:proofErr w:type="spellStart"/>
      <w:r w:rsidRPr="006E679D">
        <w:t>cdots</w:t>
      </w:r>
      <w:proofErr w:type="spellEnd"/>
      <w:r w:rsidRPr="006E679D">
        <w:t xml:space="preserve"> + \</w:t>
      </w:r>
      <w:proofErr w:type="spellStart"/>
      <w:r w:rsidRPr="006E679D">
        <w:t>beta_p</w:t>
      </w:r>
      <w:proofErr w:type="spellEnd"/>
      <w:r w:rsidRPr="006E679D">
        <w:t xml:space="preserve"> </w:t>
      </w:r>
      <w:proofErr w:type="spellStart"/>
      <w:r w:rsidRPr="006E679D">
        <w:t>x_p</w:t>
      </w:r>
      <w:proofErr w:type="spellEnd"/>
      <w:r w:rsidRPr="006E679D">
        <w:t>)P(y=1</w:t>
      </w:r>
      <w:r w:rsidRPr="006E679D">
        <w:rPr>
          <w:rFonts w:ascii="Cambria Math" w:hAnsi="Cambria Math" w:cs="Cambria Math"/>
        </w:rPr>
        <w:t>∣</w:t>
      </w:r>
      <w:r w:rsidRPr="006E679D">
        <w:t>x)=σ(β0​+β1​x1​+β2​x2​+</w:t>
      </w:r>
      <w:r w:rsidRPr="006E679D">
        <w:rPr>
          <w:rFonts w:ascii="Cambria Math" w:hAnsi="Cambria Math" w:cs="Cambria Math"/>
        </w:rPr>
        <w:t>⋯</w:t>
      </w:r>
      <w:r w:rsidRPr="006E679D">
        <w:t>+βp​</w:t>
      </w:r>
      <w:proofErr w:type="spellStart"/>
      <w:r w:rsidRPr="006E679D">
        <w:t>xp</w:t>
      </w:r>
      <w:proofErr w:type="spellEnd"/>
      <w:r w:rsidRPr="006E679D">
        <w:t>​) where x=(x1,x2,…,</w:t>
      </w:r>
      <w:proofErr w:type="spellStart"/>
      <w:r w:rsidRPr="006E679D">
        <w:t>xp</w:t>
      </w:r>
      <w:proofErr w:type="spellEnd"/>
      <w:r w:rsidRPr="006E679D">
        <w:t>)\</w:t>
      </w:r>
      <w:proofErr w:type="spellStart"/>
      <w:r w:rsidRPr="006E679D">
        <w:t>mathbf</w:t>
      </w:r>
      <w:proofErr w:type="spellEnd"/>
      <w:r w:rsidRPr="006E679D">
        <w:t>{x} = (x_1, x_2, \</w:t>
      </w:r>
      <w:proofErr w:type="spellStart"/>
      <w:r w:rsidRPr="006E679D">
        <w:t>ldots</w:t>
      </w:r>
      <w:proofErr w:type="spellEnd"/>
      <w:r w:rsidRPr="006E679D">
        <w:t xml:space="preserve">, </w:t>
      </w:r>
      <w:proofErr w:type="spellStart"/>
      <w:r w:rsidRPr="006E679D">
        <w:t>x_p</w:t>
      </w:r>
      <w:proofErr w:type="spellEnd"/>
      <w:r w:rsidRPr="006E679D">
        <w:t>)x=(x1​,x2​,…,</w:t>
      </w:r>
      <w:proofErr w:type="spellStart"/>
      <w:r w:rsidRPr="006E679D">
        <w:t>xp</w:t>
      </w:r>
      <w:proofErr w:type="spellEnd"/>
      <w:r w:rsidRPr="006E679D">
        <w:t>​) is the vector of input features, and β0,β1,…,βp\beta_0, \beta_1, \</w:t>
      </w:r>
      <w:proofErr w:type="spellStart"/>
      <w:r w:rsidRPr="006E679D">
        <w:t>ldots</w:t>
      </w:r>
      <w:proofErr w:type="spellEnd"/>
      <w:r w:rsidRPr="006E679D">
        <w:t>, \</w:t>
      </w:r>
      <w:proofErr w:type="spellStart"/>
      <w:r w:rsidRPr="006E679D">
        <w:t>beta_p</w:t>
      </w:r>
      <w:proofErr w:type="spellEnd"/>
      <w:r w:rsidRPr="006E679D">
        <w:t>β0​,β1​,…,βp​ are the coefficients.</w:t>
      </w:r>
    </w:p>
    <w:p w14:paraId="136C7468" w14:textId="77777777" w:rsidR="006E679D" w:rsidRPr="006E679D" w:rsidRDefault="006E679D" w:rsidP="006E679D">
      <w:pPr>
        <w:numPr>
          <w:ilvl w:val="0"/>
          <w:numId w:val="13"/>
        </w:numPr>
        <w:spacing w:before="100" w:beforeAutospacing="1" w:after="100" w:afterAutospacing="1" w:line="240" w:lineRule="auto"/>
      </w:pPr>
      <w:r w:rsidRPr="006E679D">
        <w:t>Logit Function:</w:t>
      </w:r>
    </w:p>
    <w:p w14:paraId="42BA7EDE" w14:textId="77777777" w:rsidR="006E679D" w:rsidRPr="006E679D" w:rsidRDefault="006E679D" w:rsidP="006E679D">
      <w:pPr>
        <w:numPr>
          <w:ilvl w:val="1"/>
          <w:numId w:val="13"/>
        </w:numPr>
        <w:spacing w:before="100" w:beforeAutospacing="1" w:after="100" w:afterAutospacing="1" w:line="240" w:lineRule="auto"/>
      </w:pPr>
      <w:r w:rsidRPr="006E679D">
        <w:t>The logit function is the natural logarithm of the odds of the probability of the event occurring (i.e., y=1y = 1y=1): logit(P)=log</w:t>
      </w:r>
      <w:r w:rsidRPr="006E679D">
        <w:rPr>
          <w:rFonts w:ascii="Cambria Math" w:hAnsi="Cambria Math" w:cs="Cambria Math"/>
        </w:rPr>
        <w:t>⁡</w:t>
      </w:r>
      <w:r w:rsidRPr="006E679D">
        <w:t>(P1</w:t>
      </w:r>
      <w:r w:rsidRPr="006E679D">
        <w:rPr>
          <w:rFonts w:ascii="Calibri" w:hAnsi="Calibri" w:cs="Calibri"/>
        </w:rPr>
        <w:t>−</w:t>
      </w:r>
      <w:proofErr w:type="gramStart"/>
      <w:r w:rsidRPr="006E679D">
        <w:t>P)\</w:t>
      </w:r>
      <w:proofErr w:type="gramEnd"/>
      <w:r w:rsidRPr="006E679D">
        <w:t>text{logit}(P) = \log\left(\frac{P}{1 - P}\right)logit(P)=log(1−PP​)</w:t>
      </w:r>
    </w:p>
    <w:p w14:paraId="07A1D043" w14:textId="77777777" w:rsidR="006E679D" w:rsidRPr="006E679D" w:rsidRDefault="006E679D" w:rsidP="006E679D">
      <w:pPr>
        <w:numPr>
          <w:ilvl w:val="1"/>
          <w:numId w:val="13"/>
        </w:numPr>
        <w:spacing w:before="100" w:beforeAutospacing="1" w:after="100" w:afterAutospacing="1" w:line="240" w:lineRule="auto"/>
      </w:pPr>
      <w:r w:rsidRPr="006E679D">
        <w:t>In logistic regression, the logit of the probability is modeled as a linear function of the input features: log</w:t>
      </w:r>
      <w:r w:rsidRPr="006E679D">
        <w:rPr>
          <w:rFonts w:ascii="Cambria Math" w:hAnsi="Cambria Math" w:cs="Cambria Math"/>
        </w:rPr>
        <w:t>⁡</w:t>
      </w:r>
      <w:r w:rsidRPr="006E679D">
        <w:t>(P(y=1</w:t>
      </w:r>
      <w:r w:rsidRPr="006E679D">
        <w:rPr>
          <w:rFonts w:ascii="Cambria Math" w:hAnsi="Cambria Math" w:cs="Cambria Math"/>
        </w:rPr>
        <w:t>∣</w:t>
      </w:r>
      <w:r w:rsidRPr="006E679D">
        <w:t>x)1−P(y=1</w:t>
      </w:r>
      <w:r w:rsidRPr="006E679D">
        <w:rPr>
          <w:rFonts w:ascii="Cambria Math" w:hAnsi="Cambria Math" w:cs="Cambria Math"/>
        </w:rPr>
        <w:t>∣</w:t>
      </w:r>
      <w:r w:rsidRPr="006E679D">
        <w:t>x))=β0+β1x1+β2x2+</w:t>
      </w:r>
      <w:r w:rsidRPr="006E679D">
        <w:rPr>
          <w:rFonts w:ascii="Cambria Math" w:hAnsi="Cambria Math" w:cs="Cambria Math"/>
        </w:rPr>
        <w:t>⋯</w:t>
      </w:r>
      <w:r w:rsidRPr="006E679D">
        <w:t>+β</w:t>
      </w:r>
      <w:proofErr w:type="spellStart"/>
      <w:r w:rsidRPr="006E679D">
        <w:t>pxp</w:t>
      </w:r>
      <w:proofErr w:type="spellEnd"/>
      <w:r w:rsidRPr="006E679D">
        <w:t>\log\left(\frac{P(y = 1 | \</w:t>
      </w:r>
      <w:proofErr w:type="spellStart"/>
      <w:r w:rsidRPr="006E679D">
        <w:t>mathbf</w:t>
      </w:r>
      <w:proofErr w:type="spellEnd"/>
      <w:r w:rsidRPr="006E679D">
        <w:t>{x})}{1 - P(y = 1 | \</w:t>
      </w:r>
      <w:proofErr w:type="spellStart"/>
      <w:r w:rsidRPr="006E679D">
        <w:t>mathbf</w:t>
      </w:r>
      <w:proofErr w:type="spellEnd"/>
      <w:r w:rsidRPr="006E679D">
        <w:t>{x})}\right) = \beta_0 + \beta_1 x_1 + \beta_2 x_2 + \</w:t>
      </w:r>
      <w:proofErr w:type="spellStart"/>
      <w:r w:rsidRPr="006E679D">
        <w:t>cdots</w:t>
      </w:r>
      <w:proofErr w:type="spellEnd"/>
      <w:r w:rsidRPr="006E679D">
        <w:t xml:space="preserve"> + \</w:t>
      </w:r>
      <w:proofErr w:type="spellStart"/>
      <w:r w:rsidRPr="006E679D">
        <w:t>beta_p</w:t>
      </w:r>
      <w:proofErr w:type="spellEnd"/>
      <w:r w:rsidRPr="006E679D">
        <w:t xml:space="preserve"> </w:t>
      </w:r>
      <w:proofErr w:type="spellStart"/>
      <w:r w:rsidRPr="006E679D">
        <w:t>x_plog</w:t>
      </w:r>
      <w:proofErr w:type="spellEnd"/>
      <w:r w:rsidRPr="006E679D">
        <w:t>(1−P(y=1</w:t>
      </w:r>
      <w:r w:rsidRPr="006E679D">
        <w:rPr>
          <w:rFonts w:ascii="Cambria Math" w:hAnsi="Cambria Math" w:cs="Cambria Math"/>
        </w:rPr>
        <w:t>∣</w:t>
      </w:r>
      <w:r w:rsidRPr="006E679D">
        <w:t>x)P(y=1</w:t>
      </w:r>
      <w:r w:rsidRPr="006E679D">
        <w:rPr>
          <w:rFonts w:ascii="Cambria Math" w:hAnsi="Cambria Math" w:cs="Cambria Math"/>
        </w:rPr>
        <w:t>∣</w:t>
      </w:r>
      <w:r w:rsidRPr="006E679D">
        <w:t>x)​)=β0​+β1​x1​+β2​x2​+</w:t>
      </w:r>
      <w:r w:rsidRPr="006E679D">
        <w:rPr>
          <w:rFonts w:ascii="Cambria Math" w:hAnsi="Cambria Math" w:cs="Cambria Math"/>
        </w:rPr>
        <w:t>⋯</w:t>
      </w:r>
      <w:r w:rsidRPr="006E679D">
        <w:t>+βp​</w:t>
      </w:r>
      <w:proofErr w:type="spellStart"/>
      <w:r w:rsidRPr="006E679D">
        <w:t>xp</w:t>
      </w:r>
      <w:proofErr w:type="spellEnd"/>
      <w:r w:rsidRPr="006E679D">
        <w:t>​</w:t>
      </w:r>
    </w:p>
    <w:p w14:paraId="65BF43FF" w14:textId="77777777" w:rsidR="006E679D" w:rsidRPr="006E679D" w:rsidRDefault="006E679D" w:rsidP="006E679D">
      <w:pPr>
        <w:spacing w:before="100" w:beforeAutospacing="1" w:after="100" w:afterAutospacing="1" w:line="240" w:lineRule="auto"/>
        <w:outlineLvl w:val="2"/>
      </w:pPr>
      <w:r w:rsidRPr="006E679D">
        <w:lastRenderedPageBreak/>
        <w:t>How Logistic Regression Works</w:t>
      </w:r>
    </w:p>
    <w:p w14:paraId="75A08D89" w14:textId="77777777" w:rsidR="006E679D" w:rsidRPr="006E679D" w:rsidRDefault="006E679D" w:rsidP="006E679D">
      <w:pPr>
        <w:numPr>
          <w:ilvl w:val="0"/>
          <w:numId w:val="14"/>
        </w:numPr>
        <w:spacing w:before="100" w:beforeAutospacing="1" w:after="100" w:afterAutospacing="1" w:line="240" w:lineRule="auto"/>
      </w:pPr>
      <w:r w:rsidRPr="006E679D">
        <w:t>Model Training:</w:t>
      </w:r>
    </w:p>
    <w:p w14:paraId="2B62C34C" w14:textId="77777777" w:rsidR="006E679D" w:rsidRPr="006E679D" w:rsidRDefault="006E679D" w:rsidP="006E679D">
      <w:pPr>
        <w:numPr>
          <w:ilvl w:val="1"/>
          <w:numId w:val="14"/>
        </w:numPr>
        <w:spacing w:before="100" w:beforeAutospacing="1" w:after="100" w:afterAutospacing="1" w:line="240" w:lineRule="auto"/>
      </w:pPr>
      <w:r w:rsidRPr="006E679D">
        <w:t>The coefficients β</w:t>
      </w:r>
      <w:proofErr w:type="gramStart"/>
      <w:r w:rsidRPr="006E679D">
        <w:t>0,β</w:t>
      </w:r>
      <w:proofErr w:type="gramEnd"/>
      <w:r w:rsidRPr="006E679D">
        <w:t>1,…,βp\beta_0, \beta_1, \</w:t>
      </w:r>
      <w:proofErr w:type="spellStart"/>
      <w:r w:rsidRPr="006E679D">
        <w:t>ldots</w:t>
      </w:r>
      <w:proofErr w:type="spellEnd"/>
      <w:r w:rsidRPr="006E679D">
        <w:t>, \</w:t>
      </w:r>
      <w:proofErr w:type="spellStart"/>
      <w:r w:rsidRPr="006E679D">
        <w:t>beta_p</w:t>
      </w:r>
      <w:proofErr w:type="spellEnd"/>
      <w:r w:rsidRPr="006E679D">
        <w:t>β0​,β1​,…,βp​ are estimated using maximum likelihood estimation (MLE). This method finds the values of the coefficients that maximize the likelihood of the observed data.</w:t>
      </w:r>
    </w:p>
    <w:p w14:paraId="06EAFE46" w14:textId="77777777" w:rsidR="006E679D" w:rsidRPr="006E679D" w:rsidRDefault="006E679D" w:rsidP="006E679D">
      <w:pPr>
        <w:numPr>
          <w:ilvl w:val="1"/>
          <w:numId w:val="14"/>
        </w:numPr>
        <w:spacing w:before="100" w:beforeAutospacing="1" w:after="100" w:afterAutospacing="1" w:line="240" w:lineRule="auto"/>
      </w:pPr>
      <w:r w:rsidRPr="006E679D">
        <w:t>The likelihood function is constructed based on the probability of the observed outcomes given the input features and current coefficient estimates.</w:t>
      </w:r>
    </w:p>
    <w:p w14:paraId="002977BC" w14:textId="77777777" w:rsidR="006E679D" w:rsidRPr="006E679D" w:rsidRDefault="006E679D" w:rsidP="006E679D">
      <w:pPr>
        <w:numPr>
          <w:ilvl w:val="1"/>
          <w:numId w:val="14"/>
        </w:numPr>
        <w:spacing w:before="100" w:beforeAutospacing="1" w:after="100" w:afterAutospacing="1" w:line="240" w:lineRule="auto"/>
      </w:pPr>
      <w:r w:rsidRPr="006E679D">
        <w:t>The coefficients are found by optimizing the log-likelihood function, typically using optimization algorithms like gradient descent.</w:t>
      </w:r>
    </w:p>
    <w:p w14:paraId="51E31288" w14:textId="77777777" w:rsidR="006E679D" w:rsidRPr="006E679D" w:rsidRDefault="006E679D" w:rsidP="006E679D">
      <w:pPr>
        <w:numPr>
          <w:ilvl w:val="0"/>
          <w:numId w:val="14"/>
        </w:numPr>
        <w:spacing w:before="100" w:beforeAutospacing="1" w:after="100" w:afterAutospacing="1" w:line="240" w:lineRule="auto"/>
      </w:pPr>
      <w:r w:rsidRPr="006E679D">
        <w:t>Making Predictions:</w:t>
      </w:r>
    </w:p>
    <w:p w14:paraId="0F4ABDD5" w14:textId="77777777" w:rsidR="006E679D" w:rsidRPr="006E679D" w:rsidRDefault="006E679D" w:rsidP="006E679D">
      <w:pPr>
        <w:numPr>
          <w:ilvl w:val="1"/>
          <w:numId w:val="14"/>
        </w:numPr>
        <w:spacing w:before="100" w:beforeAutospacing="1" w:after="100" w:afterAutospacing="1" w:line="240" w:lineRule="auto"/>
      </w:pPr>
      <w:r w:rsidRPr="006E679D">
        <w:t>Once the model is trained, it can be used to predict the probability of the positive class for new input data: P^(y=1</w:t>
      </w:r>
      <w:r w:rsidRPr="006E679D">
        <w:rPr>
          <w:rFonts w:ascii="Cambria Math" w:hAnsi="Cambria Math" w:cs="Cambria Math"/>
        </w:rPr>
        <w:t>∣</w:t>
      </w:r>
      <w:r w:rsidRPr="006E679D">
        <w:t>x)=σ(β0+β1x1+β2x2+</w:t>
      </w:r>
      <w:r w:rsidRPr="006E679D">
        <w:rPr>
          <w:rFonts w:ascii="Cambria Math" w:hAnsi="Cambria Math" w:cs="Cambria Math"/>
        </w:rPr>
        <w:t>⋯</w:t>
      </w:r>
      <w:r w:rsidRPr="006E679D">
        <w:t>+β</w:t>
      </w:r>
      <w:proofErr w:type="spellStart"/>
      <w:r w:rsidRPr="006E679D">
        <w:t>pxp</w:t>
      </w:r>
      <w:proofErr w:type="spellEnd"/>
      <w:r w:rsidRPr="006E679D">
        <w:t>)\hat{P}(y = 1 | \</w:t>
      </w:r>
      <w:proofErr w:type="spellStart"/>
      <w:r w:rsidRPr="006E679D">
        <w:t>mathbf</w:t>
      </w:r>
      <w:proofErr w:type="spellEnd"/>
      <w:r w:rsidRPr="006E679D">
        <w:t>{x}) = \sigma(\beta_0 + \beta_1 x_1 + \beta_2 x_2 + \</w:t>
      </w:r>
      <w:proofErr w:type="spellStart"/>
      <w:r w:rsidRPr="006E679D">
        <w:t>cdots</w:t>
      </w:r>
      <w:proofErr w:type="spellEnd"/>
      <w:r w:rsidRPr="006E679D">
        <w:t xml:space="preserve"> + \</w:t>
      </w:r>
      <w:proofErr w:type="spellStart"/>
      <w:r w:rsidRPr="006E679D">
        <w:t>beta_p</w:t>
      </w:r>
      <w:proofErr w:type="spellEnd"/>
      <w:r w:rsidRPr="006E679D">
        <w:t xml:space="preserve"> </w:t>
      </w:r>
      <w:proofErr w:type="spellStart"/>
      <w:r w:rsidRPr="006E679D">
        <w:t>x_p</w:t>
      </w:r>
      <w:proofErr w:type="spellEnd"/>
      <w:r w:rsidRPr="006E679D">
        <w:t>)P^(y=1</w:t>
      </w:r>
      <w:r w:rsidRPr="006E679D">
        <w:rPr>
          <w:rFonts w:ascii="Cambria Math" w:hAnsi="Cambria Math" w:cs="Cambria Math"/>
        </w:rPr>
        <w:t>∣</w:t>
      </w:r>
      <w:r w:rsidRPr="006E679D">
        <w:t>x)=σ(β0​+β1​x1​+β2​x2​+</w:t>
      </w:r>
      <w:r w:rsidRPr="006E679D">
        <w:rPr>
          <w:rFonts w:ascii="Cambria Math" w:hAnsi="Cambria Math" w:cs="Cambria Math"/>
        </w:rPr>
        <w:t>⋯</w:t>
      </w:r>
      <w:r w:rsidRPr="006E679D">
        <w:t>+βp​</w:t>
      </w:r>
      <w:proofErr w:type="spellStart"/>
      <w:r w:rsidRPr="006E679D">
        <w:t>xp</w:t>
      </w:r>
      <w:proofErr w:type="spellEnd"/>
      <w:r w:rsidRPr="006E679D">
        <w:t>​)</w:t>
      </w:r>
    </w:p>
    <w:p w14:paraId="41614EC0" w14:textId="77777777" w:rsidR="006E679D" w:rsidRPr="006E679D" w:rsidRDefault="006E679D" w:rsidP="006E679D">
      <w:pPr>
        <w:numPr>
          <w:ilvl w:val="1"/>
          <w:numId w:val="14"/>
        </w:numPr>
        <w:spacing w:before="100" w:beforeAutospacing="1" w:after="100" w:afterAutospacing="1" w:line="240" w:lineRule="auto"/>
      </w:pPr>
      <w:r w:rsidRPr="006E679D">
        <w:t>To make a binary prediction, a threshold is applied to the predicted probability. The default threshold is 0.5, meaning if P^(y=1</w:t>
      </w:r>
      <w:r w:rsidRPr="006E679D">
        <w:rPr>
          <w:rFonts w:ascii="Cambria Math" w:hAnsi="Cambria Math" w:cs="Cambria Math"/>
        </w:rPr>
        <w:t>∣</w:t>
      </w:r>
      <w:proofErr w:type="gramStart"/>
      <w:r w:rsidRPr="006E679D">
        <w:t>x)≥</w:t>
      </w:r>
      <w:proofErr w:type="gramEnd"/>
      <w:r w:rsidRPr="006E679D">
        <w:t>0.5\hat{P}(y = 1 | \</w:t>
      </w:r>
      <w:proofErr w:type="spellStart"/>
      <w:r w:rsidRPr="006E679D">
        <w:t>mathbf</w:t>
      </w:r>
      <w:proofErr w:type="spellEnd"/>
      <w:r w:rsidRPr="006E679D">
        <w:t>{x}) \</w:t>
      </w:r>
      <w:proofErr w:type="spellStart"/>
      <w:r w:rsidRPr="006E679D">
        <w:t>geq</w:t>
      </w:r>
      <w:proofErr w:type="spellEnd"/>
      <w:r w:rsidRPr="006E679D">
        <w:t xml:space="preserve"> 0.5P^(y=1</w:t>
      </w:r>
      <w:r w:rsidRPr="006E679D">
        <w:rPr>
          <w:rFonts w:ascii="Cambria Math" w:hAnsi="Cambria Math" w:cs="Cambria Math"/>
        </w:rPr>
        <w:t>∣</w:t>
      </w:r>
      <w:r w:rsidRPr="006E679D">
        <w:t>x)≥0.5, the predicted class is 1, otherwise, it is 0.</w:t>
      </w:r>
    </w:p>
    <w:p w14:paraId="4D16E255" w14:textId="77777777" w:rsidR="006E679D" w:rsidRPr="006E679D" w:rsidRDefault="006E679D" w:rsidP="006E679D">
      <w:pPr>
        <w:spacing w:before="100" w:beforeAutospacing="1" w:after="100" w:afterAutospacing="1" w:line="240" w:lineRule="auto"/>
        <w:outlineLvl w:val="2"/>
      </w:pPr>
      <w:r w:rsidRPr="006E679D">
        <w:t>Evaluation Metrics</w:t>
      </w:r>
    </w:p>
    <w:p w14:paraId="01F5B4C5" w14:textId="77777777" w:rsidR="006E679D" w:rsidRPr="006E679D" w:rsidRDefault="006E679D" w:rsidP="006E679D">
      <w:pPr>
        <w:numPr>
          <w:ilvl w:val="0"/>
          <w:numId w:val="15"/>
        </w:numPr>
        <w:spacing w:before="100" w:beforeAutospacing="1" w:after="100" w:afterAutospacing="1" w:line="240" w:lineRule="auto"/>
      </w:pPr>
      <w:r w:rsidRPr="006E679D">
        <w:t>Accuracy: The proportion of correct predictions out of the total number of predictions.</w:t>
      </w:r>
    </w:p>
    <w:p w14:paraId="4A248D88" w14:textId="77777777" w:rsidR="006E679D" w:rsidRPr="006E679D" w:rsidRDefault="006E679D" w:rsidP="006E679D">
      <w:pPr>
        <w:numPr>
          <w:ilvl w:val="0"/>
          <w:numId w:val="15"/>
        </w:numPr>
        <w:spacing w:before="100" w:beforeAutospacing="1" w:after="100" w:afterAutospacing="1" w:line="240" w:lineRule="auto"/>
      </w:pPr>
      <w:r w:rsidRPr="006E679D">
        <w:t>Precision: The proportion of true positive predictions out of all positive predictions.</w:t>
      </w:r>
    </w:p>
    <w:p w14:paraId="77567B70" w14:textId="77777777" w:rsidR="006E679D" w:rsidRPr="006E679D" w:rsidRDefault="006E679D" w:rsidP="006E679D">
      <w:pPr>
        <w:numPr>
          <w:ilvl w:val="0"/>
          <w:numId w:val="15"/>
        </w:numPr>
        <w:spacing w:before="100" w:beforeAutospacing="1" w:after="100" w:afterAutospacing="1" w:line="240" w:lineRule="auto"/>
      </w:pPr>
      <w:r w:rsidRPr="006E679D">
        <w:t>Recall (Sensitivity): The proportion of true positive predictions out of all actual positive cases.</w:t>
      </w:r>
    </w:p>
    <w:p w14:paraId="4BCA7125" w14:textId="77777777" w:rsidR="006E679D" w:rsidRPr="006E679D" w:rsidRDefault="006E679D" w:rsidP="006E679D">
      <w:pPr>
        <w:numPr>
          <w:ilvl w:val="0"/>
          <w:numId w:val="15"/>
        </w:numPr>
        <w:spacing w:before="100" w:beforeAutospacing="1" w:after="100" w:afterAutospacing="1" w:line="240" w:lineRule="auto"/>
      </w:pPr>
      <w:r w:rsidRPr="006E679D">
        <w:t xml:space="preserve">F1 Score: The harmonic </w:t>
      </w:r>
      <w:proofErr w:type="gramStart"/>
      <w:r w:rsidRPr="006E679D">
        <w:t>mean</w:t>
      </w:r>
      <w:proofErr w:type="gramEnd"/>
      <w:r w:rsidRPr="006E679D">
        <w:t xml:space="preserve"> of precision and recall, providing a single measure of a classifier’s performance.</w:t>
      </w:r>
    </w:p>
    <w:p w14:paraId="30638337" w14:textId="77777777" w:rsidR="006E679D" w:rsidRPr="006E679D" w:rsidRDefault="006E679D" w:rsidP="006E679D">
      <w:pPr>
        <w:numPr>
          <w:ilvl w:val="0"/>
          <w:numId w:val="15"/>
        </w:numPr>
        <w:spacing w:before="100" w:beforeAutospacing="1" w:after="100" w:afterAutospacing="1" w:line="240" w:lineRule="auto"/>
      </w:pPr>
      <w:r w:rsidRPr="006E679D">
        <w:t>ROC Curve and AUC: The Receiver Operating Characteristic (ROC) curve plots the true positive rate against the false positive rate at various threshold settings. The Area Under the Curve (AUC) summarizes the performance of the classifier.</w:t>
      </w:r>
    </w:p>
    <w:p w14:paraId="74ADA899" w14:textId="77777777" w:rsidR="006E679D" w:rsidRPr="006E679D" w:rsidRDefault="006E679D" w:rsidP="006E679D">
      <w:pPr>
        <w:spacing w:before="100" w:beforeAutospacing="1" w:after="100" w:afterAutospacing="1" w:line="240" w:lineRule="auto"/>
        <w:outlineLvl w:val="2"/>
      </w:pPr>
      <w:r w:rsidRPr="006E679D">
        <w:t>Assumptions and Limitations</w:t>
      </w:r>
    </w:p>
    <w:p w14:paraId="4529EAB2" w14:textId="77777777" w:rsidR="006E679D" w:rsidRPr="006E679D" w:rsidRDefault="006E679D" w:rsidP="006E679D">
      <w:pPr>
        <w:spacing w:before="100" w:beforeAutospacing="1" w:after="100" w:afterAutospacing="1" w:line="240" w:lineRule="auto"/>
      </w:pPr>
      <w:r w:rsidRPr="006E679D">
        <w:t>Assumptions:</w:t>
      </w:r>
    </w:p>
    <w:p w14:paraId="741D84E7" w14:textId="77777777" w:rsidR="006E679D" w:rsidRPr="006E679D" w:rsidRDefault="006E679D" w:rsidP="006E679D">
      <w:pPr>
        <w:numPr>
          <w:ilvl w:val="0"/>
          <w:numId w:val="16"/>
        </w:numPr>
        <w:spacing w:before="100" w:beforeAutospacing="1" w:after="100" w:afterAutospacing="1" w:line="240" w:lineRule="auto"/>
      </w:pPr>
      <w:r w:rsidRPr="006E679D">
        <w:t>Linearity: Logistic regression assumes a linear relationship between the logit of the outcome and the input features.</w:t>
      </w:r>
    </w:p>
    <w:p w14:paraId="2B8094BF" w14:textId="77777777" w:rsidR="006E679D" w:rsidRPr="006E679D" w:rsidRDefault="006E679D" w:rsidP="006E679D">
      <w:pPr>
        <w:numPr>
          <w:ilvl w:val="0"/>
          <w:numId w:val="16"/>
        </w:numPr>
        <w:spacing w:before="100" w:beforeAutospacing="1" w:after="100" w:afterAutospacing="1" w:line="240" w:lineRule="auto"/>
      </w:pPr>
      <w:r w:rsidRPr="006E679D">
        <w:t>Independence: Observations are assumed to be independent of each other.</w:t>
      </w:r>
    </w:p>
    <w:p w14:paraId="7ED71C8E" w14:textId="77777777" w:rsidR="006E679D" w:rsidRPr="006E679D" w:rsidRDefault="006E679D" w:rsidP="006E679D">
      <w:pPr>
        <w:numPr>
          <w:ilvl w:val="0"/>
          <w:numId w:val="16"/>
        </w:numPr>
        <w:spacing w:before="100" w:beforeAutospacing="1" w:after="100" w:afterAutospacing="1" w:line="240" w:lineRule="auto"/>
      </w:pPr>
      <w:r w:rsidRPr="006E679D">
        <w:t>No Multicollinearity: The model assumes that the predictor variables are not highly correlated.</w:t>
      </w:r>
    </w:p>
    <w:p w14:paraId="1D6F6421" w14:textId="77777777" w:rsidR="006E679D" w:rsidRPr="006E679D" w:rsidRDefault="006E679D" w:rsidP="006E679D">
      <w:pPr>
        <w:spacing w:before="100" w:beforeAutospacing="1" w:after="100" w:afterAutospacing="1" w:line="240" w:lineRule="auto"/>
      </w:pPr>
      <w:r w:rsidRPr="006E679D">
        <w:t>Limitations:</w:t>
      </w:r>
    </w:p>
    <w:p w14:paraId="5561193C" w14:textId="77777777" w:rsidR="006E679D" w:rsidRPr="006E679D" w:rsidRDefault="006E679D" w:rsidP="006E679D">
      <w:pPr>
        <w:numPr>
          <w:ilvl w:val="0"/>
          <w:numId w:val="17"/>
        </w:numPr>
        <w:spacing w:before="100" w:beforeAutospacing="1" w:after="100" w:afterAutospacing="1" w:line="240" w:lineRule="auto"/>
      </w:pPr>
      <w:r w:rsidRPr="006E679D">
        <w:t>Linearity in Logit: Logistic regression can only model linear relationships in the logit space. For more complex relationships, other techniques like polynomial regression or kernel methods might be necessary.</w:t>
      </w:r>
    </w:p>
    <w:p w14:paraId="0911E512" w14:textId="77777777" w:rsidR="006E679D" w:rsidRPr="006E679D" w:rsidRDefault="006E679D" w:rsidP="006E679D">
      <w:pPr>
        <w:numPr>
          <w:ilvl w:val="0"/>
          <w:numId w:val="17"/>
        </w:numPr>
        <w:spacing w:before="100" w:beforeAutospacing="1" w:after="100" w:afterAutospacing="1" w:line="240" w:lineRule="auto"/>
      </w:pPr>
      <w:r w:rsidRPr="006E679D">
        <w:t>Outliers: Logistic regression can be sensitive to outliers, which can affect the estimated coefficients.</w:t>
      </w:r>
    </w:p>
    <w:p w14:paraId="0E8DA7F4" w14:textId="77777777" w:rsidR="006E679D" w:rsidRPr="006E679D" w:rsidRDefault="006E679D" w:rsidP="006E679D">
      <w:pPr>
        <w:spacing w:before="100" w:beforeAutospacing="1" w:after="100" w:afterAutospacing="1" w:line="240" w:lineRule="auto"/>
        <w:outlineLvl w:val="2"/>
      </w:pPr>
      <w:r w:rsidRPr="006E679D">
        <w:t>Applications</w:t>
      </w:r>
    </w:p>
    <w:p w14:paraId="6B70E8E5" w14:textId="77777777" w:rsidR="006E679D" w:rsidRPr="006E679D" w:rsidRDefault="006E679D" w:rsidP="006E679D">
      <w:pPr>
        <w:numPr>
          <w:ilvl w:val="0"/>
          <w:numId w:val="18"/>
        </w:numPr>
        <w:spacing w:before="100" w:beforeAutospacing="1" w:after="100" w:afterAutospacing="1" w:line="240" w:lineRule="auto"/>
      </w:pPr>
      <w:r w:rsidRPr="006E679D">
        <w:lastRenderedPageBreak/>
        <w:t>Medical Diagnosis: Predicting the presence or absence of a disease based on patient features.</w:t>
      </w:r>
    </w:p>
    <w:p w14:paraId="65A38E4D" w14:textId="77777777" w:rsidR="006E679D" w:rsidRPr="006E679D" w:rsidRDefault="006E679D" w:rsidP="006E679D">
      <w:pPr>
        <w:numPr>
          <w:ilvl w:val="0"/>
          <w:numId w:val="18"/>
        </w:numPr>
        <w:spacing w:before="100" w:beforeAutospacing="1" w:after="100" w:afterAutospacing="1" w:line="240" w:lineRule="auto"/>
      </w:pPr>
      <w:r w:rsidRPr="006E679D">
        <w:t>Marketing: Classifying whether a customer will buy a product based on their behavior and demographic data.</w:t>
      </w:r>
    </w:p>
    <w:p w14:paraId="4E971C94" w14:textId="77777777" w:rsidR="006E679D" w:rsidRPr="006E679D" w:rsidRDefault="006E679D" w:rsidP="006E679D">
      <w:pPr>
        <w:numPr>
          <w:ilvl w:val="0"/>
          <w:numId w:val="18"/>
        </w:numPr>
        <w:spacing w:before="100" w:beforeAutospacing="1" w:after="100" w:afterAutospacing="1" w:line="240" w:lineRule="auto"/>
      </w:pPr>
      <w:r w:rsidRPr="006E679D">
        <w:t>Credit Scoring: Predicting the likelihood of a borrower defaulting on a loan.</w:t>
      </w:r>
    </w:p>
    <w:p w14:paraId="24F8C720" w14:textId="3A8FF64E" w:rsidR="00541877" w:rsidRDefault="006E679D" w:rsidP="006E679D">
      <w:pPr>
        <w:spacing w:before="100" w:beforeAutospacing="1" w:after="100" w:afterAutospacing="1" w:line="240" w:lineRule="auto"/>
      </w:pPr>
      <w:r w:rsidRPr="006E679D">
        <w:t>Logistic regression is a widely used and powerful method for binary classification problems. Its simplicity, interpretability, and efficiency make it a popular choice for many applications across various fields.</w:t>
      </w:r>
    </w:p>
    <w:sectPr w:rsidR="0054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90033"/>
    <w:multiLevelType w:val="multilevel"/>
    <w:tmpl w:val="C54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61AB8"/>
    <w:multiLevelType w:val="multilevel"/>
    <w:tmpl w:val="6CF21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47057F"/>
    <w:multiLevelType w:val="multilevel"/>
    <w:tmpl w:val="FBE4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94067"/>
    <w:multiLevelType w:val="multilevel"/>
    <w:tmpl w:val="CC86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B54F9"/>
    <w:multiLevelType w:val="multilevel"/>
    <w:tmpl w:val="1FEAA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C75F7"/>
    <w:multiLevelType w:val="multilevel"/>
    <w:tmpl w:val="D28E1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C0590E"/>
    <w:multiLevelType w:val="multilevel"/>
    <w:tmpl w:val="8818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B3E49"/>
    <w:multiLevelType w:val="multilevel"/>
    <w:tmpl w:val="8F0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D699D"/>
    <w:multiLevelType w:val="multilevel"/>
    <w:tmpl w:val="EE724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D922B0"/>
    <w:multiLevelType w:val="multilevel"/>
    <w:tmpl w:val="C80C2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F31671"/>
    <w:multiLevelType w:val="multilevel"/>
    <w:tmpl w:val="5022A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D01E5"/>
    <w:multiLevelType w:val="multilevel"/>
    <w:tmpl w:val="ABA0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365506"/>
    <w:multiLevelType w:val="multilevel"/>
    <w:tmpl w:val="1FE60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121A6"/>
    <w:multiLevelType w:val="multilevel"/>
    <w:tmpl w:val="2A960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82CE5"/>
    <w:multiLevelType w:val="multilevel"/>
    <w:tmpl w:val="19B6E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093F5D"/>
    <w:multiLevelType w:val="multilevel"/>
    <w:tmpl w:val="24C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91549A"/>
    <w:multiLevelType w:val="multilevel"/>
    <w:tmpl w:val="A806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E37B46"/>
    <w:multiLevelType w:val="multilevel"/>
    <w:tmpl w:val="FDC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168100">
    <w:abstractNumId w:val="2"/>
  </w:num>
  <w:num w:numId="2" w16cid:durableId="2017609365">
    <w:abstractNumId w:val="8"/>
  </w:num>
  <w:num w:numId="3" w16cid:durableId="1632202160">
    <w:abstractNumId w:val="5"/>
  </w:num>
  <w:num w:numId="4" w16cid:durableId="76052408">
    <w:abstractNumId w:val="16"/>
  </w:num>
  <w:num w:numId="5" w16cid:durableId="1811366248">
    <w:abstractNumId w:val="3"/>
  </w:num>
  <w:num w:numId="6" w16cid:durableId="2030715900">
    <w:abstractNumId w:val="17"/>
  </w:num>
  <w:num w:numId="7" w16cid:durableId="915818363">
    <w:abstractNumId w:val="14"/>
  </w:num>
  <w:num w:numId="8" w16cid:durableId="1964730908">
    <w:abstractNumId w:val="9"/>
  </w:num>
  <w:num w:numId="9" w16cid:durableId="1721897784">
    <w:abstractNumId w:val="12"/>
  </w:num>
  <w:num w:numId="10" w16cid:durableId="167912234">
    <w:abstractNumId w:val="0"/>
  </w:num>
  <w:num w:numId="11" w16cid:durableId="436944814">
    <w:abstractNumId w:val="4"/>
  </w:num>
  <w:num w:numId="12" w16cid:durableId="1157839481">
    <w:abstractNumId w:val="13"/>
  </w:num>
  <w:num w:numId="13" w16cid:durableId="219487884">
    <w:abstractNumId w:val="10"/>
  </w:num>
  <w:num w:numId="14" w16cid:durableId="91434044">
    <w:abstractNumId w:val="1"/>
  </w:num>
  <w:num w:numId="15" w16cid:durableId="693455877">
    <w:abstractNumId w:val="15"/>
  </w:num>
  <w:num w:numId="16" w16cid:durableId="853570531">
    <w:abstractNumId w:val="11"/>
  </w:num>
  <w:num w:numId="17" w16cid:durableId="246424361">
    <w:abstractNumId w:val="6"/>
  </w:num>
  <w:num w:numId="18" w16cid:durableId="4335518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1B"/>
    <w:rsid w:val="002453BA"/>
    <w:rsid w:val="00357160"/>
    <w:rsid w:val="003B7A30"/>
    <w:rsid w:val="00541877"/>
    <w:rsid w:val="006E679D"/>
    <w:rsid w:val="0085661B"/>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EEA9E"/>
  <w15:chartTrackingRefBased/>
  <w15:docId w15:val="{F4FEEE5A-D79C-4DBF-A750-57B1B39F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3B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3BA"/>
    <w:pPr>
      <w:ind w:left="720"/>
      <w:contextualSpacing/>
    </w:pPr>
  </w:style>
  <w:style w:type="paragraph" w:styleId="NormalWeb">
    <w:name w:val="Normal (Web)"/>
    <w:basedOn w:val="Normal"/>
    <w:uiPriority w:val="99"/>
    <w:unhideWhenUsed/>
    <w:rsid w:val="002453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453BA"/>
    <w:rPr>
      <w:b/>
      <w:bCs/>
    </w:rPr>
  </w:style>
  <w:style w:type="character" w:customStyle="1" w:styleId="katex-mathml">
    <w:name w:val="katex-mathml"/>
    <w:basedOn w:val="DefaultParagraphFont"/>
    <w:rsid w:val="002453BA"/>
  </w:style>
  <w:style w:type="character" w:customStyle="1" w:styleId="mord">
    <w:name w:val="mord"/>
    <w:basedOn w:val="DefaultParagraphFont"/>
    <w:rsid w:val="002453BA"/>
  </w:style>
  <w:style w:type="character" w:customStyle="1" w:styleId="line-clamp-1">
    <w:name w:val="line-clamp-1"/>
    <w:basedOn w:val="DefaultParagraphFont"/>
    <w:rsid w:val="002453BA"/>
  </w:style>
  <w:style w:type="character" w:customStyle="1" w:styleId="mrel">
    <w:name w:val="mrel"/>
    <w:basedOn w:val="DefaultParagraphFont"/>
    <w:rsid w:val="002453BA"/>
  </w:style>
  <w:style w:type="character" w:customStyle="1" w:styleId="vlist-s">
    <w:name w:val="vlist-s"/>
    <w:basedOn w:val="DefaultParagraphFont"/>
    <w:rsid w:val="002453BA"/>
  </w:style>
  <w:style w:type="character" w:customStyle="1" w:styleId="mbin">
    <w:name w:val="mbin"/>
    <w:basedOn w:val="DefaultParagraphFont"/>
    <w:rsid w:val="002453BA"/>
  </w:style>
  <w:style w:type="character" w:customStyle="1" w:styleId="mpunct">
    <w:name w:val="mpunct"/>
    <w:basedOn w:val="DefaultParagraphFont"/>
    <w:rsid w:val="002453BA"/>
  </w:style>
  <w:style w:type="character" w:customStyle="1" w:styleId="mopen">
    <w:name w:val="mopen"/>
    <w:basedOn w:val="DefaultParagraphFont"/>
    <w:rsid w:val="002453BA"/>
  </w:style>
  <w:style w:type="character" w:customStyle="1" w:styleId="mclose">
    <w:name w:val="mclose"/>
    <w:basedOn w:val="DefaultParagraphFont"/>
    <w:rsid w:val="002453BA"/>
  </w:style>
  <w:style w:type="character" w:customStyle="1" w:styleId="Heading3Char">
    <w:name w:val="Heading 3 Char"/>
    <w:basedOn w:val="DefaultParagraphFont"/>
    <w:link w:val="Heading3"/>
    <w:uiPriority w:val="9"/>
    <w:rsid w:val="002453BA"/>
    <w:rPr>
      <w:rFonts w:ascii="Times New Roman" w:eastAsia="Times New Roman" w:hAnsi="Times New Roman" w:cs="Times New Roman"/>
      <w:b/>
      <w:bCs/>
      <w:sz w:val="27"/>
      <w:szCs w:val="27"/>
      <w:lang w:val="en-US"/>
    </w:rPr>
  </w:style>
  <w:style w:type="character" w:customStyle="1" w:styleId="minner">
    <w:name w:val="minner"/>
    <w:basedOn w:val="DefaultParagraphFont"/>
    <w:rsid w:val="002453BA"/>
  </w:style>
  <w:style w:type="character" w:customStyle="1" w:styleId="mop">
    <w:name w:val="mop"/>
    <w:basedOn w:val="DefaultParagraphFont"/>
    <w:rsid w:val="002453BA"/>
  </w:style>
  <w:style w:type="character" w:customStyle="1" w:styleId="delimsizing">
    <w:name w:val="delimsizing"/>
    <w:basedOn w:val="DefaultParagraphFont"/>
    <w:rsid w:val="006E6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8260">
      <w:bodyDiv w:val="1"/>
      <w:marLeft w:val="0"/>
      <w:marRight w:val="0"/>
      <w:marTop w:val="0"/>
      <w:marBottom w:val="0"/>
      <w:divBdr>
        <w:top w:val="none" w:sz="0" w:space="0" w:color="auto"/>
        <w:left w:val="none" w:sz="0" w:space="0" w:color="auto"/>
        <w:bottom w:val="none" w:sz="0" w:space="0" w:color="auto"/>
        <w:right w:val="none" w:sz="0" w:space="0" w:color="auto"/>
      </w:divBdr>
    </w:div>
    <w:div w:id="223837966">
      <w:bodyDiv w:val="1"/>
      <w:marLeft w:val="0"/>
      <w:marRight w:val="0"/>
      <w:marTop w:val="0"/>
      <w:marBottom w:val="0"/>
      <w:divBdr>
        <w:top w:val="none" w:sz="0" w:space="0" w:color="auto"/>
        <w:left w:val="none" w:sz="0" w:space="0" w:color="auto"/>
        <w:bottom w:val="none" w:sz="0" w:space="0" w:color="auto"/>
        <w:right w:val="none" w:sz="0" w:space="0" w:color="auto"/>
      </w:divBdr>
    </w:div>
    <w:div w:id="528757984">
      <w:bodyDiv w:val="1"/>
      <w:marLeft w:val="0"/>
      <w:marRight w:val="0"/>
      <w:marTop w:val="0"/>
      <w:marBottom w:val="0"/>
      <w:divBdr>
        <w:top w:val="none" w:sz="0" w:space="0" w:color="auto"/>
        <w:left w:val="none" w:sz="0" w:space="0" w:color="auto"/>
        <w:bottom w:val="none" w:sz="0" w:space="0" w:color="auto"/>
        <w:right w:val="none" w:sz="0" w:space="0" w:color="auto"/>
      </w:divBdr>
    </w:div>
    <w:div w:id="568535740">
      <w:bodyDiv w:val="1"/>
      <w:marLeft w:val="0"/>
      <w:marRight w:val="0"/>
      <w:marTop w:val="0"/>
      <w:marBottom w:val="0"/>
      <w:divBdr>
        <w:top w:val="none" w:sz="0" w:space="0" w:color="auto"/>
        <w:left w:val="none" w:sz="0" w:space="0" w:color="auto"/>
        <w:bottom w:val="none" w:sz="0" w:space="0" w:color="auto"/>
        <w:right w:val="none" w:sz="0" w:space="0" w:color="auto"/>
      </w:divBdr>
    </w:div>
    <w:div w:id="746806784">
      <w:bodyDiv w:val="1"/>
      <w:marLeft w:val="0"/>
      <w:marRight w:val="0"/>
      <w:marTop w:val="0"/>
      <w:marBottom w:val="0"/>
      <w:divBdr>
        <w:top w:val="none" w:sz="0" w:space="0" w:color="auto"/>
        <w:left w:val="none" w:sz="0" w:space="0" w:color="auto"/>
        <w:bottom w:val="none" w:sz="0" w:space="0" w:color="auto"/>
        <w:right w:val="none" w:sz="0" w:space="0" w:color="auto"/>
      </w:divBdr>
    </w:div>
    <w:div w:id="1033461659">
      <w:bodyDiv w:val="1"/>
      <w:marLeft w:val="0"/>
      <w:marRight w:val="0"/>
      <w:marTop w:val="0"/>
      <w:marBottom w:val="0"/>
      <w:divBdr>
        <w:top w:val="none" w:sz="0" w:space="0" w:color="auto"/>
        <w:left w:val="none" w:sz="0" w:space="0" w:color="auto"/>
        <w:bottom w:val="none" w:sz="0" w:space="0" w:color="auto"/>
        <w:right w:val="none" w:sz="0" w:space="0" w:color="auto"/>
      </w:divBdr>
    </w:div>
    <w:div w:id="1086001342">
      <w:bodyDiv w:val="1"/>
      <w:marLeft w:val="0"/>
      <w:marRight w:val="0"/>
      <w:marTop w:val="0"/>
      <w:marBottom w:val="0"/>
      <w:divBdr>
        <w:top w:val="none" w:sz="0" w:space="0" w:color="auto"/>
        <w:left w:val="none" w:sz="0" w:space="0" w:color="auto"/>
        <w:bottom w:val="none" w:sz="0" w:space="0" w:color="auto"/>
        <w:right w:val="none" w:sz="0" w:space="0" w:color="auto"/>
      </w:divBdr>
    </w:div>
    <w:div w:id="1172791384">
      <w:bodyDiv w:val="1"/>
      <w:marLeft w:val="0"/>
      <w:marRight w:val="0"/>
      <w:marTop w:val="0"/>
      <w:marBottom w:val="0"/>
      <w:divBdr>
        <w:top w:val="none" w:sz="0" w:space="0" w:color="auto"/>
        <w:left w:val="none" w:sz="0" w:space="0" w:color="auto"/>
        <w:bottom w:val="none" w:sz="0" w:space="0" w:color="auto"/>
        <w:right w:val="none" w:sz="0" w:space="0" w:color="auto"/>
      </w:divBdr>
      <w:divsChild>
        <w:div w:id="1670521166">
          <w:marLeft w:val="0"/>
          <w:marRight w:val="0"/>
          <w:marTop w:val="0"/>
          <w:marBottom w:val="0"/>
          <w:divBdr>
            <w:top w:val="none" w:sz="0" w:space="0" w:color="auto"/>
            <w:left w:val="none" w:sz="0" w:space="0" w:color="auto"/>
            <w:bottom w:val="none" w:sz="0" w:space="0" w:color="auto"/>
            <w:right w:val="none" w:sz="0" w:space="0" w:color="auto"/>
          </w:divBdr>
          <w:divsChild>
            <w:div w:id="1449471505">
              <w:marLeft w:val="0"/>
              <w:marRight w:val="0"/>
              <w:marTop w:val="0"/>
              <w:marBottom w:val="0"/>
              <w:divBdr>
                <w:top w:val="none" w:sz="0" w:space="0" w:color="auto"/>
                <w:left w:val="none" w:sz="0" w:space="0" w:color="auto"/>
                <w:bottom w:val="none" w:sz="0" w:space="0" w:color="auto"/>
                <w:right w:val="none" w:sz="0" w:space="0" w:color="auto"/>
              </w:divBdr>
              <w:divsChild>
                <w:div w:id="750540635">
                  <w:marLeft w:val="0"/>
                  <w:marRight w:val="0"/>
                  <w:marTop w:val="0"/>
                  <w:marBottom w:val="0"/>
                  <w:divBdr>
                    <w:top w:val="none" w:sz="0" w:space="0" w:color="auto"/>
                    <w:left w:val="none" w:sz="0" w:space="0" w:color="auto"/>
                    <w:bottom w:val="none" w:sz="0" w:space="0" w:color="auto"/>
                    <w:right w:val="none" w:sz="0" w:space="0" w:color="auto"/>
                  </w:divBdr>
                  <w:divsChild>
                    <w:div w:id="1982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36259">
          <w:marLeft w:val="0"/>
          <w:marRight w:val="0"/>
          <w:marTop w:val="0"/>
          <w:marBottom w:val="0"/>
          <w:divBdr>
            <w:top w:val="none" w:sz="0" w:space="0" w:color="auto"/>
            <w:left w:val="none" w:sz="0" w:space="0" w:color="auto"/>
            <w:bottom w:val="none" w:sz="0" w:space="0" w:color="auto"/>
            <w:right w:val="none" w:sz="0" w:space="0" w:color="auto"/>
          </w:divBdr>
          <w:divsChild>
            <w:div w:id="1960335084">
              <w:marLeft w:val="0"/>
              <w:marRight w:val="0"/>
              <w:marTop w:val="0"/>
              <w:marBottom w:val="0"/>
              <w:divBdr>
                <w:top w:val="none" w:sz="0" w:space="0" w:color="auto"/>
                <w:left w:val="none" w:sz="0" w:space="0" w:color="auto"/>
                <w:bottom w:val="none" w:sz="0" w:space="0" w:color="auto"/>
                <w:right w:val="none" w:sz="0" w:space="0" w:color="auto"/>
              </w:divBdr>
              <w:divsChild>
                <w:div w:id="1859545365">
                  <w:marLeft w:val="0"/>
                  <w:marRight w:val="0"/>
                  <w:marTop w:val="0"/>
                  <w:marBottom w:val="0"/>
                  <w:divBdr>
                    <w:top w:val="none" w:sz="0" w:space="0" w:color="auto"/>
                    <w:left w:val="none" w:sz="0" w:space="0" w:color="auto"/>
                    <w:bottom w:val="none" w:sz="0" w:space="0" w:color="auto"/>
                    <w:right w:val="none" w:sz="0" w:space="0" w:color="auto"/>
                  </w:divBdr>
                  <w:divsChild>
                    <w:div w:id="9037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700665">
      <w:bodyDiv w:val="1"/>
      <w:marLeft w:val="0"/>
      <w:marRight w:val="0"/>
      <w:marTop w:val="0"/>
      <w:marBottom w:val="0"/>
      <w:divBdr>
        <w:top w:val="none" w:sz="0" w:space="0" w:color="auto"/>
        <w:left w:val="none" w:sz="0" w:space="0" w:color="auto"/>
        <w:bottom w:val="none" w:sz="0" w:space="0" w:color="auto"/>
        <w:right w:val="none" w:sz="0" w:space="0" w:color="auto"/>
      </w:divBdr>
    </w:div>
    <w:div w:id="1626275845">
      <w:bodyDiv w:val="1"/>
      <w:marLeft w:val="0"/>
      <w:marRight w:val="0"/>
      <w:marTop w:val="0"/>
      <w:marBottom w:val="0"/>
      <w:divBdr>
        <w:top w:val="none" w:sz="0" w:space="0" w:color="auto"/>
        <w:left w:val="none" w:sz="0" w:space="0" w:color="auto"/>
        <w:bottom w:val="none" w:sz="0" w:space="0" w:color="auto"/>
        <w:right w:val="none" w:sz="0" w:space="0" w:color="auto"/>
      </w:divBdr>
    </w:div>
    <w:div w:id="171739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17</Pages>
  <Words>5565</Words>
  <Characters>31721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5</cp:revision>
  <dcterms:created xsi:type="dcterms:W3CDTF">2021-03-03T17:15:00Z</dcterms:created>
  <dcterms:modified xsi:type="dcterms:W3CDTF">2024-07-17T15:52:00Z</dcterms:modified>
</cp:coreProperties>
</file>