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https://cloudenabled4.signin.aws.amazon.com/console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Uname : anil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Password : Renault@88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enabled4.signin.aws.amazon.com/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