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3F" w:rsidRDefault="000C5F3F">
      <w:r>
        <w:t>1.</w:t>
      </w:r>
    </w:p>
    <w:p w:rsidR="00172962" w:rsidRDefault="000C5F3F">
      <w:r>
        <w:t>Used the following to complete the exercise</w:t>
      </w:r>
    </w:p>
    <w:p w:rsidR="000C5F3F" w:rsidRDefault="000C5F3F"/>
    <w:p w:rsidR="000C5F3F" w:rsidRDefault="000C5F3F">
      <w:hyperlink r:id="rId5" w:tgtFrame="_blank" w:history="1">
        <w:r>
          <w:rPr>
            <w:rStyle w:val="Hyperlink"/>
          </w:rPr>
          <w:t>https://docs.docker.com/userguide/dockerimages/</w:t>
        </w:r>
      </w:hyperlink>
      <w:r>
        <w:br/>
      </w:r>
      <w:hyperlink r:id="rId6" w:tgtFrame="_blank" w:history="1">
        <w:r>
          <w:rPr>
            <w:rStyle w:val="Hyperlink"/>
          </w:rPr>
          <w:t>http://bsideup.blogspot.co.il/2015/04/spring-boots-fat-jars-vs-docker.html</w:t>
        </w:r>
      </w:hyperlink>
      <w:r>
        <w:br/>
      </w:r>
      <w:hyperlink r:id="rId7" w:tgtFrame="_blank" w:history="1">
        <w:r>
          <w:rPr>
            <w:rStyle w:val="Hyperlink"/>
          </w:rPr>
          <w:t>https://spring.io/guides/gs/spring-boot-docker/</w:t>
        </w:r>
      </w:hyperlink>
    </w:p>
    <w:p w:rsidR="000C5F3F" w:rsidRDefault="000C5F3F"/>
    <w:p w:rsidR="000C5F3F" w:rsidRDefault="000C5F3F">
      <w:r>
        <w:t>2.</w:t>
      </w:r>
    </w:p>
    <w:p w:rsidR="000C5F3F" w:rsidRDefault="000C5F3F">
      <w:r w:rsidRPr="000C5F3F">
        <w:t>C:\rp-all-info\docker\spring-boot-hello-image-full-cycle\app-src</w:t>
      </w:r>
      <w:r>
        <w:t xml:space="preserve"> contains all the source of the Spring Boot App that is used in example.</w:t>
      </w:r>
    </w:p>
    <w:p w:rsidR="000C5F3F" w:rsidRDefault="000C5F3F"/>
    <w:p w:rsidR="000C5F3F" w:rsidRDefault="000C5F3F">
      <w:r>
        <w:t>3.</w:t>
      </w:r>
    </w:p>
    <w:p w:rsidR="000C5F3F" w:rsidRDefault="000C5F3F" w:rsidP="000C5F3F">
      <w:r w:rsidRPr="000C5F3F">
        <w:t>C:\rp-all-info\docker\spring-boot-hello-image-full-cycle\</w:t>
      </w:r>
      <w:r>
        <w:t>docker</w:t>
      </w:r>
      <w:r>
        <w:t xml:space="preserve"> contains all the </w:t>
      </w:r>
      <w:r>
        <w:t>needed artifacts for image creation – Dockerfile and JAR.</w:t>
      </w:r>
      <w:bookmarkStart w:id="0" w:name="_GoBack"/>
      <w:bookmarkEnd w:id="0"/>
    </w:p>
    <w:p w:rsidR="000C5F3F" w:rsidRDefault="000C5F3F"/>
    <w:p w:rsidR="000C5F3F" w:rsidRDefault="000C5F3F"/>
    <w:sectPr w:rsidR="000C5F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37"/>
    <w:rsid w:val="00010ECB"/>
    <w:rsid w:val="00017223"/>
    <w:rsid w:val="00024FAD"/>
    <w:rsid w:val="00026DC4"/>
    <w:rsid w:val="00037BF1"/>
    <w:rsid w:val="00040DD3"/>
    <w:rsid w:val="00051CD6"/>
    <w:rsid w:val="00054418"/>
    <w:rsid w:val="00073013"/>
    <w:rsid w:val="00077783"/>
    <w:rsid w:val="00080590"/>
    <w:rsid w:val="00097BF0"/>
    <w:rsid w:val="000C5F3F"/>
    <w:rsid w:val="000C73E9"/>
    <w:rsid w:val="000D5CD3"/>
    <w:rsid w:val="000D7CC4"/>
    <w:rsid w:val="000E46BA"/>
    <w:rsid w:val="000E67AC"/>
    <w:rsid w:val="000F1292"/>
    <w:rsid w:val="00110C96"/>
    <w:rsid w:val="001138A4"/>
    <w:rsid w:val="00137D96"/>
    <w:rsid w:val="001446DA"/>
    <w:rsid w:val="00147B3E"/>
    <w:rsid w:val="00172962"/>
    <w:rsid w:val="001745E6"/>
    <w:rsid w:val="00181E76"/>
    <w:rsid w:val="00193243"/>
    <w:rsid w:val="001A5854"/>
    <w:rsid w:val="001E1E9A"/>
    <w:rsid w:val="001E4526"/>
    <w:rsid w:val="001F01A6"/>
    <w:rsid w:val="001F7C37"/>
    <w:rsid w:val="00202084"/>
    <w:rsid w:val="00215577"/>
    <w:rsid w:val="00217E04"/>
    <w:rsid w:val="00222DE2"/>
    <w:rsid w:val="00231AC0"/>
    <w:rsid w:val="00232345"/>
    <w:rsid w:val="00236E02"/>
    <w:rsid w:val="002520CF"/>
    <w:rsid w:val="0026069A"/>
    <w:rsid w:val="00282D74"/>
    <w:rsid w:val="002A3F2B"/>
    <w:rsid w:val="002D622D"/>
    <w:rsid w:val="002F4D29"/>
    <w:rsid w:val="002F7325"/>
    <w:rsid w:val="00305B8C"/>
    <w:rsid w:val="00315582"/>
    <w:rsid w:val="00322C5E"/>
    <w:rsid w:val="00337517"/>
    <w:rsid w:val="00352B48"/>
    <w:rsid w:val="003674D2"/>
    <w:rsid w:val="00390DF7"/>
    <w:rsid w:val="003958A2"/>
    <w:rsid w:val="0039756A"/>
    <w:rsid w:val="003A5B59"/>
    <w:rsid w:val="003C3470"/>
    <w:rsid w:val="003E4ACF"/>
    <w:rsid w:val="003E725C"/>
    <w:rsid w:val="003F7ABC"/>
    <w:rsid w:val="00403E6E"/>
    <w:rsid w:val="00410FCC"/>
    <w:rsid w:val="00414835"/>
    <w:rsid w:val="00416F34"/>
    <w:rsid w:val="00422D08"/>
    <w:rsid w:val="004247A2"/>
    <w:rsid w:val="0043055B"/>
    <w:rsid w:val="00430D5C"/>
    <w:rsid w:val="00446957"/>
    <w:rsid w:val="00462ABC"/>
    <w:rsid w:val="00467B7E"/>
    <w:rsid w:val="0047183A"/>
    <w:rsid w:val="004921C0"/>
    <w:rsid w:val="004A696E"/>
    <w:rsid w:val="004B2334"/>
    <w:rsid w:val="004C0CC4"/>
    <w:rsid w:val="004C2CCF"/>
    <w:rsid w:val="004F0E96"/>
    <w:rsid w:val="004F5EDD"/>
    <w:rsid w:val="00510126"/>
    <w:rsid w:val="0053467E"/>
    <w:rsid w:val="00565029"/>
    <w:rsid w:val="00583F47"/>
    <w:rsid w:val="00593029"/>
    <w:rsid w:val="005A5155"/>
    <w:rsid w:val="005B10F5"/>
    <w:rsid w:val="005B7C48"/>
    <w:rsid w:val="005C3003"/>
    <w:rsid w:val="005C43C8"/>
    <w:rsid w:val="005C4A41"/>
    <w:rsid w:val="005D6EE6"/>
    <w:rsid w:val="005E34AB"/>
    <w:rsid w:val="005E3BF9"/>
    <w:rsid w:val="005E6D22"/>
    <w:rsid w:val="00607297"/>
    <w:rsid w:val="006113C9"/>
    <w:rsid w:val="006712E3"/>
    <w:rsid w:val="0067669A"/>
    <w:rsid w:val="00680D82"/>
    <w:rsid w:val="00687216"/>
    <w:rsid w:val="0069439B"/>
    <w:rsid w:val="006E4CFB"/>
    <w:rsid w:val="0070271B"/>
    <w:rsid w:val="00703863"/>
    <w:rsid w:val="0073559D"/>
    <w:rsid w:val="00742BC2"/>
    <w:rsid w:val="0074770C"/>
    <w:rsid w:val="00752890"/>
    <w:rsid w:val="00761D61"/>
    <w:rsid w:val="00764A42"/>
    <w:rsid w:val="00775B14"/>
    <w:rsid w:val="0077679C"/>
    <w:rsid w:val="00783AF9"/>
    <w:rsid w:val="00783F40"/>
    <w:rsid w:val="00790C4D"/>
    <w:rsid w:val="007950B1"/>
    <w:rsid w:val="007A12BB"/>
    <w:rsid w:val="007B001A"/>
    <w:rsid w:val="007C0F69"/>
    <w:rsid w:val="007C7BB8"/>
    <w:rsid w:val="007D49EE"/>
    <w:rsid w:val="007D52B1"/>
    <w:rsid w:val="00826204"/>
    <w:rsid w:val="008300A2"/>
    <w:rsid w:val="008336FC"/>
    <w:rsid w:val="00834B12"/>
    <w:rsid w:val="0084715B"/>
    <w:rsid w:val="00893172"/>
    <w:rsid w:val="008956DE"/>
    <w:rsid w:val="008A49E3"/>
    <w:rsid w:val="008D369F"/>
    <w:rsid w:val="008E2ED2"/>
    <w:rsid w:val="008E4039"/>
    <w:rsid w:val="008E732E"/>
    <w:rsid w:val="008F6E1C"/>
    <w:rsid w:val="00920CA3"/>
    <w:rsid w:val="00926981"/>
    <w:rsid w:val="0094135A"/>
    <w:rsid w:val="009511B0"/>
    <w:rsid w:val="00991919"/>
    <w:rsid w:val="00992745"/>
    <w:rsid w:val="00994D2D"/>
    <w:rsid w:val="00997B30"/>
    <w:rsid w:val="009A7365"/>
    <w:rsid w:val="009C2E77"/>
    <w:rsid w:val="009D1F94"/>
    <w:rsid w:val="009F2D43"/>
    <w:rsid w:val="009F4F12"/>
    <w:rsid w:val="00A035A1"/>
    <w:rsid w:val="00A04AF9"/>
    <w:rsid w:val="00A2249C"/>
    <w:rsid w:val="00A518C2"/>
    <w:rsid w:val="00A56D1A"/>
    <w:rsid w:val="00A85621"/>
    <w:rsid w:val="00A8799A"/>
    <w:rsid w:val="00AB4F06"/>
    <w:rsid w:val="00AD629C"/>
    <w:rsid w:val="00AE5545"/>
    <w:rsid w:val="00AF279A"/>
    <w:rsid w:val="00B14CC1"/>
    <w:rsid w:val="00B33EA1"/>
    <w:rsid w:val="00B37605"/>
    <w:rsid w:val="00B400D8"/>
    <w:rsid w:val="00B43A62"/>
    <w:rsid w:val="00B70765"/>
    <w:rsid w:val="00BA57CB"/>
    <w:rsid w:val="00BA6E34"/>
    <w:rsid w:val="00BA763E"/>
    <w:rsid w:val="00BB4AAB"/>
    <w:rsid w:val="00BC20AB"/>
    <w:rsid w:val="00BC2AAB"/>
    <w:rsid w:val="00BE5669"/>
    <w:rsid w:val="00BE7D9A"/>
    <w:rsid w:val="00C03377"/>
    <w:rsid w:val="00C05FCE"/>
    <w:rsid w:val="00C079A9"/>
    <w:rsid w:val="00C17107"/>
    <w:rsid w:val="00C24691"/>
    <w:rsid w:val="00C25C8F"/>
    <w:rsid w:val="00C27CF8"/>
    <w:rsid w:val="00C512F5"/>
    <w:rsid w:val="00C6234F"/>
    <w:rsid w:val="00C72CB4"/>
    <w:rsid w:val="00C778CE"/>
    <w:rsid w:val="00C875A2"/>
    <w:rsid w:val="00CC09F3"/>
    <w:rsid w:val="00CC1BB1"/>
    <w:rsid w:val="00CC4F00"/>
    <w:rsid w:val="00CC5B07"/>
    <w:rsid w:val="00CD717B"/>
    <w:rsid w:val="00CE6A6D"/>
    <w:rsid w:val="00CF0E7C"/>
    <w:rsid w:val="00CF1F0F"/>
    <w:rsid w:val="00D04B0C"/>
    <w:rsid w:val="00D13B6F"/>
    <w:rsid w:val="00D25296"/>
    <w:rsid w:val="00D30024"/>
    <w:rsid w:val="00D3124D"/>
    <w:rsid w:val="00D31538"/>
    <w:rsid w:val="00D6266E"/>
    <w:rsid w:val="00D63E08"/>
    <w:rsid w:val="00D661B5"/>
    <w:rsid w:val="00D90F58"/>
    <w:rsid w:val="00DB1FBC"/>
    <w:rsid w:val="00DC0300"/>
    <w:rsid w:val="00DC5176"/>
    <w:rsid w:val="00DD3940"/>
    <w:rsid w:val="00DD4654"/>
    <w:rsid w:val="00DF246B"/>
    <w:rsid w:val="00DF3D75"/>
    <w:rsid w:val="00DF4A8C"/>
    <w:rsid w:val="00E0090D"/>
    <w:rsid w:val="00E03C03"/>
    <w:rsid w:val="00E16DA4"/>
    <w:rsid w:val="00E45221"/>
    <w:rsid w:val="00E54691"/>
    <w:rsid w:val="00E550D8"/>
    <w:rsid w:val="00E571EC"/>
    <w:rsid w:val="00E62390"/>
    <w:rsid w:val="00E81C15"/>
    <w:rsid w:val="00E82224"/>
    <w:rsid w:val="00EC0312"/>
    <w:rsid w:val="00ED4BA0"/>
    <w:rsid w:val="00EE3E26"/>
    <w:rsid w:val="00F253E5"/>
    <w:rsid w:val="00F25419"/>
    <w:rsid w:val="00F33DD1"/>
    <w:rsid w:val="00F410B5"/>
    <w:rsid w:val="00F4426D"/>
    <w:rsid w:val="00F47D19"/>
    <w:rsid w:val="00F51210"/>
    <w:rsid w:val="00F54ED9"/>
    <w:rsid w:val="00F6461B"/>
    <w:rsid w:val="00F759F1"/>
    <w:rsid w:val="00F80DE4"/>
    <w:rsid w:val="00FA760C"/>
    <w:rsid w:val="00FB4D9B"/>
    <w:rsid w:val="00FB636B"/>
    <w:rsid w:val="00FC5638"/>
    <w:rsid w:val="00FD000F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F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spring-boot-dock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sideup.blogspot.co.il/2015/04/spring-boots-fat-jars-vs-docker.html" TargetMode="External"/><Relationship Id="rId5" Type="http://schemas.openxmlformats.org/officeDocument/2006/relationships/hyperlink" Target="https://docs.docker.com/userguide/dockerimag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>EMC Corporation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2015-07-25T14:50:00Z</dcterms:created>
  <dcterms:modified xsi:type="dcterms:W3CDTF">2015-07-25T14:53:00Z</dcterms:modified>
</cp:coreProperties>
</file>