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2D72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436EE1EF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5C1D" w14:textId="00BCFB4D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3417CA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32AD7504" w14:textId="64A3732F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3417CA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0BFAD764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E729B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3DF638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12972A5D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5CF87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71ECDE65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0EDBA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894233"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157674F9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CC320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894233" w:rsidRPr="008942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JDBC INSERT, UPDATE, and DELETE Operations</w:t>
            </w:r>
          </w:p>
        </w:tc>
      </w:tr>
    </w:tbl>
    <w:p w14:paraId="7C723FD5" w14:textId="77777777"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4607C43E" w14:textId="77777777"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Java application to establish connectivity with a database and perform INSERT, UPDATE, and DELETE operations.</w:t>
      </w:r>
    </w:p>
    <w:p w14:paraId="33004DB9" w14:textId="77777777"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2DB28BD3" w14:textId="77777777" w:rsidR="00894233" w:rsidRPr="00894233" w:rsidRDefault="00894233" w:rsidP="00894233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233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database modification operations using JDBC.</w:t>
      </w:r>
    </w:p>
    <w:p w14:paraId="35AADA6C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A209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2C12673A" w14:textId="57A999CC" w:rsidR="00EF4ABF" w:rsidRDefault="00226C09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6C0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7E13D5" wp14:editId="17892665">
            <wp:extent cx="5731510" cy="3104515"/>
            <wp:effectExtent l="0" t="0" r="2540" b="635"/>
            <wp:docPr id="620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6F6" w14:textId="1F350439" w:rsidR="00226C09" w:rsidRDefault="006858A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8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04EB88" wp14:editId="50179D9A">
            <wp:extent cx="5731510" cy="3120390"/>
            <wp:effectExtent l="0" t="0" r="2540" b="3810"/>
            <wp:docPr id="11151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1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8A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EFBBA0" wp14:editId="12655CBB">
            <wp:extent cx="5731510" cy="2978150"/>
            <wp:effectExtent l="0" t="0" r="2540" b="0"/>
            <wp:docPr id="13654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2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6892" w14:textId="3FF7C7E2" w:rsidR="006858AE" w:rsidRDefault="006858A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8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FBBFF0C" wp14:editId="4C9C12FC">
            <wp:extent cx="5731510" cy="2961005"/>
            <wp:effectExtent l="0" t="0" r="2540" b="0"/>
            <wp:docPr id="172489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98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F276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D788344" w14:textId="1E4E9E1A" w:rsidR="00EF4ABF" w:rsidRPr="00EF4ABF" w:rsidRDefault="003417CA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7C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91400B8" wp14:editId="2E128B3F">
            <wp:extent cx="5731510" cy="2636520"/>
            <wp:effectExtent l="0" t="0" r="2540" b="0"/>
            <wp:docPr id="13734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2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9ED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6EAA7D3" w14:textId="183F45E1" w:rsidR="00EF4ABF" w:rsidRDefault="001E1D84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1D84">
        <w:rPr>
          <w:rFonts w:ascii="Times New Roman" w:eastAsia="Times New Roman" w:hAnsi="Times New Roman" w:cs="Times New Roman"/>
          <w:sz w:val="24"/>
          <w:szCs w:val="24"/>
        </w:rPr>
        <w:t xml:space="preserve">Thus, a Java application was successfully connected to a MySQL database using JDBC. INSERT, UPDATE, and DELETE operations were performed successfully using SQL queries and </w:t>
      </w:r>
      <w:proofErr w:type="spellStart"/>
      <w:r w:rsidRPr="001E1D84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1E1D8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80138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E1D84"/>
    <w:rsid w:val="00226C09"/>
    <w:rsid w:val="003417CA"/>
    <w:rsid w:val="004030B6"/>
    <w:rsid w:val="0055625E"/>
    <w:rsid w:val="006858AE"/>
    <w:rsid w:val="0079718B"/>
    <w:rsid w:val="00894233"/>
    <w:rsid w:val="009B7720"/>
    <w:rsid w:val="00B761B8"/>
    <w:rsid w:val="00EF4ABF"/>
    <w:rsid w:val="00F5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D9E2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9</cp:revision>
  <dcterms:created xsi:type="dcterms:W3CDTF">2026-07-27T08:25:00Z</dcterms:created>
  <dcterms:modified xsi:type="dcterms:W3CDTF">2026-10-25T06:19:00Z</dcterms:modified>
</cp:coreProperties>
</file>