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D682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t>VibePin Create Pins / Plan / Publish 产品逻辑 PRD（修订版）</w:t>
      </w:r>
    </w:p>
    <w:p w14:paraId="74E47DF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0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0"/>
          <w:szCs w:val="24"/>
        </w:rPr>
        <w:t>1. 产品目标</w:t>
      </w:r>
    </w:p>
    <w:p w14:paraId="40DCF27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Create Pins 是 VibePin 用户日常创建、编辑、排期和发布社交内容的核心工作区。</w:t>
      </w:r>
    </w:p>
    <w:p w14:paraId="69DA4D6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本次改造的目标不是简单调整卡片样式，而是重新整理从内容创建到排期、发布和失败恢复的完整工作流。</w:t>
      </w:r>
    </w:p>
    <w:p w14:paraId="222A6DC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用户进入 Create Pins 后，首先应该看到</w:t>
      </w: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当前仍需要处理的内容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，而不是大量已经 Scheduled 或 Posted 的历史内容。同时，用户应该能够在同一屏快速编辑多条内容、管理多张图片、选择一个或多个发布平台、安排发布时间，并通过右侧 Plan 直接看到自己的发布节奏。</w:t>
      </w:r>
    </w:p>
    <w:p w14:paraId="08A754E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整体体验需要满足三个目标：</w:t>
      </w:r>
    </w:p>
    <w:p w14:paraId="7D8BE43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第一，内容制作更高效。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 用户可以同时编辑多条内容，可以批量选择、批量操作，也可以在不同内容之间快速复用图片。</w:t>
      </w:r>
    </w:p>
    <w:p w14:paraId="1F2DE2E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第二，一条内容天然支持多图和多平台。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 内容不再等同于一张图片，同一条内容可以包含多张图片，也可以同时发布到 Pinterest、Instagram 和 Facebook。</w:t>
      </w:r>
    </w:p>
    <w:p w14:paraId="22BCE89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第三，发布之后仍然可追溯。 Posted 内容可以保留每个平台的真实发布结果，并在编辑后发起一次新的发布；本 PRD 不包含 Insights 与内容诊断的业务范围。</w:t>
      </w:r>
    </w:p>
    <w:p w14:paraId="0C455D8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20A836D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2. Create Pins 的内容状态</w:t>
      </w:r>
    </w:p>
    <w:p w14:paraId="1753993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Create Pins 的主要内容状态统一为：</w:t>
      </w:r>
    </w:p>
    <w:p w14:paraId="23DC32E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Drafts / Scheduled / Posted / Failed / All</w:t>
      </w:r>
    </w:p>
    <w:p w14:paraId="175315F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默认进入：</w:t>
      </w:r>
    </w:p>
    <w:p w14:paraId="2FA6A4E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Drafts</w:t>
      </w:r>
    </w:p>
    <w:p w14:paraId="1608602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Drafts 是仍在制作、尚未完成排期的内容。</w:t>
      </w:r>
    </w:p>
    <w:p w14:paraId="3458F60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是已经确定发布时间和发布目标、等待执行的内容。</w:t>
      </w:r>
    </w:p>
    <w:p w14:paraId="2296B03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Posted 是已经至少完成一次发布的内容。</w:t>
      </w:r>
    </w:p>
    <w:p w14:paraId="36BB1F5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Failed 是当前仍有生成或发布问题、需要用户处理的内容。</w:t>
      </w:r>
    </w:p>
    <w:p w14:paraId="507693F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All 是完整内容库，只负责聚合展示，不作为默认工作区。</w:t>
      </w:r>
    </w:p>
    <w:p w14:paraId="25DC52A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Plan 不属于内容状态，因此不放进这组状态 Tab。Plan 是独立的时间管理工具，通过右侧 Plan 面板或完整 Plan 页面使用。</w:t>
      </w:r>
    </w:p>
    <w:p w14:paraId="06548CE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一条内容在整个过程中始终是同一条内容，不因为进入 Drafts、Scheduled、Posted 或 Failed 就创建一条新的用户可见内容。</w:t>
      </w:r>
    </w:p>
    <w:p w14:paraId="0692FA2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5DC132F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3. Drafts 默认工作区</w:t>
      </w:r>
    </w:p>
    <w:p w14:paraId="1AF352D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用户进入 Create Pins 后，默认看到 Drafts。</w:t>
      </w:r>
    </w:p>
    <w:p w14:paraId="72F25E5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 使用</w:t>
      </w: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窄而高的竖向编辑卡片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，在桌面端一行展示多个内容。大屏应尽量保证一屏可以同时处理 4 个左右的内容；更宽的屏幕在保证字段可读的情况下可以进一步提高密度。</w:t>
      </w:r>
    </w:p>
    <w:p w14:paraId="56E6A34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 不存在 hover 展开，也不要求用户先点击 Edit 才能编辑。</w:t>
      </w:r>
    </w:p>
    <w:p w14:paraId="1B7E792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用户进入 Drafts 后即可直接修改：</w:t>
      </w:r>
    </w:p>
    <w:p w14:paraId="27D3055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Media、Title、Description、Website URL、Publish to 和 Sched</w:t>
      </w:r>
      <w:bookmarkStart w:id="0" w:name="_GoBack"/>
      <w:bookmarkEnd w:id="0"/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ule。</w:t>
      </w:r>
    </w:p>
    <w:p w14:paraId="2839711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图片是整个卡片中最强的视觉元素，编辑字段保持紧凑，系统状态和 AI 信息不能抢占主要视觉空间。</w:t>
      </w:r>
    </w:p>
    <w:p w14:paraId="7219956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3D3EF8A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4. Draft 卡片默认展示内容</w:t>
      </w:r>
    </w:p>
    <w:p w14:paraId="6771944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每张 Draft 卡默认展示：</w:t>
      </w:r>
    </w:p>
    <w:p w14:paraId="374F56C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主图片 / Media、Title、Description、Website URL、Publish to、Schedule 和 Saved 状态。</w:t>
      </w:r>
    </w:p>
    <w:p w14:paraId="1B258DC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Website URL 属于核心字段，不放入 More details。对于 Pinterest 等以站外引流为重要目标的平台，用户应该能够快速确认每条内容最终链接到哪里。</w:t>
      </w:r>
    </w:p>
    <w:p w14:paraId="16B34DF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More details 只放低频或平台特有设置，例如：</w:t>
      </w:r>
    </w:p>
    <w:p w14:paraId="618042C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Alt text、Tagged topics、Tag products、AI disclosure、Comments、Similar products，以及其他平台高级选项。</w:t>
      </w:r>
    </w:p>
    <w:p w14:paraId="5AB3726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这些字段根据实际选择的平台出现，不要求所有平台字段同时展示。</w:t>
      </w:r>
    </w:p>
    <w:p w14:paraId="6B43EBC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Alt text 属于无障碍辅助描述，主要帮助屏幕阅读器理解图片内容，不等同于 Description，因此保持为可选高级字段即可。</w:t>
      </w:r>
    </w:p>
    <w:p w14:paraId="07F96AA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367A62C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5. Draft 卡片顶部状态</w:t>
      </w:r>
    </w:p>
    <w:p w14:paraId="24C3BCD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Drafts 页面本身已经说明当前内容属于 Draft，因此不需要在每张卡片顶部重复堆放大量状态标签。</w:t>
      </w:r>
    </w:p>
    <w:p w14:paraId="7F89CF7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正常状态下不需要突出显示：</w:t>
      </w:r>
    </w:p>
    <w:p w14:paraId="0BD01E6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Draft、Uploaded、Image analyzed、Context used 等信息。</w:t>
      </w:r>
    </w:p>
    <w:p w14:paraId="0340B2A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AI Generated 如果确实需要用于内容来源识别或合规，可以使用非常轻量的标识。</w:t>
      </w:r>
    </w:p>
    <w:p w14:paraId="7704D56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Saved 放在卡片底部作为轻量状态：</w:t>
      </w:r>
    </w:p>
    <w:p w14:paraId="008368E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Saved</w:t>
      </w:r>
    </w:p>
    <w:p w14:paraId="29C5D18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保存中：</w:t>
      </w:r>
    </w:p>
    <w:p w14:paraId="26DD849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Saving…</w:t>
      </w:r>
    </w:p>
    <w:p w14:paraId="15A72AE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保存失败：</w:t>
      </w:r>
    </w:p>
    <w:p w14:paraId="267F292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Couldn’t save · Retry</w:t>
      </w:r>
    </w:p>
    <w:p w14:paraId="22F09D7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只有真正需要用户注意的问题，例如媒体不兼容或配置缺失，才应该在卡片上出现明显状态。</w:t>
      </w:r>
    </w:p>
    <w:p w14:paraId="275482C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184E8B5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6. 图片比例与主媒体展示</w:t>
      </w:r>
    </w:p>
    <w:p w14:paraId="2C88D2C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Draft 主媒体区域采用 Pinterest 风格的竖向视觉，默认以 </w:t>
      </w: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2:3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 作为主要预览比例。</w:t>
      </w:r>
    </w:p>
    <w:p w14:paraId="706781E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不同原始比例的图片不能被强行拉伸。</w:t>
      </w:r>
      <w:r/>
    </w:p>
    <w:p w14:paraId="55AF853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系统可以通过裁切预览让卡片保持整齐，但不能因为 UI 预览而破坏用户的原始图片。</w:t>
      </w:r>
    </w:p>
    <w:p w14:paraId="368C9BB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如果图片最终发布到的平台存在特定比例要求，应在发布前明确提示用户处理。</w:t>
      </w:r>
    </w:p>
    <w:p w14:paraId="268DB57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2EC1EA8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7. 一条内容可以包含多张图片</w:t>
      </w:r>
    </w:p>
    <w:p w14:paraId="2CA978C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一条内容代表一次完整的内容表达，而不是一张图片。</w:t>
      </w:r>
    </w:p>
    <w:p w14:paraId="7BA69A9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因此一条内容可以包含一张或多张图片。</w:t>
      </w:r>
    </w:p>
    <w:p w14:paraId="37EFF09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例如：</w:t>
      </w:r>
    </w:p>
    <w:p w14:paraId="5E5BEA7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Instagram Carousel 的 6 张图片属于同一条内容。</w:t>
      </w:r>
    </w:p>
    <w:p w14:paraId="158E0FB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Pinterest Carousel 的多张图片属于同一条内容。</w:t>
      </w:r>
    </w:p>
    <w:p w14:paraId="4ED044E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这些图片共享同一套 Title、Description、Website URL、Publish to 和 Schedule。</w:t>
      </w:r>
    </w:p>
    <w:p w14:paraId="0AEE6CA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多图内容在 Drafts 中仍然只占一张卡片。</w:t>
      </w:r>
    </w:p>
    <w:p w14:paraId="2411A71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主图片区域可以显示：</w:t>
      </w:r>
    </w:p>
    <w:p w14:paraId="6E2748E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1 / 4</w:t>
      </w:r>
    </w:p>
    <w:p w14:paraId="7D017C6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让用户立即知道当前内容包含多张媒体。</w:t>
      </w:r>
    </w:p>
    <w:p w14:paraId="402ADB5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第一张图片默认作为当前内容的 Cover。</w:t>
      </w:r>
    </w:p>
    <w:p w14:paraId="08C6214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38C62E2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8. Draft 内多图管理</w:t>
      </w:r>
    </w:p>
    <w:p w14:paraId="47A37CA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主图下方显示紧凑的图片缩略图。</w:t>
      </w:r>
    </w:p>
    <w:p w14:paraId="7775834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用户可以：</w:t>
      </w:r>
    </w:p>
    <w:p w14:paraId="72BBF44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添加图片、删除图片、替换图片、重新排序图片、修改 Cover。</w:t>
      </w:r>
    </w:p>
    <w:p w14:paraId="310F2CF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在同一张卡片内拖拽图片，可以改变图片顺序。</w:t>
      </w:r>
    </w:p>
    <w:p w14:paraId="7E22E34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新的第一张图片自动成为 Cover。</w:t>
      </w:r>
    </w:p>
    <w:p w14:paraId="407C646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如果图片数量较多，不要求卡片中一次展示全部缩略图，可以通过 `+3` 等形式进入完整媒体管理。</w:t>
      </w:r>
    </w:p>
    <w:p w14:paraId="4897F96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09EB7BE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9. 不同 Draft Card 之间拖拽图片</w:t>
      </w:r>
    </w:p>
    <w:p w14:paraId="5448C6C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Drafts 页面增加跨卡片拖拽能力。</w:t>
      </w:r>
    </w:p>
    <w:p w14:paraId="564630C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用户可以直接把某一条 Draft 中的图片拖到另一张 Draft Card 中。</w:t>
      </w:r>
    </w:p>
    <w:p w14:paraId="73AF026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拖动到目标卡片时，目标卡片应该出现明确的 Drop 提示，让用户知道图片会加入哪条内容。</w:t>
      </w:r>
    </w:p>
    <w:p w14:paraId="6884249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松开后，这张图片加入目标内容的 Media，并出现在目标内容的缩略图列表中。</w:t>
      </w:r>
    </w:p>
    <w:p w14:paraId="17A72F1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默认行为是：</w:t>
      </w:r>
    </w:p>
    <w:p w14:paraId="53E7E93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Add to target，而不是从原内容中删除。</w:t>
      </w:r>
    </w:p>
    <w:p w14:paraId="33E77C3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也就是说，拖图主要用于快速复用媒体，不应该因为一次误拖就让原内容丢失图片。</w:t>
      </w:r>
    </w:p>
    <w:p w14:paraId="4EDABBF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如果用户确实不再需要原内容中的图片，可以之后主动 Remove。</w:t>
      </w:r>
    </w:p>
    <w:p w14:paraId="62B2E23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如果拖入图片后导致目标内容与某个已经选择的平台不兼容，例如图片数量或比例不满足要求，允许图片先加入内容，但需要立即告诉用户：</w:t>
      </w:r>
    </w:p>
    <w:p w14:paraId="70429EA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Pinterest needs review</w:t>
      </w:r>
    </w:p>
    <w:p w14:paraId="156005B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或：</w:t>
      </w:r>
    </w:p>
    <w:p w14:paraId="0BA5814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2 images need adjustment</w:t>
      </w:r>
    </w:p>
    <w:p w14:paraId="1A40278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不能静默修改、丢弃图片或者偷偷取消平台。</w:t>
      </w:r>
    </w:p>
    <w:p w14:paraId="486C569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17FDED1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10. 页面顶部上传单张图片</w:t>
      </w:r>
    </w:p>
    <w:p w14:paraId="3B22F44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用户点击：</w:t>
      </w:r>
    </w:p>
    <w:p w14:paraId="5F8B381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Upload images / Upload more</w:t>
      </w:r>
    </w:p>
    <w:p w14:paraId="593AE50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如果只选择一张图片，直接进入 Create Pins 工作区并生成一条新的可编辑内容。</w:t>
      </w:r>
    </w:p>
    <w:p w14:paraId="56B13AF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不需要出现额外确认弹窗。</w:t>
      </w:r>
    </w:p>
    <w:p w14:paraId="18A7B23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6CCFB38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11. 页面顶部上传多张图片</w:t>
      </w:r>
    </w:p>
    <w:p w14:paraId="22C88D1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如果用户通过页面顶部的 </w:t>
      </w: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Upload images / Upload more</w:t>
      </w: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 xml:space="preserve"> 一次选择两张及以上图片，系统不能自动猜测用户希望把它们作为一条多图内容，还是分别发布。</w:t>
      </w:r>
    </w:p>
    <w:p w14:paraId="0AAE43B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图片上传完成后立即出现轻量选择弹窗。</w:t>
      </w:r>
    </w:p>
    <w:p w14:paraId="3D2A810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弹窗不以 Draft 为主体，而是直接解释最终发布方式。</w:t>
      </w:r>
    </w:p>
    <w:p w14:paraId="4B6CC03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推荐英文文案：</w:t>
      </w:r>
    </w:p>
    <w:p w14:paraId="3751B4E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  <w:t>You've uploaded 4 images</w:t>
      </w:r>
    </w:p>
    <w:p w14:paraId="6514859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How would you like to publish them?</w:t>
      </w:r>
    </w:p>
    <w:p w14:paraId="1D94864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左侧：</w:t>
      </w:r>
    </w:p>
    <w:p w14:paraId="7B810C8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  <w:t>Publish as one carousel</w:t>
      </w:r>
    </w:p>
    <w:p w14:paraId="72155A0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Use all 4 images in a single Pinterest Carousel or Instagram carousel post.</w:t>
      </w:r>
    </w:p>
    <w:p w14:paraId="228E9B6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视觉上必须明显表现：</w:t>
      </w:r>
    </w:p>
    <w:p w14:paraId="39F029A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一个内容卡片里包含多张图片。</w:t>
      </w:r>
    </w:p>
    <w:p w14:paraId="68A64A1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右侧：</w:t>
      </w:r>
    </w:p>
    <w:p w14:paraId="234FA62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44"/>
          <w:szCs w:val="24"/>
        </w:rPr>
        <w:t>Publish as separate posts</w:t>
      </w:r>
    </w:p>
    <w:p w14:paraId="23564E0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Create 4 separate posts, one image per post.</w:t>
      </w:r>
    </w:p>
    <w:p w14:paraId="7CC6D5C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视觉上表现为：</w:t>
      </w:r>
    </w:p>
    <w:p w14:paraId="6733A1A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多个独立卡片，每张卡片只有一张图片。</w:t>
      </w:r>
    </w:p>
    <w:p w14:paraId="64CA22B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不要再使用：</w:t>
      </w:r>
    </w:p>
    <w:p w14:paraId="53D126D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`Separate drafts`</w:t>
      </w:r>
    </w:p>
    <w:p w14:paraId="44F5457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或：</w:t>
      </w:r>
    </w:p>
    <w:p w14:paraId="4F23311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`One multi-image draft`</w:t>
      </w:r>
    </w:p>
    <w:p w14:paraId="17516A6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作为主要用户文案。</w:t>
      </w:r>
    </w:p>
    <w:p w14:paraId="410F100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用户此时关心的是：</w:t>
      </w:r>
    </w:p>
    <w:p w14:paraId="1AAA9B6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“这些图片以后一起发，还是分开发？”</w:t>
      </w:r>
    </w:p>
    <w:p w14:paraId="3E9FAD9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而不是底层创建几个 Draft。</w:t>
      </w:r>
    </w:p>
    <w:p w14:paraId="0B1BD61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6B94A2C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12. 多图上传弹窗的默认选择</w:t>
      </w:r>
    </w:p>
    <w:p w14:paraId="0BB20E7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弹窗可以保留：</w:t>
      </w:r>
    </w:p>
    <w:p w14:paraId="109428E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Don't show this again</w:t>
      </w:r>
    </w:p>
    <w:p w14:paraId="5527293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如果用户勾选后继续，则以后多图上传默认使用这次选择。</w:t>
      </w:r>
    </w:p>
    <w:p>
      <w:pPr/>
      <w:r>
        <w:t>该偏好仅作用于以后从页面顶部 Upload images / Upload more 一次上传两张及以上图片的场景；不会修改已有内容，也不会影响 Draft 内的 Add images。</w:t>
      </w:r>
    </w:p>
    <w:p>
      <w:pPr/>
      <w:r>
        <w:t>Settings 中使用面向用户的选择：Publish together / Publish separately，不使用 Draft、Pin 或 Card 作为默认设置的主体文案。</w:t>
      </w:r>
    </w:p>
    <w:p w14:paraId="10D0E25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用户仍然应该能够在 Settings 中重新修改该默认行为。</w:t>
      </w:r>
    </w:p>
    <w:p w14:paraId="1CF90E0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如果用户没有设置默认行为，多图上传始终询问，不替用户猜测。</w:t>
      </w:r>
    </w:p>
    <w:p w14:paraId="520ED38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 内部的 Add images 不触发这个弹窗，因为用户已经明确是在给当前内容增加媒体。</w:t>
      </w:r>
    </w:p>
    <w:p w14:paraId="72C8615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2BED1BD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13. Pinterest Carousel</w:t>
      </w:r>
    </w:p>
    <w:p w14:paraId="5AA0E71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Pinterest 多图发布在产品中统一称为：</w:t>
      </w:r>
    </w:p>
    <w:p w14:paraId="0561CBF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Pinterest Carousel / Carousel Pin</w:t>
      </w:r>
    </w:p>
    <w:p w14:paraId="061685A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不要把整条内容叫 Pinterest Card。</w:t>
      </w:r>
    </w:p>
    <w:p w14:paraId="44D4C92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不要在用户文案中把 Carousel 中的单张图片称为 Card；平台术语以实际官方能力验证结果为准。</w:t>
      </w:r>
    </w:p>
    <w:p w14:paraId="5F0741E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当用户选择将多张图片作为 Pinterest Carousel 发布时，需要在发布前检查 Pinterest 当前允许的媒体数量和比例。</w:t>
      </w:r>
    </w:p>
    <w:p w14:paraId="73BC60C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Pinterest Carousel 的数量、媒体类型与比例规则应以 VibePin 当前 Pinterest 接入实际支持的能力为准。当前 UI 可按“2–5 张静态图片、图片比例一致、优先支持 1:1 或 2:3”进行预检，但不得把这项暂定规则视为未经验证的发布承诺。</w:t>
      </w:r>
    </w:p>
    <w:p w14:paraId="16CEA3E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如果当前内容不满足要求，系统不能自动丢弃图片。</w:t>
      </w:r>
    </w:p>
    <w:p w14:paraId="42C6BFC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应该明确告诉用户哪些图片需要调整，并提供：</w:t>
      </w:r>
    </w:p>
    <w:p w14:paraId="1C71B9F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Review &amp; crop</w:t>
      </w:r>
    </w:p>
    <w:p w14:paraId="359B6CC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或者让用户选择分开发布。</w:t>
      </w:r>
    </w:p>
    <w:p w14:paraId="2FCCE84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平台规则未来变化时，以实际平台能力为准，不应该因此改变“一条内容可以包含多张媒体”的基础产品逻辑。</w:t>
      </w:r>
    </w:p>
    <w:p w14:paraId="2ACC5B2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4588571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14. AI 编辑</w:t>
      </w:r>
    </w:p>
    <w:p w14:paraId="51A8B53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AI 是内容编辑的辅助能力，不应该占据每张 Draft Card 的主要空间。</w:t>
      </w:r>
    </w:p>
    <w:p w14:paraId="4EE3000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Generate copy 用于帮助生成或优化 Title 和 Description，可以作为字段附近的轻量 AI 操作。</w:t>
      </w:r>
    </w:p>
    <w:p w14:paraId="2C9F25F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Regenerate image 必须保留。</w:t>
      </w:r>
    </w:p>
    <w:p w14:paraId="0961B29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它是 VibePin AI 图片能力的重要入口。</w:t>
      </w:r>
    </w:p>
    <w:p w14:paraId="73565C4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Regenerate image 应靠近 Media 区域。</w:t>
      </w:r>
    </w:p>
    <w:p w14:paraId="2DF32DE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对于多图内容，用户先选择具体图片，再 Regenerate 当前图片。</w:t>
      </w:r>
    </w:p>
    <w:p w14:paraId="433525D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系统不能因为点击 Regenerate image 就一次重新生成整组媒体。</w:t>
      </w:r>
    </w:p>
    <w:p w14:paraId="2B1EBD1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正常情况下不需要向用户展示：</w:t>
      </w:r>
    </w:p>
    <w:p w14:paraId="0FA18A9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Image analyzed、Context used 等内部过程状态。</w:t>
      </w:r>
    </w:p>
    <w:p w14:paraId="5B095F9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只有处理失败、等待处理或需要用户介入时才展示相关状态。</w:t>
      </w:r>
    </w:p>
    <w:p w14:paraId="71601EC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523BCE0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15. Publish to 支持多选</w:t>
      </w:r>
    </w:p>
    <w:p w14:paraId="0A2EB0E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一条内容可以同时选择多个发布平台。</w:t>
      </w:r>
    </w:p>
    <w:p w14:paraId="13FDD61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当前主要支持：</w:t>
      </w:r>
    </w:p>
    <w:p w14:paraId="53280F3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Pinterest、Instagram、Facebook。</w:t>
      </w:r>
    </w:p>
    <w:p w14:paraId="77F5F01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用户可以同时选择：</w:t>
      </w:r>
    </w:p>
    <w:p w14:paraId="0743496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Pinterest + Instagram</w:t>
      </w:r>
    </w:p>
    <w:p w14:paraId="62367AC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或者：</w:t>
      </w:r>
    </w:p>
    <w:p w14:paraId="21D7D93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Pinterest + Instagram + Facebook</w:t>
      </w:r>
    </w:p>
    <w:p w14:paraId="6C40B75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不再限制“一条内容只能有一个 Publish destination”。</w:t>
      </w:r>
    </w:p>
    <w:p w14:paraId="4AE9F6A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卡片内使用紧凑的：</w:t>
      </w:r>
    </w:p>
    <w:p w14:paraId="1C16D74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Publish to</w:t>
      </w:r>
    </w:p>
    <w:p w14:paraId="22007F6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区域展示已经选择的平台。</w:t>
      </w:r>
    </w:p>
    <w:p w14:paraId="2238A8C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用户点击后再进入平台选择器。</w:t>
      </w:r>
    </w:p>
    <w:p w14:paraId="570A507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322A610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16. 每个平台独立确定发布目标</w:t>
      </w:r>
    </w:p>
    <w:p w14:paraId="585D68E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选择多个平台之后，每个平台必须分别确定自己的实际发布位置。</w:t>
      </w:r>
    </w:p>
    <w:p w14:paraId="5DD36BF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Pinterest：</w:t>
      </w:r>
    </w:p>
    <w:p w14:paraId="6B11033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Account + Board</w:t>
      </w:r>
    </w:p>
    <w:p w14:paraId="1776564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Instagram：</w:t>
      </w:r>
    </w:p>
    <w:p w14:paraId="411E0F1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Account</w:t>
      </w:r>
    </w:p>
    <w:p w14:paraId="3840DD8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Facebook：</w:t>
      </w:r>
    </w:p>
    <w:p w14:paraId="1CDC2FB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Page / Account</w:t>
      </w:r>
    </w:p>
    <w:p w14:paraId="294F3C0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普通用户如果某个平台只有一个已连接账号，不需要反复要求用户选择这个唯一账号。</w:t>
      </w:r>
    </w:p>
    <w:p w14:paraId="016385F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只有同一个平台存在多个账号时，才要求用户明确选择。</w:t>
      </w:r>
    </w:p>
    <w:p w14:paraId="55DA76A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如果存在多个可用账号但用户没有明确选择，系统不能自动拿“第一个账号”替用户决定。</w:t>
      </w:r>
    </w:p>
    <w:p w14:paraId="1A0D7F0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必须提示用户完成选择后才能 Schedule 或 Publish。</w:t>
      </w:r>
    </w:p>
    <w:p w14:paraId="49291AF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0F4284C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17. Default Publishing Destinations</w:t>
      </w:r>
      <w:r/>
    </w:p>
    <w:p w14:paraId="1051ED1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Settings 可以让用户设置常用的默认发布平台和账号。</w:t>
      </w:r>
    </w:p>
    <w:p>
      <w:pPr/>
      <w:r>
        <w:t>Settings 也可以让用户设置多图上传的默认发布方式；它与 Default Publishing Destinations 是两项独立偏好。</w:t>
      </w:r>
    </w:p>
    <w:p>
      <w:pPr/>
      <w:r>
        <w:t>两项 Default 都只影响未来新建内容的预填值，不能改写任何已有 Draft、Scheduled 或 Posted 内容。</w:t>
      </w:r>
    </w:p>
    <w:p w14:paraId="748FE6D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Default 的作用只是：</w:t>
      </w:r>
    </w:p>
    <w:p w14:paraId="1D21DCE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帮助以后新创建的内容预填发布目标。</w:t>
      </w:r>
    </w:p>
    <w:p w14:paraId="2D286CD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修改 Default 不能影响已经存在的 Scheduled 内容。</w:t>
      </w:r>
    </w:p>
    <w:p w14:paraId="70BD255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也不能因为用户后来连接了新账号，就自动改变已经排好的内容。</w:t>
      </w:r>
    </w:p>
    <w:p w14:paraId="04151E9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Settings 中应明确提示：</w:t>
      </w:r>
    </w:p>
    <w:p w14:paraId="62EE8AF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Changes apply to new content only. Existing scheduled content won't be changed.</w:t>
      </w:r>
    </w:p>
    <w:p w14:paraId="7577CBF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21B441B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18. Pinterest Board 记忆</w:t>
      </w:r>
    </w:p>
    <w:p w14:paraId="53F7B91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系统可以记住用户在某个 Pinterest Account 最近使用的 Board，减少重复操作。</w:t>
      </w:r>
    </w:p>
    <w:p w14:paraId="08D4311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但 Board 记忆只是推荐，不代表系统拥有替用户决定发布目标的权力。</w:t>
      </w:r>
    </w:p>
    <w:p w14:paraId="419E80A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当用户从 Pinterest Account A 切换到 Account B 时，原来属于 A 的 Board 不能继续保留。</w:t>
      </w:r>
    </w:p>
    <w:p w14:paraId="71A1536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用户必须能够明确看到当前最终选择的是哪个 Account 和哪个 Board。</w:t>
      </w:r>
    </w:p>
    <w:p w14:paraId="25FCBE6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0DC286F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19. Select all 与批量操作</w:t>
      </w:r>
    </w:p>
    <w:p w14:paraId="2F79A62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Drafts 页面增加内容选择能力。</w:t>
      </w:r>
    </w:p>
    <w:p w14:paraId="12385D4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每张卡片提供 Checkbox。</w:t>
      </w:r>
    </w:p>
    <w:p w14:paraId="4939788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页面提供：</w:t>
      </w:r>
    </w:p>
    <w:p w14:paraId="2DEA33D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Select all</w:t>
      </w:r>
    </w:p>
    <w:p w14:paraId="2CF7FF3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Select all 默认只针对当前筛选结果，而不是用户整个账号中所有历史内容。</w:t>
      </w:r>
    </w:p>
    <w:p w14:paraId="724817B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用户选中多条内容后出现统一的批量操作栏。</w:t>
      </w:r>
      <w:r/>
    </w:p>
    <w:p w14:paraId="013638D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主要批量操作包括：</w:t>
      </w:r>
    </w:p>
    <w:p w14:paraId="7696020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Bulk edit / Publish / Delete</w:t>
      </w:r>
    </w:p>
    <w:p w14:paraId="51AF397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后续可以继续扩展 Bulk schedule 等操作。</w:t>
      </w:r>
    </w:p>
    <w:p>
      <w:pPr/>
      <w:r>
        <w:t>批量操作栏保持轻量：显示已选数量、Edit、Publish、Delete 与 Clear selection，不在工具栏内嵌完整表单。</w:t>
      </w:r>
    </w:p>
    <w:p>
      <w:pPr/>
      <w:r>
        <w:t>Bulk edit 必须由用户逐字段选择要修改的内容，并在提交前显示影响条数；不适用或缺少必要目标的内容必须列出原因并跳过。</w:t>
      </w:r>
    </w:p>
    <w:p>
      <w:pPr/>
      <w:r>
        <w:t>Delete 必须说明实际影响：Draft 会从 VibePin 删除；Scheduled 会先取消排期；已发布的外部帖子不会因删除 VibePin 记录而被删除。批量删除前必须确认。</w:t>
      </w:r>
    </w:p>
    <w:p w14:paraId="00E4CA3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批量操作不能让用户失去对单条内容结果的理解。</w:t>
      </w:r>
    </w:p>
    <w:p w14:paraId="4F4B8F2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例如批量 Publish 10 条内容时，如果其中 8 条可以发布、2 条缺少 Pinterest Board，需要明确告诉用户是哪两条需要处理，而不是只显示一个笼统的“Publish failed”。</w:t>
      </w:r>
    </w:p>
    <w:p w14:paraId="16E9799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14C6DEF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20. Publish 按钮命名统一</w:t>
      </w:r>
    </w:p>
    <w:p w14:paraId="0BD0158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所有真正执行发布的按钮统一叫：</w:t>
      </w:r>
    </w:p>
    <w:p w14:paraId="6F59F93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Publish</w:t>
      </w:r>
    </w:p>
    <w:p w14:paraId="2DE2C63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不要出现：</w:t>
      </w:r>
    </w:p>
    <w:p w14:paraId="64052DE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Publish now</w:t>
      </w:r>
    </w:p>
    <w:p w14:paraId="703D121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Publish again</w:t>
      </w:r>
    </w:p>
    <w:p w14:paraId="070DDAD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Re-publish</w:t>
      </w:r>
    </w:p>
    <w:p w14:paraId="1AC2574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等重复概念。</w:t>
      </w:r>
    </w:p>
    <w:p w14:paraId="369A656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按钮名称保持简单，当前内容状态通过页面上下文解释。</w:t>
      </w:r>
    </w:p>
    <w:p w14:paraId="4789ABE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Draft 点击 Publish：</w:t>
      </w:r>
    </w:p>
    <w:p w14:paraId="3038170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立即执行当前内容发布。</w:t>
      </w:r>
    </w:p>
    <w:p w14:paraId="3D0BDC9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点击 Publish：</w:t>
      </w:r>
    </w:p>
    <w:p w14:paraId="12FCD84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表示不再等待原排期时间，改为立即发布。执行前需要清楚提示这一影响。</w:t>
      </w:r>
    </w:p>
    <w:p w14:paraId="70FDF66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Posted 中编辑内容后点击 Publish：</w:t>
      </w:r>
    </w:p>
    <w:p w14:paraId="74F3DE3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表示使用当前编辑后的内容发起新的发布。</w:t>
      </w:r>
    </w:p>
    <w:p w14:paraId="1910AAF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原来的发布记录不会因此消失或被覆盖。</w:t>
      </w:r>
    </w:p>
    <w:p w14:paraId="54D017D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6CF650A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21. Schedule</w:t>
      </w:r>
    </w:p>
    <w:p w14:paraId="6EFF0C6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 永远针对整条内容，而不是其中某一张图片。</w:t>
      </w:r>
    </w:p>
    <w:p w14:paraId="29411DD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 Schedule 前，需要完成：</w:t>
      </w:r>
    </w:p>
    <w:p w14:paraId="010EF49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媒体确认、Publish to、各平台目标以及发布时间。</w:t>
      </w:r>
    </w:p>
    <w:p w14:paraId="5182CAF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如果选择多个平台，同一次 Schedule 应保留所有已经确认的平台目标。</w:t>
      </w:r>
    </w:p>
    <w:p w14:paraId="2413702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 成功后：</w:t>
      </w:r>
    </w:p>
    <w:p w14:paraId="1632ABE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内容从 Drafts 离开，进入 Scheduled，同时仍然存在于 All。</w:t>
      </w:r>
    </w:p>
    <w:p w14:paraId="454B7CB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内容不能因为用户后来修改 Settings 默认账号或 Board 而改变发布目标。</w:t>
      </w:r>
    </w:p>
    <w:p w14:paraId="22D7C10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只有用户主动编辑这条 Scheduled 内容时，才能改变这些决定。</w:t>
      </w:r>
    </w:p>
    <w:p w14:paraId="6AF166A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7C24C4C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22. Plan 的产品定位</w:t>
      </w:r>
    </w:p>
    <w:p w14:paraId="5978E3D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Plan 是 Create Pins 的时间管理工作区。</w:t>
      </w:r>
    </w:p>
    <w:p w14:paraId="3C1997F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Desktop 采用右侧周视图 Plan，交互参考 Codex 会话侧栏：页面右边缘保留轻量触发区，视觉继续使用 VibePin 自己的界面语言。</w:t>
      </w:r>
    </w:p>
    <w:p w14:paraId="57245B2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首次进入 Create Pins 时，Plan 默认不固定。鼠标悬浮到右边缘时，Plan 以覆盖层方式从右侧出现；键盘聚焦或点击触发区也必须能够打开。</w:t>
      </w:r>
    </w:p>
    <w:p w14:paraId="4AC68BE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未固定状态下，Plan 覆盖在 Draft Grid 上方，不永久占用卡片宽度。鼠标离开 Plan 后使用短暂关闭延迟，避免用户从触发区移动到面板时意外关闭。</w:t>
      </w:r>
    </w:p>
    <w:p w14:paraId="0CCC71B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Plan 顶部提供 Pin / Unpin 控制。用户选择 Pin 后，Plan 固定显示在右侧，Draft Grid 自动缩窄并重新排布，不能被面板遮挡。</w:t>
      </w:r>
    </w:p>
    <w:p w14:paraId="5D8DB27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用户选择 Unpin 后，Plan 恢复为右侧悬浮覆盖层；关闭或移出面板后，Draft Grid 重新获得完整横向空间。</w:t>
      </w:r>
    </w:p>
    <w:p w14:paraId="38C122CD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系统只需要持久记住 Pin / Unpin 选择。临时悬浮打开属于当前交互状态，不在下次进入页面时强制恢复。</w:t>
      </w:r>
    </w:p>
    <w:p w14:paraId="366AE10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固定状态在刷新和再次进入 Create Pins 后继续生效，用户不需要重复固定。</w:t>
      </w:r>
    </w:p>
    <w:p w14:paraId="401661E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完整 Plan 页面仍承担复杂排程、跨周管理与高级操作；Create Pins 右侧 Plan 负责快速查看与即时反馈。</w:t>
      </w:r>
    </w:p>
    <w:p w14:paraId="6CFC2B21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3E3CB62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23. Plan 周视图</w:t>
      </w:r>
    </w:p>
    <w:p w14:paraId="0F646E1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右侧 Plan 采用真正的 Weekly Calendar，而不是简单 Agenda List。</w:t>
      </w:r>
    </w:p>
    <w:p w14:paraId="68E728F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主要展示：</w:t>
      </w:r>
    </w:p>
    <w:p w14:paraId="0CD2D37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本周 7 天、时间轴、Scheduled 内容、已发布的完成态标记，以及需要注意的失败标记。未来排期必须是周视图的主要信息，已发布历史不能淹没未来排程。</w:t>
      </w:r>
    </w:p>
    <w:p w14:paraId="7230FC5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内容通过缩略图和平台图标直接出现在对应时间槽中。</w:t>
      </w:r>
    </w:p>
    <w:p w14:paraId="56F6273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Plan 应允许用户一眼看到：</w:t>
      </w:r>
    </w:p>
    <w:p w14:paraId="1D39D62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“这一周我已经安排了很多内容。”</w:t>
      </w:r>
    </w:p>
    <w:p w14:paraId="7D3A9FB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因此适当保留时间槽和内容密度是有价值的，不需要为了极度简洁把周视图压缩成普通列表。</w:t>
      </w:r>
    </w:p>
    <w:p w14:paraId="7AC165D5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Plan 顶部提供：</w:t>
      </w:r>
    </w:p>
    <w:p w14:paraId="576EB426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前一周、后一周、Today、日期范围和 Open full planner。</w:t>
      </w:r>
    </w:p>
    <w:p w14:paraId="4B922E1B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复杂排程、完整 Calendar 和高级操作进入 Full Plan。</w:t>
      </w:r>
    </w:p>
    <w:p w14:paraId="0525CCB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101F600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24. Schedule 与 Plan 联动</w:t>
      </w:r>
    </w:p>
    <w:p w14:paraId="31940DD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如果 Plan 当前固定显示或处于悬浮打开状态，用户成功 Schedule 一条内容后，这条内容立即出现在右侧对应日期和时间位置，并短暂高亮。</w:t>
      </w:r>
    </w:p>
    <w:p w14:paraId="5E450B32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该即时更新必须让用户明确感受到：</w:t>
      </w:r>
    </w:p>
    <w:p w14:paraId="0878CBB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内容已经被安排进计划。</w:t>
      </w:r>
    </w:p>
    <w:p w14:paraId="017D23E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如果 Plan 当前未固定且未打开，Schedule 成功后不要强制展开覆盖层，避免打断连续编辑。</w:t>
      </w:r>
    </w:p>
    <w:p w14:paraId="1A9DF39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可以在右侧 Plan 触发区提供轻量 `+1` 或状态提示；用户悬浮打开后即可看到新内容所在的时间槽。</w:t>
      </w:r>
    </w:p>
    <w:p w14:paraId="79907AB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这样既提供明确反馈，也尊重用户选择的非固定工作方式。</w:t>
      </w:r>
    </w:p>
    <w:p w14:paraId="7BB0CDFA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---</w:t>
      </w:r>
    </w:p>
    <w:p w14:paraId="225F9FE8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56"/>
          <w:szCs w:val="24"/>
        </w:rPr>
        <w:t>25. Scheduled 内容</w:t>
      </w:r>
    </w:p>
    <w:p w14:paraId="62BBEEF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页面默认不需要像 Drafts 一样把所有编辑字段全部展开。</w:t>
      </w:r>
    </w:p>
    <w:p w14:paraId="332D057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Card 首先应该让用户快速看到：</w:t>
      </w:r>
    </w:p>
    <w:p w14:paraId="5D473714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图片、发布时间、Publish to 和当前状态。</w:t>
      </w:r>
    </w:p>
    <w:p w14:paraId="4EBB4A29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用户点击：</w:t>
      </w:r>
    </w:p>
    <w:p w14:paraId="0BEE1E2E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b/>
          <w:color w:val="000000"/>
          <w:sz w:val="22"/>
          <w:szCs w:val="24"/>
        </w:rPr>
        <w:t>Edit</w:t>
      </w:r>
    </w:p>
    <w:p w14:paraId="22AE6CA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后，再进入可编辑状态。</w:t>
      </w:r>
    </w:p>
    <w:p w14:paraId="5275C48F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可以修改：</w:t>
      </w:r>
    </w:p>
    <w:p w14:paraId="24E77397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Media、Title、Description、Website URL、Publish to 和 Schedule。</w:t>
      </w:r>
    </w:p>
    <w:p w14:paraId="262B5B73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Scheduled 内容的编辑必须由用户明确点击触发，不能通过 hover 自动展开。</w:t>
      </w:r>
    </w:p>
    <w:p w14:paraId="603D5A8C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  <w:t>用户如果点击 Publish，则提示：</w:t>
      </w:r>
    </w:p>
    <w:p w14:paraId="2F62F940">
      <w:pPr>
        <w:spacing w:beforeLines="0" w:afterLines="0"/>
        <w:jc w:val="left"/>
        <w:rPr>
          <w:rFonts w:hint="eastAsia" w:ascii="Microsoft YaHei" w:hAnsi="Microsoft YaHei" w:eastAsia="Microsoft YaHei" w:cs="Microsoft YaHei"/>
          <w:color w:val="000000"/>
          <w:sz w:val="22"/>
          <w:szCs w:val="24"/>
        </w:rPr>
      </w:pPr>
      <w:r>
        <w:t>这条内容将立即发布，不再等待原排期时间。执行前需要清楚提示这一影响，并保留用户确认后的目标、时间和操作记录。</w:t>
      </w:r>
    </w:p>
    <w:p>
      <w:pPr/>
      <w:r>
        <w:rPr>
          <w:b/>
        </w:rPr>
        <w:t>26. Posted 内容</w:t>
      </w:r>
    </w:p>
    <w:p>
      <w:pPr/>
      <w:r>
        <w:t>Posted 表示该内容至少有一个发布目标已真实发布成功。Posted 默认以紧凑结果卡呈现：Media、上一轮发布时间、已发布平台摘要和 View results。</w:t>
      </w:r>
    </w:p>
    <w:p>
      <w:pPr/>
      <w:r>
        <w:t>用户点击 Edit 后，才进入可编辑状态，可修改 Media、Title、Description、Website URL、Publish to 和 Schedule。编辑当前 Content 不会修改已发布到社交平台的历史帖子。</w:t>
      </w:r>
    </w:p>
    <w:p>
      <w:pPr/>
      <w:r>
        <w:t>编辑后点击 Publish，代表以当前内容发起一次新的发布；按钮仍统一叫 Publish。之前每个平台的发布记录、时间和外部链接必须保留，不能被新结果覆盖。</w:t>
      </w:r>
    </w:p>
    <w:p>
      <w:pPr/>
      <w:r>
        <w:rPr>
          <w:b/>
        </w:rPr>
        <w:t>27. 平台独立发布结果</w:t>
      </w:r>
    </w:p>
    <w:p>
      <w:pPr/>
      <w:r>
        <w:t>一次发布被系统接收不等于发布成功。提交后可显示：Publishing submitted. Results will update when available. 最终状态必须以各平台真实回传结果为准。</w:t>
      </w:r>
    </w:p>
    <w:p>
      <w:pPr/>
      <w:r>
        <w:t>每个发布目标分别显示结果，例如 Pinterest — Published、Instagram — Published、Facebook — Failed。只有真正成功的平台才显示对应的 View on Pinterest / Instagram / Facebook 外部链接。</w:t>
      </w:r>
    </w:p>
    <w:p>
      <w:pPr/>
      <w:r>
        <w:t>同一条 Content 的每个 destination 必须独立保留 Account、Board/Page、提交时间、执行状态、成功时间、外部链接和面向用户的失败原因。</w:t>
      </w:r>
    </w:p>
    <w:p>
      <w:pPr/>
      <w:r>
        <w:rPr>
          <w:b/>
        </w:rPr>
        <w:t>28. Failed、Needs attention 与部分成功</w:t>
      </w:r>
    </w:p>
    <w:p>
      <w:pPr/>
      <w:r>
        <w:t>Draft、Scheduled、Posted 是内容生命周期；Failed 是需要处理的异常工作视图，不应覆盖已经成立的生命周期事实。</w:t>
      </w:r>
    </w:p>
    <w:p>
      <w:pPr/>
      <w:r>
        <w:t>若所有目标均未成功且存在未解决的生成或发布问题，内容出现在 Failed。若部分目标已成功、部分失败，内容仍是 Posted，并同时带 Needs attention，且可在 Failed 工作视图中被筛选出来处理。</w:t>
      </w:r>
    </w:p>
    <w:p>
      <w:pPr/>
      <w:r>
        <w:t>Generation Failed 与 Publishing Failed 必须区分。客户界面只显示可行动的原因和下一步，例如 Retry、Reconnect、Choose another board 或 Edit；不展示 HTTP 状态码、Job ID 或数据库 ID。</w:t>
      </w:r>
    </w:p>
    <w:p>
      <w:pPr/>
      <w:r>
        <w:rPr>
          <w:b/>
        </w:rPr>
        <w:t>29. Retry 与再次发布</w:t>
      </w:r>
    </w:p>
    <w:p>
      <w:pPr/>
      <w:r>
        <w:t>Retry 默认仅针对仍失败或未完成的 destination，绝不能重新发布已经成功的平台。用户若要再次发布成功平台，必须通过编辑后的 Content 明确执行 Publish。</w:t>
      </w:r>
    </w:p>
    <w:p>
      <w:pPr/>
      <w:r>
        <w:t>平台兼容性问题不应阻塞其他兼容且已确认的目标：系统应明确指出哪个 destination needs review，并保留用户的图片和目标选择，不得静默丢弃媒体、取消平台或只发布第一张图片。</w:t>
      </w:r>
    </w:p>
    <w:p>
      <w:pPr/>
      <w:r>
        <w:rPr>
          <w:b/>
        </w:rPr>
        <w:t>30. All 与删除规则</w:t>
      </w:r>
    </w:p>
    <w:p>
      <w:pPr/>
      <w:r>
        <w:t>All 是同一条 Content 的聚合视图，不创建副本。它可显示 Draft、Scheduled、Posted、Needs attention 等筛选标记；同一条内容在不同工作视图中始终指向同一份内容与发布历史。</w:t>
      </w:r>
    </w:p>
    <w:p>
      <w:pPr/>
      <w:r>
        <w:t>从 VibePin 删除内容不自动删除已经在 Pinterest、Instagram 或 Facebook 发布的外部帖子。若未来支持删除外部帖子，必须作为单独、明确且逐平台确认的操作。</w:t>
      </w:r>
    </w:p>
    <w:p>
      <w:pPr/>
      <w:r>
        <w:rPr>
          <w:b/>
        </w:rPr>
        <w:t>31. 本稿范围</w:t>
      </w:r>
    </w:p>
    <w:p>
      <w:pPr/>
      <w:r>
        <w:t>本 PRD 覆盖 Create Pins、Drafts、Plan、Schedule、Publish、发布结果与失败恢复。Insights、跨平台表现分析和内容诊断将在独立 PRD 中定义，不作为本次验收范围。</w:t>
      </w:r>
    </w:p>
    <w:p w14:paraId="03FA51AC">
      <w:pPr>
        <w:rPr>
          <w:rFonts w:hint="eastAsia" w:ascii="Microsoft YaHei" w:hAnsi="Microsoft YaHei" w:eastAsia="Microsoft YaHei" w:cs="Microsoft YaHei"/>
        </w:rPr>
      </w:pPr>
    </w:p>
    <w:sectPr>
      <w:pgSz w:w="12240" w:h="15840"/>
      <w:pgMar w:top="1440" w:right="1800" w:bottom="1440" w:left="1800" w:header="720" w:footer="720" w:gutter="0"/>
      <w:lnNumType w:countBy="0" w:distance="36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å¾®è½¯é›…é»‘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黄芷惠">
    <w15:presenceInfo w15:providerId="WPS Office" w15:userId="31599177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96E7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jc w:val="both"/>
    </w:pPr>
    <w:rPr>
      <w:rFonts w:eastAsia="SimSun"/>
      <w:kern w:val="2"/>
      <w:sz w:val="21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iPriority w:val="0"/>
    <w:pPr>
      <w:jc w:val="left"/>
    </w:pPr>
  </w:style>
</w:styles>
</file>

<file path=word/_rels/document.xml.rels><?xml version='1.0' encoding='UTF-8' standalone='yes'?>
<Relationships xmlns="http://schemas.openxmlformats.org/package/2006/relationships"><Relationship Id="rId7" Type="http://schemas.microsoft.com/office/2011/relationships/people" Target="people.xml"/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2026-08-26T06:13:00Z</dcterms:created>
  <dc:creator>黄芷惠</dc:creator>
  <cp:lastModifiedBy>黄芷惠</cp:lastModifiedBy>
  <dcterms:modified xsi:type="dcterms:W3CDTF">2026-08-26T06:34:03Z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2D7F9CA8FB3B473EB7E32FF0BC16A7B2_11</vt:lpwstr>
  </property>
  <property fmtid="{D5CDD505-2E9C-101B-9397-08002B2CF9AE}" pid="4" name="KSOTemplateDocerSaveRecord">
    <vt:lpwstr>eyJoZGlkIjoiMGJkMWE1MThhMjRhNjFkYTI3YTE1MjI3MjYzMTg5M2MiLCJ1c2VySWQiOiIzMzY0MzMxNzMifQ==</vt:lpwstr>
  </property>
</Properties>
</file>