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B8DF" w14:textId="3A8A7189" w:rsidR="00322F1C" w:rsidRDefault="00955273" w:rsidP="00955273">
      <w:pPr>
        <w:jc w:val="center"/>
      </w:pPr>
      <w:r>
        <w:t>L</w:t>
      </w:r>
      <w:r>
        <w:rPr>
          <w:rFonts w:hint="eastAsia"/>
        </w:rPr>
        <w:t xml:space="preserve">ab </w:t>
      </w:r>
      <w:r>
        <w:t>2</w:t>
      </w:r>
    </w:p>
    <w:p w14:paraId="6C32750D" w14:textId="4187A267" w:rsidR="00955273" w:rsidRDefault="00955273" w:rsidP="00955273">
      <w:pPr>
        <w:jc w:val="left"/>
      </w:pPr>
    </w:p>
    <w:p w14:paraId="0B6E297B" w14:textId="281916E3" w:rsidR="00955273" w:rsidRDefault="00955273" w:rsidP="00955273">
      <w:pPr>
        <w:jc w:val="left"/>
      </w:pPr>
      <w:r>
        <w:t>Student Link</w:t>
      </w:r>
    </w:p>
    <w:p w14:paraId="658FC539" w14:textId="4A12B132" w:rsidR="00955273" w:rsidRDefault="00955273" w:rsidP="00955273">
      <w:pPr>
        <w:jc w:val="left"/>
        <w:rPr>
          <w:rFonts w:hint="eastAsia"/>
        </w:rPr>
      </w:pPr>
      <w:r>
        <w:rPr>
          <w:rFonts w:hint="eastAsia"/>
        </w:rPr>
        <w:t>T</w:t>
      </w:r>
      <w:r>
        <w:t>ough to read, hard to find, and reload errors</w:t>
      </w:r>
    </w:p>
    <w:p w14:paraId="232223F5" w14:textId="1C7D21EA" w:rsidR="00955273" w:rsidRDefault="00955273" w:rsidP="0095527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S</w:t>
      </w:r>
      <w:r>
        <w:t>earch</w:t>
      </w:r>
      <w:r w:rsidR="006E54BF">
        <w:t xml:space="preserve"> bar</w:t>
      </w:r>
      <w:r>
        <w:t xml:space="preserve"> feature </w:t>
      </w:r>
      <w:r w:rsidR="00923CB4">
        <w:t>on menu - functional</w:t>
      </w:r>
    </w:p>
    <w:p w14:paraId="1E1CEE50" w14:textId="16EF3097" w:rsidR="00955273" w:rsidRDefault="00955273" w:rsidP="0095527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L</w:t>
      </w:r>
      <w:r>
        <w:t>ogin button</w:t>
      </w:r>
      <w:r w:rsidR="00923CB4">
        <w:t xml:space="preserve"> - functional</w:t>
      </w:r>
    </w:p>
    <w:p w14:paraId="69FA99D7" w14:textId="2A494964" w:rsidR="00955273" w:rsidRDefault="00955273" w:rsidP="0095527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C</w:t>
      </w:r>
      <w:r>
        <w:t>ould use drop down menu</w:t>
      </w:r>
      <w:r w:rsidR="00923CB4">
        <w:t xml:space="preserve"> - functional</w:t>
      </w:r>
    </w:p>
    <w:p w14:paraId="40BA2651" w14:textId="30F36C1C" w:rsidR="00955273" w:rsidRDefault="00955273" w:rsidP="0095527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B</w:t>
      </w:r>
      <w:r>
        <w:t>rief tutorial -&gt; quick walk through with the new users</w:t>
      </w:r>
      <w:r w:rsidR="00923CB4">
        <w:t xml:space="preserve"> - functional</w:t>
      </w:r>
    </w:p>
    <w:p w14:paraId="7D079CD8" w14:textId="6B0C48F4" w:rsidR="00955273" w:rsidRDefault="000D6BF1" w:rsidP="00955273">
      <w:pPr>
        <w:pStyle w:val="a3"/>
        <w:numPr>
          <w:ilvl w:val="0"/>
          <w:numId w:val="1"/>
        </w:numPr>
        <w:ind w:leftChars="0"/>
        <w:jc w:val="left"/>
      </w:pPr>
      <w:r>
        <w:t>Pre requisites of the classes displayed on the registration site</w:t>
      </w:r>
      <w:r w:rsidR="00923CB4">
        <w:t xml:space="preserve"> – non-functional</w:t>
      </w:r>
    </w:p>
    <w:p w14:paraId="72DAA6E9" w14:textId="6A96304B" w:rsidR="000D6BF1" w:rsidRDefault="000D6BF1" w:rsidP="0095527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D</w:t>
      </w:r>
      <w:r>
        <w:t>edicated wait list link on the registration site when the class is full or closed.</w:t>
      </w:r>
      <w:r w:rsidR="00923CB4">
        <w:t xml:space="preserve"> - nonfunctional</w:t>
      </w:r>
    </w:p>
    <w:p w14:paraId="7B7CC234" w14:textId="77777777" w:rsidR="000D6BF1" w:rsidRDefault="000D6BF1" w:rsidP="00955273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</w:p>
    <w:sectPr w:rsidR="000D6B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54096"/>
    <w:multiLevelType w:val="hybridMultilevel"/>
    <w:tmpl w:val="F0160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6882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73"/>
    <w:rsid w:val="00020D94"/>
    <w:rsid w:val="000D6BF1"/>
    <w:rsid w:val="00322F1C"/>
    <w:rsid w:val="00566DC5"/>
    <w:rsid w:val="006E54BF"/>
    <w:rsid w:val="00923CB4"/>
    <w:rsid w:val="0095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38D9"/>
  <w15:chartTrackingRefBased/>
  <w15:docId w15:val="{0708709A-031D-40C1-9290-5908928F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2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 Byeongheon</dc:creator>
  <cp:keywords/>
  <dc:description/>
  <cp:lastModifiedBy>Ahn Byeongheon</cp:lastModifiedBy>
  <cp:revision>2</cp:revision>
  <dcterms:created xsi:type="dcterms:W3CDTF">2022-09-23T17:37:00Z</dcterms:created>
  <dcterms:modified xsi:type="dcterms:W3CDTF">2022-09-23T17:54:00Z</dcterms:modified>
</cp:coreProperties>
</file>