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640C" w14:textId="77777777" w:rsidR="00CF6801" w:rsidRDefault="00656275">
      <w:pPr>
        <w:ind w:left="21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3DA3D360" wp14:editId="50F0E5E3">
            <wp:extent cx="6451600" cy="90106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798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16D" w14:textId="77777777" w:rsidR="00CF6801" w:rsidRDefault="00656275">
      <w:pPr>
        <w:pStyle w:val="Heading1"/>
        <w:spacing w:before="252"/>
        <w:ind w:left="507"/>
      </w:pPr>
      <w:r>
        <w:t>IMPORTANT</w:t>
      </w:r>
      <w:r>
        <w:rPr>
          <w:spacing w:val="-6"/>
        </w:rPr>
        <w:t xml:space="preserve"> </w:t>
      </w:r>
      <w:r>
        <w:rPr>
          <w:spacing w:val="-2"/>
        </w:rPr>
        <w:t>QUESTIONS(UNITWISE)</w:t>
      </w:r>
    </w:p>
    <w:p w14:paraId="276E602F" w14:textId="77777777" w:rsidR="00CF6801" w:rsidRDefault="00656275">
      <w:pPr>
        <w:pStyle w:val="BodyText"/>
        <w:tabs>
          <w:tab w:val="left" w:pos="3623"/>
          <w:tab w:val="left" w:pos="5064"/>
        </w:tabs>
        <w:spacing w:before="0" w:line="475" w:lineRule="auto"/>
        <w:ind w:left="244" w:right="2939"/>
      </w:pPr>
      <w:r>
        <w:t xml:space="preserve">                   SUBJECT NAME: AI</w:t>
      </w:r>
      <w:r>
        <w:tab/>
        <w:t>SUB</w:t>
      </w:r>
      <w:r>
        <w:rPr>
          <w:spacing w:val="-15"/>
        </w:rPr>
        <w:t xml:space="preserve"> </w:t>
      </w:r>
      <w:r>
        <w:t>CODE:</w:t>
      </w:r>
      <w:r>
        <w:rPr>
          <w:spacing w:val="-15"/>
        </w:rPr>
        <w:t xml:space="preserve"> </w:t>
      </w:r>
      <w:r>
        <w:t xml:space="preserve">CS603PC </w:t>
      </w:r>
    </w:p>
    <w:p w14:paraId="506CBFE4" w14:textId="77777777" w:rsidR="00CF6801" w:rsidRDefault="00656275">
      <w:pPr>
        <w:pStyle w:val="BodyText"/>
        <w:tabs>
          <w:tab w:val="left" w:pos="3623"/>
          <w:tab w:val="left" w:pos="5064"/>
        </w:tabs>
        <w:spacing w:before="0" w:line="475" w:lineRule="auto"/>
        <w:ind w:left="244" w:right="2939"/>
      </w:pPr>
      <w:r>
        <w:rPr>
          <w:spacing w:val="-2"/>
        </w:rPr>
        <w:t xml:space="preserve">                    YEAR:2024-25</w:t>
      </w:r>
      <w:r>
        <w:tab/>
        <w:t xml:space="preserve">                        YEAR: III-II</w:t>
      </w:r>
    </w:p>
    <w:p w14:paraId="770A7F57" w14:textId="77777777" w:rsidR="00CF6801" w:rsidRDefault="00656275">
      <w:pPr>
        <w:pStyle w:val="Heading1"/>
        <w:spacing w:before="102"/>
        <w:ind w:left="6"/>
      </w:pPr>
      <w:r>
        <w:rPr>
          <w:spacing w:val="-2"/>
        </w:rPr>
        <w:t>UNIT-</w:t>
      </w:r>
      <w:r>
        <w:rPr>
          <w:spacing w:val="-10"/>
        </w:rPr>
        <w:t>I</w:t>
      </w:r>
    </w:p>
    <w:p w14:paraId="68C433EC" w14:textId="77777777" w:rsidR="00CF6801" w:rsidRDefault="00656275">
      <w:pPr>
        <w:pStyle w:val="BodyText"/>
        <w:spacing w:before="1"/>
        <w:ind w:right="1275"/>
        <w:jc w:val="center"/>
      </w:pPr>
      <w:r>
        <w:rPr>
          <w:spacing w:val="-2"/>
        </w:rPr>
        <w:t>PART-</w:t>
      </w:r>
      <w:r>
        <w:rPr>
          <w:spacing w:val="-10"/>
        </w:rPr>
        <w:t>A</w:t>
      </w:r>
    </w:p>
    <w:p w14:paraId="4A08E6BC" w14:textId="77777777" w:rsidR="00CF6801" w:rsidRDefault="00CF6801">
      <w:pPr>
        <w:spacing w:before="21" w:after="1"/>
        <w:rPr>
          <w:b/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231"/>
        <w:gridCol w:w="6947"/>
      </w:tblGrid>
      <w:tr w:rsidR="00CF6801" w14:paraId="5AC7F77D" w14:textId="77777777">
        <w:trPr>
          <w:trHeight w:val="417"/>
        </w:trPr>
        <w:tc>
          <w:tcPr>
            <w:tcW w:w="751" w:type="dxa"/>
          </w:tcPr>
          <w:p w14:paraId="528899C1" w14:textId="77777777" w:rsidR="00CF6801" w:rsidRDefault="00656275">
            <w:pPr>
              <w:pStyle w:val="TableParagraph"/>
              <w:spacing w:before="68"/>
              <w:ind w:left="21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31" w:type="dxa"/>
          </w:tcPr>
          <w:p w14:paraId="5D7F6AB0" w14:textId="77777777" w:rsidR="00CF6801" w:rsidRDefault="00656275">
            <w:pPr>
              <w:pStyle w:val="TableParagraph"/>
              <w:spacing w:before="68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Coverage</w:t>
            </w:r>
          </w:p>
        </w:tc>
        <w:tc>
          <w:tcPr>
            <w:tcW w:w="6947" w:type="dxa"/>
          </w:tcPr>
          <w:p w14:paraId="7C2CB927" w14:textId="77777777" w:rsidR="00CF6801" w:rsidRDefault="00656275">
            <w:pPr>
              <w:pStyle w:val="TableParagraph"/>
              <w:spacing w:before="68"/>
              <w:ind w:left="12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</w:tr>
      <w:tr w:rsidR="00CF6801" w14:paraId="723F1AB6" w14:textId="77777777">
        <w:trPr>
          <w:trHeight w:val="412"/>
        </w:trPr>
        <w:tc>
          <w:tcPr>
            <w:tcW w:w="751" w:type="dxa"/>
          </w:tcPr>
          <w:p w14:paraId="446E6D06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1" w:type="dxa"/>
          </w:tcPr>
          <w:p w14:paraId="5B594742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0B0FA52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intelligent agent?</w:t>
            </w:r>
          </w:p>
        </w:tc>
      </w:tr>
      <w:tr w:rsidR="00CF6801" w14:paraId="678D2EE3" w14:textId="77777777">
        <w:trPr>
          <w:trHeight w:val="412"/>
        </w:trPr>
        <w:tc>
          <w:tcPr>
            <w:tcW w:w="751" w:type="dxa"/>
          </w:tcPr>
          <w:p w14:paraId="79F0A0A4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1" w:type="dxa"/>
          </w:tcPr>
          <w:p w14:paraId="1F4F9C68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4C2FF9C1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well defined problem?</w:t>
            </w:r>
          </w:p>
        </w:tc>
      </w:tr>
      <w:tr w:rsidR="00CF6801" w14:paraId="6FEEA4F5" w14:textId="77777777">
        <w:trPr>
          <w:trHeight w:val="388"/>
        </w:trPr>
        <w:tc>
          <w:tcPr>
            <w:tcW w:w="751" w:type="dxa"/>
          </w:tcPr>
          <w:p w14:paraId="2E4CA923" w14:textId="77777777" w:rsidR="00CF6801" w:rsidRDefault="00656275">
            <w:pPr>
              <w:pStyle w:val="TableParagraph"/>
              <w:spacing w:before="47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1" w:type="dxa"/>
          </w:tcPr>
          <w:p w14:paraId="4E01620E" w14:textId="77777777" w:rsidR="00CF6801" w:rsidRDefault="00656275">
            <w:pPr>
              <w:pStyle w:val="TableParagraph"/>
              <w:spacing w:before="47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261B91B9" w14:textId="77777777" w:rsidR="00CF6801" w:rsidRDefault="00656275">
            <w:pPr>
              <w:pStyle w:val="TableParagraph"/>
              <w:spacing w:line="249" w:lineRule="exact"/>
            </w:pPr>
            <w:r>
              <w:t>What</w:t>
            </w:r>
            <w:r>
              <w:rPr>
                <w:spacing w:val="5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applications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Artificial</w:t>
            </w:r>
          </w:p>
          <w:p w14:paraId="0AB2297F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</w:rPr>
              <w:t>Intelligence?</w:t>
            </w:r>
          </w:p>
        </w:tc>
      </w:tr>
      <w:tr w:rsidR="00CF6801" w14:paraId="1F556547" w14:textId="77777777">
        <w:trPr>
          <w:trHeight w:val="410"/>
        </w:trPr>
        <w:tc>
          <w:tcPr>
            <w:tcW w:w="751" w:type="dxa"/>
          </w:tcPr>
          <w:p w14:paraId="313B3135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1" w:type="dxa"/>
          </w:tcPr>
          <w:p w14:paraId="46DB8ECD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7002326D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Differentiate</w:t>
            </w:r>
            <w:r>
              <w:rPr>
                <w:spacing w:val="18"/>
              </w:rPr>
              <w:t xml:space="preserve"> </w:t>
            </w:r>
            <w:r>
              <w:t>uniformed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informed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search.</w:t>
            </w:r>
          </w:p>
        </w:tc>
      </w:tr>
      <w:tr w:rsidR="00CF6801" w14:paraId="0C8F9FB8" w14:textId="77777777">
        <w:trPr>
          <w:trHeight w:val="352"/>
        </w:trPr>
        <w:tc>
          <w:tcPr>
            <w:tcW w:w="751" w:type="dxa"/>
          </w:tcPr>
          <w:p w14:paraId="2A1B1B01" w14:textId="77777777" w:rsidR="00CF6801" w:rsidRDefault="00656275">
            <w:pPr>
              <w:pStyle w:val="TableParagraph"/>
              <w:spacing w:before="30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1" w:type="dxa"/>
          </w:tcPr>
          <w:p w14:paraId="6CE7B068" w14:textId="77777777" w:rsidR="00CF6801" w:rsidRDefault="00656275">
            <w:pPr>
              <w:pStyle w:val="TableParagraph"/>
              <w:spacing w:before="30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0F6764B8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What</w:t>
            </w:r>
            <w:r>
              <w:rPr>
                <w:spacing w:val="4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9"/>
              </w:rPr>
              <w:t xml:space="preserve"> </w:t>
            </w:r>
            <w:r>
              <w:t>types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agents?</w:t>
            </w:r>
          </w:p>
        </w:tc>
      </w:tr>
      <w:tr w:rsidR="00CF6801" w14:paraId="2927BC28" w14:textId="77777777">
        <w:trPr>
          <w:trHeight w:val="335"/>
        </w:trPr>
        <w:tc>
          <w:tcPr>
            <w:tcW w:w="751" w:type="dxa"/>
          </w:tcPr>
          <w:p w14:paraId="7CEF0425" w14:textId="77777777" w:rsidR="00CF6801" w:rsidRDefault="00656275">
            <w:pPr>
              <w:pStyle w:val="TableParagraph"/>
              <w:spacing w:before="2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1" w:type="dxa"/>
          </w:tcPr>
          <w:p w14:paraId="787F0962" w14:textId="77777777" w:rsidR="00CF6801" w:rsidRDefault="0065627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3C97DDE0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6"/>
              </w:rPr>
              <w:t xml:space="preserve"> </w:t>
            </w:r>
            <w:r>
              <w:t>Heuristics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function.</w:t>
            </w:r>
          </w:p>
        </w:tc>
      </w:tr>
      <w:tr w:rsidR="00CF6801" w14:paraId="3C3C9D96" w14:textId="77777777">
        <w:trPr>
          <w:trHeight w:val="417"/>
        </w:trPr>
        <w:tc>
          <w:tcPr>
            <w:tcW w:w="751" w:type="dxa"/>
          </w:tcPr>
          <w:p w14:paraId="746A25F1" w14:textId="77777777" w:rsidR="00CF6801" w:rsidRDefault="00656275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1" w:type="dxa"/>
          </w:tcPr>
          <w:p w14:paraId="273E7F78" w14:textId="77777777" w:rsidR="00CF6801" w:rsidRDefault="00656275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23ACEE3F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Explain backtracking algorithm in artificial intelligence.</w:t>
            </w:r>
          </w:p>
        </w:tc>
      </w:tr>
      <w:tr w:rsidR="00CF6801" w14:paraId="7F0DEC7D" w14:textId="77777777">
        <w:trPr>
          <w:trHeight w:val="412"/>
        </w:trPr>
        <w:tc>
          <w:tcPr>
            <w:tcW w:w="751" w:type="dxa"/>
          </w:tcPr>
          <w:p w14:paraId="7C764DE5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1" w:type="dxa"/>
          </w:tcPr>
          <w:p w14:paraId="61973231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006D602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What is </w:t>
            </w:r>
            <w:proofErr w:type="gramStart"/>
            <w:r>
              <w:rPr>
                <w:sz w:val="24"/>
              </w:rPr>
              <w:t>knowledge based</w:t>
            </w:r>
            <w:proofErr w:type="gramEnd"/>
            <w:r>
              <w:rPr>
                <w:sz w:val="24"/>
              </w:rPr>
              <w:t xml:space="preserve"> agents?</w:t>
            </w:r>
          </w:p>
        </w:tc>
      </w:tr>
      <w:tr w:rsidR="00CF6801" w14:paraId="3BF80746" w14:textId="77777777">
        <w:trPr>
          <w:trHeight w:val="412"/>
        </w:trPr>
        <w:tc>
          <w:tcPr>
            <w:tcW w:w="751" w:type="dxa"/>
          </w:tcPr>
          <w:p w14:paraId="54366614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1" w:type="dxa"/>
          </w:tcPr>
          <w:p w14:paraId="45F6FD95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2F6B21AF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Explain hill climbing search.</w:t>
            </w:r>
          </w:p>
        </w:tc>
      </w:tr>
      <w:tr w:rsidR="00CF6801" w14:paraId="6E0DB838" w14:textId="77777777">
        <w:trPr>
          <w:trHeight w:val="417"/>
        </w:trPr>
        <w:tc>
          <w:tcPr>
            <w:tcW w:w="751" w:type="dxa"/>
          </w:tcPr>
          <w:p w14:paraId="353BD3F5" w14:textId="77777777" w:rsidR="00CF6801" w:rsidRDefault="00656275">
            <w:pPr>
              <w:pStyle w:val="TableParagraph"/>
              <w:spacing w:before="61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1" w:type="dxa"/>
          </w:tcPr>
          <w:p w14:paraId="533F3B70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3BD824EF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bidirectional search?</w:t>
            </w:r>
          </w:p>
        </w:tc>
      </w:tr>
      <w:tr w:rsidR="00CF6801" w14:paraId="617B03E7" w14:textId="77777777">
        <w:trPr>
          <w:trHeight w:val="275"/>
        </w:trPr>
        <w:tc>
          <w:tcPr>
            <w:tcW w:w="751" w:type="dxa"/>
          </w:tcPr>
          <w:p w14:paraId="1F611C8E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 w14:paraId="6B912FC0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47" w:type="dxa"/>
          </w:tcPr>
          <w:p w14:paraId="3BE1D37C" w14:textId="77777777" w:rsidR="00CF6801" w:rsidRDefault="00656275">
            <w:pPr>
              <w:pStyle w:val="TableParagraph"/>
              <w:spacing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F6801" w14:paraId="7AB59976" w14:textId="77777777">
        <w:trPr>
          <w:trHeight w:val="395"/>
        </w:trPr>
        <w:tc>
          <w:tcPr>
            <w:tcW w:w="751" w:type="dxa"/>
          </w:tcPr>
          <w:p w14:paraId="4751962D" w14:textId="77777777" w:rsidR="00CF6801" w:rsidRDefault="00656275">
            <w:pPr>
              <w:pStyle w:val="TableParagraph"/>
              <w:spacing w:before="5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1" w:type="dxa"/>
          </w:tcPr>
          <w:p w14:paraId="1FFB0D59" w14:textId="77777777" w:rsidR="00CF6801" w:rsidRDefault="00656275">
            <w:pPr>
              <w:pStyle w:val="TableParagraph"/>
              <w:spacing w:before="5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7D3BD05E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Described and explain breadth first search with algorithm.</w:t>
            </w:r>
          </w:p>
        </w:tc>
      </w:tr>
      <w:tr w:rsidR="00CF6801" w14:paraId="4A515ACD" w14:textId="77777777">
        <w:trPr>
          <w:trHeight w:val="551"/>
        </w:trPr>
        <w:tc>
          <w:tcPr>
            <w:tcW w:w="751" w:type="dxa"/>
          </w:tcPr>
          <w:p w14:paraId="23CD32B0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1" w:type="dxa"/>
          </w:tcPr>
          <w:p w14:paraId="121E564B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30E1323F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the problem faced by local search algorithm? Explain</w:t>
            </w:r>
          </w:p>
        </w:tc>
      </w:tr>
      <w:tr w:rsidR="00CF6801" w14:paraId="01A85AE2" w14:textId="77777777">
        <w:trPr>
          <w:trHeight w:val="551"/>
        </w:trPr>
        <w:tc>
          <w:tcPr>
            <w:tcW w:w="751" w:type="dxa"/>
          </w:tcPr>
          <w:p w14:paraId="2E1541FE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1" w:type="dxa"/>
          </w:tcPr>
          <w:p w14:paraId="009166BF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651F6D13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How does one perform local search in continuous spaces?</w:t>
            </w:r>
          </w:p>
        </w:tc>
      </w:tr>
      <w:tr w:rsidR="00CF6801" w14:paraId="0D32B287" w14:textId="77777777">
        <w:trPr>
          <w:trHeight w:val="280"/>
        </w:trPr>
        <w:tc>
          <w:tcPr>
            <w:tcW w:w="751" w:type="dxa"/>
          </w:tcPr>
          <w:p w14:paraId="32B33B09" w14:textId="77777777" w:rsidR="00CF6801" w:rsidRDefault="00656275">
            <w:pPr>
              <w:pStyle w:val="TableParagraph"/>
              <w:spacing w:line="260" w:lineRule="exact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1" w:type="dxa"/>
          </w:tcPr>
          <w:p w14:paraId="20ECA52F" w14:textId="77777777" w:rsidR="00CF6801" w:rsidRDefault="00656275">
            <w:pPr>
              <w:pStyle w:val="TableParagraph"/>
              <w:spacing w:line="26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3189C40B" w14:textId="77777777" w:rsidR="00CF6801" w:rsidRDefault="00656275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What is simple </w:t>
            </w:r>
            <w:proofErr w:type="gramStart"/>
            <w:r>
              <w:rPr>
                <w:sz w:val="24"/>
              </w:rPr>
              <w:t>problem solving</w:t>
            </w:r>
            <w:proofErr w:type="gramEnd"/>
            <w:r>
              <w:rPr>
                <w:sz w:val="24"/>
              </w:rPr>
              <w:t xml:space="preserve"> agent? Explain it briefly.</w:t>
            </w:r>
          </w:p>
        </w:tc>
      </w:tr>
      <w:tr w:rsidR="00CF6801" w14:paraId="4ED6F176" w14:textId="77777777">
        <w:trPr>
          <w:trHeight w:val="552"/>
        </w:trPr>
        <w:tc>
          <w:tcPr>
            <w:tcW w:w="751" w:type="dxa"/>
          </w:tcPr>
          <w:p w14:paraId="6CF79CAD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1" w:type="dxa"/>
          </w:tcPr>
          <w:p w14:paraId="724280CF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7C547344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Discuss </w:t>
            </w:r>
            <w:proofErr w:type="spellStart"/>
            <w:r>
              <w:rPr>
                <w:sz w:val="24"/>
              </w:rPr>
              <w:t>gready</w:t>
            </w:r>
            <w:proofErr w:type="spellEnd"/>
            <w:r>
              <w:rPr>
                <w:sz w:val="24"/>
              </w:rPr>
              <w:t xml:space="preserve"> best first search algorithm</w:t>
            </w:r>
          </w:p>
        </w:tc>
      </w:tr>
      <w:tr w:rsidR="00CF6801" w14:paraId="75D70192" w14:textId="77777777">
        <w:trPr>
          <w:trHeight w:val="551"/>
        </w:trPr>
        <w:tc>
          <w:tcPr>
            <w:tcW w:w="751" w:type="dxa"/>
          </w:tcPr>
          <w:p w14:paraId="26FA1C27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1" w:type="dxa"/>
          </w:tcPr>
          <w:p w14:paraId="6416C74D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58E8CB95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is bidirectional search? Explain in details</w:t>
            </w:r>
          </w:p>
        </w:tc>
      </w:tr>
      <w:tr w:rsidR="00CF6801" w14:paraId="36315188" w14:textId="77777777">
        <w:trPr>
          <w:trHeight w:val="553"/>
        </w:trPr>
        <w:tc>
          <w:tcPr>
            <w:tcW w:w="751" w:type="dxa"/>
          </w:tcPr>
          <w:p w14:paraId="54643433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1" w:type="dxa"/>
          </w:tcPr>
          <w:p w14:paraId="2333739A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07E6A414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depth first search algorithm with example.</w:t>
            </w:r>
          </w:p>
        </w:tc>
      </w:tr>
      <w:tr w:rsidR="00CF6801" w14:paraId="733EA6F3" w14:textId="77777777">
        <w:trPr>
          <w:trHeight w:val="551"/>
        </w:trPr>
        <w:tc>
          <w:tcPr>
            <w:tcW w:w="751" w:type="dxa"/>
          </w:tcPr>
          <w:p w14:paraId="1D11A613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1" w:type="dxa"/>
          </w:tcPr>
          <w:p w14:paraId="491CEE4F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75EF2A82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How A* algorithm </w:t>
            </w:r>
            <w:proofErr w:type="gramStart"/>
            <w:r>
              <w:rPr>
                <w:sz w:val="24"/>
              </w:rPr>
              <w:t>works ?</w:t>
            </w:r>
            <w:proofErr w:type="gramEnd"/>
            <w:r>
              <w:rPr>
                <w:sz w:val="24"/>
              </w:rPr>
              <w:t xml:space="preserve"> explain with example.</w:t>
            </w:r>
          </w:p>
        </w:tc>
      </w:tr>
      <w:tr w:rsidR="00CF6801" w14:paraId="569A8EE5" w14:textId="77777777">
        <w:trPr>
          <w:trHeight w:val="551"/>
        </w:trPr>
        <w:tc>
          <w:tcPr>
            <w:tcW w:w="751" w:type="dxa"/>
          </w:tcPr>
          <w:p w14:paraId="45979D81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1" w:type="dxa"/>
          </w:tcPr>
          <w:p w14:paraId="648246FC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74EA2BAD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are informed and uninformed search strategies in ai.</w:t>
            </w:r>
          </w:p>
        </w:tc>
      </w:tr>
      <w:tr w:rsidR="00CF6801" w14:paraId="42263F88" w14:textId="77777777">
        <w:trPr>
          <w:trHeight w:val="551"/>
        </w:trPr>
        <w:tc>
          <w:tcPr>
            <w:tcW w:w="751" w:type="dxa"/>
          </w:tcPr>
          <w:p w14:paraId="0268DB8F" w14:textId="77777777" w:rsidR="00CF6801" w:rsidRDefault="00656275">
            <w:pPr>
              <w:pStyle w:val="TableParagraph"/>
              <w:spacing w:line="268" w:lineRule="exact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1" w:type="dxa"/>
          </w:tcPr>
          <w:p w14:paraId="0BBBB3CD" w14:textId="77777777" w:rsidR="00CF6801" w:rsidRDefault="0065627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947" w:type="dxa"/>
          </w:tcPr>
          <w:p w14:paraId="3AED7174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uninformed cost search in ai.</w:t>
            </w:r>
          </w:p>
        </w:tc>
      </w:tr>
    </w:tbl>
    <w:p w14:paraId="50600B23" w14:textId="77777777" w:rsidR="00CF6801" w:rsidRDefault="00CF6801">
      <w:pPr>
        <w:pStyle w:val="TableParagraph"/>
        <w:spacing w:line="264" w:lineRule="exact"/>
        <w:rPr>
          <w:sz w:val="24"/>
        </w:rPr>
        <w:sectPr w:rsidR="00CF6801">
          <w:type w:val="continuous"/>
          <w:pgSz w:w="11910" w:h="16840"/>
          <w:pgMar w:top="680" w:right="141" w:bottom="280" w:left="1417" w:header="720" w:footer="720" w:gutter="0"/>
          <w:cols w:space="720"/>
        </w:sectPr>
      </w:pPr>
    </w:p>
    <w:p w14:paraId="0F98298A" w14:textId="77777777" w:rsidR="00CF6801" w:rsidRDefault="00CF6801">
      <w:pPr>
        <w:spacing w:before="13"/>
        <w:rPr>
          <w:b/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231"/>
        <w:gridCol w:w="6947"/>
      </w:tblGrid>
      <w:tr w:rsidR="00CF6801" w14:paraId="4C839430" w14:textId="77777777">
        <w:trPr>
          <w:trHeight w:val="414"/>
        </w:trPr>
        <w:tc>
          <w:tcPr>
            <w:tcW w:w="751" w:type="dxa"/>
          </w:tcPr>
          <w:p w14:paraId="5B7E5538" w14:textId="77777777" w:rsidR="00CF6801" w:rsidRDefault="00656275">
            <w:pPr>
              <w:pStyle w:val="TableParagraph"/>
              <w:spacing w:before="66"/>
              <w:ind w:left="21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31" w:type="dxa"/>
          </w:tcPr>
          <w:p w14:paraId="18982721" w14:textId="77777777" w:rsidR="00CF6801" w:rsidRDefault="00656275">
            <w:pPr>
              <w:pStyle w:val="TableParagraph"/>
              <w:spacing w:before="66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Coverage</w:t>
            </w:r>
          </w:p>
        </w:tc>
        <w:tc>
          <w:tcPr>
            <w:tcW w:w="6947" w:type="dxa"/>
          </w:tcPr>
          <w:p w14:paraId="2021D20A" w14:textId="77777777" w:rsidR="00CF6801" w:rsidRDefault="00656275">
            <w:pPr>
              <w:pStyle w:val="TableParagraph"/>
              <w:spacing w:before="6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</w:tr>
      <w:tr w:rsidR="00CF6801" w14:paraId="4A09B414" w14:textId="77777777">
        <w:trPr>
          <w:trHeight w:val="412"/>
        </w:trPr>
        <w:tc>
          <w:tcPr>
            <w:tcW w:w="751" w:type="dxa"/>
          </w:tcPr>
          <w:p w14:paraId="6ED8C502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1" w:type="dxa"/>
          </w:tcPr>
          <w:p w14:paraId="0D0ADA30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74610BAC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game tree?</w:t>
            </w:r>
          </w:p>
        </w:tc>
      </w:tr>
      <w:tr w:rsidR="00CF6801" w14:paraId="79388F69" w14:textId="77777777">
        <w:trPr>
          <w:trHeight w:val="412"/>
        </w:trPr>
        <w:tc>
          <w:tcPr>
            <w:tcW w:w="751" w:type="dxa"/>
          </w:tcPr>
          <w:p w14:paraId="714E4100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1" w:type="dxa"/>
          </w:tcPr>
          <w:p w14:paraId="62207FC1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3D1F88A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What are </w:t>
            </w:r>
            <w:proofErr w:type="spellStart"/>
            <w:r>
              <w:rPr>
                <w:sz w:val="24"/>
              </w:rPr>
              <w:t>csp</w:t>
            </w:r>
            <w:proofErr w:type="spellEnd"/>
            <w:r>
              <w:rPr>
                <w:sz w:val="24"/>
              </w:rPr>
              <w:t xml:space="preserve"> in ai?</w:t>
            </w:r>
          </w:p>
        </w:tc>
      </w:tr>
      <w:tr w:rsidR="00CF6801" w14:paraId="68F89553" w14:textId="77777777">
        <w:trPr>
          <w:trHeight w:val="388"/>
        </w:trPr>
        <w:tc>
          <w:tcPr>
            <w:tcW w:w="751" w:type="dxa"/>
          </w:tcPr>
          <w:p w14:paraId="09E2A1B7" w14:textId="77777777" w:rsidR="00CF6801" w:rsidRDefault="00656275">
            <w:pPr>
              <w:pStyle w:val="TableParagraph"/>
              <w:spacing w:before="4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1" w:type="dxa"/>
          </w:tcPr>
          <w:p w14:paraId="5662929D" w14:textId="77777777" w:rsidR="00CF6801" w:rsidRDefault="00656275">
            <w:pPr>
              <w:pStyle w:val="TableParagraph"/>
              <w:spacing w:before="4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E9F8686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Explain optimal decision in games.</w:t>
            </w:r>
          </w:p>
        </w:tc>
      </w:tr>
      <w:tr w:rsidR="00CF6801" w14:paraId="2914D6DC" w14:textId="77777777">
        <w:trPr>
          <w:trHeight w:val="410"/>
        </w:trPr>
        <w:tc>
          <w:tcPr>
            <w:tcW w:w="751" w:type="dxa"/>
          </w:tcPr>
          <w:p w14:paraId="23857868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1" w:type="dxa"/>
          </w:tcPr>
          <w:p w14:paraId="5268ECCC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E511EBC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What is game playing?</w:t>
            </w:r>
          </w:p>
        </w:tc>
      </w:tr>
      <w:tr w:rsidR="00CF6801" w14:paraId="18DC3F7B" w14:textId="77777777">
        <w:trPr>
          <w:trHeight w:val="352"/>
        </w:trPr>
        <w:tc>
          <w:tcPr>
            <w:tcW w:w="751" w:type="dxa"/>
          </w:tcPr>
          <w:p w14:paraId="1F83711E" w14:textId="77777777" w:rsidR="00CF6801" w:rsidRDefault="00656275">
            <w:pPr>
              <w:pStyle w:val="TableParagraph"/>
              <w:spacing w:before="30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1" w:type="dxa"/>
          </w:tcPr>
          <w:p w14:paraId="10975269" w14:textId="77777777" w:rsidR="00CF6801" w:rsidRDefault="00656275">
            <w:pPr>
              <w:pStyle w:val="TableParagraph"/>
              <w:spacing w:before="30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84136B3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7"/>
              </w:rPr>
              <w:t xml:space="preserve"> </w:t>
            </w:r>
            <w:r>
              <w:t>backward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chaining.</w:t>
            </w:r>
          </w:p>
        </w:tc>
      </w:tr>
      <w:tr w:rsidR="00CF6801" w14:paraId="398CDFDA" w14:textId="77777777">
        <w:trPr>
          <w:trHeight w:val="335"/>
        </w:trPr>
        <w:tc>
          <w:tcPr>
            <w:tcW w:w="751" w:type="dxa"/>
          </w:tcPr>
          <w:p w14:paraId="547C0BFA" w14:textId="77777777" w:rsidR="00CF6801" w:rsidRDefault="00656275">
            <w:pPr>
              <w:pStyle w:val="TableParagraph"/>
              <w:spacing w:before="2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1" w:type="dxa"/>
          </w:tcPr>
          <w:p w14:paraId="35E45BCC" w14:textId="77777777" w:rsidR="00CF6801" w:rsidRDefault="0065627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4A2831E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t>inference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procedure.</w:t>
            </w:r>
          </w:p>
        </w:tc>
      </w:tr>
      <w:tr w:rsidR="00CF6801" w14:paraId="0DF1B4B5" w14:textId="77777777">
        <w:trPr>
          <w:trHeight w:val="417"/>
        </w:trPr>
        <w:tc>
          <w:tcPr>
            <w:tcW w:w="751" w:type="dxa"/>
          </w:tcPr>
          <w:p w14:paraId="6C7492BF" w14:textId="77777777" w:rsidR="00CF6801" w:rsidRDefault="00656275">
            <w:pPr>
              <w:pStyle w:val="TableParagraph"/>
              <w:spacing w:before="64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1" w:type="dxa"/>
          </w:tcPr>
          <w:p w14:paraId="4F2EA072" w14:textId="77777777" w:rsidR="00CF6801" w:rsidRDefault="00656275">
            <w:pPr>
              <w:pStyle w:val="TableParagraph"/>
              <w:spacing w:before="6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4ACE2761" w14:textId="77777777" w:rsidR="00CF6801" w:rsidRDefault="00656275">
            <w:pPr>
              <w:pStyle w:val="TableParagraph"/>
              <w:spacing w:line="226" w:lineRule="exact"/>
              <w:ind w:left="126"/>
            </w:pPr>
            <w:r>
              <w:t>How</w:t>
            </w:r>
            <w:r>
              <w:rPr>
                <w:spacing w:val="70"/>
                <w:w w:val="150"/>
              </w:rPr>
              <w:t xml:space="preserve"> </w:t>
            </w:r>
            <w:r>
              <w:t>does</w:t>
            </w:r>
            <w:r>
              <w:rPr>
                <w:spacing w:val="68"/>
                <w:w w:val="150"/>
              </w:rPr>
              <w:t xml:space="preserve"> </w:t>
            </w:r>
            <w:r>
              <w:t>constraint</w:t>
            </w:r>
            <w:r>
              <w:rPr>
                <w:spacing w:val="71"/>
                <w:w w:val="150"/>
              </w:rPr>
              <w:t xml:space="preserve"> </w:t>
            </w:r>
            <w:r>
              <w:t>propagation</w:t>
            </w:r>
            <w:r>
              <w:rPr>
                <w:spacing w:val="67"/>
                <w:w w:val="150"/>
              </w:rPr>
              <w:t xml:space="preserve"> </w:t>
            </w:r>
            <w:r>
              <w:t>contribute</w:t>
            </w:r>
            <w:r>
              <w:rPr>
                <w:spacing w:val="70"/>
                <w:w w:val="150"/>
              </w:rPr>
              <w:t xml:space="preserve"> </w:t>
            </w:r>
            <w:r>
              <w:t>to</w:t>
            </w:r>
            <w:r>
              <w:rPr>
                <w:spacing w:val="70"/>
                <w:w w:val="150"/>
              </w:rPr>
              <w:t xml:space="preserve"> </w:t>
            </w:r>
            <w:r>
              <w:t>solving</w:t>
            </w:r>
            <w:r>
              <w:rPr>
                <w:spacing w:val="70"/>
                <w:w w:val="150"/>
              </w:rPr>
              <w:t xml:space="preserve"> </w:t>
            </w:r>
            <w:r>
              <w:rPr>
                <w:spacing w:val="-2"/>
              </w:rPr>
              <w:t>constraint</w:t>
            </w:r>
          </w:p>
          <w:p w14:paraId="61C998A4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t>satisfaction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problems?</w:t>
            </w:r>
          </w:p>
        </w:tc>
      </w:tr>
      <w:tr w:rsidR="00CF6801" w14:paraId="6F360753" w14:textId="77777777">
        <w:trPr>
          <w:trHeight w:val="412"/>
        </w:trPr>
        <w:tc>
          <w:tcPr>
            <w:tcW w:w="751" w:type="dxa"/>
          </w:tcPr>
          <w:p w14:paraId="0CAE312A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1" w:type="dxa"/>
          </w:tcPr>
          <w:p w14:paraId="11A0CE95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6121F80D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What is backtracking search in </w:t>
            </w:r>
            <w:proofErr w:type="spellStart"/>
            <w:r>
              <w:rPr>
                <w:sz w:val="24"/>
              </w:rPr>
              <w:t>csp</w:t>
            </w:r>
            <w:proofErr w:type="spellEnd"/>
            <w:r>
              <w:rPr>
                <w:sz w:val="24"/>
              </w:rPr>
              <w:t>?</w:t>
            </w:r>
          </w:p>
        </w:tc>
      </w:tr>
      <w:tr w:rsidR="00CF6801" w14:paraId="545D0741" w14:textId="77777777">
        <w:trPr>
          <w:trHeight w:val="412"/>
        </w:trPr>
        <w:tc>
          <w:tcPr>
            <w:tcW w:w="751" w:type="dxa"/>
          </w:tcPr>
          <w:p w14:paraId="06C3FDFB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1" w:type="dxa"/>
          </w:tcPr>
          <w:p w14:paraId="27F33F5B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39D2503D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Why node pruning is imp in ai?</w:t>
            </w:r>
          </w:p>
        </w:tc>
      </w:tr>
      <w:tr w:rsidR="00CF6801" w14:paraId="5C6305A3" w14:textId="77777777">
        <w:trPr>
          <w:trHeight w:val="417"/>
        </w:trPr>
        <w:tc>
          <w:tcPr>
            <w:tcW w:w="751" w:type="dxa"/>
          </w:tcPr>
          <w:p w14:paraId="0FEC3350" w14:textId="77777777" w:rsidR="00CF6801" w:rsidRDefault="00656275">
            <w:pPr>
              <w:pStyle w:val="TableParagraph"/>
              <w:spacing w:before="63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1" w:type="dxa"/>
          </w:tcPr>
          <w:p w14:paraId="737950B6" w14:textId="77777777" w:rsidR="00CF6801" w:rsidRDefault="00656275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101A4F5B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What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Mini</w:t>
            </w:r>
            <w:r>
              <w:rPr>
                <w:spacing w:val="12"/>
              </w:rPr>
              <w:t xml:space="preserve"> </w:t>
            </w:r>
            <w:r>
              <w:t>–Max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Strategy?</w:t>
            </w:r>
          </w:p>
        </w:tc>
      </w:tr>
      <w:tr w:rsidR="00CF6801" w14:paraId="5AF9775B" w14:textId="77777777">
        <w:trPr>
          <w:trHeight w:val="275"/>
        </w:trPr>
        <w:tc>
          <w:tcPr>
            <w:tcW w:w="751" w:type="dxa"/>
          </w:tcPr>
          <w:p w14:paraId="5DDC252A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 w14:paraId="618AAC20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47" w:type="dxa"/>
          </w:tcPr>
          <w:p w14:paraId="1FFA28BC" w14:textId="77777777" w:rsidR="00CF6801" w:rsidRDefault="00656275">
            <w:pPr>
              <w:pStyle w:val="TableParagraph"/>
              <w:spacing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F6801" w14:paraId="0D21AE1A" w14:textId="77777777">
        <w:trPr>
          <w:trHeight w:val="551"/>
        </w:trPr>
        <w:tc>
          <w:tcPr>
            <w:tcW w:w="751" w:type="dxa"/>
          </w:tcPr>
          <w:p w14:paraId="2F64CDB4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1" w:type="dxa"/>
          </w:tcPr>
          <w:p w14:paraId="49343E98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74521CA4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Differentiate in between propositional logic and predicate logic</w:t>
            </w:r>
          </w:p>
        </w:tc>
      </w:tr>
      <w:tr w:rsidR="00CF6801" w14:paraId="71111E19" w14:textId="77777777">
        <w:trPr>
          <w:trHeight w:val="551"/>
        </w:trPr>
        <w:tc>
          <w:tcPr>
            <w:tcW w:w="751" w:type="dxa"/>
          </w:tcPr>
          <w:p w14:paraId="6020CBEC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1" w:type="dxa"/>
          </w:tcPr>
          <w:p w14:paraId="653C0A94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4B6EB48B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constraint satisfaction problem in details.</w:t>
            </w:r>
          </w:p>
        </w:tc>
      </w:tr>
      <w:tr w:rsidR="00CF6801" w14:paraId="524F5FBB" w14:textId="77777777">
        <w:trPr>
          <w:trHeight w:val="554"/>
        </w:trPr>
        <w:tc>
          <w:tcPr>
            <w:tcW w:w="751" w:type="dxa"/>
          </w:tcPr>
          <w:p w14:paraId="38BC8A9C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1" w:type="dxa"/>
          </w:tcPr>
          <w:p w14:paraId="341E614F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0C87D6FD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Describe how alpha-beta search works with relevant examples.</w:t>
            </w:r>
          </w:p>
        </w:tc>
      </w:tr>
      <w:tr w:rsidR="00CF6801" w14:paraId="27338AED" w14:textId="77777777">
        <w:trPr>
          <w:trHeight w:val="551"/>
        </w:trPr>
        <w:tc>
          <w:tcPr>
            <w:tcW w:w="751" w:type="dxa"/>
          </w:tcPr>
          <w:p w14:paraId="4A186F23" w14:textId="77777777" w:rsidR="00CF6801" w:rsidRDefault="00656275">
            <w:pPr>
              <w:pStyle w:val="TableParagraph"/>
              <w:spacing w:before="12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1" w:type="dxa"/>
          </w:tcPr>
          <w:p w14:paraId="266C6244" w14:textId="77777777" w:rsidR="00CF6801" w:rsidRDefault="00656275">
            <w:pPr>
              <w:pStyle w:val="TableParagraph"/>
              <w:spacing w:before="12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2702884C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is the diff between horn clauses and definite clauses in ai?</w:t>
            </w:r>
          </w:p>
        </w:tc>
      </w:tr>
      <w:tr w:rsidR="00CF6801" w14:paraId="6E88B5E7" w14:textId="77777777">
        <w:trPr>
          <w:trHeight w:val="412"/>
        </w:trPr>
        <w:tc>
          <w:tcPr>
            <w:tcW w:w="751" w:type="dxa"/>
          </w:tcPr>
          <w:p w14:paraId="7F656C3A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1" w:type="dxa"/>
          </w:tcPr>
          <w:p w14:paraId="70F5EDDF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25B36725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resolution? Explain resolution algorithm for proposition logic</w:t>
            </w:r>
          </w:p>
        </w:tc>
      </w:tr>
      <w:tr w:rsidR="00CF6801" w14:paraId="16380360" w14:textId="77777777">
        <w:trPr>
          <w:trHeight w:val="551"/>
        </w:trPr>
        <w:tc>
          <w:tcPr>
            <w:tcW w:w="751" w:type="dxa"/>
          </w:tcPr>
          <w:p w14:paraId="0DB7595B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1" w:type="dxa"/>
          </w:tcPr>
          <w:p w14:paraId="4DEBA40A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6401055F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Write simple forward chaining algorithm?</w:t>
            </w:r>
          </w:p>
        </w:tc>
      </w:tr>
      <w:tr w:rsidR="00CF6801" w14:paraId="49DB6439" w14:textId="77777777">
        <w:trPr>
          <w:trHeight w:val="412"/>
        </w:trPr>
        <w:tc>
          <w:tcPr>
            <w:tcW w:w="751" w:type="dxa"/>
          </w:tcPr>
          <w:p w14:paraId="7DE648FF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1" w:type="dxa"/>
          </w:tcPr>
          <w:p w14:paraId="068B57A6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2AAE3C45" w14:textId="77777777" w:rsidR="00CF6801" w:rsidRDefault="00656275">
            <w:pPr>
              <w:pStyle w:val="TableParagraph"/>
              <w:spacing w:line="249" w:lineRule="exact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concept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adversarial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context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AI.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it</w:t>
            </w:r>
          </w:p>
          <w:p w14:paraId="794AE90C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apply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games,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challenges</w:t>
            </w:r>
            <w:r>
              <w:rPr>
                <w:spacing w:val="-5"/>
              </w:rPr>
              <w:t xml:space="preserve"> </w:t>
            </w:r>
            <w:r>
              <w:t>associated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approach?</w:t>
            </w:r>
          </w:p>
        </w:tc>
      </w:tr>
      <w:tr w:rsidR="00CF6801" w14:paraId="18A39149" w14:textId="77777777">
        <w:trPr>
          <w:trHeight w:val="551"/>
        </w:trPr>
        <w:tc>
          <w:tcPr>
            <w:tcW w:w="751" w:type="dxa"/>
          </w:tcPr>
          <w:p w14:paraId="00A0CA15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1" w:type="dxa"/>
          </w:tcPr>
          <w:p w14:paraId="33754645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35159937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constraint propagation in ai.</w:t>
            </w:r>
          </w:p>
        </w:tc>
      </w:tr>
      <w:tr w:rsidR="00CF6801" w14:paraId="47D6481A" w14:textId="77777777">
        <w:trPr>
          <w:trHeight w:val="551"/>
        </w:trPr>
        <w:tc>
          <w:tcPr>
            <w:tcW w:w="751" w:type="dxa"/>
          </w:tcPr>
          <w:p w14:paraId="5609657D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1" w:type="dxa"/>
          </w:tcPr>
          <w:p w14:paraId="418744F0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7D6C8925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are forward and backward chaining in ai?</w:t>
            </w:r>
          </w:p>
        </w:tc>
      </w:tr>
      <w:tr w:rsidR="00CF6801" w14:paraId="43AD4E17" w14:textId="77777777">
        <w:trPr>
          <w:trHeight w:val="551"/>
        </w:trPr>
        <w:tc>
          <w:tcPr>
            <w:tcW w:w="751" w:type="dxa"/>
          </w:tcPr>
          <w:p w14:paraId="0298EA6F" w14:textId="77777777" w:rsidR="00CF6801" w:rsidRDefault="00656275">
            <w:pPr>
              <w:pStyle w:val="TableParagraph"/>
              <w:spacing w:line="268" w:lineRule="exact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1" w:type="dxa"/>
          </w:tcPr>
          <w:p w14:paraId="3F6667C3" w14:textId="77777777" w:rsidR="00CF6801" w:rsidRDefault="0065627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6947" w:type="dxa"/>
          </w:tcPr>
          <w:p w14:paraId="56A76999" w14:textId="77777777" w:rsidR="00CF6801" w:rsidRDefault="00656275">
            <w:pPr>
              <w:pStyle w:val="TableParagraph"/>
              <w:spacing w:line="249" w:lineRule="exact"/>
            </w:pPr>
            <w:r>
              <w:t>Discuss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importance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representing</w:t>
            </w:r>
            <w:r>
              <w:rPr>
                <w:spacing w:val="3"/>
              </w:rPr>
              <w:t xml:space="preserve"> </w:t>
            </w:r>
            <w:r>
              <w:t>uncertainty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5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handled</w:t>
            </w:r>
          </w:p>
          <w:p w14:paraId="6F8B078B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Wumpus</w:t>
            </w:r>
            <w:r>
              <w:rPr>
                <w:spacing w:val="-2"/>
              </w:rPr>
              <w:t xml:space="preserve"> World?</w:t>
            </w:r>
          </w:p>
        </w:tc>
      </w:tr>
    </w:tbl>
    <w:p w14:paraId="6A99A617" w14:textId="77777777" w:rsidR="00CF6801" w:rsidRDefault="00CF6801">
      <w:pPr>
        <w:pStyle w:val="TableParagraph"/>
        <w:spacing w:line="264" w:lineRule="exact"/>
        <w:rPr>
          <w:sz w:val="24"/>
        </w:rPr>
        <w:sectPr w:rsidR="00CF6801">
          <w:headerReference w:type="default" r:id="rId9"/>
          <w:pgSz w:w="11910" w:h="16840"/>
          <w:pgMar w:top="1940" w:right="141" w:bottom="280" w:left="1417" w:header="1232" w:footer="0" w:gutter="0"/>
          <w:pgNumType w:start="2"/>
          <w:cols w:space="720"/>
        </w:sectPr>
      </w:pPr>
    </w:p>
    <w:p w14:paraId="2385A31D" w14:textId="77777777" w:rsidR="00CF6801" w:rsidRDefault="00CF6801">
      <w:pPr>
        <w:spacing w:before="13"/>
        <w:rPr>
          <w:b/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231"/>
        <w:gridCol w:w="6947"/>
      </w:tblGrid>
      <w:tr w:rsidR="00CF6801" w14:paraId="05756C6F" w14:textId="77777777">
        <w:trPr>
          <w:trHeight w:val="414"/>
        </w:trPr>
        <w:tc>
          <w:tcPr>
            <w:tcW w:w="751" w:type="dxa"/>
          </w:tcPr>
          <w:p w14:paraId="58CF5272" w14:textId="77777777" w:rsidR="00CF6801" w:rsidRDefault="00656275">
            <w:pPr>
              <w:pStyle w:val="TableParagraph"/>
              <w:spacing w:before="66"/>
              <w:ind w:left="21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31" w:type="dxa"/>
          </w:tcPr>
          <w:p w14:paraId="249AC11F" w14:textId="77777777" w:rsidR="00CF6801" w:rsidRDefault="00656275">
            <w:pPr>
              <w:pStyle w:val="TableParagraph"/>
              <w:spacing w:before="66"/>
              <w:ind w:left="0" w:right="24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Coverage</w:t>
            </w:r>
          </w:p>
        </w:tc>
        <w:tc>
          <w:tcPr>
            <w:tcW w:w="6947" w:type="dxa"/>
          </w:tcPr>
          <w:p w14:paraId="5FEF96B4" w14:textId="77777777" w:rsidR="00CF6801" w:rsidRDefault="00656275">
            <w:pPr>
              <w:pStyle w:val="TableParagraph"/>
              <w:spacing w:before="6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</w:tr>
      <w:tr w:rsidR="00CF6801" w14:paraId="7BBBBFCF" w14:textId="77777777">
        <w:trPr>
          <w:trHeight w:val="412"/>
        </w:trPr>
        <w:tc>
          <w:tcPr>
            <w:tcW w:w="751" w:type="dxa"/>
          </w:tcPr>
          <w:p w14:paraId="04CD872A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1" w:type="dxa"/>
          </w:tcPr>
          <w:p w14:paraId="5BC70982" w14:textId="77777777" w:rsidR="00CF6801" w:rsidRDefault="00656275">
            <w:pPr>
              <w:pStyle w:val="TableParagraph"/>
              <w:spacing w:before="6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7DC4A35A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Define atomic and complex sentence in first order logic.</w:t>
            </w:r>
          </w:p>
        </w:tc>
      </w:tr>
      <w:tr w:rsidR="00CF6801" w14:paraId="3C7B654F" w14:textId="77777777">
        <w:trPr>
          <w:trHeight w:val="412"/>
        </w:trPr>
        <w:tc>
          <w:tcPr>
            <w:tcW w:w="751" w:type="dxa"/>
          </w:tcPr>
          <w:p w14:paraId="6CBA5BD0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1" w:type="dxa"/>
          </w:tcPr>
          <w:p w14:paraId="44611EE4" w14:textId="77777777" w:rsidR="00CF6801" w:rsidRDefault="00656275">
            <w:pPr>
              <w:pStyle w:val="TableParagraph"/>
              <w:spacing w:before="59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5CEAF30F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first order logic?</w:t>
            </w:r>
          </w:p>
        </w:tc>
      </w:tr>
      <w:tr w:rsidR="00CF6801" w14:paraId="7F240ED5" w14:textId="77777777">
        <w:trPr>
          <w:trHeight w:val="388"/>
        </w:trPr>
        <w:tc>
          <w:tcPr>
            <w:tcW w:w="751" w:type="dxa"/>
          </w:tcPr>
          <w:p w14:paraId="64EA5FE3" w14:textId="77777777" w:rsidR="00CF6801" w:rsidRDefault="00656275">
            <w:pPr>
              <w:pStyle w:val="TableParagraph"/>
              <w:spacing w:before="4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1" w:type="dxa"/>
          </w:tcPr>
          <w:p w14:paraId="0E6D7FA7" w14:textId="77777777" w:rsidR="00CF6801" w:rsidRDefault="00656275">
            <w:pPr>
              <w:pStyle w:val="TableParagraph"/>
              <w:spacing w:before="49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19C6EAA2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Explain about first order inference. </w:t>
            </w:r>
          </w:p>
        </w:tc>
      </w:tr>
      <w:tr w:rsidR="00CF6801" w14:paraId="4F31514F" w14:textId="77777777">
        <w:trPr>
          <w:trHeight w:val="410"/>
        </w:trPr>
        <w:tc>
          <w:tcPr>
            <w:tcW w:w="751" w:type="dxa"/>
          </w:tcPr>
          <w:p w14:paraId="2559F43F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1" w:type="dxa"/>
          </w:tcPr>
          <w:p w14:paraId="06FBD9E6" w14:textId="77777777" w:rsidR="00CF6801" w:rsidRDefault="00656275">
            <w:pPr>
              <w:pStyle w:val="TableParagraph"/>
              <w:spacing w:before="59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06E30B33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t>What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structured</w:t>
            </w:r>
            <w:r>
              <w:rPr>
                <w:spacing w:val="13"/>
              </w:rPr>
              <w:t xml:space="preserve"> </w:t>
            </w:r>
            <w:r>
              <w:t>knowledge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representation?</w:t>
            </w:r>
          </w:p>
        </w:tc>
      </w:tr>
      <w:tr w:rsidR="00CF6801" w14:paraId="227DCD79" w14:textId="77777777">
        <w:trPr>
          <w:trHeight w:val="352"/>
        </w:trPr>
        <w:tc>
          <w:tcPr>
            <w:tcW w:w="751" w:type="dxa"/>
          </w:tcPr>
          <w:p w14:paraId="32091CDD" w14:textId="77777777" w:rsidR="00CF6801" w:rsidRDefault="00656275">
            <w:pPr>
              <w:pStyle w:val="TableParagraph"/>
              <w:spacing w:before="30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1" w:type="dxa"/>
          </w:tcPr>
          <w:p w14:paraId="22A529F8" w14:textId="77777777" w:rsidR="00CF6801" w:rsidRDefault="00656275">
            <w:pPr>
              <w:pStyle w:val="TableParagraph"/>
              <w:spacing w:before="30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3547E736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t>inference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procedure</w:t>
            </w:r>
          </w:p>
        </w:tc>
      </w:tr>
      <w:tr w:rsidR="00CF6801" w14:paraId="3668B41C" w14:textId="77777777">
        <w:trPr>
          <w:trHeight w:val="335"/>
        </w:trPr>
        <w:tc>
          <w:tcPr>
            <w:tcW w:w="751" w:type="dxa"/>
          </w:tcPr>
          <w:p w14:paraId="4F40600A" w14:textId="77777777" w:rsidR="00CF6801" w:rsidRDefault="00656275">
            <w:pPr>
              <w:pStyle w:val="TableParagraph"/>
              <w:spacing w:before="2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1" w:type="dxa"/>
          </w:tcPr>
          <w:p w14:paraId="73B14B9A" w14:textId="77777777" w:rsidR="00CF6801" w:rsidRDefault="00656275">
            <w:pPr>
              <w:pStyle w:val="TableParagraph"/>
              <w:spacing w:before="23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73AE4954" w14:textId="77777777" w:rsidR="00CF6801" w:rsidRDefault="00656275">
            <w:pPr>
              <w:pStyle w:val="TableParagraph"/>
              <w:spacing w:line="249" w:lineRule="exact"/>
            </w:pPr>
            <w:r>
              <w:t>Difference</w:t>
            </w:r>
            <w:r>
              <w:rPr>
                <w:spacing w:val="18"/>
              </w:rPr>
              <w:t xml:space="preserve"> </w:t>
            </w:r>
            <w:r>
              <w:t>between</w:t>
            </w:r>
            <w:r>
              <w:rPr>
                <w:spacing w:val="14"/>
              </w:rPr>
              <w:t xml:space="preserve"> </w:t>
            </w:r>
            <w:r>
              <w:t>Logic</w:t>
            </w:r>
            <w:r>
              <w:rPr>
                <w:spacing w:val="19"/>
              </w:rPr>
              <w:t xml:space="preserve"> </w:t>
            </w:r>
            <w:r>
              <w:t>programming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00401B6C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</w:rPr>
              <w:t>PROLOG.</w:t>
            </w:r>
          </w:p>
        </w:tc>
      </w:tr>
      <w:tr w:rsidR="00CF6801" w14:paraId="55F7F519" w14:textId="77777777">
        <w:trPr>
          <w:trHeight w:val="417"/>
        </w:trPr>
        <w:tc>
          <w:tcPr>
            <w:tcW w:w="751" w:type="dxa"/>
          </w:tcPr>
          <w:p w14:paraId="69D260A6" w14:textId="77777777" w:rsidR="00CF6801" w:rsidRDefault="00656275">
            <w:pPr>
              <w:pStyle w:val="TableParagraph"/>
              <w:spacing w:before="64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1" w:type="dxa"/>
          </w:tcPr>
          <w:p w14:paraId="46D2BDA9" w14:textId="77777777" w:rsidR="00CF6801" w:rsidRDefault="00656275">
            <w:pPr>
              <w:pStyle w:val="TableParagraph"/>
              <w:spacing w:before="64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1DC2D1D1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t>Define</w:t>
            </w:r>
            <w:r>
              <w:rPr>
                <w:spacing w:val="17"/>
              </w:rPr>
              <w:t xml:space="preserve"> </w:t>
            </w:r>
            <w:r>
              <w:t>backward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chaining.</w:t>
            </w:r>
          </w:p>
        </w:tc>
      </w:tr>
      <w:tr w:rsidR="00CF6801" w14:paraId="2946EF13" w14:textId="77777777">
        <w:trPr>
          <w:trHeight w:val="412"/>
        </w:trPr>
        <w:tc>
          <w:tcPr>
            <w:tcW w:w="751" w:type="dxa"/>
          </w:tcPr>
          <w:p w14:paraId="2482A670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1" w:type="dxa"/>
          </w:tcPr>
          <w:p w14:paraId="4337CECF" w14:textId="77777777" w:rsidR="00CF6801" w:rsidRDefault="00656275">
            <w:pPr>
              <w:pStyle w:val="TableParagraph"/>
              <w:spacing w:before="6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4F05B6E9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t>Define</w:t>
            </w:r>
            <w:r>
              <w:rPr>
                <w:spacing w:val="10"/>
              </w:rPr>
              <w:t xml:space="preserve"> </w:t>
            </w:r>
            <w:r>
              <w:t>Logic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representation.</w:t>
            </w:r>
          </w:p>
        </w:tc>
      </w:tr>
      <w:tr w:rsidR="00CF6801" w14:paraId="5F606FEC" w14:textId="77777777">
        <w:trPr>
          <w:trHeight w:val="412"/>
        </w:trPr>
        <w:tc>
          <w:tcPr>
            <w:tcW w:w="751" w:type="dxa"/>
          </w:tcPr>
          <w:p w14:paraId="214E6AFF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1" w:type="dxa"/>
          </w:tcPr>
          <w:p w14:paraId="586B69DD" w14:textId="77777777" w:rsidR="00CF6801" w:rsidRDefault="00656275">
            <w:pPr>
              <w:pStyle w:val="TableParagraph"/>
              <w:spacing w:before="6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2BC92A17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2"/>
              </w:rPr>
              <w:t xml:space="preserve"> </w:t>
            </w:r>
            <w:r>
              <w:t>Semantic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network.</w:t>
            </w:r>
          </w:p>
        </w:tc>
      </w:tr>
      <w:tr w:rsidR="00CF6801" w14:paraId="70CAA271" w14:textId="77777777">
        <w:trPr>
          <w:trHeight w:val="417"/>
        </w:trPr>
        <w:tc>
          <w:tcPr>
            <w:tcW w:w="751" w:type="dxa"/>
          </w:tcPr>
          <w:p w14:paraId="11B29A16" w14:textId="77777777" w:rsidR="00CF6801" w:rsidRDefault="00656275">
            <w:pPr>
              <w:pStyle w:val="TableParagraph"/>
              <w:spacing w:before="63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1" w:type="dxa"/>
          </w:tcPr>
          <w:p w14:paraId="0BCE004F" w14:textId="77777777" w:rsidR="00CF6801" w:rsidRDefault="00656275">
            <w:pPr>
              <w:pStyle w:val="TableParagraph"/>
              <w:spacing w:before="63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78EE80A8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8"/>
              </w:rPr>
              <w:t xml:space="preserve"> </w:t>
            </w:r>
            <w:r>
              <w:t>First-Order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Logic.</w:t>
            </w:r>
          </w:p>
        </w:tc>
      </w:tr>
      <w:tr w:rsidR="00CF6801" w14:paraId="5E1875CA" w14:textId="77777777">
        <w:trPr>
          <w:trHeight w:val="275"/>
        </w:trPr>
        <w:tc>
          <w:tcPr>
            <w:tcW w:w="751" w:type="dxa"/>
          </w:tcPr>
          <w:p w14:paraId="28C6BB2B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 w14:paraId="6B072CAC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47" w:type="dxa"/>
          </w:tcPr>
          <w:p w14:paraId="0D49AA57" w14:textId="77777777" w:rsidR="00CF6801" w:rsidRDefault="00656275">
            <w:pPr>
              <w:pStyle w:val="TableParagraph"/>
              <w:spacing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F6801" w14:paraId="096108F1" w14:textId="77777777">
        <w:trPr>
          <w:trHeight w:val="551"/>
        </w:trPr>
        <w:tc>
          <w:tcPr>
            <w:tcW w:w="751" w:type="dxa"/>
          </w:tcPr>
          <w:p w14:paraId="6B6BAA56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1" w:type="dxa"/>
          </w:tcPr>
          <w:p w14:paraId="1C728AEC" w14:textId="77777777" w:rsidR="00CF6801" w:rsidRDefault="00656275">
            <w:pPr>
              <w:pStyle w:val="TableParagraph"/>
              <w:spacing w:before="13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714845F1" w14:textId="77777777" w:rsidR="00CF6801" w:rsidRDefault="00656275">
            <w:pPr>
              <w:pStyle w:val="TableParagraph"/>
              <w:spacing w:line="249" w:lineRule="exact"/>
              <w:ind w:left="130"/>
            </w:pPr>
            <w:r>
              <w:t>Explain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role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"quantifiers"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first-order</w:t>
            </w:r>
            <w:r>
              <w:rPr>
                <w:spacing w:val="-3"/>
              </w:rPr>
              <w:t xml:space="preserve"> </w:t>
            </w:r>
            <w:r>
              <w:t>logic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impact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on</w:t>
            </w:r>
          </w:p>
          <w:p w14:paraId="7CB00FF4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>logical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reasoning.</w:t>
            </w:r>
          </w:p>
        </w:tc>
      </w:tr>
      <w:tr w:rsidR="00CF6801" w14:paraId="7E53D50C" w14:textId="77777777">
        <w:trPr>
          <w:trHeight w:val="551"/>
        </w:trPr>
        <w:tc>
          <w:tcPr>
            <w:tcW w:w="751" w:type="dxa"/>
          </w:tcPr>
          <w:p w14:paraId="6AA0BE6B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1" w:type="dxa"/>
          </w:tcPr>
          <w:p w14:paraId="33B609E8" w14:textId="77777777" w:rsidR="00CF6801" w:rsidRDefault="00656275">
            <w:pPr>
              <w:pStyle w:val="TableParagraph"/>
              <w:spacing w:before="13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69A6C67F" w14:textId="77777777" w:rsidR="00CF6801" w:rsidRDefault="00656275">
            <w:pPr>
              <w:pStyle w:val="TableParagraph"/>
              <w:spacing w:before="114"/>
              <w:ind w:left="130"/>
            </w:pPr>
            <w:r>
              <w:t>Using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consistent</w:t>
            </w:r>
            <w:r>
              <w:rPr>
                <w:spacing w:val="-5"/>
              </w:rPr>
              <w:t xml:space="preserve"> </w:t>
            </w:r>
            <w:r>
              <w:t>vocabulary,</w:t>
            </w:r>
            <w:r>
              <w:rPr>
                <w:spacing w:val="-3"/>
              </w:rPr>
              <w:t xml:space="preserve"> </w:t>
            </w:r>
            <w:r>
              <w:t>represent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sentences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First- order logic.</w:t>
            </w:r>
          </w:p>
          <w:p w14:paraId="3E19DF56" w14:textId="77777777" w:rsidR="00CF6801" w:rsidRDefault="00656275">
            <w:pPr>
              <w:pStyle w:val="TableParagraph"/>
              <w:numPr>
                <w:ilvl w:val="0"/>
                <w:numId w:val="1"/>
              </w:numPr>
              <w:tabs>
                <w:tab w:val="left" w:pos="490"/>
              </w:tabs>
              <w:spacing w:line="267" w:lineRule="exact"/>
            </w:pPr>
            <w:r>
              <w:t>Some</w:t>
            </w:r>
            <w:r>
              <w:rPr>
                <w:spacing w:val="-5"/>
              </w:rPr>
              <w:t xml:space="preserve"> </w:t>
            </w:r>
            <w:r>
              <w:t>students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5"/>
              </w:rPr>
              <w:t xml:space="preserve"> </w:t>
            </w:r>
            <w:r>
              <w:t>French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Spring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2001.</w:t>
            </w:r>
          </w:p>
          <w:p w14:paraId="0199C0FC" w14:textId="77777777" w:rsidR="00CF6801" w:rsidRDefault="00656275">
            <w:pPr>
              <w:pStyle w:val="TableParagraph"/>
              <w:numPr>
                <w:ilvl w:val="0"/>
                <w:numId w:val="1"/>
              </w:numPr>
              <w:tabs>
                <w:tab w:val="left" w:pos="490"/>
              </w:tabs>
            </w:pPr>
            <w:r>
              <w:t>Every</w:t>
            </w:r>
            <w:r>
              <w:rPr>
                <w:spacing w:val="-7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takes</w:t>
            </w:r>
            <w:r>
              <w:rPr>
                <w:spacing w:val="-7"/>
              </w:rPr>
              <w:t xml:space="preserve"> </w:t>
            </w:r>
            <w:r>
              <w:t>French</w:t>
            </w:r>
            <w:r>
              <w:rPr>
                <w:spacing w:val="-5"/>
              </w:rPr>
              <w:t xml:space="preserve"> </w:t>
            </w:r>
            <w:r>
              <w:t>passes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it.</w:t>
            </w:r>
          </w:p>
          <w:p w14:paraId="028D35C1" w14:textId="77777777" w:rsidR="00CF6801" w:rsidRDefault="00656275">
            <w:pPr>
              <w:pStyle w:val="TableParagraph"/>
              <w:numPr>
                <w:ilvl w:val="0"/>
                <w:numId w:val="1"/>
              </w:numPr>
              <w:spacing w:line="264" w:lineRule="exact"/>
              <w:rPr>
                <w:sz w:val="24"/>
              </w:rPr>
            </w:pPr>
            <w:r>
              <w:t>Only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3"/>
              </w:rPr>
              <w:t xml:space="preserve"> </w:t>
            </w:r>
            <w:r>
              <w:t>Greek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4"/>
              </w:rPr>
              <w:t xml:space="preserve"> 2001.</w:t>
            </w:r>
          </w:p>
        </w:tc>
      </w:tr>
      <w:tr w:rsidR="00CF6801" w14:paraId="2D07758D" w14:textId="77777777">
        <w:trPr>
          <w:trHeight w:val="554"/>
        </w:trPr>
        <w:tc>
          <w:tcPr>
            <w:tcW w:w="751" w:type="dxa"/>
          </w:tcPr>
          <w:p w14:paraId="712131F1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1" w:type="dxa"/>
          </w:tcPr>
          <w:p w14:paraId="2185D088" w14:textId="77777777" w:rsidR="00CF6801" w:rsidRDefault="00656275">
            <w:pPr>
              <w:pStyle w:val="TableParagraph"/>
              <w:spacing w:before="13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259DAD20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the syntax and semantics of first order logic.</w:t>
            </w:r>
          </w:p>
        </w:tc>
      </w:tr>
      <w:tr w:rsidR="00CF6801" w14:paraId="04F051F2" w14:textId="77777777">
        <w:trPr>
          <w:trHeight w:val="551"/>
        </w:trPr>
        <w:tc>
          <w:tcPr>
            <w:tcW w:w="751" w:type="dxa"/>
          </w:tcPr>
          <w:p w14:paraId="12355C4C" w14:textId="77777777" w:rsidR="00CF6801" w:rsidRDefault="00656275">
            <w:pPr>
              <w:pStyle w:val="TableParagraph"/>
              <w:spacing w:before="12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1" w:type="dxa"/>
          </w:tcPr>
          <w:p w14:paraId="24227A52" w14:textId="77777777" w:rsidR="00CF6801" w:rsidRDefault="00656275">
            <w:pPr>
              <w:pStyle w:val="TableParagraph"/>
              <w:spacing w:before="129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59BB63CB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is knowledge engineering in first order logic?</w:t>
            </w:r>
          </w:p>
        </w:tc>
      </w:tr>
      <w:tr w:rsidR="00CF6801" w14:paraId="1FA5E366" w14:textId="77777777">
        <w:trPr>
          <w:trHeight w:val="412"/>
        </w:trPr>
        <w:tc>
          <w:tcPr>
            <w:tcW w:w="751" w:type="dxa"/>
          </w:tcPr>
          <w:p w14:paraId="1284534F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1" w:type="dxa"/>
          </w:tcPr>
          <w:p w14:paraId="797CBF7C" w14:textId="77777777" w:rsidR="00CF6801" w:rsidRDefault="00656275">
            <w:pPr>
              <w:pStyle w:val="TableParagraph"/>
              <w:spacing w:before="59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41CAE452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Analyze steps in knowledge engineering process.</w:t>
            </w:r>
          </w:p>
        </w:tc>
      </w:tr>
      <w:tr w:rsidR="00CF6801" w14:paraId="1C721A83" w14:textId="77777777">
        <w:trPr>
          <w:trHeight w:val="551"/>
        </w:trPr>
        <w:tc>
          <w:tcPr>
            <w:tcW w:w="751" w:type="dxa"/>
          </w:tcPr>
          <w:p w14:paraId="3A119014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1" w:type="dxa"/>
          </w:tcPr>
          <w:p w14:paraId="4ED128CE" w14:textId="77777777" w:rsidR="00CF6801" w:rsidRDefault="00656275">
            <w:pPr>
              <w:pStyle w:val="TableParagraph"/>
              <w:spacing w:before="128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491742FF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>Write</w:t>
            </w:r>
            <w:r>
              <w:rPr>
                <w:spacing w:val="11"/>
              </w:rPr>
              <w:t xml:space="preserve"> detail note</w:t>
            </w:r>
            <w:r>
              <w:rPr>
                <w:spacing w:val="9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Unification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Lifting?</w:t>
            </w:r>
          </w:p>
        </w:tc>
      </w:tr>
      <w:tr w:rsidR="00CF6801" w14:paraId="4259FB44" w14:textId="77777777">
        <w:trPr>
          <w:trHeight w:val="551"/>
        </w:trPr>
        <w:tc>
          <w:tcPr>
            <w:tcW w:w="751" w:type="dxa"/>
          </w:tcPr>
          <w:p w14:paraId="606FE051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1" w:type="dxa"/>
          </w:tcPr>
          <w:p w14:paraId="3EFD5D44" w14:textId="77777777" w:rsidR="00CF6801" w:rsidRDefault="00656275">
            <w:pPr>
              <w:pStyle w:val="TableParagraph"/>
              <w:spacing w:before="128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18EFCB61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>Write</w:t>
            </w:r>
            <w:r>
              <w:rPr>
                <w:spacing w:val="14"/>
              </w:rPr>
              <w:t xml:space="preserve"> </w:t>
            </w:r>
            <w:r>
              <w:t>about</w:t>
            </w:r>
            <w:r>
              <w:rPr>
                <w:spacing w:val="14"/>
              </w:rPr>
              <w:t xml:space="preserve"> </w:t>
            </w:r>
            <w:r>
              <w:t>Backward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Chaining?</w:t>
            </w:r>
          </w:p>
        </w:tc>
      </w:tr>
      <w:tr w:rsidR="00CF6801" w14:paraId="52AC63E3" w14:textId="77777777">
        <w:trPr>
          <w:trHeight w:val="551"/>
        </w:trPr>
        <w:tc>
          <w:tcPr>
            <w:tcW w:w="751" w:type="dxa"/>
          </w:tcPr>
          <w:p w14:paraId="11092DEE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1" w:type="dxa"/>
          </w:tcPr>
          <w:p w14:paraId="2833CF37" w14:textId="77777777" w:rsidR="00CF6801" w:rsidRDefault="00656275">
            <w:pPr>
              <w:pStyle w:val="TableParagraph"/>
              <w:spacing w:before="13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66A13CF5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reasoning with default information.</w:t>
            </w:r>
          </w:p>
        </w:tc>
      </w:tr>
      <w:tr w:rsidR="00CF6801" w14:paraId="2E7617E1" w14:textId="77777777">
        <w:trPr>
          <w:trHeight w:val="551"/>
        </w:trPr>
        <w:tc>
          <w:tcPr>
            <w:tcW w:w="751" w:type="dxa"/>
          </w:tcPr>
          <w:p w14:paraId="3A80CFFC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1" w:type="dxa"/>
          </w:tcPr>
          <w:p w14:paraId="7AB7CC30" w14:textId="77777777" w:rsidR="00CF6801" w:rsidRDefault="00656275">
            <w:pPr>
              <w:pStyle w:val="TableParagraph"/>
              <w:spacing w:before="131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78213EE0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  <w:szCs w:val="24"/>
              </w:rPr>
              <w:t>Give diff in Propositional vs. First-Order Inference</w:t>
            </w:r>
          </w:p>
        </w:tc>
      </w:tr>
      <w:tr w:rsidR="00CF6801" w14:paraId="4C89C834" w14:textId="77777777">
        <w:trPr>
          <w:trHeight w:val="552"/>
        </w:trPr>
        <w:tc>
          <w:tcPr>
            <w:tcW w:w="751" w:type="dxa"/>
          </w:tcPr>
          <w:p w14:paraId="037EDA00" w14:textId="77777777" w:rsidR="00CF6801" w:rsidRDefault="00656275">
            <w:pPr>
              <w:pStyle w:val="TableParagraph"/>
              <w:spacing w:line="268" w:lineRule="exact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1" w:type="dxa"/>
          </w:tcPr>
          <w:p w14:paraId="347DDB83" w14:textId="77777777" w:rsidR="00CF6801" w:rsidRDefault="00656275">
            <w:pPr>
              <w:pStyle w:val="TableParagraph"/>
              <w:spacing w:line="268" w:lineRule="exact"/>
              <w:ind w:left="0" w:right="2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6947" w:type="dxa"/>
          </w:tcPr>
          <w:p w14:paraId="5B5AFC31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Explain imp of knowledge representation in ai.</w:t>
            </w:r>
          </w:p>
        </w:tc>
      </w:tr>
    </w:tbl>
    <w:p w14:paraId="5CD25C03" w14:textId="77777777" w:rsidR="00CF6801" w:rsidRDefault="00CF6801">
      <w:pPr>
        <w:pStyle w:val="TableParagraph"/>
        <w:spacing w:line="264" w:lineRule="exact"/>
        <w:rPr>
          <w:sz w:val="24"/>
        </w:rPr>
        <w:sectPr w:rsidR="00CF6801">
          <w:pgSz w:w="11910" w:h="16840"/>
          <w:pgMar w:top="1940" w:right="141" w:bottom="280" w:left="1417" w:header="1232" w:footer="0" w:gutter="0"/>
          <w:cols w:space="720"/>
        </w:sectPr>
      </w:pPr>
    </w:p>
    <w:p w14:paraId="0D20D93A" w14:textId="77777777" w:rsidR="00CF6801" w:rsidRDefault="00CF6801">
      <w:pPr>
        <w:spacing w:before="13" w:after="1"/>
        <w:rPr>
          <w:b/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231"/>
        <w:gridCol w:w="6947"/>
      </w:tblGrid>
      <w:tr w:rsidR="00CF6801" w14:paraId="0FFDA30B" w14:textId="77777777">
        <w:trPr>
          <w:trHeight w:val="414"/>
        </w:trPr>
        <w:tc>
          <w:tcPr>
            <w:tcW w:w="751" w:type="dxa"/>
          </w:tcPr>
          <w:p w14:paraId="403A3C65" w14:textId="77777777" w:rsidR="00CF6801" w:rsidRDefault="00656275">
            <w:pPr>
              <w:pStyle w:val="TableParagraph"/>
              <w:spacing w:before="66"/>
              <w:ind w:left="21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31" w:type="dxa"/>
          </w:tcPr>
          <w:p w14:paraId="152BBC9F" w14:textId="77777777" w:rsidR="00CF6801" w:rsidRDefault="00656275">
            <w:pPr>
              <w:pStyle w:val="TableParagraph"/>
              <w:spacing w:before="66"/>
              <w:ind w:left="93" w:right="9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Coverage</w:t>
            </w:r>
          </w:p>
        </w:tc>
        <w:tc>
          <w:tcPr>
            <w:tcW w:w="6947" w:type="dxa"/>
          </w:tcPr>
          <w:p w14:paraId="49EFCFA4" w14:textId="77777777" w:rsidR="00CF6801" w:rsidRDefault="00656275">
            <w:pPr>
              <w:pStyle w:val="TableParagraph"/>
              <w:spacing w:before="66"/>
              <w:ind w:left="12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</w:tr>
      <w:tr w:rsidR="00CF6801" w14:paraId="6CCCC50A" w14:textId="77777777">
        <w:trPr>
          <w:trHeight w:val="412"/>
        </w:trPr>
        <w:tc>
          <w:tcPr>
            <w:tcW w:w="751" w:type="dxa"/>
          </w:tcPr>
          <w:p w14:paraId="10649605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1" w:type="dxa"/>
          </w:tcPr>
          <w:p w14:paraId="7DDBFA0E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7B14ECC9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What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mean</w:t>
            </w:r>
            <w:r>
              <w:rPr>
                <w:spacing w:val="10"/>
              </w:rPr>
              <w:t xml:space="preserve"> </w:t>
            </w:r>
            <w:r>
              <w:t>by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Ontological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Engineering?</w:t>
            </w:r>
          </w:p>
        </w:tc>
      </w:tr>
      <w:tr w:rsidR="00CF6801" w14:paraId="0300EC1C" w14:textId="77777777">
        <w:trPr>
          <w:trHeight w:val="412"/>
        </w:trPr>
        <w:tc>
          <w:tcPr>
            <w:tcW w:w="751" w:type="dxa"/>
          </w:tcPr>
          <w:p w14:paraId="06B011BD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1" w:type="dxa"/>
          </w:tcPr>
          <w:p w14:paraId="2BA531F0" w14:textId="77777777" w:rsidR="00CF6801" w:rsidRDefault="00656275">
            <w:pPr>
              <w:pStyle w:val="TableParagraph"/>
              <w:spacing w:before="59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7B79997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6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Representation</w:t>
            </w:r>
          </w:p>
        </w:tc>
      </w:tr>
      <w:tr w:rsidR="00CF6801" w14:paraId="73233CB0" w14:textId="77777777">
        <w:trPr>
          <w:trHeight w:val="388"/>
        </w:trPr>
        <w:tc>
          <w:tcPr>
            <w:tcW w:w="751" w:type="dxa"/>
          </w:tcPr>
          <w:p w14:paraId="556E901D" w14:textId="77777777" w:rsidR="00CF6801" w:rsidRDefault="00656275">
            <w:pPr>
              <w:pStyle w:val="TableParagraph"/>
              <w:spacing w:before="4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1" w:type="dxa"/>
          </w:tcPr>
          <w:p w14:paraId="0D9B8D3F" w14:textId="77777777" w:rsidR="00CF6801" w:rsidRDefault="00656275">
            <w:pPr>
              <w:pStyle w:val="TableParagraph"/>
              <w:spacing w:before="49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238652CD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w w:val="105"/>
                <w:sz w:val="20"/>
              </w:rPr>
              <w:t>Definition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Classical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Planning.</w:t>
            </w:r>
          </w:p>
        </w:tc>
      </w:tr>
      <w:tr w:rsidR="00CF6801" w14:paraId="1F33D672" w14:textId="77777777">
        <w:trPr>
          <w:trHeight w:val="410"/>
        </w:trPr>
        <w:tc>
          <w:tcPr>
            <w:tcW w:w="751" w:type="dxa"/>
          </w:tcPr>
          <w:p w14:paraId="29DC3150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1" w:type="dxa"/>
          </w:tcPr>
          <w:p w14:paraId="7F5C89D3" w14:textId="77777777" w:rsidR="00CF6801" w:rsidRDefault="00656275">
            <w:pPr>
              <w:pStyle w:val="TableParagraph"/>
              <w:spacing w:before="59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1C205399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105"/>
                <w:sz w:val="20"/>
              </w:rPr>
              <w:t>What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Classical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Approaches?</w:t>
            </w:r>
          </w:p>
        </w:tc>
      </w:tr>
      <w:tr w:rsidR="00CF6801" w14:paraId="591A32CA" w14:textId="77777777">
        <w:trPr>
          <w:trHeight w:val="352"/>
        </w:trPr>
        <w:tc>
          <w:tcPr>
            <w:tcW w:w="751" w:type="dxa"/>
          </w:tcPr>
          <w:p w14:paraId="22B6A04B" w14:textId="77777777" w:rsidR="00CF6801" w:rsidRDefault="00656275">
            <w:pPr>
              <w:pStyle w:val="TableParagraph"/>
              <w:spacing w:before="30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1" w:type="dxa"/>
          </w:tcPr>
          <w:p w14:paraId="53301EA8" w14:textId="77777777" w:rsidR="00CF6801" w:rsidRDefault="00656275">
            <w:pPr>
              <w:pStyle w:val="TableParagraph"/>
              <w:spacing w:before="30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781502D2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22"/>
              </w:rPr>
              <w:t xml:space="preserve"> </w:t>
            </w:r>
            <w:r>
              <w:rPr>
                <w:sz w:val="20"/>
              </w:rPr>
              <w:t>State-Space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Search</w:t>
            </w:r>
          </w:p>
        </w:tc>
      </w:tr>
      <w:tr w:rsidR="00CF6801" w14:paraId="6597E751" w14:textId="77777777">
        <w:trPr>
          <w:trHeight w:val="335"/>
        </w:trPr>
        <w:tc>
          <w:tcPr>
            <w:tcW w:w="751" w:type="dxa"/>
          </w:tcPr>
          <w:p w14:paraId="5D1B5D00" w14:textId="77777777" w:rsidR="00CF6801" w:rsidRDefault="00656275">
            <w:pPr>
              <w:pStyle w:val="TableParagraph"/>
              <w:spacing w:before="2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1" w:type="dxa"/>
          </w:tcPr>
          <w:p w14:paraId="7DCBBF3C" w14:textId="77777777" w:rsidR="00CF6801" w:rsidRDefault="00656275">
            <w:pPr>
              <w:pStyle w:val="TableParagraph"/>
              <w:spacing w:before="23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0C7452C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Define</w:t>
            </w:r>
            <w:r>
              <w:rPr>
                <w:spacing w:val="17"/>
              </w:rPr>
              <w:t xml:space="preserve"> </w:t>
            </w:r>
            <w:r>
              <w:t>Planning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Graphs</w:t>
            </w:r>
          </w:p>
        </w:tc>
      </w:tr>
      <w:tr w:rsidR="00CF6801" w14:paraId="1510F14D" w14:textId="77777777">
        <w:trPr>
          <w:trHeight w:val="417"/>
        </w:trPr>
        <w:tc>
          <w:tcPr>
            <w:tcW w:w="751" w:type="dxa"/>
          </w:tcPr>
          <w:p w14:paraId="0F91FE86" w14:textId="77777777" w:rsidR="00CF6801" w:rsidRDefault="00656275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1" w:type="dxa"/>
          </w:tcPr>
          <w:p w14:paraId="6EDE03F6" w14:textId="77777777" w:rsidR="00CF6801" w:rsidRDefault="00656275">
            <w:pPr>
              <w:pStyle w:val="TableParagraph"/>
              <w:spacing w:before="63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564AF7CA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Explain classical planning.</w:t>
            </w:r>
          </w:p>
        </w:tc>
      </w:tr>
      <w:tr w:rsidR="00CF6801" w14:paraId="24FE5709" w14:textId="77777777">
        <w:trPr>
          <w:trHeight w:val="412"/>
        </w:trPr>
        <w:tc>
          <w:tcPr>
            <w:tcW w:w="751" w:type="dxa"/>
          </w:tcPr>
          <w:p w14:paraId="4605E68C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1" w:type="dxa"/>
          </w:tcPr>
          <w:p w14:paraId="6B6A5EF3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6AC9852A" w14:textId="77777777" w:rsidR="00CF6801" w:rsidRDefault="00656275">
            <w:pPr>
              <w:pStyle w:val="TableParagraph"/>
              <w:tabs>
                <w:tab w:val="left" w:pos="1145"/>
                <w:tab w:val="left" w:pos="2409"/>
                <w:tab w:val="left" w:pos="3510"/>
                <w:tab w:val="left" w:pos="4150"/>
              </w:tabs>
              <w:spacing w:line="248" w:lineRule="exact"/>
              <w:ind w:left="3" w:right="-15"/>
            </w:pPr>
            <w:r>
              <w:rPr>
                <w:spacing w:val="-2"/>
              </w:rPr>
              <w:t>Compare</w:t>
            </w:r>
            <w:r>
              <w:tab/>
            </w:r>
            <w:r>
              <w:rPr>
                <w:spacing w:val="-2"/>
              </w:rPr>
              <w:t>contingent</w:t>
            </w:r>
            <w:r>
              <w:tab/>
            </w:r>
            <w:r>
              <w:rPr>
                <w:spacing w:val="-2"/>
              </w:rPr>
              <w:t>planning</w:t>
            </w:r>
            <w:r>
              <w:tab/>
            </w:r>
            <w:r>
              <w:rPr>
                <w:spacing w:val="-5"/>
              </w:rPr>
              <w:t>and</w:t>
            </w:r>
            <w:r>
              <w:tab/>
            </w:r>
            <w:r>
              <w:rPr>
                <w:spacing w:val="-2"/>
              </w:rPr>
              <w:t>online</w:t>
            </w:r>
          </w:p>
          <w:p w14:paraId="500683E2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</w:rPr>
              <w:t>replanning.</w:t>
            </w:r>
          </w:p>
        </w:tc>
      </w:tr>
      <w:tr w:rsidR="00CF6801" w14:paraId="6030944D" w14:textId="77777777">
        <w:trPr>
          <w:trHeight w:val="412"/>
        </w:trPr>
        <w:tc>
          <w:tcPr>
            <w:tcW w:w="751" w:type="dxa"/>
          </w:tcPr>
          <w:p w14:paraId="4C5DB741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1" w:type="dxa"/>
          </w:tcPr>
          <w:p w14:paraId="424C214A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7DA5E43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Explain</w:t>
            </w:r>
            <w:r>
              <w:rPr>
                <w:spacing w:val="6"/>
              </w:rPr>
              <w:t xml:space="preserve"> </w:t>
            </w:r>
            <w:r>
              <w:t>classical</w:t>
            </w:r>
            <w:r>
              <w:rPr>
                <w:spacing w:val="12"/>
              </w:rPr>
              <w:t xml:space="preserve"> </w:t>
            </w:r>
            <w:r>
              <w:t>Planning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Example</w:t>
            </w:r>
          </w:p>
        </w:tc>
      </w:tr>
      <w:tr w:rsidR="00CF6801" w14:paraId="2FDC045C" w14:textId="77777777">
        <w:trPr>
          <w:trHeight w:val="417"/>
        </w:trPr>
        <w:tc>
          <w:tcPr>
            <w:tcW w:w="751" w:type="dxa"/>
          </w:tcPr>
          <w:p w14:paraId="42B64017" w14:textId="77777777" w:rsidR="00CF6801" w:rsidRDefault="00656275">
            <w:pPr>
              <w:pStyle w:val="TableParagraph"/>
              <w:spacing w:before="63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1" w:type="dxa"/>
          </w:tcPr>
          <w:p w14:paraId="64C57E55" w14:textId="77777777" w:rsidR="00CF6801" w:rsidRDefault="00656275">
            <w:pPr>
              <w:pStyle w:val="TableParagraph"/>
              <w:spacing w:before="63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078C63C4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reasoning with default information?</w:t>
            </w:r>
          </w:p>
        </w:tc>
      </w:tr>
      <w:tr w:rsidR="00CF6801" w14:paraId="41017C8E" w14:textId="77777777">
        <w:trPr>
          <w:trHeight w:val="275"/>
        </w:trPr>
        <w:tc>
          <w:tcPr>
            <w:tcW w:w="751" w:type="dxa"/>
          </w:tcPr>
          <w:p w14:paraId="26A01311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 w14:paraId="66083E40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47" w:type="dxa"/>
          </w:tcPr>
          <w:p w14:paraId="65491D9A" w14:textId="77777777" w:rsidR="00CF6801" w:rsidRDefault="00656275">
            <w:pPr>
              <w:pStyle w:val="TableParagraph"/>
              <w:spacing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F6801" w14:paraId="07DF7CAB" w14:textId="77777777">
        <w:trPr>
          <w:trHeight w:val="551"/>
        </w:trPr>
        <w:tc>
          <w:tcPr>
            <w:tcW w:w="751" w:type="dxa"/>
          </w:tcPr>
          <w:p w14:paraId="711424BB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1" w:type="dxa"/>
          </w:tcPr>
          <w:p w14:paraId="2CD20F46" w14:textId="77777777" w:rsidR="00CF6801" w:rsidRDefault="00656275">
            <w:pPr>
              <w:pStyle w:val="TableParagraph"/>
              <w:spacing w:before="13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11A0B54B" w14:textId="77777777" w:rsidR="00CF6801" w:rsidRDefault="00656275">
            <w:pPr>
              <w:pStyle w:val="TableParagraph"/>
              <w:spacing w:line="225" w:lineRule="exact"/>
            </w:pPr>
            <w:proofErr w:type="gramStart"/>
            <w:r>
              <w:t>Differentiate</w:t>
            </w:r>
            <w:r>
              <w:rPr>
                <w:spacing w:val="46"/>
              </w:rPr>
              <w:t xml:space="preserve">  </w:t>
            </w:r>
            <w:r>
              <w:t>between</w:t>
            </w:r>
            <w:proofErr w:type="gramEnd"/>
            <w:r>
              <w:rPr>
                <w:spacing w:val="47"/>
              </w:rPr>
              <w:t xml:space="preserve">  </w:t>
            </w:r>
            <w:proofErr w:type="gramStart"/>
            <w:r>
              <w:t>forward</w:t>
            </w:r>
            <w:r>
              <w:rPr>
                <w:spacing w:val="46"/>
              </w:rPr>
              <w:t xml:space="preserve">  </w:t>
            </w:r>
            <w:r>
              <w:t>planning</w:t>
            </w:r>
            <w:proofErr w:type="gramEnd"/>
            <w:r>
              <w:rPr>
                <w:spacing w:val="46"/>
              </w:rPr>
              <w:t xml:space="preserve">  </w:t>
            </w:r>
            <w:proofErr w:type="gramStart"/>
            <w:r>
              <w:t>and</w:t>
            </w:r>
            <w:r>
              <w:rPr>
                <w:spacing w:val="46"/>
              </w:rPr>
              <w:t xml:space="preserve">  </w:t>
            </w:r>
            <w:r>
              <w:t>backward</w:t>
            </w:r>
            <w:proofErr w:type="gramEnd"/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planning</w:t>
            </w:r>
          </w:p>
          <w:p w14:paraId="5D57AEF3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</w:rPr>
              <w:t>approaches.</w:t>
            </w:r>
          </w:p>
        </w:tc>
      </w:tr>
      <w:tr w:rsidR="00CF6801" w14:paraId="00E6ED9A" w14:textId="77777777">
        <w:trPr>
          <w:trHeight w:val="551"/>
        </w:trPr>
        <w:tc>
          <w:tcPr>
            <w:tcW w:w="751" w:type="dxa"/>
          </w:tcPr>
          <w:p w14:paraId="23BE5E2D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1" w:type="dxa"/>
          </w:tcPr>
          <w:p w14:paraId="592FA4B6" w14:textId="77777777" w:rsidR="00CF6801" w:rsidRDefault="00656275">
            <w:pPr>
              <w:pStyle w:val="TableParagraph"/>
              <w:spacing w:before="13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13CEB515" w14:textId="77777777" w:rsidR="00CF6801" w:rsidRDefault="00656275">
            <w:pPr>
              <w:pStyle w:val="TableParagraph"/>
              <w:spacing w:line="249" w:lineRule="exact"/>
            </w:pPr>
            <w:r>
              <w:t>Describe</w:t>
            </w:r>
            <w:r>
              <w:rPr>
                <w:spacing w:val="59"/>
              </w:rPr>
              <w:t xml:space="preserve"> </w:t>
            </w:r>
            <w:r>
              <w:t>the</w:t>
            </w:r>
            <w:r>
              <w:rPr>
                <w:spacing w:val="60"/>
              </w:rPr>
              <w:t xml:space="preserve"> </w:t>
            </w:r>
            <w:r>
              <w:t>role</w:t>
            </w:r>
            <w:r>
              <w:rPr>
                <w:spacing w:val="58"/>
              </w:rPr>
              <w:t xml:space="preserve"> </w:t>
            </w:r>
            <w:r>
              <w:t>of</w:t>
            </w:r>
            <w:r>
              <w:rPr>
                <w:spacing w:val="61"/>
              </w:rPr>
              <w:t xml:space="preserve"> </w:t>
            </w:r>
            <w:r>
              <w:t>temporal</w:t>
            </w:r>
            <w:r>
              <w:rPr>
                <w:spacing w:val="59"/>
              </w:rPr>
              <w:t xml:space="preserve"> </w:t>
            </w:r>
            <w:r>
              <w:t>constraints</w:t>
            </w:r>
            <w:r>
              <w:rPr>
                <w:spacing w:val="60"/>
              </w:rPr>
              <w:t xml:space="preserve"> </w:t>
            </w:r>
            <w:r>
              <w:t>and</w:t>
            </w:r>
            <w:r>
              <w:rPr>
                <w:spacing w:val="60"/>
              </w:rPr>
              <w:t xml:space="preserve"> </w:t>
            </w:r>
            <w:r>
              <w:t>deadlines</w:t>
            </w:r>
            <w:r>
              <w:rPr>
                <w:spacing w:val="60"/>
              </w:rPr>
              <w:t xml:space="preserve"> </w:t>
            </w:r>
            <w:r>
              <w:t>in</w:t>
            </w:r>
            <w:r>
              <w:rPr>
                <w:spacing w:val="60"/>
              </w:rPr>
              <w:t xml:space="preserve"> </w:t>
            </w:r>
            <w:r>
              <w:rPr>
                <w:spacing w:val="-2"/>
              </w:rPr>
              <w:t>planning</w:t>
            </w:r>
          </w:p>
          <w:p w14:paraId="7C05ADBC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</w:rPr>
              <w:t>algorithms</w:t>
            </w:r>
          </w:p>
        </w:tc>
      </w:tr>
      <w:tr w:rsidR="00CF6801" w14:paraId="48EDF69F" w14:textId="77777777">
        <w:trPr>
          <w:trHeight w:val="554"/>
        </w:trPr>
        <w:tc>
          <w:tcPr>
            <w:tcW w:w="751" w:type="dxa"/>
          </w:tcPr>
          <w:p w14:paraId="3635DA6D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1" w:type="dxa"/>
          </w:tcPr>
          <w:p w14:paraId="4B096B41" w14:textId="77777777" w:rsidR="00CF6801" w:rsidRDefault="00656275">
            <w:pPr>
              <w:pStyle w:val="TableParagraph"/>
              <w:spacing w:before="13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436471E2" w14:textId="77777777" w:rsidR="00CF6801" w:rsidRDefault="00656275">
            <w:pPr>
              <w:pStyle w:val="TableParagraph"/>
              <w:spacing w:line="249" w:lineRule="exact"/>
            </w:pPr>
            <w:r>
              <w:t>Define</w:t>
            </w:r>
            <w:r>
              <w:rPr>
                <w:spacing w:val="75"/>
              </w:rPr>
              <w:t xml:space="preserve"> </w:t>
            </w:r>
            <w:r>
              <w:t>hierarchical</w:t>
            </w:r>
            <w:r>
              <w:rPr>
                <w:spacing w:val="77"/>
              </w:rPr>
              <w:t xml:space="preserve"> </w:t>
            </w:r>
            <w:r>
              <w:t>planning</w:t>
            </w:r>
            <w:r>
              <w:rPr>
                <w:spacing w:val="77"/>
              </w:rPr>
              <w:t xml:space="preserve"> </w:t>
            </w:r>
            <w:r>
              <w:t>and</w:t>
            </w:r>
            <w:r>
              <w:rPr>
                <w:spacing w:val="78"/>
              </w:rPr>
              <w:t xml:space="preserve"> </w:t>
            </w:r>
            <w:r>
              <w:t>its</w:t>
            </w:r>
            <w:r>
              <w:rPr>
                <w:spacing w:val="77"/>
              </w:rPr>
              <w:t xml:space="preserve"> </w:t>
            </w:r>
            <w:r>
              <w:t>significance</w:t>
            </w:r>
            <w:r>
              <w:rPr>
                <w:spacing w:val="78"/>
              </w:rPr>
              <w:t xml:space="preserve"> </w:t>
            </w:r>
            <w:r>
              <w:t>in</w:t>
            </w:r>
            <w:r>
              <w:rPr>
                <w:spacing w:val="76"/>
              </w:rPr>
              <w:t xml:space="preserve"> </w:t>
            </w:r>
            <w:r>
              <w:t>solving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complex</w:t>
            </w:r>
          </w:p>
          <w:p w14:paraId="7F71B9B3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</w:rPr>
              <w:t>problems?</w:t>
            </w:r>
          </w:p>
        </w:tc>
      </w:tr>
      <w:tr w:rsidR="00CF6801" w14:paraId="298C5065" w14:textId="77777777">
        <w:trPr>
          <w:trHeight w:val="551"/>
        </w:trPr>
        <w:tc>
          <w:tcPr>
            <w:tcW w:w="751" w:type="dxa"/>
          </w:tcPr>
          <w:p w14:paraId="6C1B0F7F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1" w:type="dxa"/>
          </w:tcPr>
          <w:p w14:paraId="652E5DE4" w14:textId="77777777" w:rsidR="00CF6801" w:rsidRDefault="00656275">
            <w:pPr>
              <w:pStyle w:val="TableParagraph"/>
              <w:spacing w:before="128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3ED4DD41" w14:textId="77777777" w:rsidR="00CF6801" w:rsidRDefault="00656275">
            <w:pPr>
              <w:pStyle w:val="TableParagraph"/>
              <w:spacing w:line="249" w:lineRule="exact"/>
            </w:pPr>
            <w:r>
              <w:t>Describe</w:t>
            </w:r>
            <w:r>
              <w:rPr>
                <w:spacing w:val="74"/>
              </w:rPr>
              <w:t xml:space="preserve"> </w:t>
            </w:r>
            <w:r>
              <w:t>the</w:t>
            </w:r>
            <w:r>
              <w:rPr>
                <w:spacing w:val="74"/>
              </w:rPr>
              <w:t xml:space="preserve"> </w:t>
            </w:r>
            <w:r>
              <w:t>challenges</w:t>
            </w:r>
            <w:r>
              <w:rPr>
                <w:spacing w:val="73"/>
              </w:rPr>
              <w:t xml:space="preserve"> </w:t>
            </w:r>
            <w:r>
              <w:t>and</w:t>
            </w:r>
            <w:r>
              <w:rPr>
                <w:spacing w:val="73"/>
              </w:rPr>
              <w:t xml:space="preserve"> </w:t>
            </w:r>
            <w:r>
              <w:t>techniques</w:t>
            </w:r>
            <w:r>
              <w:rPr>
                <w:spacing w:val="74"/>
              </w:rPr>
              <w:t xml:space="preserve"> </w:t>
            </w:r>
            <w:r>
              <w:t>for</w:t>
            </w:r>
            <w:r>
              <w:rPr>
                <w:spacing w:val="72"/>
              </w:rPr>
              <w:t xml:space="preserve"> </w:t>
            </w:r>
            <w:r>
              <w:t>handling</w:t>
            </w:r>
            <w:r>
              <w:rPr>
                <w:spacing w:val="73"/>
              </w:rPr>
              <w:t xml:space="preserve"> </w:t>
            </w:r>
            <w:r>
              <w:t>incomplete</w:t>
            </w:r>
            <w:r>
              <w:rPr>
                <w:spacing w:val="70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0738CFE6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>inconsistent</w:t>
            </w:r>
            <w:r>
              <w:rPr>
                <w:spacing w:val="-6"/>
              </w:rPr>
              <w:t xml:space="preserve"> </w:t>
            </w:r>
            <w:r>
              <w:t>domain</w:t>
            </w:r>
            <w:r>
              <w:rPr>
                <w:spacing w:val="-10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planning.</w:t>
            </w:r>
          </w:p>
        </w:tc>
      </w:tr>
      <w:tr w:rsidR="00CF6801" w14:paraId="54692E13" w14:textId="77777777">
        <w:trPr>
          <w:trHeight w:val="412"/>
        </w:trPr>
        <w:tc>
          <w:tcPr>
            <w:tcW w:w="751" w:type="dxa"/>
          </w:tcPr>
          <w:p w14:paraId="06F5021F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1" w:type="dxa"/>
          </w:tcPr>
          <w:p w14:paraId="005F010F" w14:textId="77777777" w:rsidR="00CF6801" w:rsidRDefault="00656275">
            <w:pPr>
              <w:pStyle w:val="TableParagraph"/>
              <w:spacing w:before="59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57B84CDA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w w:val="105"/>
              </w:rPr>
              <w:t>Explain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Algorithms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for Planning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with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State-Space Search.</w:t>
            </w:r>
          </w:p>
        </w:tc>
      </w:tr>
      <w:tr w:rsidR="00CF6801" w14:paraId="4EA16F2F" w14:textId="77777777">
        <w:trPr>
          <w:trHeight w:val="414"/>
        </w:trPr>
        <w:tc>
          <w:tcPr>
            <w:tcW w:w="751" w:type="dxa"/>
          </w:tcPr>
          <w:p w14:paraId="62195FD3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1" w:type="dxa"/>
          </w:tcPr>
          <w:p w14:paraId="027E0217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3722D711" w14:textId="77777777" w:rsidR="00CF6801" w:rsidRDefault="00656275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pacing w:val="-2"/>
                <w:w w:val="105"/>
              </w:rPr>
              <w:t>Explain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Categories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Objects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 Knowledge Representation.</w:t>
            </w:r>
          </w:p>
        </w:tc>
      </w:tr>
      <w:tr w:rsidR="00CF6801" w14:paraId="1A933365" w14:textId="77777777">
        <w:trPr>
          <w:trHeight w:val="412"/>
        </w:trPr>
        <w:tc>
          <w:tcPr>
            <w:tcW w:w="751" w:type="dxa"/>
          </w:tcPr>
          <w:p w14:paraId="22333DE9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1" w:type="dxa"/>
          </w:tcPr>
          <w:p w14:paraId="22DAD356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3FEA4CDB" w14:textId="77777777" w:rsidR="00CF6801" w:rsidRDefault="00656275">
            <w:pPr>
              <w:pStyle w:val="TableParagraph"/>
              <w:spacing w:line="249" w:lineRule="exact"/>
              <w:ind w:left="3" w:right="-15"/>
              <w:rPr>
                <w:sz w:val="24"/>
              </w:rPr>
            </w:pPr>
            <w:r>
              <w:rPr>
                <w:w w:val="105"/>
              </w:rPr>
              <w:t>Explain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Approaches</w:t>
            </w:r>
            <w:r>
              <w:rPr>
                <w:spacing w:val="65"/>
                <w:w w:val="150"/>
                <w:sz w:val="20"/>
              </w:rPr>
              <w:t xml:space="preserve"> </w:t>
            </w:r>
            <w:r>
              <w:rPr>
                <w:spacing w:val="-7"/>
                <w:w w:val="105"/>
                <w:sz w:val="20"/>
              </w:rPr>
              <w:t>i</w:t>
            </w:r>
            <w:r>
              <w:rPr>
                <w:spacing w:val="-7"/>
                <w:w w:val="105"/>
              </w:rPr>
              <w:t xml:space="preserve">n </w:t>
            </w:r>
            <w:r>
              <w:t>Classical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Planning.</w:t>
            </w:r>
          </w:p>
        </w:tc>
      </w:tr>
      <w:tr w:rsidR="00CF6801" w14:paraId="5A4B0373" w14:textId="77777777">
        <w:trPr>
          <w:trHeight w:val="412"/>
        </w:trPr>
        <w:tc>
          <w:tcPr>
            <w:tcW w:w="751" w:type="dxa"/>
          </w:tcPr>
          <w:p w14:paraId="1C276842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1" w:type="dxa"/>
          </w:tcPr>
          <w:p w14:paraId="2ED77927" w14:textId="77777777" w:rsidR="00CF6801" w:rsidRDefault="00656275">
            <w:pPr>
              <w:pStyle w:val="TableParagraph"/>
              <w:spacing w:before="61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1B4FAA75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w w:val="105"/>
                <w:sz w:val="20"/>
              </w:rPr>
              <w:t>Explain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different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 xml:space="preserve">approaches </w:t>
            </w:r>
            <w:r>
              <w:rPr>
                <w:spacing w:val="-6"/>
                <w:w w:val="105"/>
                <w:sz w:val="20"/>
              </w:rPr>
              <w:t xml:space="preserve">of </w:t>
            </w:r>
            <w:r>
              <w:rPr>
                <w:spacing w:val="-2"/>
                <w:w w:val="105"/>
                <w:sz w:val="20"/>
              </w:rPr>
              <w:t>knowledge representation.</w:t>
            </w:r>
          </w:p>
        </w:tc>
      </w:tr>
      <w:tr w:rsidR="00CF6801" w14:paraId="2C7B0FA1" w14:textId="77777777">
        <w:trPr>
          <w:trHeight w:val="417"/>
        </w:trPr>
        <w:tc>
          <w:tcPr>
            <w:tcW w:w="751" w:type="dxa"/>
          </w:tcPr>
          <w:p w14:paraId="0AD02E6B" w14:textId="77777777" w:rsidR="00CF6801" w:rsidRDefault="00656275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1" w:type="dxa"/>
          </w:tcPr>
          <w:p w14:paraId="6F9177F7" w14:textId="77777777" w:rsidR="00CF6801" w:rsidRDefault="00656275">
            <w:pPr>
              <w:pStyle w:val="TableParagraph"/>
              <w:spacing w:before="63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3AB4284E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w w:val="105"/>
                <w:sz w:val="20"/>
              </w:rPr>
              <w:t>Explain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different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issues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 knowledge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representation</w:t>
            </w:r>
          </w:p>
        </w:tc>
      </w:tr>
      <w:tr w:rsidR="00CF6801" w14:paraId="27E1A5E4" w14:textId="77777777">
        <w:trPr>
          <w:trHeight w:val="551"/>
        </w:trPr>
        <w:tc>
          <w:tcPr>
            <w:tcW w:w="751" w:type="dxa"/>
          </w:tcPr>
          <w:p w14:paraId="08135E6C" w14:textId="77777777" w:rsidR="00CF6801" w:rsidRDefault="00656275">
            <w:pPr>
              <w:pStyle w:val="TableParagraph"/>
              <w:spacing w:line="268" w:lineRule="exact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1" w:type="dxa"/>
          </w:tcPr>
          <w:p w14:paraId="6A19FAEC" w14:textId="77777777" w:rsidR="00CF6801" w:rsidRDefault="00656275">
            <w:pPr>
              <w:pStyle w:val="TableParagraph"/>
              <w:spacing w:line="268" w:lineRule="exact"/>
              <w:ind w:left="3" w:right="9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5"/>
                <w:sz w:val="24"/>
              </w:rPr>
              <w:t>IV</w:t>
            </w:r>
          </w:p>
        </w:tc>
        <w:tc>
          <w:tcPr>
            <w:tcW w:w="6947" w:type="dxa"/>
          </w:tcPr>
          <w:p w14:paraId="01BC1797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0"/>
                <w:szCs w:val="20"/>
              </w:rPr>
              <w:t>Explain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Planning</w:t>
            </w:r>
            <w:r>
              <w:rPr>
                <w:spacing w:val="1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Graphs.</w:t>
            </w:r>
          </w:p>
        </w:tc>
      </w:tr>
    </w:tbl>
    <w:p w14:paraId="16A5F1DA" w14:textId="77777777" w:rsidR="00CF6801" w:rsidRDefault="00CF6801">
      <w:pPr>
        <w:pStyle w:val="TableParagraph"/>
        <w:spacing w:line="264" w:lineRule="exact"/>
        <w:rPr>
          <w:sz w:val="24"/>
        </w:rPr>
        <w:sectPr w:rsidR="00CF6801">
          <w:headerReference w:type="default" r:id="rId10"/>
          <w:pgSz w:w="11910" w:h="16840"/>
          <w:pgMar w:top="1440" w:right="141" w:bottom="280" w:left="1417" w:header="723" w:footer="0" w:gutter="0"/>
          <w:cols w:space="720"/>
        </w:sectPr>
      </w:pPr>
    </w:p>
    <w:p w14:paraId="773BF063" w14:textId="77777777" w:rsidR="00CF6801" w:rsidRDefault="00CF6801">
      <w:pPr>
        <w:spacing w:before="13" w:after="1"/>
        <w:rPr>
          <w:b/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231"/>
        <w:gridCol w:w="6947"/>
      </w:tblGrid>
      <w:tr w:rsidR="00CF6801" w14:paraId="0F6D5443" w14:textId="77777777">
        <w:trPr>
          <w:trHeight w:val="414"/>
        </w:trPr>
        <w:tc>
          <w:tcPr>
            <w:tcW w:w="751" w:type="dxa"/>
          </w:tcPr>
          <w:p w14:paraId="51820F02" w14:textId="77777777" w:rsidR="00CF6801" w:rsidRDefault="00656275">
            <w:pPr>
              <w:pStyle w:val="TableParagraph"/>
              <w:spacing w:before="66"/>
              <w:ind w:left="21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31" w:type="dxa"/>
          </w:tcPr>
          <w:p w14:paraId="0586A21C" w14:textId="77777777" w:rsidR="00CF6801" w:rsidRDefault="00656275">
            <w:pPr>
              <w:pStyle w:val="TableParagraph"/>
              <w:spacing w:before="66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Coverage</w:t>
            </w:r>
          </w:p>
        </w:tc>
        <w:tc>
          <w:tcPr>
            <w:tcW w:w="6947" w:type="dxa"/>
          </w:tcPr>
          <w:p w14:paraId="1905D29B" w14:textId="77777777" w:rsidR="00CF6801" w:rsidRDefault="00656275">
            <w:pPr>
              <w:pStyle w:val="TableParagraph"/>
              <w:spacing w:before="66"/>
              <w:ind w:left="12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</w:tr>
      <w:tr w:rsidR="00CF6801" w14:paraId="365348E3" w14:textId="77777777">
        <w:trPr>
          <w:trHeight w:val="412"/>
        </w:trPr>
        <w:tc>
          <w:tcPr>
            <w:tcW w:w="751" w:type="dxa"/>
          </w:tcPr>
          <w:p w14:paraId="70463A8B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1" w:type="dxa"/>
          </w:tcPr>
          <w:p w14:paraId="5140ED24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42D667A7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What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mean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11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Distributions</w:t>
            </w:r>
            <w:r>
              <w:rPr>
                <w:rFonts w:ascii="Calibri"/>
                <w:spacing w:val="-2"/>
                <w:sz w:val="20"/>
              </w:rPr>
              <w:t>?</w:t>
            </w:r>
          </w:p>
        </w:tc>
      </w:tr>
      <w:tr w:rsidR="00CF6801" w14:paraId="76F8CFEA" w14:textId="77777777">
        <w:trPr>
          <w:trHeight w:val="412"/>
        </w:trPr>
        <w:tc>
          <w:tcPr>
            <w:tcW w:w="751" w:type="dxa"/>
          </w:tcPr>
          <w:p w14:paraId="341FF06D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1" w:type="dxa"/>
          </w:tcPr>
          <w:p w14:paraId="485755C5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  <w:shd w:val="clear" w:color="auto" w:fill="auto"/>
          </w:tcPr>
          <w:p w14:paraId="59824E0B" w14:textId="77777777" w:rsidR="00CF6801" w:rsidRDefault="00656275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05"/>
              </w:rPr>
              <w:t>What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are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the </w:t>
            </w:r>
            <w:r>
              <w:rPr>
                <w:spacing w:val="-2"/>
                <w:w w:val="105"/>
                <w:sz w:val="20"/>
              </w:rPr>
              <w:t>Semantics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Bayesian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Networks?</w:t>
            </w:r>
          </w:p>
        </w:tc>
      </w:tr>
      <w:tr w:rsidR="00CF6801" w14:paraId="77E7F025" w14:textId="77777777">
        <w:trPr>
          <w:trHeight w:val="388"/>
        </w:trPr>
        <w:tc>
          <w:tcPr>
            <w:tcW w:w="751" w:type="dxa"/>
          </w:tcPr>
          <w:p w14:paraId="424D2EA2" w14:textId="77777777" w:rsidR="00CF6801" w:rsidRDefault="00656275">
            <w:pPr>
              <w:pStyle w:val="TableParagraph"/>
              <w:spacing w:before="4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1" w:type="dxa"/>
          </w:tcPr>
          <w:p w14:paraId="2602C29D" w14:textId="77777777" w:rsidR="00CF6801" w:rsidRDefault="00656275">
            <w:pPr>
              <w:pStyle w:val="TableParagraph"/>
              <w:spacing w:before="4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  <w:shd w:val="clear" w:color="auto" w:fill="auto"/>
          </w:tcPr>
          <w:p w14:paraId="52F0B8A2" w14:textId="77777777" w:rsidR="00CF6801" w:rsidRDefault="00656275">
            <w:pPr>
              <w:pStyle w:val="TableParagraph"/>
              <w:spacing w:before="3" w:line="243" w:lineRule="exact"/>
              <w:rPr>
                <w:rFonts w:ascii="Calibri"/>
                <w:sz w:val="20"/>
              </w:rPr>
            </w:pPr>
            <w:r>
              <w:t>Define</w:t>
            </w:r>
            <w:r>
              <w:rPr>
                <w:spacing w:val="18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First-Order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Probability</w:t>
            </w:r>
            <w:r>
              <w:rPr>
                <w:rFonts w:ascii="Calibri"/>
                <w:spacing w:val="-2"/>
                <w:sz w:val="20"/>
              </w:rPr>
              <w:t>.</w:t>
            </w:r>
          </w:p>
        </w:tc>
      </w:tr>
      <w:tr w:rsidR="00CF6801" w14:paraId="6CC5A622" w14:textId="77777777">
        <w:trPr>
          <w:trHeight w:val="410"/>
        </w:trPr>
        <w:tc>
          <w:tcPr>
            <w:tcW w:w="751" w:type="dxa"/>
          </w:tcPr>
          <w:p w14:paraId="17F4BEB8" w14:textId="77777777" w:rsidR="00CF6801" w:rsidRDefault="00656275">
            <w:pPr>
              <w:pStyle w:val="TableParagraph"/>
              <w:spacing w:before="59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1" w:type="dxa"/>
          </w:tcPr>
          <w:p w14:paraId="23455550" w14:textId="77777777" w:rsidR="00CF6801" w:rsidRDefault="00656275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  <w:shd w:val="clear" w:color="auto" w:fill="auto"/>
          </w:tcPr>
          <w:p w14:paraId="35E6A7F1" w14:textId="77777777" w:rsidR="00CF6801" w:rsidRDefault="00656275">
            <w:pPr>
              <w:pStyle w:val="TableParagraph"/>
              <w:spacing w:line="247" w:lineRule="exact"/>
            </w:pPr>
            <w:r>
              <w:t>Define</w:t>
            </w:r>
            <w:r>
              <w:rPr>
                <w:spacing w:val="17"/>
              </w:rPr>
              <w:t xml:space="preserve"> </w:t>
            </w:r>
            <w:r>
              <w:t>Probabilistic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Reasoning.</w:t>
            </w:r>
          </w:p>
        </w:tc>
      </w:tr>
      <w:tr w:rsidR="00CF6801" w14:paraId="1BF10EA9" w14:textId="77777777">
        <w:trPr>
          <w:trHeight w:val="352"/>
        </w:trPr>
        <w:tc>
          <w:tcPr>
            <w:tcW w:w="751" w:type="dxa"/>
          </w:tcPr>
          <w:p w14:paraId="75836188" w14:textId="77777777" w:rsidR="00CF6801" w:rsidRDefault="00656275">
            <w:pPr>
              <w:pStyle w:val="TableParagraph"/>
              <w:spacing w:before="30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1" w:type="dxa"/>
          </w:tcPr>
          <w:p w14:paraId="4C418FEC" w14:textId="77777777" w:rsidR="00CF6801" w:rsidRDefault="00656275">
            <w:pPr>
              <w:pStyle w:val="TableParagraph"/>
              <w:spacing w:before="30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  <w:shd w:val="clear" w:color="auto" w:fill="auto"/>
          </w:tcPr>
          <w:p w14:paraId="0A3B31C5" w14:textId="77777777" w:rsidR="00CF6801" w:rsidRDefault="00656275">
            <w:pPr>
              <w:pStyle w:val="TableParagraph"/>
              <w:spacing w:line="238" w:lineRule="exact"/>
              <w:rPr>
                <w:sz w:val="20"/>
              </w:rPr>
            </w:pPr>
            <w:r>
              <w:t>What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9"/>
              </w:rPr>
              <w:t xml:space="preserve"> </w:t>
            </w:r>
            <w:r>
              <w:rPr>
                <w:sz w:val="20"/>
              </w:rPr>
              <w:t>Dempster-Shafer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Theory?</w:t>
            </w:r>
          </w:p>
        </w:tc>
      </w:tr>
      <w:tr w:rsidR="00CF6801" w14:paraId="32A96A30" w14:textId="77777777">
        <w:trPr>
          <w:trHeight w:val="335"/>
        </w:trPr>
        <w:tc>
          <w:tcPr>
            <w:tcW w:w="751" w:type="dxa"/>
          </w:tcPr>
          <w:p w14:paraId="09CC36CD" w14:textId="77777777" w:rsidR="00CF6801" w:rsidRDefault="00656275">
            <w:pPr>
              <w:pStyle w:val="TableParagraph"/>
              <w:spacing w:before="2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1" w:type="dxa"/>
          </w:tcPr>
          <w:p w14:paraId="7A5EFBEF" w14:textId="77777777" w:rsidR="00CF6801" w:rsidRDefault="0065627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  <w:shd w:val="clear" w:color="auto" w:fill="auto"/>
          </w:tcPr>
          <w:p w14:paraId="28F3F923" w14:textId="77777777" w:rsidR="00CF6801" w:rsidRDefault="00656275">
            <w:pPr>
              <w:pStyle w:val="TableParagraph"/>
              <w:spacing w:line="239" w:lineRule="exact"/>
            </w:pPr>
            <w:r>
              <w:t>Define</w:t>
            </w:r>
            <w:r>
              <w:rPr>
                <w:spacing w:val="16"/>
              </w:rPr>
              <w:t xml:space="preserve"> </w:t>
            </w:r>
            <w:r>
              <w:t>First-Order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Probability.</w:t>
            </w:r>
          </w:p>
        </w:tc>
      </w:tr>
      <w:tr w:rsidR="00CF6801" w14:paraId="44E7EB76" w14:textId="77777777">
        <w:trPr>
          <w:trHeight w:val="417"/>
        </w:trPr>
        <w:tc>
          <w:tcPr>
            <w:tcW w:w="751" w:type="dxa"/>
          </w:tcPr>
          <w:p w14:paraId="285B8F4D" w14:textId="77777777" w:rsidR="00CF6801" w:rsidRDefault="00656275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1" w:type="dxa"/>
          </w:tcPr>
          <w:p w14:paraId="5B954AF9" w14:textId="77777777" w:rsidR="00CF6801" w:rsidRDefault="00656275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096A0FAC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Define over fitting.</w:t>
            </w:r>
          </w:p>
        </w:tc>
      </w:tr>
      <w:tr w:rsidR="00CF6801" w14:paraId="5732EA27" w14:textId="77777777">
        <w:trPr>
          <w:trHeight w:val="412"/>
        </w:trPr>
        <w:tc>
          <w:tcPr>
            <w:tcW w:w="751" w:type="dxa"/>
          </w:tcPr>
          <w:p w14:paraId="1040EDA1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1" w:type="dxa"/>
          </w:tcPr>
          <w:p w14:paraId="25E8F236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74A0C859" w14:textId="77777777" w:rsidR="00CF6801" w:rsidRDefault="0065627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State bayes rule.</w:t>
            </w:r>
          </w:p>
        </w:tc>
      </w:tr>
      <w:tr w:rsidR="00CF6801" w14:paraId="3B66B762" w14:textId="77777777">
        <w:trPr>
          <w:trHeight w:val="412"/>
        </w:trPr>
        <w:tc>
          <w:tcPr>
            <w:tcW w:w="751" w:type="dxa"/>
          </w:tcPr>
          <w:p w14:paraId="574DC2B1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1" w:type="dxa"/>
          </w:tcPr>
          <w:p w14:paraId="5D32E90D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05236F05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approximate inference in Bayes network?</w:t>
            </w:r>
          </w:p>
        </w:tc>
      </w:tr>
      <w:tr w:rsidR="00CF6801" w14:paraId="48E2B43D" w14:textId="77777777">
        <w:trPr>
          <w:trHeight w:val="417"/>
        </w:trPr>
        <w:tc>
          <w:tcPr>
            <w:tcW w:w="751" w:type="dxa"/>
          </w:tcPr>
          <w:p w14:paraId="6E95F6A7" w14:textId="77777777" w:rsidR="00CF6801" w:rsidRDefault="00656275">
            <w:pPr>
              <w:pStyle w:val="TableParagraph"/>
              <w:spacing w:before="63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1" w:type="dxa"/>
          </w:tcPr>
          <w:p w14:paraId="0A244C86" w14:textId="77777777" w:rsidR="00CF6801" w:rsidRDefault="00656275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2D985ADE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Explain inference with full joint distribution.</w:t>
            </w:r>
          </w:p>
        </w:tc>
      </w:tr>
      <w:tr w:rsidR="00CF6801" w14:paraId="26A5A5A4" w14:textId="77777777">
        <w:trPr>
          <w:trHeight w:val="275"/>
        </w:trPr>
        <w:tc>
          <w:tcPr>
            <w:tcW w:w="751" w:type="dxa"/>
          </w:tcPr>
          <w:p w14:paraId="3C296DD7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31" w:type="dxa"/>
          </w:tcPr>
          <w:p w14:paraId="1C67973E" w14:textId="77777777" w:rsidR="00CF6801" w:rsidRDefault="00CF680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47" w:type="dxa"/>
          </w:tcPr>
          <w:p w14:paraId="4D21D999" w14:textId="77777777" w:rsidR="00CF6801" w:rsidRDefault="00656275">
            <w:pPr>
              <w:pStyle w:val="TableParagraph"/>
              <w:spacing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 w:rsidR="00CF6801" w14:paraId="623FF141" w14:textId="77777777">
        <w:trPr>
          <w:trHeight w:val="551"/>
        </w:trPr>
        <w:tc>
          <w:tcPr>
            <w:tcW w:w="751" w:type="dxa"/>
          </w:tcPr>
          <w:p w14:paraId="3BD03D00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1" w:type="dxa"/>
          </w:tcPr>
          <w:p w14:paraId="3EC0FA39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0C4C32A7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</w:rPr>
              <w:t>Explain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  <w:sz w:val="20"/>
              </w:rPr>
              <w:t>Bayes’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Rule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it’s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Uses.</w:t>
            </w:r>
          </w:p>
        </w:tc>
      </w:tr>
      <w:tr w:rsidR="00CF6801" w14:paraId="225BAD8E" w14:textId="77777777">
        <w:trPr>
          <w:trHeight w:val="551"/>
        </w:trPr>
        <w:tc>
          <w:tcPr>
            <w:tcW w:w="751" w:type="dxa"/>
          </w:tcPr>
          <w:p w14:paraId="4A173A7B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1" w:type="dxa"/>
          </w:tcPr>
          <w:p w14:paraId="782B61CA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33536BCF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t xml:space="preserve">How does uncertainty arise in Artificial </w:t>
            </w:r>
            <w:r>
              <w:rPr>
                <w:spacing w:val="-2"/>
              </w:rPr>
              <w:t>Intelligence?</w:t>
            </w:r>
          </w:p>
        </w:tc>
      </w:tr>
      <w:tr w:rsidR="00CF6801" w14:paraId="1AB765AF" w14:textId="77777777">
        <w:trPr>
          <w:trHeight w:val="417"/>
        </w:trPr>
        <w:tc>
          <w:tcPr>
            <w:tcW w:w="751" w:type="dxa"/>
          </w:tcPr>
          <w:p w14:paraId="321DF3C2" w14:textId="77777777" w:rsidR="00CF6801" w:rsidRDefault="00656275">
            <w:pPr>
              <w:pStyle w:val="TableParagraph"/>
              <w:spacing w:before="63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1" w:type="dxa"/>
          </w:tcPr>
          <w:p w14:paraId="421D24C8" w14:textId="77777777" w:rsidR="00CF6801" w:rsidRDefault="00656275">
            <w:pPr>
              <w:pStyle w:val="TableParagraph"/>
              <w:spacing w:before="6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7318D52F" w14:textId="77777777" w:rsidR="00CF6801" w:rsidRDefault="00656275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t>Explain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rPr>
                <w:sz w:val="20"/>
              </w:rPr>
              <w:t>Approximate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Inference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5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 xml:space="preserve">Bayesian  </w:t>
            </w:r>
            <w:r>
              <w:rPr>
                <w:sz w:val="20"/>
              </w:rPr>
              <w:t>Networks</w:t>
            </w:r>
            <w:proofErr w:type="gram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Uncertain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Learning </w:t>
            </w:r>
            <w:r>
              <w:rPr>
                <w:spacing w:val="-2"/>
                <w:w w:val="105"/>
                <w:sz w:val="20"/>
              </w:rPr>
              <w:t>Uncertainty.</w:t>
            </w:r>
          </w:p>
        </w:tc>
      </w:tr>
      <w:tr w:rsidR="00CF6801" w14:paraId="4D068D78" w14:textId="77777777">
        <w:trPr>
          <w:trHeight w:val="282"/>
        </w:trPr>
        <w:tc>
          <w:tcPr>
            <w:tcW w:w="751" w:type="dxa"/>
          </w:tcPr>
          <w:p w14:paraId="08C4BCED" w14:textId="77777777" w:rsidR="00CF6801" w:rsidRDefault="00656275">
            <w:pPr>
              <w:pStyle w:val="TableParagraph"/>
              <w:spacing w:line="263" w:lineRule="exact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1" w:type="dxa"/>
          </w:tcPr>
          <w:p w14:paraId="7E90751C" w14:textId="77777777" w:rsidR="00CF6801" w:rsidRDefault="00656275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06E9A90A" w14:textId="77777777" w:rsidR="00CF6801" w:rsidRDefault="00656275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0"/>
              </w:rPr>
              <w:t>Explain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Probability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Notation.</w:t>
            </w:r>
          </w:p>
        </w:tc>
      </w:tr>
      <w:tr w:rsidR="00CF6801" w14:paraId="2E324B29" w14:textId="77777777">
        <w:trPr>
          <w:trHeight w:val="551"/>
        </w:trPr>
        <w:tc>
          <w:tcPr>
            <w:tcW w:w="751" w:type="dxa"/>
          </w:tcPr>
          <w:p w14:paraId="0F6E0E36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1" w:type="dxa"/>
          </w:tcPr>
          <w:p w14:paraId="0C23EA63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58E3975A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0"/>
              </w:rPr>
              <w:t>What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probability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theory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uncertainty</w:t>
            </w:r>
          </w:p>
        </w:tc>
      </w:tr>
      <w:tr w:rsidR="00CF6801" w14:paraId="31BC96BE" w14:textId="77777777">
        <w:trPr>
          <w:trHeight w:val="417"/>
        </w:trPr>
        <w:tc>
          <w:tcPr>
            <w:tcW w:w="751" w:type="dxa"/>
          </w:tcPr>
          <w:p w14:paraId="5A7A3A36" w14:textId="77777777" w:rsidR="00CF6801" w:rsidRDefault="00656275">
            <w:pPr>
              <w:pStyle w:val="TableParagraph"/>
              <w:spacing w:before="6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1" w:type="dxa"/>
          </w:tcPr>
          <w:p w14:paraId="1E180D0D" w14:textId="77777777" w:rsidR="00CF6801" w:rsidRDefault="00656275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1BB960A0" w14:textId="77777777" w:rsidR="00CF6801" w:rsidRDefault="00656275">
            <w:pPr>
              <w:pStyle w:val="TableParagraph"/>
              <w:spacing w:line="268" w:lineRule="exact"/>
              <w:rPr>
                <w:sz w:val="24"/>
              </w:rPr>
            </w:pPr>
            <w:r>
              <w:t>Explain the Conditional Independence relations in Bayesian Network.</w:t>
            </w:r>
          </w:p>
        </w:tc>
      </w:tr>
      <w:tr w:rsidR="00CF6801" w14:paraId="31238271" w14:textId="77777777">
        <w:trPr>
          <w:trHeight w:val="551"/>
        </w:trPr>
        <w:tc>
          <w:tcPr>
            <w:tcW w:w="751" w:type="dxa"/>
          </w:tcPr>
          <w:p w14:paraId="2AEFCED7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1" w:type="dxa"/>
          </w:tcPr>
          <w:p w14:paraId="4CDEE373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1DC88859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F1F1F"/>
                <w:w w:val="105"/>
                <w:sz w:val="20"/>
                <w:shd w:val="clear" w:color="auto" w:fill="FFFFFF"/>
              </w:rPr>
              <w:t>What</w:t>
            </w:r>
            <w:r>
              <w:rPr>
                <w:color w:val="1F1F1F"/>
                <w:spacing w:val="-13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is</w:t>
            </w:r>
            <w:r>
              <w:rPr>
                <w:color w:val="1F1F1F"/>
                <w:spacing w:val="-13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the</w:t>
            </w:r>
            <w:r>
              <w:rPr>
                <w:color w:val="1F1F1F"/>
                <w:spacing w:val="-13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Dempster-Shafer</w:t>
            </w:r>
            <w:r>
              <w:rPr>
                <w:color w:val="1F1F1F"/>
                <w:spacing w:val="-13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theory</w:t>
            </w:r>
            <w:r>
              <w:rPr>
                <w:color w:val="1F1F1F"/>
                <w:spacing w:val="-13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in</w:t>
            </w:r>
            <w:r>
              <w:rPr>
                <w:color w:val="1F1F1F"/>
                <w:spacing w:val="-12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0"/>
                <w:shd w:val="clear" w:color="auto" w:fill="FFFFFF"/>
              </w:rPr>
              <w:t>AI?</w:t>
            </w:r>
            <w:r>
              <w:rPr>
                <w:color w:val="1F1F1F"/>
                <w:spacing w:val="-11"/>
                <w:w w:val="105"/>
                <w:sz w:val="20"/>
                <w:shd w:val="clear" w:color="auto" w:fill="FFFFFF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20"/>
                <w:shd w:val="clear" w:color="auto" w:fill="FFFFFF"/>
              </w:rPr>
              <w:t>Explain</w:t>
            </w:r>
          </w:p>
        </w:tc>
      </w:tr>
      <w:tr w:rsidR="00CF6801" w14:paraId="49E9459C" w14:textId="77777777">
        <w:trPr>
          <w:trHeight w:val="551"/>
        </w:trPr>
        <w:tc>
          <w:tcPr>
            <w:tcW w:w="751" w:type="dxa"/>
          </w:tcPr>
          <w:p w14:paraId="3A500729" w14:textId="77777777" w:rsidR="00CF6801" w:rsidRDefault="00656275">
            <w:pPr>
              <w:pStyle w:val="TableParagraph"/>
              <w:spacing w:before="128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1" w:type="dxa"/>
          </w:tcPr>
          <w:p w14:paraId="2B2F8F21" w14:textId="77777777" w:rsidR="00CF6801" w:rsidRDefault="00656275">
            <w:pPr>
              <w:pStyle w:val="TableParagraph"/>
              <w:spacing w:before="12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5A92B9A8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w w:val="105"/>
              </w:rPr>
              <w:t>How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Representing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Knowledge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Uncertain Domain.</w:t>
            </w:r>
          </w:p>
        </w:tc>
      </w:tr>
      <w:tr w:rsidR="00CF6801" w14:paraId="7FE246B9" w14:textId="77777777">
        <w:trPr>
          <w:trHeight w:val="551"/>
        </w:trPr>
        <w:tc>
          <w:tcPr>
            <w:tcW w:w="751" w:type="dxa"/>
          </w:tcPr>
          <w:p w14:paraId="15205AE0" w14:textId="77777777" w:rsidR="00CF6801" w:rsidRDefault="00656275">
            <w:pPr>
              <w:pStyle w:val="TableParagraph"/>
              <w:spacing w:before="131"/>
              <w:ind w:left="2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1" w:type="dxa"/>
          </w:tcPr>
          <w:p w14:paraId="154AF7C1" w14:textId="77777777" w:rsidR="00CF6801" w:rsidRDefault="00656275">
            <w:pPr>
              <w:pStyle w:val="TableParagraph"/>
              <w:spacing w:before="13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780F5950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w w:val="105"/>
              </w:rPr>
              <w:t>Explain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Inference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using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Full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Joint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Distributions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in </w:t>
            </w:r>
            <w:r>
              <w:rPr>
                <w:w w:val="105"/>
                <w:sz w:val="20"/>
              </w:rPr>
              <w:t>Uncertain Knowledge and Learning Uncertainty.</w:t>
            </w:r>
          </w:p>
        </w:tc>
      </w:tr>
      <w:tr w:rsidR="00CF6801" w14:paraId="5683FF7B" w14:textId="77777777">
        <w:trPr>
          <w:trHeight w:val="551"/>
        </w:trPr>
        <w:tc>
          <w:tcPr>
            <w:tcW w:w="751" w:type="dxa"/>
          </w:tcPr>
          <w:p w14:paraId="26C0205E" w14:textId="77777777" w:rsidR="00CF6801" w:rsidRDefault="00656275">
            <w:pPr>
              <w:pStyle w:val="TableParagraph"/>
              <w:spacing w:line="268" w:lineRule="exact"/>
              <w:ind w:left="21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1" w:type="dxa"/>
          </w:tcPr>
          <w:p w14:paraId="33A6850D" w14:textId="77777777" w:rsidR="00CF6801" w:rsidRDefault="0065627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UNIT-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6947" w:type="dxa"/>
          </w:tcPr>
          <w:p w14:paraId="164B0177" w14:textId="77777777" w:rsidR="00CF6801" w:rsidRDefault="0065627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Explain </w:t>
            </w:r>
            <w:proofErr w:type="spellStart"/>
            <w:r>
              <w:rPr>
                <w:sz w:val="24"/>
              </w:rPr>
              <w:t>baye’s</w:t>
            </w:r>
            <w:proofErr w:type="spellEnd"/>
            <w:r>
              <w:rPr>
                <w:sz w:val="24"/>
              </w:rPr>
              <w:t xml:space="preserve"> rule with example, write application.</w:t>
            </w:r>
          </w:p>
        </w:tc>
      </w:tr>
    </w:tbl>
    <w:p w14:paraId="20ECF5F1" w14:textId="77777777" w:rsidR="00CF6801" w:rsidRDefault="00CF6801"/>
    <w:sectPr w:rsidR="00CF6801">
      <w:pgSz w:w="11910" w:h="16840"/>
      <w:pgMar w:top="1440" w:right="141" w:bottom="280" w:left="1417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152A7" w14:textId="77777777" w:rsidR="00830A57" w:rsidRDefault="00830A57">
      <w:r>
        <w:separator/>
      </w:r>
    </w:p>
  </w:endnote>
  <w:endnote w:type="continuationSeparator" w:id="0">
    <w:p w14:paraId="7E6882F1" w14:textId="77777777" w:rsidR="00830A57" w:rsidRDefault="0083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92775" w14:textId="77777777" w:rsidR="00830A57" w:rsidRDefault="00830A57">
      <w:r>
        <w:separator/>
      </w:r>
    </w:p>
  </w:footnote>
  <w:footnote w:type="continuationSeparator" w:id="0">
    <w:p w14:paraId="4222EF0F" w14:textId="77777777" w:rsidR="00830A57" w:rsidRDefault="00830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7B13" w14:textId="77777777" w:rsidR="00CF6801" w:rsidRDefault="00656275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B82ED9" wp14:editId="33EA0011">
              <wp:simplePos x="0" y="0"/>
              <wp:positionH relativeFrom="page">
                <wp:posOffset>3259455</wp:posOffset>
              </wp:positionH>
              <wp:positionV relativeFrom="page">
                <wp:posOffset>768985</wp:posOffset>
              </wp:positionV>
              <wp:extent cx="1043940" cy="4838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3940" cy="483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AFDB33" w14:textId="77777777" w:rsidR="00CF6801" w:rsidRDefault="00656275">
                          <w:pPr>
                            <w:spacing w:before="3"/>
                            <w:ind w:left="4" w:right="4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>UNIT-</w: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instrText xml:space="preserve"> PAGE  \* ROMAN </w:instrTex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t>III</w: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end"/>
                          </w:r>
                        </w:p>
                        <w:p w14:paraId="1D7908A6" w14:textId="77777777" w:rsidR="00CF6801" w:rsidRDefault="00656275">
                          <w:pPr>
                            <w:pStyle w:val="BodyText"/>
                            <w:spacing w:before="2"/>
                            <w:ind w:right="4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PART-</w:t>
                          </w:r>
                          <w:r>
                            <w:rPr>
                              <w:spacing w:val="-10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82ED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6.65pt;margin-top:60.55pt;width:82.2pt;height:38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" filled="f" stroked="f">
              <v:textbox inset="0,0,0,0">
                <w:txbxContent>
                  <w:p w14:paraId="48AFDB33" w14:textId="77777777" w:rsidR="00CF6801" w:rsidRDefault="00656275">
                    <w:pPr>
                      <w:spacing w:before="3"/>
                      <w:ind w:left="4" w:right="4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pacing w:val="-2"/>
                        <w:sz w:val="40"/>
                      </w:rPr>
                      <w:t>UNIT-</w: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40"/>
                      </w:rPr>
                      <w:instrText xml:space="preserve"> PAGE  \* ROMAN </w:instrTex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40"/>
                      </w:rPr>
                      <w:t>III</w: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end"/>
                    </w:r>
                  </w:p>
                  <w:p w14:paraId="1D7908A6" w14:textId="77777777" w:rsidR="00CF6801" w:rsidRDefault="00656275">
                    <w:pPr>
                      <w:pStyle w:val="BodyText"/>
                      <w:spacing w:before="2"/>
                      <w:ind w:right="4"/>
                      <w:jc w:val="center"/>
                    </w:pPr>
                    <w:r>
                      <w:rPr>
                        <w:spacing w:val="-2"/>
                      </w:rPr>
                      <w:t>PART-</w:t>
                    </w:r>
                    <w:r>
                      <w:rPr>
                        <w:spacing w:val="-10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D882" w14:textId="77777777" w:rsidR="00CF6801" w:rsidRDefault="00656275">
    <w:pPr>
      <w:pStyle w:val="BodyText"/>
      <w:spacing w:before="0"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15FB9" wp14:editId="3C9203FD">
              <wp:simplePos x="0" y="0"/>
              <wp:positionH relativeFrom="page">
                <wp:posOffset>3263900</wp:posOffset>
              </wp:positionH>
              <wp:positionV relativeFrom="page">
                <wp:posOffset>445770</wp:posOffset>
              </wp:positionV>
              <wp:extent cx="1069340" cy="4838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" cy="483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C6292" w14:textId="77777777" w:rsidR="00CF6801" w:rsidRDefault="00656275">
                          <w:pPr>
                            <w:spacing w:before="3"/>
                            <w:ind w:right="58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UNIT-</w: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instrText xml:space="preserve"> PAGE  \* ROMAN </w:instrTex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t>V</w: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fldChar w:fldCharType="end"/>
                          </w:r>
                        </w:p>
                        <w:p w14:paraId="18AE31AA" w14:textId="77777777" w:rsidR="00CF6801" w:rsidRDefault="00656275">
                          <w:pPr>
                            <w:pStyle w:val="BodyText"/>
                            <w:spacing w:before="2"/>
                            <w:ind w:right="58"/>
                            <w:jc w:val="center"/>
                          </w:pPr>
                          <w:r>
                            <w:rPr>
                              <w:spacing w:val="-2"/>
                            </w:rPr>
                            <w:t>PART-</w:t>
                          </w:r>
                          <w:r>
                            <w:rPr>
                              <w:spacing w:val="-10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15FB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57pt;margin-top:35.1pt;width:84.2pt;height:38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" filled="f" stroked="f">
              <v:textbox inset="0,0,0,0">
                <w:txbxContent>
                  <w:p w14:paraId="048C6292" w14:textId="77777777" w:rsidR="00CF6801" w:rsidRDefault="00656275">
                    <w:pPr>
                      <w:spacing w:before="3"/>
                      <w:ind w:right="58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UNIT-</w: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40"/>
                      </w:rPr>
                      <w:instrText xml:space="preserve"> PAGE  \* ROMAN </w:instrTex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40"/>
                      </w:rPr>
                      <w:t>V</w:t>
                    </w:r>
                    <w:r>
                      <w:rPr>
                        <w:b/>
                        <w:spacing w:val="-5"/>
                        <w:sz w:val="40"/>
                      </w:rPr>
                      <w:fldChar w:fldCharType="end"/>
                    </w:r>
                  </w:p>
                  <w:p w14:paraId="18AE31AA" w14:textId="77777777" w:rsidR="00CF6801" w:rsidRDefault="00656275">
                    <w:pPr>
                      <w:pStyle w:val="BodyText"/>
                      <w:spacing w:before="2"/>
                      <w:ind w:right="58"/>
                      <w:jc w:val="center"/>
                    </w:pPr>
                    <w:r>
                      <w:rPr>
                        <w:spacing w:val="-2"/>
                      </w:rPr>
                      <w:t>PART-</w:t>
                    </w:r>
                    <w:r>
                      <w:rPr>
                        <w:spacing w:val="-10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7C12"/>
    <w:multiLevelType w:val="multilevel"/>
    <w:tmpl w:val="1E2B7C12"/>
    <w:lvl w:ilvl="0">
      <w:start w:val="1"/>
      <w:numFmt w:val="lowerRoman"/>
      <w:lvlText w:val="%1."/>
      <w:lvlJc w:val="left"/>
      <w:pPr>
        <w:ind w:left="4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num w:numId="1" w16cid:durableId="188521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B6A"/>
    <w:rsid w:val="00015328"/>
    <w:rsid w:val="000D5287"/>
    <w:rsid w:val="000F1324"/>
    <w:rsid w:val="000F4226"/>
    <w:rsid w:val="001136F1"/>
    <w:rsid w:val="0015270D"/>
    <w:rsid w:val="00163454"/>
    <w:rsid w:val="0022345E"/>
    <w:rsid w:val="002868C8"/>
    <w:rsid w:val="002961EF"/>
    <w:rsid w:val="002D55CE"/>
    <w:rsid w:val="00426072"/>
    <w:rsid w:val="0044046D"/>
    <w:rsid w:val="0044084B"/>
    <w:rsid w:val="00460C10"/>
    <w:rsid w:val="004B4BA5"/>
    <w:rsid w:val="004B5A23"/>
    <w:rsid w:val="005305F2"/>
    <w:rsid w:val="005A4AE8"/>
    <w:rsid w:val="00656275"/>
    <w:rsid w:val="006870AC"/>
    <w:rsid w:val="006E1BB1"/>
    <w:rsid w:val="00736EE7"/>
    <w:rsid w:val="00771599"/>
    <w:rsid w:val="0078253E"/>
    <w:rsid w:val="007C0ED7"/>
    <w:rsid w:val="00830A57"/>
    <w:rsid w:val="00896166"/>
    <w:rsid w:val="008E1993"/>
    <w:rsid w:val="0093276B"/>
    <w:rsid w:val="00987931"/>
    <w:rsid w:val="00A50AA9"/>
    <w:rsid w:val="00A76F0F"/>
    <w:rsid w:val="00A8359D"/>
    <w:rsid w:val="00AC45BA"/>
    <w:rsid w:val="00AE5C1D"/>
    <w:rsid w:val="00AF5C34"/>
    <w:rsid w:val="00B411F4"/>
    <w:rsid w:val="00B41C52"/>
    <w:rsid w:val="00B8117A"/>
    <w:rsid w:val="00C60D6C"/>
    <w:rsid w:val="00CB68AC"/>
    <w:rsid w:val="00CF6801"/>
    <w:rsid w:val="00D26DFA"/>
    <w:rsid w:val="00D37B55"/>
    <w:rsid w:val="00E21BC9"/>
    <w:rsid w:val="00EC4D5C"/>
    <w:rsid w:val="00EE2DEE"/>
    <w:rsid w:val="00F34B72"/>
    <w:rsid w:val="00F54D5A"/>
    <w:rsid w:val="00F56EF2"/>
    <w:rsid w:val="00FD3B6A"/>
    <w:rsid w:val="00FE480F"/>
    <w:rsid w:val="00FE702D"/>
    <w:rsid w:val="015500B5"/>
    <w:rsid w:val="02A76009"/>
    <w:rsid w:val="02BB452B"/>
    <w:rsid w:val="0300386E"/>
    <w:rsid w:val="0314369E"/>
    <w:rsid w:val="034E1DBA"/>
    <w:rsid w:val="035247A8"/>
    <w:rsid w:val="04383D57"/>
    <w:rsid w:val="04427405"/>
    <w:rsid w:val="045F2EBA"/>
    <w:rsid w:val="04A57852"/>
    <w:rsid w:val="055C36E7"/>
    <w:rsid w:val="05AE73AA"/>
    <w:rsid w:val="073203DA"/>
    <w:rsid w:val="07C766CF"/>
    <w:rsid w:val="08B92B0D"/>
    <w:rsid w:val="0C9522DF"/>
    <w:rsid w:val="0D892ADE"/>
    <w:rsid w:val="0ED529A7"/>
    <w:rsid w:val="0ED70E7F"/>
    <w:rsid w:val="0F140F51"/>
    <w:rsid w:val="0F805239"/>
    <w:rsid w:val="0F825701"/>
    <w:rsid w:val="0FA31D1E"/>
    <w:rsid w:val="104B514A"/>
    <w:rsid w:val="108A4A35"/>
    <w:rsid w:val="10D5117F"/>
    <w:rsid w:val="11366ED6"/>
    <w:rsid w:val="114331C0"/>
    <w:rsid w:val="12153EA8"/>
    <w:rsid w:val="122968D9"/>
    <w:rsid w:val="126D1954"/>
    <w:rsid w:val="12B46C9C"/>
    <w:rsid w:val="13170AE0"/>
    <w:rsid w:val="13CA1B57"/>
    <w:rsid w:val="14FA39C1"/>
    <w:rsid w:val="1508348E"/>
    <w:rsid w:val="1571763A"/>
    <w:rsid w:val="164476E2"/>
    <w:rsid w:val="166938A9"/>
    <w:rsid w:val="18227555"/>
    <w:rsid w:val="197131A1"/>
    <w:rsid w:val="19BE789C"/>
    <w:rsid w:val="1AE600F4"/>
    <w:rsid w:val="1C404D4C"/>
    <w:rsid w:val="1D746DE1"/>
    <w:rsid w:val="1D894E19"/>
    <w:rsid w:val="1D897FA0"/>
    <w:rsid w:val="1E89425F"/>
    <w:rsid w:val="200E0C18"/>
    <w:rsid w:val="20504C0F"/>
    <w:rsid w:val="21250680"/>
    <w:rsid w:val="224A7A50"/>
    <w:rsid w:val="23047F32"/>
    <w:rsid w:val="235E4892"/>
    <w:rsid w:val="237479AB"/>
    <w:rsid w:val="243203CB"/>
    <w:rsid w:val="245A05B8"/>
    <w:rsid w:val="25E76599"/>
    <w:rsid w:val="26F853FE"/>
    <w:rsid w:val="27DA216D"/>
    <w:rsid w:val="28D50537"/>
    <w:rsid w:val="28DF46B0"/>
    <w:rsid w:val="28FB65E3"/>
    <w:rsid w:val="2A193CE8"/>
    <w:rsid w:val="2A374F20"/>
    <w:rsid w:val="2B4F5085"/>
    <w:rsid w:val="2BB876EE"/>
    <w:rsid w:val="2D0447D1"/>
    <w:rsid w:val="2E612144"/>
    <w:rsid w:val="2ED95569"/>
    <w:rsid w:val="2F666452"/>
    <w:rsid w:val="30110AE9"/>
    <w:rsid w:val="30272B68"/>
    <w:rsid w:val="31245BB5"/>
    <w:rsid w:val="34C2082C"/>
    <w:rsid w:val="35CD25D4"/>
    <w:rsid w:val="36CF69AE"/>
    <w:rsid w:val="38494EE6"/>
    <w:rsid w:val="3A6859BE"/>
    <w:rsid w:val="3AC76C6D"/>
    <w:rsid w:val="3B48454E"/>
    <w:rsid w:val="3B7F473A"/>
    <w:rsid w:val="3C217ED6"/>
    <w:rsid w:val="3D89645B"/>
    <w:rsid w:val="3E41232F"/>
    <w:rsid w:val="3FB93A98"/>
    <w:rsid w:val="41CD7C80"/>
    <w:rsid w:val="423B2E33"/>
    <w:rsid w:val="434B01F9"/>
    <w:rsid w:val="449C6B56"/>
    <w:rsid w:val="452369E5"/>
    <w:rsid w:val="452D3C06"/>
    <w:rsid w:val="46072613"/>
    <w:rsid w:val="46703B2D"/>
    <w:rsid w:val="477517F0"/>
    <w:rsid w:val="4890451C"/>
    <w:rsid w:val="48BC2773"/>
    <w:rsid w:val="49EC212E"/>
    <w:rsid w:val="49FA0FD3"/>
    <w:rsid w:val="4AA5206A"/>
    <w:rsid w:val="4C0F7955"/>
    <w:rsid w:val="4DB2376E"/>
    <w:rsid w:val="4F05790C"/>
    <w:rsid w:val="509B75AE"/>
    <w:rsid w:val="50C17C89"/>
    <w:rsid w:val="514E52BF"/>
    <w:rsid w:val="527A4A5C"/>
    <w:rsid w:val="5390513C"/>
    <w:rsid w:val="53BF38EC"/>
    <w:rsid w:val="53E21E30"/>
    <w:rsid w:val="553B4B8E"/>
    <w:rsid w:val="563F3789"/>
    <w:rsid w:val="56C1680E"/>
    <w:rsid w:val="56EF5E54"/>
    <w:rsid w:val="574A7E69"/>
    <w:rsid w:val="57CE2F91"/>
    <w:rsid w:val="5A32467E"/>
    <w:rsid w:val="5A4263BF"/>
    <w:rsid w:val="5A587B11"/>
    <w:rsid w:val="5B0B3E3E"/>
    <w:rsid w:val="5C0A51BD"/>
    <w:rsid w:val="5D203564"/>
    <w:rsid w:val="5E1B7B71"/>
    <w:rsid w:val="5F6474EC"/>
    <w:rsid w:val="5F875F26"/>
    <w:rsid w:val="623D6CC3"/>
    <w:rsid w:val="629E2A4D"/>
    <w:rsid w:val="62DB23CE"/>
    <w:rsid w:val="633A0AC0"/>
    <w:rsid w:val="63771F1D"/>
    <w:rsid w:val="64577906"/>
    <w:rsid w:val="65562818"/>
    <w:rsid w:val="65C0767F"/>
    <w:rsid w:val="65D05BA6"/>
    <w:rsid w:val="6648015B"/>
    <w:rsid w:val="66927307"/>
    <w:rsid w:val="68B82E7C"/>
    <w:rsid w:val="69E563C8"/>
    <w:rsid w:val="6A567095"/>
    <w:rsid w:val="6A8D2D76"/>
    <w:rsid w:val="6E203300"/>
    <w:rsid w:val="6E91303F"/>
    <w:rsid w:val="6EFF612B"/>
    <w:rsid w:val="6FC62671"/>
    <w:rsid w:val="70E65EF4"/>
    <w:rsid w:val="71950224"/>
    <w:rsid w:val="732145F1"/>
    <w:rsid w:val="74C55B4B"/>
    <w:rsid w:val="75133BF1"/>
    <w:rsid w:val="757401AE"/>
    <w:rsid w:val="758E6E77"/>
    <w:rsid w:val="75AE6414"/>
    <w:rsid w:val="76B963D7"/>
    <w:rsid w:val="7758332B"/>
    <w:rsid w:val="7857203E"/>
    <w:rsid w:val="78924360"/>
    <w:rsid w:val="7A306137"/>
    <w:rsid w:val="7B186900"/>
    <w:rsid w:val="7BA2602A"/>
    <w:rsid w:val="7E1846B6"/>
    <w:rsid w:val="7E4B3DEC"/>
    <w:rsid w:val="7EC6610C"/>
    <w:rsid w:val="7F473538"/>
    <w:rsid w:val="7F6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99D4"/>
  <w15:docId w15:val="{55CB2845-8003-4C38-84C8-16084596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3"/>
      <w:ind w:right="1275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before="13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Sai Kumar Garlapati</cp:lastModifiedBy>
  <cp:revision>1</cp:revision>
  <dcterms:created xsi:type="dcterms:W3CDTF">2025-06-17T06:06:00Z</dcterms:created>
  <dcterms:modified xsi:type="dcterms:W3CDTF">2025-07-10T13:51:00Z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1033-12.2.0.21179</vt:lpwstr>
  </property>
  <property fmtid="{D5CDD505-2E9C-101B-9397-08002B2CF9AE}" pid="7" name="ICV">
    <vt:lpwstr>EEA5B44B4C264614B6177C2E0D24D887_12</vt:lpwstr>
  </property>
  <property fmtid="{D5CDD505-2E9C-101B-9397-08002B2CF9AE}" pid="8" name="GrammarlyDocumentId">
    <vt:lpwstr>1064392f-796a-4aea-b06f-85578c24c1f3</vt:lpwstr>
  </property>
</Properties>
</file>