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A0EE" w14:textId="19CDE219" w:rsidR="00644C60" w:rsidRDefault="00644C60" w:rsidP="00644C60">
      <w:pPr>
        <w:pStyle w:val="a3"/>
        <w:numPr>
          <w:ilvl w:val="0"/>
          <w:numId w:val="1"/>
        </w:numPr>
        <w:ind w:firstLineChars="0"/>
      </w:pPr>
      <w:r>
        <w:t>What is Object in Java and why we need object?</w:t>
      </w:r>
    </w:p>
    <w:p w14:paraId="50A9B692" w14:textId="26785B65" w:rsidR="00644C60" w:rsidRDefault="00644C60" w:rsidP="00644C60">
      <w:pPr>
        <w:pStyle w:val="a3"/>
        <w:numPr>
          <w:ilvl w:val="1"/>
          <w:numId w:val="1"/>
        </w:numPr>
        <w:ind w:firstLineChars="0"/>
      </w:pPr>
      <w:r>
        <w:t>An object is a combination of data and procedures working on the available data • An object has a state and behavior • The state of an object is stored in fields (variables), while methods (functions) display the object's behavior</w:t>
      </w:r>
    </w:p>
    <w:p w14:paraId="725705E8" w14:textId="728D29F5" w:rsidR="00644C60" w:rsidRDefault="00644C60" w:rsidP="00644C60">
      <w:pPr>
        <w:pStyle w:val="a3"/>
        <w:numPr>
          <w:ilvl w:val="1"/>
          <w:numId w:val="1"/>
        </w:numPr>
        <w:ind w:firstLineChars="0"/>
      </w:pPr>
      <w:r w:rsidRPr="00644C60">
        <w:t xml:space="preserve">Objects are required in OOPs because they can be created to call a non-static function which are not present inside the Main Method but present inside the Class </w:t>
      </w:r>
      <w:r w:rsidRPr="00644C60">
        <w:t>and</w:t>
      </w:r>
      <w:r w:rsidRPr="00644C60">
        <w:t xml:space="preserve"> provide the name to the space which is being used to store the data.</w:t>
      </w:r>
    </w:p>
    <w:p w14:paraId="3C12970A" w14:textId="6C912735" w:rsidR="00644C60" w:rsidRDefault="00644C60" w:rsidP="00644C60">
      <w:pPr>
        <w:pStyle w:val="a3"/>
        <w:numPr>
          <w:ilvl w:val="0"/>
          <w:numId w:val="1"/>
        </w:numPr>
        <w:ind w:firstLineChars="0"/>
      </w:pPr>
      <w:r>
        <w:t>What is Inheritance and how many types of inheritance are supported by Java?</w:t>
      </w:r>
    </w:p>
    <w:p w14:paraId="51094B0E" w14:textId="2AA6E3FF" w:rsidR="00644C60" w:rsidRDefault="00644C60" w:rsidP="00644C60">
      <w:pPr>
        <w:pStyle w:val="a3"/>
        <w:numPr>
          <w:ilvl w:val="1"/>
          <w:numId w:val="1"/>
        </w:numPr>
        <w:ind w:firstLineChars="0"/>
      </w:pPr>
      <w:r>
        <w:t>INHERITANCE</w:t>
      </w:r>
      <w:r>
        <w:t xml:space="preserve"> </w:t>
      </w:r>
      <w:r>
        <w:t>Is the ability to derive something specific from something generic.</w:t>
      </w:r>
    </w:p>
    <w:p w14:paraId="5F85703F" w14:textId="321AC4FF" w:rsidR="00644C60" w:rsidRDefault="00833D3A" w:rsidP="00833D3A">
      <w:pPr>
        <w:pStyle w:val="a3"/>
        <w:numPr>
          <w:ilvl w:val="1"/>
          <w:numId w:val="1"/>
        </w:numPr>
        <w:ind w:firstLineChars="0"/>
      </w:pPr>
      <w:r>
        <w:t>Single</w:t>
      </w:r>
      <w:r>
        <w:rPr>
          <w:rFonts w:hint="eastAsia"/>
        </w:rPr>
        <w:t>,</w:t>
      </w:r>
      <w:r>
        <w:t xml:space="preserve"> </w:t>
      </w:r>
      <w:r>
        <w:t>Multiple</w:t>
      </w:r>
      <w:r>
        <w:t xml:space="preserve">, </w:t>
      </w:r>
      <w:r>
        <w:t>Multilevel</w:t>
      </w:r>
      <w:r>
        <w:t xml:space="preserve">, </w:t>
      </w:r>
      <w:r>
        <w:t>Hierarchy</w:t>
      </w:r>
      <w:r>
        <w:t xml:space="preserve">, </w:t>
      </w:r>
      <w:r>
        <w:t>Hybrid</w:t>
      </w:r>
    </w:p>
    <w:p w14:paraId="30392689" w14:textId="533E2F37" w:rsidR="00644C60" w:rsidRDefault="00644C60" w:rsidP="00833D3A">
      <w:pPr>
        <w:pStyle w:val="a3"/>
        <w:numPr>
          <w:ilvl w:val="0"/>
          <w:numId w:val="1"/>
        </w:numPr>
        <w:ind w:firstLineChars="0"/>
      </w:pPr>
      <w:r>
        <w:t>What is the diamond problem in Java? And how can we resolve the problem?</w:t>
      </w:r>
    </w:p>
    <w:p w14:paraId="39066CA1" w14:textId="77777777" w:rsidR="00833D3A" w:rsidRPr="00833D3A" w:rsidRDefault="00833D3A" w:rsidP="00833D3A">
      <w:pPr>
        <w:ind w:left="360"/>
        <w:rPr>
          <w:rFonts w:eastAsiaTheme="minorHAnsi" w:cs="Calibri"/>
          <w:color w:val="202124"/>
          <w:shd w:val="clear" w:color="auto" w:fill="FFFFFF"/>
        </w:rPr>
      </w:pPr>
      <w:r w:rsidRPr="00833D3A">
        <w:rPr>
          <w:rFonts w:eastAsiaTheme="minorHAnsi" w:cs="Calibri"/>
          <w:color w:val="202124"/>
          <w:shd w:val="clear" w:color="auto" w:fill="FFFFFF"/>
        </w:rPr>
        <w:t xml:space="preserve">The diamond problem occurs when two </w:t>
      </w:r>
      <w:proofErr w:type="spellStart"/>
      <w:r w:rsidRPr="00833D3A">
        <w:rPr>
          <w:rFonts w:eastAsiaTheme="minorHAnsi" w:cs="Calibri"/>
          <w:color w:val="202124"/>
          <w:shd w:val="clear" w:color="auto" w:fill="FFFFFF"/>
        </w:rPr>
        <w:t>superclasses</w:t>
      </w:r>
      <w:proofErr w:type="spellEnd"/>
      <w:r w:rsidRPr="00833D3A">
        <w:rPr>
          <w:rFonts w:eastAsiaTheme="minorHAnsi" w:cs="Calibri"/>
          <w:color w:val="202124"/>
          <w:shd w:val="clear" w:color="auto" w:fill="FFFFFF"/>
        </w:rPr>
        <w:t xml:space="preserve"> of a class have a common base class. </w:t>
      </w:r>
    </w:p>
    <w:p w14:paraId="7D702B68" w14:textId="3B9E0A85" w:rsidR="00833D3A" w:rsidRPr="00833D3A" w:rsidRDefault="00833D3A" w:rsidP="00833D3A">
      <w:pPr>
        <w:ind w:left="360"/>
        <w:rPr>
          <w:rFonts w:eastAsiaTheme="minorHAnsi" w:cs="Calibri"/>
        </w:rPr>
      </w:pPr>
      <w:r w:rsidRPr="00833D3A">
        <w:rPr>
          <w:rFonts w:eastAsiaTheme="minorHAnsi" w:cs="Calibri"/>
        </w:rPr>
        <w:t>The solution to the diamond problem is default methods and interfaces.</w:t>
      </w:r>
    </w:p>
    <w:p w14:paraId="1B882FB0" w14:textId="295E6AE3" w:rsidR="00644C60" w:rsidRDefault="00644C60" w:rsidP="00833D3A">
      <w:pPr>
        <w:pStyle w:val="a3"/>
        <w:numPr>
          <w:ilvl w:val="0"/>
          <w:numId w:val="1"/>
        </w:numPr>
        <w:ind w:firstLineChars="0"/>
      </w:pPr>
      <w:r>
        <w:t>What is Interface and what is abstract class? What are the differences between them?</w:t>
      </w:r>
    </w:p>
    <w:p w14:paraId="1E75D44E" w14:textId="73146E2C" w:rsidR="00833D3A" w:rsidRDefault="00F02968" w:rsidP="00F13A4F">
      <w:pPr>
        <w:pStyle w:val="a3"/>
        <w:numPr>
          <w:ilvl w:val="0"/>
          <w:numId w:val="3"/>
        </w:numPr>
        <w:ind w:firstLineChars="0"/>
      </w:pPr>
      <w:r>
        <w:t>Like a class, an interface can have methods and variables, but the methods declared in interface are by default abstract (only method signature, no body)</w:t>
      </w:r>
    </w:p>
    <w:p w14:paraId="212CCE2F" w14:textId="1C0778D0" w:rsidR="00F02968" w:rsidRDefault="00F02968" w:rsidP="00F13A4F">
      <w:pPr>
        <w:pStyle w:val="a3"/>
        <w:numPr>
          <w:ilvl w:val="0"/>
          <w:numId w:val="3"/>
        </w:numPr>
        <w:ind w:firstLineChars="0"/>
      </w:pPr>
      <w:r w:rsidRPr="00F02968">
        <w:t>An abstract class is a class that contains at least one abstract method.</w:t>
      </w:r>
    </w:p>
    <w:p w14:paraId="3650B176" w14:textId="77777777" w:rsidR="00F13A4F" w:rsidRDefault="00F13A4F" w:rsidP="00F13A4F">
      <w:pPr>
        <w:ind w:leftChars="600" w:left="1260" w:firstLine="420"/>
      </w:pPr>
      <w:r>
        <w:t xml:space="preserve">Abstract class vs Interface </w:t>
      </w:r>
    </w:p>
    <w:p w14:paraId="50B4D10F" w14:textId="77054F6C" w:rsidR="00F13A4F" w:rsidRDefault="00F13A4F" w:rsidP="00F13A4F">
      <w:pPr>
        <w:ind w:leftChars="400" w:left="840"/>
      </w:pPr>
      <w:r>
        <w:t xml:space="preserve">Type of methods: Interface can have only abstract methods. An abstract class can have abstract and non-abstract methods. </w:t>
      </w:r>
    </w:p>
    <w:p w14:paraId="43C51A72" w14:textId="77777777" w:rsidR="00F13A4F" w:rsidRDefault="00F13A4F" w:rsidP="00F13A4F">
      <w:pPr>
        <w:ind w:leftChars="400" w:left="840"/>
      </w:pPr>
      <w:r>
        <w:t>Final Variables: Variables declared in a Java interface are by default final. An abstract class may contain non-final variables.</w:t>
      </w:r>
    </w:p>
    <w:p w14:paraId="7B9453C3" w14:textId="77777777" w:rsidR="00F13A4F" w:rsidRDefault="00F13A4F" w:rsidP="00F13A4F">
      <w:pPr>
        <w:ind w:leftChars="400" w:left="840"/>
      </w:pPr>
      <w:r>
        <w:t xml:space="preserve">Type of variables: Abstract class can have final, non-final, </w:t>
      </w:r>
      <w:proofErr w:type="gramStart"/>
      <w:r>
        <w:t>static</w:t>
      </w:r>
      <w:proofErr w:type="gramEnd"/>
      <w:r>
        <w:t xml:space="preserve"> and non-static variables. The interface has only static and final variables.</w:t>
      </w:r>
    </w:p>
    <w:p w14:paraId="045E6391" w14:textId="77777777" w:rsidR="00F13A4F" w:rsidRDefault="00F13A4F" w:rsidP="00F13A4F">
      <w:pPr>
        <w:ind w:leftChars="400" w:left="840"/>
      </w:pPr>
      <w:r>
        <w:t>Implementation: Abstract class can provide the implementation of the interface. Interface can’t provide the implementation of an abstract class.</w:t>
      </w:r>
    </w:p>
    <w:p w14:paraId="341E71BE" w14:textId="77777777" w:rsidR="00F13A4F" w:rsidRDefault="00F13A4F" w:rsidP="00F13A4F">
      <w:pPr>
        <w:ind w:leftChars="400" w:left="840"/>
      </w:pPr>
      <w:r>
        <w:t>Inheritance vs Abstraction: A Java interface can be implemented using the keyword “implements” and an abstract class can be extended using the keyword “extends”.</w:t>
      </w:r>
    </w:p>
    <w:p w14:paraId="0EFE451E" w14:textId="77777777" w:rsidR="00F13A4F" w:rsidRDefault="00F13A4F" w:rsidP="00F13A4F">
      <w:pPr>
        <w:ind w:leftChars="400" w:left="840"/>
      </w:pPr>
      <w:r>
        <w:t xml:space="preserve">Multiple implementations: An interface can extend one or more Java </w:t>
      </w:r>
      <w:proofErr w:type="gramStart"/>
      <w:r>
        <w:t>interfaces,</w:t>
      </w:r>
      <w:proofErr w:type="gramEnd"/>
      <w:r>
        <w:t xml:space="preserve"> an abstract class can extend another Java class and implement multiple Java interfaces.</w:t>
      </w:r>
    </w:p>
    <w:p w14:paraId="4BAE4120" w14:textId="77777777" w:rsidR="00F13A4F" w:rsidRDefault="00F13A4F" w:rsidP="00F13A4F">
      <w:pPr>
        <w:ind w:leftChars="400" w:left="840"/>
      </w:pPr>
      <w:r>
        <w:t>Accessibility of Data Members: Members of a Java interface are public by default. A Java abstract class can have class members like private, protected, etc.</w:t>
      </w:r>
    </w:p>
    <w:p w14:paraId="529A2537" w14:textId="5BDE92DF" w:rsidR="00644C60" w:rsidRDefault="00644C60" w:rsidP="00F13A4F">
      <w:pPr>
        <w:pStyle w:val="a3"/>
        <w:numPr>
          <w:ilvl w:val="0"/>
          <w:numId w:val="1"/>
        </w:numPr>
        <w:ind w:firstLineChars="0"/>
      </w:pPr>
      <w:r>
        <w:t>What is Polymorphism? And how Java implements it?</w:t>
      </w:r>
    </w:p>
    <w:p w14:paraId="1A662678" w14:textId="53C676E0" w:rsidR="00F13A4F" w:rsidRDefault="009472BB" w:rsidP="00F13A4F">
      <w:pPr>
        <w:pStyle w:val="a3"/>
        <w:numPr>
          <w:ilvl w:val="1"/>
          <w:numId w:val="1"/>
        </w:numPr>
        <w:ind w:firstLineChars="0"/>
      </w:pPr>
      <w:r>
        <w:t>Polymorphism in java is a concept by which we can perform a single action by different ways.</w:t>
      </w:r>
    </w:p>
    <w:p w14:paraId="7FCB4876" w14:textId="7B5ED093" w:rsidR="009472BB" w:rsidRDefault="009472BB" w:rsidP="00F13A4F">
      <w:pPr>
        <w:pStyle w:val="a3"/>
        <w:numPr>
          <w:ilvl w:val="1"/>
          <w:numId w:val="1"/>
        </w:numPr>
        <w:ind w:firstLineChars="0"/>
      </w:pPr>
      <w:r>
        <w:t>There are two types of polymorphism in java • Compile time polymorphism (overloading) • Runtime polymorphism (overriding)</w:t>
      </w:r>
    </w:p>
    <w:p w14:paraId="7E92843F" w14:textId="14B20EE5" w:rsidR="00644C60" w:rsidRDefault="00644C60" w:rsidP="009472BB">
      <w:pPr>
        <w:pStyle w:val="a3"/>
        <w:numPr>
          <w:ilvl w:val="0"/>
          <w:numId w:val="1"/>
        </w:numPr>
        <w:ind w:firstLineChars="0"/>
      </w:pPr>
      <w:r>
        <w:t xml:space="preserve">What </w:t>
      </w:r>
      <w:proofErr w:type="gramStart"/>
      <w:r>
        <w:t>is</w:t>
      </w:r>
      <w:proofErr w:type="gramEnd"/>
      <w:r>
        <w:t xml:space="preserve"> the differences between overriding and overloading?</w:t>
      </w:r>
    </w:p>
    <w:p w14:paraId="0DF235F2" w14:textId="0939E1B6" w:rsidR="009472BB" w:rsidRDefault="009472BB" w:rsidP="009472BB">
      <w:pPr>
        <w:pStyle w:val="a3"/>
        <w:numPr>
          <w:ilvl w:val="1"/>
          <w:numId w:val="1"/>
        </w:numPr>
        <w:ind w:firstLineChars="0"/>
      </w:pPr>
      <w:r w:rsidRPr="009472BB">
        <w:t xml:space="preserve">When two or more methods in the same class have the same name but different parameters, it's called Overloading. When the method signature (name and parameters) </w:t>
      </w:r>
      <w:proofErr w:type="gramStart"/>
      <w:r w:rsidRPr="009472BB">
        <w:t>are</w:t>
      </w:r>
      <w:proofErr w:type="gramEnd"/>
      <w:r w:rsidRPr="009472BB">
        <w:t xml:space="preserve"> the same in the superclass and the child class, it's called Overriding.</w:t>
      </w:r>
    </w:p>
    <w:p w14:paraId="55E859D9" w14:textId="6DC8ACAC" w:rsidR="00644C60" w:rsidRDefault="00644C60" w:rsidP="009472BB">
      <w:pPr>
        <w:pStyle w:val="a3"/>
        <w:numPr>
          <w:ilvl w:val="0"/>
          <w:numId w:val="1"/>
        </w:numPr>
        <w:ind w:firstLineChars="0"/>
      </w:pPr>
      <w:r>
        <w:t>What is Encapsulation? How Java implements it? And why we need encapsulation?</w:t>
      </w:r>
    </w:p>
    <w:p w14:paraId="40F40DF8" w14:textId="64FC4A1C" w:rsidR="009472BB" w:rsidRDefault="009472BB" w:rsidP="009472BB">
      <w:pPr>
        <w:pStyle w:val="a3"/>
        <w:numPr>
          <w:ilvl w:val="1"/>
          <w:numId w:val="1"/>
        </w:numPr>
        <w:ind w:firstLineChars="0"/>
      </w:pPr>
      <w:r>
        <w:t>Encapsulation is hiding information</w:t>
      </w:r>
    </w:p>
    <w:p w14:paraId="34EB174F" w14:textId="2E22BA97" w:rsidR="00FD3993" w:rsidRDefault="009472BB" w:rsidP="00FD3993">
      <w:pPr>
        <w:pStyle w:val="a3"/>
        <w:numPr>
          <w:ilvl w:val="1"/>
          <w:numId w:val="1"/>
        </w:numPr>
        <w:ind w:firstLineChars="0"/>
      </w:pPr>
      <w:r>
        <w:t xml:space="preserve">Making the fields in a class private and providing access to the fields via public </w:t>
      </w:r>
      <w:r>
        <w:lastRenderedPageBreak/>
        <w:t>methods</w:t>
      </w:r>
    </w:p>
    <w:p w14:paraId="055CEE47" w14:textId="77777777" w:rsidR="00FD3993" w:rsidRDefault="00FD3993" w:rsidP="00FD3993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14:paraId="52BD918A" w14:textId="3DEFD5D5" w:rsidR="00FD3993" w:rsidRDefault="00FD3993" w:rsidP="00FD3993">
      <w:pPr>
        <w:pStyle w:val="a3"/>
        <w:numPr>
          <w:ilvl w:val="2"/>
          <w:numId w:val="4"/>
        </w:numPr>
        <w:ind w:firstLineChars="0"/>
      </w:pPr>
      <w:r>
        <w:t xml:space="preserve">Flexibility — Internal logic changes won’t affect the caller of the method </w:t>
      </w:r>
    </w:p>
    <w:p w14:paraId="5E078729" w14:textId="3D835866" w:rsidR="00FD3993" w:rsidRDefault="00FD3993" w:rsidP="00FD3993">
      <w:pPr>
        <w:pStyle w:val="a3"/>
        <w:numPr>
          <w:ilvl w:val="2"/>
          <w:numId w:val="4"/>
        </w:numPr>
        <w:ind w:firstLineChars="0"/>
      </w:pPr>
      <w:r>
        <w:t xml:space="preserve">Reusability — Encapsulated code can be used by different callers </w:t>
      </w:r>
    </w:p>
    <w:p w14:paraId="43E0CA1A" w14:textId="3444CDBE" w:rsidR="009472BB" w:rsidRDefault="00FD3993" w:rsidP="00FD3993">
      <w:pPr>
        <w:pStyle w:val="a3"/>
        <w:numPr>
          <w:ilvl w:val="2"/>
          <w:numId w:val="4"/>
        </w:numPr>
        <w:ind w:firstLineChars="0"/>
      </w:pPr>
      <w:r>
        <w:t xml:space="preserve">Maintainability — Operations on encapsulated unit won’t affect </w:t>
      </w:r>
      <w:proofErr w:type="gramStart"/>
      <w:r>
        <w:t>others</w:t>
      </w:r>
      <w:proofErr w:type="gramEnd"/>
      <w:r>
        <w:t xml:space="preserve"> parts</w:t>
      </w:r>
    </w:p>
    <w:p w14:paraId="4DCBC880" w14:textId="369858C1" w:rsidR="00644C60" w:rsidRDefault="00644C60" w:rsidP="00FD3993">
      <w:pPr>
        <w:pStyle w:val="a3"/>
        <w:numPr>
          <w:ilvl w:val="0"/>
          <w:numId w:val="1"/>
        </w:numPr>
        <w:ind w:firstLineChars="0"/>
      </w:pPr>
      <w:r>
        <w:t>What is the difference between abstraction and encapsulation?</w:t>
      </w:r>
    </w:p>
    <w:p w14:paraId="2AB58DD5" w14:textId="4FA40003" w:rsidR="00FD3993" w:rsidRDefault="00FD3993" w:rsidP="00FD3993">
      <w:pPr>
        <w:pStyle w:val="a3"/>
        <w:numPr>
          <w:ilvl w:val="1"/>
          <w:numId w:val="1"/>
        </w:numPr>
        <w:ind w:firstLineChars="0"/>
      </w:pPr>
      <w:r>
        <w:t xml:space="preserve">Encapsulation is hiding WHAT THE PHONE USES to achieve whatever it </w:t>
      </w:r>
      <w:proofErr w:type="gramStart"/>
      <w:r>
        <w:t>does  Abstraction</w:t>
      </w:r>
      <w:proofErr w:type="gramEnd"/>
      <w:r>
        <w:t xml:space="preserve"> is hiding HOW IT DOES it </w:t>
      </w:r>
    </w:p>
    <w:p w14:paraId="4D64FF06" w14:textId="120EEDE3" w:rsidR="00FD3993" w:rsidRDefault="00FD3993" w:rsidP="0027572E">
      <w:pPr>
        <w:pStyle w:val="a3"/>
        <w:ind w:left="840" w:firstLineChars="0" w:firstLine="0"/>
      </w:pPr>
      <w:r>
        <w:t>Encapsulation = Data Hiding + Abstraction</w:t>
      </w:r>
    </w:p>
    <w:p w14:paraId="1DD7BB35" w14:textId="5CF19C1A" w:rsidR="00644C60" w:rsidRDefault="00644C60" w:rsidP="0027572E">
      <w:pPr>
        <w:pStyle w:val="a3"/>
        <w:numPr>
          <w:ilvl w:val="0"/>
          <w:numId w:val="1"/>
        </w:numPr>
        <w:ind w:firstLineChars="0"/>
      </w:pPr>
      <w:r>
        <w:t>What is Final key word? (Filed, Method, Class)</w:t>
      </w:r>
    </w:p>
    <w:p w14:paraId="44904FD7" w14:textId="639C898A" w:rsidR="0027572E" w:rsidRDefault="0027572E" w:rsidP="0027572E">
      <w:pPr>
        <w:pStyle w:val="a3"/>
        <w:numPr>
          <w:ilvl w:val="1"/>
          <w:numId w:val="1"/>
        </w:numPr>
        <w:ind w:firstLineChars="0"/>
      </w:pPr>
      <w:r w:rsidRPr="0027572E">
        <w:t xml:space="preserve">Java final keyword is a non-access specifier that is used to restrict a class, </w:t>
      </w:r>
      <w:r>
        <w:t>field</w:t>
      </w:r>
      <w:r w:rsidRPr="0027572E">
        <w:t>, and method.</w:t>
      </w:r>
    </w:p>
    <w:p w14:paraId="6F5CB3C8" w14:textId="2DD4350D" w:rsidR="0027572E" w:rsidRDefault="0027572E" w:rsidP="0027572E">
      <w:pPr>
        <w:ind w:left="420"/>
        <w:rPr>
          <w:rFonts w:hint="eastAsia"/>
        </w:rPr>
      </w:pPr>
      <w:r w:rsidRPr="0027572E">
        <w:t>If we initialize a variable with the final keyword, then we cannot modify its value. If we declare a method as final, then it cannot be overridden by any subclasses.</w:t>
      </w:r>
      <w:r>
        <w:t xml:space="preserve"> </w:t>
      </w:r>
      <w:r w:rsidRPr="0027572E">
        <w:t>And, if we declare a class as final, we restrict the other classes to inherit or extend it.</w:t>
      </w:r>
    </w:p>
    <w:p w14:paraId="78359886" w14:textId="3E1D9625" w:rsidR="00644C60" w:rsidRDefault="00644C60" w:rsidP="0027572E">
      <w:pPr>
        <w:pStyle w:val="a3"/>
        <w:numPr>
          <w:ilvl w:val="0"/>
          <w:numId w:val="1"/>
        </w:numPr>
        <w:ind w:firstLineChars="0"/>
      </w:pPr>
      <w:r>
        <w:t xml:space="preserve">What is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why we need it?</w:t>
      </w:r>
    </w:p>
    <w:p w14:paraId="1015DE6A" w14:textId="10051BDA" w:rsidR="00963C8E" w:rsidRDefault="00963C8E" w:rsidP="00963C8E">
      <w:pPr>
        <w:pStyle w:val="a3"/>
        <w:ind w:left="360" w:firstLineChars="0" w:firstLine="0"/>
      </w:pPr>
      <w:r w:rsidRPr="00963C8E">
        <w:t xml:space="preserve">The </w:t>
      </w:r>
      <w:proofErr w:type="spellStart"/>
      <w:r w:rsidRPr="00963C8E">
        <w:t>toString</w:t>
      </w:r>
      <w:proofErr w:type="spellEnd"/>
      <w:r w:rsidRPr="00963C8E">
        <w:t xml:space="preserve"> method is used to return a string representation of an object. If any object is printed, the </w:t>
      </w:r>
      <w:proofErr w:type="spellStart"/>
      <w:proofErr w:type="gramStart"/>
      <w:r w:rsidRPr="00963C8E">
        <w:t>toString</w:t>
      </w:r>
      <w:proofErr w:type="spellEnd"/>
      <w:r w:rsidRPr="00963C8E">
        <w:t>(</w:t>
      </w:r>
      <w:proofErr w:type="gramEnd"/>
      <w:r w:rsidRPr="00963C8E">
        <w:t xml:space="preserve">) method is internally invoked by the java compiler. Else, the user implemented or overridden </w:t>
      </w:r>
      <w:proofErr w:type="spellStart"/>
      <w:proofErr w:type="gramStart"/>
      <w:r w:rsidRPr="00963C8E">
        <w:t>toString</w:t>
      </w:r>
      <w:proofErr w:type="spellEnd"/>
      <w:r w:rsidRPr="00963C8E">
        <w:t>(</w:t>
      </w:r>
      <w:proofErr w:type="gramEnd"/>
      <w:r w:rsidRPr="00963C8E">
        <w:t>) method is called.</w:t>
      </w:r>
    </w:p>
    <w:p w14:paraId="3B293654" w14:textId="381C9F23" w:rsidR="00644C60" w:rsidRDefault="00644C60" w:rsidP="00963C8E">
      <w:pPr>
        <w:pStyle w:val="a3"/>
        <w:numPr>
          <w:ilvl w:val="0"/>
          <w:numId w:val="1"/>
        </w:numPr>
        <w:ind w:firstLineChars="0"/>
      </w:pPr>
      <w:r>
        <w:t>Can we use this keyword in constructor and why?</w:t>
      </w:r>
    </w:p>
    <w:p w14:paraId="331141F8" w14:textId="5079BE68" w:rsidR="00963C8E" w:rsidRPr="00963C8E" w:rsidRDefault="00963C8E" w:rsidP="00963C8E">
      <w:pPr>
        <w:pStyle w:val="a3"/>
        <w:numPr>
          <w:ilvl w:val="1"/>
          <w:numId w:val="1"/>
        </w:numPr>
        <w:ind w:firstLineChars="0"/>
        <w:rPr>
          <w:rFonts w:eastAsiaTheme="minorHAnsi"/>
        </w:rPr>
      </w:pPr>
      <w:r w:rsidRPr="00963C8E">
        <w:rPr>
          <w:rFonts w:eastAsiaTheme="minorHAnsi" w:cs="Arial"/>
          <w:b/>
          <w:bCs/>
          <w:color w:val="202124"/>
          <w:shd w:val="clear" w:color="auto" w:fill="FFFFFF"/>
        </w:rPr>
        <w:t>Yes</w:t>
      </w:r>
      <w:r w:rsidRPr="00963C8E">
        <w:rPr>
          <w:rFonts w:eastAsiaTheme="minorHAnsi" w:cs="Arial"/>
          <w:color w:val="202124"/>
          <w:shd w:val="clear" w:color="auto" w:fill="FFFFFF"/>
        </w:rPr>
        <w:t>, we can call all the members of a class (methods, variables, and constructors) from instance methods or, constructors.</w:t>
      </w:r>
    </w:p>
    <w:p w14:paraId="371612DA" w14:textId="035E900C" w:rsidR="00644C60" w:rsidRDefault="00644C60" w:rsidP="00963C8E">
      <w:pPr>
        <w:pStyle w:val="a3"/>
        <w:numPr>
          <w:ilvl w:val="0"/>
          <w:numId w:val="1"/>
        </w:numPr>
        <w:ind w:firstLineChars="0"/>
      </w:pPr>
      <w:r>
        <w:t xml:space="preserve">What </w:t>
      </w:r>
      <w:proofErr w:type="gramStart"/>
      <w:r>
        <w:t>is</w:t>
      </w:r>
      <w:proofErr w:type="gramEnd"/>
      <w:r>
        <w:t xml:space="preserve"> the new features of Java 8?</w:t>
      </w:r>
    </w:p>
    <w:p w14:paraId="19DE61E7" w14:textId="47140F56" w:rsidR="00963C8E" w:rsidRDefault="00963C8E" w:rsidP="00963C8E">
      <w:pPr>
        <w:pStyle w:val="a3"/>
        <w:numPr>
          <w:ilvl w:val="1"/>
          <w:numId w:val="1"/>
        </w:numPr>
        <w:ind w:firstLineChars="0"/>
      </w:pPr>
      <w:r>
        <w:t xml:space="preserve">1. Functional Interface and Lambda Expressions 2. default and static methods in Interface 3. Java Stream API for Bulk Data Operations on Collections 4.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method in </w:t>
      </w:r>
      <w:proofErr w:type="spellStart"/>
      <w:r>
        <w:t>Iterable</w:t>
      </w:r>
      <w:proofErr w:type="spellEnd"/>
      <w:r>
        <w:t xml:space="preserve"> interface</w:t>
      </w:r>
    </w:p>
    <w:p w14:paraId="64DE02F8" w14:textId="28CE7A68" w:rsidR="00644C60" w:rsidRDefault="00644C60" w:rsidP="00963C8E">
      <w:pPr>
        <w:pStyle w:val="a3"/>
        <w:numPr>
          <w:ilvl w:val="0"/>
          <w:numId w:val="1"/>
        </w:numPr>
        <w:ind w:firstLineChars="0"/>
      </w:pPr>
      <w:r>
        <w:t>Where do we write a lambda expression? Try to give an example.</w:t>
      </w:r>
    </w:p>
    <w:p w14:paraId="611A5C64" w14:textId="66DF342D" w:rsidR="00BB4459" w:rsidRDefault="00BB4459" w:rsidP="00BB4459">
      <w:pPr>
        <w:pStyle w:val="a3"/>
        <w:numPr>
          <w:ilvl w:val="1"/>
          <w:numId w:val="1"/>
        </w:numPr>
        <w:ind w:firstLineChars="0"/>
      </w:pPr>
      <w:r>
        <w:t>lambda expressions implement the only</w:t>
      </w:r>
      <w:r>
        <w:t xml:space="preserve"> </w:t>
      </w:r>
      <w:r>
        <w:t>abstract function and therefore implement</w:t>
      </w:r>
    </w:p>
    <w:p w14:paraId="62030472" w14:textId="1BE19FC8" w:rsidR="00963C8E" w:rsidRDefault="00BB4459" w:rsidP="00BB4459">
      <w:pPr>
        <w:pStyle w:val="a3"/>
        <w:ind w:left="840" w:firstLineChars="0" w:firstLine="0"/>
      </w:pPr>
      <w:r>
        <w:t>functional interfaces</w:t>
      </w:r>
    </w:p>
    <w:p w14:paraId="39BB71AE" w14:textId="18B9555B" w:rsidR="00BB4459" w:rsidRDefault="00BB4459" w:rsidP="00BB4459">
      <w:pPr>
        <w:pStyle w:val="a3"/>
        <w:ind w:left="840" w:firstLineChars="0" w:firstLine="0"/>
      </w:pPr>
      <w:r>
        <w:rPr>
          <w:rFonts w:hint="eastAsia"/>
        </w:rPr>
        <w:t>e</w:t>
      </w:r>
      <w:r>
        <w:t xml:space="preserve">xample: </w:t>
      </w:r>
    </w:p>
    <w:p w14:paraId="190C355D" w14:textId="7320B878" w:rsidR="00BB4459" w:rsidRDefault="00BB4459" w:rsidP="00BB4459">
      <w:pPr>
        <w:pStyle w:val="a3"/>
        <w:ind w:left="840" w:firstLineChars="0"/>
      </w:pPr>
      <w:r>
        <w:rPr>
          <w:rFonts w:hint="eastAsia"/>
        </w:rPr>
        <w:t>i</w:t>
      </w:r>
      <w:r>
        <w:t xml:space="preserve">nterface </w:t>
      </w:r>
      <w:proofErr w:type="gramStart"/>
      <w:r>
        <w:t>Square{ int</w:t>
      </w:r>
      <w:proofErr w:type="gramEnd"/>
      <w:r>
        <w:t xml:space="preserve">  area(int x) ;}</w:t>
      </w:r>
    </w:p>
    <w:p w14:paraId="4DA94AC6" w14:textId="72A65DD7" w:rsidR="00BB4459" w:rsidRDefault="00BB4459" w:rsidP="00BB4459">
      <w:pPr>
        <w:pStyle w:val="a3"/>
        <w:ind w:left="840" w:firstLineChars="0"/>
      </w:pPr>
      <w:r>
        <w:t>class Test {</w:t>
      </w:r>
    </w:p>
    <w:p w14:paraId="78A3C171" w14:textId="77777777" w:rsidR="00BB4459" w:rsidRDefault="00BB4459" w:rsidP="00BB4459">
      <w:pPr>
        <w:pStyle w:val="a3"/>
        <w:ind w:left="840" w:firstLineChars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FBCF69B" w14:textId="0F8C145B" w:rsidR="00BB4459" w:rsidRDefault="00BB4459" w:rsidP="00BB4459">
      <w:pPr>
        <w:pStyle w:val="a3"/>
        <w:ind w:left="1260" w:firstLineChars="0"/>
      </w:pPr>
      <w:r>
        <w:t>Square s= (int x)-&gt; x*</w:t>
      </w:r>
      <w:proofErr w:type="gramStart"/>
      <w:r>
        <w:t>x;</w:t>
      </w:r>
      <w:proofErr w:type="gramEnd"/>
    </w:p>
    <w:p w14:paraId="736AFA56" w14:textId="3D40F327" w:rsidR="00BB4459" w:rsidRDefault="00BB4459" w:rsidP="00BB4459">
      <w:pPr>
        <w:pStyle w:val="a3"/>
        <w:ind w:left="1260" w:firstLineChars="0"/>
        <w:rPr>
          <w:rFonts w:hint="eastAsia"/>
        </w:rPr>
      </w:pPr>
      <w:r>
        <w:t>}</w:t>
      </w:r>
    </w:p>
    <w:p w14:paraId="4951B932" w14:textId="01EBC9CC" w:rsidR="00BB4459" w:rsidRPr="00BB4459" w:rsidRDefault="00BB4459" w:rsidP="00BB4459">
      <w:pPr>
        <w:pStyle w:val="a3"/>
        <w:ind w:left="840" w:firstLineChars="0"/>
        <w:rPr>
          <w:rFonts w:hint="eastAsia"/>
        </w:rPr>
      </w:pPr>
      <w:r>
        <w:t>}</w:t>
      </w:r>
    </w:p>
    <w:p w14:paraId="3424D2C4" w14:textId="4409ED9B" w:rsidR="00644C60" w:rsidRDefault="00644C60" w:rsidP="00466B90">
      <w:pPr>
        <w:pStyle w:val="a3"/>
        <w:numPr>
          <w:ilvl w:val="0"/>
          <w:numId w:val="1"/>
        </w:numPr>
        <w:ind w:firstLineChars="0"/>
      </w:pPr>
      <w:r>
        <w:t xml:space="preserve">Why </w:t>
      </w:r>
      <w:proofErr w:type="gramStart"/>
      <w:r>
        <w:t>is</w:t>
      </w:r>
      <w:proofErr w:type="gramEnd"/>
      <w:r>
        <w:t xml:space="preserve"> the advantages brought by the Stream API?</w:t>
      </w:r>
    </w:p>
    <w:p w14:paraId="253A2E2B" w14:textId="1C8F3EB5" w:rsidR="00466B90" w:rsidRDefault="00466B90" w:rsidP="00466B90">
      <w:pPr>
        <w:ind w:firstLine="360"/>
      </w:pPr>
      <w:r>
        <w:t>make I/O operation fast.</w:t>
      </w:r>
    </w:p>
    <w:p w14:paraId="45E93189" w14:textId="77777777" w:rsidR="00466B90" w:rsidRDefault="00466B90" w:rsidP="00466B90">
      <w:pPr>
        <w:ind w:left="420"/>
      </w:pPr>
      <w:r>
        <w:t>A stream is a conceptually endless flow of data. We can either read from a stream or write to a stream. •</w:t>
      </w:r>
    </w:p>
    <w:p w14:paraId="6231764C" w14:textId="77777777" w:rsidR="00466B90" w:rsidRDefault="00466B90" w:rsidP="00466B90">
      <w:pPr>
        <w:ind w:firstLine="420"/>
      </w:pPr>
      <w:r>
        <w:t>A stream is connected to a data source or a data destination</w:t>
      </w:r>
      <w:r>
        <w:t xml:space="preserve"> </w:t>
      </w:r>
    </w:p>
    <w:p w14:paraId="35384211" w14:textId="77777777" w:rsidR="00466B90" w:rsidRDefault="00466B90" w:rsidP="00466B90"/>
    <w:p w14:paraId="03B6678C" w14:textId="1E942ABC" w:rsidR="00644C60" w:rsidRDefault="00644C60" w:rsidP="00466B90">
      <w:r>
        <w:t>15. What is Exception and What is Error in Java? What are differences between them?</w:t>
      </w:r>
    </w:p>
    <w:p w14:paraId="35C77E4E" w14:textId="7594A253" w:rsidR="00A346BB" w:rsidRDefault="00A346BB" w:rsidP="00A346BB">
      <w:r>
        <w:tab/>
      </w:r>
      <w:r>
        <w:t xml:space="preserve">An exception is an unwanted or unexpected event, which occurs during the execution of </w:t>
      </w:r>
      <w:r>
        <w:lastRenderedPageBreak/>
        <w:t>a</w:t>
      </w:r>
      <w:r w:rsidR="00466B90">
        <w:rPr>
          <w:rFonts w:hint="eastAsia"/>
        </w:rPr>
        <w:t xml:space="preserve"> </w:t>
      </w:r>
      <w:r>
        <w:t>program i</w:t>
      </w:r>
      <w:proofErr w:type="spellStart"/>
      <w:r>
        <w:t>.e</w:t>
      </w:r>
      <w:proofErr w:type="spellEnd"/>
      <w:r>
        <w:t xml:space="preserve"> at run time, that disrupts the normal flow of the program’s instructions.</w:t>
      </w:r>
    </w:p>
    <w:p w14:paraId="4C100D0F" w14:textId="01BD05F3" w:rsidR="009D34D6" w:rsidRDefault="009D34D6" w:rsidP="009D34D6">
      <w:pPr>
        <w:ind w:firstLine="420"/>
      </w:pPr>
      <w:r>
        <w:t>An Error indicates serious problem that a reasonable application should not try to catch</w:t>
      </w:r>
    </w:p>
    <w:p w14:paraId="2548369A" w14:textId="7B6FC77A" w:rsidR="009D34D6" w:rsidRDefault="009D34D6" w:rsidP="009D34D6">
      <w:pPr>
        <w:ind w:firstLine="420"/>
        <w:rPr>
          <w:rFonts w:hint="eastAsia"/>
        </w:rPr>
      </w:pPr>
      <w:r>
        <w:t>Exception indicates conditions that a reasonable application might try to catch.</w:t>
      </w:r>
      <w:r>
        <w:tab/>
      </w:r>
    </w:p>
    <w:p w14:paraId="07AF1E22" w14:textId="77777777" w:rsidR="00644C60" w:rsidRDefault="00644C60" w:rsidP="00644C60">
      <w:r>
        <w:t xml:space="preserve">16. What are types of Exception in Java? What </w:t>
      </w:r>
      <w:proofErr w:type="gramStart"/>
      <w:r>
        <w:t>is</w:t>
      </w:r>
      <w:proofErr w:type="gramEnd"/>
      <w:r>
        <w:t xml:space="preserve"> the differences? Why do we have two </w:t>
      </w:r>
      <w:proofErr w:type="gramStart"/>
      <w:r>
        <w:t>types</w:t>
      </w:r>
      <w:proofErr w:type="gramEnd"/>
    </w:p>
    <w:p w14:paraId="6423C1A3" w14:textId="4B99E17E" w:rsidR="00644C60" w:rsidRDefault="00644C60" w:rsidP="00644C60">
      <w:r>
        <w:t>of Exception?</w:t>
      </w:r>
    </w:p>
    <w:p w14:paraId="41EDC71E" w14:textId="77777777" w:rsidR="009D34D6" w:rsidRDefault="009D34D6" w:rsidP="009D34D6">
      <w:r>
        <w:tab/>
      </w:r>
      <w:r>
        <w:t>Checked exception</w:t>
      </w:r>
    </w:p>
    <w:p w14:paraId="59FCA84F" w14:textId="2D9A2129" w:rsidR="009D34D6" w:rsidRDefault="009D34D6" w:rsidP="009D34D6">
      <w:r>
        <w:tab/>
      </w:r>
      <w:r>
        <w:tab/>
      </w:r>
      <w:r>
        <w:t>checked by the compiler at compile time</w:t>
      </w:r>
    </w:p>
    <w:p w14:paraId="4CD1B371" w14:textId="7E726215" w:rsidR="009D34D6" w:rsidRDefault="009D34D6" w:rsidP="009D34D6">
      <w:r>
        <w:tab/>
      </w:r>
      <w:r>
        <w:tab/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</w:p>
    <w:p w14:paraId="23DDE09A" w14:textId="55CDC96A" w:rsidR="009D34D6" w:rsidRDefault="009D34D6" w:rsidP="009D34D6">
      <w:r>
        <w:tab/>
      </w:r>
      <w:r>
        <w:t>Unchecked exception</w:t>
      </w:r>
    </w:p>
    <w:p w14:paraId="11FE32AA" w14:textId="7A4F4B07" w:rsidR="009D34D6" w:rsidRDefault="009D34D6" w:rsidP="009D34D6">
      <w:r>
        <w:tab/>
      </w:r>
      <w:r>
        <w:tab/>
      </w:r>
      <w:r>
        <w:t>checked by the JVM at run time</w:t>
      </w:r>
    </w:p>
    <w:p w14:paraId="696C6AAD" w14:textId="142625AD" w:rsidR="009D34D6" w:rsidRDefault="009D34D6" w:rsidP="009D34D6">
      <w:r>
        <w:tab/>
      </w:r>
      <w:r>
        <w:tab/>
      </w:r>
      <w:proofErr w:type="spellStart"/>
      <w:r>
        <w:t>ArrayIndexOutOfBoundsException</w:t>
      </w:r>
      <w:proofErr w:type="spellEnd"/>
      <w:r>
        <w:t xml:space="preserve">, </w:t>
      </w:r>
      <w:proofErr w:type="spellStart"/>
      <w:r>
        <w:t>NullPointerException</w:t>
      </w:r>
      <w:proofErr w:type="spellEnd"/>
    </w:p>
    <w:p w14:paraId="5EEFBEDB" w14:textId="77777777" w:rsidR="008B31FA" w:rsidRDefault="008B31FA" w:rsidP="008B31FA">
      <w:pPr>
        <w:ind w:left="420"/>
      </w:pPr>
      <w:r>
        <w:t>Checked Exception — Those who call a method must know about the exception so that they can handle properly. • Unchecked Exception — Runtime Exception may happen everywhere. Adding it to the method declaration will reduce the program clarity.</w:t>
      </w:r>
      <w:r>
        <w:t xml:space="preserve"> </w:t>
      </w:r>
    </w:p>
    <w:p w14:paraId="4AC86866" w14:textId="691B7F4E" w:rsidR="00644C60" w:rsidRDefault="00644C60" w:rsidP="008B31FA">
      <w:r>
        <w:t>17. How can we handle an exception in Java?</w:t>
      </w:r>
    </w:p>
    <w:p w14:paraId="63AB9B05" w14:textId="185817DE" w:rsidR="00916421" w:rsidRDefault="00916421" w:rsidP="00644C60">
      <w:pPr>
        <w:rPr>
          <w:rFonts w:hint="eastAsia"/>
        </w:rPr>
      </w:pPr>
      <w:r>
        <w:tab/>
      </w:r>
      <w:r w:rsidR="008B31FA">
        <w:t>try/catch block can be placed within any method that you feel can throw exceptions</w:t>
      </w:r>
    </w:p>
    <w:p w14:paraId="0559F743" w14:textId="0164A088" w:rsidR="00644C60" w:rsidRDefault="00644C60" w:rsidP="00644C60">
      <w:r>
        <w:t>18. What is custom Exception and why do we need to use custom Exception?</w:t>
      </w:r>
    </w:p>
    <w:p w14:paraId="0C6F44FF" w14:textId="1A01CD1E" w:rsidR="008B31FA" w:rsidRDefault="008B31FA" w:rsidP="008B31FA">
      <w:r>
        <w:tab/>
      </w:r>
      <w:r>
        <w:t>CUSTOM EXCEPTION</w:t>
      </w:r>
      <w:r>
        <w:rPr>
          <w:rFonts w:hint="eastAsia"/>
        </w:rPr>
        <w:t xml:space="preserve"> </w:t>
      </w:r>
      <w:r>
        <w:t xml:space="preserve">is </w:t>
      </w:r>
      <w:r>
        <w:t xml:space="preserve">A </w:t>
      </w:r>
      <w:proofErr w:type="gramStart"/>
      <w:r>
        <w:t>class ,</w:t>
      </w:r>
      <w:proofErr w:type="gramEnd"/>
      <w:r>
        <w:t xml:space="preserve"> which is sub class of Exception or </w:t>
      </w:r>
      <w:proofErr w:type="spellStart"/>
      <w:r>
        <w:t>RuntimeException</w:t>
      </w:r>
      <w:proofErr w:type="spellEnd"/>
      <w:r>
        <w:t>.</w:t>
      </w:r>
    </w:p>
    <w:p w14:paraId="5226BABC" w14:textId="6E6261D5" w:rsidR="008B31FA" w:rsidRDefault="00B7038F" w:rsidP="008B31FA">
      <w:pPr>
        <w:rPr>
          <w:rFonts w:hint="eastAsia"/>
        </w:rPr>
      </w:pPr>
      <w:r>
        <w:tab/>
      </w:r>
      <w:r w:rsidRPr="00B7038F">
        <w:t>Custom exceptions provide you the flexibility to add attributes and methods that are not part of a standard Java exception. These can store additional information, like an application-specific error code, or provide utility methods that can be used to handle or present the exception to a user.</w:t>
      </w:r>
    </w:p>
    <w:p w14:paraId="676F6F86" w14:textId="4F5007C3" w:rsidR="00644C60" w:rsidRDefault="00644C60" w:rsidP="00644C60">
      <w:r>
        <w:t>19. What is the difference between final and finally key word?</w:t>
      </w:r>
    </w:p>
    <w:p w14:paraId="4C46A685" w14:textId="5368A3FB" w:rsidR="00B7038F" w:rsidRDefault="00B7038F" w:rsidP="00644C60">
      <w:pPr>
        <w:rPr>
          <w:rFonts w:hint="eastAsia"/>
        </w:rPr>
      </w:pPr>
      <w:r>
        <w:tab/>
      </w:r>
      <w:r w:rsidRPr="00B7038F">
        <w:t xml:space="preserve">The final keyword can be used with class method and variable. The </w:t>
      </w:r>
      <w:proofErr w:type="gramStart"/>
      <w:r w:rsidRPr="00B7038F">
        <w:t>finally</w:t>
      </w:r>
      <w:proofErr w:type="gramEnd"/>
      <w:r w:rsidRPr="00B7038F">
        <w:t xml:space="preserve"> keyword is used to create a block of code that follows a try block.</w:t>
      </w:r>
    </w:p>
    <w:p w14:paraId="1AA5D32E" w14:textId="7067C95E" w:rsidR="009230BA" w:rsidRDefault="00644C60" w:rsidP="00644C60">
      <w:r>
        <w:t>20. Is the following code legal? Why</w:t>
      </w:r>
    </w:p>
    <w:p w14:paraId="0AD75531" w14:textId="77777777" w:rsidR="008F24B0" w:rsidRDefault="008F24B0" w:rsidP="008F24B0">
      <w:pPr>
        <w:ind w:firstLine="420"/>
      </w:pPr>
      <w:r>
        <w:t xml:space="preserve">Yes, The </w:t>
      </w:r>
      <w:proofErr w:type="gramStart"/>
      <w:r>
        <w:t>finally</w:t>
      </w:r>
      <w:proofErr w:type="gramEnd"/>
      <w:r>
        <w:t xml:space="preserve"> block is executed always after the try(-catch) block, if an exception is thrown or not.</w:t>
      </w:r>
    </w:p>
    <w:p w14:paraId="58A51EA5" w14:textId="6A94232F" w:rsidR="00B7038F" w:rsidRDefault="008F24B0" w:rsidP="008F24B0">
      <w:r>
        <w:t>21</w:t>
      </w:r>
      <w:r>
        <w:t>.</w:t>
      </w:r>
    </w:p>
    <w:p w14:paraId="5016A8CD" w14:textId="28F3C256" w:rsidR="008F24B0" w:rsidRDefault="008F24B0" w:rsidP="008F24B0">
      <w:r>
        <w:tab/>
        <w:t xml:space="preserve">The code can run, but it will always be caught in exception </w:t>
      </w:r>
      <w:proofErr w:type="gramStart"/>
      <w:r>
        <w:t>a and</w:t>
      </w:r>
      <w:proofErr w:type="gramEnd"/>
      <w:r>
        <w:t xml:space="preserve"> never be caught in </w:t>
      </w:r>
      <w:proofErr w:type="spellStart"/>
      <w:r>
        <w:t>ArithmeticException</w:t>
      </w:r>
      <w:proofErr w:type="spellEnd"/>
      <w:r>
        <w:t xml:space="preserve"> a</w:t>
      </w:r>
      <w:r>
        <w:t>.</w:t>
      </w:r>
    </w:p>
    <w:p w14:paraId="1F7A94C7" w14:textId="3CAA4AAB" w:rsidR="00207093" w:rsidRPr="00207093" w:rsidRDefault="008F24B0" w:rsidP="0020709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19"/>
          <w:szCs w:val="19"/>
        </w:rPr>
      </w:pPr>
      <w:r>
        <w:rPr>
          <w:rFonts w:hint="eastAsia"/>
        </w:rPr>
        <w:t>2</w:t>
      </w:r>
      <w:r>
        <w:t>2.</w:t>
      </w:r>
    </w:p>
    <w:p w14:paraId="5BC82EEA" w14:textId="5F461AAF" w:rsidR="00207093" w:rsidRPr="00207093" w:rsidRDefault="00207093" w:rsidP="0020709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07093">
        <w:rPr>
          <w:rFonts w:ascii="Arial" w:eastAsia="宋体" w:hAnsi="Arial" w:cs="Arial"/>
          <w:color w:val="000000"/>
          <w:kern w:val="0"/>
          <w:sz w:val="19"/>
          <w:szCs w:val="19"/>
        </w:rPr>
        <w:t>3 (compile error). The array is not initialized and will not compile.</w:t>
      </w:r>
    </w:p>
    <w:p w14:paraId="29BCAF29" w14:textId="77777777" w:rsidR="00207093" w:rsidRPr="00207093" w:rsidRDefault="00207093" w:rsidP="0020709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07093">
        <w:rPr>
          <w:rFonts w:ascii="Arial" w:eastAsia="宋体" w:hAnsi="Arial" w:cs="Arial"/>
          <w:color w:val="000000"/>
          <w:kern w:val="0"/>
          <w:sz w:val="19"/>
          <w:szCs w:val="19"/>
        </w:rPr>
        <w:t>1 (error).</w:t>
      </w:r>
    </w:p>
    <w:p w14:paraId="46987DCD" w14:textId="77777777" w:rsidR="00207093" w:rsidRPr="00207093" w:rsidRDefault="00207093" w:rsidP="0020709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07093">
        <w:rPr>
          <w:rFonts w:ascii="Arial" w:eastAsia="宋体" w:hAnsi="Arial" w:cs="Arial"/>
          <w:color w:val="000000"/>
          <w:kern w:val="0"/>
          <w:sz w:val="19"/>
          <w:szCs w:val="19"/>
        </w:rPr>
        <w:t>4 (no exception). When you read a stream, you expect there to be an end of stream marker. You should use exceptions to catch unexpected behavior in your program.</w:t>
      </w:r>
    </w:p>
    <w:p w14:paraId="631F0D5E" w14:textId="77777777" w:rsidR="00207093" w:rsidRPr="00207093" w:rsidRDefault="00207093" w:rsidP="0020709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07093">
        <w:rPr>
          <w:rFonts w:ascii="Arial" w:eastAsia="宋体" w:hAnsi="Arial" w:cs="Arial"/>
          <w:color w:val="000000"/>
          <w:kern w:val="0"/>
          <w:sz w:val="19"/>
          <w:szCs w:val="19"/>
        </w:rPr>
        <w:t>2 (checked exception).</w:t>
      </w:r>
    </w:p>
    <w:p w14:paraId="2A7322DA" w14:textId="2DD14080" w:rsidR="008F24B0" w:rsidRDefault="00F22F2B" w:rsidP="008F24B0">
      <w:r>
        <w:t>23. What is Singleton Design Pattern and why do we use it? (</w:t>
      </w:r>
      <w:proofErr w:type="gramStart"/>
      <w:r>
        <w:t>lazy</w:t>
      </w:r>
      <w:proofErr w:type="gramEnd"/>
      <w:r>
        <w:t xml:space="preserve"> thread safe version)</w:t>
      </w:r>
    </w:p>
    <w:p w14:paraId="4FA435C2" w14:textId="1ABDA270" w:rsidR="00F22F2B" w:rsidRDefault="00F22F2B" w:rsidP="00F22F2B">
      <w:pPr>
        <w:ind w:left="420"/>
        <w:rPr>
          <w:rFonts w:hint="eastAsia"/>
        </w:rPr>
      </w:pPr>
      <w:r>
        <w:rPr>
          <w:rFonts w:ascii="Arial" w:hAnsi="Arial" w:cs="Arial"/>
          <w:color w:val="202124"/>
          <w:shd w:val="clear" w:color="auto" w:fill="FFFFFF"/>
        </w:rPr>
        <w:t>Singleton pattern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restricts the instantiation of a class and ensures that only one instance of the class exists in the java virtual machine</w:t>
      </w:r>
      <w:r>
        <w:rPr>
          <w:rFonts w:ascii="Arial" w:hAnsi="Arial" w:cs="Arial"/>
          <w:color w:val="202124"/>
          <w:shd w:val="clear" w:color="auto" w:fill="FFFFFF"/>
        </w:rPr>
        <w:t xml:space="preserve">. The singleton class must provide a global access point to get the instance of the class. Singleton pattern is used for logging,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drivers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objects, caching and thread pool.</w:t>
      </w:r>
    </w:p>
    <w:sectPr w:rsidR="00F22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578B"/>
    <w:multiLevelType w:val="hybridMultilevel"/>
    <w:tmpl w:val="6958BB48"/>
    <w:lvl w:ilvl="0" w:tplc="9CD89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A35EA"/>
    <w:multiLevelType w:val="hybridMultilevel"/>
    <w:tmpl w:val="8CA40D42"/>
    <w:lvl w:ilvl="0" w:tplc="829E52A4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52A7352"/>
    <w:multiLevelType w:val="multilevel"/>
    <w:tmpl w:val="A5D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462E2F"/>
    <w:multiLevelType w:val="multilevel"/>
    <w:tmpl w:val="DCAAF9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B7C93"/>
    <w:multiLevelType w:val="hybridMultilevel"/>
    <w:tmpl w:val="A9F220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58F2E97"/>
    <w:multiLevelType w:val="hybridMultilevel"/>
    <w:tmpl w:val="79A419C2"/>
    <w:lvl w:ilvl="0" w:tplc="829E52A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A3ED9C8">
      <w:numFmt w:val="bullet"/>
      <w:lvlText w:val="•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0560345">
    <w:abstractNumId w:val="0"/>
  </w:num>
  <w:num w:numId="2" w16cid:durableId="1202086390">
    <w:abstractNumId w:val="4"/>
  </w:num>
  <w:num w:numId="3" w16cid:durableId="22872181">
    <w:abstractNumId w:val="1"/>
  </w:num>
  <w:num w:numId="4" w16cid:durableId="1422095717">
    <w:abstractNumId w:val="5"/>
  </w:num>
  <w:num w:numId="5" w16cid:durableId="538204887">
    <w:abstractNumId w:val="2"/>
  </w:num>
  <w:num w:numId="6" w16cid:durableId="859317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CF"/>
    <w:rsid w:val="00207093"/>
    <w:rsid w:val="002119BB"/>
    <w:rsid w:val="0027572E"/>
    <w:rsid w:val="00466B90"/>
    <w:rsid w:val="00644C60"/>
    <w:rsid w:val="00833D3A"/>
    <w:rsid w:val="008B31FA"/>
    <w:rsid w:val="008F24B0"/>
    <w:rsid w:val="00916421"/>
    <w:rsid w:val="009230BA"/>
    <w:rsid w:val="009472BB"/>
    <w:rsid w:val="00963C8E"/>
    <w:rsid w:val="009D34D6"/>
    <w:rsid w:val="00A21FCF"/>
    <w:rsid w:val="00A346BB"/>
    <w:rsid w:val="00B7038F"/>
    <w:rsid w:val="00BA497E"/>
    <w:rsid w:val="00BB4459"/>
    <w:rsid w:val="00F02968"/>
    <w:rsid w:val="00F13A4F"/>
    <w:rsid w:val="00F22F2B"/>
    <w:rsid w:val="00FD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6B88"/>
  <w15:chartTrackingRefBased/>
  <w15:docId w15:val="{C194BC32-65B9-49E8-8CDB-FA80B665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C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Lin</dc:creator>
  <cp:keywords/>
  <dc:description/>
  <cp:lastModifiedBy>Hua Lin</cp:lastModifiedBy>
  <cp:revision>2</cp:revision>
  <dcterms:created xsi:type="dcterms:W3CDTF">2022-07-27T19:16:00Z</dcterms:created>
  <dcterms:modified xsi:type="dcterms:W3CDTF">2022-07-27T20:47:00Z</dcterms:modified>
</cp:coreProperties>
</file>