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40"/>
          <w:szCs w:val="4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289560</wp:posOffset>
            </wp:positionH>
            <wp:positionV relativeFrom="page">
              <wp:posOffset>1482090</wp:posOffset>
            </wp:positionV>
            <wp:extent cx="7043420" cy="61899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0114" t="3915" r="8127" b="76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3420" cy="618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40"/>
          <w:szCs w:val="40"/>
        </w:rPr>
        <w:t>Part B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Dataset 1</w:t>
      </w:r>
      <w:r>
        <w:br w:type="page"/>
      </w:r>
    </w:p>
    <w:p>
      <w:pPr>
        <w:pStyle w:val="Normal"/>
        <w:rPr>
          <w:b/>
          <w:b/>
          <w:bCs/>
          <w:sz w:val="40"/>
          <w:szCs w:val="40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387985</wp:posOffset>
            </wp:positionH>
            <wp:positionV relativeFrom="page">
              <wp:posOffset>1531620</wp:posOffset>
            </wp:positionV>
            <wp:extent cx="6959600" cy="61410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0899" t="4655" r="8232" b="83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9600" cy="614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40"/>
          <w:szCs w:val="40"/>
        </w:rPr>
        <w:t>Part B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Dataset 2</w:t>
      </w:r>
      <w:r>
        <w:br w:type="page"/>
      </w:r>
    </w:p>
    <w:p>
      <w:pPr>
        <w:pStyle w:val="Normal"/>
        <w:rPr>
          <w:b/>
          <w:b/>
          <w:bCs/>
          <w:sz w:val="40"/>
          <w:szCs w:val="40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page">
              <wp:posOffset>471170</wp:posOffset>
            </wp:positionH>
            <wp:positionV relativeFrom="page">
              <wp:posOffset>1792605</wp:posOffset>
            </wp:positionV>
            <wp:extent cx="6734810" cy="59423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1031" t="4168" r="7830" b="84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810" cy="5942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40"/>
          <w:szCs w:val="40"/>
        </w:rPr>
        <w:t>Part B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Dataset 3</w:t>
      </w:r>
      <w:r>
        <w:br w:type="page"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page">
              <wp:posOffset>422275</wp:posOffset>
            </wp:positionH>
            <wp:positionV relativeFrom="page">
              <wp:posOffset>1198245</wp:posOffset>
            </wp:positionV>
            <wp:extent cx="6815455" cy="609155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0340" t="4330" r="8200" b="60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5455" cy="609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40"/>
          <w:szCs w:val="40"/>
        </w:rPr>
        <w:t>Part C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28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4</Pages>
  <Words>14</Words>
  <Characters>44</Characters>
  <CharactersWithSpaces>51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2018-12-06T22:25:15Z</dcterms:created>
  <dc:creator/>
  <dc:description/>
  <dc:language>en-US</dc:language>
  <cp:lastModifiedBy/>
  <dcterms:modified xsi:type="dcterms:W3CDTF">2018-12-06T22:39:32Z</dcterms:modified>
  <cp:revision>1</cp:revision>
  <dc:subject/>
  <dc:title/>
</cp:coreProperties>
</file>