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Dharmsinh Desai University, Nadiad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Department of Information Technology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DAIE, IT704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B.Tech. IT, Sem: VII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1064453125" w:line="240" w:lineRule="auto"/>
        <w:ind w:left="17.6902770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Experiment – 04-05 (Star Schema Diagram)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.0199584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Submitted By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17.6902770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Roll No.: IT076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17.6902770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Name: DISHANT MODH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12.71499633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06298828125" w:line="261.43492698669434" w:lineRule="auto"/>
        <w:ind w:left="34.389495849609375" w:right="1422.5054931640625" w:hanging="18.585662841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81717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1717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Draw Star Schema diagram for Sales All Electronics Store. 2. Make Schema Table in Oracle Live.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7392578125" w:line="375.9188747406006" w:lineRule="auto"/>
        <w:ind w:left="0" w:right="2287.105712890625" w:firstLine="34.1087341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1717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Perform DMQL Query like Rollup, Drill down ..etc on it.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Tools/Apparatus: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Oracle Live Online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11279296875" w:line="263.14212799072266" w:lineRule="auto"/>
        <w:ind w:left="9.59991455078125" w:right="298.848876953125" w:hanging="6.230316162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4.1) Write down SQL query for Dimension tables Item, Branch, Location and  Time with proper syntax and primary key.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306884765625" w:line="240" w:lineRule="auto"/>
        <w:ind w:left="22.183074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Product Table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64697265625" w:line="240" w:lineRule="auto"/>
        <w:ind w:left="25.41580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table branch (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1364746093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branch_id number not null,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386718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branch_name varchar2(30) not null,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4477539062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branch_manager varchar2(30) not null,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137695312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branch_city varchar2(30) not null,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386718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primary key(branch_id) 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1337890625" w:line="240" w:lineRule="auto"/>
        <w:ind w:left="14.0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2)Branch Table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64697265625" w:line="240" w:lineRule="auto"/>
        <w:ind w:left="25.41580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table branch (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1335449218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branch_id number not null,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134399414062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branch_name varchar2(30) not null,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325683593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branch_manager varchar2(30) not null,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3562011718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branch_city varchar2(30) not null,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3562011718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primary key(branch_id) 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55194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3) Location Table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7080078125" w:line="240" w:lineRule="auto"/>
        <w:ind w:left="25.41580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table location_data (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386718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location_id number not null,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26464843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location_city varchar2(30) not null,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26464843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location_state varchar2(30) not null,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149902343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location_country varchar2(30) not null,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26464843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primary key(location_id)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2646484375" w:line="240" w:lineRule="auto"/>
        <w:ind w:left="29.82223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514404296875" w:line="240" w:lineRule="auto"/>
        <w:ind w:left="4.773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4)Time Table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595703125" w:line="240" w:lineRule="auto"/>
        <w:ind w:left="25.41580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table time_data (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38671875" w:line="240" w:lineRule="auto"/>
        <w:ind w:left="17.639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time_id number not null,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38671875" w:line="240" w:lineRule="auto"/>
        <w:ind w:left="17.639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time_ts timestamp with time zone not null,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131591796875" w:line="240" w:lineRule="auto"/>
        <w:ind w:left="17.639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time_date date not null,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38671875" w:line="240" w:lineRule="auto"/>
        <w:ind w:left="33.969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primary key(time_id)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144775390625" w:line="240" w:lineRule="auto"/>
        <w:ind w:left="29.82223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9.51354980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Star Schema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466552734375" w:line="240" w:lineRule="auto"/>
        <w:ind w:left="12.235107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378450" cy="1924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72540855407715" w:lineRule="auto"/>
        <w:ind w:left="32.704620361328125" w:right="842.11669921875" w:hanging="14.935150146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4.2) Write down SQL query for Sales fact table using primary keys of all  dimension tables as a foreign key.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428955078125" w:line="240" w:lineRule="auto"/>
        <w:ind w:left="26.7597961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create table sales (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1357421875" w:line="240" w:lineRule="auto"/>
        <w:ind w:left="25.4829406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sales_id number not null,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6.6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prod_id number not null,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1357421875" w:line="240" w:lineRule="auto"/>
        <w:ind w:left="36.6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branch_id number not null,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6.6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location_id number not null,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2578125" w:line="240" w:lineRule="auto"/>
        <w:ind w:left="17.82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time_id number not null,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91943359375" w:line="240" w:lineRule="auto"/>
        <w:ind w:left="36.6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prod_sold number not null,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2578125" w:line="240" w:lineRule="auto"/>
        <w:ind w:left="36.6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prod_price float not null,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267578125" w:line="240" w:lineRule="auto"/>
        <w:ind w:left="18.4605407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foreign key(prod_id) references product(prod_id),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64.5558166503906" w:lineRule="auto"/>
        <w:ind w:left="18.460540771484375" w:right="1008.3416748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foreign key(branch_id) references branch(branch_id), foreign key(location_id) references location_data(location_id), foreign key(time_id) references time_data(time_id), primary key(sales_id)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44970703125" w:line="240" w:lineRule="auto"/>
        <w:ind w:left="31.8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0933837890625" w:line="379.3349361419678" w:lineRule="auto"/>
        <w:ind w:left="22.183074951171875" w:right="2432.437744140625" w:hanging="18.81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4.3) Sample SQL query to Insert data in dimension tables.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Product Data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50585937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product values(1,'iPhone 13','Apple');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product values(2,'9R','OnePlus');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product values(3,'GT','Realme');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product values(4,'Z Fold 3','Samsung');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product values (5,'11 Ultra’, ‘MI');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2938842773438" w:line="240" w:lineRule="auto"/>
        <w:ind w:left="14.0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2)Branch Data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618896484375" w:line="264.5390510559082" w:lineRule="auto"/>
        <w:ind w:left="33.462982177734375" w:right="405.79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branch values(1,'iVenus','Deep Shah’, ‘Surat'); insert into branch values(2,'Pujara','Meet Patel’,’ Nadiad'); insert into branch values(3,'Phone Wale','Jay Desai’, ‘Ahmedabad'); insert into branch values(4,'Croma','Manan Shah’, ‘Vadodara');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55194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3)Location Data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6494140625" w:line="264.5555305480957" w:lineRule="auto"/>
        <w:ind w:left="33.462982177734375" w:right="532.44079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location_data values(1,'Surat','Gujarat','India'); insert into location_data values(2,'Ahmedabad','Gujarat','India'); insert into location_data values(3,'Vadodara','Gujarat','India'); insert into location_data values(4,'Nadiad','Gujarat','India'); insert into location_data values(5,'Mumbai','Maharashtra','India'); insert into location_data values(6,'Jaipur','Rajasthan','India');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34375" w:line="240" w:lineRule="auto"/>
        <w:ind w:left="4.773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4) Time Data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61.54916763305664" w:lineRule="auto"/>
        <w:ind w:left="44.02069091796875" w:right="94.852294921875" w:hanging="10.5577087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time_data values(1,timestamp '2018-12-23 11:00:00',date  '2018-12-23');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3291015625" w:line="263.05277824401855" w:lineRule="auto"/>
        <w:ind w:left="44.02069091796875" w:right="93.19580078125" w:hanging="10.5577087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time_data values(2,timestamp '2020-01-05 17:00:00',date  '2020-01-05');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33984375" w:line="261.5496826171875" w:lineRule="auto"/>
        <w:ind w:left="44.02069091796875" w:right="94.852294921875" w:hanging="10.5577087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time_data values(3,timestamp '2020-04-04 15:00:00',date  '2020-04-04');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3291015625" w:line="261.80042266845703" w:lineRule="auto"/>
        <w:ind w:left="44.02069091796875" w:right="94.852294921875" w:hanging="10.5577087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time_data values(4,timestamp '2019-07-13 14:00:00',date  '2019-07-13');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984375" w:line="261.5500545501709" w:lineRule="auto"/>
        <w:ind w:left="44.02069091796875" w:right="166.990966796875" w:hanging="10.5577087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time_data values(5,timestamp '2018-12-03 20:00:00',date '2018-12-03');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3154296875" w:line="240" w:lineRule="auto"/>
        <w:ind w:left="74.474182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5) Sales Data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0627441406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sales values(1,1,1,1,1,30,90000.00);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sales values(2,2,2,2,3,25,45000.00);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sales values(3,3,3,4,5,35,37000.00);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93469238281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sales values(4,4,2,3,6,12,120000.00);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35913085937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sales values(5,5,3,5,4,10,69000.00);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sales values(6,3,4,6,2,20,37000.00);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sales values(7,2,3,4,5,40,45000.00);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sales values(8,2,2,2,3,20,90000.00);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49365234375" w:line="240" w:lineRule="auto"/>
        <w:ind w:left="33.462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insert into sales values(9,1,2,2,3,20,90000.00);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00329208374" w:lineRule="auto"/>
        <w:ind w:left="19.725494384765625" w:right="907.67822265625" w:hanging="16.35589599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View the measures for example. Total units sold and total  dollars sold using Select SQL query like mentioned in the lab  manual.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3515625" w:line="262.2883701324463" w:lineRule="auto"/>
        <w:ind w:left="33.7750244140625" w:right="298.65478515625" w:hanging="9.8280334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select s.time_id, t.time_date, s.prod_id, c.prod_name, s.branch_id, b.branch_name,s.location_id, l.location_city, sum (s.prod_sold*s.prod_price)  as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28857421875" w:line="240" w:lineRule="auto"/>
        <w:ind w:left="17.2077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total_selling, sum (s.prod_sold) as total_prod_sold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63.3565044403076" w:lineRule="auto"/>
        <w:ind w:left="17.76947021484375" w:right="951.6302490234375" w:hanging="2.246398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from time_data t, product c, branch b, location_data l, sales s where s.time_id = t.time_id and s.prod_id = c.prod_id and s.branch_id = b.branch_id and s.location_id = l.location_id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7998046875" w:line="263.1427001953125" w:lineRule="auto"/>
        <w:ind w:left="33.7750244140625" w:right="1173.182373046875" w:hanging="13.75915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group by s.time_id, t.time_date, s.prod_id, c.prod_name, s.branch_id, b.branch_name, s.location_id, l.location_city;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8283691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65800" cy="181356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81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483154296875" w:line="264.55607414245605" w:lineRule="auto"/>
        <w:ind w:left="32.505340576171875" w:right="-6.400146484375" w:hanging="14.04479980468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4.5) Write down the queries to perform slice. In which one should  keep one of the dimensions as constant and other dimensions should  range from min to max.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63348388671875" w:line="258.44361305236816" w:lineRule="auto"/>
        <w:ind w:left="34.951019287109375" w:right="87.607421875" w:hanging="12.407989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SELECT s.prod_id, MIN(s.prod_sold) as minimum_prod_sold, MAX(s.prod_sold)  as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276611328125" w:line="240" w:lineRule="auto"/>
        <w:ind w:left="33.775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maximum_prod_sold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36.3021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FROM sales 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25.0701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GROUP BY s.prod_id;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57750" cy="285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004638671875" w:line="263.1423282623291" w:lineRule="auto"/>
        <w:ind w:left="36.30218505859375" w:right="698.255615234375" w:hanging="13.75915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SELECT s.prod_id, MIN(s.prod_sold*s.prod_price) as minimum_total_sold, MAX(s.prod_sold*s.prod_price) as maximum_total_sold FROM sales 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40" w:lineRule="auto"/>
        <w:ind w:left="25.0701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GROUP BY s.prod_id;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057373046875" w:line="240" w:lineRule="auto"/>
        <w:ind w:left="12.23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3000" cy="2800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54839515686035" w:lineRule="auto"/>
        <w:ind w:left="25.826263427734375" w:right="297.2314453125" w:hanging="7.365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4.6) Write down the queries to perform the dice. In which one has  to keep two of the dimension’s constant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63525390625" w:line="263.1427001953125" w:lineRule="auto"/>
        <w:ind w:left="17.207794189453125" w:right="1224.47265625" w:firstLine="5.3352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SELECT s.prod_id, b.branch_name, SUM(s.prod_sold*s.prod_price) as total_dollars_sold_at_NYC_store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0224609375" w:line="240" w:lineRule="auto"/>
        <w:ind w:left="36.3021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FROM sales s, branch b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63.1427001953125" w:lineRule="auto"/>
        <w:ind w:left="25.0701904296875" w:right="1818.1787109375" w:hanging="3.9311218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WHERE s.branch_id = b.branch_id and b.branch_name = 'Pujara' GROUP BY s.prod_id, b.branch_name;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03076171875" w:line="240" w:lineRule="auto"/>
        <w:ind w:left="12.23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86376" cy="18535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76" cy="185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264144897461" w:lineRule="auto"/>
        <w:ind w:left="34.125518798828125" w:right="215.51513671875" w:hanging="15.664978027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4.7) Write down the queries to perform roll-up by keeping one  dimension constant and others should range from min to max. It is  more like a generalization.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66943359375" w:line="258.015775680542" w:lineRule="auto"/>
        <w:ind w:left="45.902252197265625" w:right="2398.5919189453125" w:hanging="23.3592224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SELECT prod_id, MIN(prod_sold) AS minimum_prods_sold,  MIN(prod_sold*prod_price)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281494140625" w:line="263.14258575439453" w:lineRule="auto"/>
        <w:ind w:left="36.30218505859375" w:right="2066.40625" w:hanging="18.813629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 minimum_sold, MAX(prod_sold) AS maximum_prods_sold, MAX(prod_sold*prod_price) AS maximum_sold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40" w:lineRule="auto"/>
        <w:ind w:left="36.3021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FROM sales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82275390625" w:line="240" w:lineRule="auto"/>
        <w:ind w:left="25.0701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GROUP BY ROLLUP(prod_id)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7138671875" w:line="240" w:lineRule="auto"/>
        <w:ind w:left="26.1933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ORDER BY prod_id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32680" cy="2041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204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427001953125" w:lineRule="auto"/>
        <w:ind w:left="36.30218505859375" w:right="2283.182373046875" w:hanging="13.75915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SELECT c.prod_name, SUM(s.prod_sold) as total_prods_sold FROM sales s, product c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240" w:lineRule="auto"/>
        <w:ind w:left="21.13906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WHERE s.prod_id = c.prod_id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25.0701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GROUP BY ROLLUP(c.prod_name)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306396484375" w:line="240" w:lineRule="auto"/>
        <w:ind w:left="12.23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28850" cy="234759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4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0107421875" w:line="261.73733711242676" w:lineRule="auto"/>
        <w:ind w:left="34.125518798828125" w:right="215.51513671875" w:hanging="15.664978027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4.8) Write down the queries to perform roll-up by keeping one  dimension constant and others should range from min to max. It is  more like a specialization Screen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8287353515625" w:line="263.14287185668945" w:lineRule="auto"/>
        <w:ind w:left="36.30218505859375" w:right="2283.182373046875" w:hanging="13.75915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SELECT c.prod_name, SUM(s.prod_sold) as total_prods_sold FROM sales s, product c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40673828125" w:line="240" w:lineRule="auto"/>
        <w:ind w:left="21.13906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WHERE s.prod_id = c.prod_id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33544921875" w:line="240" w:lineRule="auto"/>
        <w:ind w:left="25.0701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GROUP BY c.prod_name</w:t>
      </w:r>
    </w:p>
    <w:sectPr>
      <w:pgSz w:h="16820" w:w="11900" w:orient="portrait"/>
      <w:pgMar w:bottom="1836.4799499511719" w:top="1426.0009765625" w:left="1427.764892578125" w:right="1318.920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