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172" w:rsidRDefault="00FF78BB" w:rsidP="00FF78BB">
      <w:pPr>
        <w:jc w:val="center"/>
        <w:rPr>
          <w:noProof/>
          <w:lang w:eastAsia="en-IN"/>
        </w:rPr>
      </w:pPr>
      <w:r>
        <w:rPr>
          <w:noProof/>
          <w:lang w:eastAsia="en-IN"/>
        </w:rPr>
        <w:t>PRPC (Pega Rules Process Commander)</w:t>
      </w:r>
    </w:p>
    <w:p w:rsidR="00FF78BB" w:rsidRDefault="00FF78BB" w:rsidP="00FF78BB">
      <w:pPr>
        <w:jc w:val="center"/>
        <w:rPr>
          <w:noProof/>
          <w:lang w:eastAsia="en-IN"/>
        </w:rPr>
      </w:pPr>
    </w:p>
    <w:p w:rsidR="00FF78BB" w:rsidRDefault="00FF78BB" w:rsidP="00FF78BB">
      <w:pPr>
        <w:rPr>
          <w:noProof/>
          <w:lang w:eastAsia="en-IN"/>
        </w:rPr>
      </w:pPr>
      <w:r>
        <w:rPr>
          <w:noProof/>
          <w:lang w:eastAsia="en-IN"/>
        </w:rPr>
        <w:t>PRPC is an Automated Application Development Tool, using which we can design, develop, deploy and Run the application transaction.</w:t>
      </w:r>
    </w:p>
    <w:p w:rsidR="00FF78BB" w:rsidRDefault="00FF78BB" w:rsidP="00FF78BB">
      <w:pPr>
        <w:rPr>
          <w:noProof/>
          <w:lang w:eastAsia="en-IN"/>
        </w:rPr>
      </w:pPr>
      <w:r>
        <w:rPr>
          <w:noProof/>
          <w:lang w:eastAsia="en-IN"/>
        </w:rPr>
        <w:t xml:space="preserve">PRPC provides automation of Development i.e, it has OOTB (Out Of the box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Predefined </w:t>
      </w:r>
      <w:r>
        <w:rPr>
          <w:noProof/>
          <w:lang w:eastAsia="en-IN"/>
        </w:rPr>
        <w:sym w:font="Wingdings" w:char="F0E0"/>
      </w:r>
      <w:r>
        <w:rPr>
          <w:noProof/>
          <w:lang w:eastAsia="en-IN"/>
        </w:rPr>
        <w:t xml:space="preserve"> Built in) Business Components for UI, Business Loogic and DB Queries.</w:t>
      </w:r>
    </w:p>
    <w:p w:rsidR="00237F11" w:rsidRDefault="00237F11" w:rsidP="00FF78BB">
      <w:pPr>
        <w:rPr>
          <w:noProof/>
          <w:lang w:eastAsia="en-IN"/>
        </w:rPr>
      </w:pPr>
    </w:p>
    <w:p w:rsidR="00237F11" w:rsidRPr="00237F11" w:rsidRDefault="00237F11" w:rsidP="00FF78BB">
      <w:pPr>
        <w:rPr>
          <w:noProof/>
          <w:u w:val="single"/>
          <w:lang w:eastAsia="en-IN"/>
        </w:rPr>
      </w:pPr>
      <w:r w:rsidRPr="00237F11">
        <w:rPr>
          <w:noProof/>
          <w:u w:val="single"/>
          <w:lang w:eastAsia="en-IN"/>
        </w:rPr>
        <w:t>PRPC Functional Transaction Process Model</w:t>
      </w:r>
    </w:p>
    <w:p w:rsidR="00FF78BB" w:rsidRDefault="00FF78BB" w:rsidP="00FF78BB">
      <w:pPr>
        <w:jc w:val="center"/>
        <w:rPr>
          <w:noProof/>
          <w:lang w:eastAsia="en-IN"/>
        </w:rPr>
      </w:pPr>
    </w:p>
    <w:p w:rsidR="00FF78BB" w:rsidRDefault="00FF78BB" w:rsidP="00FF78BB">
      <w:pPr>
        <w:jc w:val="center"/>
      </w:pPr>
      <w:r>
        <w:rPr>
          <w:noProof/>
          <w:lang w:val="en-US" w:bidi="te-IN"/>
        </w:rPr>
        <w:drawing>
          <wp:inline distT="0" distB="0" distL="0" distR="0" wp14:anchorId="1BAD3C8E" wp14:editId="5FF8C6C3">
            <wp:extent cx="5731510" cy="2979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1" w:rsidRDefault="00237F11" w:rsidP="00FF78BB">
      <w:pPr>
        <w:jc w:val="center"/>
      </w:pPr>
    </w:p>
    <w:p w:rsidR="00237F11" w:rsidRDefault="00237F11" w:rsidP="00237F11"/>
    <w:p w:rsidR="00D11BEA" w:rsidRDefault="00D11BEA" w:rsidP="00237F11"/>
    <w:p w:rsidR="00D11BEA" w:rsidRDefault="00D11BEA" w:rsidP="00237F11">
      <w:r>
        <w:t>Once PRPC is installed</w:t>
      </w:r>
    </w:p>
    <w:p w:rsidR="00D11BEA" w:rsidRDefault="00D11BEA" w:rsidP="00D11BEA">
      <w:pPr>
        <w:pStyle w:val="ListParagraph"/>
        <w:numPr>
          <w:ilvl w:val="0"/>
          <w:numId w:val="1"/>
        </w:numPr>
      </w:pPr>
      <w:r>
        <w:t>Login to PRPC using Default Credentials</w:t>
      </w:r>
    </w:p>
    <w:p w:rsidR="00D11BEA" w:rsidRDefault="00D11BEA" w:rsidP="00D11BEA">
      <w:r>
        <w:rPr>
          <w:noProof/>
          <w:lang w:val="en-US" w:bidi="te-IN"/>
        </w:rPr>
        <w:lastRenderedPageBreak/>
        <w:drawing>
          <wp:inline distT="0" distB="0" distL="0" distR="0" wp14:anchorId="5FB036F8" wp14:editId="3C0BFDBB">
            <wp:extent cx="5731510" cy="2979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EA" w:rsidRDefault="00D11BEA" w:rsidP="00D11BEA"/>
    <w:p w:rsidR="00D11BEA" w:rsidRDefault="00D11BEA" w:rsidP="00D11BEA">
      <w:r>
        <w:t xml:space="preserve">User Name : </w:t>
      </w:r>
      <w:hyperlink r:id="rId7" w:history="1">
        <w:r w:rsidRPr="00114A8C">
          <w:rPr>
            <w:rStyle w:val="Hyperlink"/>
          </w:rPr>
          <w:t>Administrator@pega.com</w:t>
        </w:r>
      </w:hyperlink>
      <w:r>
        <w:t xml:space="preserve">   Password  : install (All  Lower Case)</w:t>
      </w:r>
    </w:p>
    <w:p w:rsidR="00E104C4" w:rsidRDefault="00E104C4" w:rsidP="00D11BEA"/>
    <w:p w:rsidR="00E104C4" w:rsidRDefault="00E104C4" w:rsidP="00D11BEA">
      <w:r>
        <w:t>Operator ID :- It is the Log In ID used to login to PRPC application to access its components.</w:t>
      </w:r>
    </w:p>
    <w:p w:rsidR="00E104C4" w:rsidRDefault="00E104C4" w:rsidP="00D11BEA">
      <w:r>
        <w:t>Operator :- Operator is a Person or Requestor who logs into PRPC to access its applications.</w:t>
      </w:r>
    </w:p>
    <w:p w:rsidR="00E104C4" w:rsidRDefault="00E104C4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/>
    <w:p w:rsidR="00C811CE" w:rsidRDefault="00C811CE" w:rsidP="00D11BEA">
      <w:bookmarkStart w:id="0" w:name="_GoBack"/>
      <w:bookmarkEnd w:id="0"/>
    </w:p>
    <w:p w:rsidR="00C811CE" w:rsidRDefault="00C811CE" w:rsidP="00C811CE">
      <w:pPr>
        <w:pStyle w:val="Title"/>
      </w:pPr>
      <w:r>
        <w:t>Pega Rules Process Commander</w:t>
      </w:r>
    </w:p>
    <w:p w:rsidR="00C811CE" w:rsidRDefault="00C811CE" w:rsidP="00C811CE"/>
    <w:p w:rsidR="00C811CE" w:rsidRDefault="00C811CE" w:rsidP="00C811CE">
      <w:r>
        <w:t>PRPC is an Application to Develop Other Applications.</w:t>
      </w:r>
    </w:p>
    <w:p w:rsidR="00C811CE" w:rsidRDefault="00C811CE" w:rsidP="00C811CE">
      <w:r>
        <w:t>In Enterprise applications the Application Layer architecture will be like Frame Work and Implementation(s).</w:t>
      </w:r>
    </w:p>
    <w:p w:rsidR="00C811CE" w:rsidRDefault="00C811CE" w:rsidP="00C811CE"/>
    <w:p w:rsidR="00C811CE" w:rsidRDefault="00C811CE" w:rsidP="00C811CE">
      <w:r>
        <w:rPr>
          <w:noProof/>
          <w:lang w:val="en-US" w:bidi="te-IN"/>
        </w:rPr>
        <w:drawing>
          <wp:inline distT="0" distB="0" distL="0" distR="0" wp14:anchorId="37DA7CB3" wp14:editId="53EEC228">
            <wp:extent cx="5731510" cy="2979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CE" w:rsidRDefault="00C811CE" w:rsidP="00C811CE"/>
    <w:p w:rsidR="00C811CE" w:rsidRDefault="00C811CE" w:rsidP="00C811CE">
      <w:r>
        <w:t xml:space="preserve">When we are creating new application, </w:t>
      </w:r>
    </w:p>
    <w:p w:rsidR="00C811CE" w:rsidRDefault="00C811CE" w:rsidP="00C811CE">
      <w:pPr>
        <w:pStyle w:val="ListParagraph"/>
        <w:numPr>
          <w:ilvl w:val="0"/>
          <w:numId w:val="2"/>
        </w:numPr>
      </w:pPr>
      <w:r>
        <w:t>We need to create Frame Work Application on top PRPC Application (Pega Rules)</w:t>
      </w:r>
    </w:p>
    <w:p w:rsidR="00C811CE" w:rsidRDefault="00C811CE" w:rsidP="00C811CE">
      <w:pPr>
        <w:pStyle w:val="ListParagraph"/>
        <w:numPr>
          <w:ilvl w:val="0"/>
          <w:numId w:val="2"/>
        </w:numPr>
      </w:pPr>
      <w:r>
        <w:t>Implementation Application on Top of Frame Work Application.</w:t>
      </w:r>
    </w:p>
    <w:p w:rsidR="00C811CE" w:rsidRDefault="00C811CE" w:rsidP="00C811CE">
      <w:pPr>
        <w:pStyle w:val="ListParagraph"/>
      </w:pPr>
    </w:p>
    <w:p w:rsidR="00C811CE" w:rsidRDefault="00C811CE" w:rsidP="00C811CE">
      <w:pPr>
        <w:pStyle w:val="ListParagraph"/>
      </w:pPr>
    </w:p>
    <w:p w:rsidR="00C811CE" w:rsidRDefault="00C811CE" w:rsidP="00C811CE">
      <w:pPr>
        <w:pStyle w:val="ListParagraph"/>
      </w:pPr>
      <w:r>
        <w:t>Pega Rules is a built in Application with OOTB functionalities available…</w:t>
      </w:r>
    </w:p>
    <w:p w:rsidR="00C811CE" w:rsidRDefault="00C811CE" w:rsidP="00C811CE">
      <w:pPr>
        <w:pStyle w:val="ListParagraph"/>
      </w:pPr>
      <w:r>
        <w:t>When creating our application it should be built on Pega Rules.</w:t>
      </w:r>
    </w:p>
    <w:p w:rsidR="00C811CE" w:rsidRDefault="00C811CE" w:rsidP="00D11BEA"/>
    <w:sectPr w:rsidR="00C8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13C7E"/>
    <w:multiLevelType w:val="hybridMultilevel"/>
    <w:tmpl w:val="680C1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A1D2D"/>
    <w:multiLevelType w:val="hybridMultilevel"/>
    <w:tmpl w:val="F3247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B4"/>
    <w:rsid w:val="00237B44"/>
    <w:rsid w:val="00237F11"/>
    <w:rsid w:val="007B3DB4"/>
    <w:rsid w:val="009C0172"/>
    <w:rsid w:val="00C811CE"/>
    <w:rsid w:val="00D11BEA"/>
    <w:rsid w:val="00E104C4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C12E2-E5C0-483B-860B-6173D339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BE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1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1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dministrator@peg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 Pega</cp:lastModifiedBy>
  <cp:revision>7</cp:revision>
  <dcterms:created xsi:type="dcterms:W3CDTF">2018-08-13T01:34:00Z</dcterms:created>
  <dcterms:modified xsi:type="dcterms:W3CDTF">2018-09-09T13:58:00Z</dcterms:modified>
</cp:coreProperties>
</file>