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9CA0822" w:rsidR="00E86002" w:rsidRDefault="00943E53">
      <w:pPr>
        <w:spacing w:before="220"/>
      </w:pPr>
      <w:r>
        <w:t xml:space="preserve">1. </w:t>
      </w:r>
      <w:r>
        <w:t>Why are functions advantageous to have in your programs?</w:t>
      </w:r>
    </w:p>
    <w:p w14:paraId="56A6EE0C" w14:textId="6C8001EC" w:rsidR="0095158F" w:rsidRDefault="0095158F">
      <w:pPr>
        <w:spacing w:before="220"/>
      </w:pPr>
      <w:r>
        <w:t xml:space="preserve">Functions are the best </w:t>
      </w:r>
      <w:r w:rsidR="00C61872">
        <w:t xml:space="preserve">and easiest </w:t>
      </w:r>
      <w:r>
        <w:t>way to call a set of task or operation written inside the code</w:t>
      </w:r>
      <w:r w:rsidR="00C61872">
        <w:t>. The best part about functions are they can be called</w:t>
      </w:r>
      <w:r>
        <w:t xml:space="preserve"> multiple number of times</w:t>
      </w:r>
      <w:r w:rsidR="00C61872">
        <w:t xml:space="preserve"> with different inputs. They also store the operation within them and hence usage of the same function multiple number of times is possible. </w:t>
      </w:r>
    </w:p>
    <w:p w14:paraId="00000002" w14:textId="477A93D4" w:rsidR="00E86002" w:rsidRDefault="00943E53">
      <w:pPr>
        <w:spacing w:before="220"/>
      </w:pPr>
      <w:r>
        <w:t>2</w:t>
      </w:r>
      <w:r>
        <w:t>. When does the code in a function run: when it's specified or when it's called?</w:t>
      </w:r>
    </w:p>
    <w:p w14:paraId="4486148A" w14:textId="7C28B72C" w:rsidR="002921E7" w:rsidRDefault="002921E7">
      <w:pPr>
        <w:spacing w:before="220"/>
      </w:pPr>
      <w:r>
        <w:t xml:space="preserve">A code in the function runs only when it is called. A function can be called anywhere after the function has been declared or specified. </w:t>
      </w:r>
    </w:p>
    <w:p w14:paraId="00000003" w14:textId="41081C07" w:rsidR="00E86002" w:rsidRDefault="00943E53">
      <w:pPr>
        <w:spacing w:before="220"/>
      </w:pPr>
      <w:r>
        <w:t>3. What statement creates a function?</w:t>
      </w:r>
    </w:p>
    <w:p w14:paraId="6F281AEC" w14:textId="4408B09A" w:rsidR="002921E7" w:rsidRPr="002921E7" w:rsidRDefault="002921E7">
      <w:pPr>
        <w:spacing w:before="220"/>
      </w:pPr>
      <w:r>
        <w:t xml:space="preserve">The statement that creates a function is the </w:t>
      </w:r>
      <w:r w:rsidRPr="002921E7">
        <w:rPr>
          <w:b/>
          <w:bCs/>
        </w:rPr>
        <w:t>def</w:t>
      </w:r>
      <w:r>
        <w:rPr>
          <w:b/>
          <w:bCs/>
        </w:rPr>
        <w:t xml:space="preserve"> </w:t>
      </w:r>
      <w:r>
        <w:t xml:space="preserve">statement. </w:t>
      </w:r>
    </w:p>
    <w:p w14:paraId="00000004" w14:textId="77777777" w:rsidR="00E86002" w:rsidRDefault="00943E53">
      <w:pPr>
        <w:spacing w:before="220"/>
      </w:pPr>
      <w:r>
        <w:t>4. What is the difference between a function and a function call?</w:t>
      </w:r>
    </w:p>
    <w:p w14:paraId="7496D156" w14:textId="27CEFC9A" w:rsidR="002921E7" w:rsidRDefault="00313660">
      <w:pPr>
        <w:spacing w:before="220"/>
      </w:pPr>
      <w:r>
        <w:t xml:space="preserve">A function is a piece of code that does particular operation and returns a desired result. It usually accepts inputs as parameters and returns result. </w:t>
      </w:r>
      <w:r w:rsidR="00F81BBC">
        <w:t xml:space="preserve">In the below example, we are defining a function addn and assigning a task to perform addition operation. </w:t>
      </w:r>
    </w:p>
    <w:p w14:paraId="5E6DA262" w14:textId="69FC184F" w:rsidR="00313660" w:rsidRDefault="00313660">
      <w:pPr>
        <w:spacing w:before="220"/>
      </w:pPr>
      <w:r>
        <w:t xml:space="preserve">Example – </w:t>
      </w:r>
    </w:p>
    <w:p w14:paraId="2D3915A8" w14:textId="13C10E42" w:rsidR="00313660" w:rsidRDefault="00313660">
      <w:pPr>
        <w:spacing w:before="220"/>
      </w:pPr>
      <w:r>
        <w:t>Def addn(a,b):</w:t>
      </w:r>
    </w:p>
    <w:p w14:paraId="704CAC40" w14:textId="592266C5" w:rsidR="00313660" w:rsidRDefault="00313660">
      <w:pPr>
        <w:spacing w:before="220"/>
      </w:pPr>
      <w:r>
        <w:tab/>
        <w:t>Return a+b</w:t>
      </w:r>
    </w:p>
    <w:p w14:paraId="17CD6FA8" w14:textId="500681FF" w:rsidR="00313660" w:rsidRDefault="00313660">
      <w:pPr>
        <w:spacing w:before="220"/>
      </w:pPr>
      <w:r>
        <w:t>A function call is a piece of code</w:t>
      </w:r>
      <w:r w:rsidR="00DB01D9">
        <w:t xml:space="preserve"> used to pass control to the function</w:t>
      </w:r>
      <w:r w:rsidR="003A2B17">
        <w:t xml:space="preserve"> or a piece of code that is used to invoke the function. </w:t>
      </w:r>
      <w:r w:rsidR="00F81BBC">
        <w:t xml:space="preserve">In the below example, we are invoking the existing addn function by providing inputs and an addition operation is performed as expected. </w:t>
      </w:r>
    </w:p>
    <w:p w14:paraId="39A26703" w14:textId="6765C158" w:rsidR="00DB01D9" w:rsidRDefault="00DB01D9">
      <w:pPr>
        <w:spacing w:before="220"/>
      </w:pPr>
      <w:r>
        <w:t xml:space="preserve">Example – </w:t>
      </w:r>
    </w:p>
    <w:p w14:paraId="1F20D9DE" w14:textId="0201E732" w:rsidR="00DB01D9" w:rsidRDefault="00DB01D9">
      <w:pPr>
        <w:spacing w:before="220"/>
      </w:pPr>
      <w:r>
        <w:t>Addn(5,6)</w:t>
      </w:r>
    </w:p>
    <w:p w14:paraId="1E0F13CD" w14:textId="55BE658B" w:rsidR="00DB01D9" w:rsidRDefault="00DB01D9">
      <w:pPr>
        <w:spacing w:before="220"/>
      </w:pPr>
      <w:r>
        <w:t>11</w:t>
      </w:r>
    </w:p>
    <w:p w14:paraId="00000005" w14:textId="7B755ACC" w:rsidR="00E86002" w:rsidRDefault="00943E53">
      <w:pPr>
        <w:spacing w:before="220"/>
      </w:pPr>
      <w:r>
        <w:t>5. How many global scopes are there in a Python program? How many local scopes?</w:t>
      </w:r>
    </w:p>
    <w:p w14:paraId="60293D57" w14:textId="5C4F733F" w:rsidR="00DB482C" w:rsidRDefault="00DB482C">
      <w:pPr>
        <w:spacing w:before="220"/>
      </w:pPr>
      <w:r>
        <w:t xml:space="preserve">There can only be one global scopes in any python program. </w:t>
      </w:r>
      <w:r w:rsidR="00047CAA">
        <w:t xml:space="preserve">The global scope gets created once the program starts and gets destroyed with the termination of the program. </w:t>
      </w:r>
      <w:r w:rsidR="00C06509">
        <w:t>On the other hand, local scopes are defined for a block of code such as functions. Each function can have its own set of local scopes.</w:t>
      </w:r>
    </w:p>
    <w:p w14:paraId="00000006" w14:textId="056514F0" w:rsidR="00E86002" w:rsidRDefault="00943E53">
      <w:pPr>
        <w:spacing w:before="220"/>
      </w:pPr>
      <w:r>
        <w:t>6. What happens to variables in a local scope when the function call returns?</w:t>
      </w:r>
    </w:p>
    <w:p w14:paraId="11E0EF57" w14:textId="09BF3E02" w:rsidR="000A5EE0" w:rsidRDefault="000A5EE0">
      <w:pPr>
        <w:spacing w:before="220"/>
      </w:pPr>
      <w:r>
        <w:t xml:space="preserve">Once the function call returns, the local scope also gets terminated along with it. </w:t>
      </w:r>
    </w:p>
    <w:p w14:paraId="00000007" w14:textId="63B68659" w:rsidR="00E86002" w:rsidRDefault="00943E53">
      <w:pPr>
        <w:spacing w:before="220"/>
      </w:pPr>
      <w:r>
        <w:t>7. What is the concept of a retu</w:t>
      </w:r>
      <w:r>
        <w:t>rn value? Is it possible to have a return value in an expression?</w:t>
      </w:r>
    </w:p>
    <w:p w14:paraId="6C4CF180" w14:textId="71052DAB" w:rsidR="00AF31B0" w:rsidRDefault="00AF31B0">
      <w:pPr>
        <w:spacing w:before="220"/>
      </w:pPr>
      <w:r>
        <w:lastRenderedPageBreak/>
        <w:t>A return value is used to end the execution of a defined function</w:t>
      </w:r>
      <w:r w:rsidR="003B5FEF">
        <w:t xml:space="preserve"> call and it returns the desired result. </w:t>
      </w:r>
      <w:r w:rsidR="002A6C80">
        <w:t xml:space="preserve">No it is not possible to have a return value inside an expression. </w:t>
      </w:r>
    </w:p>
    <w:p w14:paraId="00000008" w14:textId="0BDC7337" w:rsidR="00E86002" w:rsidRDefault="00943E53">
      <w:pPr>
        <w:spacing w:before="220"/>
      </w:pPr>
      <w:r>
        <w:t>8. If a function does not have a return statement, what is the return value of a call to that function?</w:t>
      </w:r>
    </w:p>
    <w:p w14:paraId="233CC62C" w14:textId="1DDD8702" w:rsidR="003F6369" w:rsidRDefault="00735137">
      <w:pPr>
        <w:spacing w:before="220"/>
      </w:pPr>
      <w:r>
        <w:t xml:space="preserve">If a function does not have a return statement at the end, it produces an output None upon being called. </w:t>
      </w:r>
    </w:p>
    <w:p w14:paraId="00000009" w14:textId="733EA174" w:rsidR="00E86002" w:rsidRDefault="00943E53">
      <w:pPr>
        <w:spacing w:before="220"/>
      </w:pPr>
      <w:r>
        <w:t>9. How do you make a function variable refer to the global variable?</w:t>
      </w:r>
    </w:p>
    <w:p w14:paraId="44C4DB4C" w14:textId="3A6B52B0" w:rsidR="002277AD" w:rsidRDefault="002277AD">
      <w:pPr>
        <w:spacing w:before="220"/>
      </w:pPr>
      <w:r>
        <w:t xml:space="preserve">The simplest way to make a function variable refer to the global variable is by using the global keyword against the desired variable. </w:t>
      </w:r>
    </w:p>
    <w:p w14:paraId="0000000A" w14:textId="424FFA1A" w:rsidR="00E86002" w:rsidRDefault="00943E53">
      <w:pPr>
        <w:spacing w:before="220"/>
      </w:pPr>
      <w:r>
        <w:t>10. What is the d</w:t>
      </w:r>
      <w:r>
        <w:t>ata type of None?</w:t>
      </w:r>
    </w:p>
    <w:p w14:paraId="113A8FA4" w14:textId="4FC690AC" w:rsidR="002277AD" w:rsidRDefault="002277AD">
      <w:pPr>
        <w:spacing w:before="220"/>
      </w:pPr>
      <w:r>
        <w:t>None type</w:t>
      </w:r>
    </w:p>
    <w:p w14:paraId="0000000B" w14:textId="18ACCF9A" w:rsidR="00E86002" w:rsidRDefault="00943E53">
      <w:pPr>
        <w:spacing w:before="220"/>
      </w:pPr>
      <w:r>
        <w:t>11. What does the sentence import areallyourpetsnamederic do?</w:t>
      </w:r>
    </w:p>
    <w:p w14:paraId="38A4F3FA" w14:textId="681CC8A5" w:rsidR="00700342" w:rsidRDefault="00700342">
      <w:pPr>
        <w:spacing w:before="220"/>
      </w:pPr>
      <w:r>
        <w:t>This sentence throws a module not found error with a message ‘</w:t>
      </w:r>
      <w:r w:rsidRPr="00700342">
        <w:t>No module named 'areallyourpetsnamederic'</w:t>
      </w:r>
      <w:r>
        <w:t xml:space="preserve">. </w:t>
      </w:r>
    </w:p>
    <w:p w14:paraId="0000000C" w14:textId="53CC4943" w:rsidR="00E86002" w:rsidRDefault="00943E53">
      <w:pPr>
        <w:spacing w:before="220"/>
      </w:pPr>
      <w:r>
        <w:t>12. If you had a bacon() feature in a spam module, what would you call it after importing spam?</w:t>
      </w:r>
    </w:p>
    <w:p w14:paraId="5F236641" w14:textId="5A5D2B0A" w:rsidR="00C221C9" w:rsidRDefault="00C221C9">
      <w:pPr>
        <w:spacing w:before="220"/>
      </w:pPr>
      <w:r>
        <w:t>Spam.bacon()</w:t>
      </w:r>
    </w:p>
    <w:p w14:paraId="0000000D" w14:textId="476D782D" w:rsidR="00E86002" w:rsidRDefault="00943E53">
      <w:pPr>
        <w:spacing w:before="220"/>
      </w:pPr>
      <w:r>
        <w:t>13. What can you do to save a programme from crashing if it encounters an error?</w:t>
      </w:r>
    </w:p>
    <w:p w14:paraId="4DA840BF" w14:textId="298A92D2" w:rsidR="00D17C2B" w:rsidRDefault="00D17C2B">
      <w:pPr>
        <w:spacing w:before="220"/>
      </w:pPr>
      <w:r>
        <w:t>We can use error handling process to inform the user of why the error occurred and gracefully exit the process that caused error. This prevents programme from crashing when ever it encounters an error.</w:t>
      </w:r>
    </w:p>
    <w:p w14:paraId="0000000E" w14:textId="77777777" w:rsidR="00E86002" w:rsidRDefault="00943E53">
      <w:pPr>
        <w:spacing w:before="220"/>
      </w:pPr>
      <w:r>
        <w:t>14. What is the purpose of the try clause? What is the purpose of the except clause?</w:t>
      </w:r>
    </w:p>
    <w:p w14:paraId="0000000F" w14:textId="596E870B" w:rsidR="00E86002" w:rsidRDefault="00943E53">
      <w:r w:rsidRPr="00943E53">
        <w:t>Try and Except statement is used to handle the errors within our code in Python. The try block is used to check some code for errors i.e the code inside the try block will execute when there is no error in the program. Whereas the code inside the except block will execute whenever the program encounters some error in the preceding try block.</w:t>
      </w:r>
    </w:p>
    <w:sectPr w:rsidR="00E86002">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002"/>
    <w:rsid w:val="00047CAA"/>
    <w:rsid w:val="000A5EE0"/>
    <w:rsid w:val="002277AD"/>
    <w:rsid w:val="002921E7"/>
    <w:rsid w:val="002A6C80"/>
    <w:rsid w:val="00313660"/>
    <w:rsid w:val="003A2B17"/>
    <w:rsid w:val="003B5FEF"/>
    <w:rsid w:val="003F6369"/>
    <w:rsid w:val="00700342"/>
    <w:rsid w:val="00735137"/>
    <w:rsid w:val="00943E53"/>
    <w:rsid w:val="0095158F"/>
    <w:rsid w:val="00AF31B0"/>
    <w:rsid w:val="00C06509"/>
    <w:rsid w:val="00C221C9"/>
    <w:rsid w:val="00C61872"/>
    <w:rsid w:val="00D17C2B"/>
    <w:rsid w:val="00DB01D9"/>
    <w:rsid w:val="00DB482C"/>
    <w:rsid w:val="00E86002"/>
    <w:rsid w:val="00F81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1987"/>
  <w15:docId w15:val="{21143B25-69A1-4173-A8C3-62E77325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515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034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j+J5icQU2mXh5QzAJpmCTaCi3A==">AMUW2mWaK5FvvhKpjvEmgjgHmEDWESu0FqAMaTfIAnd/5FsWHiYQ902nuf3VxmjN0K/PmFhTZiQxjAHBrGjMe3BG404ZSP0iPshm3M/6ruwnMcd3bKrjaQ4=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harsha dutta b s</cp:lastModifiedBy>
  <cp:revision>19</cp:revision>
  <dcterms:created xsi:type="dcterms:W3CDTF">2021-03-02T22:24:00Z</dcterms:created>
  <dcterms:modified xsi:type="dcterms:W3CDTF">2022-06-06T15:29:00Z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