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C7810" w14:textId="79D5FBC6" w:rsidR="00776CAD" w:rsidRPr="00776CAD" w:rsidRDefault="00776CAD">
      <w:pPr>
        <w:rPr>
          <w:b/>
          <w:bCs/>
          <w:sz w:val="36"/>
          <w:szCs w:val="36"/>
        </w:rPr>
      </w:pPr>
      <w:r w:rsidRPr="00776CAD">
        <w:rPr>
          <w:b/>
          <w:bCs/>
          <w:sz w:val="28"/>
          <w:szCs w:val="28"/>
        </w:rPr>
        <w:t>Cloudflare</w:t>
      </w:r>
      <w:r>
        <w:rPr>
          <w:b/>
          <w:bCs/>
          <w:sz w:val="28"/>
          <w:szCs w:val="28"/>
        </w:rPr>
        <w:t xml:space="preserve"> (hosting platform) details :- </w:t>
      </w:r>
    </w:p>
    <w:sectPr w:rsidR="00776CAD" w:rsidRPr="00776C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CAD"/>
    <w:rsid w:val="00776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BF358"/>
  <w15:chartTrackingRefBased/>
  <w15:docId w15:val="{13A244D3-BF76-40B4-8571-5255DFFBE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Ashen Harshana Dissanayaka</dc:creator>
  <cp:keywords/>
  <dc:description/>
  <cp:lastModifiedBy>Ashen Harshana Dissanayaka</cp:lastModifiedBy>
  <cp:revision>1</cp:revision>
  <dcterms:created xsi:type="dcterms:W3CDTF">2026-10-08T03:47:00Z</dcterms:created>
  <dcterms:modified xsi:type="dcterms:W3CDTF">2026-10-08T03:50:00Z</dcterms:modified>
</cp:coreProperties>
</file>