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Linux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 like windows and mac, linux is also another operating system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Linux is also distributed under an open source license.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parts of a linux system includes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Bootloader</w:t>
      </w:r>
      <w:r w:rsidDel="00000000" w:rsidR="00000000" w:rsidRPr="00000000">
        <w:rPr>
          <w:rtl w:val="0"/>
        </w:rPr>
        <w:t xml:space="preserve"> : The software that manages the boot process of your computer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: The kernel is the core of the system and manages the CPU, memory, and peripheral devices. The kernel is the “lowest” level of the OS.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: linux command line : using shell, you can control the computer via commands typed into a text interface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Graphical server</w:t>
      </w:r>
      <w:r w:rsidDel="00000000" w:rsidR="00000000" w:rsidRPr="00000000">
        <w:rPr>
          <w:rtl w:val="0"/>
        </w:rPr>
        <w:t xml:space="preserve"> : which helps to provide graphic support to your monitor, often referred as x-server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: </w:t>
      </w:r>
      <w:r w:rsidDel="00000000" w:rsidR="00000000" w:rsidRPr="00000000">
        <w:rPr>
          <w:rtl w:val="0"/>
        </w:rPr>
        <w:t xml:space="preserve">allows users to interact with the system using the interface. (ex: GNOME, Unity)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 has a number of different versions to suit nearly any type of user.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new users to hard-core users, you’ll find a “flavor” of Linux to match your needs. These versions are called distributions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famous distributions are 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Fedora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commands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ls : list all the files /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-a : list even the hidden files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-al : list all the files with the details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-R : recursively list all the file / directories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variables using variable_name=”value”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uname=”Arun”</w:t>
      </w:r>
      <w:r w:rsidDel="00000000" w:rsidR="00000000" w:rsidRPr="00000000">
        <w:rPr>
          <w:rtl w:val="0"/>
        </w:rPr>
        <w:t xml:space="preserve">, will create a variable uname and assigns “Arun” as the value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print the value use </w:t>
      </w:r>
      <w:r w:rsidDel="00000000" w:rsidR="00000000" w:rsidRPr="00000000">
        <w:rPr>
          <w:b w:val="1"/>
          <w:rtl w:val="0"/>
        </w:rPr>
        <w:t xml:space="preserve">echo $uname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 : </w:t>
      </w:r>
      <w:r w:rsidDel="00000000" w:rsidR="00000000" w:rsidRPr="00000000">
        <w:rPr>
          <w:rtl w:val="0"/>
        </w:rPr>
        <w:t xml:space="preserve">command will list all the shell variables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: command will create a new shell which will be the child of the current shell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: </w:t>
      </w:r>
      <w:r w:rsidDel="00000000" w:rsidR="00000000" w:rsidRPr="00000000">
        <w:rPr>
          <w:rtl w:val="0"/>
        </w:rPr>
        <w:t xml:space="preserve">will export a variable to all child shell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uname;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 : present working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mkdir :</w:t>
      </w:r>
      <w:r w:rsidDel="00000000" w:rsidR="00000000" w:rsidRPr="00000000">
        <w:rPr>
          <w:rtl w:val="0"/>
        </w:rPr>
        <w:t xml:space="preserve"> make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touch filename : </w:t>
      </w:r>
      <w:r w:rsidDel="00000000" w:rsidR="00000000" w:rsidRPr="00000000">
        <w:rPr>
          <w:rtl w:val="0"/>
        </w:rPr>
        <w:t xml:space="preserve">creates an empty file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touch new folder : will create 2 folder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touch “new folder” : will create 1 folder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 source destination :</w:t>
      </w:r>
      <w:r w:rsidDel="00000000" w:rsidR="00000000" w:rsidRPr="00000000">
        <w:rPr>
          <w:rtl w:val="0"/>
        </w:rPr>
        <w:t xml:space="preserve"> copies files from src to destination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 filename :</w:t>
      </w:r>
      <w:r w:rsidDel="00000000" w:rsidR="00000000" w:rsidRPr="00000000">
        <w:rPr>
          <w:rtl w:val="0"/>
        </w:rPr>
        <w:t xml:space="preserve"> deletes a file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file? : removes all the files which has the file as the filename with only one extra character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file* : will remove all the files which starts with name file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mv src destination : </w:t>
      </w:r>
      <w:r w:rsidDel="00000000" w:rsidR="00000000" w:rsidRPr="00000000">
        <w:rPr>
          <w:rtl w:val="0"/>
        </w:rPr>
        <w:t xml:space="preserve">moves file from source to destination directory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Directories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cd /</w:t>
      </w:r>
      <w:r w:rsidDel="00000000" w:rsidR="00000000" w:rsidRPr="00000000">
        <w:rPr>
          <w:rtl w:val="0"/>
        </w:rPr>
        <w:t xml:space="preserve"> : command will take to the root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/home : contains directories and files belonging to individual users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/bin : essential user command binaries, commands used by all the users of the system are located here. Example ls, cp, ping etc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 : contains configuration files required by all programs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/var : variable files : Content of the files that are expected to grow can be found under this directory.  Example : system log files, database files etc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/tmp : Temporary Files : Directory that contains temporary files created by system and users. Files under this directory are deleted when system is rebooted.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/usr : Contains executable binaries, documentation, source code, libraries for second level program.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/boot – Boot Loader Files : Contains boot loader related files. (kernel)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Archiving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archived file in linux generally has double extension </w:t>
      </w:r>
      <w:r w:rsidDel="00000000" w:rsidR="00000000" w:rsidRPr="00000000">
        <w:rPr>
          <w:b w:val="1"/>
          <w:rtl w:val="0"/>
        </w:rPr>
        <w:t xml:space="preserve">tar.gz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 tells the file is actually a tar archive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gz tells us, the file is compressed using gzip algorithm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extract the files use the following command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 xzf filename.tar.gz</w:t>
        <w:br w:type="textWrapping"/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: extract files from the archive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 : compressed or zipped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: filename will follow immediately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an archive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 czf filename.tar.gz directory_to_archive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 | head |  tail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display contents of a file use the following command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filename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/etc/group : reads all the contents in group file and displays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/etc/group | less : reads one page at a time and displays, use </w:t>
      </w:r>
      <w:r w:rsidDel="00000000" w:rsidR="00000000" w:rsidRPr="00000000">
        <w:rPr>
          <w:b w:val="1"/>
          <w:rtl w:val="0"/>
        </w:rPr>
        <w:t xml:space="preserve">spacebar</w:t>
      </w:r>
      <w:r w:rsidDel="00000000" w:rsidR="00000000" w:rsidRPr="00000000">
        <w:rPr>
          <w:rtl w:val="0"/>
        </w:rPr>
        <w:t xml:space="preserve"> to show the next page of content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to move backwards and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to quit reading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/etc/group &gt; /var/www/user1/file2 : reads the content of one file and copies to the next file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file1 file2 &gt; file3 : concat the content from both file1 and file2 and writes to file3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file3 | grep proxy : only shows the lines that have the work proxy in it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 /etc/group : displays the first 10 lines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tail /etc/group : displays the last 10 lines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Bash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file with </w:t>
      </w:r>
      <w:r w:rsidDel="00000000" w:rsidR="00000000" w:rsidRPr="00000000">
        <w:rPr>
          <w:b w:val="1"/>
          <w:rtl w:val="0"/>
        </w:rPr>
        <w:t xml:space="preserve">.sh extension</w:t>
      </w:r>
      <w:r w:rsidDel="00000000" w:rsidR="00000000" w:rsidRPr="00000000">
        <w:rPr>
          <w:rtl w:val="0"/>
        </w:rPr>
        <w:t xml:space="preserve"> to identify as a script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line of every script has to tell linux that it is an executable script and which shell interpreter we are going to use.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  <w:t xml:space="preserve">declare -i number1</w:t>
        <w:br w:type="textWrapping"/>
        <w:t xml:space="preserve">declare -i number2</w:t>
        <w:br w:type="textWrapping"/>
        <w:t xml:space="preserve">declare -i total</w:t>
        <w:br w:type="textWrapping"/>
        <w:br w:type="textWrapping"/>
        <w:br w:type="textWrapping"/>
        <w:t xml:space="preserve">echo "enter first number"</w:t>
        <w:br w:type="textWrapping"/>
        <w:t xml:space="preserve">read number1</w:t>
        <w:br w:type="textWrapping"/>
        <w:t xml:space="preserve">echo "enter second number"</w:t>
        <w:br w:type="textWrapping"/>
        <w:t xml:space="preserve">read number2</w:t>
        <w:br w:type="textWrapping"/>
        <w:br w:type="textWrapping"/>
        <w:t xml:space="preserve">#total=$number1+$number2</w:t>
        <w:br w:type="textWrapping"/>
        <w:br w:type="textWrapping"/>
        <w:t xml:space="preserve">total=number1*number2</w:t>
        <w:br w:type="textWrapping"/>
        <w:br w:type="textWrapping"/>
        <w:t xml:space="preserve">echo "total = " $total</w:t>
        <w:br w:type="textWrapping"/>
        <w:t xml:space="preserve">exit 0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  <w:br w:type="textWrapping"/>
        <w:t xml:space="preserve">for i in {0..10..2}</w:t>
        <w:br w:type="textWrapping"/>
        <w:t xml:space="preserve">do</w:t>
        <w:br w:type="textWrapping"/>
        <w:t xml:space="preserve">echo "Value is"$i</w:t>
        <w:br w:type="textWrapping"/>
        <w:t xml:space="preserve">done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  <w:t xml:space="preserve">echo "first color"</w:t>
        <w:br w:type="textWrapping"/>
        <w:t xml:space="preserve">read color1</w:t>
        <w:br w:type="textWrapping"/>
        <w:t xml:space="preserve">echo "second color"</w:t>
        <w:br w:type="textWrapping"/>
        <w:t xml:space="preserve">read color2</w:t>
        <w:br w:type="textWrapping"/>
        <w:t xml:space="preserve">if test $color1!=$color2; then</w:t>
        <w:br w:type="textWrapping"/>
        <w:t xml:space="preserve">echo "Equal color"</w:t>
        <w:br w:type="textWrapping"/>
        <w:t xml:space="preserve">else</w:t>
        <w:br w:type="textWrapping"/>
        <w:t xml:space="preserve">echo "Different color"</w:t>
        <w:br w:type="textWrapping"/>
        <w:t xml:space="preserve">fi</w:t>
        <w:br w:type="textWrapping"/>
        <w:t xml:space="preserve">exit 0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  <w:t xml:space="preserve">declare -i counter</w:t>
        <w:br w:type="textWrapping"/>
        <w:t xml:space="preserve">counter = 10</w:t>
        <w:br w:type="textWrapping"/>
        <w:t xml:space="preserve">while [ $counter -gt 2 ]; do</w:t>
        <w:br w:type="textWrapping"/>
        <w:t xml:space="preserve">echo "The counter is " $counter</w:t>
        <w:br w:type="textWrapping"/>
        <w:t xml:space="preserve">counter = counter - 1</w:t>
        <w:br w:type="textWrapping"/>
        <w:t xml:space="preserve">done</w:t>
        <w:br w:type="textWrapping"/>
        <w:t xml:space="preserve">exit0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  <w:t xml:space="preserve">echo "Enter car model"</w:t>
        <w:br w:type="textWrapping"/>
        <w:t xml:space="preserve">read car</w:t>
        <w:br w:type="textWrapping"/>
        <w:t xml:space="preserve">case $car in </w:t>
        <w:br w:type="textWrapping"/>
        <w:tab/>
        <w:t xml:space="preserve">bmw | maserati ) echo 'Rank 1'</w:t>
        <w:br w:type="textWrapping"/>
        <w:tab/>
        <w:t xml:space="preserve">;;</w:t>
        <w:br w:type="textWrapping"/>
        <w:tab/>
        <w:t xml:space="preserve">Honda | Nissan ) echo 'Rank 2'</w:t>
        <w:br w:type="textWrapping"/>
        <w:tab/>
        <w:t xml:space="preserve">;;</w:t>
        <w:br w:type="textWrapping"/>
        <w:tab/>
        <w:t xml:space="preserve">Toyota | mazda ) echo 'Rank 3'</w:t>
        <w:br w:type="textWrapping"/>
        <w:tab/>
        <w:t xml:space="preserve">;;</w:t>
        <w:br w:type="textWrapping"/>
        <w:t xml:space="preserve">esac</w:t>
        <w:br w:type="textWrapping"/>
        <w:t xml:space="preserve">exit 0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#!/bin/bash</w:t>
        <w:br w:type="textWrapping"/>
        <w:t xml:space="preserve">echo "Enter car model"</w:t>
        <w:br w:type="textWrapping"/>
        <w:t xml:space="preserve">read car</w:t>
        <w:br w:type="textWrapping"/>
        <w:t xml:space="preserve">case $car in </w:t>
        <w:br w:type="textWrapping"/>
        <w:tab/>
        <w:t xml:space="preserve">bmw | maserati ) echo 'Rank 1'</w:t>
        <w:br w:type="textWrapping"/>
        <w:tab/>
        <w:t xml:space="preserve">;;</w:t>
        <w:br w:type="textWrapping"/>
        <w:tab/>
        <w:t xml:space="preserve">Honda | Nissan ) echo 'Rank 2'</w:t>
        <w:br w:type="textWrapping"/>
        <w:tab/>
        <w:t xml:space="preserve">;;</w:t>
        <w:br w:type="textWrapping"/>
        <w:tab/>
        <w:t xml:space="preserve">Toyota | mazda ) echo 'Rank 3'</w:t>
        <w:br w:type="textWrapping"/>
        <w:tab/>
        <w:t xml:space="preserve">;;</w:t>
        <w:br w:type="textWrapping"/>
        <w:tab/>
        <w:t xml:space="preserve">* ) echo 'No ranking found for this model'</w:t>
        <w:br w:type="textWrapping"/>
        <w:t xml:space="preserve">esac</w:t>
        <w:br w:type="textWrapping"/>
        <w:t xml:space="preserve">exit 0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 permissions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change file permission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-Rf 777 /var/www/user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777 =&gt; full rights for owner | group | everyone using the file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= 0 + 1 + 2 + 4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=&gt; no permission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=&gt; execute permission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=&gt; write permission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=&gt; read permission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4+2+1 = 7 =&gt; full permission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+ 1 = 5 =&gt; read and execute permission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 is the name of program that enables unix users to execute commands or</w:t>
        <w:br w:type="textWrapping"/>
        <w:t xml:space="preserve">scripts (groups of commands) automatically at a specified time/date.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* * * * /var/www/html/4aMailer/4aMailer/app/Console/cake ParseMail parseMail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Timing Syntax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Minute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Hour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day of month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Month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Day of week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possibilities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* * * * * [command] , 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cron job will run every minute, all the time: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* *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cron job will run at minute zero, every hour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15 * *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also an hourly cron job but run at minute 15 instead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30 2 *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run once a day, at 2:30am: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0 2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run once a month, on the second day of the month at midnight (i.e. January 2nd 12:00am, February 2nd 12:00am etc.):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* * * 1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run on Mondays, every hour (i.e. 24 times in one day, but only on Mondays):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0,10,20 * *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run three times every hour, at minutes 0, 10 and 20: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*/5 * *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run 12 times per hour, i.e. every 5 minutes: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 5-10 * * * [command]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will run once every hour between 5:00am and 10:00am: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