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8C31A" w14:textId="77777777" w:rsidR="005022FE" w:rsidRPr="005022FE" w:rsidRDefault="005022FE" w:rsidP="005022FE">
      <w:pPr>
        <w:rPr>
          <w:b/>
          <w:bCs/>
        </w:rPr>
      </w:pPr>
      <w:proofErr w:type="spellStart"/>
      <w:r w:rsidRPr="005022FE">
        <w:rPr>
          <w:b/>
          <w:bCs/>
        </w:rPr>
        <w:t>TextSplitting</w:t>
      </w:r>
      <w:proofErr w:type="spellEnd"/>
    </w:p>
    <w:p w14:paraId="58F18A38" w14:textId="77777777" w:rsidR="005022FE" w:rsidRPr="005022FE" w:rsidRDefault="005022FE" w:rsidP="005022FE">
      <w:pPr>
        <w:rPr>
          <w:b/>
          <w:bCs/>
        </w:rPr>
      </w:pPr>
      <w:r w:rsidRPr="005022FE">
        <w:rPr>
          <w:b/>
          <w:bCs/>
        </w:rPr>
        <w:t xml:space="preserve">Text Splitting in </w:t>
      </w:r>
      <w:proofErr w:type="spellStart"/>
      <w:r w:rsidRPr="005022FE">
        <w:rPr>
          <w:b/>
          <w:bCs/>
        </w:rPr>
        <w:t>LangChain</w:t>
      </w:r>
      <w:proofErr w:type="spellEnd"/>
      <w:r w:rsidRPr="005022FE">
        <w:rPr>
          <w:b/>
          <w:bCs/>
        </w:rPr>
        <w:t>: Smarter Chunking for Better AI</w:t>
      </w:r>
    </w:p>
    <w:p w14:paraId="45507503" w14:textId="77777777" w:rsidR="005022FE" w:rsidRPr="005022FE" w:rsidRDefault="005022FE" w:rsidP="005022FE">
      <w:r w:rsidRPr="005022FE">
        <w:t xml:space="preserve">Large Language Models (LLMs) are powerful, but they come with a limitation: </w:t>
      </w:r>
      <w:r w:rsidRPr="005022FE">
        <w:rPr>
          <w:b/>
          <w:bCs/>
        </w:rPr>
        <w:t>context window size</w:t>
      </w:r>
      <w:r w:rsidRPr="005022FE">
        <w:t>. If you try to feed them a full book, PDF, or even a long blog post, you’ll quickly hit those limits.</w:t>
      </w:r>
    </w:p>
    <w:p w14:paraId="3AA5D8CB" w14:textId="77777777" w:rsidR="005022FE" w:rsidRPr="005022FE" w:rsidRDefault="005022FE" w:rsidP="005022FE">
      <w:r w:rsidRPr="005022FE">
        <w:t xml:space="preserve">This is why </w:t>
      </w:r>
      <w:r w:rsidRPr="005022FE">
        <w:rPr>
          <w:b/>
          <w:bCs/>
        </w:rPr>
        <w:t>text splitting</w:t>
      </w:r>
      <w:r w:rsidRPr="005022FE">
        <w:t xml:space="preserve"> is one of the most important preprocessing steps when building Retrieval-Augmented Generation (RAG) pipelines, chatbots, or document question-answering systems. </w:t>
      </w:r>
      <w:proofErr w:type="spellStart"/>
      <w:r w:rsidRPr="005022FE">
        <w:t>LangChain</w:t>
      </w:r>
      <w:proofErr w:type="spellEnd"/>
      <w:r w:rsidRPr="005022FE">
        <w:t xml:space="preserve"> provides several strategies for splitting text into smaller, manageable chunks—while still preserving meaning.</w:t>
      </w:r>
    </w:p>
    <w:p w14:paraId="077AC262" w14:textId="77777777" w:rsidR="005022FE" w:rsidRPr="005022FE" w:rsidRDefault="005022FE" w:rsidP="005022FE">
      <w:r w:rsidRPr="005022FE">
        <w:t xml:space="preserve">In this blog, we’ll explore the </w:t>
      </w:r>
      <w:r w:rsidRPr="005022FE">
        <w:rPr>
          <w:b/>
          <w:bCs/>
        </w:rPr>
        <w:t xml:space="preserve">four main approaches to text splitting in </w:t>
      </w:r>
      <w:proofErr w:type="spellStart"/>
      <w:r w:rsidRPr="005022FE">
        <w:rPr>
          <w:b/>
          <w:bCs/>
        </w:rPr>
        <w:t>LangChain</w:t>
      </w:r>
      <w:proofErr w:type="spellEnd"/>
      <w:r w:rsidRPr="005022FE">
        <w:t>, along with practical code examples.</w:t>
      </w:r>
    </w:p>
    <w:p w14:paraId="0B7FECE4" w14:textId="51CBE81F" w:rsidR="005022FE" w:rsidRPr="005022FE" w:rsidRDefault="005022FE" w:rsidP="005022FE">
      <w:r w:rsidRPr="005022FE">
        <mc:AlternateContent>
          <mc:Choice Requires="wps">
            <w:drawing>
              <wp:inline distT="0" distB="0" distL="0" distR="0" wp14:anchorId="64931679" wp14:editId="4CCC39A2">
                <wp:extent cx="304800" cy="304800"/>
                <wp:effectExtent l="0" t="0" r="0" b="0"/>
                <wp:docPr id="614604585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3ACE7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5AF9EA6" w14:textId="77777777" w:rsidR="005022FE" w:rsidRPr="005022FE" w:rsidRDefault="005022FE" w:rsidP="005022FE">
      <w:r w:rsidRPr="005022FE">
        <w:pict w14:anchorId="79D2046F">
          <v:rect id="_x0000_i1067" style="width:0;height:1.5pt" o:hralign="center" o:hrstd="t" o:hr="t" fillcolor="#a0a0a0" stroked="f"/>
        </w:pict>
      </w:r>
    </w:p>
    <w:p w14:paraId="7D662C81" w14:textId="77777777" w:rsidR="005022FE" w:rsidRPr="005022FE" w:rsidRDefault="005022FE" w:rsidP="005022FE">
      <w:pPr>
        <w:rPr>
          <w:b/>
          <w:bCs/>
        </w:rPr>
      </w:pPr>
      <w:r w:rsidRPr="005022FE">
        <w:rPr>
          <w:rFonts w:ascii="Segoe UI Emoji" w:hAnsi="Segoe UI Emoji" w:cs="Segoe UI Emoji"/>
          <w:b/>
          <w:bCs/>
        </w:rPr>
        <w:t>🔹</w:t>
      </w:r>
      <w:r w:rsidRPr="005022FE">
        <w:rPr>
          <w:b/>
          <w:bCs/>
        </w:rPr>
        <w:t xml:space="preserve"> 1. Length-Based Splitting</w:t>
      </w:r>
    </w:p>
    <w:p w14:paraId="53C647C6" w14:textId="77777777" w:rsidR="005022FE" w:rsidRPr="005022FE" w:rsidRDefault="005022FE" w:rsidP="005022FE">
      <w:r w:rsidRPr="005022FE">
        <w:t xml:space="preserve">This is the most basic form of text splitting. It simply divides text into chunks of a fixed size (e.g., 200 characters). While easy to implement, it doesn’t care about </w:t>
      </w:r>
      <w:r w:rsidRPr="005022FE">
        <w:rPr>
          <w:b/>
          <w:bCs/>
        </w:rPr>
        <w:t>sentence or paragraph boundaries</w:t>
      </w:r>
      <w:r w:rsidRPr="005022FE">
        <w:t>, which can sometimes break meaning.</w:t>
      </w:r>
    </w:p>
    <w:p w14:paraId="78BC5AF5" w14:textId="77777777" w:rsidR="005022FE" w:rsidRPr="005022FE" w:rsidRDefault="005022FE" w:rsidP="005022FE">
      <w:r w:rsidRPr="005022FE">
        <w:t>Example with a PDF loader:</w:t>
      </w:r>
    </w:p>
    <w:p w14:paraId="6CFA55A6" w14:textId="77777777" w:rsidR="005022FE" w:rsidRPr="005022FE" w:rsidRDefault="005022FE" w:rsidP="005022FE">
      <w:r w:rsidRPr="005022FE">
        <w:t xml:space="preserve">from </w:t>
      </w:r>
      <w:proofErr w:type="spellStart"/>
      <w:r w:rsidRPr="005022FE">
        <w:t>langchain.text_splitter</w:t>
      </w:r>
      <w:proofErr w:type="spellEnd"/>
      <w:r w:rsidRPr="005022FE">
        <w:t xml:space="preserve"> import </w:t>
      </w:r>
      <w:proofErr w:type="spellStart"/>
      <w:r w:rsidRPr="005022FE">
        <w:t>CharacterTextSplitter</w:t>
      </w:r>
      <w:proofErr w:type="spellEnd"/>
    </w:p>
    <w:p w14:paraId="5AB4A9D4" w14:textId="77777777" w:rsidR="005022FE" w:rsidRPr="005022FE" w:rsidRDefault="005022FE" w:rsidP="005022FE">
      <w:r w:rsidRPr="005022FE">
        <w:t xml:space="preserve">from </w:t>
      </w:r>
      <w:proofErr w:type="spellStart"/>
      <w:r w:rsidRPr="005022FE">
        <w:t>langchain_</w:t>
      </w:r>
      <w:proofErr w:type="gramStart"/>
      <w:r w:rsidRPr="005022FE">
        <w:t>community.document</w:t>
      </w:r>
      <w:proofErr w:type="gramEnd"/>
      <w:r w:rsidRPr="005022FE">
        <w:t>_loaders</w:t>
      </w:r>
      <w:proofErr w:type="spellEnd"/>
      <w:r w:rsidRPr="005022FE">
        <w:t xml:space="preserve"> import </w:t>
      </w:r>
      <w:proofErr w:type="spellStart"/>
      <w:r w:rsidRPr="005022FE">
        <w:t>PyPDFLoader</w:t>
      </w:r>
      <w:proofErr w:type="spellEnd"/>
    </w:p>
    <w:p w14:paraId="5FE412D7" w14:textId="77777777" w:rsidR="005022FE" w:rsidRPr="005022FE" w:rsidRDefault="005022FE" w:rsidP="005022FE"/>
    <w:p w14:paraId="4BB3A05D" w14:textId="77777777" w:rsidR="005022FE" w:rsidRPr="005022FE" w:rsidRDefault="005022FE" w:rsidP="005022FE">
      <w:r w:rsidRPr="005022FE">
        <w:t xml:space="preserve">loader = </w:t>
      </w:r>
      <w:proofErr w:type="spellStart"/>
      <w:r w:rsidRPr="005022FE">
        <w:t>PyPDFLoader</w:t>
      </w:r>
      <w:proofErr w:type="spellEnd"/>
      <w:r w:rsidRPr="005022FE">
        <w:t>('test.pdf')</w:t>
      </w:r>
    </w:p>
    <w:p w14:paraId="451BFCF5" w14:textId="77777777" w:rsidR="005022FE" w:rsidRPr="005022FE" w:rsidRDefault="005022FE" w:rsidP="005022FE">
      <w:r w:rsidRPr="005022FE">
        <w:t xml:space="preserve">docs = </w:t>
      </w:r>
      <w:proofErr w:type="spellStart"/>
      <w:proofErr w:type="gramStart"/>
      <w:r w:rsidRPr="005022FE">
        <w:t>loader.load</w:t>
      </w:r>
      <w:proofErr w:type="spellEnd"/>
      <w:proofErr w:type="gramEnd"/>
      <w:r w:rsidRPr="005022FE">
        <w:t>()</w:t>
      </w:r>
    </w:p>
    <w:p w14:paraId="5DC40F6E" w14:textId="77777777" w:rsidR="005022FE" w:rsidRPr="005022FE" w:rsidRDefault="005022FE" w:rsidP="005022FE"/>
    <w:p w14:paraId="4590D34A" w14:textId="77777777" w:rsidR="005022FE" w:rsidRPr="005022FE" w:rsidRDefault="005022FE" w:rsidP="005022FE">
      <w:r w:rsidRPr="005022FE">
        <w:t xml:space="preserve">splitter = </w:t>
      </w:r>
      <w:proofErr w:type="spellStart"/>
      <w:proofErr w:type="gramStart"/>
      <w:r w:rsidRPr="005022FE">
        <w:t>CharacterTextSplitter</w:t>
      </w:r>
      <w:proofErr w:type="spellEnd"/>
      <w:r w:rsidRPr="005022FE">
        <w:t>(</w:t>
      </w:r>
      <w:proofErr w:type="gramEnd"/>
    </w:p>
    <w:p w14:paraId="6006A00A" w14:textId="77777777" w:rsidR="005022FE" w:rsidRPr="005022FE" w:rsidRDefault="005022FE" w:rsidP="005022FE">
      <w:r w:rsidRPr="005022FE">
        <w:t xml:space="preserve">    </w:t>
      </w:r>
      <w:proofErr w:type="spellStart"/>
      <w:r w:rsidRPr="005022FE">
        <w:t>chunk_size</w:t>
      </w:r>
      <w:proofErr w:type="spellEnd"/>
      <w:r w:rsidRPr="005022FE">
        <w:t>=200,</w:t>
      </w:r>
    </w:p>
    <w:p w14:paraId="79367785" w14:textId="77777777" w:rsidR="005022FE" w:rsidRPr="005022FE" w:rsidRDefault="005022FE" w:rsidP="005022FE">
      <w:r w:rsidRPr="005022FE">
        <w:t xml:space="preserve">    </w:t>
      </w:r>
      <w:proofErr w:type="spellStart"/>
      <w:r w:rsidRPr="005022FE">
        <w:t>chunk_overlap</w:t>
      </w:r>
      <w:proofErr w:type="spellEnd"/>
      <w:r w:rsidRPr="005022FE">
        <w:t>=0,</w:t>
      </w:r>
    </w:p>
    <w:p w14:paraId="39942BFE" w14:textId="77777777" w:rsidR="005022FE" w:rsidRPr="005022FE" w:rsidRDefault="005022FE" w:rsidP="005022FE">
      <w:r w:rsidRPr="005022FE">
        <w:t xml:space="preserve">    separator=''</w:t>
      </w:r>
    </w:p>
    <w:p w14:paraId="046880B9" w14:textId="77777777" w:rsidR="005022FE" w:rsidRPr="005022FE" w:rsidRDefault="005022FE" w:rsidP="005022FE">
      <w:r w:rsidRPr="005022FE">
        <w:lastRenderedPageBreak/>
        <w:t>)</w:t>
      </w:r>
    </w:p>
    <w:p w14:paraId="381EFDB1" w14:textId="77777777" w:rsidR="005022FE" w:rsidRPr="005022FE" w:rsidRDefault="005022FE" w:rsidP="005022FE"/>
    <w:p w14:paraId="17F749E4" w14:textId="77777777" w:rsidR="005022FE" w:rsidRPr="005022FE" w:rsidRDefault="005022FE" w:rsidP="005022FE">
      <w:r w:rsidRPr="005022FE">
        <w:t xml:space="preserve">result = </w:t>
      </w:r>
      <w:proofErr w:type="spellStart"/>
      <w:proofErr w:type="gramStart"/>
      <w:r w:rsidRPr="005022FE">
        <w:t>splitter.split</w:t>
      </w:r>
      <w:proofErr w:type="gramEnd"/>
      <w:r w:rsidRPr="005022FE">
        <w:t>_documents</w:t>
      </w:r>
      <w:proofErr w:type="spellEnd"/>
      <w:r w:rsidRPr="005022FE">
        <w:t>(docs)</w:t>
      </w:r>
    </w:p>
    <w:p w14:paraId="04DA7A76" w14:textId="77777777" w:rsidR="005022FE" w:rsidRPr="005022FE" w:rsidRDefault="005022FE" w:rsidP="005022FE">
      <w:r w:rsidRPr="005022FE">
        <w:t>print(result[1</w:t>
      </w:r>
      <w:proofErr w:type="gramStart"/>
      <w:r w:rsidRPr="005022FE">
        <w:t>].</w:t>
      </w:r>
      <w:proofErr w:type="spellStart"/>
      <w:r w:rsidRPr="005022FE">
        <w:t>page</w:t>
      </w:r>
      <w:proofErr w:type="gramEnd"/>
      <w:r w:rsidRPr="005022FE">
        <w:t>_content</w:t>
      </w:r>
      <w:proofErr w:type="spellEnd"/>
      <w:r w:rsidRPr="005022FE">
        <w:t>)</w:t>
      </w:r>
    </w:p>
    <w:p w14:paraId="4C98B10C" w14:textId="77777777" w:rsidR="005022FE" w:rsidRPr="005022FE" w:rsidRDefault="005022FE" w:rsidP="005022FE"/>
    <w:p w14:paraId="18CCEB55" w14:textId="77777777" w:rsidR="005022FE" w:rsidRPr="005022FE" w:rsidRDefault="005022FE" w:rsidP="005022FE">
      <w:r w:rsidRPr="005022FE">
        <w:rPr>
          <w:rFonts w:ascii="Segoe UI Emoji" w:hAnsi="Segoe UI Emoji" w:cs="Segoe UI Emoji"/>
        </w:rPr>
        <w:t>✅</w:t>
      </w:r>
      <w:r w:rsidRPr="005022FE">
        <w:t xml:space="preserve"> Good for: fast splitting, very large datasets</w:t>
      </w:r>
    </w:p>
    <w:p w14:paraId="086CEAC8" w14:textId="77777777" w:rsidR="005022FE" w:rsidRPr="005022FE" w:rsidRDefault="005022FE" w:rsidP="005022FE">
      <w:r w:rsidRPr="005022FE">
        <w:rPr>
          <w:rFonts w:ascii="Segoe UI Emoji" w:hAnsi="Segoe UI Emoji" w:cs="Segoe UI Emoji"/>
        </w:rPr>
        <w:t>⚠️</w:t>
      </w:r>
      <w:r w:rsidRPr="005022FE">
        <w:t xml:space="preserve"> Risk: may cut sentences or paragraphs awkwardly</w:t>
      </w:r>
    </w:p>
    <w:p w14:paraId="5577B865" w14:textId="77777777" w:rsidR="005022FE" w:rsidRPr="005022FE" w:rsidRDefault="005022FE" w:rsidP="005022FE">
      <w:r w:rsidRPr="005022FE">
        <w:pict w14:anchorId="0901066C">
          <v:rect id="_x0000_i1068" style="width:0;height:1.5pt" o:hralign="center" o:hrstd="t" o:hr="t" fillcolor="#a0a0a0" stroked="f"/>
        </w:pict>
      </w:r>
    </w:p>
    <w:p w14:paraId="6CE9EE4E" w14:textId="77777777" w:rsidR="005022FE" w:rsidRPr="005022FE" w:rsidRDefault="005022FE" w:rsidP="005022FE">
      <w:pPr>
        <w:rPr>
          <w:b/>
          <w:bCs/>
        </w:rPr>
      </w:pPr>
      <w:r w:rsidRPr="005022FE">
        <w:rPr>
          <w:rFonts w:ascii="Segoe UI Emoji" w:hAnsi="Segoe UI Emoji" w:cs="Segoe UI Emoji"/>
          <w:b/>
          <w:bCs/>
        </w:rPr>
        <w:t>🔹</w:t>
      </w:r>
      <w:r w:rsidRPr="005022FE">
        <w:rPr>
          <w:b/>
          <w:bCs/>
        </w:rPr>
        <w:t xml:space="preserve"> 2. Text Structure–Based Splitting</w:t>
      </w:r>
    </w:p>
    <w:p w14:paraId="65680A97" w14:textId="77777777" w:rsidR="005022FE" w:rsidRPr="005022FE" w:rsidRDefault="005022FE" w:rsidP="005022FE">
      <w:r w:rsidRPr="005022FE">
        <w:t xml:space="preserve">Instead of blindly chopping text, we can use </w:t>
      </w:r>
      <w:proofErr w:type="spellStart"/>
      <w:r w:rsidRPr="005022FE">
        <w:rPr>
          <w:b/>
          <w:bCs/>
        </w:rPr>
        <w:t>RecursiveCharacterTextSplitter</w:t>
      </w:r>
      <w:proofErr w:type="spellEnd"/>
      <w:r w:rsidRPr="005022FE">
        <w:t xml:space="preserve"> to split at natural boundaries—paragraphs, sentences, and words. This produces chunks that are more </w:t>
      </w:r>
      <w:r w:rsidRPr="005022FE">
        <w:rPr>
          <w:b/>
          <w:bCs/>
        </w:rPr>
        <w:t>readable</w:t>
      </w:r>
      <w:r w:rsidRPr="005022FE">
        <w:t xml:space="preserve"> and </w:t>
      </w:r>
      <w:r w:rsidRPr="005022FE">
        <w:rPr>
          <w:b/>
          <w:bCs/>
        </w:rPr>
        <w:t>context-preserving</w:t>
      </w:r>
      <w:r w:rsidRPr="005022FE">
        <w:t>.</w:t>
      </w:r>
    </w:p>
    <w:p w14:paraId="636B1E31" w14:textId="77777777" w:rsidR="005022FE" w:rsidRPr="005022FE" w:rsidRDefault="005022FE" w:rsidP="005022FE">
      <w:r w:rsidRPr="005022FE">
        <w:t xml:space="preserve">from </w:t>
      </w:r>
      <w:proofErr w:type="spellStart"/>
      <w:r w:rsidRPr="005022FE">
        <w:t>langchain.text_splitter</w:t>
      </w:r>
      <w:proofErr w:type="spellEnd"/>
      <w:r w:rsidRPr="005022FE">
        <w:t xml:space="preserve"> import </w:t>
      </w:r>
      <w:proofErr w:type="spellStart"/>
      <w:r w:rsidRPr="005022FE">
        <w:t>RecursiveCharacterTextSplitter</w:t>
      </w:r>
      <w:proofErr w:type="spellEnd"/>
    </w:p>
    <w:p w14:paraId="1F7227C0" w14:textId="77777777" w:rsidR="005022FE" w:rsidRPr="005022FE" w:rsidRDefault="005022FE" w:rsidP="005022FE"/>
    <w:p w14:paraId="796BC471" w14:textId="77777777" w:rsidR="005022FE" w:rsidRPr="005022FE" w:rsidRDefault="005022FE" w:rsidP="005022FE">
      <w:r w:rsidRPr="005022FE">
        <w:t>text = """</w:t>
      </w:r>
    </w:p>
    <w:p w14:paraId="365C1F22" w14:textId="77777777" w:rsidR="005022FE" w:rsidRPr="005022FE" w:rsidRDefault="005022FE" w:rsidP="005022FE">
      <w:r w:rsidRPr="005022FE">
        <w:t>Space exploration has led to incredible scientific discoveries.</w:t>
      </w:r>
    </w:p>
    <w:p w14:paraId="07232D67" w14:textId="77777777" w:rsidR="005022FE" w:rsidRPr="005022FE" w:rsidRDefault="005022FE" w:rsidP="005022FE">
      <w:r w:rsidRPr="005022FE">
        <w:t>From landing on the Moon to exploring Mars, humanity continues to push boundaries.</w:t>
      </w:r>
    </w:p>
    <w:p w14:paraId="6B9177EC" w14:textId="77777777" w:rsidR="005022FE" w:rsidRPr="005022FE" w:rsidRDefault="005022FE" w:rsidP="005022FE"/>
    <w:p w14:paraId="46B278B8" w14:textId="77777777" w:rsidR="005022FE" w:rsidRPr="005022FE" w:rsidRDefault="005022FE" w:rsidP="005022FE">
      <w:r w:rsidRPr="005022FE">
        <w:t>These missions expanded our knowledge of the universe and also drove innovations like GPS and medical imaging.</w:t>
      </w:r>
    </w:p>
    <w:p w14:paraId="47CDF88B" w14:textId="77777777" w:rsidR="005022FE" w:rsidRPr="005022FE" w:rsidRDefault="005022FE" w:rsidP="005022FE">
      <w:r w:rsidRPr="005022FE">
        <w:t>"""</w:t>
      </w:r>
    </w:p>
    <w:p w14:paraId="43C4D432" w14:textId="77777777" w:rsidR="005022FE" w:rsidRPr="005022FE" w:rsidRDefault="005022FE" w:rsidP="005022FE"/>
    <w:p w14:paraId="710D6AFC" w14:textId="77777777" w:rsidR="005022FE" w:rsidRPr="005022FE" w:rsidRDefault="005022FE" w:rsidP="005022FE">
      <w:r w:rsidRPr="005022FE">
        <w:t xml:space="preserve">splitter = </w:t>
      </w:r>
      <w:proofErr w:type="spellStart"/>
      <w:proofErr w:type="gramStart"/>
      <w:r w:rsidRPr="005022FE">
        <w:t>RecursiveCharacterTextSplitter</w:t>
      </w:r>
      <w:proofErr w:type="spellEnd"/>
      <w:r w:rsidRPr="005022FE">
        <w:t>(</w:t>
      </w:r>
      <w:proofErr w:type="gramEnd"/>
    </w:p>
    <w:p w14:paraId="2ACE4A2C" w14:textId="77777777" w:rsidR="005022FE" w:rsidRPr="005022FE" w:rsidRDefault="005022FE" w:rsidP="005022FE">
      <w:r w:rsidRPr="005022FE">
        <w:t xml:space="preserve">    </w:t>
      </w:r>
      <w:proofErr w:type="spellStart"/>
      <w:r w:rsidRPr="005022FE">
        <w:t>chunk_size</w:t>
      </w:r>
      <w:proofErr w:type="spellEnd"/>
      <w:r w:rsidRPr="005022FE">
        <w:t>=500,</w:t>
      </w:r>
    </w:p>
    <w:p w14:paraId="470040F1" w14:textId="77777777" w:rsidR="005022FE" w:rsidRPr="005022FE" w:rsidRDefault="005022FE" w:rsidP="005022FE">
      <w:r w:rsidRPr="005022FE">
        <w:t xml:space="preserve">    </w:t>
      </w:r>
      <w:proofErr w:type="spellStart"/>
      <w:r w:rsidRPr="005022FE">
        <w:t>chunk_overlap</w:t>
      </w:r>
      <w:proofErr w:type="spellEnd"/>
      <w:r w:rsidRPr="005022FE">
        <w:t>=0,</w:t>
      </w:r>
    </w:p>
    <w:p w14:paraId="6FC837E9" w14:textId="77777777" w:rsidR="005022FE" w:rsidRPr="005022FE" w:rsidRDefault="005022FE" w:rsidP="005022FE">
      <w:r w:rsidRPr="005022FE">
        <w:t>)</w:t>
      </w:r>
    </w:p>
    <w:p w14:paraId="6F15E818" w14:textId="77777777" w:rsidR="005022FE" w:rsidRPr="005022FE" w:rsidRDefault="005022FE" w:rsidP="005022FE"/>
    <w:p w14:paraId="3675C3B3" w14:textId="77777777" w:rsidR="005022FE" w:rsidRPr="005022FE" w:rsidRDefault="005022FE" w:rsidP="005022FE">
      <w:r w:rsidRPr="005022FE">
        <w:lastRenderedPageBreak/>
        <w:t xml:space="preserve">chunks = </w:t>
      </w:r>
      <w:proofErr w:type="spellStart"/>
      <w:proofErr w:type="gramStart"/>
      <w:r w:rsidRPr="005022FE">
        <w:t>splitter.split</w:t>
      </w:r>
      <w:proofErr w:type="gramEnd"/>
      <w:r w:rsidRPr="005022FE">
        <w:t>_text</w:t>
      </w:r>
      <w:proofErr w:type="spellEnd"/>
      <w:r w:rsidRPr="005022FE">
        <w:t>(text)</w:t>
      </w:r>
    </w:p>
    <w:p w14:paraId="5EE181EB" w14:textId="77777777" w:rsidR="005022FE" w:rsidRPr="005022FE" w:rsidRDefault="005022FE" w:rsidP="005022FE">
      <w:r w:rsidRPr="005022FE">
        <w:t>print(</w:t>
      </w:r>
      <w:proofErr w:type="spellStart"/>
      <w:r w:rsidRPr="005022FE">
        <w:t>len</w:t>
      </w:r>
      <w:proofErr w:type="spellEnd"/>
      <w:r w:rsidRPr="005022FE">
        <w:t>(chunks))</w:t>
      </w:r>
    </w:p>
    <w:p w14:paraId="0C41F0B0" w14:textId="77777777" w:rsidR="005022FE" w:rsidRPr="005022FE" w:rsidRDefault="005022FE" w:rsidP="005022FE">
      <w:r w:rsidRPr="005022FE">
        <w:t>print(chunks)</w:t>
      </w:r>
    </w:p>
    <w:p w14:paraId="58BB3B05" w14:textId="77777777" w:rsidR="005022FE" w:rsidRPr="005022FE" w:rsidRDefault="005022FE" w:rsidP="005022FE"/>
    <w:p w14:paraId="21D419AB" w14:textId="77777777" w:rsidR="005022FE" w:rsidRPr="005022FE" w:rsidRDefault="005022FE" w:rsidP="005022FE">
      <w:r w:rsidRPr="005022FE">
        <w:rPr>
          <w:rFonts w:ascii="Segoe UI Emoji" w:hAnsi="Segoe UI Emoji" w:cs="Segoe UI Emoji"/>
        </w:rPr>
        <w:t>✅</w:t>
      </w:r>
      <w:r w:rsidRPr="005022FE">
        <w:t xml:space="preserve"> Good for: general-purpose use cases, cleaner chunks</w:t>
      </w:r>
    </w:p>
    <w:p w14:paraId="60E96958" w14:textId="77777777" w:rsidR="005022FE" w:rsidRPr="005022FE" w:rsidRDefault="005022FE" w:rsidP="005022FE">
      <w:r w:rsidRPr="005022FE">
        <w:rPr>
          <w:rFonts w:ascii="Segoe UI Emoji" w:hAnsi="Segoe UI Emoji" w:cs="Segoe UI Emoji"/>
        </w:rPr>
        <w:t>⚠️</w:t>
      </w:r>
      <w:r w:rsidRPr="005022FE">
        <w:t xml:space="preserve"> Slightly slower than simple character-based splitting</w:t>
      </w:r>
    </w:p>
    <w:p w14:paraId="757B45F5" w14:textId="77777777" w:rsidR="005022FE" w:rsidRPr="005022FE" w:rsidRDefault="005022FE" w:rsidP="005022FE">
      <w:r w:rsidRPr="005022FE">
        <w:pict w14:anchorId="07600686">
          <v:rect id="_x0000_i1069" style="width:0;height:1.5pt" o:hralign="center" o:hrstd="t" o:hr="t" fillcolor="#a0a0a0" stroked="f"/>
        </w:pict>
      </w:r>
    </w:p>
    <w:p w14:paraId="1537C4EA" w14:textId="77777777" w:rsidR="005022FE" w:rsidRPr="005022FE" w:rsidRDefault="005022FE" w:rsidP="005022FE">
      <w:pPr>
        <w:rPr>
          <w:b/>
          <w:bCs/>
        </w:rPr>
      </w:pPr>
      <w:r w:rsidRPr="005022FE">
        <w:rPr>
          <w:rFonts w:ascii="Segoe UI Emoji" w:hAnsi="Segoe UI Emoji" w:cs="Segoe UI Emoji"/>
          <w:b/>
          <w:bCs/>
        </w:rPr>
        <w:t>🔹</w:t>
      </w:r>
      <w:r w:rsidRPr="005022FE">
        <w:rPr>
          <w:b/>
          <w:bCs/>
        </w:rPr>
        <w:t xml:space="preserve"> 3. Document Structure–Based Splitting</w:t>
      </w:r>
    </w:p>
    <w:p w14:paraId="1789F0B2" w14:textId="77777777" w:rsidR="005022FE" w:rsidRPr="005022FE" w:rsidRDefault="005022FE" w:rsidP="005022FE">
      <w:r w:rsidRPr="005022FE">
        <w:t xml:space="preserve">Some documents—like Markdown, Python scripts, or academic papers—have a clear structure. In these cases, splitting based on the </w:t>
      </w:r>
      <w:r w:rsidRPr="005022FE">
        <w:rPr>
          <w:b/>
          <w:bCs/>
        </w:rPr>
        <w:t>document’s format</w:t>
      </w:r>
      <w:r w:rsidRPr="005022FE">
        <w:t xml:space="preserve"> produces meaningful sections.</w:t>
      </w:r>
    </w:p>
    <w:p w14:paraId="21E38C2C" w14:textId="77777777" w:rsidR="005022FE" w:rsidRPr="005022FE" w:rsidRDefault="005022FE" w:rsidP="005022FE">
      <w:proofErr w:type="spellStart"/>
      <w:r w:rsidRPr="005022FE">
        <w:t>LangChain</w:t>
      </w:r>
      <w:proofErr w:type="spellEnd"/>
      <w:r w:rsidRPr="005022FE">
        <w:t xml:space="preserve"> allows you to split by </w:t>
      </w:r>
      <w:r w:rsidRPr="005022FE">
        <w:rPr>
          <w:b/>
          <w:bCs/>
        </w:rPr>
        <w:t>language-aware rules</w:t>
      </w:r>
      <w:r w:rsidRPr="005022FE">
        <w:t>:</w:t>
      </w:r>
    </w:p>
    <w:p w14:paraId="31852D9B" w14:textId="77777777" w:rsidR="005022FE" w:rsidRPr="005022FE" w:rsidRDefault="005022FE" w:rsidP="005022FE">
      <w:r w:rsidRPr="005022FE">
        <w:rPr>
          <w:b/>
          <w:bCs/>
        </w:rPr>
        <w:t>Markdown Example:</w:t>
      </w:r>
    </w:p>
    <w:p w14:paraId="5D3360EF" w14:textId="77777777" w:rsidR="005022FE" w:rsidRPr="005022FE" w:rsidRDefault="005022FE" w:rsidP="005022FE">
      <w:r w:rsidRPr="005022FE">
        <w:t xml:space="preserve">from </w:t>
      </w:r>
      <w:proofErr w:type="spellStart"/>
      <w:r w:rsidRPr="005022FE">
        <w:t>langchain.text_splitter</w:t>
      </w:r>
      <w:proofErr w:type="spellEnd"/>
      <w:r w:rsidRPr="005022FE">
        <w:t xml:space="preserve"> import </w:t>
      </w:r>
      <w:proofErr w:type="spellStart"/>
      <w:r w:rsidRPr="005022FE">
        <w:t>RecursiveCharacterTextSplitter</w:t>
      </w:r>
      <w:proofErr w:type="spellEnd"/>
      <w:r w:rsidRPr="005022FE">
        <w:t>, Language</w:t>
      </w:r>
    </w:p>
    <w:p w14:paraId="171A918F" w14:textId="77777777" w:rsidR="005022FE" w:rsidRPr="005022FE" w:rsidRDefault="005022FE" w:rsidP="005022FE"/>
    <w:p w14:paraId="714EE187" w14:textId="77777777" w:rsidR="005022FE" w:rsidRPr="005022FE" w:rsidRDefault="005022FE" w:rsidP="005022FE">
      <w:proofErr w:type="spellStart"/>
      <w:r w:rsidRPr="005022FE">
        <w:t>markdown_text</w:t>
      </w:r>
      <w:proofErr w:type="spellEnd"/>
      <w:r w:rsidRPr="005022FE">
        <w:t xml:space="preserve"> = """</w:t>
      </w:r>
    </w:p>
    <w:p w14:paraId="7A2EFC4A" w14:textId="77777777" w:rsidR="005022FE" w:rsidRPr="005022FE" w:rsidRDefault="005022FE" w:rsidP="005022FE">
      <w:r w:rsidRPr="005022FE">
        <w:t># Project: Smart Student Tracker</w:t>
      </w:r>
    </w:p>
    <w:p w14:paraId="779193A6" w14:textId="77777777" w:rsidR="005022FE" w:rsidRPr="005022FE" w:rsidRDefault="005022FE" w:rsidP="005022FE">
      <w:r w:rsidRPr="005022FE">
        <w:t>A Python-based project to manage student data.</w:t>
      </w:r>
    </w:p>
    <w:p w14:paraId="26DA2F62" w14:textId="77777777" w:rsidR="005022FE" w:rsidRPr="005022FE" w:rsidRDefault="005022FE" w:rsidP="005022FE"/>
    <w:p w14:paraId="1B58819E" w14:textId="77777777" w:rsidR="005022FE" w:rsidRPr="005022FE" w:rsidRDefault="005022FE" w:rsidP="005022FE">
      <w:r w:rsidRPr="005022FE">
        <w:t>## Features</w:t>
      </w:r>
    </w:p>
    <w:p w14:paraId="2D715B06" w14:textId="77777777" w:rsidR="005022FE" w:rsidRPr="005022FE" w:rsidRDefault="005022FE" w:rsidP="005022FE">
      <w:r w:rsidRPr="005022FE">
        <w:t>- Add students</w:t>
      </w:r>
    </w:p>
    <w:p w14:paraId="70BDB9BD" w14:textId="77777777" w:rsidR="005022FE" w:rsidRPr="005022FE" w:rsidRDefault="005022FE" w:rsidP="005022FE">
      <w:r w:rsidRPr="005022FE">
        <w:t>- View details</w:t>
      </w:r>
    </w:p>
    <w:p w14:paraId="398B6938" w14:textId="77777777" w:rsidR="005022FE" w:rsidRPr="005022FE" w:rsidRDefault="005022FE" w:rsidP="005022FE">
      <w:r w:rsidRPr="005022FE">
        <w:t>- Check pass/fail status</w:t>
      </w:r>
    </w:p>
    <w:p w14:paraId="34505001" w14:textId="77777777" w:rsidR="005022FE" w:rsidRPr="005022FE" w:rsidRDefault="005022FE" w:rsidP="005022FE">
      <w:r w:rsidRPr="005022FE">
        <w:t>"""</w:t>
      </w:r>
    </w:p>
    <w:p w14:paraId="0819F4DB" w14:textId="77777777" w:rsidR="005022FE" w:rsidRPr="005022FE" w:rsidRDefault="005022FE" w:rsidP="005022FE"/>
    <w:p w14:paraId="66D33BC4" w14:textId="77777777" w:rsidR="005022FE" w:rsidRPr="005022FE" w:rsidRDefault="005022FE" w:rsidP="005022FE">
      <w:r w:rsidRPr="005022FE">
        <w:t xml:space="preserve">splitter = </w:t>
      </w:r>
      <w:proofErr w:type="spellStart"/>
      <w:r w:rsidRPr="005022FE">
        <w:t>RecursiveCharacterTextSplitter.from_</w:t>
      </w:r>
      <w:proofErr w:type="gramStart"/>
      <w:r w:rsidRPr="005022FE">
        <w:t>language</w:t>
      </w:r>
      <w:proofErr w:type="spellEnd"/>
      <w:r w:rsidRPr="005022FE">
        <w:t>(</w:t>
      </w:r>
      <w:proofErr w:type="gramEnd"/>
    </w:p>
    <w:p w14:paraId="50A8AF9C" w14:textId="77777777" w:rsidR="005022FE" w:rsidRPr="005022FE" w:rsidRDefault="005022FE" w:rsidP="005022FE">
      <w:r w:rsidRPr="005022FE">
        <w:lastRenderedPageBreak/>
        <w:t xml:space="preserve">    language=</w:t>
      </w:r>
      <w:proofErr w:type="spellStart"/>
      <w:r w:rsidRPr="005022FE">
        <w:t>Language.MARKDOWN</w:t>
      </w:r>
      <w:proofErr w:type="spellEnd"/>
      <w:r w:rsidRPr="005022FE">
        <w:t>,</w:t>
      </w:r>
    </w:p>
    <w:p w14:paraId="7265D29A" w14:textId="77777777" w:rsidR="005022FE" w:rsidRPr="005022FE" w:rsidRDefault="005022FE" w:rsidP="005022FE">
      <w:r w:rsidRPr="005022FE">
        <w:t xml:space="preserve">    </w:t>
      </w:r>
      <w:proofErr w:type="spellStart"/>
      <w:r w:rsidRPr="005022FE">
        <w:t>chunk_size</w:t>
      </w:r>
      <w:proofErr w:type="spellEnd"/>
      <w:r w:rsidRPr="005022FE">
        <w:t>=200,</w:t>
      </w:r>
    </w:p>
    <w:p w14:paraId="474D6378" w14:textId="77777777" w:rsidR="005022FE" w:rsidRPr="005022FE" w:rsidRDefault="005022FE" w:rsidP="005022FE">
      <w:r w:rsidRPr="005022FE">
        <w:t xml:space="preserve">    </w:t>
      </w:r>
      <w:proofErr w:type="spellStart"/>
      <w:r w:rsidRPr="005022FE">
        <w:t>chunk_overlap</w:t>
      </w:r>
      <w:proofErr w:type="spellEnd"/>
      <w:r w:rsidRPr="005022FE">
        <w:t>=0,</w:t>
      </w:r>
    </w:p>
    <w:p w14:paraId="7EEDC071" w14:textId="77777777" w:rsidR="005022FE" w:rsidRPr="005022FE" w:rsidRDefault="005022FE" w:rsidP="005022FE">
      <w:r w:rsidRPr="005022FE">
        <w:t>)</w:t>
      </w:r>
    </w:p>
    <w:p w14:paraId="01FCA4B1" w14:textId="77777777" w:rsidR="005022FE" w:rsidRPr="005022FE" w:rsidRDefault="005022FE" w:rsidP="005022FE"/>
    <w:p w14:paraId="5446D4AB" w14:textId="77777777" w:rsidR="005022FE" w:rsidRPr="005022FE" w:rsidRDefault="005022FE" w:rsidP="005022FE">
      <w:r w:rsidRPr="005022FE">
        <w:t xml:space="preserve">chunks = </w:t>
      </w:r>
      <w:proofErr w:type="spellStart"/>
      <w:proofErr w:type="gramStart"/>
      <w:r w:rsidRPr="005022FE">
        <w:t>splitter.split</w:t>
      </w:r>
      <w:proofErr w:type="gramEnd"/>
      <w:r w:rsidRPr="005022FE">
        <w:t>_text</w:t>
      </w:r>
      <w:proofErr w:type="spellEnd"/>
      <w:r w:rsidRPr="005022FE">
        <w:t>(</w:t>
      </w:r>
      <w:proofErr w:type="spellStart"/>
      <w:r w:rsidRPr="005022FE">
        <w:t>markdown_text</w:t>
      </w:r>
      <w:proofErr w:type="spellEnd"/>
      <w:r w:rsidRPr="005022FE">
        <w:t>)</w:t>
      </w:r>
    </w:p>
    <w:p w14:paraId="3C599112" w14:textId="77777777" w:rsidR="005022FE" w:rsidRPr="005022FE" w:rsidRDefault="005022FE" w:rsidP="005022FE">
      <w:r w:rsidRPr="005022FE">
        <w:t>print(</w:t>
      </w:r>
      <w:proofErr w:type="spellStart"/>
      <w:r w:rsidRPr="005022FE">
        <w:t>len</w:t>
      </w:r>
      <w:proofErr w:type="spellEnd"/>
      <w:r w:rsidRPr="005022FE">
        <w:t>(chunks))</w:t>
      </w:r>
    </w:p>
    <w:p w14:paraId="531F2E10" w14:textId="77777777" w:rsidR="005022FE" w:rsidRPr="005022FE" w:rsidRDefault="005022FE" w:rsidP="005022FE">
      <w:r w:rsidRPr="005022FE">
        <w:t>print(</w:t>
      </w:r>
      <w:proofErr w:type="gramStart"/>
      <w:r w:rsidRPr="005022FE">
        <w:t>chunks[</w:t>
      </w:r>
      <w:proofErr w:type="gramEnd"/>
      <w:r w:rsidRPr="005022FE">
        <w:t>0])</w:t>
      </w:r>
    </w:p>
    <w:p w14:paraId="6E370370" w14:textId="77777777" w:rsidR="005022FE" w:rsidRPr="005022FE" w:rsidRDefault="005022FE" w:rsidP="005022FE"/>
    <w:p w14:paraId="4F8BC18B" w14:textId="77777777" w:rsidR="005022FE" w:rsidRPr="005022FE" w:rsidRDefault="005022FE" w:rsidP="005022FE">
      <w:r w:rsidRPr="005022FE">
        <w:rPr>
          <w:b/>
          <w:bCs/>
        </w:rPr>
        <w:t>Python Code Example:</w:t>
      </w:r>
    </w:p>
    <w:p w14:paraId="3F8CD407" w14:textId="77777777" w:rsidR="005022FE" w:rsidRPr="005022FE" w:rsidRDefault="005022FE" w:rsidP="005022FE">
      <w:r w:rsidRPr="005022FE">
        <w:t xml:space="preserve">from </w:t>
      </w:r>
      <w:proofErr w:type="spellStart"/>
      <w:r w:rsidRPr="005022FE">
        <w:t>langchain.text_splitter</w:t>
      </w:r>
      <w:proofErr w:type="spellEnd"/>
      <w:r w:rsidRPr="005022FE">
        <w:t xml:space="preserve"> import </w:t>
      </w:r>
      <w:proofErr w:type="spellStart"/>
      <w:r w:rsidRPr="005022FE">
        <w:t>RecursiveCharacterTextSplitter</w:t>
      </w:r>
      <w:proofErr w:type="spellEnd"/>
      <w:r w:rsidRPr="005022FE">
        <w:t>, Language</w:t>
      </w:r>
    </w:p>
    <w:p w14:paraId="18AEE4EA" w14:textId="77777777" w:rsidR="005022FE" w:rsidRPr="005022FE" w:rsidRDefault="005022FE" w:rsidP="005022FE"/>
    <w:p w14:paraId="0890ACB8" w14:textId="77777777" w:rsidR="005022FE" w:rsidRPr="005022FE" w:rsidRDefault="005022FE" w:rsidP="005022FE">
      <w:proofErr w:type="spellStart"/>
      <w:r w:rsidRPr="005022FE">
        <w:t>python_code</w:t>
      </w:r>
      <w:proofErr w:type="spellEnd"/>
      <w:r w:rsidRPr="005022FE">
        <w:t xml:space="preserve"> = """</w:t>
      </w:r>
    </w:p>
    <w:p w14:paraId="313EBBCD" w14:textId="77777777" w:rsidR="005022FE" w:rsidRPr="005022FE" w:rsidRDefault="005022FE" w:rsidP="005022FE">
      <w:r w:rsidRPr="005022FE">
        <w:t>class Student:</w:t>
      </w:r>
    </w:p>
    <w:p w14:paraId="4EB780B6" w14:textId="77777777" w:rsidR="005022FE" w:rsidRPr="005022FE" w:rsidRDefault="005022FE" w:rsidP="005022FE">
      <w:r w:rsidRPr="005022FE">
        <w:t xml:space="preserve">    def __</w:t>
      </w:r>
      <w:proofErr w:type="spellStart"/>
      <w:r w:rsidRPr="005022FE">
        <w:t>init</w:t>
      </w:r>
      <w:proofErr w:type="spellEnd"/>
      <w:r w:rsidRPr="005022FE">
        <w:t>_</w:t>
      </w:r>
      <w:proofErr w:type="gramStart"/>
      <w:r w:rsidRPr="005022FE">
        <w:t>_(</w:t>
      </w:r>
      <w:proofErr w:type="gramEnd"/>
      <w:r w:rsidRPr="005022FE">
        <w:t>self, name, grade):</w:t>
      </w:r>
    </w:p>
    <w:p w14:paraId="70D1ACC4" w14:textId="77777777" w:rsidR="005022FE" w:rsidRPr="005022FE" w:rsidRDefault="005022FE" w:rsidP="005022FE">
      <w:r w:rsidRPr="005022FE">
        <w:t xml:space="preserve">        self.name = name</w:t>
      </w:r>
    </w:p>
    <w:p w14:paraId="36DDD590" w14:textId="77777777" w:rsidR="005022FE" w:rsidRPr="005022FE" w:rsidRDefault="005022FE" w:rsidP="005022FE">
      <w:r w:rsidRPr="005022FE">
        <w:t xml:space="preserve">        </w:t>
      </w:r>
      <w:proofErr w:type="spellStart"/>
      <w:proofErr w:type="gramStart"/>
      <w:r w:rsidRPr="005022FE">
        <w:t>self.grade</w:t>
      </w:r>
      <w:proofErr w:type="spellEnd"/>
      <w:proofErr w:type="gramEnd"/>
      <w:r w:rsidRPr="005022FE">
        <w:t xml:space="preserve"> = grade</w:t>
      </w:r>
    </w:p>
    <w:p w14:paraId="7756C09D" w14:textId="77777777" w:rsidR="005022FE" w:rsidRPr="005022FE" w:rsidRDefault="005022FE" w:rsidP="005022FE">
      <w:r w:rsidRPr="005022FE">
        <w:t>"""</w:t>
      </w:r>
    </w:p>
    <w:p w14:paraId="562835EE" w14:textId="77777777" w:rsidR="005022FE" w:rsidRPr="005022FE" w:rsidRDefault="005022FE" w:rsidP="005022FE"/>
    <w:p w14:paraId="5FA9BEB4" w14:textId="77777777" w:rsidR="005022FE" w:rsidRPr="005022FE" w:rsidRDefault="005022FE" w:rsidP="005022FE">
      <w:r w:rsidRPr="005022FE">
        <w:t xml:space="preserve">splitter = </w:t>
      </w:r>
      <w:proofErr w:type="spellStart"/>
      <w:r w:rsidRPr="005022FE">
        <w:t>RecursiveCharacterTextSplitter.from_</w:t>
      </w:r>
      <w:proofErr w:type="gramStart"/>
      <w:r w:rsidRPr="005022FE">
        <w:t>language</w:t>
      </w:r>
      <w:proofErr w:type="spellEnd"/>
      <w:r w:rsidRPr="005022FE">
        <w:t>(</w:t>
      </w:r>
      <w:proofErr w:type="gramEnd"/>
    </w:p>
    <w:p w14:paraId="0E05F807" w14:textId="77777777" w:rsidR="005022FE" w:rsidRPr="005022FE" w:rsidRDefault="005022FE" w:rsidP="005022FE">
      <w:r w:rsidRPr="005022FE">
        <w:t xml:space="preserve">    language=</w:t>
      </w:r>
      <w:proofErr w:type="spellStart"/>
      <w:r w:rsidRPr="005022FE">
        <w:t>Language.PYTHON</w:t>
      </w:r>
      <w:proofErr w:type="spellEnd"/>
      <w:r w:rsidRPr="005022FE">
        <w:t>,</w:t>
      </w:r>
    </w:p>
    <w:p w14:paraId="1608E8F5" w14:textId="77777777" w:rsidR="005022FE" w:rsidRPr="005022FE" w:rsidRDefault="005022FE" w:rsidP="005022FE">
      <w:r w:rsidRPr="005022FE">
        <w:t xml:space="preserve">    </w:t>
      </w:r>
      <w:proofErr w:type="spellStart"/>
      <w:r w:rsidRPr="005022FE">
        <w:t>chunk_size</w:t>
      </w:r>
      <w:proofErr w:type="spellEnd"/>
      <w:r w:rsidRPr="005022FE">
        <w:t>=300,</w:t>
      </w:r>
    </w:p>
    <w:p w14:paraId="6EDDAC42" w14:textId="77777777" w:rsidR="005022FE" w:rsidRPr="005022FE" w:rsidRDefault="005022FE" w:rsidP="005022FE">
      <w:r w:rsidRPr="005022FE">
        <w:t xml:space="preserve">    </w:t>
      </w:r>
      <w:proofErr w:type="spellStart"/>
      <w:r w:rsidRPr="005022FE">
        <w:t>chunk_overlap</w:t>
      </w:r>
      <w:proofErr w:type="spellEnd"/>
      <w:r w:rsidRPr="005022FE">
        <w:t>=0,</w:t>
      </w:r>
    </w:p>
    <w:p w14:paraId="49265517" w14:textId="77777777" w:rsidR="005022FE" w:rsidRPr="005022FE" w:rsidRDefault="005022FE" w:rsidP="005022FE">
      <w:r w:rsidRPr="005022FE">
        <w:t>)</w:t>
      </w:r>
    </w:p>
    <w:p w14:paraId="5E9B2999" w14:textId="77777777" w:rsidR="005022FE" w:rsidRPr="005022FE" w:rsidRDefault="005022FE" w:rsidP="005022FE"/>
    <w:p w14:paraId="0197AF0C" w14:textId="77777777" w:rsidR="005022FE" w:rsidRPr="005022FE" w:rsidRDefault="005022FE" w:rsidP="005022FE">
      <w:r w:rsidRPr="005022FE">
        <w:t xml:space="preserve">chunks = </w:t>
      </w:r>
      <w:proofErr w:type="spellStart"/>
      <w:proofErr w:type="gramStart"/>
      <w:r w:rsidRPr="005022FE">
        <w:t>splitter.split</w:t>
      </w:r>
      <w:proofErr w:type="gramEnd"/>
      <w:r w:rsidRPr="005022FE">
        <w:t>_text</w:t>
      </w:r>
      <w:proofErr w:type="spellEnd"/>
      <w:r w:rsidRPr="005022FE">
        <w:t>(</w:t>
      </w:r>
      <w:proofErr w:type="spellStart"/>
      <w:r w:rsidRPr="005022FE">
        <w:t>python_code</w:t>
      </w:r>
      <w:proofErr w:type="spellEnd"/>
      <w:r w:rsidRPr="005022FE">
        <w:t>)</w:t>
      </w:r>
    </w:p>
    <w:p w14:paraId="33231862" w14:textId="77777777" w:rsidR="005022FE" w:rsidRPr="005022FE" w:rsidRDefault="005022FE" w:rsidP="005022FE">
      <w:r w:rsidRPr="005022FE">
        <w:lastRenderedPageBreak/>
        <w:t>print(</w:t>
      </w:r>
      <w:proofErr w:type="spellStart"/>
      <w:r w:rsidRPr="005022FE">
        <w:t>len</w:t>
      </w:r>
      <w:proofErr w:type="spellEnd"/>
      <w:r w:rsidRPr="005022FE">
        <w:t>(chunks))</w:t>
      </w:r>
    </w:p>
    <w:p w14:paraId="646B23D8" w14:textId="77777777" w:rsidR="005022FE" w:rsidRPr="005022FE" w:rsidRDefault="005022FE" w:rsidP="005022FE">
      <w:r w:rsidRPr="005022FE">
        <w:t>print(</w:t>
      </w:r>
      <w:proofErr w:type="gramStart"/>
      <w:r w:rsidRPr="005022FE">
        <w:t>chunks[</w:t>
      </w:r>
      <w:proofErr w:type="gramEnd"/>
      <w:r w:rsidRPr="005022FE">
        <w:t>1])</w:t>
      </w:r>
    </w:p>
    <w:p w14:paraId="7D4AFC4E" w14:textId="77777777" w:rsidR="005022FE" w:rsidRPr="005022FE" w:rsidRDefault="005022FE" w:rsidP="005022FE"/>
    <w:p w14:paraId="40BE34F9" w14:textId="77777777" w:rsidR="005022FE" w:rsidRPr="005022FE" w:rsidRDefault="005022FE" w:rsidP="005022FE">
      <w:r w:rsidRPr="005022FE">
        <w:rPr>
          <w:rFonts w:ascii="Segoe UI Emoji" w:hAnsi="Segoe UI Emoji" w:cs="Segoe UI Emoji"/>
        </w:rPr>
        <w:t>✅</w:t>
      </w:r>
      <w:r w:rsidRPr="005022FE">
        <w:t xml:space="preserve"> Good for: structured content like blogs, notes, and source code</w:t>
      </w:r>
    </w:p>
    <w:p w14:paraId="5C02F904" w14:textId="77777777" w:rsidR="005022FE" w:rsidRPr="005022FE" w:rsidRDefault="005022FE" w:rsidP="005022FE">
      <w:r w:rsidRPr="005022FE">
        <w:rPr>
          <w:rFonts w:ascii="Segoe UI Emoji" w:hAnsi="Segoe UI Emoji" w:cs="Segoe UI Emoji"/>
        </w:rPr>
        <w:t>⚠️</w:t>
      </w:r>
      <w:r w:rsidRPr="005022FE">
        <w:t xml:space="preserve"> Requires specifying the correct language/format</w:t>
      </w:r>
    </w:p>
    <w:p w14:paraId="7917F002" w14:textId="77777777" w:rsidR="005022FE" w:rsidRPr="005022FE" w:rsidRDefault="005022FE" w:rsidP="005022FE">
      <w:r w:rsidRPr="005022FE">
        <w:pict w14:anchorId="09E6F962">
          <v:rect id="_x0000_i1070" style="width:0;height:1.5pt" o:hralign="center" o:hrstd="t" o:hr="t" fillcolor="#a0a0a0" stroked="f"/>
        </w:pict>
      </w:r>
    </w:p>
    <w:p w14:paraId="265F6999" w14:textId="77777777" w:rsidR="005022FE" w:rsidRPr="005022FE" w:rsidRDefault="005022FE" w:rsidP="005022FE">
      <w:pPr>
        <w:rPr>
          <w:b/>
          <w:bCs/>
        </w:rPr>
      </w:pPr>
      <w:r w:rsidRPr="005022FE">
        <w:rPr>
          <w:rFonts w:ascii="Segoe UI Emoji" w:hAnsi="Segoe UI Emoji" w:cs="Segoe UI Emoji"/>
          <w:b/>
          <w:bCs/>
        </w:rPr>
        <w:t>🔹</w:t>
      </w:r>
      <w:r w:rsidRPr="005022FE">
        <w:rPr>
          <w:b/>
          <w:bCs/>
        </w:rPr>
        <w:t xml:space="preserve"> 4. Semantic Meaning–Based Splitting</w:t>
      </w:r>
    </w:p>
    <w:p w14:paraId="3562E993" w14:textId="77777777" w:rsidR="005022FE" w:rsidRPr="005022FE" w:rsidRDefault="005022FE" w:rsidP="005022FE">
      <w:r w:rsidRPr="005022FE">
        <w:t xml:space="preserve">The most advanced method is </w:t>
      </w:r>
      <w:r w:rsidRPr="005022FE">
        <w:rPr>
          <w:b/>
          <w:bCs/>
        </w:rPr>
        <w:t>semantic splitting</w:t>
      </w:r>
      <w:r w:rsidRPr="005022FE">
        <w:t xml:space="preserve">, where AI decides where to break the text based on meaning. Instead of fixed character lengths, it uses </w:t>
      </w:r>
      <w:r w:rsidRPr="005022FE">
        <w:rPr>
          <w:b/>
          <w:bCs/>
        </w:rPr>
        <w:t>embeddings</w:t>
      </w:r>
      <w:r w:rsidRPr="005022FE">
        <w:t xml:space="preserve"> to detect natural breakpoints.</w:t>
      </w:r>
    </w:p>
    <w:p w14:paraId="2EA781D2" w14:textId="77777777" w:rsidR="005022FE" w:rsidRPr="005022FE" w:rsidRDefault="005022FE" w:rsidP="005022FE">
      <w:r w:rsidRPr="005022FE">
        <w:t xml:space="preserve">from </w:t>
      </w:r>
      <w:proofErr w:type="spellStart"/>
      <w:r w:rsidRPr="005022FE">
        <w:t>langchain_experimental.text_splitter</w:t>
      </w:r>
      <w:proofErr w:type="spellEnd"/>
      <w:r w:rsidRPr="005022FE">
        <w:t xml:space="preserve"> import </w:t>
      </w:r>
      <w:proofErr w:type="spellStart"/>
      <w:r w:rsidRPr="005022FE">
        <w:t>SemanticChunker</w:t>
      </w:r>
      <w:proofErr w:type="spellEnd"/>
    </w:p>
    <w:p w14:paraId="6B2C31D3" w14:textId="77777777" w:rsidR="005022FE" w:rsidRPr="005022FE" w:rsidRDefault="005022FE" w:rsidP="005022FE">
      <w:r w:rsidRPr="005022FE">
        <w:t xml:space="preserve">from </w:t>
      </w:r>
      <w:proofErr w:type="spellStart"/>
      <w:r w:rsidRPr="005022FE">
        <w:t>langchain_</w:t>
      </w:r>
      <w:proofErr w:type="gramStart"/>
      <w:r w:rsidRPr="005022FE">
        <w:t>openai.embeddings</w:t>
      </w:r>
      <w:proofErr w:type="spellEnd"/>
      <w:proofErr w:type="gramEnd"/>
      <w:r w:rsidRPr="005022FE">
        <w:t xml:space="preserve"> import </w:t>
      </w:r>
      <w:proofErr w:type="spellStart"/>
      <w:r w:rsidRPr="005022FE">
        <w:t>OpenAIEmbeddings</w:t>
      </w:r>
      <w:proofErr w:type="spellEnd"/>
    </w:p>
    <w:p w14:paraId="19805202" w14:textId="77777777" w:rsidR="005022FE" w:rsidRPr="005022FE" w:rsidRDefault="005022FE" w:rsidP="005022FE">
      <w:r w:rsidRPr="005022FE">
        <w:t xml:space="preserve">from </w:t>
      </w:r>
      <w:proofErr w:type="spellStart"/>
      <w:r w:rsidRPr="005022FE">
        <w:t>dotenv</w:t>
      </w:r>
      <w:proofErr w:type="spellEnd"/>
      <w:r w:rsidRPr="005022FE">
        <w:t xml:space="preserve"> import </w:t>
      </w:r>
      <w:proofErr w:type="spellStart"/>
      <w:r w:rsidRPr="005022FE">
        <w:t>load_dotenv</w:t>
      </w:r>
      <w:proofErr w:type="spellEnd"/>
    </w:p>
    <w:p w14:paraId="6AD6CEFF" w14:textId="77777777" w:rsidR="005022FE" w:rsidRPr="005022FE" w:rsidRDefault="005022FE" w:rsidP="005022FE"/>
    <w:p w14:paraId="4DCFF649" w14:textId="77777777" w:rsidR="005022FE" w:rsidRPr="005022FE" w:rsidRDefault="005022FE" w:rsidP="005022FE">
      <w:proofErr w:type="spellStart"/>
      <w:r w:rsidRPr="005022FE">
        <w:t>load_</w:t>
      </w:r>
      <w:proofErr w:type="gramStart"/>
      <w:r w:rsidRPr="005022FE">
        <w:t>dotenv</w:t>
      </w:r>
      <w:proofErr w:type="spellEnd"/>
      <w:r w:rsidRPr="005022FE">
        <w:t>(</w:t>
      </w:r>
      <w:proofErr w:type="gramEnd"/>
      <w:r w:rsidRPr="005022FE">
        <w:t>)</w:t>
      </w:r>
    </w:p>
    <w:p w14:paraId="3E282CDB" w14:textId="77777777" w:rsidR="005022FE" w:rsidRPr="005022FE" w:rsidRDefault="005022FE" w:rsidP="005022FE"/>
    <w:p w14:paraId="264D9B56" w14:textId="77777777" w:rsidR="005022FE" w:rsidRPr="005022FE" w:rsidRDefault="005022FE" w:rsidP="005022FE">
      <w:proofErr w:type="spellStart"/>
      <w:r w:rsidRPr="005022FE">
        <w:t>text_splitter</w:t>
      </w:r>
      <w:proofErr w:type="spellEnd"/>
      <w:r w:rsidRPr="005022FE">
        <w:t xml:space="preserve"> = </w:t>
      </w:r>
      <w:proofErr w:type="spellStart"/>
      <w:proofErr w:type="gramStart"/>
      <w:r w:rsidRPr="005022FE">
        <w:t>SemanticChunker</w:t>
      </w:r>
      <w:proofErr w:type="spellEnd"/>
      <w:r w:rsidRPr="005022FE">
        <w:t>(</w:t>
      </w:r>
      <w:proofErr w:type="gramEnd"/>
    </w:p>
    <w:p w14:paraId="0A4CFA8D" w14:textId="77777777" w:rsidR="005022FE" w:rsidRPr="005022FE" w:rsidRDefault="005022FE" w:rsidP="005022FE">
      <w:r w:rsidRPr="005022FE">
        <w:t xml:space="preserve">    </w:t>
      </w:r>
      <w:proofErr w:type="spellStart"/>
      <w:proofErr w:type="gramStart"/>
      <w:r w:rsidRPr="005022FE">
        <w:t>OpenAIEmbeddings</w:t>
      </w:r>
      <w:proofErr w:type="spellEnd"/>
      <w:r w:rsidRPr="005022FE">
        <w:t>(</w:t>
      </w:r>
      <w:proofErr w:type="gramEnd"/>
      <w:r w:rsidRPr="005022FE">
        <w:t>),</w:t>
      </w:r>
    </w:p>
    <w:p w14:paraId="4634B190" w14:textId="77777777" w:rsidR="005022FE" w:rsidRPr="005022FE" w:rsidRDefault="005022FE" w:rsidP="005022FE">
      <w:r w:rsidRPr="005022FE">
        <w:t xml:space="preserve">    </w:t>
      </w:r>
      <w:proofErr w:type="spellStart"/>
      <w:r w:rsidRPr="005022FE">
        <w:t>breakpoint_threshold_type</w:t>
      </w:r>
      <w:proofErr w:type="spellEnd"/>
      <w:r w:rsidRPr="005022FE">
        <w:t>="</w:t>
      </w:r>
      <w:proofErr w:type="spellStart"/>
      <w:r w:rsidRPr="005022FE">
        <w:t>standard_deviation</w:t>
      </w:r>
      <w:proofErr w:type="spellEnd"/>
      <w:r w:rsidRPr="005022FE">
        <w:t>",</w:t>
      </w:r>
    </w:p>
    <w:p w14:paraId="6E8CBFF2" w14:textId="77777777" w:rsidR="005022FE" w:rsidRPr="005022FE" w:rsidRDefault="005022FE" w:rsidP="005022FE">
      <w:r w:rsidRPr="005022FE">
        <w:t xml:space="preserve">    </w:t>
      </w:r>
      <w:proofErr w:type="spellStart"/>
      <w:r w:rsidRPr="005022FE">
        <w:t>breakpoint_threshold_amount</w:t>
      </w:r>
      <w:proofErr w:type="spellEnd"/>
      <w:r w:rsidRPr="005022FE">
        <w:t>=3</w:t>
      </w:r>
    </w:p>
    <w:p w14:paraId="28AC9091" w14:textId="77777777" w:rsidR="005022FE" w:rsidRPr="005022FE" w:rsidRDefault="005022FE" w:rsidP="005022FE">
      <w:r w:rsidRPr="005022FE">
        <w:t>)</w:t>
      </w:r>
    </w:p>
    <w:p w14:paraId="7F32C2A5" w14:textId="77777777" w:rsidR="005022FE" w:rsidRPr="005022FE" w:rsidRDefault="005022FE" w:rsidP="005022FE"/>
    <w:p w14:paraId="59622814" w14:textId="77777777" w:rsidR="005022FE" w:rsidRPr="005022FE" w:rsidRDefault="005022FE" w:rsidP="005022FE">
      <w:r w:rsidRPr="005022FE">
        <w:t>sample = """</w:t>
      </w:r>
    </w:p>
    <w:p w14:paraId="25A87616" w14:textId="77777777" w:rsidR="005022FE" w:rsidRPr="005022FE" w:rsidRDefault="005022FE" w:rsidP="005022FE">
      <w:r w:rsidRPr="005022FE">
        <w:t>Farmers were planting seeds in the fields...</w:t>
      </w:r>
    </w:p>
    <w:p w14:paraId="4AC6F645" w14:textId="77777777" w:rsidR="005022FE" w:rsidRPr="005022FE" w:rsidRDefault="005022FE" w:rsidP="005022FE">
      <w:r w:rsidRPr="005022FE">
        <w:t>The IPL is the biggest cricket league in the world...</w:t>
      </w:r>
    </w:p>
    <w:p w14:paraId="4DE28B75" w14:textId="77777777" w:rsidR="005022FE" w:rsidRPr="005022FE" w:rsidRDefault="005022FE" w:rsidP="005022FE">
      <w:r w:rsidRPr="005022FE">
        <w:t>Terrorism is a major global threat...</w:t>
      </w:r>
    </w:p>
    <w:p w14:paraId="070CF1E8" w14:textId="77777777" w:rsidR="005022FE" w:rsidRPr="005022FE" w:rsidRDefault="005022FE" w:rsidP="005022FE">
      <w:r w:rsidRPr="005022FE">
        <w:lastRenderedPageBreak/>
        <w:t>"""</w:t>
      </w:r>
    </w:p>
    <w:p w14:paraId="16A90210" w14:textId="77777777" w:rsidR="005022FE" w:rsidRPr="005022FE" w:rsidRDefault="005022FE" w:rsidP="005022FE"/>
    <w:p w14:paraId="6CC0DCCD" w14:textId="77777777" w:rsidR="005022FE" w:rsidRPr="005022FE" w:rsidRDefault="005022FE" w:rsidP="005022FE">
      <w:r w:rsidRPr="005022FE">
        <w:t xml:space="preserve">docs = </w:t>
      </w:r>
      <w:proofErr w:type="spellStart"/>
      <w:r w:rsidRPr="005022FE">
        <w:t>text_</w:t>
      </w:r>
      <w:proofErr w:type="gramStart"/>
      <w:r w:rsidRPr="005022FE">
        <w:t>splitter.create</w:t>
      </w:r>
      <w:proofErr w:type="gramEnd"/>
      <w:r w:rsidRPr="005022FE">
        <w:t>_documents</w:t>
      </w:r>
      <w:proofErr w:type="spellEnd"/>
      <w:r w:rsidRPr="005022FE">
        <w:t>([sample])</w:t>
      </w:r>
    </w:p>
    <w:p w14:paraId="3DE39F21" w14:textId="77777777" w:rsidR="005022FE" w:rsidRPr="005022FE" w:rsidRDefault="005022FE" w:rsidP="005022FE">
      <w:r w:rsidRPr="005022FE">
        <w:t>print(</w:t>
      </w:r>
      <w:proofErr w:type="spellStart"/>
      <w:r w:rsidRPr="005022FE">
        <w:t>len</w:t>
      </w:r>
      <w:proofErr w:type="spellEnd"/>
      <w:r w:rsidRPr="005022FE">
        <w:t>(docs))</w:t>
      </w:r>
    </w:p>
    <w:p w14:paraId="605C9C2A" w14:textId="77777777" w:rsidR="005022FE" w:rsidRPr="005022FE" w:rsidRDefault="005022FE" w:rsidP="005022FE">
      <w:r w:rsidRPr="005022FE">
        <w:t>print(docs)</w:t>
      </w:r>
    </w:p>
    <w:p w14:paraId="5BDFD5AB" w14:textId="77777777" w:rsidR="005022FE" w:rsidRPr="005022FE" w:rsidRDefault="005022FE" w:rsidP="005022FE"/>
    <w:p w14:paraId="3514D5DE" w14:textId="77777777" w:rsidR="005022FE" w:rsidRPr="005022FE" w:rsidRDefault="005022FE" w:rsidP="005022FE">
      <w:r w:rsidRPr="005022FE">
        <w:rPr>
          <w:rFonts w:ascii="Segoe UI Emoji" w:hAnsi="Segoe UI Emoji" w:cs="Segoe UI Emoji"/>
        </w:rPr>
        <w:t>✅</w:t>
      </w:r>
      <w:r w:rsidRPr="005022FE">
        <w:t xml:space="preserve"> Good for: advanced RAG pipelines, knowledge bases</w:t>
      </w:r>
    </w:p>
    <w:p w14:paraId="7B5D69D4" w14:textId="77777777" w:rsidR="005022FE" w:rsidRPr="005022FE" w:rsidRDefault="005022FE" w:rsidP="005022FE">
      <w:r w:rsidRPr="005022FE">
        <w:rPr>
          <w:rFonts w:ascii="Segoe UI Emoji" w:hAnsi="Segoe UI Emoji" w:cs="Segoe UI Emoji"/>
        </w:rPr>
        <w:t>⚠️</w:t>
      </w:r>
      <w:r w:rsidRPr="005022FE">
        <w:t xml:space="preserve"> Requires embeddings (slower, higher cost, but much smarter)</w:t>
      </w:r>
    </w:p>
    <w:p w14:paraId="49B1F575" w14:textId="77777777" w:rsidR="005022FE" w:rsidRPr="005022FE" w:rsidRDefault="005022FE" w:rsidP="005022FE">
      <w:r w:rsidRPr="005022FE">
        <w:pict w14:anchorId="7CF9C8A4">
          <v:rect id="_x0000_i1071" style="width:0;height:1.5pt" o:hralign="center" o:hrstd="t" o:hr="t" fillcolor="#a0a0a0" stroked="f"/>
        </w:pict>
      </w:r>
    </w:p>
    <w:p w14:paraId="4B2264B1" w14:textId="77777777" w:rsidR="005022FE" w:rsidRPr="005022FE" w:rsidRDefault="005022FE" w:rsidP="005022FE">
      <w:pPr>
        <w:rPr>
          <w:b/>
          <w:bCs/>
        </w:rPr>
      </w:pPr>
      <w:r w:rsidRPr="005022FE">
        <w:rPr>
          <w:rFonts w:ascii="Segoe UI Emoji" w:hAnsi="Segoe UI Emoji" w:cs="Segoe UI Emoji"/>
          <w:b/>
          <w:bCs/>
        </w:rPr>
        <w:t>🔹</w:t>
      </w:r>
      <w:r w:rsidRPr="005022FE">
        <w:rPr>
          <w:b/>
          <w:bCs/>
        </w:rPr>
        <w:t xml:space="preserve"> Choosing the Right Splitting Strategy</w:t>
      </w:r>
    </w:p>
    <w:p w14:paraId="017DB651" w14:textId="77777777" w:rsidR="005022FE" w:rsidRPr="005022FE" w:rsidRDefault="005022FE" w:rsidP="005022FE">
      <w:pPr>
        <w:numPr>
          <w:ilvl w:val="0"/>
          <w:numId w:val="1"/>
        </w:numPr>
      </w:pPr>
      <w:r w:rsidRPr="005022FE">
        <w:rPr>
          <w:b/>
          <w:bCs/>
        </w:rPr>
        <w:t>Length-based</w:t>
      </w:r>
      <w:r w:rsidRPr="005022FE">
        <w:t xml:space="preserve"> → Fastest, works when precision isn’t critical</w:t>
      </w:r>
    </w:p>
    <w:p w14:paraId="4EC7F700" w14:textId="77777777" w:rsidR="005022FE" w:rsidRPr="005022FE" w:rsidRDefault="005022FE" w:rsidP="005022FE">
      <w:pPr>
        <w:numPr>
          <w:ilvl w:val="0"/>
          <w:numId w:val="1"/>
        </w:numPr>
      </w:pPr>
      <w:r w:rsidRPr="005022FE">
        <w:rPr>
          <w:b/>
          <w:bCs/>
        </w:rPr>
        <w:t>Text structure–based</w:t>
      </w:r>
      <w:r w:rsidRPr="005022FE">
        <w:t xml:space="preserve"> → Best all-rounder, good for most use cases</w:t>
      </w:r>
    </w:p>
    <w:p w14:paraId="685B8FF8" w14:textId="77777777" w:rsidR="005022FE" w:rsidRPr="005022FE" w:rsidRDefault="005022FE" w:rsidP="005022FE">
      <w:pPr>
        <w:numPr>
          <w:ilvl w:val="0"/>
          <w:numId w:val="1"/>
        </w:numPr>
      </w:pPr>
      <w:r w:rsidRPr="005022FE">
        <w:rPr>
          <w:b/>
          <w:bCs/>
        </w:rPr>
        <w:t>Document structure–based</w:t>
      </w:r>
      <w:r w:rsidRPr="005022FE">
        <w:t xml:space="preserve"> → Ideal for Markdown, source code, research papers</w:t>
      </w:r>
    </w:p>
    <w:p w14:paraId="1BAF01A6" w14:textId="77777777" w:rsidR="005022FE" w:rsidRPr="005022FE" w:rsidRDefault="005022FE" w:rsidP="005022FE">
      <w:pPr>
        <w:numPr>
          <w:ilvl w:val="0"/>
          <w:numId w:val="1"/>
        </w:numPr>
      </w:pPr>
      <w:r w:rsidRPr="005022FE">
        <w:rPr>
          <w:b/>
          <w:bCs/>
        </w:rPr>
        <w:t>Semantic splitting</w:t>
      </w:r>
      <w:r w:rsidRPr="005022FE">
        <w:t xml:space="preserve"> → Most powerful, best for critical RAG systems</w:t>
      </w:r>
    </w:p>
    <w:p w14:paraId="23DF0E01" w14:textId="77777777" w:rsidR="005022FE" w:rsidRPr="005022FE" w:rsidRDefault="005022FE" w:rsidP="005022FE">
      <w:r w:rsidRPr="005022FE">
        <w:pict w14:anchorId="15932395">
          <v:rect id="_x0000_i1072" style="width:0;height:1.5pt" o:hralign="center" o:hrstd="t" o:hr="t" fillcolor="#a0a0a0" stroked="f"/>
        </w:pict>
      </w:r>
    </w:p>
    <w:p w14:paraId="3F2907E4" w14:textId="77777777" w:rsidR="005022FE" w:rsidRPr="005022FE" w:rsidRDefault="005022FE" w:rsidP="005022FE">
      <w:pPr>
        <w:rPr>
          <w:b/>
          <w:bCs/>
        </w:rPr>
      </w:pPr>
      <w:r w:rsidRPr="005022FE">
        <w:rPr>
          <w:rFonts w:ascii="Segoe UI Emoji" w:hAnsi="Segoe UI Emoji" w:cs="Segoe UI Emoji"/>
          <w:b/>
          <w:bCs/>
        </w:rPr>
        <w:t>✅</w:t>
      </w:r>
      <w:r w:rsidRPr="005022FE">
        <w:rPr>
          <w:b/>
          <w:bCs/>
        </w:rPr>
        <w:t xml:space="preserve"> Final Thoughts</w:t>
      </w:r>
    </w:p>
    <w:p w14:paraId="24209344" w14:textId="77777777" w:rsidR="005022FE" w:rsidRPr="005022FE" w:rsidRDefault="005022FE" w:rsidP="005022FE">
      <w:r w:rsidRPr="005022FE">
        <w:t xml:space="preserve">Text splitting may seem like a small preprocessing step, but it’s the </w:t>
      </w:r>
      <w:r w:rsidRPr="005022FE">
        <w:rPr>
          <w:b/>
          <w:bCs/>
        </w:rPr>
        <w:t>foundation of building effective AI applications</w:t>
      </w:r>
      <w:r w:rsidRPr="005022FE">
        <w:t>. Poor splitting leads to poor retrieval, which means your LLM will struggle to answer questions accurately.</w:t>
      </w:r>
    </w:p>
    <w:p w14:paraId="10BE5E97" w14:textId="77777777" w:rsidR="005022FE" w:rsidRPr="005022FE" w:rsidRDefault="005022FE" w:rsidP="005022FE">
      <w:proofErr w:type="spellStart"/>
      <w:r w:rsidRPr="005022FE">
        <w:t>LangChain</w:t>
      </w:r>
      <w:proofErr w:type="spellEnd"/>
      <w:r w:rsidRPr="005022FE">
        <w:t xml:space="preserve"> gives you multiple strategies—from simple character-based to advanced semantic chunking—so you can tailor your approach based on your content and use case.</w:t>
      </w:r>
    </w:p>
    <w:p w14:paraId="723F73E2" w14:textId="77777777" w:rsidR="005022FE" w:rsidRPr="005022FE" w:rsidRDefault="005022FE" w:rsidP="005022FE">
      <w:r w:rsidRPr="005022FE">
        <w:rPr>
          <w:rFonts w:ascii="Segoe UI Emoji" w:hAnsi="Segoe UI Emoji" w:cs="Segoe UI Emoji"/>
        </w:rPr>
        <w:t>🚀</w:t>
      </w:r>
      <w:r w:rsidRPr="005022FE">
        <w:t xml:space="preserve"> In the next part of this series, we’ll explore </w:t>
      </w:r>
      <w:r w:rsidRPr="005022FE">
        <w:rPr>
          <w:b/>
          <w:bCs/>
        </w:rPr>
        <w:t>Vector Stores</w:t>
      </w:r>
      <w:r w:rsidRPr="005022FE">
        <w:t xml:space="preserve"> and how split text is stored and retrieved for intelligent search and Q&amp;A.</w:t>
      </w:r>
    </w:p>
    <w:p w14:paraId="3E0EAD2C" w14:textId="77777777" w:rsidR="00593FDC" w:rsidRDefault="00593FDC"/>
    <w:sectPr w:rsidR="00593F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1312A"/>
    <w:multiLevelType w:val="multilevel"/>
    <w:tmpl w:val="C820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4816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2FE"/>
    <w:rsid w:val="00010BDE"/>
    <w:rsid w:val="005022FE"/>
    <w:rsid w:val="00593FDC"/>
    <w:rsid w:val="00C24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0621C"/>
  <w15:chartTrackingRefBased/>
  <w15:docId w15:val="{927D6A35-DA57-4014-B453-D38BEE247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2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2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2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2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2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2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2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2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2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2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2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2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2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2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2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2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2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2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2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2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2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2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2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2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2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2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2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2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2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801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TOUFIQ</dc:creator>
  <cp:keywords/>
  <dc:description/>
  <cp:lastModifiedBy>MD TOUFIQ</cp:lastModifiedBy>
  <cp:revision>1</cp:revision>
  <dcterms:created xsi:type="dcterms:W3CDTF">2025-09-01T16:48:00Z</dcterms:created>
  <dcterms:modified xsi:type="dcterms:W3CDTF">2025-09-01T16:49:00Z</dcterms:modified>
</cp:coreProperties>
</file>