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57" w:rsidRDefault="007F3612">
      <w:hyperlink r:id="rId5" w:history="1">
        <w:r w:rsidR="007A4BA1">
          <w:rPr>
            <w:rStyle w:val="Hyperlink"/>
          </w:rPr>
          <w:t>http://www.geocities.com/varunhostel/TechnicalArticles/PointerArticle/PointerArticle_Intro.html?reload_coolmenus</w:t>
        </w:r>
      </w:hyperlink>
    </w:p>
    <w:p w:rsidR="007A4BA1" w:rsidRDefault="007F3612">
      <w:hyperlink r:id="rId6" w:history="1">
        <w:r w:rsidR="007A4BA1">
          <w:rPr>
            <w:rStyle w:val="Hyperlink"/>
          </w:rPr>
          <w:t>http://wps.prenhall.com/esm_deitel_chtp_4/13/3496/895102.cw/index.html</w:t>
        </w:r>
      </w:hyperlink>
    </w:p>
    <w:p w:rsidR="007A4BA1" w:rsidRDefault="007F3612">
      <w:hyperlink r:id="rId7" w:history="1">
        <w:r w:rsidR="007A4BA1">
          <w:rPr>
            <w:rStyle w:val="Hyperlink"/>
          </w:rPr>
          <w:t>https://learninglineapp.com/courses/31/pointers-to-data-and-functions-in-c</w:t>
        </w:r>
      </w:hyperlink>
    </w:p>
    <w:p w:rsidR="007A4BA1" w:rsidRDefault="007F3612">
      <w:hyperlink r:id="rId8" w:history="1">
        <w:r w:rsidR="007A4BA1">
          <w:rPr>
            <w:rStyle w:val="Hyperlink"/>
          </w:rPr>
          <w:t>http://www.le.ac.uk/users/rjm1/cotter/page_56.htm</w:t>
        </w:r>
      </w:hyperlink>
    </w:p>
    <w:p w:rsidR="00F31438" w:rsidRDefault="007F3612">
      <w:hyperlink r:id="rId9" w:history="1">
        <w:r w:rsidR="00F31438">
          <w:rPr>
            <w:rStyle w:val="Hyperlink"/>
          </w:rPr>
          <w:t>http://megacplusplustutorials.blogspot.in/2012/12/pointers.html</w:t>
        </w:r>
      </w:hyperlink>
    </w:p>
    <w:p w:rsidR="00935A08" w:rsidRDefault="007F3612">
      <w:pPr>
        <w:rPr>
          <w:rStyle w:val="Hyperlink"/>
        </w:rPr>
      </w:pPr>
      <w:hyperlink r:id="rId10" w:history="1">
        <w:r w:rsidR="00935A08">
          <w:rPr>
            <w:rStyle w:val="Hyperlink"/>
          </w:rPr>
          <w:t>http://cse.iitkgp.ac.in/~pb/pds-pb-pointer-2013.pdf</w:t>
        </w:r>
      </w:hyperlink>
    </w:p>
    <w:p w:rsidR="007F3612" w:rsidRDefault="007F3612">
      <w:hyperlink r:id="rId11" w:history="1">
        <w:r>
          <w:rPr>
            <w:rStyle w:val="Hyperlink"/>
          </w:rPr>
          <w:t>http://www.newty.de/fpt/index.html</w:t>
        </w:r>
      </w:hyperlink>
      <w:r>
        <w:tab/>
        <w:t>Function Pointer Tutorial</w:t>
      </w:r>
    </w:p>
    <w:p w:rsidR="007F3612" w:rsidRDefault="007F3612">
      <w:hyperlink r:id="rId12" w:history="1">
        <w:r>
          <w:rPr>
            <w:rStyle w:val="Hyperlink"/>
          </w:rPr>
          <w:t>http://www.learncpp.com/cpp-tutorial/78-function-pointers/</w:t>
        </w:r>
      </w:hyperlink>
    </w:p>
    <w:p w:rsidR="007F3612" w:rsidRDefault="007F3612">
      <w:hyperlink r:id="rId13" w:history="1">
        <w:r>
          <w:rPr>
            <w:rStyle w:val="Hyperlink"/>
          </w:rPr>
          <w:t>http://denniskubes.com/2013/03/22/basics-of-function-pointers-in-c/</w:t>
        </w:r>
      </w:hyperlink>
    </w:p>
    <w:p w:rsidR="007F3612" w:rsidRDefault="007F3612">
      <w:hyperlink r:id="rId14" w:history="1">
        <w:r>
          <w:rPr>
            <w:rStyle w:val="Hyperlink"/>
          </w:rPr>
          <w:t>http://pw1.netcom.com/~tjensen/ptr/pointers.htm</w:t>
        </w:r>
      </w:hyperlink>
      <w:bookmarkStart w:id="0" w:name="_GoBack"/>
      <w:bookmarkEnd w:id="0"/>
    </w:p>
    <w:p w:rsidR="007F3612" w:rsidRDefault="007F3612"/>
    <w:sectPr w:rsidR="007F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A1"/>
    <w:rsid w:val="00494057"/>
    <w:rsid w:val="007A4BA1"/>
    <w:rsid w:val="007F3612"/>
    <w:rsid w:val="00935A08"/>
    <w:rsid w:val="00B07F4E"/>
    <w:rsid w:val="00F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A4B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A4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.ac.uk/users/rjm1/cotter/page_56.htm" TargetMode="External"/><Relationship Id="rId13" Type="http://schemas.openxmlformats.org/officeDocument/2006/relationships/hyperlink" Target="http://denniskubes.com/2013/03/22/basics-of-function-pointers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lineapp.com/courses/31/pointers-to-data-and-functions-in-c" TargetMode="External"/><Relationship Id="rId12" Type="http://schemas.openxmlformats.org/officeDocument/2006/relationships/hyperlink" Target="http://www.learncpp.com/cpp-tutorial/78-function-pointer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ps.prenhall.com/esm_deitel_chtp_4/13/3496/895102.cw/index.html" TargetMode="External"/><Relationship Id="rId11" Type="http://schemas.openxmlformats.org/officeDocument/2006/relationships/hyperlink" Target="http://www.newty.de/fpt/index.html" TargetMode="External"/><Relationship Id="rId5" Type="http://schemas.openxmlformats.org/officeDocument/2006/relationships/hyperlink" Target="http://www.geocities.com/varunhostel/TechnicalArticles/PointerArticle/PointerArticle_Intro.html?reload_coolmen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se.iitkgp.ac.in/~pb/pds-pb-pointer-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gacplusplustutorials.blogspot.in/2012/12/pointers.html" TargetMode="External"/><Relationship Id="rId14" Type="http://schemas.openxmlformats.org/officeDocument/2006/relationships/hyperlink" Target="http://pw1.netcom.com/~tjensen/ptr/point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2013-06-24T11:14:00Z</dcterms:created>
  <dcterms:modified xsi:type="dcterms:W3CDTF">2013-06-29T13:11:00Z</dcterms:modified>
</cp:coreProperties>
</file>