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92C7F" w14:textId="31301F54" w:rsidR="006F6F28" w:rsidRDefault="00EA12DB">
      <w:r>
        <w:t>Name – Harshit</w:t>
      </w:r>
      <w:r w:rsidR="00BA09A9">
        <w:t xml:space="preserve"> Dudhani</w:t>
      </w:r>
    </w:p>
    <w:p w14:paraId="165EBA59" w14:textId="68DBAB2E" w:rsidR="00EA12DB" w:rsidRDefault="00EA12DB">
      <w:r>
        <w:t>MIS – 112316018</w:t>
      </w:r>
    </w:p>
    <w:p w14:paraId="092A4C41" w14:textId="6B107208" w:rsidR="00EA12DB" w:rsidRDefault="00EA12DB">
      <w:r>
        <w:t>Java Lab</w:t>
      </w:r>
    </w:p>
    <w:p w14:paraId="47DFF1EF" w14:textId="3573D869" w:rsidR="00EA12DB" w:rsidRDefault="00EA12DB">
      <w:r>
        <w:t>Assignment 5</w:t>
      </w:r>
    </w:p>
    <w:p w14:paraId="5A500082" w14:textId="77777777" w:rsidR="00EA12DB" w:rsidRDefault="00EA12DB"/>
    <w:p w14:paraId="3EB19704" w14:textId="77777777" w:rsidR="00EA12DB" w:rsidRDefault="00EA12DB"/>
    <w:p w14:paraId="6C67AB62" w14:textId="77777777" w:rsidR="00EA12DB" w:rsidRDefault="00EA12DB"/>
    <w:p w14:paraId="4829B100" w14:textId="77777777" w:rsidR="00EA12DB" w:rsidRDefault="00EA12DB"/>
    <w:p w14:paraId="58C9DD01" w14:textId="77777777" w:rsidR="00EA12DB" w:rsidRDefault="00EA12DB"/>
    <w:p w14:paraId="02C7E6C7" w14:textId="77777777" w:rsidR="00EA12DB" w:rsidRDefault="00EA12DB"/>
    <w:p w14:paraId="2960E41E" w14:textId="77777777" w:rsidR="00EA12DB" w:rsidRDefault="00EA12DB"/>
    <w:p w14:paraId="244947B5" w14:textId="77777777" w:rsidR="00EA12DB" w:rsidRDefault="00EA12DB"/>
    <w:p w14:paraId="7276E7BB" w14:textId="77777777" w:rsidR="00EA12DB" w:rsidRDefault="00EA12DB"/>
    <w:p w14:paraId="0FFD4677" w14:textId="77777777" w:rsidR="00EA12DB" w:rsidRDefault="00EA12DB"/>
    <w:p w14:paraId="409D7F13" w14:textId="77777777" w:rsidR="00EA12DB" w:rsidRDefault="00EA12DB"/>
    <w:p w14:paraId="07A0A39B" w14:textId="77777777" w:rsidR="00EA12DB" w:rsidRDefault="00EA12DB"/>
    <w:p w14:paraId="01C86312" w14:textId="77777777" w:rsidR="00EA12DB" w:rsidRDefault="00EA12DB"/>
    <w:p w14:paraId="6D8C703F" w14:textId="77777777" w:rsidR="00EA12DB" w:rsidRDefault="00EA12DB"/>
    <w:p w14:paraId="054DEB02" w14:textId="77777777" w:rsidR="00EA12DB" w:rsidRDefault="00EA12DB"/>
    <w:p w14:paraId="6254C13E" w14:textId="77777777" w:rsidR="00EA12DB" w:rsidRDefault="00EA12DB"/>
    <w:p w14:paraId="03BCA4FC" w14:textId="77777777" w:rsidR="00EA12DB" w:rsidRDefault="00EA12DB"/>
    <w:p w14:paraId="093DE25D" w14:textId="77777777" w:rsidR="00EA12DB" w:rsidRDefault="00EA12DB"/>
    <w:p w14:paraId="7A91208A" w14:textId="77777777" w:rsidR="00EA12DB" w:rsidRDefault="00EA12DB"/>
    <w:p w14:paraId="34FB9F2A" w14:textId="77777777" w:rsidR="00EA12DB" w:rsidRDefault="00EA12DB"/>
    <w:p w14:paraId="470B7D8A" w14:textId="77777777" w:rsidR="00EA12DB" w:rsidRDefault="00EA12DB"/>
    <w:p w14:paraId="7681B495" w14:textId="77777777" w:rsidR="00EA12DB" w:rsidRDefault="00EA12DB"/>
    <w:p w14:paraId="4F4C84C3" w14:textId="77777777" w:rsidR="00EA12DB" w:rsidRDefault="00EA12DB"/>
    <w:p w14:paraId="7324C415" w14:textId="77777777" w:rsidR="00EA12DB" w:rsidRDefault="00EA12DB"/>
    <w:p w14:paraId="19EFA209" w14:textId="77777777" w:rsidR="00EA12DB" w:rsidRDefault="00EA12DB"/>
    <w:p w14:paraId="29E32989" w14:textId="77777777" w:rsidR="00EA12DB" w:rsidRDefault="00EA12DB"/>
    <w:p w14:paraId="188194E9" w14:textId="77777777" w:rsidR="00EA12DB" w:rsidRDefault="00EA12DB"/>
    <w:p w14:paraId="19A17B69" w14:textId="77777777" w:rsidR="00EA12DB" w:rsidRDefault="00EA12DB" w:rsidP="00EA12DB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EA12DB">
        <w:rPr>
          <w:rFonts w:ascii="Roboto" w:hAnsi="Roboto"/>
          <w:color w:val="3C4043"/>
          <w:spacing w:val="3"/>
          <w:sz w:val="21"/>
          <w:szCs w:val="21"/>
        </w:rPr>
        <w:lastRenderedPageBreak/>
        <w:t>Write program to create a class ‘Sanitarium’. Initialize its data members name,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capacity and total number of rooms using a constructor. Define method to find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number of persons can be allocated for one room. (NOTE: Make use of this and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static).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 w:rsidRPr="00EA12DB">
        <w:rPr>
          <w:rFonts w:ascii="Roboto" w:hAnsi="Roboto"/>
          <w:color w:val="3C4043"/>
          <w:spacing w:val="3"/>
          <w:sz w:val="21"/>
          <w:szCs w:val="21"/>
        </w:rPr>
        <w:t>Code :</w:t>
      </w:r>
      <w:proofErr w:type="gramEnd"/>
    </w:p>
    <w:p w14:paraId="5FE64B4F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E3EFD7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74D249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429CB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3FA1C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EC1D6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totalSanitariums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F1B64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AA46A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42759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5D7BA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1EB7D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3EA0F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totalSanitariums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71E8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5A51FF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86559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personsPerRoom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24ECA3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96F2D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rooms available."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F01DB1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FF0A3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AF4ED1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F8B3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3C3DA7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621DB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getTotalSanitariums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1DC7D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totalSanitariums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96C68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10CD0A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6CAD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F00AD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"Sanitarium Name: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BF207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"Capacity: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0EB49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Rooms: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totalRooms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AF02F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"Persons per Room: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personsPerRoom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112C24F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B52A3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2425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572DA9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san1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 Valley"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7F9F90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san2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 Hills"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911D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DECE5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san1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06093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san2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9BB4AE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F582B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Sanitariums: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Sanitarium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getTotalSanitariums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A96451C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1E614B2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B4BC1D" w14:textId="77777777" w:rsidR="00EA12DB" w:rsidRPr="00EA12DB" w:rsidRDefault="00EA12DB" w:rsidP="00EA12D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9A0C4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65C98B87" w14:textId="77777777" w:rsidR="00EA12DB" w:rsidRPr="00EA12DB" w:rsidRDefault="00EA12DB" w:rsidP="00EA1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A86B30D" wp14:editId="4C8FD728">
            <wp:extent cx="3315163" cy="2124371"/>
            <wp:effectExtent l="0" t="0" r="0" b="0"/>
            <wp:docPr id="209292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29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2.    Write program to create a class ‘Salary’ which will contain data members basic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pay, TA, DA, HRA. Make use of constructors to initialize these values for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object. Calculate total salary of the employee using the method. (</w:t>
      </w:r>
      <w:proofErr w:type="gramStart"/>
      <w:r w:rsidRPr="00EA12DB">
        <w:rPr>
          <w:rFonts w:ascii="Roboto" w:hAnsi="Roboto"/>
          <w:color w:val="3C4043"/>
          <w:spacing w:val="3"/>
          <w:sz w:val="21"/>
          <w:szCs w:val="21"/>
        </w:rPr>
        <w:t>NOTE :Make</w:t>
      </w:r>
      <w:proofErr w:type="gramEnd"/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use of this and static).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Code: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AB97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B15D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2286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5F4C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D4B7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4084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DE6D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E245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25141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FB0A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A0D1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C49A7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7D91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employeeCount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FF66B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13AEB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2FD4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5B28E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C911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96E62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8B41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displaySalaryDetails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F0F61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 Pay: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basicPay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1D011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F55B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884E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"HRA: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F84E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Salary: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calculateTotalSalary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83B97B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375D9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EEA5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40B5B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80A7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6610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535A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A898B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79C2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DEDF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FE5B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displaySalaryDetails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ED73E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displaySalaryDetails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84428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823A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Employees: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47DBBB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97AF8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35A98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9107C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69956D3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5FD569F7" wp14:editId="194F0B44">
            <wp:extent cx="3467584" cy="2562583"/>
            <wp:effectExtent l="0" t="0" r="0" b="9525"/>
            <wp:docPr id="42594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3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CB2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9E1FA6C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FC392AA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68BC93A2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E8405BF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47CBF7E2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272CA0BA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1409968D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22D1342B" w14:textId="77777777" w:rsidR="00EA12DB" w:rsidRPr="00EA12DB" w:rsidRDefault="00EA12DB" w:rsidP="00EA1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3.    Write program to create a class ‘Institute’ having data members: total students,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branches and percentage of total result. Input the data using static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method. Accept this data for two objects. Create a static method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containing two objects parameter and display the data of college whose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result is better.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Code: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B1D5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0F2D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0D4F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787D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2F0B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DA4DE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AE56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F04B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3F29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4D463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CA0C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FFB29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48BE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27E66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F9E57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displayInstituteDetails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2A590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Students: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totalStudents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6512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"Branches: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856AA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Percentage: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resultPercentage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58E50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561F8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4081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betterResult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B6F4A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getResultPercentage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4A18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44AED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4A4A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5CA09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89.5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A5EB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92.3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01E0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C7E9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 of Institute with Better Result:"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1E38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betterInstitute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betterResult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inst1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inst2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2055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betterInstitute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displayInstituteDetails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52970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7957B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25DAE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AC803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2687BC46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0329742A" w14:textId="25436BB5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Output:</w:t>
      </w:r>
    </w:p>
    <w:p w14:paraId="62766547" w14:textId="77777777" w:rsidR="00EA12DB" w:rsidRPr="00EA12DB" w:rsidRDefault="00EA12DB" w:rsidP="00EA1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B2FF648" wp14:editId="7A082369">
            <wp:extent cx="4382112" cy="1028844"/>
            <wp:effectExtent l="0" t="0" r="0" b="0"/>
            <wp:docPr id="12178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4.    Write a program to overload the method ‘</w:t>
      </w:r>
      <w:proofErr w:type="gramStart"/>
      <w:r w:rsidRPr="00EA12DB">
        <w:rPr>
          <w:rFonts w:ascii="Roboto" w:hAnsi="Roboto"/>
          <w:color w:val="3C4043"/>
          <w:spacing w:val="3"/>
          <w:sz w:val="21"/>
          <w:szCs w:val="21"/>
        </w:rPr>
        <w:t>FindVolume(</w:t>
      </w:r>
      <w:proofErr w:type="gramEnd"/>
      <w:r w:rsidRPr="00EA12DB">
        <w:rPr>
          <w:rFonts w:ascii="Roboto" w:hAnsi="Roboto"/>
          <w:color w:val="3C4043"/>
          <w:spacing w:val="3"/>
          <w:sz w:val="21"/>
          <w:szCs w:val="21"/>
        </w:rPr>
        <w:t>)’ to find volume of cube, cone, cylinder and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 xml:space="preserve">sphere. Initialize the objects using constructors. Make the use of </w:t>
      </w:r>
      <w:proofErr w:type="gramStart"/>
      <w:r w:rsidRPr="00EA12DB">
        <w:rPr>
          <w:rFonts w:ascii="Roboto" w:hAnsi="Roboto"/>
          <w:color w:val="3C4043"/>
          <w:spacing w:val="3"/>
          <w:sz w:val="21"/>
          <w:szCs w:val="21"/>
        </w:rPr>
        <w:t>this(</w:t>
      </w:r>
      <w:proofErr w:type="gramEnd"/>
      <w:r w:rsidRPr="00EA12DB">
        <w:rPr>
          <w:rFonts w:ascii="Roboto" w:hAnsi="Roboto"/>
          <w:color w:val="3C4043"/>
          <w:spacing w:val="3"/>
          <w:sz w:val="21"/>
          <w:szCs w:val="21"/>
        </w:rPr>
        <w:t>) and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static variables.</w:t>
      </w:r>
      <w:r w:rsidRPr="00EA12DB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Code: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8451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3.14159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0333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8A78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20DAB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44A9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5D889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4D387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BBE2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objectCount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B2D0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3BEC6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E899A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BC05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F6CD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2FC27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43E57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C7B4D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7274E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FC7E7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D6BE2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709B3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FF45D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2790D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"cylinder"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4ED51D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6A748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0673A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FC87A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0ABEFF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4E0BD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isSphere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28EA5B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isSphere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B3883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C7F4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2B27C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1A92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6E2146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3697B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getObjectCount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66A2D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81F2C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4B08F8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A3DBAC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2F3D9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597C4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00934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E86D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cube: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70E7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61CAF5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404E6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cone: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2CDAF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D96031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cylinderVolume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"cylinder"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4C1A8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cylinder: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cylinderVolume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3A2DD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ABB3A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sphereVolume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FindVolume</w:t>
      </w:r>
      <w:proofErr w:type="gramEnd"/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1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16FBEE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sphere: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sphereVolume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BCE80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BDD3D9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1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objects created: "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1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FindVolume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1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getObjectCount</w:t>
      </w: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A751363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7571A4" w14:textId="77777777" w:rsidR="00EA12DB" w:rsidRPr="00EA12DB" w:rsidRDefault="00EA12DB" w:rsidP="00EA1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A5DB9C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73A4739B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A12DB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3785525" wp14:editId="1A67618F">
            <wp:extent cx="3924848" cy="1314633"/>
            <wp:effectExtent l="0" t="0" r="0" b="0"/>
            <wp:docPr id="177818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80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E1CB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0DEC9D81" w14:textId="77777777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</w:p>
    <w:p w14:paraId="6137AC68" w14:textId="24EC079B" w:rsidR="00EA12DB" w:rsidRDefault="00EA12DB" w:rsidP="00EA12DB">
      <w:pPr>
        <w:pStyle w:val="ListParagraph"/>
        <w:ind w:left="756"/>
        <w:rPr>
          <w:rFonts w:ascii="Roboto" w:hAnsi="Roboto"/>
          <w:color w:val="3C4043"/>
          <w:spacing w:val="3"/>
          <w:sz w:val="21"/>
          <w:szCs w:val="21"/>
        </w:rPr>
      </w:pPr>
      <w:r w:rsidRPr="00EA12DB">
        <w:rPr>
          <w:rFonts w:ascii="Roboto" w:hAnsi="Roboto"/>
          <w:color w:val="3C4043"/>
          <w:spacing w:val="3"/>
          <w:sz w:val="21"/>
          <w:szCs w:val="21"/>
        </w:rPr>
        <w:br/>
        <w:t>5. Read the concepts of function/method overloading and operator overloading.</w:t>
      </w:r>
    </w:p>
    <w:p w14:paraId="048DACDC" w14:textId="77777777" w:rsidR="00EA12DB" w:rsidRDefault="00EA12DB" w:rsidP="00EA12DB">
      <w:pPr>
        <w:pStyle w:val="whitespace-pre-wrap"/>
      </w:pPr>
      <w:r>
        <w:t>Method overloading is a feature that allows a class to have multiple methods with the same name but different parameters. It's a form of compile-time polymorphism (also called static polymorphism).</w:t>
      </w:r>
    </w:p>
    <w:p w14:paraId="4A2D1E7B" w14:textId="77777777" w:rsidR="00EA12DB" w:rsidRDefault="00EA12DB" w:rsidP="00EA12DB">
      <w:pPr>
        <w:pStyle w:val="whitespace-pre-wrap"/>
      </w:pPr>
      <w:r>
        <w:t>Methods can be overloaded in three ways:</w:t>
      </w:r>
    </w:p>
    <w:p w14:paraId="3FF7351E" w14:textId="77777777" w:rsidR="00EA12DB" w:rsidRDefault="00EA12DB" w:rsidP="00EA12DB">
      <w:pPr>
        <w:pStyle w:val="whitespace-normal"/>
        <w:numPr>
          <w:ilvl w:val="0"/>
          <w:numId w:val="2"/>
        </w:numPr>
      </w:pPr>
      <w:r>
        <w:t>By changing the number of parameters</w:t>
      </w:r>
    </w:p>
    <w:p w14:paraId="09BD90F9" w14:textId="77777777" w:rsidR="00EA12DB" w:rsidRDefault="00EA12DB" w:rsidP="00EA12DB">
      <w:pPr>
        <w:pStyle w:val="whitespace-normal"/>
        <w:numPr>
          <w:ilvl w:val="0"/>
          <w:numId w:val="2"/>
        </w:numPr>
      </w:pPr>
      <w:r>
        <w:t>By changing the data types of parameters</w:t>
      </w:r>
    </w:p>
    <w:p w14:paraId="486F6877" w14:textId="77777777" w:rsidR="00EA12DB" w:rsidRDefault="00EA12DB" w:rsidP="00EA12DB">
      <w:pPr>
        <w:pStyle w:val="whitespace-normal"/>
        <w:numPr>
          <w:ilvl w:val="0"/>
          <w:numId w:val="2"/>
        </w:numPr>
      </w:pPr>
      <w:r>
        <w:t>By changing the sequence/order of parameters</w:t>
      </w:r>
    </w:p>
    <w:p w14:paraId="7507660F" w14:textId="77777777" w:rsidR="00EA12DB" w:rsidRDefault="00EA12DB" w:rsidP="00EA12DB">
      <w:pPr>
        <w:pStyle w:val="whitespace-pre-wrap"/>
      </w:pPr>
      <w:r>
        <w:lastRenderedPageBreak/>
        <w:t>Important points about method overloading:</w:t>
      </w:r>
    </w:p>
    <w:p w14:paraId="37E33C92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Return type alone is not sufficient for method overloading. The method signature must be different.</w:t>
      </w:r>
    </w:p>
    <w:p w14:paraId="23976EE7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Method overloading is determined at compile time, not runtime.</w:t>
      </w:r>
    </w:p>
    <w:p w14:paraId="038660CC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Two overloaded methods cannot have the same parameter types in the same order.</w:t>
      </w:r>
    </w:p>
    <w:p w14:paraId="553C3385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Type promotion plays a role in overloading. If an exact match method is not found, Java automatically promotes the data type to the next higher type to find a match.</w:t>
      </w:r>
    </w:p>
    <w:p w14:paraId="0191651D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Both static and non-static methods can be overloaded.</w:t>
      </w:r>
    </w:p>
    <w:p w14:paraId="41E0BD50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Overloaded methods can have different access modifiers.</w:t>
      </w:r>
    </w:p>
    <w:p w14:paraId="65CB6D3E" w14:textId="77777777" w:rsidR="00EA12DB" w:rsidRDefault="00EA12DB" w:rsidP="00EA12DB">
      <w:pPr>
        <w:pStyle w:val="whitespace-normal"/>
        <w:numPr>
          <w:ilvl w:val="0"/>
          <w:numId w:val="3"/>
        </w:numPr>
      </w:pPr>
      <w:r>
        <w:t>Overloaded methods can have different return types as long as the parameter list is different.</w:t>
      </w:r>
    </w:p>
    <w:p w14:paraId="482ADE41" w14:textId="77777777" w:rsidR="00EA12DB" w:rsidRDefault="00EA12DB" w:rsidP="00EA12DB">
      <w:pPr>
        <w:pStyle w:val="whitespace-pre-wrap"/>
      </w:pPr>
      <w:r>
        <w:t>Benefits of method overloading:</w:t>
      </w:r>
    </w:p>
    <w:p w14:paraId="2F9D51AF" w14:textId="77777777" w:rsidR="00EA12DB" w:rsidRDefault="00EA12DB" w:rsidP="00EA12DB">
      <w:pPr>
        <w:pStyle w:val="whitespace-normal"/>
        <w:numPr>
          <w:ilvl w:val="0"/>
          <w:numId w:val="4"/>
        </w:numPr>
      </w:pPr>
      <w:r>
        <w:t>Increases program readability</w:t>
      </w:r>
    </w:p>
    <w:p w14:paraId="415379E5" w14:textId="77777777" w:rsidR="00EA12DB" w:rsidRDefault="00EA12DB" w:rsidP="00EA12DB">
      <w:pPr>
        <w:pStyle w:val="whitespace-normal"/>
        <w:numPr>
          <w:ilvl w:val="0"/>
          <w:numId w:val="4"/>
        </w:numPr>
      </w:pPr>
      <w:r>
        <w:t>Reuses the same method name for related operations</w:t>
      </w:r>
    </w:p>
    <w:p w14:paraId="3A781F6F" w14:textId="77777777" w:rsidR="00EA12DB" w:rsidRDefault="00EA12DB" w:rsidP="00EA12DB">
      <w:pPr>
        <w:pStyle w:val="whitespace-normal"/>
        <w:numPr>
          <w:ilvl w:val="0"/>
          <w:numId w:val="4"/>
        </w:numPr>
      </w:pPr>
      <w:r>
        <w:t>Reduces complexity in the code</w:t>
      </w:r>
    </w:p>
    <w:p w14:paraId="2D5AA59D" w14:textId="77777777" w:rsidR="00EA12DB" w:rsidRDefault="00EA12DB" w:rsidP="00EA12DB">
      <w:pPr>
        <w:pStyle w:val="whitespace-normal"/>
        <w:numPr>
          <w:ilvl w:val="0"/>
          <w:numId w:val="4"/>
        </w:numPr>
      </w:pPr>
      <w:r>
        <w:t>Eliminates the need to remember different method names</w:t>
      </w:r>
    </w:p>
    <w:p w14:paraId="1E318D96" w14:textId="40C7054C" w:rsidR="00EA12DB" w:rsidRDefault="007E219D" w:rsidP="00EA12D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Java doesn’t support operator overloading but there are some other methods which we can use in palace of operator overloading they are:</w:t>
      </w:r>
    </w:p>
    <w:p w14:paraId="7C5B3F57" w14:textId="77777777" w:rsidR="007E219D" w:rsidRDefault="007E219D" w:rsidP="007E219D">
      <w:pPr>
        <w:pStyle w:val="whitespace-normal"/>
        <w:numPr>
          <w:ilvl w:val="0"/>
          <w:numId w:val="6"/>
        </w:numPr>
      </w:pPr>
      <w:r>
        <w:t>Using Methods</w:t>
      </w:r>
    </w:p>
    <w:p w14:paraId="5399F2BA" w14:textId="77777777" w:rsidR="007E219D" w:rsidRDefault="007E219D" w:rsidP="007E219D">
      <w:pPr>
        <w:pStyle w:val="whitespace-normal"/>
        <w:numPr>
          <w:ilvl w:val="0"/>
          <w:numId w:val="7"/>
        </w:numPr>
      </w:pPr>
      <w:r>
        <w:t xml:space="preserve">Instead of overloading + operator: use </w:t>
      </w:r>
      <w:proofErr w:type="gramStart"/>
      <w:r>
        <w:t>add(</w:t>
      </w:r>
      <w:proofErr w:type="gramEnd"/>
      <w:r>
        <w:t>), addTo(), plus() methods</w:t>
      </w:r>
    </w:p>
    <w:p w14:paraId="5401A8CE" w14:textId="77777777" w:rsidR="007E219D" w:rsidRDefault="007E219D" w:rsidP="007E219D">
      <w:pPr>
        <w:pStyle w:val="whitespace-normal"/>
        <w:numPr>
          <w:ilvl w:val="0"/>
          <w:numId w:val="7"/>
        </w:numPr>
      </w:pPr>
      <w:r>
        <w:t xml:space="preserve">Instead of overloading - operator: use </w:t>
      </w:r>
      <w:proofErr w:type="gramStart"/>
      <w:r>
        <w:t>subtract(</w:t>
      </w:r>
      <w:proofErr w:type="gramEnd"/>
      <w:r>
        <w:t>), minus() methods</w:t>
      </w:r>
    </w:p>
    <w:p w14:paraId="5EB5BB81" w14:textId="77777777" w:rsidR="007E219D" w:rsidRDefault="007E219D" w:rsidP="007E219D">
      <w:pPr>
        <w:pStyle w:val="whitespace-normal"/>
        <w:numPr>
          <w:ilvl w:val="0"/>
          <w:numId w:val="7"/>
        </w:numPr>
      </w:pPr>
      <w:r>
        <w:t xml:space="preserve">Instead of overloading * operator: use </w:t>
      </w:r>
      <w:proofErr w:type="gramStart"/>
      <w:r>
        <w:t>multiply(</w:t>
      </w:r>
      <w:proofErr w:type="gramEnd"/>
      <w:r>
        <w:t>), times() methods</w:t>
      </w:r>
    </w:p>
    <w:p w14:paraId="2026C19C" w14:textId="77777777" w:rsidR="007E219D" w:rsidRDefault="007E219D" w:rsidP="007E219D">
      <w:pPr>
        <w:pStyle w:val="whitespace-normal"/>
        <w:numPr>
          <w:ilvl w:val="0"/>
          <w:numId w:val="8"/>
        </w:numPr>
      </w:pPr>
      <w:r>
        <w:t>Using Factory Methods</w:t>
      </w:r>
    </w:p>
    <w:p w14:paraId="09DE3905" w14:textId="77777777" w:rsidR="007E219D" w:rsidRDefault="007E219D" w:rsidP="007E219D">
      <w:pPr>
        <w:pStyle w:val="whitespace-normal"/>
        <w:numPr>
          <w:ilvl w:val="0"/>
          <w:numId w:val="9"/>
        </w:numPr>
      </w:pPr>
      <w:r>
        <w:t>Static methods that create new objects</w:t>
      </w:r>
    </w:p>
    <w:p w14:paraId="2D3E22E6" w14:textId="77777777" w:rsidR="007E219D" w:rsidRDefault="007E219D" w:rsidP="007E219D">
      <w:pPr>
        <w:pStyle w:val="whitespace-normal"/>
        <w:numPr>
          <w:ilvl w:val="0"/>
          <w:numId w:val="9"/>
        </w:numPr>
      </w:pPr>
      <w:r>
        <w:t>Commonly used for operations that would use operators in other languages</w:t>
      </w:r>
    </w:p>
    <w:p w14:paraId="3F0D8AE6" w14:textId="4AB2059E" w:rsidR="007E219D" w:rsidRDefault="007E219D" w:rsidP="007E219D">
      <w:pPr>
        <w:pStyle w:val="whitespace-normal"/>
        <w:numPr>
          <w:ilvl w:val="0"/>
          <w:numId w:val="8"/>
        </w:numPr>
      </w:pPr>
      <w:r>
        <w:t>Using Specialized Classes</w:t>
      </w:r>
    </w:p>
    <w:p w14:paraId="05966C6E" w14:textId="77777777" w:rsidR="007E219D" w:rsidRDefault="007E219D" w:rsidP="007E219D">
      <w:pPr>
        <w:pStyle w:val="whitespace-normal"/>
        <w:numPr>
          <w:ilvl w:val="0"/>
          <w:numId w:val="11"/>
        </w:numPr>
      </w:pPr>
      <w:r>
        <w:t>Java provides special classes for common operations</w:t>
      </w:r>
    </w:p>
    <w:p w14:paraId="76CA6763" w14:textId="77777777" w:rsidR="007E219D" w:rsidRDefault="007E219D" w:rsidP="007E219D">
      <w:pPr>
        <w:pStyle w:val="whitespace-normal"/>
        <w:numPr>
          <w:ilvl w:val="0"/>
          <w:numId w:val="11"/>
        </w:numPr>
      </w:pPr>
      <w:r>
        <w:t>StringBuilder for string concatenation</w:t>
      </w:r>
    </w:p>
    <w:p w14:paraId="4DED4058" w14:textId="77777777" w:rsidR="007E219D" w:rsidRDefault="007E219D" w:rsidP="007E219D">
      <w:pPr>
        <w:pStyle w:val="whitespace-normal"/>
        <w:numPr>
          <w:ilvl w:val="0"/>
          <w:numId w:val="11"/>
        </w:numPr>
      </w:pPr>
      <w:r>
        <w:t>BigInteger and BigDecimal for mathematical operations</w:t>
      </w:r>
    </w:p>
    <w:p w14:paraId="122A80BD" w14:textId="77777777" w:rsidR="007E219D" w:rsidRPr="00EA12DB" w:rsidRDefault="007E219D" w:rsidP="00EA12DB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7E219D" w:rsidRPr="00EA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0FDC"/>
    <w:multiLevelType w:val="multilevel"/>
    <w:tmpl w:val="5D0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2965"/>
    <w:multiLevelType w:val="hybridMultilevel"/>
    <w:tmpl w:val="EEB8BDB8"/>
    <w:lvl w:ilvl="0" w:tplc="AF56184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30A2"/>
    <w:multiLevelType w:val="multilevel"/>
    <w:tmpl w:val="F114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447F9"/>
    <w:multiLevelType w:val="multilevel"/>
    <w:tmpl w:val="CED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151E6"/>
    <w:multiLevelType w:val="multilevel"/>
    <w:tmpl w:val="709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2154A"/>
    <w:multiLevelType w:val="multilevel"/>
    <w:tmpl w:val="E40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00CDB"/>
    <w:multiLevelType w:val="multilevel"/>
    <w:tmpl w:val="A78E9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42206"/>
    <w:multiLevelType w:val="multilevel"/>
    <w:tmpl w:val="CB8C6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B7763"/>
    <w:multiLevelType w:val="multilevel"/>
    <w:tmpl w:val="D368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87454"/>
    <w:multiLevelType w:val="multilevel"/>
    <w:tmpl w:val="F182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E520A"/>
    <w:multiLevelType w:val="multilevel"/>
    <w:tmpl w:val="334E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873021">
    <w:abstractNumId w:val="1"/>
  </w:num>
  <w:num w:numId="2" w16cid:durableId="1619291879">
    <w:abstractNumId w:val="8"/>
  </w:num>
  <w:num w:numId="3" w16cid:durableId="645206088">
    <w:abstractNumId w:val="9"/>
  </w:num>
  <w:num w:numId="4" w16cid:durableId="325940639">
    <w:abstractNumId w:val="5"/>
  </w:num>
  <w:num w:numId="5" w16cid:durableId="2037345775">
    <w:abstractNumId w:val="2"/>
  </w:num>
  <w:num w:numId="6" w16cid:durableId="2027947785">
    <w:abstractNumId w:val="3"/>
  </w:num>
  <w:num w:numId="7" w16cid:durableId="595333289">
    <w:abstractNumId w:val="0"/>
  </w:num>
  <w:num w:numId="8" w16cid:durableId="1927761126">
    <w:abstractNumId w:val="6"/>
  </w:num>
  <w:num w:numId="9" w16cid:durableId="1319456188">
    <w:abstractNumId w:val="4"/>
  </w:num>
  <w:num w:numId="10" w16cid:durableId="1016880020">
    <w:abstractNumId w:val="7"/>
  </w:num>
  <w:num w:numId="11" w16cid:durableId="1356888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0"/>
    <w:rsid w:val="0018400C"/>
    <w:rsid w:val="001E57FF"/>
    <w:rsid w:val="00227636"/>
    <w:rsid w:val="002B3AD9"/>
    <w:rsid w:val="006F6F28"/>
    <w:rsid w:val="007E219D"/>
    <w:rsid w:val="00861691"/>
    <w:rsid w:val="009669BE"/>
    <w:rsid w:val="00BA09A9"/>
    <w:rsid w:val="00CC2160"/>
    <w:rsid w:val="00EA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EDD8"/>
  <w15:chartTrackingRefBased/>
  <w15:docId w15:val="{9C045A5D-AF99-4E02-912D-F7D6EE82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60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EA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EA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3</cp:revision>
  <dcterms:created xsi:type="dcterms:W3CDTF">2025-02-10T10:15:00Z</dcterms:created>
  <dcterms:modified xsi:type="dcterms:W3CDTF">2025-02-17T10:14:00Z</dcterms:modified>
</cp:coreProperties>
</file>