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A2F0" w14:textId="5377216C" w:rsidR="00C85F7D" w:rsidRPr="007C334F" w:rsidRDefault="007C334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</w:t>
      </w:r>
      <w:proofErr w:type="spellStart"/>
      <w:r w:rsidRPr="007C334F">
        <w:rPr>
          <w:rFonts w:ascii="Times New Roman" w:hAnsi="Times New Roman" w:cs="Times New Roman"/>
          <w:sz w:val="44"/>
          <w:szCs w:val="44"/>
          <w:lang w:val="en-US"/>
        </w:rPr>
        <w:t>Home work</w:t>
      </w:r>
      <w:proofErr w:type="spellEnd"/>
      <w:r w:rsidRPr="007C334F">
        <w:rPr>
          <w:rFonts w:ascii="Times New Roman" w:hAnsi="Times New Roman" w:cs="Times New Roman"/>
          <w:sz w:val="44"/>
          <w:szCs w:val="44"/>
          <w:lang w:val="en-US"/>
        </w:rPr>
        <w:t xml:space="preserve"> -1</w:t>
      </w:r>
    </w:p>
    <w:p w14:paraId="60B5031B" w14:textId="77777777" w:rsidR="007C334F" w:rsidRDefault="007C33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7DA12" w14:textId="1C4A1284" w:rsidR="007C334F" w:rsidRDefault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Build your own Al assistant for grading a student based on the subjects and a 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marks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 entered</w:t>
      </w:r>
    </w:p>
    <w:p w14:paraId="3A5F2902" w14:textId="77777777" w:rsidR="007C334F" w:rsidRDefault="007C334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1989C23" w14:textId="59DC7C59" w:rsidR="007C334F" w:rsidRDefault="007C334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7C334F">
        <w:rPr>
          <w:rFonts w:ascii="Times New Roman" w:hAnsi="Times New Roman" w:cs="Times New Roman"/>
          <w:b/>
          <w:bCs/>
          <w:sz w:val="48"/>
          <w:szCs w:val="48"/>
          <w:lang w:val="en-US"/>
        </w:rPr>
        <w:t>Input:</w:t>
      </w:r>
    </w:p>
    <w:p w14:paraId="0C0A7DE3" w14:textId="77777777" w:rsidR="007C334F" w:rsidRDefault="007C334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BAB47F1" w14:textId="51340486" w:rsidR="007C334F" w:rsidRPr="007C334F" w:rsidRDefault="007C334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val="en-US"/>
        </w:rPr>
        <w:drawing>
          <wp:inline distT="0" distB="0" distL="0" distR="0" wp14:anchorId="539E6C8F" wp14:editId="01A60A0E">
            <wp:extent cx="6295390" cy="5401945"/>
            <wp:effectExtent l="0" t="0" r="0" b="8255"/>
            <wp:docPr id="21187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4998" name="Picture 21187949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88A6" w14:textId="77777777" w:rsidR="007C334F" w:rsidRDefault="007C33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7C572A" w14:textId="77777777" w:rsidR="007C334F" w:rsidRDefault="007C33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A248AB" w14:textId="51F2BCAD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334F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Output:</w:t>
      </w:r>
    </w:p>
    <w:p w14:paraId="3389E659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7010D33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17A6F3" w14:textId="62D821D4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9A8EFEA" wp14:editId="133C0431">
            <wp:extent cx="5731510" cy="4191000"/>
            <wp:effectExtent l="0" t="0" r="2540" b="0"/>
            <wp:docPr id="280789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89751" name="Picture 280789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4650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D14AF7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5E7308F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7977D32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3489CBD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9A9A5F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33922A8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C34F218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D759C5C" w14:textId="73FC2B25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Code:</w:t>
      </w:r>
    </w:p>
    <w:p w14:paraId="7EDCE02D" w14:textId="77777777" w:rsidR="007C334F" w:rsidRDefault="007C334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EF2A791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"enter the number of subjects:"))</w:t>
      </w:r>
    </w:p>
    <w:p w14:paraId="0E1328E4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1463AF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Marks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=[int(input(</w:t>
      </w:r>
      <w:proofErr w:type="spellStart"/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f"Enter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the marks for subject{i+1}: "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))for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in range(n)]</w:t>
      </w:r>
    </w:p>
    <w:p w14:paraId="7940F488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Total_marks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Marks)</w:t>
      </w:r>
    </w:p>
    <w:p w14:paraId="4BF1FBF1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percentage=(</w:t>
      </w: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Total_marks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>/(n*100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100</w:t>
      </w:r>
    </w:p>
    <w:p w14:paraId="4EED8434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5A146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f"\n Total={</w:t>
      </w: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Total_marks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>}/{n*100}")</w:t>
      </w:r>
    </w:p>
    <w:p w14:paraId="5238C0DD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f"percentage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>={percentage:.2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f}%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64BAE3B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68065F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if percentage &gt;= 90:</w:t>
      </w:r>
    </w:p>
    <w:p w14:paraId="31C9246F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   grade = "A+"</w:t>
      </w:r>
    </w:p>
    <w:p w14:paraId="0C877977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percentage &gt;= 80:</w:t>
      </w:r>
    </w:p>
    <w:p w14:paraId="444B8280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   grade ="A"</w:t>
      </w:r>
    </w:p>
    <w:p w14:paraId="1FDA5227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percentage &gt;= 70:</w:t>
      </w:r>
    </w:p>
    <w:p w14:paraId="158E59FE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   grade = "B"</w:t>
      </w:r>
    </w:p>
    <w:p w14:paraId="111F251E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percentage &gt;= 60:</w:t>
      </w:r>
    </w:p>
    <w:p w14:paraId="72DF9A15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   grade = "C"</w:t>
      </w:r>
    </w:p>
    <w:p w14:paraId="0726FB96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percentage &gt;= 50:</w:t>
      </w:r>
    </w:p>
    <w:p w14:paraId="7D8E68F4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   grade = "D" </w:t>
      </w:r>
    </w:p>
    <w:p w14:paraId="5B5D5312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2648D240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 xml:space="preserve">     grade = "F"</w:t>
      </w:r>
    </w:p>
    <w:p w14:paraId="52B6ACA1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96BFD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print("~Result")</w:t>
      </w:r>
    </w:p>
    <w:p w14:paraId="1580980A" w14:textId="77777777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34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C334F">
        <w:rPr>
          <w:rFonts w:ascii="Times New Roman" w:hAnsi="Times New Roman" w:cs="Times New Roman"/>
          <w:sz w:val="28"/>
          <w:szCs w:val="28"/>
          <w:lang w:val="en-US"/>
        </w:rPr>
        <w:t>f"</w:t>
      </w: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grade</w:t>
      </w:r>
      <w:proofErr w:type="spellEnd"/>
      <w:r w:rsidRPr="007C334F">
        <w:rPr>
          <w:rFonts w:ascii="Times New Roman" w:hAnsi="Times New Roman" w:cs="Times New Roman"/>
          <w:sz w:val="28"/>
          <w:szCs w:val="28"/>
          <w:lang w:val="en-US"/>
        </w:rPr>
        <w:t>:{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grade}")</w:t>
      </w:r>
    </w:p>
    <w:p w14:paraId="749ED300" w14:textId="015563EB" w:rsidR="007C334F" w:rsidRPr="007C334F" w:rsidRDefault="007C334F" w:rsidP="007C33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334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C334F">
        <w:rPr>
          <w:rFonts w:ascii="Times New Roman" w:hAnsi="Times New Roman" w:cs="Times New Roman"/>
          <w:sz w:val="28"/>
          <w:szCs w:val="28"/>
          <w:lang w:val="en-US"/>
        </w:rPr>
        <w:t>"Good Luck!!")</w:t>
      </w:r>
    </w:p>
    <w:sectPr w:rsidR="007C334F" w:rsidRPr="007C334F" w:rsidSect="007C334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4F"/>
    <w:rsid w:val="00175305"/>
    <w:rsid w:val="007C334F"/>
    <w:rsid w:val="0086677D"/>
    <w:rsid w:val="00C85F7D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F0B5"/>
  <w15:chartTrackingRefBased/>
  <w15:docId w15:val="{878EE595-CFC1-4E32-B818-2A37CA8A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2025-08-25T16:18:00Z</dcterms:created>
  <dcterms:modified xsi:type="dcterms:W3CDTF">2025-08-25T16:18:00Z</dcterms:modified>
</cp:coreProperties>
</file>