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CBBCD" w14:textId="77777777" w:rsidR="00E72B54" w:rsidRPr="00E72B54" w:rsidRDefault="00E72B54" w:rsidP="00E72B54">
      <w:pPr>
        <w:rPr>
          <w:b/>
          <w:bCs/>
          <w:lang w:val="en-US"/>
        </w:rPr>
      </w:pPr>
      <w:r w:rsidRPr="00E72B54">
        <w:rPr>
          <w:b/>
          <w:bCs/>
          <w:lang w:val="en-US"/>
        </w:rPr>
        <w:t>Day 2 Agile Progress</w:t>
      </w:r>
    </w:p>
    <w:p w14:paraId="67AA7F1B" w14:textId="77777777" w:rsidR="00E72B54" w:rsidRPr="00E72B54" w:rsidRDefault="00E72B54" w:rsidP="00E72B54">
      <w:pPr>
        <w:rPr>
          <w:b/>
          <w:bCs/>
        </w:rPr>
      </w:pPr>
      <w:r w:rsidRPr="00E72B54">
        <w:rPr>
          <w:b/>
          <w:bCs/>
        </w:rPr>
        <w:t>Subsystem &amp; Signal Integration</w:t>
      </w:r>
    </w:p>
    <w:p w14:paraId="12DB0A00" w14:textId="77777777" w:rsidR="00E72B54" w:rsidRPr="00E72B54" w:rsidRDefault="00E72B54" w:rsidP="00E72B54">
      <w:pPr>
        <w:pStyle w:val="ListParagraph"/>
        <w:numPr>
          <w:ilvl w:val="0"/>
          <w:numId w:val="2"/>
        </w:numPr>
      </w:pPr>
      <w:r w:rsidRPr="00E72B54">
        <w:t xml:space="preserve">Refactored and optimized the </w:t>
      </w:r>
      <w:r w:rsidRPr="00E72B54">
        <w:rPr>
          <w:b/>
          <w:bCs/>
        </w:rPr>
        <w:t>signal handling mechanism</w:t>
      </w:r>
      <w:r w:rsidRPr="00E72B54">
        <w:t xml:space="preserve"> within the </w:t>
      </w:r>
      <w:proofErr w:type="spellStart"/>
      <w:r w:rsidRPr="00E72B54">
        <w:t>sensor.c</w:t>
      </w:r>
      <w:proofErr w:type="spellEnd"/>
      <w:r w:rsidRPr="00E72B54">
        <w:t xml:space="preserve"> and </w:t>
      </w:r>
      <w:proofErr w:type="spellStart"/>
      <w:r w:rsidRPr="00E72B54">
        <w:t>subsystem.c</w:t>
      </w:r>
      <w:proofErr w:type="spellEnd"/>
      <w:r w:rsidRPr="00E72B54">
        <w:t xml:space="preserve"> modules.</w:t>
      </w:r>
    </w:p>
    <w:p w14:paraId="781B57A5" w14:textId="77777777" w:rsidR="00E72B54" w:rsidRPr="00E72B54" w:rsidRDefault="00E72B54" w:rsidP="00E72B54">
      <w:pPr>
        <w:pStyle w:val="ListParagraph"/>
        <w:numPr>
          <w:ilvl w:val="0"/>
          <w:numId w:val="2"/>
        </w:numPr>
      </w:pPr>
      <w:r w:rsidRPr="00E72B54">
        <w:t xml:space="preserve">Integrated signal-based control flow in </w:t>
      </w:r>
      <w:proofErr w:type="spellStart"/>
      <w:r w:rsidRPr="00E72B54">
        <w:t>ui.c</w:t>
      </w:r>
      <w:proofErr w:type="spellEnd"/>
      <w:r w:rsidRPr="00E72B54">
        <w:t xml:space="preserve"> to respond to asynchronous events like ignition off and emergency stop.</w:t>
      </w:r>
    </w:p>
    <w:p w14:paraId="4BFE573E" w14:textId="77777777" w:rsidR="00E72B54" w:rsidRDefault="00E72B54" w:rsidP="00E72B54">
      <w:pPr>
        <w:pStyle w:val="ListParagraph"/>
        <w:numPr>
          <w:ilvl w:val="0"/>
          <w:numId w:val="2"/>
        </w:numPr>
      </w:pPr>
      <w:r w:rsidRPr="00E72B54">
        <w:t>Ensured safe state transitions using SIGUSR1 and mutex-protected shared memory updates.</w:t>
      </w:r>
    </w:p>
    <w:p w14:paraId="383D197D" w14:textId="77777777" w:rsidR="00E72B54" w:rsidRPr="00E72B54" w:rsidRDefault="00E72B54" w:rsidP="00E72B54">
      <w:pPr>
        <w:pStyle w:val="ListParagraph"/>
      </w:pPr>
    </w:p>
    <w:p w14:paraId="7765BA90" w14:textId="0EF5F81E" w:rsidR="00E72B54" w:rsidRPr="00E72B54" w:rsidRDefault="00E72B54" w:rsidP="00E72B54">
      <w:pPr>
        <w:rPr>
          <w:b/>
          <w:bCs/>
        </w:rPr>
      </w:pPr>
      <w:r w:rsidRPr="00E72B54">
        <w:rPr>
          <w:b/>
          <w:bCs/>
        </w:rPr>
        <w:t>Dashboard Enhancements</w:t>
      </w:r>
    </w:p>
    <w:p w14:paraId="14B32CBD" w14:textId="77777777" w:rsidR="00E72B54" w:rsidRPr="00E72B54" w:rsidRDefault="00E72B54" w:rsidP="00E72B54">
      <w:pPr>
        <w:pStyle w:val="ListParagraph"/>
        <w:numPr>
          <w:ilvl w:val="0"/>
          <w:numId w:val="3"/>
        </w:numPr>
      </w:pPr>
      <w:r w:rsidRPr="00E72B54">
        <w:t xml:space="preserve">Improved the </w:t>
      </w:r>
      <w:r w:rsidRPr="00E72B54">
        <w:rPr>
          <w:b/>
          <w:bCs/>
        </w:rPr>
        <w:t>real-time dashboard</w:t>
      </w:r>
      <w:r w:rsidRPr="00E72B54">
        <w:t xml:space="preserve"> to reflect dynamic sensor values and control states.</w:t>
      </w:r>
    </w:p>
    <w:p w14:paraId="38C7FD0B" w14:textId="77777777" w:rsidR="00E72B54" w:rsidRPr="00E72B54" w:rsidRDefault="00E72B54" w:rsidP="00E72B54">
      <w:pPr>
        <w:pStyle w:val="ListParagraph"/>
        <w:numPr>
          <w:ilvl w:val="0"/>
          <w:numId w:val="3"/>
        </w:numPr>
      </w:pPr>
      <w:r w:rsidRPr="00E72B54">
        <w:t xml:space="preserve">Added visual indicators for: </w:t>
      </w:r>
    </w:p>
    <w:p w14:paraId="6B43532E" w14:textId="77777777" w:rsidR="00E72B54" w:rsidRPr="00E72B54" w:rsidRDefault="00E72B54" w:rsidP="00E72B54">
      <w:pPr>
        <w:pStyle w:val="ListParagraph"/>
        <w:numPr>
          <w:ilvl w:val="1"/>
          <w:numId w:val="3"/>
        </w:numPr>
      </w:pPr>
      <w:r w:rsidRPr="00E72B54">
        <w:t>Engine temperature and speed</w:t>
      </w:r>
    </w:p>
    <w:p w14:paraId="10DAF0CB" w14:textId="77777777" w:rsidR="00E72B54" w:rsidRPr="00E72B54" w:rsidRDefault="00E72B54" w:rsidP="00E72B54">
      <w:pPr>
        <w:pStyle w:val="ListParagraph"/>
        <w:numPr>
          <w:ilvl w:val="1"/>
          <w:numId w:val="3"/>
        </w:numPr>
      </w:pPr>
      <w:r w:rsidRPr="00E72B54">
        <w:t>Gear position and fuel level</w:t>
      </w:r>
    </w:p>
    <w:p w14:paraId="3A545092" w14:textId="77777777" w:rsidR="00E72B54" w:rsidRPr="00E72B54" w:rsidRDefault="00E72B54" w:rsidP="00E72B54">
      <w:pPr>
        <w:pStyle w:val="ListParagraph"/>
        <w:numPr>
          <w:ilvl w:val="1"/>
          <w:numId w:val="3"/>
        </w:numPr>
      </w:pPr>
      <w:r w:rsidRPr="00E72B54">
        <w:t>Emergency alerts (crash, obstacle detection)</w:t>
      </w:r>
    </w:p>
    <w:p w14:paraId="4FA3CD0D" w14:textId="77777777" w:rsidR="00E72B54" w:rsidRPr="00E72B54" w:rsidRDefault="00E72B54" w:rsidP="00E72B54">
      <w:pPr>
        <w:pStyle w:val="ListParagraph"/>
        <w:numPr>
          <w:ilvl w:val="0"/>
          <w:numId w:val="3"/>
        </w:numPr>
      </w:pPr>
      <w:r w:rsidRPr="00E72B54">
        <w:t>Ensured UI responsiveness under concurrent sensor updates.</w:t>
      </w:r>
    </w:p>
    <w:p w14:paraId="59FE47A9" w14:textId="218B68B5" w:rsidR="00E72B54" w:rsidRPr="00E72B54" w:rsidRDefault="00E72B54" w:rsidP="00E72B54">
      <w:pPr>
        <w:rPr>
          <w:b/>
          <w:bCs/>
        </w:rPr>
      </w:pPr>
      <w:r w:rsidRPr="00E72B54">
        <w:rPr>
          <w:b/>
          <w:bCs/>
        </w:rPr>
        <w:t>Remote Station Communication</w:t>
      </w:r>
    </w:p>
    <w:p w14:paraId="0B0FF35E" w14:textId="77777777" w:rsidR="00E72B54" w:rsidRPr="00E72B54" w:rsidRDefault="00E72B54" w:rsidP="00E72B54">
      <w:pPr>
        <w:pStyle w:val="ListParagraph"/>
        <w:numPr>
          <w:ilvl w:val="0"/>
          <w:numId w:val="4"/>
        </w:numPr>
      </w:pPr>
      <w:r w:rsidRPr="00E72B54">
        <w:t xml:space="preserve">Developed a </w:t>
      </w:r>
      <w:r w:rsidRPr="00E72B54">
        <w:rPr>
          <w:b/>
          <w:bCs/>
        </w:rPr>
        <w:t>client-server architecture</w:t>
      </w:r>
      <w:r w:rsidRPr="00E72B54">
        <w:t xml:space="preserve"> for remote monitoring: </w:t>
      </w:r>
    </w:p>
    <w:p w14:paraId="7DF80FDF" w14:textId="77777777" w:rsidR="00E72B54" w:rsidRPr="00E72B54" w:rsidRDefault="00E72B54" w:rsidP="00E72B54">
      <w:pPr>
        <w:pStyle w:val="ListParagraph"/>
        <w:numPr>
          <w:ilvl w:val="1"/>
          <w:numId w:val="4"/>
        </w:numPr>
      </w:pPr>
      <w:r w:rsidRPr="00E72B54">
        <w:rPr>
          <w:b/>
          <w:bCs/>
        </w:rPr>
        <w:t>Server</w:t>
      </w:r>
      <w:r w:rsidRPr="00E72B54">
        <w:t>: Receives and logs ECU data from shared memory.</w:t>
      </w:r>
    </w:p>
    <w:p w14:paraId="3085DD17" w14:textId="77777777" w:rsidR="00E72B54" w:rsidRPr="00E72B54" w:rsidRDefault="00E72B54" w:rsidP="00E72B54">
      <w:pPr>
        <w:pStyle w:val="ListParagraph"/>
        <w:numPr>
          <w:ilvl w:val="1"/>
          <w:numId w:val="4"/>
        </w:numPr>
      </w:pPr>
      <w:r w:rsidRPr="00E72B54">
        <w:rPr>
          <w:b/>
          <w:bCs/>
        </w:rPr>
        <w:t>Client</w:t>
      </w:r>
      <w:r w:rsidRPr="00E72B54">
        <w:t>: Connects to server, displays live vehicle status.</w:t>
      </w:r>
    </w:p>
    <w:p w14:paraId="1A7F9798" w14:textId="77777777" w:rsidR="00E72B54" w:rsidRPr="00E72B54" w:rsidRDefault="00E72B54" w:rsidP="00E72B54">
      <w:pPr>
        <w:pStyle w:val="ListParagraph"/>
        <w:numPr>
          <w:ilvl w:val="0"/>
          <w:numId w:val="4"/>
        </w:numPr>
      </w:pPr>
      <w:r w:rsidRPr="00E72B54">
        <w:t>Used sockets for reliable data transmission between remote station and ECU system.</w:t>
      </w:r>
    </w:p>
    <w:p w14:paraId="2BE76CB3" w14:textId="584AE4E6" w:rsidR="00E72B54" w:rsidRPr="00E72B54" w:rsidRDefault="00E72B54" w:rsidP="00E72B54">
      <w:pPr>
        <w:rPr>
          <w:b/>
          <w:bCs/>
        </w:rPr>
      </w:pPr>
      <w:r w:rsidRPr="00E72B54">
        <w:rPr>
          <w:b/>
          <w:bCs/>
        </w:rPr>
        <w:t>Controller Logic Development</w:t>
      </w:r>
    </w:p>
    <w:p w14:paraId="6841D7A1" w14:textId="77777777" w:rsidR="00E72B54" w:rsidRPr="00E72B54" w:rsidRDefault="00E72B54" w:rsidP="00E72B54">
      <w:pPr>
        <w:pStyle w:val="ListParagraph"/>
        <w:numPr>
          <w:ilvl w:val="0"/>
          <w:numId w:val="5"/>
        </w:numPr>
      </w:pPr>
      <w:r w:rsidRPr="00E72B54">
        <w:t xml:space="preserve">Implemented logic for: </w:t>
      </w:r>
    </w:p>
    <w:p w14:paraId="40FA3C11" w14:textId="77777777" w:rsidR="00E72B54" w:rsidRPr="00E72B54" w:rsidRDefault="00E72B54" w:rsidP="00E72B54">
      <w:pPr>
        <w:pStyle w:val="ListParagraph"/>
        <w:numPr>
          <w:ilvl w:val="1"/>
          <w:numId w:val="5"/>
        </w:numPr>
      </w:pPr>
      <w:r w:rsidRPr="00E72B54">
        <w:rPr>
          <w:b/>
          <w:bCs/>
        </w:rPr>
        <w:t>Emergency stop</w:t>
      </w:r>
      <w:r w:rsidRPr="00E72B54">
        <w:t xml:space="preserve"> based on crash or obstacle detection.</w:t>
      </w:r>
    </w:p>
    <w:p w14:paraId="5ADF2653" w14:textId="77777777" w:rsidR="00E72B54" w:rsidRPr="00E72B54" w:rsidRDefault="00E72B54" w:rsidP="00E72B54">
      <w:pPr>
        <w:pStyle w:val="ListParagraph"/>
        <w:numPr>
          <w:ilvl w:val="1"/>
          <w:numId w:val="5"/>
        </w:numPr>
      </w:pPr>
      <w:r w:rsidRPr="00E72B54">
        <w:rPr>
          <w:b/>
          <w:bCs/>
        </w:rPr>
        <w:t>Airbag deployment</w:t>
      </w:r>
      <w:r w:rsidRPr="00E72B54">
        <w:t xml:space="preserve"> prioritization.</w:t>
      </w:r>
    </w:p>
    <w:p w14:paraId="3DCE294D" w14:textId="77777777" w:rsidR="00E72B54" w:rsidRPr="00E72B54" w:rsidRDefault="00E72B54" w:rsidP="00E72B54">
      <w:pPr>
        <w:pStyle w:val="ListParagraph"/>
        <w:numPr>
          <w:ilvl w:val="1"/>
          <w:numId w:val="5"/>
        </w:numPr>
      </w:pPr>
      <w:r w:rsidRPr="00E72B54">
        <w:rPr>
          <w:b/>
          <w:bCs/>
        </w:rPr>
        <w:t>Fuel status</w:t>
      </w:r>
      <w:r w:rsidRPr="00E72B54">
        <w:t xml:space="preserve"> classification (Red, Yellow, White).</w:t>
      </w:r>
    </w:p>
    <w:p w14:paraId="29133F13" w14:textId="77777777" w:rsidR="00E72B54" w:rsidRPr="00E72B54" w:rsidRDefault="00E72B54" w:rsidP="00E72B54">
      <w:pPr>
        <w:pStyle w:val="ListParagraph"/>
        <w:numPr>
          <w:ilvl w:val="1"/>
          <w:numId w:val="5"/>
        </w:numPr>
      </w:pPr>
      <w:r w:rsidRPr="00E72B54">
        <w:rPr>
          <w:b/>
          <w:bCs/>
        </w:rPr>
        <w:t>Light control</w:t>
      </w:r>
      <w:r w:rsidRPr="00E72B54">
        <w:t xml:space="preserve"> based on gear and low-light conditions.</w:t>
      </w:r>
    </w:p>
    <w:p w14:paraId="6267760C" w14:textId="77777777" w:rsidR="00E72B54" w:rsidRPr="00E72B54" w:rsidRDefault="00E72B54" w:rsidP="00E72B54">
      <w:pPr>
        <w:pStyle w:val="ListParagraph"/>
        <w:numPr>
          <w:ilvl w:val="0"/>
          <w:numId w:val="5"/>
        </w:numPr>
      </w:pPr>
      <w:r w:rsidRPr="00E72B54">
        <w:t>Modularized control decisions for scalability and testing.</w:t>
      </w:r>
    </w:p>
    <w:p w14:paraId="36288267" w14:textId="6E394527" w:rsidR="00E72B54" w:rsidRPr="00E72B54" w:rsidRDefault="00E72B54" w:rsidP="00E72B54">
      <w:pPr>
        <w:rPr>
          <w:b/>
          <w:bCs/>
        </w:rPr>
      </w:pPr>
      <w:r w:rsidRPr="00E72B54">
        <w:rPr>
          <w:b/>
          <w:bCs/>
        </w:rPr>
        <w:t xml:space="preserve"> Build &amp; Automation</w:t>
      </w:r>
    </w:p>
    <w:p w14:paraId="4B1F6D4D" w14:textId="77777777" w:rsidR="00E72B54" w:rsidRPr="00E72B54" w:rsidRDefault="00E72B54" w:rsidP="00E72B54">
      <w:pPr>
        <w:pStyle w:val="ListParagraph"/>
        <w:numPr>
          <w:ilvl w:val="0"/>
          <w:numId w:val="6"/>
        </w:numPr>
      </w:pPr>
      <w:r w:rsidRPr="00E72B54">
        <w:t xml:space="preserve">Created a </w:t>
      </w:r>
      <w:proofErr w:type="spellStart"/>
      <w:r w:rsidRPr="00E72B54">
        <w:rPr>
          <w:b/>
          <w:bCs/>
        </w:rPr>
        <w:t>Makefile</w:t>
      </w:r>
      <w:proofErr w:type="spellEnd"/>
      <w:r w:rsidRPr="00E72B54">
        <w:t xml:space="preserve"> to automate compilation of all modules (</w:t>
      </w:r>
      <w:proofErr w:type="spellStart"/>
      <w:r w:rsidRPr="00E72B54">
        <w:t>sensor.c</w:t>
      </w:r>
      <w:proofErr w:type="spellEnd"/>
      <w:r w:rsidRPr="00E72B54">
        <w:t xml:space="preserve">, </w:t>
      </w:r>
      <w:proofErr w:type="spellStart"/>
      <w:r w:rsidRPr="00E72B54">
        <w:t>subsystem.c</w:t>
      </w:r>
      <w:proofErr w:type="spellEnd"/>
      <w:r w:rsidRPr="00E72B54">
        <w:t xml:space="preserve">, </w:t>
      </w:r>
      <w:proofErr w:type="spellStart"/>
      <w:r w:rsidRPr="00E72B54">
        <w:t>ui.c</w:t>
      </w:r>
      <w:proofErr w:type="spellEnd"/>
      <w:r w:rsidRPr="00E72B54">
        <w:t xml:space="preserve">, </w:t>
      </w:r>
      <w:proofErr w:type="spellStart"/>
      <w:r w:rsidRPr="00E72B54">
        <w:t>controller.c</w:t>
      </w:r>
      <w:proofErr w:type="spellEnd"/>
      <w:r w:rsidRPr="00E72B54">
        <w:t>, etc.).</w:t>
      </w:r>
    </w:p>
    <w:p w14:paraId="0FB1128B" w14:textId="77777777" w:rsidR="00E72B54" w:rsidRPr="00E72B54" w:rsidRDefault="00E72B54" w:rsidP="00E72B54">
      <w:pPr>
        <w:pStyle w:val="ListParagraph"/>
        <w:numPr>
          <w:ilvl w:val="0"/>
          <w:numId w:val="6"/>
        </w:numPr>
      </w:pPr>
      <w:r w:rsidRPr="00E72B54">
        <w:t xml:space="preserve">Developed </w:t>
      </w:r>
      <w:r w:rsidRPr="00E72B54">
        <w:rPr>
          <w:b/>
          <w:bCs/>
        </w:rPr>
        <w:t>shell scripts</w:t>
      </w:r>
      <w:r w:rsidRPr="00E72B54">
        <w:t xml:space="preserve"> for: </w:t>
      </w:r>
    </w:p>
    <w:p w14:paraId="172123BC" w14:textId="77777777" w:rsidR="00E72B54" w:rsidRPr="00E72B54" w:rsidRDefault="00E72B54" w:rsidP="00E72B54">
      <w:pPr>
        <w:pStyle w:val="ListParagraph"/>
        <w:numPr>
          <w:ilvl w:val="1"/>
          <w:numId w:val="6"/>
        </w:numPr>
      </w:pPr>
      <w:r w:rsidRPr="00E72B54">
        <w:t>Launching ECU and subsystem processes in separate terminals.</w:t>
      </w:r>
    </w:p>
    <w:p w14:paraId="6D64907A" w14:textId="77777777" w:rsidR="00E72B54" w:rsidRPr="00E72B54" w:rsidRDefault="00E72B54" w:rsidP="00E72B54">
      <w:pPr>
        <w:pStyle w:val="ListParagraph"/>
        <w:numPr>
          <w:ilvl w:val="1"/>
          <w:numId w:val="6"/>
        </w:numPr>
      </w:pPr>
      <w:r w:rsidRPr="00E72B54">
        <w:t>Cleaning up shared memory and IPC resources.</w:t>
      </w:r>
    </w:p>
    <w:p w14:paraId="46078677" w14:textId="77777777" w:rsidR="00E72B54" w:rsidRPr="00E72B54" w:rsidRDefault="00E72B54" w:rsidP="00E72B54">
      <w:pPr>
        <w:pStyle w:val="ListParagraph"/>
        <w:numPr>
          <w:ilvl w:val="1"/>
          <w:numId w:val="6"/>
        </w:numPr>
      </w:pPr>
      <w:r w:rsidRPr="00E72B54">
        <w:lastRenderedPageBreak/>
        <w:t>Simulating signal events for testing.</w:t>
      </w:r>
    </w:p>
    <w:p w14:paraId="1218B2A7" w14:textId="77777777" w:rsidR="00E72B54" w:rsidRDefault="00E72B54" w:rsidP="00E72B54">
      <w:pPr>
        <w:pStyle w:val="ListParagraph"/>
        <w:rPr>
          <w:lang w:val="en-US"/>
        </w:rPr>
      </w:pPr>
    </w:p>
    <w:p w14:paraId="4F113E0C" w14:textId="70B2A597" w:rsidR="00E72B54" w:rsidRPr="00E72B54" w:rsidRDefault="00E72B54" w:rsidP="00E72B54">
      <w:pPr>
        <w:pStyle w:val="ListParagraph"/>
        <w:rPr>
          <w:lang w:val="en-US"/>
        </w:rPr>
      </w:pPr>
      <w:r w:rsidRPr="00574068">
        <w:rPr>
          <w:rFonts w:ascii="Symbol" w:hAnsi="Symbol"/>
        </w:rPr>
        <w:drawing>
          <wp:inline distT="0" distB="0" distL="0" distR="0" wp14:anchorId="10879210" wp14:editId="5DFDEF07">
            <wp:extent cx="5731510" cy="4127496"/>
            <wp:effectExtent l="0" t="0" r="2540" b="6985"/>
            <wp:docPr id="1460491599" name="Picture 1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1599" name="Picture 1" descr="A diagram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B842" w14:textId="77777777" w:rsidR="00D14758" w:rsidRDefault="00D14758"/>
    <w:sectPr w:rsidR="00D1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71815"/>
    <w:multiLevelType w:val="multilevel"/>
    <w:tmpl w:val="234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B4E1E"/>
    <w:multiLevelType w:val="multilevel"/>
    <w:tmpl w:val="4C78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B1BE1"/>
    <w:multiLevelType w:val="multilevel"/>
    <w:tmpl w:val="7B8C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20C63"/>
    <w:multiLevelType w:val="hybridMultilevel"/>
    <w:tmpl w:val="D3C6F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7A42"/>
    <w:multiLevelType w:val="multilevel"/>
    <w:tmpl w:val="08A6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E693B"/>
    <w:multiLevelType w:val="multilevel"/>
    <w:tmpl w:val="AE2A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37383">
    <w:abstractNumId w:val="3"/>
  </w:num>
  <w:num w:numId="2" w16cid:durableId="674573886">
    <w:abstractNumId w:val="4"/>
  </w:num>
  <w:num w:numId="3" w16cid:durableId="106395605">
    <w:abstractNumId w:val="2"/>
  </w:num>
  <w:num w:numId="4" w16cid:durableId="685789115">
    <w:abstractNumId w:val="5"/>
  </w:num>
  <w:num w:numId="5" w16cid:durableId="1072049294">
    <w:abstractNumId w:val="1"/>
  </w:num>
  <w:num w:numId="6" w16cid:durableId="56722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4"/>
    <w:rsid w:val="00111230"/>
    <w:rsid w:val="00B97FE1"/>
    <w:rsid w:val="00C44B64"/>
    <w:rsid w:val="00D14758"/>
    <w:rsid w:val="00E7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983D"/>
  <w15:chartTrackingRefBased/>
  <w15:docId w15:val="{2ADB0D20-EFD8-43FE-BDB4-C1BC8725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1334</Characters>
  <Application>Microsoft Office Word</Application>
  <DocSecurity>0</DocSecurity>
  <Lines>60</Lines>
  <Paragraphs>50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Khandelwal (IN42595)</dc:creator>
  <cp:keywords/>
  <dc:description/>
  <cp:lastModifiedBy>Harshit Khandelwal (IN42595)</cp:lastModifiedBy>
  <cp:revision>1</cp:revision>
  <cp:lastPrinted>2025-10-24T11:25:00Z</cp:lastPrinted>
  <dcterms:created xsi:type="dcterms:W3CDTF">2025-10-24T11:24:00Z</dcterms:created>
  <dcterms:modified xsi:type="dcterms:W3CDTF">2025-10-24T11:31:00Z</dcterms:modified>
</cp:coreProperties>
</file>